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63F18">
      <w:pPr>
        <w:rPr>
          <w:rFonts w:hint="eastAsia"/>
        </w:rPr>
      </w:pPr>
      <w:r>
        <w:rPr>
          <w:rFonts w:hint="eastAsia"/>
        </w:rPr>
        <w:t>敏感等级</w:t>
      </w:r>
      <w:bookmarkStart w:id="0" w:name="_GoBack"/>
      <w:bookmarkEnd w:id="0"/>
      <w:r>
        <w:rPr>
          <w:rFonts w:hint="eastAsia"/>
        </w:rPr>
        <w:t>18633291611</w:t>
      </w:r>
    </w:p>
    <w:p w14:paraId="06BC6487">
      <w:pPr>
        <w:rPr>
          <w:rFonts w:hint="eastAsia"/>
        </w:rPr>
      </w:pPr>
      <w:r>
        <w:rPr>
          <w:rFonts w:hint="eastAsia"/>
        </w:rPr>
        <w:t>15612534253</w:t>
      </w:r>
    </w:p>
    <w:p w14:paraId="69058DD6">
      <w:pPr>
        <w:rPr>
          <w:rFonts w:hint="eastAsia"/>
        </w:rPr>
      </w:pPr>
      <w:r>
        <w:rPr>
          <w:rFonts w:hint="eastAsia"/>
        </w:rPr>
        <w:t>15531157176</w:t>
      </w:r>
    </w:p>
    <w:p w14:paraId="41EE026E">
      <w:pPr>
        <w:rPr>
          <w:rFonts w:hint="eastAsia"/>
        </w:rPr>
      </w:pPr>
      <w:r>
        <w:rPr>
          <w:rFonts w:hint="eastAsia"/>
        </w:rPr>
        <w:t>18631404628</w:t>
      </w:r>
    </w:p>
    <w:p w14:paraId="319D17F5">
      <w:pPr>
        <w:rPr>
          <w:rFonts w:hint="eastAsia"/>
        </w:rPr>
      </w:pPr>
      <w:r>
        <w:rPr>
          <w:rFonts w:hint="eastAsia"/>
        </w:rPr>
        <w:t>13757548585</w:t>
      </w:r>
    </w:p>
    <w:p w14:paraId="3947FE36">
      <w:pPr>
        <w:rPr>
          <w:rFonts w:hint="eastAsia"/>
        </w:rPr>
      </w:pPr>
      <w:r>
        <w:rPr>
          <w:rFonts w:hint="eastAsia"/>
        </w:rPr>
        <w:t>13575851557</w:t>
      </w:r>
    </w:p>
    <w:p w14:paraId="5F0E5247">
      <w:pPr>
        <w:rPr>
          <w:rFonts w:hint="eastAsia"/>
        </w:rPr>
      </w:pPr>
      <w:r>
        <w:rPr>
          <w:rFonts w:hint="eastAsia"/>
        </w:rPr>
        <w:t>13511404853</w:t>
      </w:r>
    </w:p>
    <w:p w14:paraId="7904F671">
      <w:pPr>
        <w:rPr>
          <w:rFonts w:hint="eastAsia"/>
        </w:rPr>
      </w:pPr>
      <w:r>
        <w:rPr>
          <w:rFonts w:hint="eastAsia"/>
        </w:rPr>
        <w:t>15968811302</w:t>
      </w:r>
    </w:p>
    <w:p w14:paraId="515B65CD">
      <w:pPr>
        <w:rPr>
          <w:rFonts w:hint="eastAsia"/>
        </w:rPr>
      </w:pPr>
      <w:r>
        <w:rPr>
          <w:rFonts w:hint="eastAsia"/>
        </w:rPr>
        <w:t>18606722318</w:t>
      </w:r>
    </w:p>
    <w:p w14:paraId="661C94DE">
      <w:pPr>
        <w:rPr>
          <w:rFonts w:hint="eastAsia"/>
        </w:rPr>
      </w:pPr>
      <w:r>
        <w:rPr>
          <w:rFonts w:hint="eastAsia"/>
        </w:rPr>
        <w:t>18267653212</w:t>
      </w:r>
    </w:p>
    <w:p w14:paraId="636481EB">
      <w:pPr>
        <w:rPr>
          <w:rFonts w:hint="eastAsia"/>
        </w:rPr>
      </w:pPr>
      <w:r>
        <w:rPr>
          <w:rFonts w:hint="eastAsia"/>
        </w:rPr>
        <w:t>15111293335</w:t>
      </w:r>
    </w:p>
    <w:p w14:paraId="1B4BDC82">
      <w:pPr>
        <w:rPr>
          <w:rFonts w:hint="eastAsia"/>
        </w:rPr>
      </w:pPr>
      <w:r>
        <w:rPr>
          <w:rFonts w:hint="eastAsia"/>
        </w:rPr>
        <w:t>18230582446</w:t>
      </w:r>
    </w:p>
    <w:p w14:paraId="1E2F1336">
      <w:pPr>
        <w:rPr>
          <w:rFonts w:hint="eastAsia"/>
        </w:rPr>
      </w:pPr>
      <w:r>
        <w:rPr>
          <w:rFonts w:hint="eastAsia"/>
        </w:rPr>
        <w:t>18674946126</w:t>
      </w:r>
    </w:p>
    <w:p w14:paraId="1443D7C9">
      <w:pPr>
        <w:rPr>
          <w:rFonts w:hint="eastAsia"/>
        </w:rPr>
      </w:pPr>
      <w:r>
        <w:rPr>
          <w:rFonts w:hint="eastAsia"/>
        </w:rPr>
        <w:t>13203113772</w:t>
      </w:r>
    </w:p>
    <w:p w14:paraId="142C42F6">
      <w:pPr>
        <w:rPr>
          <w:rFonts w:hint="eastAsia"/>
        </w:rPr>
      </w:pPr>
      <w:r>
        <w:rPr>
          <w:rFonts w:hint="eastAsia"/>
        </w:rPr>
        <w:t>15007404172</w:t>
      </w:r>
    </w:p>
    <w:p w14:paraId="4ED55AE4">
      <w:pPr>
        <w:rPr>
          <w:rFonts w:hint="eastAsia"/>
        </w:rPr>
      </w:pPr>
      <w:r>
        <w:rPr>
          <w:rFonts w:hint="eastAsia"/>
        </w:rPr>
        <w:t>15300810013</w:t>
      </w:r>
    </w:p>
    <w:p w14:paraId="3596F5ED">
      <w:pPr>
        <w:rPr>
          <w:rFonts w:hint="eastAsia"/>
        </w:rPr>
      </w:pPr>
      <w:r>
        <w:rPr>
          <w:rFonts w:hint="eastAsia"/>
        </w:rPr>
        <w:t>18230582461</w:t>
      </w:r>
    </w:p>
    <w:p w14:paraId="4B7AF251">
      <w:pPr>
        <w:rPr>
          <w:rFonts w:hint="eastAsia"/>
        </w:rPr>
      </w:pPr>
      <w:r>
        <w:rPr>
          <w:rFonts w:hint="eastAsia"/>
        </w:rPr>
        <w:t>15974323753</w:t>
      </w:r>
    </w:p>
    <w:p w14:paraId="5122AF08">
      <w:pPr>
        <w:rPr>
          <w:rFonts w:hint="eastAsia"/>
        </w:rPr>
      </w:pPr>
      <w:r>
        <w:rPr>
          <w:rFonts w:hint="eastAsia"/>
        </w:rPr>
        <w:t>15273606843</w:t>
      </w:r>
    </w:p>
    <w:p w14:paraId="7A0EAB28">
      <w:pPr>
        <w:rPr>
          <w:rFonts w:hint="eastAsia"/>
        </w:rPr>
      </w:pPr>
      <w:r>
        <w:rPr>
          <w:rFonts w:hint="eastAsia"/>
        </w:rPr>
        <w:t>13347361189</w:t>
      </w:r>
    </w:p>
    <w:p w14:paraId="377C1C31">
      <w:pPr>
        <w:rPr>
          <w:rFonts w:hint="eastAsia"/>
        </w:rPr>
      </w:pPr>
      <w:r>
        <w:rPr>
          <w:rFonts w:hint="eastAsia"/>
        </w:rPr>
        <w:t>13793124471</w:t>
      </w:r>
    </w:p>
    <w:p w14:paraId="090089F9">
      <w:pPr>
        <w:rPr>
          <w:rFonts w:hint="eastAsia"/>
        </w:rPr>
      </w:pPr>
      <w:r>
        <w:rPr>
          <w:rFonts w:hint="eastAsia"/>
        </w:rPr>
        <w:t>15659259551</w:t>
      </w:r>
    </w:p>
    <w:p w14:paraId="569ECC78">
      <w:pPr>
        <w:rPr>
          <w:rFonts w:hint="eastAsia"/>
        </w:rPr>
      </w:pPr>
      <w:r>
        <w:rPr>
          <w:rFonts w:hint="eastAsia"/>
        </w:rPr>
        <w:t>13759825724</w:t>
      </w:r>
    </w:p>
    <w:p w14:paraId="703946B6">
      <w:pPr>
        <w:rPr>
          <w:rFonts w:hint="eastAsia"/>
        </w:rPr>
      </w:pPr>
      <w:r>
        <w:rPr>
          <w:rFonts w:hint="eastAsia"/>
        </w:rPr>
        <w:t>18767481204</w:t>
      </w:r>
    </w:p>
    <w:p w14:paraId="26BBBB49">
      <w:pPr>
        <w:rPr>
          <w:rFonts w:hint="eastAsia"/>
        </w:rPr>
      </w:pPr>
      <w:r>
        <w:rPr>
          <w:rFonts w:hint="eastAsia"/>
        </w:rPr>
        <w:t>14594660256</w:t>
      </w:r>
    </w:p>
    <w:p w14:paraId="24748DAD">
      <w:pPr>
        <w:rPr>
          <w:rFonts w:hint="eastAsia"/>
        </w:rPr>
      </w:pPr>
      <w:r>
        <w:rPr>
          <w:rFonts w:hint="eastAsia"/>
        </w:rPr>
        <w:t>18516022105</w:t>
      </w:r>
    </w:p>
    <w:p w14:paraId="7D1D7E7B">
      <w:pPr>
        <w:rPr>
          <w:rFonts w:hint="eastAsia"/>
        </w:rPr>
      </w:pPr>
      <w:r>
        <w:rPr>
          <w:rFonts w:hint="eastAsia"/>
        </w:rPr>
        <w:t>18725294939</w:t>
      </w:r>
    </w:p>
    <w:p w14:paraId="55F25275">
      <w:pPr>
        <w:rPr>
          <w:rFonts w:hint="eastAsia"/>
        </w:rPr>
      </w:pPr>
      <w:r>
        <w:rPr>
          <w:rFonts w:hint="eastAsia"/>
        </w:rPr>
        <w:t>15819281810</w:t>
      </w:r>
    </w:p>
    <w:p w14:paraId="60D465D6">
      <w:pPr>
        <w:rPr>
          <w:rFonts w:hint="eastAsia"/>
        </w:rPr>
      </w:pPr>
      <w:r>
        <w:rPr>
          <w:rFonts w:hint="eastAsia"/>
        </w:rPr>
        <w:t>13712698721</w:t>
      </w:r>
    </w:p>
    <w:p w14:paraId="03D22AA7">
      <w:pPr>
        <w:rPr>
          <w:rFonts w:hint="eastAsia"/>
        </w:rPr>
      </w:pPr>
      <w:r>
        <w:rPr>
          <w:rFonts w:hint="eastAsia"/>
        </w:rPr>
        <w:t>15142917006</w:t>
      </w:r>
    </w:p>
    <w:p w14:paraId="62C9B599">
      <w:pPr>
        <w:rPr>
          <w:rFonts w:hint="eastAsia"/>
        </w:rPr>
      </w:pPr>
      <w:r>
        <w:rPr>
          <w:rFonts w:hint="eastAsia"/>
        </w:rPr>
        <w:t>18910499195</w:t>
      </w:r>
    </w:p>
    <w:p w14:paraId="7E598212">
      <w:pPr>
        <w:rPr>
          <w:rFonts w:hint="eastAsia"/>
        </w:rPr>
      </w:pPr>
      <w:r>
        <w:rPr>
          <w:rFonts w:hint="eastAsia"/>
        </w:rPr>
        <w:t>15884170101</w:t>
      </w:r>
    </w:p>
    <w:p w14:paraId="37D65571">
      <w:pPr>
        <w:rPr>
          <w:rFonts w:hint="eastAsia"/>
        </w:rPr>
      </w:pPr>
      <w:r>
        <w:rPr>
          <w:rFonts w:hint="eastAsia"/>
        </w:rPr>
        <w:t>15746289021</w:t>
      </w:r>
    </w:p>
    <w:p w14:paraId="0A05A4EF">
      <w:pPr>
        <w:rPr>
          <w:rFonts w:hint="eastAsia"/>
        </w:rPr>
      </w:pPr>
      <w:r>
        <w:rPr>
          <w:rFonts w:hint="eastAsia"/>
        </w:rPr>
        <w:t>15517805082</w:t>
      </w:r>
    </w:p>
    <w:p w14:paraId="3005A7B8">
      <w:pPr>
        <w:rPr>
          <w:rFonts w:hint="eastAsia"/>
        </w:rPr>
      </w:pPr>
      <w:r>
        <w:rPr>
          <w:rFonts w:hint="eastAsia"/>
        </w:rPr>
        <w:t>14558556173</w:t>
      </w:r>
    </w:p>
    <w:p w14:paraId="3396D8F5">
      <w:pPr>
        <w:rPr>
          <w:rFonts w:hint="eastAsia"/>
        </w:rPr>
      </w:pPr>
      <w:r>
        <w:rPr>
          <w:rFonts w:hint="eastAsia"/>
        </w:rPr>
        <w:t>13048002386</w:t>
      </w:r>
    </w:p>
    <w:p w14:paraId="71021DAB">
      <w:pPr>
        <w:rPr>
          <w:rFonts w:hint="eastAsia"/>
        </w:rPr>
      </w:pPr>
      <w:r>
        <w:rPr>
          <w:rFonts w:hint="eastAsia"/>
        </w:rPr>
        <w:t>15950695741</w:t>
      </w:r>
    </w:p>
    <w:p w14:paraId="3A1725B2">
      <w:pPr>
        <w:rPr>
          <w:rFonts w:hint="eastAsia"/>
        </w:rPr>
      </w:pPr>
      <w:r>
        <w:rPr>
          <w:rFonts w:hint="eastAsia"/>
        </w:rPr>
        <w:t>13676725268</w:t>
      </w:r>
    </w:p>
    <w:p w14:paraId="6C7CBDF6">
      <w:pPr>
        <w:rPr>
          <w:rFonts w:hint="eastAsia"/>
        </w:rPr>
      </w:pPr>
      <w:r>
        <w:rPr>
          <w:rFonts w:hint="eastAsia"/>
        </w:rPr>
        <w:t>15253870670</w:t>
      </w:r>
    </w:p>
    <w:p w14:paraId="68CD8AC8">
      <w:pPr>
        <w:rPr>
          <w:rFonts w:hint="eastAsia"/>
        </w:rPr>
      </w:pPr>
      <w:r>
        <w:rPr>
          <w:rFonts w:hint="eastAsia"/>
        </w:rPr>
        <w:t>13742919749</w:t>
      </w:r>
    </w:p>
    <w:p w14:paraId="50871722">
      <w:pPr>
        <w:rPr>
          <w:rFonts w:hint="eastAsia"/>
        </w:rPr>
      </w:pPr>
      <w:r>
        <w:rPr>
          <w:rFonts w:hint="eastAsia"/>
        </w:rPr>
        <w:t>14769382496</w:t>
      </w:r>
    </w:p>
    <w:p w14:paraId="2031A2B9">
      <w:pPr>
        <w:rPr>
          <w:rFonts w:hint="eastAsia"/>
        </w:rPr>
      </w:pPr>
      <w:r>
        <w:rPr>
          <w:rFonts w:hint="eastAsia"/>
        </w:rPr>
        <w:t>13173505055</w:t>
      </w:r>
    </w:p>
    <w:p w14:paraId="7F737D5B">
      <w:pPr>
        <w:rPr>
          <w:rFonts w:hint="eastAsia"/>
        </w:rPr>
      </w:pPr>
      <w:r>
        <w:rPr>
          <w:rFonts w:hint="eastAsia"/>
        </w:rPr>
        <w:t>18581142535</w:t>
      </w:r>
    </w:p>
    <w:p w14:paraId="3697F032">
      <w:pPr>
        <w:rPr>
          <w:rFonts w:hint="eastAsia"/>
        </w:rPr>
      </w:pPr>
      <w:r>
        <w:rPr>
          <w:rFonts w:hint="eastAsia"/>
        </w:rPr>
        <w:t>15078604085</w:t>
      </w:r>
    </w:p>
    <w:p w14:paraId="31DBFB71">
      <w:pPr>
        <w:rPr>
          <w:rFonts w:hint="eastAsia"/>
        </w:rPr>
      </w:pPr>
      <w:r>
        <w:rPr>
          <w:rFonts w:hint="eastAsia"/>
        </w:rPr>
        <w:t>13234412261</w:t>
      </w:r>
    </w:p>
    <w:p w14:paraId="3B41CD2B">
      <w:pPr>
        <w:rPr>
          <w:rFonts w:hint="eastAsia"/>
        </w:rPr>
      </w:pPr>
      <w:r>
        <w:rPr>
          <w:rFonts w:hint="eastAsia"/>
        </w:rPr>
        <w:t>15994071699</w:t>
      </w:r>
    </w:p>
    <w:p w14:paraId="3BE08604">
      <w:pPr>
        <w:rPr>
          <w:rFonts w:hint="eastAsia"/>
        </w:rPr>
      </w:pPr>
      <w:r>
        <w:rPr>
          <w:rFonts w:hint="eastAsia"/>
        </w:rPr>
        <w:t>14753127163</w:t>
      </w:r>
    </w:p>
    <w:p w14:paraId="23BFDBFF">
      <w:pPr>
        <w:rPr>
          <w:rFonts w:hint="eastAsia"/>
        </w:rPr>
      </w:pPr>
      <w:r>
        <w:rPr>
          <w:rFonts w:hint="eastAsia"/>
        </w:rPr>
        <w:t>15797178144</w:t>
      </w:r>
    </w:p>
    <w:p w14:paraId="41DB1B08">
      <w:pPr>
        <w:rPr>
          <w:rFonts w:hint="eastAsia"/>
        </w:rPr>
      </w:pPr>
      <w:r>
        <w:rPr>
          <w:rFonts w:hint="eastAsia"/>
        </w:rPr>
        <w:t>15093617637</w:t>
      </w:r>
    </w:p>
    <w:p w14:paraId="6FE7D980">
      <w:pPr>
        <w:rPr>
          <w:rFonts w:hint="eastAsia"/>
        </w:rPr>
      </w:pPr>
      <w:r>
        <w:rPr>
          <w:rFonts w:hint="eastAsia"/>
        </w:rPr>
        <w:t>14583445885</w:t>
      </w:r>
    </w:p>
    <w:p w14:paraId="289CF82F">
      <w:pPr>
        <w:rPr>
          <w:rFonts w:hint="eastAsia"/>
        </w:rPr>
      </w:pPr>
      <w:r>
        <w:rPr>
          <w:rFonts w:hint="eastAsia"/>
        </w:rPr>
        <w:t>15100706312</w:t>
      </w:r>
    </w:p>
    <w:p w14:paraId="1106CF2D">
      <w:r>
        <w:rPr>
          <w:rFonts w:hint="eastAsia"/>
        </w:rPr>
        <w:t>15960097112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F2CACC">
    <w:pPr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-9525</wp:posOffset>
          </wp:positionH>
          <wp:positionV relativeFrom="page">
            <wp:posOffset>914400</wp:posOffset>
          </wp:positionV>
          <wp:extent cx="7553960" cy="8839200"/>
          <wp:effectExtent l="0" t="0" r="8890" b="0"/>
          <wp:wrapNone/>
          <wp:docPr id="1" name="picture 1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960" cy="883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6B211"/>
    <w:rsid w:val="08E101BF"/>
    <w:rsid w:val="369F4D56"/>
    <w:rsid w:val="DFF6B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572</Characters>
  <Lines>0</Lines>
  <Paragraphs>0</Paragraphs>
  <TotalTime>0</TotalTime>
  <ScaleCrop>false</ScaleCrop>
  <LinksUpToDate>false</LinksUpToDate>
  <CharactersWithSpaces>572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2022-04-16T20:35:00Z</dcterms:created>
  <dc:creator>jianhaoliu</dc:creator>
  <cp:lastModifiedBy>hemin</cp:lastModifiedBy>
  <dcterms:modified xsi:type="dcterms:W3CDTF">2024-12-07T09:54:43Z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067D16136F074E74B079D229C659972B_13</vt:lpwstr>
  </property>
  <property fmtid="{D5CDD505-2E9C-101B-9397-08002B2CF9AE}" pid="4" name="EagleCloud">
    <vt:lpwstr>61676334b4e8422151e43967553014381f5e06876ebe2bbce66cedec39aecaacf4853be976adcc648e709e91f0cef3a52c361a34187113fa817e65012f7b2d3e7415450434005f4a05c719bf591b1f81bbe4c7a099f364b121e9aa9f8d21d2b62ad589902f0fd6287e8a15b49374e138f4e787b9003eb46b852e90c80adf1f2</vt:lpwstr>
  </property>
  <property fmtid="{D5CDD505-2E9C-101B-9397-08002B2CF9AE}" pid="5" name="EagleCloud1">
    <vt:lpwstr>78d68416a77ef7f8ff70b709d9f47289551110590726652dfe7f2bbcf43bfcf0895b6e2c6e947f08a63b9d492a8542e5925ed221d2eb5bd6679de768088c03c97b3441e5dad3b997ef23480338519d9a9e5a378b8e609f87e28453ecb8f41f93cd9c927237bcb39820a6e1500e6b212042040e30258c1a01db2d7d3cee95732</vt:lpwstr>
  </property>
  <property fmtid="{D5CDD505-2E9C-101B-9397-08002B2CF9AE}" pid="6" name="EagleCloud2">
    <vt:lpwstr>7cbf669485b9fa078995ff7557ae07b1e7b1e52bd650c4b1fc4aca1f1ed58989b578b85ae0e1b41000b7fb1bef8fc622200065e9ed62a7255b712c831f24b2f473716e5dfb90a75b76f9999d07bb7bbc2c38d4caa5b240f906ec17293dada7290a60dce8d00b793954ccdc97174a51720497456c9f596e00651598c713f12d9</vt:lpwstr>
  </property>
  <property fmtid="{D5CDD505-2E9C-101B-9397-08002B2CF9AE}" pid="7" name="EagleCloud3">
    <vt:lpwstr>3d7961503fc3170a28aeab97dfa8b212312da588b2468b1037425fcffd88aaa0b44173ab10ca3436ad83bfb2e50a0705a0fd592383ebc3d2c7cb116e663995d8a8da87cf8428f751e6c34b2425cd6b01a3a87c4ebe20331db355043e23c72ce73e030a716aa17efd3d08542adadac69708e18f5eb1839dae49249e3f9bb8f24</vt:lpwstr>
  </property>
  <property fmtid="{D5CDD505-2E9C-101B-9397-08002B2CF9AE}" pid="8" name="EagleCloud4">
    <vt:lpwstr>62c64fee4d6aac9e07f84a85aa665e1222cba479d07d62dbab368c4f34cfc5eaf5b9f159fb1e0bc213c940332e1b89daada2e6b68528f8e663ad6db1ee8e658b88a9ef437f2bad556bd8f69856dbe60e8e667decab4ac9e02c22d18bf00be7580f7af6c0e48e5c1108d20f3831ae8d002bff5ed871d6ebb8c47b765d58d5d18</vt:lpwstr>
  </property>
  <property fmtid="{D5CDD505-2E9C-101B-9397-08002B2CF9AE}" pid="9" name="EagleCloud5">
    <vt:lpwstr>47a6fe845be9846ea7d91d85a1c57b0fcb961011b203cf5584334269400492e016a67de30fc20d0b10152d78ec8434d155585070c525dce0a74fe952dc325a7149b9f95d5d5661ba8be1424e0345c4c60277cc2095ea71304205d0ebd1541da4325bb7067cf7b7c89b077f0ba6ff1ba8be2ed96cd108bf8edcf79f74719a37f</vt:lpwstr>
  </property>
  <property fmtid="{D5CDD505-2E9C-101B-9397-08002B2CF9AE}" pid="10" name="EagleCloud6">
    <vt:lpwstr>ac489806c6b769e439f2ff9920f5cb7a64b8db437868e1aea1570d2ec783bb821dd4f7bacba8e0c7554bc05cd274482c5776d0062e7bf990af0572a5dcec39a9b4310e3d47de8814fe0bf9ceabe12725531a56030b388ff8c0ac98cca6259e081220ce4d6440ae8df70a3250e6c3c07c0c8855940692340fee1fbd19b555ce1</vt:lpwstr>
  </property>
  <property fmtid="{D5CDD505-2E9C-101B-9397-08002B2CF9AE}" pid="11" name="EagleCloud7">
    <vt:lpwstr>5dbc6836df0029aec0e82c0e4e0b6c9fa504c9b0f0abaeb0e264596589678f78df01b91dc167dedc73ab5ce1852ba7e5ab09749aa6a6edb2acc118135c4213a43c444a47751971675dc200411c9e8ba8c3c657b42ec191c82a4fac87a49ea7a7edddf19d042a1f0c3afd06bf7b7c237d6ab435362e287f51c466f66302df1f8</vt:lpwstr>
  </property>
  <property fmtid="{D5CDD505-2E9C-101B-9397-08002B2CF9AE}" pid="12" name="EagleCloud8">
    <vt:lpwstr>59a7cc036c5482803110fce4ccb875ec83bdb2136686a32c3404cc2b1b7b9ccd871245b25d550fc1610f4755d965ac2ba717d0c50d3ddccdb0ad49081c87e15765cc265fad5e23bb79e453b05c44bfa53221f989360d06ec28e2c2567cc880c5ad68605676e2bd5899d841d065e152d0b71c1b1e1aa1d643a2811a17ecdd780</vt:lpwstr>
  </property>
  <property fmtid="{D5CDD505-2E9C-101B-9397-08002B2CF9AE}" pid="13" name="EagleCloud9">
    <vt:lpwstr>0b9aabc19b94bb6c912da0af8903bca5bc52a7308f184fe0756328c58b17646c160666b08695510f1be7c6a3cc1f13ce076d26fdc92dfe2418bb3c0caa0e3ad99c665bfa7e1933e103a8096fc56ec80fe5c81195e3ae2935e45fa92ab0dcaaeccd0a37c8a961503fc3170a28aeab97dfa8b212312fa80574c798637cbf008ac</vt:lpwstr>
  </property>
  <property fmtid="{D5CDD505-2E9C-101B-9397-08002B2CF9AE}" pid="14" name="EagleCloud10">
    <vt:lpwstr>fc07f6c88d317b39e33bc2cacb7eb86ebbc49f482977079c74e6d872412f0b7fcdc3d22e363bd98e8cda72eabfc59822a8c800e34c8988d420fc2a83ea47654f459ca52d190f391de6c7661a7c418fb9557cd4384bb83d70bcf77afda3e39a6ac80dd245a77b8e97d8576fcd3a9a344e4d26aa0c567c17cb05179244a74fe65</vt:lpwstr>
  </property>
  <property fmtid="{D5CDD505-2E9C-101B-9397-08002B2CF9AE}" pid="15" name="EagleCloud11">
    <vt:lpwstr>02241801904643b16aa82ab20dc1fed18e0e2180829</vt:lpwstr>
  </property>
</Properties>
</file>