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87C3A" w14:textId="7EEAA95E" w:rsidR="007657ED" w:rsidRDefault="00305D99" w:rsidP="00305D99">
      <w:pPr>
        <w:pStyle w:val="1"/>
      </w:pPr>
      <w:r>
        <w:rPr>
          <w:rFonts w:hint="eastAsia"/>
        </w:rPr>
        <w:t>ER diagram</w:t>
      </w:r>
    </w:p>
    <w:p w14:paraId="5A64FFAB" w14:textId="05A01376" w:rsidR="00305D99" w:rsidRPr="00305D99" w:rsidRDefault="00305D99" w:rsidP="00305D99">
      <w:pPr>
        <w:rPr>
          <w:rFonts w:hint="eastAsia"/>
        </w:rPr>
      </w:pPr>
      <w:r>
        <w:t>A</w:t>
      </w:r>
      <w:r>
        <w:rPr>
          <w:rFonts w:hint="eastAsia"/>
        </w:rPr>
        <w:t>ctually, I confuse about the field in DEPENDENT, DEP_NUM? Is it DEP_CODE</w:t>
      </w:r>
      <w:r w:rsidR="009D4F89">
        <w:rPr>
          <w:rFonts w:hint="eastAsia"/>
        </w:rPr>
        <w:t>.</w:t>
      </w:r>
    </w:p>
    <w:p w14:paraId="775B24DE" w14:textId="62835993" w:rsidR="00305D99" w:rsidRDefault="00305D99" w:rsidP="00305D99">
      <w:r>
        <w:rPr>
          <w:noProof/>
        </w:rPr>
        <w:drawing>
          <wp:inline distT="0" distB="0" distL="0" distR="0" wp14:anchorId="0BDD7E2F" wp14:editId="0F2B7D90">
            <wp:extent cx="5274310" cy="2809240"/>
            <wp:effectExtent l="0" t="0" r="0" b="0"/>
            <wp:docPr id="289427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25A1" w14:textId="217E8942" w:rsidR="00305D99" w:rsidRDefault="00305D99" w:rsidP="00305D99">
      <w:pPr>
        <w:pStyle w:val="1"/>
      </w:pPr>
      <w:r>
        <w:rPr>
          <w:rFonts w:hint="eastAsia"/>
        </w:rPr>
        <w:t>ANSWER</w:t>
      </w:r>
    </w:p>
    <w:p w14:paraId="2D94CAF3" w14:textId="6E44781C" w:rsidR="00305D99" w:rsidRDefault="00305D99" w:rsidP="00305D99">
      <w:pPr>
        <w:pStyle w:val="2"/>
      </w:pPr>
      <w:r>
        <w:rPr>
          <w:rFonts w:hint="eastAsia"/>
        </w:rPr>
        <w:t>a.</w:t>
      </w:r>
      <w:r>
        <w:t>How many Entities are there and what are they?</w:t>
      </w:r>
    </w:p>
    <w:p w14:paraId="6E38036E" w14:textId="17DC92DE" w:rsidR="00305D99" w:rsidRDefault="00305D99" w:rsidP="00305D99">
      <w:r>
        <w:rPr>
          <w:rFonts w:hint="eastAsia"/>
        </w:rPr>
        <w:t xml:space="preserve">3 entites; </w:t>
      </w:r>
    </w:p>
    <w:p w14:paraId="51C95D8F" w14:textId="7BB7D914" w:rsidR="00305D99" w:rsidRPr="00305D99" w:rsidRDefault="00305D99" w:rsidP="00305D99">
      <w:pPr>
        <w:rPr>
          <w:rFonts w:hint="eastAsia"/>
        </w:rPr>
      </w:pPr>
      <w:r>
        <w:rPr>
          <w:rFonts w:hint="eastAsia"/>
        </w:rPr>
        <w:t>DEPARTMENT; EMPLOYEE; JOB</w:t>
      </w:r>
    </w:p>
    <w:p w14:paraId="156AFBE7" w14:textId="77777777" w:rsidR="00305D99" w:rsidRDefault="00305D99" w:rsidP="00305D99">
      <w:pPr>
        <w:pStyle w:val="2"/>
      </w:pPr>
      <w:r>
        <w:t xml:space="preserve">b. For the EMPLOYEE Entity: </w:t>
      </w:r>
    </w:p>
    <w:p w14:paraId="13D40687" w14:textId="77777777" w:rsidR="00305D99" w:rsidRDefault="00305D99" w:rsidP="00305D99">
      <w:pPr>
        <w:pStyle w:val="2"/>
      </w:pPr>
      <w:r>
        <w:t xml:space="preserve">(i) List all attributes; </w:t>
      </w:r>
    </w:p>
    <w:p w14:paraId="645AE87B" w14:textId="695DA484" w:rsidR="00305D99" w:rsidRDefault="00305D99" w:rsidP="00305D99">
      <w:r>
        <w:rPr>
          <w:rFonts w:hint="eastAsia"/>
        </w:rPr>
        <w:t>EMP_NUM</w:t>
      </w:r>
    </w:p>
    <w:p w14:paraId="08ECA2BF" w14:textId="49B22E47" w:rsidR="00305D99" w:rsidRDefault="00305D99" w:rsidP="00305D99">
      <w:r>
        <w:rPr>
          <w:rFonts w:hint="eastAsia"/>
        </w:rPr>
        <w:t>EMP_FIRSTNAME</w:t>
      </w:r>
    </w:p>
    <w:p w14:paraId="28AD6FD2" w14:textId="1F368EF9" w:rsidR="00305D99" w:rsidRDefault="00305D99" w:rsidP="00305D99">
      <w:r>
        <w:rPr>
          <w:rFonts w:hint="eastAsia"/>
        </w:rPr>
        <w:t>EMP_LASTNAME</w:t>
      </w:r>
    </w:p>
    <w:p w14:paraId="288C7D0B" w14:textId="2AE0F91D" w:rsidR="00305D99" w:rsidRDefault="00305D99" w:rsidP="00305D99">
      <w:r>
        <w:rPr>
          <w:rFonts w:hint="eastAsia"/>
        </w:rPr>
        <w:t>EMP_STREET</w:t>
      </w:r>
    </w:p>
    <w:p w14:paraId="051CB81F" w14:textId="31D5020C" w:rsidR="00305D99" w:rsidRDefault="00305D99" w:rsidP="00305D99">
      <w:r>
        <w:rPr>
          <w:rFonts w:hint="eastAsia"/>
        </w:rPr>
        <w:t>EMP_STATE</w:t>
      </w:r>
    </w:p>
    <w:p w14:paraId="796D9C9B" w14:textId="01E5AB67" w:rsidR="00305D99" w:rsidRDefault="00305D99" w:rsidP="00305D99">
      <w:r>
        <w:rPr>
          <w:rFonts w:hint="eastAsia"/>
        </w:rPr>
        <w:t>EMP_POSITION</w:t>
      </w:r>
    </w:p>
    <w:p w14:paraId="03FA96D6" w14:textId="3F794218" w:rsidR="00305D99" w:rsidRDefault="00305D99" w:rsidP="00305D99">
      <w:r>
        <w:rPr>
          <w:rFonts w:hint="eastAsia"/>
        </w:rPr>
        <w:t>EMP_DOB</w:t>
      </w:r>
    </w:p>
    <w:p w14:paraId="7B52777B" w14:textId="7ECF5B9B" w:rsidR="00305D99" w:rsidRDefault="00305D99" w:rsidP="00305D99">
      <w:r>
        <w:rPr>
          <w:rFonts w:hint="eastAsia"/>
        </w:rPr>
        <w:t>DEPT_CODE</w:t>
      </w:r>
    </w:p>
    <w:p w14:paraId="629B4714" w14:textId="27C6563A" w:rsidR="00305D99" w:rsidRPr="00305D99" w:rsidRDefault="00305D99" w:rsidP="00305D99">
      <w:pPr>
        <w:rPr>
          <w:rFonts w:hint="eastAsia"/>
        </w:rPr>
      </w:pPr>
      <w:r>
        <w:rPr>
          <w:rFonts w:hint="eastAsia"/>
        </w:rPr>
        <w:t>JOB_CODE</w:t>
      </w:r>
    </w:p>
    <w:p w14:paraId="6CB6F5A5" w14:textId="77777777" w:rsidR="00305D99" w:rsidRDefault="00305D99" w:rsidP="00305D99">
      <w:pPr>
        <w:pStyle w:val="2"/>
      </w:pPr>
      <w:r>
        <w:t>(ii) What is the Primary Key and how do</w:t>
      </w:r>
      <w:r>
        <w:rPr>
          <w:rFonts w:hint="eastAsia"/>
        </w:rPr>
        <w:t xml:space="preserve"> </w:t>
      </w:r>
      <w:r>
        <w:t xml:space="preserve">you know that? and </w:t>
      </w:r>
    </w:p>
    <w:p w14:paraId="720A9A1D" w14:textId="4532305B" w:rsidR="00305D99" w:rsidRDefault="00305D99" w:rsidP="00305D99">
      <w:r>
        <w:rPr>
          <w:rFonts w:hint="eastAsia"/>
        </w:rPr>
        <w:t>PK: EMP_NUM</w:t>
      </w:r>
    </w:p>
    <w:p w14:paraId="16B186D6" w14:textId="1F62E1F3" w:rsidR="00305D99" w:rsidRPr="00305D99" w:rsidRDefault="00305D99" w:rsidP="00305D99">
      <w:pPr>
        <w:rPr>
          <w:rFonts w:hint="eastAsia"/>
        </w:rPr>
      </w:pPr>
      <w:r>
        <w:t>I</w:t>
      </w:r>
      <w:r>
        <w:rPr>
          <w:rFonts w:hint="eastAsia"/>
        </w:rPr>
        <w:t xml:space="preserve">t is a unique object in global </w:t>
      </w:r>
    </w:p>
    <w:p w14:paraId="3CFBDF5A" w14:textId="502E8C5E" w:rsidR="00305D99" w:rsidRDefault="00305D99" w:rsidP="00305D99">
      <w:pPr>
        <w:pStyle w:val="2"/>
      </w:pPr>
      <w:r>
        <w:lastRenderedPageBreak/>
        <w:t xml:space="preserve">(iii) Are there any Foreign Key(s)? </w:t>
      </w:r>
      <w:r>
        <w:rPr>
          <w:rFonts w:hint="eastAsia"/>
        </w:rPr>
        <w:t xml:space="preserve"> </w:t>
      </w:r>
      <w:r>
        <w:t>If yes, what are they and what are</w:t>
      </w:r>
      <w:r>
        <w:rPr>
          <w:rFonts w:hint="eastAsia"/>
        </w:rPr>
        <w:t xml:space="preserve"> </w:t>
      </w:r>
      <w:r>
        <w:t>they referring to?</w:t>
      </w:r>
    </w:p>
    <w:p w14:paraId="387D44AC" w14:textId="6F95F7E7" w:rsidR="00305D99" w:rsidRDefault="00305D99" w:rsidP="00305D99">
      <w:r>
        <w:rPr>
          <w:rFonts w:hint="eastAsia"/>
        </w:rPr>
        <w:t xml:space="preserve">YES; </w:t>
      </w:r>
    </w:p>
    <w:p w14:paraId="3EAF23E4" w14:textId="69F55750" w:rsidR="00305D99" w:rsidRPr="00305D99" w:rsidRDefault="00305D99" w:rsidP="00305D99">
      <w:pPr>
        <w:rPr>
          <w:rFonts w:hint="eastAsia"/>
        </w:rPr>
      </w:pPr>
      <w:r>
        <w:rPr>
          <w:rFonts w:hint="eastAsia"/>
        </w:rPr>
        <w:t>FK1: DEPT_CODE</w:t>
      </w:r>
      <w:r>
        <w:rPr>
          <w:rFonts w:hint="eastAsia"/>
        </w:rPr>
        <w:t xml:space="preserve"> , refer to DEPARTMENT entity</w:t>
      </w:r>
      <w:r>
        <w:t>’</w:t>
      </w:r>
      <w:r>
        <w:rPr>
          <w:rFonts w:hint="eastAsia"/>
        </w:rPr>
        <w:t>s primary key;</w:t>
      </w:r>
    </w:p>
    <w:p w14:paraId="27FD6241" w14:textId="1BE2E198" w:rsidR="00305D99" w:rsidRPr="00305D99" w:rsidRDefault="00305D99" w:rsidP="00305D99">
      <w:pPr>
        <w:rPr>
          <w:rFonts w:hint="eastAsia"/>
        </w:rPr>
      </w:pPr>
      <w:r>
        <w:rPr>
          <w:rFonts w:hint="eastAsia"/>
        </w:rPr>
        <w:t>FK2: JOB_CODE</w:t>
      </w:r>
      <w:r>
        <w:rPr>
          <w:rFonts w:hint="eastAsia"/>
        </w:rPr>
        <w:t xml:space="preserve">, </w:t>
      </w:r>
      <w:r>
        <w:t>refer</w:t>
      </w:r>
      <w:r>
        <w:rPr>
          <w:rFonts w:hint="eastAsia"/>
        </w:rPr>
        <w:t xml:space="preserve"> to JOB entity</w:t>
      </w:r>
      <w:r>
        <w:t>’</w:t>
      </w:r>
      <w:r>
        <w:rPr>
          <w:rFonts w:hint="eastAsia"/>
        </w:rPr>
        <w:t xml:space="preserve">s </w:t>
      </w:r>
      <w:r>
        <w:t>primary</w:t>
      </w:r>
      <w:r>
        <w:rPr>
          <w:rFonts w:hint="eastAsia"/>
        </w:rPr>
        <w:t xml:space="preserve"> key;</w:t>
      </w:r>
    </w:p>
    <w:p w14:paraId="4391961F" w14:textId="77777777" w:rsidR="00305D99" w:rsidRPr="00305D99" w:rsidRDefault="00305D99" w:rsidP="00305D99"/>
    <w:p w14:paraId="25406A31" w14:textId="6DB4D9CF" w:rsidR="00305D99" w:rsidRDefault="00305D99" w:rsidP="00305D99">
      <w:pPr>
        <w:pStyle w:val="2"/>
      </w:pPr>
      <w:r>
        <w:t>c. Explain the relationship between EMPLOYEE and DEPENDENT. Your explanation should</w:t>
      </w:r>
      <w:r>
        <w:rPr>
          <w:rFonts w:hint="eastAsia"/>
        </w:rPr>
        <w:t xml:space="preserve"> </w:t>
      </w:r>
      <w:r>
        <w:t>include how is EMPLOYEE related to DEPENDENT and vice-versa in terms of whether</w:t>
      </w:r>
      <w:r>
        <w:rPr>
          <w:rFonts w:hint="eastAsia"/>
        </w:rPr>
        <w:t xml:space="preserve"> </w:t>
      </w:r>
      <w:r>
        <w:t>the relationship is Optional/Mandatory and their cardinalities. Also, discuss how is the</w:t>
      </w:r>
      <w:r>
        <w:rPr>
          <w:rFonts w:hint="eastAsia"/>
        </w:rPr>
        <w:t xml:space="preserve"> </w:t>
      </w:r>
      <w:r>
        <w:t>relationship maintained in the ERD [Hint: Primary and Foreign Keys].</w:t>
      </w:r>
    </w:p>
    <w:p w14:paraId="77DD6929" w14:textId="77777777" w:rsidR="002A275E" w:rsidRDefault="00305D99" w:rsidP="00305D99">
      <w:r>
        <w:rPr>
          <w:rFonts w:hint="eastAsia"/>
        </w:rPr>
        <w:t xml:space="preserve">In this ER diagram, the relationship between EMPLOYEE and DEPENDENT is </w:t>
      </w:r>
      <w:r w:rsidR="009D4F89">
        <w:rPr>
          <w:rFonts w:hint="eastAsia"/>
        </w:rPr>
        <w:t xml:space="preserve"> one to many;  EMPLOYEE  entity use primary key EMP_NUM as DEPENDENT entity</w:t>
      </w:r>
      <w:r w:rsidR="009D4F89">
        <w:t>’</w:t>
      </w:r>
      <w:r w:rsidR="009D4F89">
        <w:rPr>
          <w:rFonts w:hint="eastAsia"/>
        </w:rPr>
        <w:t xml:space="preserve">s foreign key.  However, DEPENDENT entity use EMP_NUM combine with DEP_NUM AS primary key, this represent that one employee can belongs to multiple department, but in one department does not allow two employees have the same EMP_NUM. </w:t>
      </w:r>
    </w:p>
    <w:p w14:paraId="6B74EEE3" w14:textId="432B86C1" w:rsidR="009D4F89" w:rsidRDefault="009D4F89" w:rsidP="00305D99">
      <w:r>
        <w:rPr>
          <w:rFonts w:hint="eastAsia"/>
        </w:rPr>
        <w:t>Th</w:t>
      </w:r>
      <w:r w:rsidR="002A275E">
        <w:rPr>
          <w:rFonts w:hint="eastAsia"/>
        </w:rPr>
        <w:t>e</w:t>
      </w:r>
      <w:r>
        <w:rPr>
          <w:rFonts w:hint="eastAsia"/>
        </w:rPr>
        <w:t xml:space="preserve"> relationship between </w:t>
      </w:r>
      <w:r w:rsidR="002A275E">
        <w:rPr>
          <w:rFonts w:hint="eastAsia"/>
        </w:rPr>
        <w:t>these two is optional.</w:t>
      </w:r>
    </w:p>
    <w:p w14:paraId="125CC32E" w14:textId="78F65B46" w:rsidR="002A275E" w:rsidRPr="002A275E" w:rsidRDefault="002A275E" w:rsidP="00305D99">
      <w:pPr>
        <w:rPr>
          <w:rFonts w:hint="eastAsia"/>
        </w:rPr>
      </w:pPr>
      <w:r>
        <w:t>T</w:t>
      </w:r>
      <w:r>
        <w:rPr>
          <w:rFonts w:hint="eastAsia"/>
        </w:rPr>
        <w:t>he relationship maintained in the ERD is linked by EMPLOYEE</w:t>
      </w:r>
      <w:r>
        <w:t>’</w:t>
      </w:r>
      <w:r>
        <w:rPr>
          <w:rFonts w:hint="eastAsia"/>
        </w:rPr>
        <w:t>s primary key(EMP_NUM).</w:t>
      </w:r>
    </w:p>
    <w:p w14:paraId="3BC5999B" w14:textId="3336973E" w:rsidR="00305D99" w:rsidRDefault="00305D99" w:rsidP="00305D99">
      <w:pPr>
        <w:pStyle w:val="2"/>
      </w:pPr>
      <w:r>
        <w:t>d. What is the Primary Key of DEPENDENT? What type of key is it?</w:t>
      </w:r>
    </w:p>
    <w:p w14:paraId="2C934EB9" w14:textId="59880893" w:rsidR="002A275E" w:rsidRDefault="002A275E" w:rsidP="002A275E">
      <w:r>
        <w:rPr>
          <w:rFonts w:hint="eastAsia"/>
        </w:rPr>
        <w:t>Primary key: EMP_NUM, DEP_CODE</w:t>
      </w:r>
    </w:p>
    <w:p w14:paraId="5887628B" w14:textId="5EBE41C9" w:rsidR="002A275E" w:rsidRDefault="002A275E" w:rsidP="002A275E">
      <w:r>
        <w:rPr>
          <w:rFonts w:hint="eastAsia"/>
        </w:rPr>
        <w:t>It is a composite primary key.</w:t>
      </w:r>
    </w:p>
    <w:p w14:paraId="0B9B887B" w14:textId="77777777" w:rsidR="00CB7AF6" w:rsidRDefault="00CB7AF6" w:rsidP="002A275E"/>
    <w:p w14:paraId="7C7E3DDE" w14:textId="601FF526" w:rsidR="00CB7AF6" w:rsidRDefault="00CB7AF6" w:rsidP="00CB7AF6">
      <w:pPr>
        <w:pStyle w:val="1"/>
      </w:pPr>
      <w:r>
        <w:rPr>
          <w:rFonts w:hint="eastAsia"/>
        </w:rPr>
        <w:lastRenderedPageBreak/>
        <w:t>Context Diagram</w:t>
      </w:r>
    </w:p>
    <w:p w14:paraId="07754C49" w14:textId="53859D11" w:rsidR="00CB7AF6" w:rsidRPr="00CB7AF6" w:rsidRDefault="00F074B1" w:rsidP="00CB7AF6">
      <w:pPr>
        <w:rPr>
          <w:rFonts w:hint="eastAsia"/>
        </w:rPr>
      </w:pPr>
      <w:r>
        <w:rPr>
          <w:noProof/>
        </w:rPr>
        <w:drawing>
          <wp:inline distT="0" distB="0" distL="0" distR="0" wp14:anchorId="3219B50E" wp14:editId="0E8D23D8">
            <wp:extent cx="5274310" cy="3355975"/>
            <wp:effectExtent l="0" t="0" r="0" b="0"/>
            <wp:docPr id="14921719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AF6" w:rsidRPr="00CB7A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302B5"/>
    <w:multiLevelType w:val="hybridMultilevel"/>
    <w:tmpl w:val="A602121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92936"/>
    <w:multiLevelType w:val="hybridMultilevel"/>
    <w:tmpl w:val="47B8B9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413902">
    <w:abstractNumId w:val="1"/>
  </w:num>
  <w:num w:numId="2" w16cid:durableId="160730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99"/>
    <w:rsid w:val="002A275E"/>
    <w:rsid w:val="002B3BD4"/>
    <w:rsid w:val="00305D99"/>
    <w:rsid w:val="00323299"/>
    <w:rsid w:val="007657ED"/>
    <w:rsid w:val="009D4F89"/>
    <w:rsid w:val="00B54AE8"/>
    <w:rsid w:val="00CB7AF6"/>
    <w:rsid w:val="00F0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484E"/>
  <w15:chartTrackingRefBased/>
  <w15:docId w15:val="{38F71EFD-DFA7-48AE-9175-273359EE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05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5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05D99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305D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305D99"/>
    <w:rPr>
      <w:color w:val="5A5A5A" w:themeColor="text1" w:themeTint="A5"/>
      <w:spacing w:val="15"/>
    </w:rPr>
  </w:style>
  <w:style w:type="character" w:customStyle="1" w:styleId="20">
    <w:name w:val="标题 2 字符"/>
    <w:basedOn w:val="a0"/>
    <w:link w:val="2"/>
    <w:uiPriority w:val="9"/>
    <w:rsid w:val="00305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6</cp:revision>
  <dcterms:created xsi:type="dcterms:W3CDTF">2024-07-14T05:05:00Z</dcterms:created>
  <dcterms:modified xsi:type="dcterms:W3CDTF">2024-07-14T06:04:00Z</dcterms:modified>
</cp:coreProperties>
</file>