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D6EAF" w14:textId="7562C6A7" w:rsidR="00855C42" w:rsidRPr="00855C42" w:rsidRDefault="00855C42" w:rsidP="00855C42">
      <w:pPr>
        <w:rPr>
          <w:rFonts w:ascii="黑体" w:eastAsia="黑体" w:hAnsi="黑体" w:hint="eastAsia"/>
          <w:b/>
          <w:bCs/>
          <w:sz w:val="44"/>
          <w:szCs w:val="44"/>
        </w:rPr>
      </w:pPr>
      <w:bookmarkStart w:id="0" w:name="OLE_LINK1"/>
      <w:r w:rsidRPr="00855C42">
        <w:rPr>
          <w:rFonts w:ascii="黑体" w:eastAsia="黑体" w:hAnsi="黑体"/>
          <w:b/>
          <w:bCs/>
          <w:sz w:val="44"/>
          <w:szCs w:val="44"/>
        </w:rPr>
        <w:t>龙胜二小五、六年级苗族舞蹈课上学期第一节课教案</w:t>
      </w:r>
    </w:p>
    <w:bookmarkEnd w:id="0"/>
    <w:p w14:paraId="3CA0C811" w14:textId="677765F5" w:rsid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针对学段：高年级（5-6年级）</w:t>
      </w:r>
    </w:p>
    <w:p w14:paraId="3DFF2904" w14:textId="6A8F5D90" w:rsid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课程时长：40分钟</w:t>
      </w:r>
    </w:p>
    <w:p w14:paraId="18C8A000" w14:textId="19055D4B" w:rsidR="00855C42" w:rsidRPr="00855C42" w:rsidRDefault="00855C42" w:rsidP="00855C42">
      <w:pPr>
        <w:rPr>
          <w:rFonts w:ascii="黑体" w:eastAsia="黑体" w:hAnsi="黑体" w:hint="eastAsia"/>
        </w:rPr>
      </w:pPr>
      <w:r w:rsidRPr="00855C42">
        <w:rPr>
          <w:rFonts w:ascii="黑体" w:eastAsia="黑体" w:hAnsi="黑体"/>
        </w:rPr>
        <w:t>核心目标：掌握苗族舞蹈“颤、稳、沉”的复合动律，能够在移动中保持身体的稳定与姿态的优美，初步完成短句的流畅组合。</w:t>
      </w:r>
    </w:p>
    <w:p w14:paraId="47C55789" w14:textId="7DD8C302" w:rsidR="00855C42" w:rsidRPr="00855C42" w:rsidRDefault="00855C42" w:rsidP="00855C42">
      <w:pPr>
        <w:rPr>
          <w:rFonts w:ascii="黑体" w:eastAsia="黑体" w:hAnsi="黑体" w:hint="eastAsia"/>
          <w:b/>
          <w:bCs/>
          <w:sz w:val="30"/>
          <w:szCs w:val="30"/>
        </w:rPr>
      </w:pPr>
      <w:r w:rsidRPr="00855C42">
        <w:rPr>
          <w:rFonts w:ascii="黑体" w:eastAsia="黑体" w:hAnsi="黑体"/>
          <w:b/>
          <w:bCs/>
          <w:sz w:val="30"/>
          <w:szCs w:val="30"/>
        </w:rPr>
        <w:t>一、上学期基本功部分总体目标</w:t>
      </w:r>
    </w:p>
    <w:p w14:paraId="78BBF483" w14:textId="74F33D6E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1.强化身体控制与平衡：在动态的移动和转身中，保持苗族舞蹈特有的“立腰、沉肩、微颤”体态，解决高年级学生在复杂动作中重心不稳、姿态松散的问题。</w:t>
      </w:r>
    </w:p>
    <w:p w14:paraId="5DA04C4F" w14:textId="1759DEAC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2.提升动作衔接与流畅度：重点训练“步伐与上肢的配合”以及“动作之间的过渡”，要求动作连贯如行云流水，消除卡顿感，体现苗族舞蹈的韵律美。</w:t>
      </w:r>
    </w:p>
    <w:p w14:paraId="699C632A" w14:textId="1F75A71E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3.深化风格韵味：引导学生理解苗族舞蹈“含蓄中带着热情”的情感表达，通过眼神、呼吸和肢体的配合，跳出苗族舞蹈特有的“味道”，避免“标准化但无韵味”的问题。</w:t>
      </w:r>
    </w:p>
    <w:p w14:paraId="0A157236" w14:textId="3F9D4690" w:rsidR="00855C42" w:rsidRPr="00855C42" w:rsidRDefault="00855C42" w:rsidP="00855C42">
      <w:pPr>
        <w:rPr>
          <w:rFonts w:ascii="黑体" w:eastAsia="黑体" w:hAnsi="黑体" w:hint="eastAsia"/>
        </w:rPr>
      </w:pPr>
      <w:r w:rsidRPr="00855C42">
        <w:rPr>
          <w:rFonts w:ascii="黑体" w:eastAsia="黑体" w:hAnsi="黑体"/>
        </w:rPr>
        <w:t>4.培养自主编创意识：结合策划书中的“微短句”理念，鼓励学生尝试简单的动作重组，为后续的节目编排打下基础。</w:t>
      </w:r>
    </w:p>
    <w:p w14:paraId="53B862CC" w14:textId="0FA8CC0C" w:rsidR="00855C42" w:rsidRPr="00855C42" w:rsidRDefault="00855C42" w:rsidP="00855C42">
      <w:pPr>
        <w:rPr>
          <w:rFonts w:ascii="黑体" w:eastAsia="黑体" w:hAnsi="黑体" w:hint="eastAsia"/>
          <w:b/>
          <w:bCs/>
          <w:sz w:val="30"/>
          <w:szCs w:val="30"/>
        </w:rPr>
      </w:pPr>
      <w:r w:rsidRPr="00855C42">
        <w:rPr>
          <w:rFonts w:ascii="黑体" w:eastAsia="黑体" w:hAnsi="黑体"/>
          <w:b/>
          <w:bCs/>
          <w:sz w:val="30"/>
          <w:szCs w:val="30"/>
        </w:rPr>
        <w:t>二、课堂基本功训练（总时长15分钟，精准计时+动作+作用）</w:t>
      </w:r>
    </w:p>
    <w:p w14:paraId="6876303D" w14:textId="59A891A5" w:rsidR="00855C42" w:rsidRPr="00855C42" w:rsidRDefault="00855C42" w:rsidP="00855C42">
      <w:pPr>
        <w:rPr>
          <w:rFonts w:ascii="黑体" w:eastAsia="黑体" w:hAnsi="黑体" w:hint="eastAsia"/>
          <w:b/>
          <w:bCs/>
          <w:sz w:val="28"/>
          <w:szCs w:val="32"/>
        </w:rPr>
      </w:pPr>
      <w:r w:rsidRPr="00855C42">
        <w:rPr>
          <w:rFonts w:ascii="黑体" w:eastAsia="黑体" w:hAnsi="黑体"/>
          <w:b/>
          <w:bCs/>
          <w:sz w:val="28"/>
          <w:szCs w:val="32"/>
        </w:rPr>
        <w:t>（一）关节激活与专项热身（共计3分钟）</w:t>
      </w:r>
    </w:p>
    <w:p w14:paraId="19257366" w14:textId="1385A4C5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1.动作内容：</w:t>
      </w:r>
    </w:p>
    <w:p w14:paraId="4CC8BE5C" w14:textId="090EDB35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脊柱波浪：从脚踝开始，经过膝盖、腰腹、胸腰，最后到颈部，做波浪式的逐节运动，模仿芦苇随风摆动。</w:t>
      </w:r>
    </w:p>
    <w:p w14:paraId="4C3BB300" w14:textId="19FC383A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复合绕环：肩部与胯部的反向绕环（肩向左，胯向右），提升身体的协调性与分离度。</w:t>
      </w:r>
    </w:p>
    <w:p w14:paraId="294EF033" w14:textId="3AA9EEE7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踝关节爆发力：快速的半脚尖碎步，配合膝盖的弹性，模拟苗族舞蹈中的“快步”。</w:t>
      </w:r>
    </w:p>
    <w:p w14:paraId="5461AF44" w14:textId="2F88CE46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2.精准计时：脊柱波浪1分钟+复合绕环1分钟+踝关节1分钟</w:t>
      </w:r>
    </w:p>
    <w:p w14:paraId="428D9C45" w14:textId="3940F541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3.教学口令：“骨头一节一节动，身体像水一样流；脚底像鼓点，膝盖像弹簧，全身都活起来！”</w:t>
      </w:r>
    </w:p>
    <w:p w14:paraId="135CD5DF" w14:textId="60B27D50" w:rsidR="00855C42" w:rsidRPr="00855C42" w:rsidRDefault="00855C42" w:rsidP="00855C42">
      <w:pPr>
        <w:rPr>
          <w:rFonts w:ascii="黑体" w:eastAsia="黑体" w:hAnsi="黑体" w:hint="eastAsia"/>
        </w:rPr>
      </w:pPr>
      <w:r w:rsidRPr="00855C42">
        <w:rPr>
          <w:rFonts w:ascii="黑体" w:eastAsia="黑体" w:hAnsi="黑体"/>
        </w:rPr>
        <w:t>4.训练作用：激活深层小肌肉群，特别是脊柱的灵活性和身体的分离感，为高难度的</w:t>
      </w:r>
      <w:r w:rsidRPr="00855C42">
        <w:rPr>
          <w:rFonts w:ascii="黑体" w:eastAsia="黑体" w:hAnsi="黑体"/>
        </w:rPr>
        <w:lastRenderedPageBreak/>
        <w:t>复合动作做准备。</w:t>
      </w:r>
    </w:p>
    <w:p w14:paraId="7E868CE7" w14:textId="7C05D6D8" w:rsidR="00855C42" w:rsidRPr="00855C42" w:rsidRDefault="00855C42" w:rsidP="00855C42">
      <w:pPr>
        <w:rPr>
          <w:rFonts w:ascii="黑体" w:eastAsia="黑体" w:hAnsi="黑体" w:hint="eastAsia"/>
          <w:b/>
          <w:bCs/>
          <w:sz w:val="28"/>
          <w:szCs w:val="32"/>
        </w:rPr>
      </w:pPr>
      <w:r w:rsidRPr="00855C42">
        <w:rPr>
          <w:rFonts w:ascii="黑体" w:eastAsia="黑体" w:hAnsi="黑体"/>
          <w:b/>
          <w:bCs/>
          <w:sz w:val="28"/>
          <w:szCs w:val="32"/>
        </w:rPr>
        <w:t>（二）核心控制与体态保持——“移动中的稳定”（共计3分钟）</w:t>
      </w:r>
    </w:p>
    <w:p w14:paraId="0AD87148" w14:textId="34228067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1.动作内容：</w:t>
      </w:r>
    </w:p>
    <w:p w14:paraId="2C7E9845" w14:textId="2AA4B913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行进间颤膝：在保持高频颤膝的同时，进行直线、曲线的行进。要求上身挺拔，双臂自然下垂或背手，目光平视，重心平稳移动，无明显上下起伏。</w:t>
      </w:r>
    </w:p>
    <w:p w14:paraId="0FA462FD" w14:textId="0C5CD696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重心转换练习：在颤膝的基础上，做左右重心的快速转换，要求支撑腿稳定，动力腿轻盈。</w:t>
      </w:r>
    </w:p>
    <w:p w14:paraId="3076482C" w14:textId="07382E55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2.精准计时：动作讲解1分钟+行进练习2分钟</w:t>
      </w:r>
    </w:p>
    <w:p w14:paraId="44BB85AB" w14:textId="5FF54336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3.教学口令：“膝盖颤不停，重心稳稳移；上身像座塔，脚下像踩云，走得稳又轻。”</w:t>
      </w:r>
    </w:p>
    <w:p w14:paraId="5120D5F4" w14:textId="07100B24" w:rsidR="00855C42" w:rsidRPr="00855C42" w:rsidRDefault="00855C42" w:rsidP="00855C42">
      <w:pPr>
        <w:rPr>
          <w:rFonts w:ascii="黑体" w:eastAsia="黑体" w:hAnsi="黑体" w:hint="eastAsia"/>
        </w:rPr>
      </w:pPr>
      <w:r w:rsidRPr="00855C42">
        <w:rPr>
          <w:rFonts w:ascii="黑体" w:eastAsia="黑体" w:hAnsi="黑体"/>
        </w:rPr>
        <w:t>4.训练作用：这是高年级的基础。通过强化核心力量（参考文档[1]），让学生在动态中保持苗族舞蹈特有的“沉稳”感，解决“上晃下不稳”的问题。</w:t>
      </w:r>
    </w:p>
    <w:p w14:paraId="2D3E7AB4" w14:textId="0D88227F" w:rsidR="00855C42" w:rsidRPr="00855C42" w:rsidRDefault="00855C42" w:rsidP="00855C42">
      <w:pPr>
        <w:rPr>
          <w:rFonts w:ascii="黑体" w:eastAsia="黑体" w:hAnsi="黑体" w:hint="eastAsia"/>
          <w:b/>
          <w:bCs/>
          <w:sz w:val="28"/>
          <w:szCs w:val="32"/>
        </w:rPr>
      </w:pPr>
      <w:r w:rsidRPr="00855C42">
        <w:rPr>
          <w:rFonts w:ascii="黑体" w:eastAsia="黑体" w:hAnsi="黑体"/>
          <w:b/>
          <w:bCs/>
          <w:sz w:val="28"/>
          <w:szCs w:val="32"/>
        </w:rPr>
        <w:t>（三）步伐与上肢的复合训练——“同边顺拐”的协调性（共计4分钟）</w:t>
      </w:r>
    </w:p>
    <w:p w14:paraId="50F60383" w14:textId="66DBFB57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1.动作内容：</w:t>
      </w:r>
    </w:p>
    <w:p w14:paraId="08F1944E" w14:textId="3AA02160" w:rsidR="00855C42" w:rsidRPr="00855C42" w:rsidRDefault="00855C42" w:rsidP="00855C42">
      <w:pPr>
        <w:rPr>
          <w:rFonts w:ascii="黑体" w:eastAsia="黑体" w:hAnsi="黑体"/>
        </w:rPr>
      </w:pPr>
      <w:r>
        <w:rPr>
          <w:rFonts w:ascii="黑体" w:eastAsia="黑体" w:hAnsi="黑体" w:hint="eastAsia"/>
        </w:rPr>
        <w:t>·</w:t>
      </w:r>
      <w:r w:rsidRPr="00855C42">
        <w:rPr>
          <w:rFonts w:ascii="黑体" w:eastAsia="黑体" w:hAnsi="黑体"/>
        </w:rPr>
        <w:t>单一顺拐练习：左脚向前迈步时，左手同时向前摆动（或做绕腕），身体随之自然转向。要求动作幅度大而有力，体现苗族舞蹈的豪放。</w:t>
      </w:r>
    </w:p>
    <w:p w14:paraId="36D33467" w14:textId="61EAE8DA" w:rsidR="00855C42" w:rsidRPr="00855C42" w:rsidRDefault="00855C42" w:rsidP="00855C42">
      <w:pPr>
        <w:rPr>
          <w:rFonts w:ascii="黑体" w:eastAsia="黑体" w:hAnsi="黑体"/>
        </w:rPr>
      </w:pPr>
      <w:r>
        <w:rPr>
          <w:rFonts w:ascii="黑体" w:eastAsia="黑体" w:hAnsi="黑体" w:hint="eastAsia"/>
        </w:rPr>
        <w:t>·</w:t>
      </w:r>
      <w:r w:rsidRPr="00855C42">
        <w:rPr>
          <w:rFonts w:ascii="黑体" w:eastAsia="黑体" w:hAnsi="黑体"/>
        </w:rPr>
        <w:t>“之”字形行进：结合顺拐动作，做“之”字形的斜线行进，配合音乐节奏，强调整体的流动感。</w:t>
      </w:r>
    </w:p>
    <w:p w14:paraId="5F8E1282" w14:textId="6ACA0227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2.精准计时：动作示范1分钟+单一练习2分钟+行进练习1分钟</w:t>
      </w:r>
    </w:p>
    <w:p w14:paraId="6868DCD1" w14:textId="283F4DE2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3.教学口令：“左脚左手一起走，右脚右手跟后头；身体像蛇一样扭，苗家儿女真风流。”</w:t>
      </w:r>
    </w:p>
    <w:p w14:paraId="1349D581" w14:textId="0BF3DD5F" w:rsidR="00855C42" w:rsidRPr="00855C42" w:rsidRDefault="00855C42" w:rsidP="00855C42">
      <w:pPr>
        <w:rPr>
          <w:rFonts w:ascii="黑体" w:eastAsia="黑体" w:hAnsi="黑体" w:hint="eastAsia"/>
        </w:rPr>
      </w:pPr>
      <w:r w:rsidRPr="00855C42">
        <w:rPr>
          <w:rFonts w:ascii="黑体" w:eastAsia="黑体" w:hAnsi="黑体"/>
        </w:rPr>
        <w:t>4.训练作用：强化高年级学生对身体同侧配合的控制力，提升动作的协调性和表现力，解决“手脚脱节”的问题。</w:t>
      </w:r>
    </w:p>
    <w:p w14:paraId="4B790582" w14:textId="258047C0" w:rsidR="00855C42" w:rsidRPr="00855C42" w:rsidRDefault="00855C42" w:rsidP="00855C42">
      <w:pPr>
        <w:rPr>
          <w:rFonts w:ascii="黑体" w:eastAsia="黑体" w:hAnsi="黑体" w:hint="eastAsia"/>
          <w:b/>
          <w:bCs/>
          <w:sz w:val="28"/>
          <w:szCs w:val="32"/>
        </w:rPr>
      </w:pPr>
      <w:r w:rsidRPr="00855C42">
        <w:rPr>
          <w:rFonts w:ascii="黑体" w:eastAsia="黑体" w:hAnsi="黑体"/>
          <w:b/>
          <w:bCs/>
          <w:sz w:val="28"/>
          <w:szCs w:val="32"/>
        </w:rPr>
        <w:t>（四）风格韵律短句——“微短句”组合练习（共计3分钟）</w:t>
      </w:r>
    </w:p>
    <w:p w14:paraId="7CD51C8C" w14:textId="62798BFE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1.动作内容：</w:t>
      </w:r>
    </w:p>
    <w:p w14:paraId="16B51C46" w14:textId="7BD60CCD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组合A：原地颤膝4次（配合呼吸）+向前颤膝步4步（配合顺拐摆手）+原地绕手腕2次（收势）。</w:t>
      </w:r>
    </w:p>
    <w:p w14:paraId="3D0A752F" w14:textId="725817DE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lastRenderedPageBreak/>
        <w:t>组合B：重心左右移动2次（配合压腕）+横向碎步移动2次（配合甩手）+回到原位。</w:t>
      </w:r>
    </w:p>
    <w:p w14:paraId="553E580D" w14:textId="7C854ACA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2.精准计时：讲解与示范1分钟+分组练习2分钟</w:t>
      </w:r>
    </w:p>
    <w:p w14:paraId="53C4CB9B" w14:textId="376DC676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3.教学口令：“颤一颤，走一走，手儿摆，腰儿扭；动作连贯不停留，苗舞韵味全都有。”</w:t>
      </w:r>
    </w:p>
    <w:p w14:paraId="55BC13A8" w14:textId="454D5A1B" w:rsidR="00855C42" w:rsidRPr="00855C42" w:rsidRDefault="00855C42" w:rsidP="00855C42">
      <w:pPr>
        <w:rPr>
          <w:rFonts w:ascii="黑体" w:eastAsia="黑体" w:hAnsi="黑体" w:hint="eastAsia"/>
        </w:rPr>
      </w:pPr>
      <w:r w:rsidRPr="00855C42">
        <w:rPr>
          <w:rFonts w:ascii="黑体" w:eastAsia="黑体" w:hAnsi="黑体"/>
        </w:rPr>
        <w:t>4.训练作用：将单一动作串联成短句，训练学生的记忆力和动作衔接能力，初步体验苗族舞蹈的完整语汇。</w:t>
      </w:r>
    </w:p>
    <w:p w14:paraId="781DCCF1" w14:textId="438690FB" w:rsidR="00855C42" w:rsidRPr="00855C42" w:rsidRDefault="00855C42" w:rsidP="00855C42">
      <w:pPr>
        <w:rPr>
          <w:rFonts w:ascii="黑体" w:eastAsia="黑体" w:hAnsi="黑体" w:hint="eastAsia"/>
          <w:b/>
          <w:bCs/>
          <w:sz w:val="28"/>
          <w:szCs w:val="32"/>
        </w:rPr>
      </w:pPr>
      <w:r w:rsidRPr="00855C42">
        <w:rPr>
          <w:rFonts w:ascii="黑体" w:eastAsia="黑体" w:hAnsi="黑体"/>
          <w:b/>
          <w:bCs/>
          <w:sz w:val="28"/>
          <w:szCs w:val="32"/>
        </w:rPr>
        <w:t>（五）旋转与结束动作的控制（共计2分钟）</w:t>
      </w:r>
    </w:p>
    <w:p w14:paraId="2A4C3F86" w14:textId="24CEEF26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1.动作内容：</w:t>
      </w:r>
    </w:p>
    <w:p w14:paraId="4A2DC8D4" w14:textId="31B938E2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平转练习：在颤膝的基础上，做小幅度的平转（1/4圈或1/2圈），要求留头甩头，重心下沉，保持身体的垂直。</w:t>
      </w:r>
    </w:p>
    <w:p w14:paraId="597E3BFD" w14:textId="29C7F2CC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造型定格：练习组合结束时的造型，要求眼神聚焦，姿态挺拔，气息下沉。</w:t>
      </w:r>
    </w:p>
    <w:p w14:paraId="5AD043FB" w14:textId="7AB20882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2.精准计时：动作示范1分钟+实操练习1分钟</w:t>
      </w:r>
    </w:p>
    <w:p w14:paraId="02CCE3AE" w14:textId="36EFF3A3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3.教学口令：“转圈像陀螺，稳稳站住别摔倒；眼睛看一点，气息沉丹田，造型要好看。”</w:t>
      </w:r>
    </w:p>
    <w:p w14:paraId="0EB447FE" w14:textId="1C74B87D" w:rsidR="00855C42" w:rsidRPr="00855C42" w:rsidRDefault="00855C42" w:rsidP="00855C42">
      <w:pPr>
        <w:rPr>
          <w:rFonts w:ascii="黑体" w:eastAsia="黑体" w:hAnsi="黑体" w:hint="eastAsia"/>
        </w:rPr>
      </w:pPr>
      <w:r w:rsidRPr="00855C42">
        <w:rPr>
          <w:rFonts w:ascii="黑体" w:eastAsia="黑体" w:hAnsi="黑体"/>
        </w:rPr>
        <w:t>4.训练作用：提升高年级学生的平衡能力和舞台表现力，解决旋转头晕、造型松散的问题。</w:t>
      </w:r>
    </w:p>
    <w:p w14:paraId="23322990" w14:textId="44D65BF1" w:rsidR="00855C42" w:rsidRPr="00855C42" w:rsidRDefault="00855C42" w:rsidP="00855C42">
      <w:pPr>
        <w:rPr>
          <w:rFonts w:ascii="黑体" w:eastAsia="黑体" w:hAnsi="黑体" w:hint="eastAsia"/>
          <w:b/>
          <w:bCs/>
          <w:sz w:val="30"/>
          <w:szCs w:val="30"/>
        </w:rPr>
      </w:pPr>
      <w:r w:rsidRPr="00855C42">
        <w:rPr>
          <w:rFonts w:ascii="黑体" w:eastAsia="黑体" w:hAnsi="黑体"/>
          <w:b/>
          <w:bCs/>
          <w:sz w:val="30"/>
          <w:szCs w:val="30"/>
        </w:rPr>
        <w:t>三、课后作业</w:t>
      </w:r>
    </w:p>
    <w:p w14:paraId="56712BB3" w14:textId="3B63AB81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1.体态控制练习：每天练习“行进间颤膝”2分钟，重点感受重心的平稳移动和上身的挺拔。</w:t>
      </w:r>
    </w:p>
    <w:p w14:paraId="4EA664EE" w14:textId="1D6CA310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2.风格韵律练习：练习“同边顺拐”的配合，每组10次，练习2组，要求动作舒展、连贯。</w:t>
      </w:r>
    </w:p>
    <w:p w14:paraId="607ADA19" w14:textId="4D54A2D5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3.微短句复习：复习课堂上学的“微短句组合”，尝试跟着音乐节奏完整做一遍，注意动作的衔接和呼吸的配合。</w:t>
      </w:r>
    </w:p>
    <w:p w14:paraId="51D73B09" w14:textId="53652A9F" w:rsidR="00855C42" w:rsidRPr="00855C42" w:rsidRDefault="00855C42" w:rsidP="00855C42">
      <w:pPr>
        <w:rPr>
          <w:rFonts w:ascii="黑体" w:eastAsia="黑体" w:hAnsi="黑体"/>
        </w:rPr>
      </w:pPr>
      <w:r w:rsidRPr="00855C42">
        <w:rPr>
          <w:rFonts w:ascii="黑体" w:eastAsia="黑体" w:hAnsi="黑体"/>
        </w:rPr>
        <w:t>4.练习要求：家长可协助拍摄一段30秒的练习视频，重点观察孩子的动作是否连贯、有韵味，是否体现了苗族舞蹈“颤而不乱、稳而不僵”的特点。</w:t>
      </w:r>
    </w:p>
    <w:sectPr w:rsidR="00855C42" w:rsidRPr="00855C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C42"/>
    <w:rsid w:val="00855C42"/>
    <w:rsid w:val="00B26DBC"/>
    <w:rsid w:val="00C2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E2AEA5"/>
  <w15:chartTrackingRefBased/>
  <w15:docId w15:val="{27F5C685-91C7-364D-912B-5CB76B98C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5C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5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5C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5C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5C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5C4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5C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5C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5C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5C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5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5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5C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5C4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5C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5C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5C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5C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5C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5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5C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5C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5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5C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5C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5C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5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5C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5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xinelhzh@outlook.com</dc:creator>
  <cp:keywords/>
  <dc:description/>
  <cp:lastModifiedBy>xinelhzh@outlook.com</cp:lastModifiedBy>
  <cp:revision>2</cp:revision>
  <dcterms:created xsi:type="dcterms:W3CDTF">2026-06-06T04:15:00Z</dcterms:created>
  <dcterms:modified xsi:type="dcterms:W3CDTF">2026-06-06T04:20:00Z</dcterms:modified>
</cp:coreProperties>
</file>