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МЕХАНИКО-МАТЕМАТИЧЕСКИЙ ФАКУЛЬТЕТ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веб-технологий и компьютерного моделирования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pStyle w:val="a4"/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ЛОГАШ Полина Александровна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36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РАЗРАБОТКА </w:t>
      </w:r>
      <w:r w:rsidR="004C3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ВЕБ-ПРИЛОЖЕНИЯ КЛОНА СОЦСЕТИ-НОВОСТНОЙ ЛЕНТЫ </w:t>
      </w:r>
      <w:r w:rsidR="004C34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FACEBOOK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Курсовая работа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="00B71AE5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специальности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1-31 03 08 Математика и информационные технологии (по направлениям)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1" w:right="7" w:hanging="375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1" w:right="7" w:hanging="375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Руководитель </w:t>
      </w:r>
    </w:p>
    <w:p w:rsidR="00B71AE5" w:rsidRPr="001C641F" w:rsidRDefault="00B71A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ФИЛИМОНОВ Дмитрий Васильевич</w:t>
      </w:r>
    </w:p>
    <w:p w:rsidR="008B57C6" w:rsidRPr="001C641F" w:rsidRDefault="00B71A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ассистент </w:t>
      </w:r>
      <w:r w:rsidR="00B95D11"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кафедры веб-технологий </w:t>
      </w:r>
      <w:r w:rsidR="00B95D11"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компьютерного моделирования </w:t>
      </w:r>
    </w:p>
    <w:p w:rsidR="008B57C6" w:rsidRPr="00B71AE5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0" w:right="7" w:hanging="375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before="600"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>
      <w:pPr>
        <w:ind w:right="7"/>
        <w:jc w:val="center"/>
        <w:rPr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Минск, 202</w:t>
      </w:r>
      <w:r w:rsidR="00B71AE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8B57C6" w:rsidRPr="001C641F" w:rsidRDefault="00B95D11" w:rsidP="001C641F">
      <w:pPr>
        <w:pStyle w:val="1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1kd7lfbplwr1" w:colFirst="0" w:colLast="0"/>
      <w:bookmarkEnd w:id="0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                                                      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3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1.Средства для разработки </w:t>
      </w:r>
      <w:r w:rsidR="00B71AE5"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веб-приложений</w:t>
      </w:r>
      <w:bookmarkStart w:id="1" w:name="_GoBack"/>
      <w:bookmarkEnd w:id="1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5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2. Разработка чата на основе сокетов                                                              7</w:t>
      </w:r>
    </w:p>
    <w:p w:rsidR="008B57C6" w:rsidRPr="001C641F" w:rsidRDefault="00B95D11">
      <w:pPr>
        <w:spacing w:line="360" w:lineRule="auto"/>
        <w:ind w:left="720"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Клиентская часть                                                                              7 </w:t>
      </w:r>
    </w:p>
    <w:p w:rsidR="008B57C6" w:rsidRPr="001C641F" w:rsidRDefault="00B95D11">
      <w:pPr>
        <w:spacing w:line="360" w:lineRule="auto"/>
        <w:ind w:left="720"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2.2 Серверная часть                                                                              13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Инструкция пользователю                                                                         17  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            19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            20 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ПРИЛОЖЕНИЕ. ЛИСТИНГИ ПРОГРАММ                                                21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heading=h.30j0zll" w:colFirst="0" w:colLast="0"/>
      <w:bookmarkEnd w:id="2"/>
    </w:p>
    <w:p w:rsidR="008B57C6" w:rsidRPr="001C641F" w:rsidRDefault="00B95D11" w:rsidP="001C641F">
      <w:pPr>
        <w:pStyle w:val="1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eading=h.5oh8cfq5oozr" w:colFirst="0" w:colLast="0"/>
      <w:bookmarkEnd w:id="3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ahoma" w:eastAsia="Tahoma" w:hAnsi="Tahoma" w:cs="Tahoma"/>
          <w:color w:val="222222"/>
          <w:sz w:val="18"/>
          <w:szCs w:val="18"/>
          <w:shd w:val="clear" w:color="auto" w:fill="FBFBFB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Зачастую для предоставления телекоммуникационных услуг требуется создание распределённых приложений. Распределённое приложение – это программа, состоящая из нескольких взаимодействующих частей, каждая из которых, как правило, выполняется на отдельном компьютере (или другом устройстве) сети.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Например, одна часть приложения, выполняющаяся на компьютере пользователя, может поддерживать специализированный графический интерфейс, а вторая работать на мощном выделенном компьютере и заниматься статистической обработкой введенных пользователем данных.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Одной из типовых архитектур распределённого приложения является клиент-серверная архитектура.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Данный вид архитектуры распределённых приложений является в настоящее время наиболее распространённым для информационных систем. Существует мнение, что все остальные архитектуры могут быть представлены вариациями данной базовой архитектуры.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Данная информационная система представляет собой совокупность взаимодействующих компонент двух типов: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клиентов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серверов.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Клиенты обращаются к серверам с запросами, которые те обрабатывают и возвращают результат. Один клиент может обращаться с запросами к нескольким серверам. Серверы также могут обращаться с запросами друг к другу. Таким образом, типичный протокол взаимодействия может быть представлен в виде обмена сообщениями: запрос клиента – ответ сервера.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общения таких компонентов применяется наиболее широко распространённый набор протоколов под общим названием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Этот протокол обеспечивает надежное соединение для передачи данных от одного приложения к другому.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межсетевой протокол, который разделяет данные на отдельные пакеты, к которым присоединяет заголовки с адресом получателя. 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Transmission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) – протокол управления передачей, который отвечает за правильную доставку таких пакетов.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работы с сетью используются сокеты – объекты, позволяющие записывать и считывать сообщения, пересылаемые от одного приложения к другому. Сокет – это </w:t>
      </w:r>
      <w:r w:rsidRPr="001C64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комбинация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адреса и номера порта, которые представляют собой способ адресации. Адрес и порт обеспечивают нормальное взаимодействие большого количества приложений в рамках одной системы.</w:t>
      </w:r>
    </w:p>
    <w:p w:rsidR="008B57C6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данной работы является изучение разработки распределённых приложений типа клиент-сервер. </w:t>
      </w: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были поставлены следующие задачи: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создание графического интерфейса для программ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средства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разработки распределённых приложений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разработать многопользовательский многопоточный клиент-серверный чат на основе сокетов</w:t>
      </w: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41F" w:rsidRDefault="001C641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0D6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0D6F" w:rsidRPr="001C641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 w:rsidP="001C641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heading=h.f3oixm9mpwuy" w:colFirst="0" w:colLast="0"/>
      <w:bookmarkEnd w:id="4"/>
      <w:r w:rsidRPr="001C641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Средства </w:t>
      </w:r>
      <w:r w:rsidRPr="001C641F">
        <w:rPr>
          <w:rFonts w:ascii="Times New Roman" w:hAnsi="Times New Roman" w:cs="Times New Roman"/>
          <w:b/>
          <w:sz w:val="28"/>
          <w:szCs w:val="28"/>
        </w:rPr>
        <w:t>Java</w:t>
      </w:r>
      <w:r w:rsidRPr="001C64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разработки распределённых приложений</w:t>
      </w:r>
    </w:p>
    <w:p w:rsidR="008B57C6" w:rsidRPr="001C641F" w:rsidRDefault="00B95D11">
      <w:pPr>
        <w:spacing w:line="360" w:lineRule="auto"/>
        <w:ind w:right="7" w:firstLine="566"/>
        <w:rPr>
          <w:rFonts w:ascii="Montserrat" w:eastAsia="Montserrat" w:hAnsi="Montserrat" w:cs="Montserrat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B57C6" w:rsidRPr="001C641F" w:rsidRDefault="00B95D11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является частью базового класса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Это один из популярных графических интерфейсов на этом языке.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Практически все популярные среды программирования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включают графические редакторы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Swing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-форм, поэтому разрабатывать графический интерфейс для приложений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Swing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довольно просто и доступно. </w:t>
      </w:r>
    </w:p>
    <w:p w:rsidR="008B57C6" w:rsidRPr="001C641F" w:rsidRDefault="00B95D11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 его помощью создаются оконные приложения, которые включают в себя такие компоненты, как кнопка, полоса прокрутки, текстовое поле и т. д.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  <w:t>Объединение всех этих компонентов создает графический интерфейс пользователя.</w:t>
      </w:r>
    </w:p>
    <w:p w:rsidR="008B57C6" w:rsidRPr="001C641F" w:rsidRDefault="00B95D11">
      <w:pPr>
        <w:pStyle w:val="2"/>
        <w:keepNext w:val="0"/>
        <w:keepLines w:val="0"/>
        <w:pBdr>
          <w:right w:val="none" w:sz="0" w:space="30" w:color="auto"/>
        </w:pBdr>
        <w:shd w:val="clear" w:color="auto" w:fill="FFFFFF"/>
        <w:spacing w:before="0" w:after="0" w:line="360" w:lineRule="auto"/>
        <w:ind w:right="7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5" w:name="_heading=h.xbp7xvoga24i" w:colFirst="0" w:colLast="0"/>
      <w:bookmarkEnd w:id="5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Преимущества библиотеки Swing: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before="240"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содержит более богатый и удобный набор элементов пользовательского интерфейса</w:t>
      </w:r>
    </w:p>
    <w:p w:rsidR="008B57C6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намного меньше зависит от той платформы, на которой должна выполняться программа.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Следовательно, меньше подвержена ошибкам, характерным для конкретной платформы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обеспечивает одинаковое восприятие конечными пользователями приложений с ГПИ на разных платформах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встроенный редактор форм почти во всех средах разработки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 базе свинга есть много расширений типа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SwingX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24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поддержка различных стилей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Look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and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feel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8B57C6" w:rsidRPr="001C641F" w:rsidRDefault="00B95D11">
      <w:pPr>
        <w:pStyle w:val="2"/>
        <w:keepNext w:val="0"/>
        <w:keepLines w:val="0"/>
        <w:pBdr>
          <w:right w:val="none" w:sz="0" w:space="30" w:color="auto"/>
        </w:pBdr>
        <w:shd w:val="clear" w:color="auto" w:fill="FFFFFF"/>
        <w:spacing w:before="0" w:after="0" w:line="360" w:lineRule="auto"/>
        <w:ind w:right="7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6" w:name="_heading=h.2g7ybypkvmqz" w:colFirst="0" w:colLast="0"/>
      <w:bookmarkEnd w:id="6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Недостатки:</w:t>
      </w:r>
    </w:p>
    <w:p w:rsidR="008B57C6" w:rsidRPr="001C641F" w:rsidRDefault="00B95D11">
      <w:pPr>
        <w:numPr>
          <w:ilvl w:val="0"/>
          <w:numId w:val="1"/>
        </w:numPr>
        <w:shd w:val="clear" w:color="auto" w:fill="FFFFFF"/>
        <w:spacing w:before="240"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окно с множеством компонентов начинает подтормаживать;</w:t>
      </w:r>
    </w:p>
    <w:p w:rsidR="008B57C6" w:rsidRPr="001C641F" w:rsidRDefault="00B95D11">
      <w:pPr>
        <w:numPr>
          <w:ilvl w:val="0"/>
          <w:numId w:val="1"/>
        </w:numPr>
        <w:shd w:val="clear" w:color="auto" w:fill="FFFFFF"/>
        <w:spacing w:after="24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работа с менеджерами компоновки может стать настоящим кошмаром в сложных интерфейсах</w:t>
      </w:r>
    </w:p>
    <w:p w:rsidR="008B57C6" w:rsidRPr="001C641F" w:rsidRDefault="008B57C6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Сокеты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before="200" w:after="20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для работы в сети имеет специальный пакет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, содержащий класс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. Ключевыми классами для реализации взаимодействия программ по протоколу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TCP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</w:t>
      </w:r>
      <w:proofErr w:type="gramStart"/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являются :</w:t>
      </w:r>
      <w:proofErr w:type="gramEnd"/>
    </w:p>
    <w:p w:rsidR="008B57C6" w:rsidRPr="001C641F" w:rsidRDefault="00B95D11">
      <w:pPr>
        <w:numPr>
          <w:ilvl w:val="0"/>
          <w:numId w:val="2"/>
        </w:numPr>
        <w:pBdr>
          <w:bottom w:val="none" w:sz="0" w:space="11" w:color="auto"/>
        </w:pBdr>
        <w:shd w:val="clear" w:color="auto" w:fill="FBFBFB"/>
        <w:spacing w:before="200" w:after="0" w:line="360" w:lineRule="auto"/>
        <w:ind w:right="7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ServerSocket</w:t>
      </w:r>
      <w:proofErr w:type="gramEnd"/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- класс реализует серверный сокет, который ожидает запросы, приходящие от клиентов по сети, и может отправлять ответ.</w:t>
      </w:r>
    </w:p>
    <w:p w:rsidR="008B57C6" w:rsidRPr="001C641F" w:rsidRDefault="00B95D11">
      <w:pPr>
        <w:numPr>
          <w:ilvl w:val="0"/>
          <w:numId w:val="2"/>
        </w:numPr>
        <w:pBdr>
          <w:bottom w:val="none" w:sz="0" w:space="11" w:color="auto"/>
        </w:pBdr>
        <w:shd w:val="clear" w:color="auto" w:fill="FBFBFB"/>
        <w:spacing w:after="200" w:line="360" w:lineRule="auto"/>
        <w:ind w:right="7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proofErr w:type="gramEnd"/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- класс реализует клиентский сокет.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Verdana" w:eastAsia="Verdana" w:hAnsi="Verdana" w:cs="Verdana"/>
          <w:color w:val="2222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Есть несколько конструкторов для создания серверного сокета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ServerSocket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, но в своём приложении я использую конструктор с параметром порт. Этот параметр будет привязан к серверному сокету.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У клиентского сокета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тоже не один конструктор, но я использую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параметрами хоста и порта.</w:t>
      </w:r>
    </w:p>
    <w:p w:rsidR="008B57C6" w:rsidRPr="001C641F" w:rsidRDefault="008B57C6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:rsidR="008B57C6" w:rsidRPr="001C641F" w:rsidRDefault="008B57C6">
      <w:pPr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70D6F" w:rsidRPr="001C641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B95D11">
      <w:pPr>
        <w:pStyle w:val="1"/>
        <w:spacing w:line="360" w:lineRule="auto"/>
        <w:ind w:left="360" w:right="7" w:firstLine="20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eading=h.gjdgxs" w:colFirst="0" w:colLast="0"/>
      <w:bookmarkEnd w:id="7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2. Разработка чата на основе сокетов</w:t>
      </w:r>
    </w:p>
    <w:p w:rsidR="008B57C6" w:rsidRPr="001C641F" w:rsidRDefault="00B95D11" w:rsidP="001C641F">
      <w:pPr>
        <w:pStyle w:val="2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eading=h.54x0c81ynzzp" w:colFirst="0" w:colLast="0"/>
      <w:bookmarkEnd w:id="8"/>
      <w:r w:rsidRPr="001C641F">
        <w:rPr>
          <w:rFonts w:ascii="Times New Roman" w:hAnsi="Times New Roman" w:cs="Times New Roman"/>
          <w:sz w:val="28"/>
          <w:szCs w:val="28"/>
          <w:lang w:val="ru-RU"/>
        </w:rPr>
        <w:t>2.1 Клиентская часть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библиотеки языка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net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существуют два класса, предназначенных для работы с сетью на низком уровне, т.е. на уровне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C641F">
        <w:rPr>
          <w:rFonts w:ascii="Arial" w:eastAsia="Arial" w:hAnsi="Arial" w:cs="Arial"/>
          <w:color w:val="202122"/>
          <w:sz w:val="21"/>
          <w:szCs w:val="21"/>
          <w:highlight w:val="white"/>
          <w:lang w:val="ru-RU"/>
        </w:rPr>
        <w:t>—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компоненты </w:t>
      </w:r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ServerSocket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чата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сперва нужно создать клиентскую часть. Для этого создаётся новое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MyClient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утилиты </w:t>
      </w:r>
      <w:r>
        <w:rPr>
          <w:rFonts w:ascii="Times New Roman" w:eastAsia="Times New Roman" w:hAnsi="Times New Roman" w:cs="Times New Roman"/>
          <w:sz w:val="28"/>
          <w:szCs w:val="28"/>
        </w:rPr>
        <w:t>Ant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4C3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создадим новую форму </w:t>
      </w:r>
      <w:r>
        <w:rPr>
          <w:rFonts w:ascii="Times New Roman" w:eastAsia="Times New Roman" w:hAnsi="Times New Roman" w:cs="Times New Roman"/>
          <w:sz w:val="28"/>
          <w:szCs w:val="28"/>
        </w:rPr>
        <w:t>JFrameForm</w:t>
      </w:r>
      <w:r w:rsidRPr="004C3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регистрации клиента </w:t>
      </w:r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r w:rsidRPr="004C3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форме на панель выносится компонент </w:t>
      </w:r>
      <w:r>
        <w:rPr>
          <w:rFonts w:ascii="Times New Roman" w:eastAsia="Times New Roman" w:hAnsi="Times New Roman" w:cs="Times New Roman"/>
          <w:sz w:val="28"/>
          <w:szCs w:val="28"/>
        </w:rPr>
        <w:t>jPanel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размещаются 3 компонента </w:t>
      </w:r>
      <w:r>
        <w:rPr>
          <w:rFonts w:ascii="Times New Roman" w:eastAsia="Times New Roman" w:hAnsi="Times New Roman" w:cs="Times New Roman"/>
          <w:sz w:val="28"/>
          <w:szCs w:val="28"/>
        </w:rPr>
        <w:t>jTextField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которые клиент будет вводить своё имя, хост и порт, к которому он хочет присоединиться. Также в </w:t>
      </w:r>
      <w:r>
        <w:rPr>
          <w:rFonts w:ascii="Times New Roman" w:eastAsia="Times New Roman" w:hAnsi="Times New Roman" w:cs="Times New Roman"/>
          <w:sz w:val="28"/>
          <w:szCs w:val="28"/>
        </w:rPr>
        <w:t>jPanel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помещается кнопка </w:t>
      </w:r>
      <w:r>
        <w:rPr>
          <w:rFonts w:ascii="Times New Roman" w:eastAsia="Times New Roman" w:hAnsi="Times New Roman" w:cs="Times New Roman"/>
          <w:sz w:val="28"/>
          <w:szCs w:val="28"/>
        </w:rPr>
        <w:t>jButton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нажатии на которую введённые клиентом данные отправляются на сервер. Для этой кнопки задаётся свойство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connectButton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1.</w:t>
      </w: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drawing>
          <wp:inline distT="0" distB="0" distL="0" distR="0">
            <wp:extent cx="3385013" cy="2001203"/>
            <wp:effectExtent l="0" t="0" r="0" 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013" cy="200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Рис. 1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регистрации клиентской части приложения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для кнопки с заголовком “</w:t>
      </w:r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описываем обработчик события </w:t>
      </w:r>
      <w:r>
        <w:rPr>
          <w:rFonts w:ascii="Times New Roman" w:eastAsia="Times New Roman" w:hAnsi="Times New Roman" w:cs="Times New Roman"/>
          <w:sz w:val="28"/>
          <w:szCs w:val="28"/>
        </w:rPr>
        <w:t>ActionPerformed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57C6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03048" cy="2485229"/>
            <wp:effectExtent l="0" t="0" r="0" b="0"/>
            <wp:docPr id="4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485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собирает введённые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клиента, номер порта и хоста. Данные о порте и хосте используются для активации сокета и попытке подключения к серверу. Если с сервера приходит сообщение о том, что клиент с таким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подключён к серверу, то приложение просит поменять свой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правильно введённых данных и успешном подключении к серверу панель </w:t>
      </w:r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уничтожится и инициализируется новая панель </w:t>
      </w:r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создаётся новая форма </w:t>
      </w:r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для панели самого чата, которая будет появляться после ввода в окне регистрации клиентом имени (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хоста и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порта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нажатия кнопки “</w:t>
      </w:r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В новом классе на форму выносится </w:t>
      </w:r>
      <w:r>
        <w:rPr>
          <w:rFonts w:ascii="Times New Roman" w:eastAsia="Times New Roman" w:hAnsi="Times New Roman" w:cs="Times New Roman"/>
          <w:sz w:val="28"/>
          <w:szCs w:val="28"/>
        </w:rPr>
        <w:t>jTextArea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“с</w:t>
      </w:r>
      <w:r>
        <w:rPr>
          <w:rFonts w:ascii="Times New Roman" w:eastAsia="Times New Roman" w:hAnsi="Times New Roman" w:cs="Times New Roman"/>
          <w:sz w:val="28"/>
          <w:szCs w:val="28"/>
        </w:rPr>
        <w:t>lientChatArea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на котором клиент будет видеть текст сообщений вместе с именами от других клиентов и сервера. Далее добавляется компонент </w:t>
      </w:r>
      <w:r>
        <w:rPr>
          <w:rFonts w:ascii="Times New Roman" w:eastAsia="Times New Roman" w:hAnsi="Times New Roman" w:cs="Times New Roman"/>
          <w:sz w:val="28"/>
          <w:szCs w:val="28"/>
        </w:rPr>
        <w:t>jField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clientMessageArea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куда клиент будет вводить текст отправляемого сообщения, добавляется кнопка </w:t>
      </w:r>
      <w:r>
        <w:rPr>
          <w:rFonts w:ascii="Times New Roman" w:eastAsia="Times New Roman" w:hAnsi="Times New Roman" w:cs="Times New Roman"/>
          <w:sz w:val="28"/>
          <w:szCs w:val="28"/>
        </w:rPr>
        <w:t>jButton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sendButton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для отправки сообщений. Далее добавляется компонент </w:t>
      </w:r>
      <w:r>
        <w:rPr>
          <w:rFonts w:ascii="Times New Roman" w:eastAsia="Times New Roman" w:hAnsi="Times New Roman" w:cs="Times New Roman"/>
          <w:sz w:val="28"/>
          <w:szCs w:val="28"/>
        </w:rPr>
        <w:t>jList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usersIdList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в котором клиент может видеть имена активных пользователей, т.е. тех клиентов, которые в данный момент подключены к этому же хосту и порту. В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списке ”</w:t>
      </w:r>
      <w:r>
        <w:rPr>
          <w:rFonts w:ascii="Times New Roman" w:eastAsia="Times New Roman" w:hAnsi="Times New Roman" w:cs="Times New Roman"/>
          <w:sz w:val="28"/>
          <w:szCs w:val="28"/>
        </w:rPr>
        <w:t>usersIdList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 клиент может выбрать только одного подключённому клиента для отправки ему сообщения.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 2.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того, чтобы сообщение пришло всем пользователям, нужно выбрать каждого клиента из списка. Для этого создаётся кнопка “</w:t>
      </w:r>
      <w:r>
        <w:rPr>
          <w:rFonts w:ascii="Times New Roman" w:eastAsia="Times New Roman" w:hAnsi="Times New Roman" w:cs="Times New Roman"/>
          <w:sz w:val="28"/>
          <w:szCs w:val="28"/>
        </w:rPr>
        <w:t>SelectAll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которую необходимо нажать перед отправкой сообщения.</w:t>
      </w: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drawing>
          <wp:inline distT="0" distB="0" distL="0" distR="0">
            <wp:extent cx="3641438" cy="3009243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438" cy="300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Рис. 2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чата клиентского приложения</w:t>
      </w:r>
    </w:p>
    <w:p w:rsidR="008B57C6" w:rsidRPr="001C641F" w:rsidRDefault="008B57C6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</w:p>
    <w:p w:rsidR="008B57C6" w:rsidRPr="001C641F" w:rsidRDefault="00B95D11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Поле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класса </w:t>
      </w:r>
      <w:r>
        <w:rPr>
          <w:rFonts w:ascii="Times" w:eastAsia="Times" w:hAnsi="Times" w:cs="Times"/>
          <w:sz w:val="28"/>
          <w:szCs w:val="28"/>
        </w:rPr>
        <w:t>ClientView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содержит данные об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клиента, поле </w:t>
      </w:r>
      <w:r>
        <w:rPr>
          <w:rFonts w:ascii="Times" w:eastAsia="Times" w:hAnsi="Times" w:cs="Times"/>
          <w:sz w:val="28"/>
          <w:szCs w:val="28"/>
        </w:rPr>
        <w:t>clientID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используется как переменная, в которой будет хранится информация о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клиента, которому посылается сообщение, и, если длина этой строки равна нулю, значит сообщение адресовано всем подключённым к серверу клиентам.</w:t>
      </w:r>
    </w:p>
    <w:p w:rsidR="008B57C6" w:rsidRPr="001C641F" w:rsidRDefault="00B95D11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  <w:proofErr w:type="gramStart"/>
      <w:r w:rsidRPr="001C641F">
        <w:rPr>
          <w:rFonts w:ascii="Times" w:eastAsia="Times" w:hAnsi="Times" w:cs="Times"/>
          <w:sz w:val="28"/>
          <w:szCs w:val="28"/>
          <w:lang w:val="ru-RU"/>
        </w:rPr>
        <w:t>В  модели</w:t>
      </w:r>
      <w:proofErr w:type="gram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данных </w:t>
      </w:r>
      <w:r>
        <w:rPr>
          <w:rFonts w:ascii="Times" w:eastAsia="Times" w:hAnsi="Times" w:cs="Times"/>
          <w:sz w:val="28"/>
          <w:szCs w:val="28"/>
        </w:rPr>
        <w:t>usersListModel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содержатся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всех подключённых к серверу клиентов (Листинг 1).</w:t>
      </w: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1C641F" w:rsidRPr="004C346A" w:rsidRDefault="001C641F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1C641F" w:rsidRPr="004C346A" w:rsidRDefault="001C641F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1C641F" w:rsidRPr="004C346A" w:rsidRDefault="001C641F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Листинг 1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>
            <wp:extent cx="3605600" cy="1068538"/>
            <wp:effectExtent l="0" t="0" r="0" b="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600" cy="106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" w:eastAsia="Times" w:hAnsi="Times" w:cs="Times"/>
          <w:sz w:val="36"/>
          <w:szCs w:val="36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Создаётся класс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2) для чтения сообщений с сервера. Если в полученном сообщении в начале присутствует пометка о том, что это сообщение со строкой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подключённых к серверу клиентов, то этот строка разбивается на части с помощью </w:t>
      </w:r>
      <w:r>
        <w:rPr>
          <w:rFonts w:ascii="Times" w:eastAsia="Times" w:hAnsi="Times" w:cs="Times"/>
          <w:sz w:val="28"/>
          <w:szCs w:val="28"/>
        </w:rPr>
        <w:t>StringTokenizer</w:t>
      </w:r>
      <w:r w:rsidRPr="004C346A">
        <w:rPr>
          <w:rFonts w:ascii="Times" w:eastAsia="Times" w:hAnsi="Times" w:cs="Times"/>
          <w:sz w:val="28"/>
          <w:szCs w:val="28"/>
          <w:lang w:val="ru-RU"/>
        </w:rPr>
        <w:t xml:space="preserve">, параллельно помещая </w:t>
      </w:r>
      <w:r>
        <w:rPr>
          <w:rFonts w:ascii="Times" w:eastAsia="Times" w:hAnsi="Times" w:cs="Times"/>
          <w:sz w:val="28"/>
          <w:szCs w:val="28"/>
        </w:rPr>
        <w:t>id</w:t>
      </w:r>
      <w:r w:rsidRPr="004C346A">
        <w:rPr>
          <w:rFonts w:ascii="Times" w:eastAsia="Times" w:hAnsi="Times" w:cs="Times"/>
          <w:sz w:val="28"/>
          <w:szCs w:val="28"/>
          <w:lang w:val="ru-RU"/>
        </w:rPr>
        <w:t xml:space="preserve"> клиентов в модель </w:t>
      </w:r>
      <w:r>
        <w:rPr>
          <w:rFonts w:ascii="Times" w:eastAsia="Times" w:hAnsi="Times" w:cs="Times"/>
          <w:sz w:val="28"/>
          <w:szCs w:val="28"/>
        </w:rPr>
        <w:t>usersListModel</w:t>
      </w:r>
      <w:r w:rsidRPr="004C346A">
        <w:rPr>
          <w:rFonts w:ascii="Times" w:eastAsia="Times" w:hAnsi="Times" w:cs="Times"/>
          <w:sz w:val="28"/>
          <w:szCs w:val="28"/>
          <w:lang w:val="ru-RU"/>
        </w:rPr>
        <w:t xml:space="preserve">. 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Если же в сообщении нет такой пометки, то значит это просто текстовое сообщение от другого пользователя, которое отображается в </w:t>
      </w:r>
      <w:r>
        <w:rPr>
          <w:rFonts w:ascii="Times" w:eastAsia="Times" w:hAnsi="Times" w:cs="Times"/>
          <w:sz w:val="28"/>
          <w:szCs w:val="28"/>
        </w:rPr>
        <w:t>clientChatArea</w:t>
      </w:r>
      <w:r w:rsidRPr="001C641F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2</w:t>
      </w:r>
    </w:p>
    <w:p w:rsidR="008B57C6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49938" cy="3077528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938" cy="307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8B57C6">
      <w:pPr>
        <w:spacing w:line="360" w:lineRule="auto"/>
        <w:ind w:right="7" w:firstLine="566"/>
        <w:jc w:val="center"/>
        <w:rPr>
          <w:rFonts w:ascii="Times" w:eastAsia="Times" w:hAnsi="Times" w:cs="Times"/>
          <w:sz w:val="28"/>
          <w:szCs w:val="28"/>
        </w:rPr>
      </w:pP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удобной отправки сообщения создаётся два обработчика 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— для кнопки 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sendButton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” обработчик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actionPerformed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(Листинг 3) и точно такой же для текстового поля 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clientMessageArea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”.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Если клиент перед отправкой сообщения выбрал нажал на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id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пользователя из списка, то при его отправке на сервер вместе с текстом сообщения придёт пометка о том, что сообщение адресовано только одному клиенту и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id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адресата.</w:t>
      </w: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Листинг 3</w:t>
      </w:r>
    </w:p>
    <w:p w:rsidR="008B57C6" w:rsidRDefault="00B95D11">
      <w:pPr>
        <w:keepNext/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>
            <wp:extent cx="5302200" cy="2719077"/>
            <wp:effectExtent l="0" t="0" r="0" b="0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00" cy="2719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Если клиент перед отправкой нажал на кнопку 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Select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All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”, то на сервер отправится текст сообщения и пометка о том, что сообщение адресовано всем пользователям.</w:t>
      </w: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" w:eastAsia="Times" w:hAnsi="Times" w:cs="Times"/>
          <w:sz w:val="28"/>
          <w:szCs w:val="28"/>
          <w:lang w:val="ru-RU"/>
        </w:rPr>
        <w:t>Если клиент закрывает окно, то на сервер отправляется сообщение “</w:t>
      </w:r>
      <w:r>
        <w:rPr>
          <w:rFonts w:ascii="Times" w:eastAsia="Times" w:hAnsi="Times" w:cs="Times"/>
          <w:sz w:val="28"/>
          <w:szCs w:val="28"/>
        </w:rPr>
        <w:t>I</w:t>
      </w:r>
      <w:r w:rsidRPr="001C641F">
        <w:rPr>
          <w:rFonts w:ascii="Times" w:eastAsia="Times" w:hAnsi="Times" w:cs="Times"/>
          <w:sz w:val="28"/>
          <w:szCs w:val="28"/>
          <w:lang w:val="ru-RU"/>
        </w:rPr>
        <w:t>’</w:t>
      </w:r>
      <w:r>
        <w:rPr>
          <w:rFonts w:ascii="Times" w:eastAsia="Times" w:hAnsi="Times" w:cs="Times"/>
          <w:sz w:val="28"/>
          <w:szCs w:val="28"/>
        </w:rPr>
        <w:t>m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disconnecting</w:t>
      </w:r>
      <w:r w:rsidRPr="001C641F">
        <w:rPr>
          <w:rFonts w:ascii="Times" w:eastAsia="Times" w:hAnsi="Times" w:cs="Times"/>
          <w:sz w:val="28"/>
          <w:szCs w:val="28"/>
          <w:lang w:val="ru-RU"/>
        </w:rPr>
        <w:t>” (Листинг 4).</w:t>
      </w: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1C641F" w:rsidRPr="004C346A" w:rsidRDefault="001C641F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1C641F" w:rsidRPr="004C346A" w:rsidRDefault="001C641F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Листинг 4</w:t>
      </w:r>
    </w:p>
    <w:p w:rsidR="008B57C6" w:rsidRDefault="00B95D11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>
            <wp:extent cx="5144588" cy="1338054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588" cy="1338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Pr="001C641F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2.1 Серверная часть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серверной части создаётся новое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MyServer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с использованием утилиты </w:t>
      </w:r>
      <w:r>
        <w:rPr>
          <w:rFonts w:ascii="Times New Roman" w:eastAsia="Times New Roman" w:hAnsi="Times New Roman" w:cs="Times New Roman"/>
          <w:sz w:val="28"/>
          <w:szCs w:val="28"/>
        </w:rPr>
        <w:t>Ant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Далее создаётся форма </w:t>
      </w:r>
      <w:r>
        <w:rPr>
          <w:rFonts w:ascii="Times New Roman" w:eastAsia="Times New Roman" w:hAnsi="Times New Roman" w:cs="Times New Roman"/>
          <w:sz w:val="28"/>
          <w:szCs w:val="28"/>
        </w:rPr>
        <w:t>JFrameForm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этого добавляется компонент </w:t>
      </w:r>
      <w:r>
        <w:rPr>
          <w:rFonts w:ascii="Times New Roman" w:eastAsia="Times New Roman" w:hAnsi="Times New Roman" w:cs="Times New Roman"/>
          <w:sz w:val="28"/>
          <w:szCs w:val="28"/>
        </w:rPr>
        <w:t>JTextArea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serverChatArea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где будет отображаться состояние подключения клиентов: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20785" cy="2280365"/>
            <wp:effectExtent l="0" t="0" r="0" b="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785" cy="228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добавляется компонент </w:t>
      </w:r>
      <w:r>
        <w:rPr>
          <w:rFonts w:ascii="Times New Roman" w:eastAsia="Times New Roman" w:hAnsi="Times New Roman" w:cs="Times New Roman"/>
          <w:sz w:val="28"/>
          <w:szCs w:val="28"/>
        </w:rPr>
        <w:t>JLabel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sStatusLabel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в котором будет отображаться порт, на котором запущен сервер: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76600" cy="609600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4.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классе  </w:t>
      </w:r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создаём серверный сокет на порту 2089 (Листинг 5)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Создаём класс </w:t>
      </w:r>
      <w:r>
        <w:rPr>
          <w:rFonts w:ascii="Times New Roman" w:eastAsia="Times New Roman" w:hAnsi="Times New Roman" w:cs="Times New Roman"/>
          <w:sz w:val="28"/>
          <w:szCs w:val="28"/>
        </w:rPr>
        <w:t>ClientAccept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6) для подключения клиентов. На сервер приходит сообщение от клиента с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Если такое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присутствует среди подключённых к серверу клиентов, то сервер посылает обратно сообщение с информацией о том, что с таким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серверу подключится уже нельзя. Если это новое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, то сервер отправляет сообщение всем клиентам о том, что новый пользователь вошёл в чат.</w:t>
      </w:r>
    </w:p>
    <w:p w:rsidR="001C641F" w:rsidRPr="004C346A" w:rsidRDefault="001C641F">
      <w:pPr>
        <w:spacing w:line="360" w:lineRule="auto"/>
        <w:ind w:right="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5</w:t>
      </w:r>
    </w:p>
    <w:p w:rsidR="008B57C6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58838" cy="2669434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838" cy="266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6</w:t>
      </w:r>
    </w:p>
    <w:p w:rsidR="008B57C6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71451" cy="3315925"/>
            <wp:effectExtent l="0" t="0" r="0" b="0"/>
            <wp:docPr id="5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451" cy="331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lastRenderedPageBreak/>
        <w:drawing>
          <wp:inline distT="0" distB="0" distL="0" distR="0">
            <wp:extent cx="2930813" cy="3068360"/>
            <wp:effectExtent l="0" t="0" r="0" b="0"/>
            <wp:docPr id="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813" cy="306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i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Рис.4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серверного приложения</w:t>
      </w: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PrepareClientList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7) создаёт список клиентов, подключенных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к серверу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отсылает его всем клиентам.</w:t>
      </w: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MessangerReader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проверяет, какое сообщение пришло от клиента. Если сообщение состоит из “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disconnecting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то сервер удаляет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 из списка подключённых к серверу клиентов, отсылает всем клиентам сообщение что пользователь отключился (Листинг 8),  если в сообщение есть пометка о том, что оно для всех подключённых клиентов, то оно отсылается всем, и клиенты видят текст сообщения, а перед ним “&lt; &lt;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отравителя&gt;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&gt;”. Если приходит сообщение с пометкой, что оно для определённого адресата, то сообщение пересылается определённому клиенту, а перед сообщением: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“&lt;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отправителя&gt;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получателя&gt;”.</w:t>
      </w: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7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170863" cy="3969466"/>
            <wp:effectExtent l="0" t="0" r="0" b="0"/>
            <wp:docPr id="5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863" cy="396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8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382506" cy="2757838"/>
            <wp:effectExtent l="0" t="0" r="0" b="0"/>
            <wp:docPr id="5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2506" cy="275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heading=h.hwgbwqfx1n1x" w:colFirst="0" w:colLast="0"/>
      <w:bookmarkEnd w:id="9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3. Инструкции пользователю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запуска и работы с клиентским приложением необходимо:</w:t>
      </w:r>
    </w:p>
    <w:p w:rsidR="008B57C6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Запустить приложение MyClient</w:t>
      </w:r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7" w:right="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соединения с сервером ввести своё имя, хост и порт как показан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о на рис. 5</w:t>
      </w:r>
    </w:p>
    <w:p w:rsidR="008B57C6" w:rsidRDefault="00B95D1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499799" cy="2078985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799" cy="207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Рис. 5 </w:t>
      </w:r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подключения к серверу нажать кнопку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Pr="001C641F">
        <w:rPr>
          <w:lang w:val="ru-RU"/>
        </w:rPr>
        <w:t xml:space="preserve"> </w:t>
      </w:r>
      <w:r w:rsidRPr="001C641F">
        <w:rPr>
          <w:rFonts w:ascii="Times" w:eastAsia="Times" w:hAnsi="Times" w:cs="Times"/>
          <w:sz w:val="28"/>
          <w:szCs w:val="28"/>
          <w:lang w:val="ru-RU"/>
        </w:rPr>
        <w:t>(рис. 5)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В появившемся окне д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ля отправки сообщения одному пользователю, выбрать имя получателя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из списка слева в окне (рис. 6)</w:t>
      </w:r>
    </w:p>
    <w:p w:rsidR="008B57C6" w:rsidRDefault="00B95D11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center"/>
      </w:pPr>
      <w:bookmarkStart w:id="10" w:name="_heading=h.1fob9te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349816" cy="2780347"/>
            <wp:effectExtent l="0" t="0" r="0" b="0"/>
            <wp:docPr id="6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816" cy="278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Рис. 6 Окно чата клиента</w:t>
      </w:r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7" w:hanging="1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 w:rsidP="00270D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отправки сообщения всем подключ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нным пользователям нажать кнопку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SelectAll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="001C641F"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рис.6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 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правки сообщения ввести его </w:t>
      </w:r>
      <w:proofErr w:type="gramStart"/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текстовое поле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расположенное внизу окна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нажать на кнопку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или клавишу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(рис.6)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B57C6" w:rsidRPr="001C641F" w:rsidRDefault="008B57C6">
      <w:pPr>
        <w:pStyle w:val="1"/>
        <w:spacing w:line="360" w:lineRule="auto"/>
        <w:ind w:right="7"/>
        <w:rPr>
          <w:lang w:val="ru-RU"/>
        </w:rPr>
      </w:pPr>
      <w:bookmarkStart w:id="11" w:name="_heading=h.ku01mdk6bcmc" w:colFirst="0" w:colLast="0"/>
      <w:bookmarkEnd w:id="11"/>
    </w:p>
    <w:p w:rsidR="008B57C6" w:rsidRPr="001C641F" w:rsidRDefault="008B57C6">
      <w:pPr>
        <w:ind w:right="7"/>
        <w:rPr>
          <w:lang w:val="ru-RU"/>
        </w:rPr>
      </w:pPr>
    </w:p>
    <w:p w:rsidR="008B57C6" w:rsidRPr="001C641F" w:rsidRDefault="008B57C6">
      <w:pPr>
        <w:ind w:right="7"/>
        <w:rPr>
          <w:lang w:val="ru-RU"/>
        </w:rPr>
      </w:pPr>
    </w:p>
    <w:p w:rsidR="008B57C6" w:rsidRPr="001C641F" w:rsidRDefault="00B95D11" w:rsidP="001C641F">
      <w:pPr>
        <w:pStyle w:val="1"/>
        <w:spacing w:line="360" w:lineRule="auto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eading=h.9x9p6gnska3x" w:colFirst="0" w:colLast="0"/>
      <w:bookmarkEnd w:id="12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курсовой работы были изучены механизмы и компоненты, которые могут быть использованы для построений распределённых приложений типа клиент-сервер, а также инструменты для создания графического интерфейса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heading=h.76on4lw9btif" w:colFirst="0" w:colLast="0"/>
      <w:bookmarkEnd w:id="13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Видеоплатформа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>Udemy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 /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 От простого к сложному. Электрон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дан. — М., Александр Васько, 2022. —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 </w:t>
      </w:r>
      <w:hyperlink r:id="rId2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www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udemy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com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course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java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simple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advanced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</w:hyperlink>
      <w:hyperlink r:id="rId25">
        <w:r w:rsidRPr="001C641F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 xml:space="preserve"> —</w:t>
        </w:r>
      </w:hyperlink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доступа : 10.04.2022.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Блинов,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И.Н., Романчик, В.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С.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Методы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программирования :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уч.-мет. пособие / И.Н. Блинов, В.С. Романчик. —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: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издательство «Четыре четверти», 2013. — 896 с</w:t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heading=h.fiek7j7r2n20" w:colFirst="0" w:colLast="0"/>
      <w:bookmarkEnd w:id="14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ПРИЛОЖЕНИЕ. ЛИСТИНГИ ПРОГРАММ</w:t>
      </w:r>
    </w:p>
    <w:p w:rsidR="008B57C6" w:rsidRPr="001C641F" w:rsidRDefault="00B95D11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MyClient</w:t>
      </w: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(Клиентское приложение)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ClientRegister</w:t>
      </w: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java.awt.HeadlessException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java.io.DataInputStream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java.io.DataOutputStream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java.io.File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java.io.I</w:t>
      </w:r>
      <w:proofErr w:type="gramEnd"/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OException;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java.net.Socket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javax.imageio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.ImageIO;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.JOptionPane;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@author Polina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*/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public class ClientRegister extends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.JFrame {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static String info;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/**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 Creates new form ClientRegister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*/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ClientRegister(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initComponents(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setIconImage(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ImageIO.read(new File("../img/msg.png")));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setTitle("ChatApp");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(IOException e)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e.printStackTrace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/**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 This method is called from within the constructor to initialize the form.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 WARNING: Do NOT modify this code. The content of this method is always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 regenerated by the Form Editor.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*/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@SuppressWarnings("unchecked")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initComponents(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.JPanel();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hostField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postField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.JButton();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registrationLabel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yourIDLabel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hostLabel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portLabel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.JLabel();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setDefaultCloseOperation(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.WindowConstants.EXIT_ON_CLOSE);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setCursor(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java.awt.Cursor(java.awt.Cursor.DEFAULT_CURSOR));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setLocation(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java.awt.Point(0, 0));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setMaximumSize(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java.awt.Dimension(288, 162));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setMinimumSize(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new java.awt.Dimension(288, 162));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setResizable(false);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jPanel1.setBackground(new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(45, 40, 62));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jPanel1.setMaximumSize(new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(288, 162));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jPanel1.setMinimumSize(new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(288, 162));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jPanel1.setPreferredSize(new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(576, 324));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clientIdField.setBackground(new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(209, 215, 224));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clientIdField.setFont(new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18));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clientIdField.setHorizontalAlignment(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.JTextField.CENTER);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clientIdField.setBorder(new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.border.MatteBorder(null));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clientIdField.setMaximumSize(new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(90, 25));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clientIdField.setMinimumSize(new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(90, 25));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clientIdField.setPreferredSize(new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(90, 25));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hostField.setBackground(new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(209, 215, 224));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hostField.setHorizontalAlignment(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.JTextField.CENTER);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hostField.setBorder(new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.border.MatteBorder(null));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hostField.setPreferredSize(new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(90, 25));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postField.setBackground(new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(209, 215, 224));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postField.setHorizontalAlignment(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.JTextField.CENTER);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postField.setBorder(new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.border.MatteBorder(null));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postField.setPreferredSize(new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java.awt.Dimension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(90, 25));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connectButton.setBackground(new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(128, 43, 177));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14));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connectButton.setForeground(new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(209, 215, 224));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connectButton.setText("Connect");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connectButton.setBorder(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.BorderFactory.createBevelBorder(javax.swing.border.BevelBorder.RAISED));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connectButton.addActionListener(new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java.awt.event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.ActionListener()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actionPerformed(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java.awt.event.ActionEvent evt)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connectButtonActionPerformed(evt);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registrationLabel.setFont(new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24));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registrationLabel.setForeground(new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(209, 215, 224));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registrationLabel.setHorizontalAlignment(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.SwingConstants.CENTER);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registrationLabel.setText("Client Registration");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yourIDLabel.setFont(new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14));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yourIDLabel.setForeground(new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(128, 43, 177));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yourIDLabel.setText("Your ID:");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hostLabel.setFont(new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14));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hostLabel.setForeground(new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(128, 43, 177));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hostLabel.setText("Host: ");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portLabel.setFont(new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java.awt.Font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("Segoe UI Black", 0, 14)); // NOI18N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portLabel.setForeground(new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java.awt.Color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(128, 43, 177));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portLabel.setText("Port:");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.GroupLayout jPanel1Layout = new javax.swing.GroupLayout(jPanel1);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jPanel1.setLayout(jPanel1Layout);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jPanel1Layout.setHorizontalGroup(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jPanel1Layout.createParallelGroup(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(javax.swing.GroupLayout.Alignment.TRAILING, 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.addContainerGap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(javax.swing.GroupLayout.DEFAULT_SIZE, Short.MAX_VALUE)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(connectButton, javax.swing.GroupLayout.PREFERRED_SIZE, 124,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(173, 173, 173))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(103, 103, 103)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(hostLabel))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(portLabel, javax.swing.GroupLayout.Alignment.TRAILING)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(yourIDLabel, javax.swing.GroupLayout.Alignment.TRAILING))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.addPreferredGap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(javax.swing.LayoutStyle.ComponentPlacement.UNRELATED)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(jPanel1Layout.createParallelGroup(javax.swing.GroupLayout.Alignment.TRAILING, false)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(hostField, javax.swing.GroupLayout.Alignment.LEADING, javax.swing.GroupLayout.DEFAULT_SIZE, 199, Short.MAX_VALUE)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(clientIdField, javax.swing.GroupLayout.Alignment.LEADING, javax.swing.GroupLayout.DEFAULT_SIZE, javax.swing.GroupLayout.DEFAULT_SIZE, Short.MAX_VALUE)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(postField, javax.swing.GroupLayout.DEFAULT_SIZE, javax.swing.GroupLayout.DEFAULT_SIZE, Short.MAX_VALUE)))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(87, 87, 87)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(registrationLabel, javax.swing.GroupLayout.PREFERRED_SIZE, 305, javax.swing.GroupLayout.PREFERRED_SIZE)))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.addContainerGap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(82, Short.MAX_VALUE))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jPanel1Layout.setVerticalGroup(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jPanel1Layout.createParallelGroup(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(jPanel1Layout.createSequentialGroup()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(10, 10, 10)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(registrationLabel, javax.swing.GroupLayout.PREFERRED_SIZE, 54,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.addPreferredGap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(javax.swing.LayoutStyle.ComponentPlacement.RELATED)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(jPanel1Layout.createParallelGroup(javax.swing.GroupLayout.Alignment.BASELINE)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(clientIdField, javax.swing.GroupLayout.PREFERRED_SIZE, 36,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(yourIDLabel))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.addPreferredGap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(javax.swing.LayoutStyle.ComponentPlacement.UNRELATED)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(jPanel1Layout.createParallelGroup(javax.swing.GroupLayout.Alignment.BASELINE)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(hostField, javax.swing.GroupLayout.PREFERRED_SIZE, javax.swing.GroupLayout.DEFAULT_SIZE,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(hostLabel))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.addPreferredGap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(javax.swing.LayoutStyle.ComponentPlacement.RELATED)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(jPanel1Layout.createParallelGroup(javax.swing.GroupLayout.Alignment.BASELINE)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(postField, javax.swing.GroupLayout.PREFERRED_SIZE, javax.swing.GroupLayout.DEFAULT_SIZE,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(portLabel))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(18, 18, 18)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(connectButton, javax.swing.GroupLayout.PREFERRED_SIZE, 37,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.addContainerGap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(22, Short.MAX_VALUE))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.GroupLayout layout = new javax.swing.GroupLayout(getContentPane());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getContentPane(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).setLayout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(layout);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layout.setHorizontalGroup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layout.createParallelGroup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(jPanel1, javax.swing.GroupLayout.PREFERRED_SIZE, 474,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layout.setVerticalGroup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layout.createParallelGroup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(javax.swing.GroupLayout.Alignment.LEADING)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.addComponent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(jPanel1, javax.swing.GroupLayout.PREFERRED_SIZE, 251, javax.swing.GroupLayout.PREFERRED_SIZE)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pack(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setLocationRelativeTo(null);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}// &lt;/editor-fold&gt;                        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connectButtonActionPerformed(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java.awt.event.ActionEvent evt) {                                              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String id = clientIdField.getText();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String host = hostField.getText();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port = Integer.parseInt(postField.getText());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Socket s =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Socket(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host, port);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DataInputStream din = new DataInputStream(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s.getInputStream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DataOutputStream dout = new DataOutputStream(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s.getOutputStream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dout.writeUTF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(id);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String msgFromServer = new DataInputStream(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s.getInputStream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()).readUTF();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(msgFromServer.equals("User with such ID already entered!"))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JOptionPane.showMessageDialog(this, "This ID already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registrated!\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nPlease, change your ID and try again");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if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id.equals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(""))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JOptionPane.showMessageDialog(this, "Please, enter your ID");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else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new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ClientView(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id, s).setVisible(true);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this.dispose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(NumberFormatException | IOException ex)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JOptionPane.showMessageDialog(this, "Incorrect data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entered!\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nPlease, check host and port and try again");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                                         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static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args[])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try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for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.UIManager.LookAndFeelInfo info : javax.swing.UIManager.getInstalledLookAndFeels())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("Nimbus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".equals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(info.getName()))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.UIManager.setLookAndFeel(info.getClassName());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break;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 catch (ClassNotFoundException | InstantiationException | IllegalAccessException |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.UnsupportedLookAndFeelException ex)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.logging.Logger.getLogger(ClientRegister.class.getName()).log(java.util.logging.Level.SEVERE, null, ex);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/* Create and display the form */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java.awt.EventQueue.invokeLater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(new Runnable()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@Override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public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run(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new ClientRegister(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).setVisible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(true);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});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8B57C6" w:rsidRDefault="008B57C6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 clientIdField;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.JButton connectButton;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 hostField;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 hostLabel;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.JPanel jPanel1;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 portLabel;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.JTextField postField;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 registrationLabel;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javax.swing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.JLabel yourIDLabel;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End of variables declaration                   </w:t>
      </w:r>
    </w:p>
    <w:p w:rsidR="008B57C6" w:rsidRDefault="00B95D11">
      <w:pPr>
        <w:spacing w:line="276" w:lineRule="auto"/>
        <w:ind w:right="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B57C6" w:rsidRDefault="008B57C6">
      <w:pPr>
        <w:spacing w:line="360" w:lineRule="auto"/>
        <w:ind w:right="7"/>
        <w:rPr>
          <w:rFonts w:ascii="Courier New" w:eastAsia="Courier New" w:hAnsi="Courier New" w:cs="Courier New"/>
          <w:sz w:val="20"/>
          <w:szCs w:val="20"/>
        </w:rPr>
      </w:pPr>
    </w:p>
    <w:p w:rsidR="008B57C6" w:rsidRDefault="00B95D11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MyClient (Клиентское приложение) ClientView.java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java.io.DataInputStream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java.io.DataOutputStream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java.io.File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java.io.IOException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java.net.Socket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.StringTokenizer;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.logging.Level;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javax.imageio</w:t>
      </w:r>
      <w:proofErr w:type="gramEnd"/>
      <w:r>
        <w:rPr>
          <w:rFonts w:ascii="Consolas" w:eastAsia="Consolas" w:hAnsi="Consolas" w:cs="Consolas"/>
          <w:sz w:val="20"/>
          <w:szCs w:val="20"/>
        </w:rPr>
        <w:t>.ImageIO;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.DefaultListModel;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.JOptionPane;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* @author Polina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public class ClientView extends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.JFrame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String iD;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String clientID = "";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DataOutputStream dout;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DataInputStream din;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DefaultListModel usersListModel;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Creates new form ClientView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>
        <w:rPr>
          <w:rFonts w:ascii="Consolas" w:eastAsia="Consolas" w:hAnsi="Consolas" w:cs="Consolas"/>
          <w:sz w:val="20"/>
          <w:szCs w:val="20"/>
        </w:rPr>
        <w:t>ClientView(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initComponents(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>
        <w:rPr>
          <w:rFonts w:ascii="Consolas" w:eastAsia="Consolas" w:hAnsi="Consolas" w:cs="Consolas"/>
          <w:sz w:val="20"/>
          <w:szCs w:val="20"/>
        </w:rPr>
        <w:t>ClientView(</w:t>
      </w:r>
      <w:proofErr w:type="gramEnd"/>
      <w:r>
        <w:rPr>
          <w:rFonts w:ascii="Consolas" w:eastAsia="Consolas" w:hAnsi="Consolas" w:cs="Consolas"/>
          <w:sz w:val="20"/>
          <w:szCs w:val="20"/>
        </w:rPr>
        <w:t>String id, Socket s)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this.iD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= id;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initComponents(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setIconImage(</w:t>
      </w:r>
      <w:proofErr w:type="gramEnd"/>
      <w:r>
        <w:rPr>
          <w:rFonts w:ascii="Consolas" w:eastAsia="Consolas" w:hAnsi="Consolas" w:cs="Consolas"/>
          <w:sz w:val="20"/>
          <w:szCs w:val="20"/>
        </w:rPr>
        <w:t>ImageIO.read(new File("../img/msg.png")));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setTitle("ChatApp");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 catch (IOException e)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usersListModel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DefaultListModel(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usersIdList.setModel(usersListModel);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clientIdLabel.setText(id);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din = new DataInputStream(</w:t>
      </w:r>
      <w:proofErr w:type="gramStart"/>
      <w:r>
        <w:rPr>
          <w:rFonts w:ascii="Consolas" w:eastAsia="Consolas" w:hAnsi="Consolas" w:cs="Consolas"/>
          <w:sz w:val="20"/>
          <w:szCs w:val="20"/>
        </w:rPr>
        <w:t>s.getInputStream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dout = new DataOutputStream(</w:t>
      </w:r>
      <w:proofErr w:type="gramStart"/>
      <w:r>
        <w:rPr>
          <w:rFonts w:ascii="Consolas" w:eastAsia="Consolas" w:hAnsi="Consolas" w:cs="Consolas"/>
          <w:sz w:val="20"/>
          <w:szCs w:val="20"/>
        </w:rPr>
        <w:t>s.getOutputStream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new Read(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class Read extends Thread { 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while (true)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String msgFromServer = </w:t>
      </w:r>
      <w:proofErr w:type="gramStart"/>
      <w:r>
        <w:rPr>
          <w:rFonts w:ascii="Consolas" w:eastAsia="Consolas" w:hAnsi="Consolas" w:cs="Consolas"/>
          <w:sz w:val="20"/>
          <w:szCs w:val="20"/>
        </w:rPr>
        <w:t>din.readUTF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if (msgFromServer.contains("===userIds==="))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msgFromServer = msgFromServer.substring(13);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usersListModel.clear();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StringTokenizer st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StringTokenizer(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msgFromServer, ",");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st.hasMoreTokens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String buffID = </w:t>
      </w:r>
      <w:proofErr w:type="gramStart"/>
      <w:r>
        <w:rPr>
          <w:rFonts w:ascii="Consolas" w:eastAsia="Consolas" w:hAnsi="Consolas" w:cs="Consolas"/>
          <w:sz w:val="20"/>
          <w:szCs w:val="20"/>
        </w:rPr>
        <w:t>st.nextToken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.equals(buffID))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usersListModel.addElement(buffID);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 else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clientChatArea.append(msgFromServer + "\n");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break;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This method is called from within the constructor to initialize the form.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WARNING: Do NOT modify this code. The content of this method is always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regenerated by the Form Editor.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@SuppressWarnings("unchecked")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&lt;editor-fold defaultstate="collapsed" desc="Generated Code"&gt;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initComponents(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.JPanel();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labelYou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clientIdLabel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.JButton();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jScrollPane1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clientChatArea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.JTextArea();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.JButton();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clientMessageArea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java.awt.TextField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jScrollPane3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usersIdList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.JList&lt;&gt;();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setDefaultCloseOperation(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.WindowConstants.EXIT_ON_CLOSE);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setTitle(</w:t>
      </w:r>
      <w:proofErr w:type="gramEnd"/>
      <w:r>
        <w:rPr>
          <w:rFonts w:ascii="Consolas" w:eastAsia="Consolas" w:hAnsi="Consolas" w:cs="Consolas"/>
          <w:sz w:val="20"/>
          <w:szCs w:val="20"/>
        </w:rPr>
        <w:t>"Client Chat");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setCursor(</w:t>
      </w:r>
      <w:proofErr w:type="gramEnd"/>
      <w:r>
        <w:rPr>
          <w:rFonts w:ascii="Consolas" w:eastAsia="Consolas" w:hAnsi="Consolas" w:cs="Consolas"/>
          <w:sz w:val="20"/>
          <w:szCs w:val="20"/>
        </w:rPr>
        <w:t>new java.awt.Cursor(java.awt.Cursor.DEFAULT_CURSOR));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setIconImages(null);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setMinimumSize(</w:t>
      </w:r>
      <w:proofErr w:type="gramEnd"/>
      <w:r>
        <w:rPr>
          <w:rFonts w:ascii="Consolas" w:eastAsia="Consolas" w:hAnsi="Consolas" w:cs="Consolas"/>
          <w:sz w:val="20"/>
          <w:szCs w:val="20"/>
        </w:rPr>
        <w:t>new java.awt.Dimension(400, 300));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setResizable(false);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addWindowListener(</w:t>
      </w:r>
      <w:proofErr w:type="gramEnd"/>
      <w:r>
        <w:rPr>
          <w:rFonts w:ascii="Consolas" w:eastAsia="Consolas" w:hAnsi="Consolas" w:cs="Consolas"/>
          <w:sz w:val="20"/>
          <w:szCs w:val="20"/>
        </w:rPr>
        <w:t>new java.awt.event.WindowAdapter()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windowClosing(</w:t>
      </w:r>
      <w:proofErr w:type="gramEnd"/>
      <w:r>
        <w:rPr>
          <w:rFonts w:ascii="Consolas" w:eastAsia="Consolas" w:hAnsi="Consolas" w:cs="Consolas"/>
          <w:sz w:val="20"/>
          <w:szCs w:val="20"/>
        </w:rPr>
        <w:t>java.awt.event.WindowEvent evt)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formWindowClosing(evt);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jPanel1.setBackground(new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(45, 40, 62));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jPanel1.setMaximumSize(new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(400, 300));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jPanel1.setMinimumSize(new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(400, 300));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jPanel1.setPreferredSize(new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(400, 300));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jPanel1.setRequestFocusEnabled(false);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labelYou.setFont(new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18));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labelYou.setForeground(new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(128, 43, 177));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labelYou.setText("You:");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clientIdLabel.setFont(new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Semilight", 0, 18));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clientIdLabel.setForeground(new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(209, 215, 224));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clientIdLabel.setText(".......................");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selectAllButton.setBackground(new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(86, 79, 111));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14));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selectAllButton.setForeground(new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(209, 215, 224));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selectAllButton.setText("Select All");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selectAllButton.setBorder(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.BorderFactory.createEmptyBorder(1, 1, 1, 1));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selectAllButton.addActionListener(new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java.awt.event</w:t>
      </w:r>
      <w:proofErr w:type="gramEnd"/>
      <w:r>
        <w:rPr>
          <w:rFonts w:ascii="Consolas" w:eastAsia="Consolas" w:hAnsi="Consolas" w:cs="Consolas"/>
          <w:sz w:val="20"/>
          <w:szCs w:val="20"/>
        </w:rPr>
        <w:t>.ActionListener()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>java.awt.event.ActionEvent evt)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selectAllButtonActionPerformed(evt);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clientChatArea.setEditable(false);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clientChatArea.setColumns(20);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clientChatArea.setRows(5);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jScrollPane1.setViewportView(clientChatArea);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sendButton.setBackground(new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(86, 79, 111));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14));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(209, 215, 224));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sendButton.setText("Send");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sendButton.addActionListener(new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java.awt.event</w:t>
      </w:r>
      <w:proofErr w:type="gramEnd"/>
      <w:r>
        <w:rPr>
          <w:rFonts w:ascii="Consolas" w:eastAsia="Consolas" w:hAnsi="Consolas" w:cs="Consolas"/>
          <w:sz w:val="20"/>
          <w:szCs w:val="20"/>
        </w:rPr>
        <w:t>.ActionListener()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>java.awt.event.ActionEvent evt)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sendButtonActionPerformed(evt);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clientMessageArea.addActionListener(new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java.awt.event</w:t>
      </w:r>
      <w:proofErr w:type="gramEnd"/>
      <w:r>
        <w:rPr>
          <w:rFonts w:ascii="Consolas" w:eastAsia="Consolas" w:hAnsi="Consolas" w:cs="Consolas"/>
          <w:sz w:val="20"/>
          <w:szCs w:val="20"/>
        </w:rPr>
        <w:t>.ActionListener()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>java.awt.event.ActionEvent evt)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clientMessageAreaActionPerformed(evt);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usersIdList.setFont(new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14));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usersIdList.addListSelectionListener(new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.event.ListSelectionListener()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valueChanged(</w:t>
      </w:r>
      <w:proofErr w:type="gramEnd"/>
      <w:r>
        <w:rPr>
          <w:rFonts w:ascii="Consolas" w:eastAsia="Consolas" w:hAnsi="Consolas" w:cs="Consolas"/>
          <w:sz w:val="20"/>
          <w:szCs w:val="20"/>
        </w:rPr>
        <w:t>javax.swing.event.ListSelectionEvent evt)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usersIdListValueChanged(evt);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jScrollPane3.setViewportView(usersIdList);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 jPanel1Layout = new javax.swing.GroupLayout(jPanel1);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jPanel1.setLayout(jPanel1Layout);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jPanel1Layout.setHorizontalGroup(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jPanel1Layout.createParallelGroup(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(16, Short.MAX_VALUE)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(jPanel1Layout.createParallelGroup(javax.swing.GroupLayout.Alignment.LEADING, false)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(selectAllButton, javax.swing.GroupLayout.DEFAULT_SIZE, 84, Short.MAX_VALUE)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(jScrollPane3, javax.swing.GroupLayout.PREFERRED_SIZE, 0,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.addPreferredGap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(javax.swing.LayoutStyle.ComponentPlacement.UNRELATED)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(labelYou, javax.swing.GroupLayout.PREFERRED_SIZE, 41,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.addPreferredGap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(javax.swing.LayoutStyle.ComponentPlacement.RELATED)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(clientIdLabel, javax.swing.GroupLayout.PREFERRED_SIZE, 102,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(clientMessageArea, javax.swing.GroupLayout.PREFERRED_SIZE, 186,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.addPreferredGap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(javax.swing.LayoutStyle.ComponentPlacement.RELATED)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(sendButton, javax.swing.GroupLayout.PREFERRED_SIZE, 86,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(jScrollPane1, javax.swing.GroupLayout.PREFERRED_SIZE, 270,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jPanel1Layout.setVerticalGroup(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jPanel1Layout.createParallelGroup(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(11, 11, 11)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(jPanel1Layout.createParallelGroup(javax.swing.GroupLayout.Alignment.BASELINE)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(selectAllButton)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(labelYou, javax.swing.GroupLayout.PREFERRED_SIZE, 37,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(clientIdLabel, javax.swing.GroupLayout.PREFERRED_SIZE, 46,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(10, 10, 10)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(jScrollPane3, javax.swing.GroupLayout.PREFERRED_SIZE, 221,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(12,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(jScrollPane1, javax.swing.GroupLayout.PREFERRED_SIZE, 167,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.addPreferredGap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(javax.swing.LayoutStyle.ComponentPlacement.RELATED, javax.swing.GroupLayout.DEFAULT_SIZE, Short.MAX_VALUE)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(clientMessageArea, javax.swing.GroupLayout.PREFERRED_SIZE, 35,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(sendButton, javax.swing.GroupLayout.PREFERRED_SIZE, 36,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(javax.swing.GroupLayout.DEFAULT_SIZE, Short.MAX_VALUE))))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 layout = new javax.swing.GroupLayout(getContentPane());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getContentPane(</w:t>
      </w:r>
      <w:proofErr w:type="gramStart"/>
      <w:r>
        <w:rPr>
          <w:rFonts w:ascii="Consolas" w:eastAsia="Consolas" w:hAnsi="Consolas" w:cs="Consolas"/>
          <w:sz w:val="20"/>
          <w:szCs w:val="20"/>
        </w:rPr>
        <w:t>).setLayout</w:t>
      </w:r>
      <w:proofErr w:type="gramEnd"/>
      <w:r>
        <w:rPr>
          <w:rFonts w:ascii="Consolas" w:eastAsia="Consolas" w:hAnsi="Consolas" w:cs="Consolas"/>
          <w:sz w:val="20"/>
          <w:szCs w:val="20"/>
        </w:rPr>
        <w:t>(layout);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layout.setHorizontalGroup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layout.createParallelGroup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(jPanel1, javax.swing.GroupLayout.PREFERRED_SIZE, javax.swing.GroupLayout.DEFAULT_SIZE,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(0, 0,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layout.setVerticalGroup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layout.createParallelGroup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(jPanel1, javax.swing.GroupLayout.PREFERRED_SIZE, javax.swing.GroupLayout.DEFAULT_SIZE,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(0, 0,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pack(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setLocationRelativeTo(null);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}// &lt;/editor-fold&gt;                        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clientMessageAreaActionPerformed(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java.awt.event.ActionEvent evt) {        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String messageToServer = clientMessageArea.getText(); // посылаемое соообщение серверу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(!messageToServer.equals</w:t>
      </w:r>
      <w:proofErr w:type="gramEnd"/>
      <w:r>
        <w:rPr>
          <w:rFonts w:ascii="Consolas" w:eastAsia="Consolas" w:hAnsi="Consolas" w:cs="Consolas"/>
          <w:sz w:val="20"/>
          <w:szCs w:val="20"/>
        </w:rPr>
        <w:t>("") &amp;&amp; !messageToServer.isEmpty()) {</w:t>
      </w:r>
    </w:p>
    <w:p w:rsidR="008B57C6" w:rsidRPr="001C641F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String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messageText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= </w:t>
      </w:r>
      <w:r>
        <w:rPr>
          <w:rFonts w:ascii="Consolas" w:eastAsia="Consolas" w:hAnsi="Consolas" w:cs="Consolas"/>
          <w:sz w:val="20"/>
          <w:szCs w:val="20"/>
        </w:rPr>
        <w:t>messageToServer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>;// сообщение, которое увидят пользователи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               </w:t>
      </w:r>
      <w:r>
        <w:rPr>
          <w:rFonts w:ascii="Consolas" w:eastAsia="Consolas" w:hAnsi="Consolas" w:cs="Consolas"/>
          <w:sz w:val="20"/>
          <w:szCs w:val="20"/>
        </w:rPr>
        <w:t>String receivingClientID = clientID; //ID клиента, которому посылаем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Pr="001C641F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if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proofErr w:type="gramStart"/>
      <w:r w:rsidRPr="001C641F">
        <w:rPr>
          <w:rFonts w:ascii="Consolas" w:eastAsia="Consolas" w:hAnsi="Consolas" w:cs="Consolas"/>
          <w:sz w:val="20"/>
          <w:szCs w:val="20"/>
          <w:lang w:val="ru-RU"/>
        </w:rPr>
        <w:t>(!</w:t>
      </w:r>
      <w:r>
        <w:rPr>
          <w:rFonts w:ascii="Consolas" w:eastAsia="Consolas" w:hAnsi="Consolas" w:cs="Consolas"/>
          <w:sz w:val="20"/>
          <w:szCs w:val="20"/>
        </w:rPr>
        <w:t>clientID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>.</w:t>
      </w:r>
      <w:r>
        <w:rPr>
          <w:rFonts w:ascii="Consolas" w:eastAsia="Consolas" w:hAnsi="Consolas" w:cs="Consolas"/>
          <w:sz w:val="20"/>
          <w:szCs w:val="20"/>
        </w:rPr>
        <w:t>isEmpty</w:t>
      </w:r>
      <w:proofErr w:type="gramEnd"/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()) { //если </w:t>
      </w:r>
      <w:r>
        <w:rPr>
          <w:rFonts w:ascii="Consolas" w:eastAsia="Consolas" w:hAnsi="Consolas" w:cs="Consolas"/>
          <w:sz w:val="20"/>
          <w:szCs w:val="20"/>
        </w:rPr>
        <w:t>clientID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(тот один, кому мы хотим послать сообщение) не пуст "", то посылаем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                   </w:t>
      </w:r>
      <w:r>
        <w:rPr>
          <w:rFonts w:ascii="Consolas" w:eastAsia="Consolas" w:hAnsi="Consolas" w:cs="Consolas"/>
          <w:sz w:val="20"/>
          <w:szCs w:val="20"/>
        </w:rPr>
        <w:t>messageToServer = "Sending to one person" + receivingClientID + ":" + messageText;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(messageToServer);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clientMessageArea.setText("");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clientChatArea.append("&lt; YOU to " + receivingClientID + " &gt; " + messageText + "\n");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} else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messageToServer = "Sending to All" + messageText;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(messageToServer);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clientMessageArea.setText("");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clientChatArea.append("&lt; YOU to All &gt;" + messageText + "\n");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JOptionPane.showMessageDialog(this, "User does not exist anymore.");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       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usersIdListValueChanged(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javax.swing.event.ListSelectionEvent evt) {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 = (String) usersIdList.getSelectedValue();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selectAllButtonActionPerformed(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java.awt.event.ActionEvent evt) {      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clientID = "";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     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formWindowClosing(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java.awt.event.WindowEvent evt) {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String i = "I am disconnecting";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(i);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this.dispose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Logger.getLogger(</w:t>
      </w:r>
      <w:proofErr w:type="gramStart"/>
      <w:r>
        <w:rPr>
          <w:rFonts w:ascii="Consolas" w:eastAsia="Consolas" w:hAnsi="Consolas" w:cs="Consolas"/>
          <w:sz w:val="20"/>
          <w:szCs w:val="20"/>
        </w:rPr>
        <w:t>ClientView.class.getName</w:t>
      </w:r>
      <w:proofErr w:type="gramEnd"/>
      <w:r>
        <w:rPr>
          <w:rFonts w:ascii="Consolas" w:eastAsia="Consolas" w:hAnsi="Consolas" w:cs="Consolas"/>
          <w:sz w:val="20"/>
          <w:szCs w:val="20"/>
        </w:rPr>
        <w:t>()).log(Level.SEVERE,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sendButtonActionPerformed(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java.awt.event.ActionEvent evt) { 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String messageToServer = clientMessageArea.getText();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(!messageToServer.equals</w:t>
      </w:r>
      <w:proofErr w:type="gramEnd"/>
      <w:r>
        <w:rPr>
          <w:rFonts w:ascii="Consolas" w:eastAsia="Consolas" w:hAnsi="Consolas" w:cs="Consolas"/>
          <w:sz w:val="20"/>
          <w:szCs w:val="20"/>
        </w:rPr>
        <w:t>("") &amp;&amp; !messageToServer.isEmpty())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String messageText = messageToServer;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String receivingClientID = clientID;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(!clientID.isEmpty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())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messageToServer = "Sending to one person" + receivingClientID + ":" + messageText;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(messageToServer);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clientMessageArea.setText("");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clientChatArea.append("&lt; YOU to " + receivingClientID + " &gt; " + messageText + "\n");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 else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messageToServer = "Sending to All" + messageText;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(messageToServer);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clientMessageArea.setText("");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clientChatArea.append("&lt; YOU to All &gt;" + messageText + "\n");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JOptionPane.showMessageDialog(this, " User does not exist anymore.");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                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@param args the comessageTextand line arguments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public static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String args[])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/* Set the Nimbus look and feel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//&lt;editor-fold defaultstate="collapsed" desc=" Look and feel setting code (optional) "&gt;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/* If Nimbus (introduced in Java SE 6) is not available, stay with the default look and feel.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* For details see http://download.oracle.com/javase/tutorial/uiswing/lookandfeel/plaf.html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for 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.UIManager.LookAndFeelInfo info : javax.swing.UIManager.getInstalledLookAndFeels())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if ("Nimbus</w:t>
      </w:r>
      <w:proofErr w:type="gramStart"/>
      <w:r>
        <w:rPr>
          <w:rFonts w:ascii="Consolas" w:eastAsia="Consolas" w:hAnsi="Consolas" w:cs="Consolas"/>
          <w:sz w:val="20"/>
          <w:szCs w:val="20"/>
        </w:rPr>
        <w:t>".equals</w:t>
      </w:r>
      <w:proofErr w:type="gramEnd"/>
      <w:r>
        <w:rPr>
          <w:rFonts w:ascii="Consolas" w:eastAsia="Consolas" w:hAnsi="Consolas" w:cs="Consolas"/>
          <w:sz w:val="20"/>
          <w:szCs w:val="20"/>
        </w:rPr>
        <w:t>(info.getName()))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.UIManager.setLookAndFeel(info.getClassName());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break;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(ClassNotFoundException | InstantiationException | IllegalAccessException |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.UnsupportedLookAndFeelException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.logging.Logger.getLogger(ClientView.class.getName()).log(java.util.logging.Level.SEVERE,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//&lt;/editor-fold&gt;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/* Create and display the form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java.awt.EventQueue.invokeLater</w:t>
      </w:r>
      <w:proofErr w:type="gramEnd"/>
      <w:r>
        <w:rPr>
          <w:rFonts w:ascii="Consolas" w:eastAsia="Consolas" w:hAnsi="Consolas" w:cs="Consolas"/>
          <w:sz w:val="20"/>
          <w:szCs w:val="20"/>
        </w:rPr>
        <w:t>(new Runnable()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new ClientView(</w:t>
      </w:r>
      <w:proofErr w:type="gramStart"/>
      <w:r>
        <w:rPr>
          <w:rFonts w:ascii="Consolas" w:eastAsia="Consolas" w:hAnsi="Consolas" w:cs="Consolas"/>
          <w:sz w:val="20"/>
          <w:szCs w:val="20"/>
        </w:rPr>
        <w:t>).setVisible</w:t>
      </w:r>
      <w:proofErr w:type="gramEnd"/>
      <w:r>
        <w:rPr>
          <w:rFonts w:ascii="Consolas" w:eastAsia="Consolas" w:hAnsi="Consolas" w:cs="Consolas"/>
          <w:sz w:val="20"/>
          <w:szCs w:val="20"/>
        </w:rPr>
        <w:t>(true);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Variables declaration - do not modify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.JTextArea clientChatArea;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 clientIdLabel;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java.awt.TextField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clientMessageArea;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.JPanel jPanel1;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 jScrollPane1;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 jScrollPane3;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 labelYou;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.JButton selectAllButton;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.JButton sendButton;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.JList&lt;String&gt; usersIdList;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End of variables declaration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B57C6" w:rsidRDefault="00B95D11">
      <w:pPr>
        <w:spacing w:line="360" w:lineRule="auto"/>
        <w:ind w:right="7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MyServer (Серверное приложение) ServerView.java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java.io.DataInputStream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java.io.DataOutputStream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java.io.File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java.io.IOException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java.net.ServerSocket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java.net.Socket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.HashMap;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.Iterator;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.Set;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.StringTokenizer;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javax.imageio</w:t>
      </w:r>
      <w:proofErr w:type="gramEnd"/>
      <w:r>
        <w:rPr>
          <w:rFonts w:ascii="Consolas" w:eastAsia="Consolas" w:hAnsi="Consolas" w:cs="Consolas"/>
          <w:sz w:val="20"/>
          <w:szCs w:val="20"/>
        </w:rPr>
        <w:t>.ImageIO;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* @author Polina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public class ServerView extends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.JFrame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/**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 Creates new form ServerView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ServerSocket serverSocket;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HashMap allUserNameList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HashMap(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int port = 2089;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public </w:t>
      </w:r>
      <w:proofErr w:type="gramStart"/>
      <w:r>
        <w:rPr>
          <w:rFonts w:ascii="Consolas" w:eastAsia="Consolas" w:hAnsi="Consolas" w:cs="Consolas"/>
          <w:sz w:val="20"/>
          <w:szCs w:val="20"/>
        </w:rPr>
        <w:t>ServerView(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initComponents(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serverSocket = new ServerSocket(port);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this.sStatusLabel.setText</w:t>
      </w:r>
      <w:proofErr w:type="gramEnd"/>
      <w:r>
        <w:rPr>
          <w:rFonts w:ascii="Consolas" w:eastAsia="Consolas" w:hAnsi="Consolas" w:cs="Consolas"/>
          <w:sz w:val="20"/>
          <w:szCs w:val="20"/>
        </w:rPr>
        <w:t>("Server Started on port " + port);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new ClientAccept(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setIconImage(</w:t>
      </w:r>
      <w:proofErr w:type="gramEnd"/>
      <w:r>
        <w:rPr>
          <w:rFonts w:ascii="Consolas" w:eastAsia="Consolas" w:hAnsi="Consolas" w:cs="Consolas"/>
          <w:sz w:val="20"/>
          <w:szCs w:val="20"/>
        </w:rPr>
        <w:t>ImageIO.read(new File("../img/msg.png")));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setTitle("ChatApp");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(IOException e)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class ClientAccept extends Thread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while (true)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Socket clientSocket = serverSocket.accept();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String userIdMsg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DataInputStream(</w:t>
      </w:r>
      <w:proofErr w:type="gramEnd"/>
      <w:r>
        <w:rPr>
          <w:rFonts w:ascii="Consolas" w:eastAsia="Consolas" w:hAnsi="Consolas" w:cs="Consolas"/>
          <w:sz w:val="20"/>
          <w:szCs w:val="20"/>
        </w:rPr>
        <w:t>clientSocket.getInputStream()).readUTF();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if (allUserNameList.containsKey(userIdMsg))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DataOutputStream dout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DataOutputStream(</w:t>
      </w:r>
      <w:proofErr w:type="gramEnd"/>
      <w:r>
        <w:rPr>
          <w:rFonts w:ascii="Consolas" w:eastAsia="Consolas" w:hAnsi="Consolas" w:cs="Consolas"/>
          <w:sz w:val="20"/>
          <w:szCs w:val="20"/>
        </w:rPr>
        <w:t>clientSocket.getOutputStream());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("User with such ID already entered!");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 else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allUserNameList.put(</w:t>
      </w:r>
      <w:proofErr w:type="gramEnd"/>
      <w:r>
        <w:rPr>
          <w:rFonts w:ascii="Consolas" w:eastAsia="Consolas" w:hAnsi="Consolas" w:cs="Consolas"/>
          <w:sz w:val="20"/>
          <w:szCs w:val="20"/>
        </w:rPr>
        <w:t>userIdMsg, clientSocket);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serverChatArea.append("&lt; " + userIdMsg + " &gt; " + " Joined </w:t>
      </w:r>
      <w:proofErr w:type="gramStart"/>
      <w:r>
        <w:rPr>
          <w:rFonts w:ascii="Consolas" w:eastAsia="Consolas" w:hAnsi="Consolas" w:cs="Consolas"/>
          <w:sz w:val="20"/>
          <w:szCs w:val="20"/>
        </w:rPr>
        <w:t>chat!\</w:t>
      </w:r>
      <w:proofErr w:type="gramEnd"/>
      <w:r>
        <w:rPr>
          <w:rFonts w:ascii="Consolas" w:eastAsia="Consolas" w:hAnsi="Consolas" w:cs="Consolas"/>
          <w:sz w:val="20"/>
          <w:szCs w:val="20"/>
        </w:rPr>
        <w:t>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DataOutputStream dout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DataOutputStream(</w:t>
      </w:r>
      <w:proofErr w:type="gramEnd"/>
      <w:r>
        <w:rPr>
          <w:rFonts w:ascii="Consolas" w:eastAsia="Consolas" w:hAnsi="Consolas" w:cs="Consolas"/>
          <w:sz w:val="20"/>
          <w:szCs w:val="20"/>
        </w:rPr>
        <w:t>clientSocket.getOutputStream());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dout.writeUTF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("");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MessageReader(</w:t>
      </w:r>
      <w:proofErr w:type="gramEnd"/>
      <w:r>
        <w:rPr>
          <w:rFonts w:ascii="Consolas" w:eastAsia="Consolas" w:hAnsi="Consolas" w:cs="Consolas"/>
          <w:sz w:val="20"/>
          <w:szCs w:val="20"/>
        </w:rPr>
        <w:t>clientSocket, userIdMsg).start();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new PrepareClientList(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Set&lt;String&gt; k = allUserNameList.keySet();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Iterator itr = </w:t>
      </w:r>
      <w:proofErr w:type="gramStart"/>
      <w:r>
        <w:rPr>
          <w:rFonts w:ascii="Consolas" w:eastAsia="Consolas" w:hAnsi="Consolas" w:cs="Consolas"/>
          <w:sz w:val="20"/>
          <w:szCs w:val="20"/>
        </w:rPr>
        <w:t>k.iterator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itr.hasNext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String key = (String) </w:t>
      </w:r>
      <w:proofErr w:type="gramStart"/>
      <w:r>
        <w:rPr>
          <w:rFonts w:ascii="Consolas" w:eastAsia="Consolas" w:hAnsi="Consolas" w:cs="Consolas"/>
          <w:sz w:val="20"/>
          <w:szCs w:val="20"/>
        </w:rPr>
        <w:t>itr.next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        new DataOutputStream(((Socket) allUserNameList.get(key)</w:t>
      </w:r>
      <w:proofErr w:type="gramStart"/>
      <w:r>
        <w:rPr>
          <w:rFonts w:ascii="Consolas" w:eastAsia="Consolas" w:hAnsi="Consolas" w:cs="Consolas"/>
          <w:sz w:val="20"/>
          <w:szCs w:val="20"/>
        </w:rPr>
        <w:t>).getOutputStream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()).writeUTF("&lt; " + userIdMsg + " &gt; Joined chat!");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 catch (Exception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class MessageReader extends Thread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Socket s;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String ID;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MessageReader(</w:t>
      </w:r>
      <w:proofErr w:type="gramEnd"/>
      <w:r>
        <w:rPr>
          <w:rFonts w:ascii="Consolas" w:eastAsia="Consolas" w:hAnsi="Consolas" w:cs="Consolas"/>
          <w:sz w:val="20"/>
          <w:szCs w:val="20"/>
        </w:rPr>
        <w:t>Socket s, String userName)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this.s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= s;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this.ID = userName;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while </w:t>
      </w:r>
      <w:proofErr w:type="gramStart"/>
      <w:r>
        <w:rPr>
          <w:rFonts w:ascii="Consolas" w:eastAsia="Consolas" w:hAnsi="Consolas" w:cs="Consolas"/>
          <w:sz w:val="20"/>
          <w:szCs w:val="20"/>
        </w:rPr>
        <w:t>(!allUserNameList.isEmpty</w:t>
      </w:r>
      <w:proofErr w:type="gramEnd"/>
      <w:r>
        <w:rPr>
          <w:rFonts w:ascii="Consolas" w:eastAsia="Consolas" w:hAnsi="Consolas" w:cs="Consolas"/>
          <w:sz w:val="20"/>
          <w:szCs w:val="20"/>
        </w:rPr>
        <w:t>() &amp;&amp; allUserNameList != null)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String message = new DataInputStream(</w:t>
      </w:r>
      <w:proofErr w:type="gramStart"/>
      <w:r>
        <w:rPr>
          <w:rFonts w:ascii="Consolas" w:eastAsia="Consolas" w:hAnsi="Consolas" w:cs="Consolas"/>
          <w:sz w:val="20"/>
          <w:szCs w:val="20"/>
        </w:rPr>
        <w:t>s.getInputStream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()).readUTF();</w:t>
      </w:r>
    </w:p>
    <w:p w:rsidR="008B57C6" w:rsidRPr="001C641F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if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(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>.</w:t>
      </w:r>
      <w:r>
        <w:rPr>
          <w:rFonts w:ascii="Consolas" w:eastAsia="Consolas" w:hAnsi="Consolas" w:cs="Consolas"/>
          <w:sz w:val="20"/>
          <w:szCs w:val="20"/>
        </w:rPr>
        <w:t>equals</w:t>
      </w:r>
      <w:proofErr w:type="gramEnd"/>
      <w:r w:rsidRPr="001C641F">
        <w:rPr>
          <w:rFonts w:ascii="Consolas" w:eastAsia="Consolas" w:hAnsi="Consolas" w:cs="Consolas"/>
          <w:sz w:val="20"/>
          <w:szCs w:val="20"/>
          <w:lang w:val="ru-RU"/>
        </w:rPr>
        <w:t>("</w:t>
      </w:r>
      <w:r>
        <w:rPr>
          <w:rFonts w:ascii="Consolas" w:eastAsia="Consolas" w:hAnsi="Consolas" w:cs="Consolas"/>
          <w:sz w:val="20"/>
          <w:szCs w:val="20"/>
        </w:rPr>
        <w:t>I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am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disconnecting</w:t>
      </w:r>
      <w:r w:rsidRPr="001C641F">
        <w:rPr>
          <w:rFonts w:ascii="Consolas" w:eastAsia="Consolas" w:hAnsi="Consolas" w:cs="Consolas"/>
          <w:sz w:val="20"/>
          <w:szCs w:val="20"/>
          <w:lang w:val="ru-RU"/>
        </w:rPr>
        <w:t>")) {//если такое сообщение пришло от клаента, то его выкидывает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 w:rsidRPr="001C641F">
        <w:rPr>
          <w:rFonts w:ascii="Consolas" w:eastAsia="Consolas" w:hAnsi="Consolas" w:cs="Consolas"/>
          <w:sz w:val="20"/>
          <w:szCs w:val="20"/>
          <w:lang w:val="ru-RU"/>
        </w:rPr>
        <w:t xml:space="preserve">                        </w:t>
      </w:r>
      <w:r>
        <w:rPr>
          <w:rFonts w:ascii="Consolas" w:eastAsia="Consolas" w:hAnsi="Consolas" w:cs="Consolas"/>
          <w:sz w:val="20"/>
          <w:szCs w:val="20"/>
        </w:rPr>
        <w:t>allUserNameList.remove(ID);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serverChatArea.append("&lt; " + ID + " &gt; Disconnected...\n");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new PrepareClientList(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Set&lt;String&gt; k = allUserNameList.keySet();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Iterator itr = </w:t>
      </w:r>
      <w:proofErr w:type="gramStart"/>
      <w:r>
        <w:rPr>
          <w:rFonts w:ascii="Consolas" w:eastAsia="Consolas" w:hAnsi="Consolas" w:cs="Consolas"/>
          <w:sz w:val="20"/>
          <w:szCs w:val="20"/>
        </w:rPr>
        <w:t>k.iterator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itr.hasNext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String key = (String) </w:t>
      </w:r>
      <w:proofErr w:type="gramStart"/>
      <w:r>
        <w:rPr>
          <w:rFonts w:ascii="Consolas" w:eastAsia="Consolas" w:hAnsi="Consolas" w:cs="Consolas"/>
          <w:sz w:val="20"/>
          <w:szCs w:val="20"/>
        </w:rPr>
        <w:t>itr.next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(!key</w:t>
      </w:r>
      <w:proofErr w:type="gramEnd"/>
      <w:r>
        <w:rPr>
          <w:rFonts w:ascii="Consolas" w:eastAsia="Consolas" w:hAnsi="Consolas" w:cs="Consolas"/>
          <w:sz w:val="20"/>
          <w:szCs w:val="20"/>
        </w:rPr>
        <w:t>.equals(ID))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new DataOutputStream(((Socket) allUserNameList.get(key)</w:t>
      </w:r>
      <w:proofErr w:type="gramStart"/>
      <w:r>
        <w:rPr>
          <w:rFonts w:ascii="Consolas" w:eastAsia="Consolas" w:hAnsi="Consolas" w:cs="Consolas"/>
          <w:sz w:val="20"/>
          <w:szCs w:val="20"/>
        </w:rPr>
        <w:t>).getOutputStream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()).writeUTF("&lt; " + ID + " &gt; Disconnected...");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} catch (Exception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allUserNameList.remove(key);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serverChatArea.append(key + ": Disconnected...\n");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new PrepareClientList(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 else if (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message.contains</w:t>
      </w:r>
      <w:proofErr w:type="gramEnd"/>
      <w:r>
        <w:rPr>
          <w:rFonts w:ascii="Consolas" w:eastAsia="Consolas" w:hAnsi="Consolas" w:cs="Consolas"/>
          <w:sz w:val="20"/>
          <w:szCs w:val="20"/>
        </w:rPr>
        <w:t>("Sending to one person")) { // если сообщение начинается с "Sending to one person"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message = 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message.substring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(21);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StringTokenizer st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StringTokenizer(</w:t>
      </w:r>
      <w:proofErr w:type="gramEnd"/>
      <w:r>
        <w:rPr>
          <w:rFonts w:ascii="Consolas" w:eastAsia="Consolas" w:hAnsi="Consolas" w:cs="Consolas"/>
          <w:sz w:val="20"/>
          <w:szCs w:val="20"/>
        </w:rPr>
        <w:t>message, ":");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String id = </w:t>
      </w:r>
      <w:proofErr w:type="gramStart"/>
      <w:r>
        <w:rPr>
          <w:rFonts w:ascii="Consolas" w:eastAsia="Consolas" w:hAnsi="Consolas" w:cs="Consolas"/>
          <w:sz w:val="20"/>
          <w:szCs w:val="20"/>
        </w:rPr>
        <w:t>st.nextToken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message = </w:t>
      </w:r>
      <w:proofErr w:type="gramStart"/>
      <w:r>
        <w:rPr>
          <w:rFonts w:ascii="Consolas" w:eastAsia="Consolas" w:hAnsi="Consolas" w:cs="Consolas"/>
          <w:sz w:val="20"/>
          <w:szCs w:val="20"/>
        </w:rPr>
        <w:t>st.nextToken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new DataOutputStream(((Socket) allUserNameList.get(id)</w:t>
      </w:r>
      <w:proofErr w:type="gramStart"/>
      <w:r>
        <w:rPr>
          <w:rFonts w:ascii="Consolas" w:eastAsia="Consolas" w:hAnsi="Consolas" w:cs="Consolas"/>
          <w:sz w:val="20"/>
          <w:szCs w:val="20"/>
        </w:rPr>
        <w:t>).getOutputStream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.writeUTF</w:t>
      </w:r>
      <w:proofErr w:type="gramEnd"/>
      <w:r>
        <w:rPr>
          <w:rFonts w:ascii="Consolas" w:eastAsia="Consolas" w:hAnsi="Consolas" w:cs="Consolas"/>
          <w:sz w:val="20"/>
          <w:szCs w:val="20"/>
        </w:rPr>
        <w:t>("&lt; " + ID + " to " + id + " &gt; " + message);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 catch (Exception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allUserNameList.remove(id);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serverChatArea.append(id + " </w:t>
      </w:r>
      <w:proofErr w:type="gramStart"/>
      <w:r>
        <w:rPr>
          <w:rFonts w:ascii="Consolas" w:eastAsia="Consolas" w:hAnsi="Consolas" w:cs="Consolas"/>
          <w:sz w:val="20"/>
          <w:szCs w:val="20"/>
        </w:rPr>
        <w:t>Removed!\</w:t>
      </w:r>
      <w:proofErr w:type="gramEnd"/>
      <w:r>
        <w:rPr>
          <w:rFonts w:ascii="Consolas" w:eastAsia="Consolas" w:hAnsi="Consolas" w:cs="Consolas"/>
          <w:sz w:val="20"/>
          <w:szCs w:val="20"/>
        </w:rPr>
        <w:t>n");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new PrepareClientList(</w:t>
      </w:r>
      <w:proofErr w:type="gramStart"/>
      <w:r>
        <w:rPr>
          <w:rFonts w:ascii="Consolas" w:eastAsia="Consolas" w:hAnsi="Consolas" w:cs="Consolas"/>
          <w:sz w:val="20"/>
          <w:szCs w:val="20"/>
        </w:rPr>
        <w:t>).start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 else if (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message.contains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("Sending to All"))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message = </w:t>
      </w:r>
      <w:proofErr w:type="gramStart"/>
      <w:r>
        <w:rPr>
          <w:rFonts w:ascii="Consolas" w:eastAsia="Consolas" w:hAnsi="Consolas" w:cs="Consolas"/>
          <w:sz w:val="20"/>
          <w:szCs w:val="20"/>
        </w:rPr>
        <w:t>message.substring</w:t>
      </w:r>
      <w:proofErr w:type="gramEnd"/>
      <w:r>
        <w:rPr>
          <w:rFonts w:ascii="Consolas" w:eastAsia="Consolas" w:hAnsi="Consolas" w:cs="Consolas"/>
          <w:sz w:val="20"/>
          <w:szCs w:val="20"/>
        </w:rPr>
        <w:t>(14);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Set&lt;String&gt; k = allUserNameList.keySet();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Iterator itr = </w:t>
      </w:r>
      <w:proofErr w:type="gramStart"/>
      <w:r>
        <w:rPr>
          <w:rFonts w:ascii="Consolas" w:eastAsia="Consolas" w:hAnsi="Consolas" w:cs="Consolas"/>
          <w:sz w:val="20"/>
          <w:szCs w:val="20"/>
        </w:rPr>
        <w:t>k.iterator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itr.hasNext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String key = (String) </w:t>
      </w:r>
      <w:proofErr w:type="gramStart"/>
      <w:r>
        <w:rPr>
          <w:rFonts w:ascii="Consolas" w:eastAsia="Consolas" w:hAnsi="Consolas" w:cs="Consolas"/>
          <w:sz w:val="20"/>
          <w:szCs w:val="20"/>
        </w:rPr>
        <w:t>itr.next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(!key</w:t>
      </w:r>
      <w:proofErr w:type="gramEnd"/>
      <w:r>
        <w:rPr>
          <w:rFonts w:ascii="Consolas" w:eastAsia="Consolas" w:hAnsi="Consolas" w:cs="Consolas"/>
          <w:sz w:val="20"/>
          <w:szCs w:val="20"/>
        </w:rPr>
        <w:t>.equals(ID))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new DataOutputStream(((Socket) allUserNameList.get(key)</w:t>
      </w:r>
      <w:proofErr w:type="gramStart"/>
      <w:r>
        <w:rPr>
          <w:rFonts w:ascii="Consolas" w:eastAsia="Consolas" w:hAnsi="Consolas" w:cs="Consolas"/>
          <w:sz w:val="20"/>
          <w:szCs w:val="20"/>
        </w:rPr>
        <w:t>).getOutputStream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()).writeUTF("&lt; " + ID + " to All &gt; " + message);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} catch (IOException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}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 catch (Exception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class PrepareClientList extends Thread { 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String ids = "";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Set k = allUserNameList.keySet();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Iterator itr = </w:t>
      </w:r>
      <w:proofErr w:type="gramStart"/>
      <w:r>
        <w:rPr>
          <w:rFonts w:ascii="Consolas" w:eastAsia="Consolas" w:hAnsi="Consolas" w:cs="Consolas"/>
          <w:sz w:val="20"/>
          <w:szCs w:val="20"/>
        </w:rPr>
        <w:t>k.iterator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itr.hasNext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String key = (String) </w:t>
      </w:r>
      <w:proofErr w:type="gramStart"/>
      <w:r>
        <w:rPr>
          <w:rFonts w:ascii="Consolas" w:eastAsia="Consolas" w:hAnsi="Consolas" w:cs="Consolas"/>
          <w:sz w:val="20"/>
          <w:szCs w:val="20"/>
        </w:rPr>
        <w:t>itr.next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ids += key + ",";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if (</w:t>
      </w:r>
      <w:proofErr w:type="gramStart"/>
      <w:r>
        <w:rPr>
          <w:rFonts w:ascii="Consolas" w:eastAsia="Consolas" w:hAnsi="Consolas" w:cs="Consolas"/>
          <w:sz w:val="20"/>
          <w:szCs w:val="20"/>
        </w:rPr>
        <w:t>ids.length</w:t>
      </w:r>
      <w:proofErr w:type="gramEnd"/>
      <w:r>
        <w:rPr>
          <w:rFonts w:ascii="Consolas" w:eastAsia="Consolas" w:hAnsi="Consolas" w:cs="Consolas"/>
          <w:sz w:val="20"/>
          <w:szCs w:val="20"/>
        </w:rPr>
        <w:t>() != 0)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ids = </w:t>
      </w:r>
      <w:proofErr w:type="gramStart"/>
      <w:r>
        <w:rPr>
          <w:rFonts w:ascii="Consolas" w:eastAsia="Consolas" w:hAnsi="Consolas" w:cs="Consolas"/>
          <w:sz w:val="20"/>
          <w:szCs w:val="20"/>
        </w:rPr>
        <w:t>ids.substring</w:t>
      </w:r>
      <w:proofErr w:type="gramEnd"/>
      <w:r>
        <w:rPr>
          <w:rFonts w:ascii="Consolas" w:eastAsia="Consolas" w:hAnsi="Consolas" w:cs="Consolas"/>
          <w:sz w:val="20"/>
          <w:szCs w:val="20"/>
        </w:rPr>
        <w:t>(0, ids.length() - 1);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itr = </w:t>
      </w:r>
      <w:proofErr w:type="gramStart"/>
      <w:r>
        <w:rPr>
          <w:rFonts w:ascii="Consolas" w:eastAsia="Consolas" w:hAnsi="Consolas" w:cs="Consolas"/>
          <w:sz w:val="20"/>
          <w:szCs w:val="20"/>
        </w:rPr>
        <w:t>k.iterator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while (</w:t>
      </w:r>
      <w:proofErr w:type="gramStart"/>
      <w:r>
        <w:rPr>
          <w:rFonts w:ascii="Consolas" w:eastAsia="Consolas" w:hAnsi="Consolas" w:cs="Consolas"/>
          <w:sz w:val="20"/>
          <w:szCs w:val="20"/>
        </w:rPr>
        <w:t>itr.hasNext</w:t>
      </w:r>
      <w:proofErr w:type="gramEnd"/>
      <w:r>
        <w:rPr>
          <w:rFonts w:ascii="Consolas" w:eastAsia="Consolas" w:hAnsi="Consolas" w:cs="Consolas"/>
          <w:sz w:val="20"/>
          <w:szCs w:val="20"/>
        </w:rPr>
        <w:t>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String key = (String) </w:t>
      </w:r>
      <w:proofErr w:type="gramStart"/>
      <w:r>
        <w:rPr>
          <w:rFonts w:ascii="Consolas" w:eastAsia="Consolas" w:hAnsi="Consolas" w:cs="Consolas"/>
          <w:sz w:val="20"/>
          <w:szCs w:val="20"/>
        </w:rPr>
        <w:t>itr.next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        new DataOutputStream(((Socket) allUserNameList.get(key)</w:t>
      </w:r>
      <w:proofErr w:type="gramStart"/>
      <w:r>
        <w:rPr>
          <w:rFonts w:ascii="Consolas" w:eastAsia="Consolas" w:hAnsi="Consolas" w:cs="Consolas"/>
          <w:sz w:val="20"/>
          <w:szCs w:val="20"/>
        </w:rPr>
        <w:t>).getOutputStream</w:t>
      </w:r>
      <w:proofErr w:type="gramEnd"/>
      <w:r>
        <w:rPr>
          <w:rFonts w:ascii="Consolas" w:eastAsia="Consolas" w:hAnsi="Consolas" w:cs="Consolas"/>
          <w:sz w:val="20"/>
          <w:szCs w:val="20"/>
        </w:rPr>
        <w:t>()).writeUTF("===userIds===" + ids);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 catch (IOException ex) {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allUserNameList.remove(key);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serverChatArea.append(key + " Removed!");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 catch (Exception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ex.printStackTrace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@SuppressWarnings("unchecked")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&lt;editor-fold defaultstate="collapsed" desc="Generated Code"&gt;  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initComponents(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.JPanel();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jScrollPane1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serverChatArea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.JTextArea();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serverSideLabel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serverStatusLabel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.JLabel();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sStatusLabel = 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.JLabel();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setDefaultCloseOperation(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.WindowConstants.EXIT_ON_CLOSE);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setTitle("MyServer");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setMaximumSize(</w:t>
      </w:r>
      <w:proofErr w:type="gramEnd"/>
      <w:r>
        <w:rPr>
          <w:rFonts w:ascii="Consolas" w:eastAsia="Consolas" w:hAnsi="Consolas" w:cs="Consolas"/>
          <w:sz w:val="20"/>
          <w:szCs w:val="20"/>
        </w:rPr>
        <w:t>new java.awt.Dimension(400, 400));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setMinimumSize(</w:t>
      </w:r>
      <w:proofErr w:type="gramEnd"/>
      <w:r>
        <w:rPr>
          <w:rFonts w:ascii="Consolas" w:eastAsia="Consolas" w:hAnsi="Consolas" w:cs="Consolas"/>
          <w:sz w:val="20"/>
          <w:szCs w:val="20"/>
        </w:rPr>
        <w:t>new java.awt.Dimension(400, 400));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setResizable(false);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jPanel1.setBackground(new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(45, 40, 62));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jPanel1.setMaximumSize(new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(400, 400));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jPanel1.setMinimumSize(new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(400, 400));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jScrollPane1.setPreferredSize(new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java.awt.Dimension</w:t>
      </w:r>
      <w:proofErr w:type="gramEnd"/>
      <w:r>
        <w:rPr>
          <w:rFonts w:ascii="Consolas" w:eastAsia="Consolas" w:hAnsi="Consolas" w:cs="Consolas"/>
          <w:sz w:val="20"/>
          <w:szCs w:val="20"/>
        </w:rPr>
        <w:t>(377, 356));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serverChatArea.setEditable(false);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serverChatArea.setColumns(20);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serverChatArea.setRows(5);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jScrollPane1.setViewportView(serverChatArea);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serverSideLabel.setFont(new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24));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serverSideLabel.setForeground(new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(209, 215, 224));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serverSideLabel.setText("Server Side");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serverStatusLabel.setFont(new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Black", 0, 18));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serverStatusLabel.setForeground(new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(128, 43, 177));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serverStatusLabel.setText("Server Status:");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sStatusLabel.setFont(new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java.awt.Font</w:t>
      </w:r>
      <w:proofErr w:type="gramEnd"/>
      <w:r>
        <w:rPr>
          <w:rFonts w:ascii="Consolas" w:eastAsia="Consolas" w:hAnsi="Consolas" w:cs="Consolas"/>
          <w:sz w:val="20"/>
          <w:szCs w:val="20"/>
        </w:rPr>
        <w:t>("Segoe UI Semilight", 0, 18)); // NOI18N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sStatusLabel.setForeground(new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java.awt.Color</w:t>
      </w:r>
      <w:proofErr w:type="gramEnd"/>
      <w:r>
        <w:rPr>
          <w:rFonts w:ascii="Consolas" w:eastAsia="Consolas" w:hAnsi="Consolas" w:cs="Consolas"/>
          <w:sz w:val="20"/>
          <w:szCs w:val="20"/>
        </w:rPr>
        <w:t>(209, 215, 224));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sStatusLabel.setText(".....................");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 jPanel1Layout = new javax.swing.GroupLayout(jPanel1);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jPanel1.setLayout(jPanel1Layout);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jPanel1Layout.setHorizontalGroup(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jPanel1Layout.createParallelGroup(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(29, 29, 29)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(serverStatusLabel)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(18, 18, 18)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(sStatusLabel))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(serverSideLabel)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(jScrollPane1, javax.swing.GroupLayout.PREFERRED_SIZE, 336, javax.swing.GroupLayout.PREFERRED_SIZE))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(35,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jPanel1Layout.setVerticalGroup(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jPanel1Layout.createParallelGroup(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(jPanel1Layout.createSequentialGroup()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(22, 22, 22)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(serverSideLabel)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(18, 18, 18)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(jPanel1Layout.createParallelGroup(javax.swing.GroupLayout.Alignment.BASELINE)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(serverStatusLabel)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(sStatusLabel))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.addGap</w:t>
      </w:r>
      <w:proofErr w:type="gramEnd"/>
      <w:r>
        <w:rPr>
          <w:rFonts w:ascii="Consolas" w:eastAsia="Consolas" w:hAnsi="Consolas" w:cs="Consolas"/>
          <w:sz w:val="20"/>
          <w:szCs w:val="20"/>
        </w:rPr>
        <w:t>(18, 18, 18)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(jScrollPane1, javax.swing.GroupLayout.PREFERRED_SIZE, 233,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.addContainerGap</w:t>
      </w:r>
      <w:proofErr w:type="gramEnd"/>
      <w:r>
        <w:rPr>
          <w:rFonts w:ascii="Consolas" w:eastAsia="Consolas" w:hAnsi="Consolas" w:cs="Consolas"/>
          <w:sz w:val="20"/>
          <w:szCs w:val="20"/>
        </w:rPr>
        <w:t>(50, Short.MAX_VALUE))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.GroupLayout layout = new javax.swing.GroupLayout(getContentPane());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getContentPane(</w:t>
      </w:r>
      <w:proofErr w:type="gramStart"/>
      <w:r>
        <w:rPr>
          <w:rFonts w:ascii="Consolas" w:eastAsia="Consolas" w:hAnsi="Consolas" w:cs="Consolas"/>
          <w:sz w:val="20"/>
          <w:szCs w:val="20"/>
        </w:rPr>
        <w:t>).setLayout</w:t>
      </w:r>
      <w:proofErr w:type="gramEnd"/>
      <w:r>
        <w:rPr>
          <w:rFonts w:ascii="Consolas" w:eastAsia="Consolas" w:hAnsi="Consolas" w:cs="Consolas"/>
          <w:sz w:val="20"/>
          <w:szCs w:val="20"/>
        </w:rPr>
        <w:t>(layout);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layout.setHorizontalGroup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layout.createParallelGroup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(jPanel1, javax.swing.GroupLayout.PREFERRED_SIZE, javax.swing.GroupLayout.DEFAULT_SIZE, javax.swing.GroupLayout.PREFERRED_SIZE)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layout.setVerticalGroup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layout.createParallelGroup</w:t>
      </w:r>
      <w:proofErr w:type="gramEnd"/>
      <w:r>
        <w:rPr>
          <w:rFonts w:ascii="Consolas" w:eastAsia="Consolas" w:hAnsi="Consolas" w:cs="Consolas"/>
          <w:sz w:val="20"/>
          <w:szCs w:val="20"/>
        </w:rPr>
        <w:t>(javax.swing.GroupLayout.Alignment.LEADING)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.addComponent</w:t>
      </w:r>
      <w:proofErr w:type="gramEnd"/>
      <w:r>
        <w:rPr>
          <w:rFonts w:ascii="Consolas" w:eastAsia="Consolas" w:hAnsi="Consolas" w:cs="Consolas"/>
          <w:sz w:val="20"/>
          <w:szCs w:val="20"/>
        </w:rPr>
        <w:t>(jPanel1, javax.swing.GroupLayout.DEFAULT_SIZE, javax.swing.GroupLayout.DEFAULT_SIZE, Short.MAX_VALUE)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);</w:t>
      </w:r>
    </w:p>
    <w:p w:rsidR="008B57C6" w:rsidRDefault="008B57C6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pack(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}// &lt;/editor-fold&gt;   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public static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String args[])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//&lt;editor-fold defaultstate="collapsed" desc=" Look and feel setting code (optional) "&gt;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try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for 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.UIManager.LookAndFeelInfo info : javax.swing.UIManager.getInstalledLookAndFeels())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if ("Nimbus</w:t>
      </w:r>
      <w:proofErr w:type="gramStart"/>
      <w:r>
        <w:rPr>
          <w:rFonts w:ascii="Consolas" w:eastAsia="Consolas" w:hAnsi="Consolas" w:cs="Consolas"/>
          <w:sz w:val="20"/>
          <w:szCs w:val="20"/>
        </w:rPr>
        <w:t>".equals</w:t>
      </w:r>
      <w:proofErr w:type="gramEnd"/>
      <w:r>
        <w:rPr>
          <w:rFonts w:ascii="Consolas" w:eastAsia="Consolas" w:hAnsi="Consolas" w:cs="Consolas"/>
          <w:sz w:val="20"/>
          <w:szCs w:val="20"/>
        </w:rPr>
        <w:t>(info.getName()))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.UIManager.setLookAndFeel(info.getClassName());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break;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(ClassNotFoundException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.logging.Logger.getLogger(ServerView.class.getName()).log(java.util.logging.Level.SEVERE,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(InstantiationException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.logging.Logger.getLogger(ServerView.class.getName()).log(java.util.logging.Level.SEVERE,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(IllegalAccessException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.logging.Logger.getLogger(ServerView.class.getName()).log(java.util.logging.Level.SEVERE,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 catch (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.UnsupportedLookAndFeelException ex)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.logging.Logger.getLogger(ServerView.class.getName()).log(java.util.logging.Level.SEVERE, null, ex);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//&lt;/editor-fold&gt;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//&lt;/editor-fold&gt;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/* Create and display the form */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java.awt.EventQueue.invokeLater</w:t>
      </w:r>
      <w:proofErr w:type="gramEnd"/>
      <w:r>
        <w:rPr>
          <w:rFonts w:ascii="Consolas" w:eastAsia="Consolas" w:hAnsi="Consolas" w:cs="Consolas"/>
          <w:sz w:val="20"/>
          <w:szCs w:val="20"/>
        </w:rPr>
        <w:t>(new Runnable()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@Override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public void </w:t>
      </w:r>
      <w:proofErr w:type="gramStart"/>
      <w:r>
        <w:rPr>
          <w:rFonts w:ascii="Consolas" w:eastAsia="Consolas" w:hAnsi="Consolas" w:cs="Consolas"/>
          <w:sz w:val="20"/>
          <w:szCs w:val="20"/>
        </w:rPr>
        <w:t>run(</w:t>
      </w:r>
      <w:proofErr w:type="gramEnd"/>
      <w:r>
        <w:rPr>
          <w:rFonts w:ascii="Consolas" w:eastAsia="Consolas" w:hAnsi="Consolas" w:cs="Consolas"/>
          <w:sz w:val="20"/>
          <w:szCs w:val="20"/>
        </w:rPr>
        <w:t>) {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new ServerView(</w:t>
      </w:r>
      <w:proofErr w:type="gramStart"/>
      <w:r>
        <w:rPr>
          <w:rFonts w:ascii="Consolas" w:eastAsia="Consolas" w:hAnsi="Consolas" w:cs="Consolas"/>
          <w:sz w:val="20"/>
          <w:szCs w:val="20"/>
        </w:rPr>
        <w:t>).setVisible</w:t>
      </w:r>
      <w:proofErr w:type="gramEnd"/>
      <w:r>
        <w:rPr>
          <w:rFonts w:ascii="Consolas" w:eastAsia="Consolas" w:hAnsi="Consolas" w:cs="Consolas"/>
          <w:sz w:val="20"/>
          <w:szCs w:val="20"/>
        </w:rPr>
        <w:t>(true);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});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Variables declaration - do not modify  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.JPanel jPanel1;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.JScrollPane jScrollPane1;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 sStatusLabel;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.JTextArea serverChatArea;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 serverSideLabel;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private </w:t>
      </w:r>
      <w:proofErr w:type="gramStart"/>
      <w:r>
        <w:rPr>
          <w:rFonts w:ascii="Consolas" w:eastAsia="Consolas" w:hAnsi="Consolas" w:cs="Consolas"/>
          <w:sz w:val="20"/>
          <w:szCs w:val="20"/>
        </w:rPr>
        <w:t>javax.swing</w:t>
      </w:r>
      <w:proofErr w:type="gramEnd"/>
      <w:r>
        <w:rPr>
          <w:rFonts w:ascii="Consolas" w:eastAsia="Consolas" w:hAnsi="Consolas" w:cs="Consolas"/>
          <w:sz w:val="20"/>
          <w:szCs w:val="20"/>
        </w:rPr>
        <w:t>.JLabel serverStatusLabel;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// End of variables declaration                   </w:t>
      </w:r>
    </w:p>
    <w:p w:rsidR="008B57C6" w:rsidRDefault="00B95D11">
      <w:pPr>
        <w:spacing w:line="360" w:lineRule="auto"/>
        <w:ind w:right="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8B57C6" w:rsidRDefault="008B57C6">
      <w:pPr>
        <w:spacing w:line="360" w:lineRule="auto"/>
        <w:ind w:right="7" w:firstLine="566"/>
        <w:rPr>
          <w:rFonts w:ascii="Courier New" w:eastAsia="Courier New" w:hAnsi="Courier New" w:cs="Courier New"/>
          <w:sz w:val="20"/>
          <w:szCs w:val="20"/>
        </w:rPr>
      </w:pPr>
    </w:p>
    <w:sectPr w:rsidR="008B57C6">
      <w:footerReference w:type="default" r:id="rId26"/>
      <w:pgSz w:w="11906" w:h="16838"/>
      <w:pgMar w:top="1133" w:right="718" w:bottom="1531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BA4" w:rsidRDefault="00B04BA4">
      <w:pPr>
        <w:spacing w:after="0" w:line="240" w:lineRule="auto"/>
      </w:pPr>
      <w:r>
        <w:separator/>
      </w:r>
    </w:p>
  </w:endnote>
  <w:endnote w:type="continuationSeparator" w:id="0">
    <w:p w:rsidR="00B04BA4" w:rsidRDefault="00B0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Times">
    <w:altName w:val="Times New Roman"/>
    <w:panose1 w:val="020206030504050203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7C6" w:rsidRDefault="00B95D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641F">
      <w:rPr>
        <w:noProof/>
        <w:color w:val="000000"/>
      </w:rPr>
      <w:t>2</w:t>
    </w:r>
    <w:r>
      <w:rPr>
        <w:color w:val="000000"/>
      </w:rPr>
      <w:fldChar w:fldCharType="end"/>
    </w:r>
  </w:p>
  <w:p w:rsidR="008B57C6" w:rsidRDefault="008B57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BA4" w:rsidRDefault="00B04BA4">
      <w:pPr>
        <w:spacing w:after="0" w:line="240" w:lineRule="auto"/>
      </w:pPr>
      <w:r>
        <w:separator/>
      </w:r>
    </w:p>
  </w:footnote>
  <w:footnote w:type="continuationSeparator" w:id="0">
    <w:p w:rsidR="00B04BA4" w:rsidRDefault="00B0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4EC"/>
    <w:multiLevelType w:val="hybridMultilevel"/>
    <w:tmpl w:val="5EB01F98"/>
    <w:lvl w:ilvl="0" w:tplc="2000000F">
      <w:start w:val="1"/>
      <w:numFmt w:val="decimal"/>
      <w:lvlText w:val="%1."/>
      <w:lvlJc w:val="left"/>
      <w:pPr>
        <w:ind w:left="56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26" w:hanging="360"/>
      </w:pPr>
    </w:lvl>
    <w:lvl w:ilvl="2" w:tplc="2000001B" w:tentative="1">
      <w:start w:val="1"/>
      <w:numFmt w:val="lowerRoman"/>
      <w:lvlText w:val="%3."/>
      <w:lvlJc w:val="right"/>
      <w:pPr>
        <w:ind w:left="1646" w:hanging="180"/>
      </w:pPr>
    </w:lvl>
    <w:lvl w:ilvl="3" w:tplc="2000000F" w:tentative="1">
      <w:start w:val="1"/>
      <w:numFmt w:val="decimal"/>
      <w:lvlText w:val="%4."/>
      <w:lvlJc w:val="left"/>
      <w:pPr>
        <w:ind w:left="2366" w:hanging="360"/>
      </w:pPr>
    </w:lvl>
    <w:lvl w:ilvl="4" w:tplc="20000019" w:tentative="1">
      <w:start w:val="1"/>
      <w:numFmt w:val="lowerLetter"/>
      <w:lvlText w:val="%5."/>
      <w:lvlJc w:val="left"/>
      <w:pPr>
        <w:ind w:left="3086" w:hanging="360"/>
      </w:pPr>
    </w:lvl>
    <w:lvl w:ilvl="5" w:tplc="2000001B" w:tentative="1">
      <w:start w:val="1"/>
      <w:numFmt w:val="lowerRoman"/>
      <w:lvlText w:val="%6."/>
      <w:lvlJc w:val="right"/>
      <w:pPr>
        <w:ind w:left="3806" w:hanging="180"/>
      </w:pPr>
    </w:lvl>
    <w:lvl w:ilvl="6" w:tplc="2000000F" w:tentative="1">
      <w:start w:val="1"/>
      <w:numFmt w:val="decimal"/>
      <w:lvlText w:val="%7."/>
      <w:lvlJc w:val="left"/>
      <w:pPr>
        <w:ind w:left="4526" w:hanging="360"/>
      </w:pPr>
    </w:lvl>
    <w:lvl w:ilvl="7" w:tplc="20000019" w:tentative="1">
      <w:start w:val="1"/>
      <w:numFmt w:val="lowerLetter"/>
      <w:lvlText w:val="%8."/>
      <w:lvlJc w:val="left"/>
      <w:pPr>
        <w:ind w:left="5246" w:hanging="360"/>
      </w:pPr>
    </w:lvl>
    <w:lvl w:ilvl="8" w:tplc="2000001B" w:tentative="1">
      <w:start w:val="1"/>
      <w:numFmt w:val="lowerRoman"/>
      <w:lvlText w:val="%9."/>
      <w:lvlJc w:val="right"/>
      <w:pPr>
        <w:ind w:left="5966" w:hanging="180"/>
      </w:pPr>
    </w:lvl>
  </w:abstractNum>
  <w:abstractNum w:abstractNumId="1" w15:restartNumberingAfterBreak="0">
    <w:nsid w:val="11837B68"/>
    <w:multiLevelType w:val="multilevel"/>
    <w:tmpl w:val="4F6A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E5871"/>
    <w:multiLevelType w:val="multilevel"/>
    <w:tmpl w:val="61820E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3F5A98"/>
    <w:multiLevelType w:val="multilevel"/>
    <w:tmpl w:val="96B649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F7316"/>
    <w:multiLevelType w:val="multilevel"/>
    <w:tmpl w:val="A17E0BA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73F1C73"/>
    <w:multiLevelType w:val="multilevel"/>
    <w:tmpl w:val="38488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D74E2"/>
    <w:multiLevelType w:val="multilevel"/>
    <w:tmpl w:val="9B6AADE0"/>
    <w:lvl w:ilvl="0">
      <w:start w:val="1"/>
      <w:numFmt w:val="bullet"/>
      <w:lvlText w:val="●"/>
      <w:lvlJc w:val="left"/>
      <w:pPr>
        <w:ind w:left="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D85C12"/>
    <w:multiLevelType w:val="hybridMultilevel"/>
    <w:tmpl w:val="9EA0E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7C6"/>
    <w:rsid w:val="001C641F"/>
    <w:rsid w:val="00270D6F"/>
    <w:rsid w:val="004C346A"/>
    <w:rsid w:val="008B57C6"/>
    <w:rsid w:val="00B04BA4"/>
    <w:rsid w:val="00B71AE5"/>
    <w:rsid w:val="00B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7775"/>
  <w15:docId w15:val="{C9B42040-38C8-4F14-A4CC-21B3CCB8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C3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FontStyle15">
    <w:name w:val="Font Style15"/>
    <w:uiPriority w:val="99"/>
    <w:rsid w:val="003C33EB"/>
    <w:rPr>
      <w:rFonts w:ascii="Times New Roman" w:hAnsi="Times New Roman" w:cs="Times New Roman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pPr>
      <w:spacing w:after="60" w:line="240" w:lineRule="auto"/>
      <w:jc w:val="center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rsid w:val="003C33EB"/>
    <w:rPr>
      <w:rFonts w:ascii="Calibri Light" w:eastAsia="Times New Roman" w:hAnsi="Calibri Light" w:cs="Times New Roman"/>
      <w:sz w:val="24"/>
      <w:szCs w:val="24"/>
      <w:lang w:val="x-none" w:eastAsia="x-none"/>
    </w:rPr>
  </w:style>
  <w:style w:type="character" w:customStyle="1" w:styleId="notion-enable-hover">
    <w:name w:val="notion-enable-hover"/>
    <w:basedOn w:val="a0"/>
    <w:rsid w:val="002B5737"/>
  </w:style>
  <w:style w:type="paragraph" w:styleId="a6">
    <w:name w:val="List Paragraph"/>
    <w:basedOn w:val="a"/>
    <w:uiPriority w:val="34"/>
    <w:qFormat/>
    <w:rsid w:val="0059173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3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2F"/>
  </w:style>
  <w:style w:type="paragraph" w:styleId="a9">
    <w:name w:val="footer"/>
    <w:basedOn w:val="a"/>
    <w:link w:val="aa"/>
    <w:uiPriority w:val="99"/>
    <w:unhideWhenUsed/>
    <w:rsid w:val="0073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2F"/>
  </w:style>
  <w:style w:type="paragraph" w:styleId="ab">
    <w:name w:val="caption"/>
    <w:basedOn w:val="a"/>
    <w:next w:val="a"/>
    <w:uiPriority w:val="35"/>
    <w:unhideWhenUsed/>
    <w:qFormat/>
    <w:rsid w:val="00AD2C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510DF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8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udemy.com/course/java-simple2advanced/%20%E2%80%9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udemy.com/course/java-simple2advanced/%20%E2%80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dhJacy7JDBc19VnIPZlmSeByg==">AMUW2mUh/htP0mau8dolXULuzzngcgmWqhzdaMGzDOw7XxQOou6dxKvNqNYb8oiCATDJmSupVf74UJZ+0RtcXOksH0lj//N/4VgANKXWx70nQ4+emOsDVQ5eq+00Co9XKA/Av2/Z90dPKD4w0bCkMikw8WDHaSuaXmWnPdY2cQAvosUDjk4nZvOu5imWKZS2gqqXmfPWJyrtAtAsPFhHLplv7p+e/jGxCCRKRREqfG9h8F2HDWd8daMRRsIcPRKOHQhWKywJgUPtFC4dnbGJLn/bp2Zz5kI51DvZs/Yq0FwiBAyOVmpFTO0pjrohuO8buA7OcJFyYVN1PaoM0suZqVRWn2Qj3DkN3fa5hUvaUzG1c4wtNKHBL8NaEZrcrJLSqZcSgS8y/G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54</Pages>
  <Words>8324</Words>
  <Characters>47452</Characters>
  <Application>Microsoft Office Word</Application>
  <DocSecurity>0</DocSecurity>
  <Lines>395</Lines>
  <Paragraphs>111</Paragraphs>
  <ScaleCrop>false</ScaleCrop>
  <Company/>
  <LinksUpToDate>false</LinksUpToDate>
  <CharactersWithSpaces>55665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Logash Polina</dc:creator>
  <cp:lastModifiedBy>Logash Polina</cp:lastModifiedBy>
  <cp:revision>5</cp:revision>
  <dcterms:created xsi:type="dcterms:W3CDTF">2022-05-11T08:02:00Z</dcterms:created>
  <dcterms:modified xsi:type="dcterms:W3CDTF">2023-05-16T10:42:00Z</dcterms:modified>
</cp:coreProperties>
</file>