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0"/>
        <w:jc w:val="center"/>
      </w:pPr>
      <w:r>
        <w:rPr>
          <w:rFonts w:ascii="Apple SD Gothic Neo" w:cs="Apple SD Gothic Neo" w:eastAsia="Apple SD Gothic Neo" w:hAnsi="Apple SD Gothic Neo"/>
          <w:b/>
          <w:bCs/>
          <w:color w:val="213183"/>
          <w:sz w:val="56"/>
          <w:szCs w:val="56"/>
        </w:rPr>
        <w:t xml:space="preserve">Day 1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32"/>
          <w:szCs w:val="32"/>
        </w:rPr>
        <w:t xml:space="preserve">RC 기출문제집 — 명사</w:t>
      </w:r>
    </w:p>
    <w:p>
      <w:pPr>
        <w:spacing w:after="260"/>
        <w:jc w:val="center"/>
      </w:pPr>
      <w:r>
        <w:rPr>
          <w:rFonts w:ascii="Apple SD Gothic Neo" w:cs="Apple SD Gothic Neo" w:eastAsia="Apple SD Gothic Neo" w:hAnsi="Apple SD Gothic Neo"/>
          <w:i/>
          <w:iCs/>
          <w:color w:val="615D59"/>
          <w:sz w:val="20"/>
          <w:szCs w:val="20"/>
        </w:rPr>
        <w:t xml:space="preserve">실제 기출 7회분에서 뽑은 명사 문제 27개 + Part 6·7 한 세트씩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1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A1A1A"/>
                <w:sz w:val="21"/>
                <w:szCs w:val="21"/>
              </w:rPr>
              <w:t xml:space="preserve">오늘은 기출 7회분 Part 5 210문항 중 '명사'가 정답인 문제만 모았어요.</w:t>
            </w:r>
          </w:p>
          <w:p>
            <w:pPr>
              <w:spacing w:after="11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21"/>
                <w:szCs w:val="21"/>
              </w:rPr>
              <w:t xml:space="preserve">문제는 함께 저장된 「Day01_2_RC기출_원본발췌.pdf」(네 원본 시험지 페이지 그대로)에서 풀어요. 아래 표의 '발췌 PDF 쪽'과 '번호'를 보고 해당 문제만 풀면 돼요. 한 페이지에 다른 문제도 있지만 오늘은 표에 있는 번호만!</w:t>
            </w:r>
          </w:p>
          <w:p>
            <w:pPr>
              <w:spacing w:after="11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21"/>
                <w:szCs w:val="21"/>
              </w:rPr>
              <w:t xml:space="preserve">⏱ 권장 시간: Part 5 27문항 13분(문항당 30초) + Part 6 8문항 6분 + Part 7 2문항 3분 = 약 22분. 다 풀고 나서 뒤쪽 해설을 보세요.</w:t>
            </w:r>
          </w:p>
        </w:tc>
      </w:tr>
    </w:tbl>
    <w:p>
      <w:pPr>
        <w:spacing w:after="140"/>
      </w:pP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A  오늘 풀 문제 — Part 5 명사 자리 (19문항)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발췌 PDF 쪽</w:t>
            </w:r>
          </w:p>
        </w:tc>
        <w:tc>
          <w:tcPr>
            <w:tcW w:type="dxa" w:w="32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시험 날짜</w:t>
            </w:r>
          </w:p>
        </w:tc>
        <w:tc>
          <w:tcPr>
            <w:tcW w:type="dxa" w:w="396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풀 번호</w:t>
            </w:r>
          </w:p>
        </w:tc>
      </w:tr>
      <w:tr>
        <w:tc>
          <w:tcPr>
            <w:tcW w:type="dxa" w:w="2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1쪽</w:t>
            </w:r>
          </w:p>
        </w:tc>
        <w:tc>
          <w:tcPr>
            <w:tcW w:type="dxa" w:w="3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2023-06-11</w:t>
            </w:r>
          </w:p>
        </w:tc>
        <w:tc>
          <w:tcPr>
            <w:tcW w:type="dxa" w:w="39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107, 113, 119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3쪽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2025-01-12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106, 112</w:t>
            </w:r>
          </w:p>
        </w:tc>
      </w:tr>
      <w:tr>
        <w:tc>
          <w:tcPr>
            <w:tcW w:type="dxa" w:w="2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4쪽</w:t>
            </w:r>
          </w:p>
        </w:tc>
        <w:tc>
          <w:tcPr>
            <w:tcW w:type="dxa" w:w="3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2025-01-12</w:t>
            </w:r>
          </w:p>
        </w:tc>
        <w:tc>
          <w:tcPr>
            <w:tcW w:type="dxa" w:w="39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125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7쪽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2025-01-26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105, 113, 117</w:t>
            </w:r>
          </w:p>
        </w:tc>
      </w:tr>
      <w:tr>
        <w:tc>
          <w:tcPr>
            <w:tcW w:type="dxa" w:w="2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9쪽</w:t>
            </w:r>
          </w:p>
        </w:tc>
        <w:tc>
          <w:tcPr>
            <w:tcW w:type="dxa" w:w="3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2025-02-09</w:t>
            </w:r>
          </w:p>
        </w:tc>
        <w:tc>
          <w:tcPr>
            <w:tcW w:type="dxa" w:w="39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107, 117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10쪽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2025-02-09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127</w:t>
            </w:r>
          </w:p>
        </w:tc>
      </w:tr>
      <w:tr>
        <w:tc>
          <w:tcPr>
            <w:tcW w:type="dxa" w:w="2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11쪽</w:t>
            </w:r>
          </w:p>
        </w:tc>
        <w:tc>
          <w:tcPr>
            <w:tcW w:type="dxa" w:w="3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2025-03-09</w:t>
            </w:r>
          </w:p>
        </w:tc>
        <w:tc>
          <w:tcPr>
            <w:tcW w:type="dxa" w:w="39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111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12쪽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2025-03-09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121</w:t>
            </w:r>
          </w:p>
        </w:tc>
      </w:tr>
      <w:tr>
        <w:tc>
          <w:tcPr>
            <w:tcW w:type="dxa" w:w="2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13쪽</w:t>
            </w:r>
          </w:p>
        </w:tc>
        <w:tc>
          <w:tcPr>
            <w:tcW w:type="dxa" w:w="3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2025-03-30</w:t>
            </w:r>
          </w:p>
        </w:tc>
        <w:tc>
          <w:tcPr>
            <w:tcW w:type="dxa" w:w="39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102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14쪽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2025-03-30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124</w:t>
            </w:r>
          </w:p>
        </w:tc>
      </w:tr>
      <w:tr>
        <w:tc>
          <w:tcPr>
            <w:tcW w:type="dxa" w:w="2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15쪽</w:t>
            </w:r>
          </w:p>
        </w:tc>
        <w:tc>
          <w:tcPr>
            <w:tcW w:type="dxa" w:w="3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2025-04-27</w:t>
            </w:r>
          </w:p>
        </w:tc>
        <w:tc>
          <w:tcPr>
            <w:tcW w:type="dxa" w:w="39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110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16쪽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2025-04-27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117, 121</w:t>
            </w:r>
          </w:p>
        </w:tc>
      </w:tr>
    </w:tbl>
    <w:p>
      <w:pPr>
        <w:spacing w:after="140"/>
      </w:pP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B  오늘 풀 문제 — Part 5 명사 어휘 (8문항)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발췌 PDF 쪽</w:t>
            </w:r>
          </w:p>
        </w:tc>
        <w:tc>
          <w:tcPr>
            <w:tcW w:type="dxa" w:w="32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시험 날짜</w:t>
            </w:r>
          </w:p>
        </w:tc>
        <w:tc>
          <w:tcPr>
            <w:tcW w:type="dxa" w:w="396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풀 번호</w:t>
            </w:r>
          </w:p>
        </w:tc>
      </w:tr>
      <w:tr>
        <w:tc>
          <w:tcPr>
            <w:tcW w:type="dxa" w:w="2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2쪽</w:t>
            </w:r>
          </w:p>
        </w:tc>
        <w:tc>
          <w:tcPr>
            <w:tcW w:type="dxa" w:w="3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2023-06-11</w:t>
            </w:r>
          </w:p>
        </w:tc>
        <w:tc>
          <w:tcPr>
            <w:tcW w:type="dxa" w:w="39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3쪽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2025-01-12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117</w:t>
            </w:r>
          </w:p>
        </w:tc>
      </w:tr>
      <w:tr>
        <w:tc>
          <w:tcPr>
            <w:tcW w:type="dxa" w:w="2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4쪽</w:t>
            </w:r>
          </w:p>
        </w:tc>
        <w:tc>
          <w:tcPr>
            <w:tcW w:type="dxa" w:w="3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2025-01-12</w:t>
            </w:r>
          </w:p>
        </w:tc>
        <w:tc>
          <w:tcPr>
            <w:tcW w:type="dxa" w:w="39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122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8쪽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2025-01-26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129</w:t>
            </w:r>
          </w:p>
        </w:tc>
      </w:tr>
      <w:tr>
        <w:tc>
          <w:tcPr>
            <w:tcW w:type="dxa" w:w="2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11쪽</w:t>
            </w:r>
          </w:p>
        </w:tc>
        <w:tc>
          <w:tcPr>
            <w:tcW w:type="dxa" w:w="3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2025-03-09</w:t>
            </w:r>
          </w:p>
        </w:tc>
        <w:tc>
          <w:tcPr>
            <w:tcW w:type="dxa" w:w="39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116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12쪽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2025-03-09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122</w:t>
            </w:r>
          </w:p>
        </w:tc>
      </w:tr>
      <w:tr>
        <w:tc>
          <w:tcPr>
            <w:tcW w:type="dxa" w:w="2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14쪽</w:t>
            </w:r>
          </w:p>
        </w:tc>
        <w:tc>
          <w:tcPr>
            <w:tcW w:type="dxa" w:w="3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2025-03-30</w:t>
            </w:r>
          </w:p>
        </w:tc>
        <w:tc>
          <w:tcPr>
            <w:tcW w:type="dxa" w:w="39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127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16쪽</w:t>
            </w:r>
          </w:p>
        </w:tc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2025-04-27</w:t>
            </w:r>
          </w:p>
        </w:tc>
        <w:tc>
          <w:tcPr>
            <w:tcW w:type="dxa" w:w="39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122</w:t>
            </w:r>
          </w:p>
        </w:tc>
      </w:tr>
    </w:tbl>
    <w:p>
      <w:pPr>
        <w:spacing w:after="140"/>
      </w:pP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C  오늘 풀 문제 — Part 6 · Part 7</w:t>
      </w:r>
    </w:p>
    <w:p>
      <w:pPr>
        <w:spacing w:after="70"/>
        <w:ind w:left="340" w:hanging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•  </w:t>
      </w:r>
      <w:r>
        <w:rPr>
          <w:rFonts w:ascii="Apple SD Gothic Neo" w:cs="Apple SD Gothic Neo" w:eastAsia="Apple SD Gothic Neo" w:hAnsi="Apple SD Gothic Neo"/>
          <w:b/>
          <w:bCs/>
          <w:color w:val="1A1A1A"/>
          <w:sz w:val="21"/>
          <w:szCs w:val="21"/>
        </w:rPr>
        <w:t xml:space="preserve">Part 6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: 발췌 PDF 5쪽 (2025-01-12) — 131~134번 공지문, 135~138번 이메일</w:t>
      </w:r>
    </w:p>
    <w:p>
      <w:pPr>
        <w:spacing w:after="70"/>
        <w:ind w:left="340" w:hanging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•  </w:t>
      </w:r>
      <w:r>
        <w:rPr>
          <w:rFonts w:ascii="Apple SD Gothic Neo" w:cs="Apple SD Gothic Neo" w:eastAsia="Apple SD Gothic Neo" w:hAnsi="Apple SD Gothic Neo"/>
          <w:b/>
          <w:bCs/>
          <w:color w:val="1A1A1A"/>
          <w:sz w:val="21"/>
          <w:szCs w:val="21"/>
        </w:rPr>
        <w:t xml:space="preserve">Part 7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: 발췌 PDF 6쪽 (2025-01-12) — 149~150번 문자 메시지 (⭐ 150번은 의도파악 문제! 진단평가 최대 약점 유형이에요)</w:t>
      </w:r>
    </w:p>
    <w:p>
      <w:pPr>
        <w:spacing w:after="80" w:before="200"/>
      </w:pPr>
      <w:r>
        <w:rPr>
          <w:rFonts w:ascii="Apple SD Gothic Neo" w:cs="Apple SD Gothic Neo" w:eastAsia="Apple SD Gothic Neo" w:hAnsi="Apple SD Gothic Neo"/>
          <w:b/>
          <w:bCs/>
          <w:color w:val="31302E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20"/>
        <w:gridCol w:w="2000"/>
        <w:gridCol w:w="1120"/>
        <w:gridCol w:w="2000"/>
        <w:gridCol w:w="1120"/>
      </w:tblGrid>
      <w:tr>
        <w:trPr>
          <w:tblHeader/>
        </w:trPr>
        <w:tc>
          <w:tcPr>
            <w:tcW w:type="dxa" w:w="20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문제</w:t>
            </w:r>
          </w:p>
        </w:tc>
        <w:tc>
          <w:tcPr>
            <w:tcW w:type="dxa" w:w="112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내 답</w:t>
            </w:r>
          </w:p>
        </w:tc>
        <w:tc>
          <w:tcPr>
            <w:tcW w:type="dxa" w:w="20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문제</w:t>
            </w:r>
          </w:p>
        </w:tc>
        <w:tc>
          <w:tcPr>
            <w:tcW w:type="dxa" w:w="112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내 답</w:t>
            </w:r>
          </w:p>
        </w:tc>
        <w:tc>
          <w:tcPr>
            <w:tcW w:type="dxa" w:w="20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문제</w:t>
            </w:r>
          </w:p>
        </w:tc>
        <w:tc>
          <w:tcPr>
            <w:tcW w:type="dxa" w:w="112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06-11 #107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01-26 #117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04-27 #121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06-11 #113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02-09 #107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06-11 #126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06-11 #119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02-09 #117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01-12 #117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01-12 #106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02-09 #127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01-12 #122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01-12 #112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03-09 #111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01-26 #129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01-12 #125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03-09 #121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03-09 #116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01-26 #105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03-30 #102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03-09 #122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01-26 #113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03-30 #124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03-30 #127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04-27 #110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04-27 #117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04-27 #122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P6 #131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P6 #134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P6 #137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P6 #132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P6 #135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P6 #138</w:t>
            </w:r>
          </w:p>
        </w:tc>
        <w:tc>
          <w:tcPr>
            <w:tcW w:type="dxa" w:w="1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P6 #133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P6 #136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P7 #149 / #150</w:t>
            </w:r>
          </w:p>
        </w:tc>
        <w:tc>
          <w:tcPr>
            <w:tcW w:type="dxa" w:w="1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20" w:before="200"/>
      </w:pPr>
      <w:r>
        <w:rPr>
          <w:rFonts w:ascii="Apple SD Gothic Neo" w:cs="Apple SD Gothic Neo" w:eastAsia="Apple SD Gothic Neo" w:hAnsi="Apple SD Gothic Neo"/>
          <w:b/>
          <w:bCs/>
          <w:color w:val="213183"/>
          <w:sz w:val="34"/>
          <w:szCs w:val="34"/>
        </w:rPr>
        <w:t xml:space="preserve">정답 및 해설</w:t>
      </w:r>
    </w:p>
    <w:p>
      <w:pPr>
        <w:spacing w:after="110"/>
      </w:pPr>
      <w:r>
        <w:rPr>
          <w:rFonts w:ascii="Apple SD Gothic Neo" w:cs="Apple SD Gothic Neo" w:eastAsia="Apple SD Gothic Neo" w:hAnsi="Apple SD Gothic Neo"/>
          <w:color w:val="615D59"/>
          <w:sz w:val="19"/>
          <w:szCs w:val="19"/>
        </w:rPr>
        <w:t xml:space="preserve">해설의 '단서'는 빈칸 주변 몇 단어만 옮겼어요. 전체 문장은 원본 발췌 PDF에서 확인해요.</w:t>
      </w: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A  명사 자리 19문항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2023-06-11 #107. 정답 (A rise)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패턴1 · 관사+형용사+___+전치사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the sharp ___ in home sales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the(관사) + sharp(형용사) 뒤, in(전치사) 앞 → 명사 자리. rise는 동사(오르다)이자 명사(상승)예요.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rose/risen은 동사 rise의 과거·과거분사형. riser(일어나는 사람)는 뜻이 안 맞아요.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2023-06-11 #113. 정답 (B combination)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패턴1 · 가산 단수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a delicious ___ of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a + 형용사 + ___ + of → 명사 자리. 게다가 a가 있으니 </w:t>
      </w:r>
      <w:r>
        <w:rPr>
          <w:rFonts w:ascii="Apple SD Gothic Neo" w:cs="Apple SD Gothic Neo" w:eastAsia="Apple SD Gothic Neo" w:hAnsi="Apple SD Gothic Neo"/>
          <w:b/>
          <w:bCs/>
          <w:color w:val="1A1A1A"/>
          <w:sz w:val="20"/>
          <w:szCs w:val="20"/>
        </w:rPr>
        <w:t xml:space="preserve">단수형</w:t>
      </w: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이어야 해요.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combinations는 복수라 a와 함께 못 써요. 명사 자리에서 단수/복수까지 확인하는 게 포인트!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2023-06-11 #119. 정답 (D Attendees)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패턴3 · 주어 + 사람명사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___ will be asked to rank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문장 맨 앞, 동사(will be asked) 앞 → 주어 자리 = 명사. 순위를 매기라고 '요청받는' 건 사람이니까 attendee(참석자)의 복수형.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Attend(동사), Attending/Attended는 동사 형태라 혼자 주어가 될 수 없어요.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2025-01-12 #106. 정답 (C regulations)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패턴4 · 복합명사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company safety ___ on June 23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company safety regulations(회사 안전 규정)는 명사+명사+명사 복합명사예요. training on ~(~에 관한 교육) 뒤라 명사가 필요해요.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regulatory는 형용사(규제의)라 명사 앞을 꾸밀 수는 있지만 뒤에 꾸밀 명사가 없어요.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2025-01-12 #112. 정답 (D advertisers)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사람명사 vs 사물명사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welcomed three new ___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three new 뒤라 </w:t>
      </w:r>
      <w:r>
        <w:rPr>
          <w:rFonts w:ascii="Apple SD Gothic Neo" w:cs="Apple SD Gothic Neo" w:eastAsia="Apple SD Gothic Neo" w:hAnsi="Apple SD Gothic Neo"/>
          <w:b/>
          <w:bCs/>
          <w:color w:val="1A1A1A"/>
          <w:sz w:val="20"/>
          <w:szCs w:val="20"/>
        </w:rPr>
        <w:t xml:space="preserve">복수명사</w:t>
      </w: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. 팟캐스트가 '환영한' 대상이니 사람(광고주) → advertisers.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advertising(광고업)은 불가산이라 three와 못 쓰고, advertisement(광고)는 단수형이라 three와 안 맞아요.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2025-01-12 #125. 정답 (D attractions)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패턴4 · one of the + 복수명사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one of the biggest tourist ___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tourist attractions(관광 명소)는 토익 단골 복합명사. 게다가 </w:t>
      </w:r>
      <w:r>
        <w:rPr>
          <w:rFonts w:ascii="Apple SD Gothic Neo" w:cs="Apple SD Gothic Neo" w:eastAsia="Apple SD Gothic Neo" w:hAnsi="Apple SD Gothic Neo"/>
          <w:b/>
          <w:bCs/>
          <w:color w:val="1A1A1A"/>
          <w:sz w:val="20"/>
          <w:szCs w:val="20"/>
        </w:rPr>
        <w:t xml:space="preserve">one of the + 복수명사</w:t>
      </w: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 공식이 있어서 -s가 붙은 attractions!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attract/attracts/attracting은 동사 형태예요.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2025-01-26 #105. 정답 (A founder)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사람명사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the ___ and CEO of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and로 CEO(사람)와 나란히 연결되니까 똑같이 사람명사가 와야 해요. founder = 설립자.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foundation(설립, 재단)도 명사지만 사람이 아니라서 CEO와 짝이 안 맞아요.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2025-01-26 #113. 정답 (D participation)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패턴3 · 주어 + 추상명사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___ at monthly sessions is recommended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주어 자리(동사 is 앞)라 명사. '권장된다'는 건 사람이 아니라 '참여하는 행위' → participation(불가산명사).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participant(참가자)는 가산명사라 단수로 쓰려면 a가 필요해요. 관사 없이 단독으로 온 것도 불가산명사라는 힌트!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2025-01-26 #117. 정답 (C adjustments)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패턴2 · 동명사 목적어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making ___ to invoices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making(만드는 것) 뒤는 목적어 자리 → 명사. make adjustments to ~ = ~을 수정하다 (자주 나오는 표현!)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adjuster(조정자)는 사람이라 뜻이 안 맞고, to adjust는 명사 자리에 못 와요.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2025-02-09 #107. 정답 (A function)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패턴1 · One + 단수명사 + of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One ___ of managers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One(하나의) 뒤, of 앞 → 가산 단수명사. function = 역할, 기능.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functional(형용사), functionally(부사), functionless(형용사)는 명사가 아니에요.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2025-02-09 #117. 정답 (D ability)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패턴1 · 소유격 + 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his ___ to bring out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소유격 his 뒤는 명사 자리. ability to do = ~하는 능력 (명사 + to부정사 짝꿍).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able은 형용사, ably는 부사, ablest는 최상급 형용사.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2025-02-09 #127. 정답 (C partnership)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패턴1 · 관사+형용사+명사+전치사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The ten-year ___ between A and B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The ten-year(10년간의) 뒤, between 앞 → 명사. 두 기관 '사이의' 관계니까 partnership(협력 관계).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partner/partners는 사람(협력자)이라 '10년간의 ~가 성공적이었다'와 안 맞아요.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2025-03-09 #111. 정답 (C residents)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패턴3 · 주어 + 사람명사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___ of Tenacre Shores are invited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주어 자리 + 동사가 are(복수)라 복수명사. '초대받는' 건 사람 → residents(주민들).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residential(주거의)은 형용사, resides/residing은 동사 형태.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2025-03-09 #121. 정답 (B reminder)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패턴1 · a + 가산 단수명사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sent a ___ to its customers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a 뒤라 가산 단수명사. reminder = 알림(메시지). 서류·메시지 종류는 거의 다 가산명사예요!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remind(동사), reminded/reminds(동사 형태).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2025-03-30 #102. 정답 (C selection)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패턴1 · the + 명사 + of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assist in the ___ of office furniture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the와 of 사이 → 명사. selection = 선택, 선별.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selective(형용사), select/selects(동사).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2025-03-30 #124. 정답 (B modifications)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패턴3 · 과거분사 + 주어 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Proposed ___ to any construction project must be reviewed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Proposed(제안된)는 명사를 꾸미는 분사예요. 그 뒤 주어 명사 자리. modifications to ~ = ~에 대한 변경사항.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modified/modify/modifies는 동사 형태. 앞에 Proposed가 있어서 동사가 두 번 연속 올 수 없어요.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2025-04-27 #110. 정답 (B assistance)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패턴2 · 동사 + 불가산명사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The hotel provides ___ to guests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provide(제공하다) 뒤 목적어 → 명사. 관사 없이 단독으로 쓰였으니 불가산명사 assistance(도움).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assistant(조수)는 가산명사라 an assistant로 써야 하고, 뜻도 '호텔이 손님에게 조수를 제공'은 어색해요.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2025-04-27 #117. 정답 (A authorization)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패턴2 · 동사 + 불가산명사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require ___ from a manager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require 뒤 목적어 → 명사. '관리자로부터의 승인'이 필요 → authorization(불가산).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authorities(당국)는 뜻이 안 맞고, authorizer(승인자)는 사람이라 a 없이 단독으로 못 와요.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2025-04-27 #121. 정답 (A flexibility)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패턴1 · a great deal of + 불가산명사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a great deal of ___ in the terms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a great deal of 뒤는 </w:t>
      </w:r>
      <w:r>
        <w:rPr>
          <w:rFonts w:ascii="Apple SD Gothic Neo" w:cs="Apple SD Gothic Neo" w:eastAsia="Apple SD Gothic Neo" w:hAnsi="Apple SD Gothic Neo"/>
          <w:b/>
          <w:bCs/>
          <w:color w:val="1A1A1A"/>
          <w:sz w:val="20"/>
          <w:szCs w:val="20"/>
        </w:rPr>
        <w:t xml:space="preserve">불가산명사</w:t>
      </w: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. flexibility(유연성)는 불가산이라 flexibilities(복수)는 오답!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이 문제가 오늘 핵심인 '가산/불가산' 개념을 그대로 묻는 문제예요.</w:t>
      </w: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B  명사 어휘 8문항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2023-06-11 #126. 정답 (C specifications)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어휘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The manufacturer's ___ state that the stand can support up to 50 kilograms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'최대 50kg을 지탱할 수 있다'고 명시하는 건 제조사의 </w:t>
      </w:r>
      <w:r>
        <w:rPr>
          <w:rFonts w:ascii="Apple SD Gothic Neo" w:cs="Apple SD Gothic Neo" w:eastAsia="Apple SD Gothic Neo" w:hAnsi="Apple SD Gothic Neo"/>
          <w:b/>
          <w:bCs/>
          <w:color w:val="1A1A1A"/>
          <w:sz w:val="20"/>
          <w:szCs w:val="20"/>
        </w:rPr>
        <w:t xml:space="preserve">사양(specifications)</w:t>
      </w: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. 제품 설명서·사양서 문맥에 자주 나와요.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2025-01-12 #117. 정답 (C series)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어휘 · 짝꿍표현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hosting a ___ of events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a series of ~ = 일련의 ~. 20주년 기념으로 '여러 행사'를 연다는 뜻. 통째로 외우기!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2025-01-12 #122. 정답 (C attention)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어휘 · 짝꿍표현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received a great deal of media ___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media attention = 언론의 관심. receive attention(관심을 받다)도 함께 외워요. attention은 불가산명사라 a great deal of와 잘 어울려요.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2025-01-26 #129. 정답 (A expertise)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어휘 · 짝꿍표현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demonstrate ___ in financial planning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expertise in ~ = ~에 대한 전문 지식. 채용 공고 문맥의 단골 단어예요. (불가산명사)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2025-03-09 #116. 정답 (D experience)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어휘 · 짝꿍표현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With fifteen years on the job, has extensive ___ in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15년 근무 → 폭넓은 경험. extensive experience in ~ = ~에 폭넓은 경험. 여기서 experience는 '경력'이라 불가산이에요.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2025-03-09 #122. 정답 (A replacement)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어휘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involves the ___ of all aging pipes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낡은(aging) 파이프를 '교체'하는 보수 공사 → replacement(교체). the ___ of 자리라 명사이기도 해요.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2025-03-30 #127. 정답 (A statement)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어휘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The CEO's ___ implies that even she was surprised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무언가를 '암시하는(implies)' 건 CEO의 </w:t>
      </w:r>
      <w:r>
        <w:rPr>
          <w:rFonts w:ascii="Apple SD Gothic Neo" w:cs="Apple SD Gothic Neo" w:eastAsia="Apple SD Gothic Neo" w:hAnsi="Apple SD Gothic Neo"/>
          <w:b/>
          <w:bCs/>
          <w:color w:val="1A1A1A"/>
          <w:sz w:val="20"/>
          <w:szCs w:val="20"/>
        </w:rPr>
        <w:t xml:space="preserve">발언/성명(statement)</w:t>
      </w: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이에요.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2025-04-27 #122. 정답 (D production)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어휘 · 복합명사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keep ___ costs low, avoid wasting supplies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production costs = 생산 비용. 소모품 낭비를 줄이는 이유 → 생산 비용을 낮게 유지. 복합명사로 통째로!</w:t>
      </w:r>
    </w:p>
    <w:p>
      <w:r>
        <w:br w:type="page"/>
      </w: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C  Part 6 해설 (2025-01-12, 발췌 5쪽)</w:t>
      </w:r>
    </w:p>
    <w:p>
      <w:pPr>
        <w:spacing w:after="80" w:before="200"/>
      </w:pPr>
      <w:r>
        <w:rPr>
          <w:rFonts w:ascii="Apple SD Gothic Neo" w:cs="Apple SD Gothic Neo" w:eastAsia="Apple SD Gothic Neo" w:hAnsi="Apple SD Gothic Neo"/>
          <w:b/>
          <w:bCs/>
          <w:color w:val="31302E"/>
          <w:sz w:val="22"/>
          <w:szCs w:val="22"/>
        </w:rPr>
        <w:t xml:space="preserve">131~134 버스 노선 변경 공지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131. 정답 (C effect)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명사 · 짝꿍표현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changes are scheduled to take ___ on Monday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take effect = (규정·변경이) 시행되다, 효력이 발생하다. take 뒤 목적어 자리라 명사 effect! 오늘 배운 명사 자리 그대로예요.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132. 정답 (A Instead)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접속부사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앞 문장: 원래 노선으로 못 다닌다 → 빈칸, 우회로로 간다. '대신에'로 연결되니 Instead.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오답: Unlike(~와 달리)·Besides(게다가)는 흐름이 안 맞아요.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133. 정답 (A Please plan accordingly.)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문장 삽입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앞 문장: 새 노선은 이동 시간이 최대 10분 늘 수 있다 → '그에 맞춰 계획하세요'가 자연스러워요.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134. 정답 (A might have caused)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시제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We apologize for any inconvenience this ___ passengers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이 공지가 (이미) 끼쳤을지도 모르는 불편 → might have caused. 공지문 마무리 단골 표현이에요.</w:t>
      </w:r>
    </w:p>
    <w:p>
      <w:pPr>
        <w:spacing w:after="80" w:before="200"/>
      </w:pPr>
      <w:r>
        <w:rPr>
          <w:rFonts w:ascii="Apple SD Gothic Neo" w:cs="Apple SD Gothic Neo" w:eastAsia="Apple SD Gothic Neo" w:hAnsi="Apple SD Gothic Neo"/>
          <w:b/>
          <w:bCs/>
          <w:color w:val="31302E"/>
          <w:sz w:val="22"/>
          <w:szCs w:val="22"/>
        </w:rPr>
        <w:t xml:space="preserve">135~138 경비 환급 이메일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135. 정답 (A from)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전치사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the expense reports from August = 8월의 경비 보고서. '~ 기간의 것'을 나타내는 from.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136. 정답 (C supplied)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시제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단서: I remember that you ___ dinner ... on August 19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8월 19일에 이미 저녁을 제공했던 일 → 과거시제 supplied.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137. 정답 (D meal)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명사 어휘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앞에서 말한 dinner(저녁 식사)를 다시 가리키는 말 → meal(식사). 같은 대상을 다른 명사로 바꿔 말하는 패턴이에요.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138. 정답 (B I would like to balance the books for August by next week.)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문장 삽입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앞 문장: 영수증과 함께 곧(soon) 제출해 달라 → 왜 서두르는지 이유: 다음 주까지 8월 장부를 마감하고 싶어서. balance the books = 장부를 결산하다.</w:t>
      </w: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D  Part 7 해설 (2025-01-12, 발췌 6쪽)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149. 정답 (A To change how much food she ordered)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목적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Ms. Borgan은 메뉴는 그대로 두고 양을 두 배로(double the amounts) 늘리고 싶어 해요 → 주문한 양을 바꾸려고 연락.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150. 정답 (D He might not be able to fulfill Ms. Borgan's request.)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⭐ 의도파악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'That depends.'(상황에 따라 달라요) = 요청이 뭐냐에 따라 </w:t>
      </w:r>
      <w:r>
        <w:rPr>
          <w:rFonts w:ascii="Apple SD Gothic Neo" w:cs="Apple SD Gothic Neo" w:eastAsia="Apple SD Gothic Neo" w:hAnsi="Apple SD Gothic Neo"/>
          <w:b/>
          <w:bCs/>
          <w:color w:val="1A1A1A"/>
          <w:sz w:val="20"/>
          <w:szCs w:val="20"/>
        </w:rPr>
        <w:t xml:space="preserve">해줄 수도, 못 해줄 수도 있다</w:t>
      </w: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는 뜻이에요.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바로 뒤에 What do you need?(뭐가 필요하세요?)라고 묻는 게 결정적 단서. 의도파악 문제는 </w:t>
      </w:r>
      <w:r>
        <w:rPr>
          <w:rFonts w:ascii="Apple SD Gothic Neo" w:cs="Apple SD Gothic Neo" w:eastAsia="Apple SD Gothic Neo" w:hAnsi="Apple SD Gothic Neo"/>
          <w:b/>
          <w:bCs/>
          <w:color w:val="1A1A1A"/>
          <w:sz w:val="20"/>
          <w:szCs w:val="20"/>
        </w:rPr>
        <w:t xml:space="preserve">따옴표 문장의 앞뒤 대화</w:t>
      </w: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를 꼭 같이 보세요!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진단평가에서 제일 약했던 '함축의미' 유형이라 LC 학습지에서도 계속 훈련할 거예요.</w:t>
      </w:r>
    </w:p>
    <w:p>
      <w:r>
        <w:br w:type="page"/>
      </w: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+  기출 패턴 변형 문제 (Claude 제작)</w:t>
      </w:r>
    </w:p>
    <w:p>
      <w:pPr>
        <w:spacing w:after="110"/>
      </w:pPr>
      <w:r>
        <w:rPr>
          <w:rFonts w:ascii="Apple SD Gothic Neo" w:cs="Apple SD Gothic Neo" w:eastAsia="Apple SD Gothic Neo" w:hAnsi="Apple SD Gothic Neo"/>
          <w:color w:val="615D59"/>
          <w:sz w:val="19"/>
          <w:szCs w:val="19"/>
        </w:rPr>
        <w:t xml:space="preserve">위 기출에서 나온 패턴 그대로, 단어와 상황만 바꿔서 새로 만든 문제예요. 기출이 아니라 연습용이에요.</w:t>
      </w:r>
    </w:p>
    <w:p>
      <w:pPr>
        <w:spacing w:after="50" w:before="150"/>
      </w:pPr>
      <w:r>
        <w:rPr>
          <w:rFonts w:ascii="Apple SD Gothic Neo" w:cs="Apple SD Gothic Neo" w:eastAsia="Apple SD Gothic Neo" w:hAnsi="Apple SD Gothic Neo"/>
          <w:b/>
          <w:bCs/>
          <w:sz w:val="21"/>
          <w:szCs w:val="21"/>
        </w:rPr>
        <w:t xml:space="preserve">1.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The city council received several ------- for the new park design.</w:t>
      </w:r>
    </w:p>
    <w:p>
      <w:pPr>
        <w:spacing w:after="11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(A) propose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proposals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proposal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(D) proposed</w:t>
      </w: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50" w:before="150"/>
      </w:pPr>
      <w:r>
        <w:rPr>
          <w:rFonts w:ascii="Apple SD Gothic Neo" w:cs="Apple SD Gothic Neo" w:eastAsia="Apple SD Gothic Neo" w:hAnsi="Apple SD Gothic Neo"/>
          <w:b/>
          <w:bCs/>
          <w:sz w:val="21"/>
          <w:szCs w:val="21"/>
        </w:rPr>
        <w:t xml:space="preserve">2.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Employees must obtain ------- before using the company vehicle.</w:t>
      </w:r>
    </w:p>
    <w:p>
      <w:pPr>
        <w:spacing w:after="11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(A) permit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permitted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permission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(D) permissive</w:t>
      </w: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50" w:before="150"/>
      </w:pPr>
      <w:r>
        <w:rPr>
          <w:rFonts w:ascii="Apple SD Gothic Neo" w:cs="Apple SD Gothic Neo" w:eastAsia="Apple SD Gothic Neo" w:hAnsi="Apple SD Gothic Neo"/>
          <w:b/>
          <w:bCs/>
          <w:sz w:val="21"/>
          <w:szCs w:val="21"/>
        </w:rPr>
        <w:t xml:space="preserve">3.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------- of the workshop will receive a certificate of completion.</w:t>
      </w:r>
    </w:p>
    <w:p>
      <w:pPr>
        <w:spacing w:after="11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(A) Participate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Participation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Participants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(D) Participated</w:t>
      </w: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50" w:before="150"/>
      </w:pPr>
      <w:r>
        <w:rPr>
          <w:rFonts w:ascii="Apple SD Gothic Neo" w:cs="Apple SD Gothic Neo" w:eastAsia="Apple SD Gothic Neo" w:hAnsi="Apple SD Gothic Neo"/>
          <w:b/>
          <w:bCs/>
          <w:sz w:val="21"/>
          <w:szCs w:val="21"/>
        </w:rPr>
        <w:t xml:space="preserve">4.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The museum is one of the city's most popular tourist -------.</w:t>
      </w:r>
    </w:p>
    <w:p>
      <w:pPr>
        <w:spacing w:after="11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(A) attraction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attractions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attractive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(D) attract</w:t>
      </w: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50" w:before="150"/>
      </w:pPr>
      <w:r>
        <w:rPr>
          <w:rFonts w:ascii="Apple SD Gothic Neo" w:cs="Apple SD Gothic Neo" w:eastAsia="Apple SD Gothic Neo" w:hAnsi="Apple SD Gothic Neo"/>
          <w:b/>
          <w:bCs/>
          <w:sz w:val="21"/>
          <w:szCs w:val="21"/>
        </w:rPr>
        <w:t xml:space="preserve">5.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There is a great deal of ------- about the proposed merger.</w:t>
      </w:r>
    </w:p>
    <w:p>
      <w:pPr>
        <w:spacing w:after="11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(A) excite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excitements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excitement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(D) excited</w:t>
      </w: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50" w:before="150"/>
      </w:pPr>
      <w:r>
        <w:rPr>
          <w:rFonts w:ascii="Apple SD Gothic Neo" w:cs="Apple SD Gothic Neo" w:eastAsia="Apple SD Gothic Neo" w:hAnsi="Apple SD Gothic Neo"/>
          <w:b/>
          <w:bCs/>
          <w:sz w:val="21"/>
          <w:szCs w:val="21"/>
        </w:rPr>
        <w:t xml:space="preserve">6.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Ms. Tran is known for her ------- to solve complex problems quickly.</w:t>
      </w:r>
    </w:p>
    <w:p>
      <w:pPr>
        <w:spacing w:after="11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(A) able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ability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ably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(D) abilities</w:t>
      </w: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50" w:before="150"/>
      </w:pPr>
      <w:r>
        <w:rPr>
          <w:rFonts w:ascii="Apple SD Gothic Neo" w:cs="Apple SD Gothic Neo" w:eastAsia="Apple SD Gothic Neo" w:hAnsi="Apple SD Gothic Neo"/>
          <w:b/>
          <w:bCs/>
          <w:sz w:val="21"/>
          <w:szCs w:val="21"/>
        </w:rPr>
        <w:t xml:space="preserve">7.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Please review the safety ------- posted near the entrance.</w:t>
      </w:r>
    </w:p>
    <w:p>
      <w:pPr>
        <w:spacing w:after="11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(A) instruct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instructive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instructions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(D) instructed</w:t>
      </w: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50" w:before="150"/>
      </w:pPr>
      <w:r>
        <w:rPr>
          <w:rFonts w:ascii="Apple SD Gothic Neo" w:cs="Apple SD Gothic Neo" w:eastAsia="Apple SD Gothic Neo" w:hAnsi="Apple SD Gothic Neo"/>
          <w:b/>
          <w:bCs/>
          <w:sz w:val="21"/>
          <w:szCs w:val="21"/>
        </w:rPr>
        <w:t xml:space="preserve">8.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The manager sent a ------- to all staff about the new parking policy.</w:t>
      </w:r>
    </w:p>
    <w:p>
      <w:pPr>
        <w:spacing w:after="11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(A) notice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notices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noticeable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(D) noticing</w:t>
      </w: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50" w:before="150"/>
      </w:pPr>
      <w:r>
        <w:rPr>
          <w:rFonts w:ascii="Apple SD Gothic Neo" w:cs="Apple SD Gothic Neo" w:eastAsia="Apple SD Gothic Neo" w:hAnsi="Apple SD Gothic Neo"/>
          <w:b/>
          <w:bCs/>
          <w:sz w:val="21"/>
          <w:szCs w:val="21"/>
        </w:rPr>
        <w:t xml:space="preserve">9.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The hotel offers ------- to guests who need help with their luggage.</w:t>
      </w:r>
    </w:p>
    <w:p>
      <w:pPr>
        <w:spacing w:after="11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(A) assistant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assist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assistance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(D) assisted</w:t>
      </w: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50" w:before="150"/>
      </w:pPr>
      <w:r>
        <w:rPr>
          <w:rFonts w:ascii="Apple SD Gothic Neo" w:cs="Apple SD Gothic Neo" w:eastAsia="Apple SD Gothic Neo" w:hAnsi="Apple SD Gothic Neo"/>
          <w:b/>
          <w:bCs/>
          <w:sz w:val="21"/>
          <w:szCs w:val="21"/>
        </w:rPr>
        <w:t xml:space="preserve">10.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The ------- of the new branch office is scheduled for next spring.</w:t>
      </w:r>
    </w:p>
    <w:p>
      <w:pPr>
        <w:spacing w:after="11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(A) open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opened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opening</w:t>
      </w:r>
      <w:r>
        <w:rPr>
          <w:rFonts w:ascii="Apple SD Gothic Neo" w:cs="Apple SD Gothic Neo" w:eastAsia="Apple SD Gothic Neo" w:hAnsi="Apple SD Gothic Neo"/>
        </w:rPr>
        <w:t xml:space="preserve">     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(D) opens</w:t>
      </w: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80" w:before="200"/>
      </w:pPr>
      <w:r>
        <w:rPr>
          <w:rFonts w:ascii="Apple SD Gothic Neo" w:cs="Apple SD Gothic Neo" w:eastAsia="Apple SD Gothic Neo" w:hAnsi="Apple SD Gothic Neo"/>
          <w:b/>
          <w:bCs/>
          <w:color w:val="31302E"/>
          <w:sz w:val="22"/>
          <w:szCs w:val="22"/>
        </w:rPr>
        <w:t xml:space="preserve">변형 문제 정답</w:t>
      </w:r>
    </w:p>
    <w:p>
      <w:pPr>
        <w:spacing w:after="70"/>
        <w:ind w:left="340" w:hanging="26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proposals — several + 복수명사</w:t>
      </w:r>
    </w:p>
    <w:p>
      <w:pPr>
        <w:spacing w:after="70"/>
        <w:ind w:left="340" w:hanging="26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permission — obtain 목적어 + 관사 없음 → 불가산명사</w:t>
      </w:r>
    </w:p>
    <w:p>
      <w:pPr>
        <w:spacing w:after="70"/>
        <w:ind w:left="340" w:hanging="26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3.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Participants — 수료증을 '받는' 건 사람 + 동사 will receive 앞 주어</w:t>
      </w:r>
    </w:p>
    <w:p>
      <w:pPr>
        <w:spacing w:after="70"/>
        <w:ind w:left="340" w:hanging="26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4.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attractions — one of the + 복수명사, tourist attractions</w:t>
      </w:r>
    </w:p>
    <w:p>
      <w:pPr>
        <w:spacing w:after="70"/>
        <w:ind w:left="340" w:hanging="26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5.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excitement — a great deal of + 불가산명사</w:t>
      </w:r>
    </w:p>
    <w:p>
      <w:pPr>
        <w:spacing w:after="70"/>
        <w:ind w:left="340" w:hanging="26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6.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(B) ability — 소유격 + 명사, ability to do</w:t>
      </w:r>
    </w:p>
    <w:p>
      <w:pPr>
        <w:spacing w:after="70"/>
        <w:ind w:left="340" w:hanging="26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7.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instructions — safety instructions 복합명사, review의 목적어 (복수)</w:t>
      </w:r>
    </w:p>
    <w:p>
      <w:pPr>
        <w:spacing w:after="70"/>
        <w:ind w:left="340" w:hanging="26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8.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(A) notice — a + 가산 단수명사</w:t>
      </w:r>
    </w:p>
    <w:p>
      <w:pPr>
        <w:spacing w:after="70"/>
        <w:ind w:left="340" w:hanging="26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9.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assistance — offer 목적어, 관사 없음 → 불가산, 조수(assistant)는 뜻도 어색</w:t>
      </w:r>
    </w:p>
    <w:p>
      <w:pPr>
        <w:spacing w:after="70"/>
        <w:ind w:left="340" w:hanging="26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10. </w:t>
      </w: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(C) opening — the ___ of 자리, opening = 개업/개장 (명사로 굳어진 -ing)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ple SD Gothic Neo" w:cs="Apple SD Gothic Neo" w:eastAsia="Apple SD Gothic Neo" w:hAnsi="Apple SD Gothic Neo"/>
        <w:color w:val="615D59"/>
        <w:sz w:val="16"/>
        <w:szCs w:val="16"/>
      </w:rPr>
      <w:t xml:space="preserve">- </w:t>
    </w:r>
    <w:r>
      <w:rPr>
        <w:rFonts w:ascii="Apple SD Gothic Neo" w:cs="Apple SD Gothic Neo" w:eastAsia="Apple SD Gothic Neo" w:hAnsi="Apple SD Gothic Neo"/>
        <w:color w:val="615D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pple SD Gothic Neo" w:cs="Apple SD Gothic Neo" w:eastAsia="Apple SD Gothic Neo" w:hAnsi="Apple SD Gothic Neo"/>
        <w:color w:val="615D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ple SD Gothic Neo" w:cs="Apple SD Gothic Neo" w:eastAsia="Apple SD Gothic Neo" w:hAnsi="Apple SD Gothic Neo"/>
        <w:color w:val="615D59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2026-09-28T10:07:11.309Z</dcterms:created>
  <dcterms:modified xsi:type="dcterms:W3CDTF">2026-09-28T10:07:11.310Z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