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 w:before="2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4"/>
          <w:szCs w:val="24"/>
          <w:shd w:fill="D97706" w:val="clear"/>
        </w:rPr>
        <w:t xml:space="preserve"> Day 1 </w:t>
      </w:r>
      <w:r>
        <w:rPr>
          <w:rFonts w:ascii="Noto Sans KR" w:cs="Noto Sans KR" w:eastAsia="Noto Sans KR" w:hAnsi="Noto Sans KR"/>
          <w:b/>
          <w:bCs/>
          <w:color w:val="D97706"/>
          <w:sz w:val="18"/>
          <w:szCs w:val="18"/>
        </w:rPr>
        <w:t xml:space="preserve">   TOEIC 700+</w:t>
      </w:r>
    </w:p>
    <w:p>
      <w:pPr>
        <w:spacing w:after="100"/>
      </w:pPr>
      <w:r>
        <w:rPr>
          <w:rFonts w:ascii="Noto Sans KR" w:cs="Noto Sans KR" w:eastAsia="Noto Sans KR" w:hAnsi="Noto Sans KR"/>
          <w:b/>
          <w:bCs/>
          <w:color w:val="2B2A27"/>
          <w:sz w:val="40"/>
          <w:szCs w:val="40"/>
        </w:rPr>
        <w:t xml:space="preserve">단어시험 — RANK 0001 ~ 0031</w:t>
      </w:r>
    </w:p>
    <w:p>
      <w:pPr>
        <w:spacing w:after="260" w:line="300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30문항 · 목표 25개 이상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20"/>
              <w:left w:type="dxa" w:w="280"/>
              <w:bottom w:type="dxa" w:w="22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오늘 이렇게 공부해요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단어장을 한 번 읽고 나서, 단어장을 덮고 풀어봐요.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Section 1은 뜻, Section 2는 짝꿍 표현, Section 3은 실제 Part 5처럼 품사까지 묻는 문제예요. 정답은 맨 뒤에 있어요.</w:t>
            </w:r>
          </w:p>
        </w:tc>
      </w:tr>
    </w:tbl>
    <w:p>
      <w:pPr>
        <w:spacing w:after="140"/>
      </w:pPr>
    </w:p>
    <w:p>
      <w:pPr>
        <w:pBdr>
          <w:left w:val="single" w:color="D97706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D97706" w:val="clear"/>
        </w:rPr>
        <w:t xml:space="preserve"> 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뜻 쓰기 (15문항)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1880"/>
        <w:gridCol w:w="800"/>
        <w:gridCol w:w="2000"/>
        <w:gridCol w:w="1880"/>
      </w:tblGrid>
      <w:tr>
        <w:trPr>
          <w:tblHeader/>
        </w:trP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단어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단어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available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9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venue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implement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10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fragile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representative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11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dependable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feature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12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agency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release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13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skilled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precaution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14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payable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7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deliver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15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lengthy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8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itinerary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</w:tbl>
    <w:p>
      <w:pPr>
        <w:spacing w:after="140"/>
      </w:pPr>
    </w:p>
    <w:p>
      <w:pPr>
        <w:pBdr>
          <w:left w:val="single" w:color="D97706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D97706" w:val="clear"/>
        </w:rPr>
        <w:t xml:space="preserve"> 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짝꿍 표현 빈칸 채우기 (10문항)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The new software will be ________ to all employees next week. (이용 가능한)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Please take safety ________ when using the machine. (예방 조치 — 복수형)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Ms. Lee will ________ a speech at the conference. (연설을 하다)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An employment ________ helped me find this job. (대행사)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Prices may change ________ on the season. (~에 따라)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6.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The team should focus ________ customer satisfaction. (전치사)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7.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The company issued a press ________ about the merger. (보도 자료)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8.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Please handle these ________ items with care. (깨지기 쉬운)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9.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Please make the check ________ to Kim Consulting. (~ 앞으로 지불하는)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10.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The meeting was ________ because there were so many topics. (긴)</w:t>
      </w:r>
    </w:p>
    <w:p>
      <w:pPr>
        <w:pBdr>
          <w:left w:val="single" w:color="D97706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D97706" w:val="clear"/>
        </w:rPr>
        <w:t xml:space="preserve"> 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5 실전 (5문항)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26.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museum has ------- the hours of its new exhibit.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length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lengthy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lengthened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lengthening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27.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Tickets for the concert will become ------- online next Monday.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avail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availability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available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availably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28.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Mr. Park works as a sales ------- at Delta Electronics.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represent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representative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represented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representation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29.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We will ------- the new travel policy starting in May.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implement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implementation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implemented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implementing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30.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Our clients rely on us for fast and ------- service.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depend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dependable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dependence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depending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D97706"/>
          <w:sz w:val="22"/>
          <w:szCs w:val="22"/>
        </w:rPr>
        <w:t xml:space="preserve">내 점수:  ______ / 30   (25개 이상이면 통과! 틀린 단어는 단어장에 표시하고 내일 복습)</w:t>
      </w: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정답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D97706"/>
          <w:sz w:val="22"/>
          <w:szCs w:val="22"/>
        </w:rPr>
        <w:t xml:space="preserve">Section 1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1 이용 가능한, 시간이 되는 · 2 시행하다 · 3 대표자, 직원 · 4 특징 / 특징으로 하다 · 5 출시하다, 공개하다 · 6 예방 조치 · 7 배달하다, 연설하다 · 8 여행 일정표 · 9 (행사) 장소 · 10 깨지기 쉬운 · 11 믿을 만한 · 12 대행사 · 13 숙련된 · 14 지불해야 하는 · 15 긴, 장황한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D97706"/>
          <w:sz w:val="22"/>
          <w:szCs w:val="22"/>
        </w:rPr>
        <w:t xml:space="preserve">Section 2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16 available · 17 precautions · 18 deliver · 19 agency · 20 depending · 21 on · 22 release · 23 fragile · 24 payable · 25 lengthy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D97706"/>
          <w:sz w:val="22"/>
          <w:szCs w:val="22"/>
        </w:rPr>
        <w:t xml:space="preserve">Section 3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D97706" w:val="clear"/>
        </w:rPr>
        <w:t xml:space="preserve"> 26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lengthened) 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has + p.p.(현재완료) → 과거분사 lengthened. -en은 동사를 만드는 꼬리!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D97706" w:val="clear"/>
        </w:rPr>
        <w:t xml:space="preserve"> 27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available) 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become + 형용사 → available. 기출 2025-01-12#105와 똑같은 패턴이에요.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D97706" w:val="clear"/>
        </w:rPr>
        <w:t xml:space="preserve"> 28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representative) 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a sales ___ → 사람명사. -ive로 끝나지만 명사!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D97706" w:val="clear"/>
        </w:rPr>
        <w:t xml:space="preserve"> 29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implement) 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will + 동사원형. -ment로 끝나지만 동사!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D97706" w:val="clear"/>
        </w:rPr>
        <w:t xml:space="preserve"> 30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dependable) 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fast and ___ service → 명사 service를 꾸미는 형용사. and 앞의 fast(형용사)와 짝을 맞춰요.</w:t>
      </w: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- </w:t>
    </w:r>
    <w:r>
      <w:rPr>
        <w:rFonts w:ascii="Noto Sans KR" w:cs="Noto Sans KR" w:eastAsia="Noto Sans KR" w:hAnsi="Noto Sans KR"/>
        <w:color w:val="6B6A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6B6A6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TOEIC 700+ 학습노트 · 정성윤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2B2A2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2026-10-11T13:07:55.733Z</dcterms:created>
  <dcterms:modified xsi:type="dcterms:W3CDTF">2026-10-11T13:07:55.734Z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