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rPr>
          <w:b/>
          <w:bCs/>
          <w:sz w:val="56"/>
          <w:szCs w:val="56"/>
        </w:rPr>
        <w:t xml:space="preserve">คู่มือการใช้งาน</w:t>
      </w: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เครื่องไล่นกอัตโนมัติด้วยการประมวลผลภาพ</w:t>
      </w:r>
    </w:p>
    <w:p>
      <w:pPr>
        <w:spacing w:after="500"/>
        <w:jc w:val="center"/>
      </w:pPr>
      <w:r>
        <w:rPr>
          <w:b/>
          <w:bCs/>
          <w:sz w:val="32"/>
          <w:szCs w:val="32"/>
        </w:rPr>
        <w:t xml:space="preserve">AUTOMATIC BIRD REPELLER USING IMAGE PROCESSING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ผู้จัดทำ</w:t>
      </w:r>
    </w:p>
    <w:p>
      <w:pPr>
        <w:jc w:val="center"/>
      </w:pPr>
      <w:r>
        <w:rPr>
          <w:sz w:val="32"/>
          <w:szCs w:val="32"/>
          <w:highlight w:val="yellow"/>
        </w:rPr>
        <w:t xml:space="preserve">[ชื่อ-นามสกุล ผู้จัดทำ]</w:t>
      </w:r>
    </w:p>
    <w:p>
      <w:pPr>
        <w:spacing w:after="400"/>
        <w:jc w:val="center"/>
      </w:pPr>
      <w:r>
        <w:rPr>
          <w:sz w:val="32"/>
          <w:szCs w:val="32"/>
          <w:highlight w:val="yellow"/>
        </w:rPr>
        <w:t xml:space="preserve">[ชื่อ-นามสกุล ผู้จัดทำ (ถ้ามีมากกว่าหนึ่งคน)]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อาจารย์ที่ปรึกษา</w:t>
      </w:r>
    </w:p>
    <w:p>
      <w:pPr>
        <w:spacing w:after="400"/>
        <w:jc w:val="center"/>
      </w:pPr>
      <w:r>
        <w:rPr>
          <w:sz w:val="32"/>
          <w:szCs w:val="32"/>
          <w:highlight w:val="yellow"/>
        </w:rPr>
        <w:t xml:space="preserve">[ชื่ออาจารย์ที่ปรึกษา]</w:t>
      </w:r>
    </w:p>
    <w:p>
      <w:pPr>
        <w:jc w:val="center"/>
      </w:pPr>
      <w:r>
        <w:rPr>
          <w:sz w:val="32"/>
          <w:szCs w:val="32"/>
          <w:highlight w:val="yellow"/>
        </w:rPr>
        <w:t xml:space="preserve">[สาขาวิชา / คณะ]</w:t>
      </w:r>
    </w:p>
    <w:p>
      <w:pPr>
        <w:jc w:val="center"/>
      </w:pPr>
      <w:r>
        <w:rPr>
          <w:sz w:val="32"/>
          <w:szCs w:val="32"/>
          <w:highlight w:val="yellow"/>
        </w:rPr>
        <w:t xml:space="preserve">[ภาควิชา]</w:t>
      </w:r>
    </w:p>
    <w:p>
      <w:pPr>
        <w:spacing w:after="400"/>
        <w:jc w:val="center"/>
      </w:pPr>
      <w:r>
        <w:rPr>
          <w:sz w:val="32"/>
          <w:szCs w:val="32"/>
          <w:highlight w:val="yellow"/>
        </w:rPr>
        <w:t xml:space="preserve">[มหาวิทยาลัย]</w:t>
      </w:r>
    </w:p>
    <w:p>
      <w:pPr>
        <w:jc w:val="center"/>
      </w:pPr>
      <w:r>
        <w:rPr>
          <w:color w:val="555555"/>
          <w:sz w:val="28"/>
          <w:szCs w:val="28"/>
        </w:rPr>
        <w:t xml:space="preserve">เอกสารนี้ใช้คู่กับเฟิร์มแวร์บอร์ดควบคุม BIRDCTRL v7.8 และเซิร์ฟเวอร์ v7.1</w:t>
      </w:r>
    </w:p>
    <w:p>
      <w:pPr>
        <w:pageBreakBefore/>
        <w:spacing w:after="300"/>
        <w:jc w:val="center"/>
      </w:pPr>
      <w:r>
        <w:rPr>
          <w:b/>
          <w:bCs/>
          <w:sz w:val="40"/>
          <w:szCs w:val="40"/>
        </w:rPr>
        <w:t xml:space="preserve">คำนำ</w:t>
      </w:r>
    </w:p>
    <w:p>
      <w:pPr>
        <w:spacing w:after="120" w:line="340"/>
        <w:ind w:firstLine="720"/>
      </w:pPr>
      <w:r>
        <w:rPr>
          <w:sz w:val="32"/>
          <w:szCs w:val="32"/>
        </w:rPr>
        <w:t xml:space="preserve">คู่มือฉบับนี้จัดทำขึ้นเพื่ออธิบายการใช้งาน การตั้งค่า และการดูแลรักษาเครื่องไล่นกอัตโนมัติ ซึ่งใช้กล้องเว็บแคมถ่ายภาพ ให้โมเดลปัญญาประดิษฐ์ (YOLOv8n) ตรวจจับนก เมื่อยืนยันว่ามีนกจริงจึงไล่ด้วยการฉีดน้ำพร้อมกวาดหัวฉีดซ้ายขวา โดยมี Raspberry Pi 4 เป็นตัวประมวลผลภาพและเว็บเซิร์ฟเวอร์ และมีบอร์ด ESP32 ควบคุมปั๊ม มอเตอร์ และไฟสถานะ</w:t>
      </w:r>
    </w:p>
    <w:p>
      <w:pPr>
        <w:spacing w:after="120" w:line="340"/>
        <w:ind w:firstLine="720"/>
      </w:pPr>
      <w:r>
        <w:rPr>
          <w:sz w:val="32"/>
          <w:szCs w:val="32"/>
        </w:rPr>
        <w:t xml:space="preserve">ผู้ใช้สามารถดูภาพสด ดูผลการตรวจจับ ตั้งค่า และสั่งงานเครื่องได้จากมือถือหรือโน้ตบุ๊กผ่านเว็บเบราว์เซอร์ในวง Wi-Fi เดียวกัน โดยไม่ต้องใช้คอมพิวเตอร์ต่อเข้ากับเครื่อง</w:t>
      </w:r>
    </w:p>
    <w:p>
      <w:pPr>
        <w:spacing w:after="120" w:line="340"/>
        <w:ind w:firstLine="720"/>
      </w:pPr>
      <w:r>
        <w:rPr>
          <w:sz w:val="32"/>
          <w:szCs w:val="32"/>
        </w:rPr>
        <w:t xml:space="preserve">ผู้จัดทำหวังเป็นอย่างยิ่งว่าคู่มือนี้จะเป็นประโยชน์ต่อผู้ใช้งานและผู้ที่สนใจศึกษา หากมีข้อบกพร่องประการใด ผู้จัดทำขออภัยไว้ ณ ที่นี้</w:t>
      </w:r>
    </w:p>
    <w:p>
      <w:pPr>
        <w:spacing w:before="600"/>
        <w:jc w:val="right"/>
      </w:pPr>
      <w:r>
        <w:rPr>
          <w:sz w:val="32"/>
          <w:szCs w:val="32"/>
          <w:highlight w:val="yellow"/>
        </w:rPr>
        <w:t xml:space="preserve">[ชื่อผู้จัดทำ]</w:t>
      </w:r>
    </w:p>
    <w:p>
      <w:pPr>
        <w:pageBreakBefore/>
        <w:spacing w:after="300"/>
        <w:jc w:val="center"/>
      </w:pPr>
      <w:r>
        <w:rPr>
          <w:b/>
          <w:bCs/>
          <w:sz w:val="40"/>
          <w:szCs w:val="40"/>
        </w:rPr>
        <w:t xml:space="preserve">สารบัญ</w:t>
      </w:r>
    </w:p>
    <w:sdt>
      <w:sdtPr>
        <w:alias w:val="สารบัญ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ภาพรวมและหลักการทำงาน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">
            <w:r>
              <w:t xml:space="preserve">1.1 เวอร์ชันใช้งานปกติ และเวอร์ชันเก็บภาพเทรน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ส่วนประกอบของเครื่อง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3. คุณลักษณะทั่วไป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4. บล็อกไดอะแกรม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5. ขั้นตอนการใช้งาน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5.1 การเปิดเครื่อง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5.2 การเปิดหน้าเว็บควบคุม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5.3 ส่วนต่าง ๆ ของหน้าเว็บ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5.4 การตั้งจุดกลางของหัวฉีด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5.5 การตั้งพื้นที่ตรวจ (ROI)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5.6 การตั้งการกวาดตอนไล่นก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5.7 การควบคุมด้วยมือ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5.8 การทำงานแบบอัตโนมัติ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5.9 ภาพย้อนหลังและไฟล์บันทึก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5.10 เก็บภาพและติดป้ายสำหรับเทรนโมเดล (เวอร์ชัน train)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5.11 ดูจากที่ไหนก็ได้ด้วย Tailscale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8">
            <w:r>
              <w:t xml:space="preserve">6. ไฟแสดงสถานะและการแจ้งเตือน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6.1 ไฟสถานะบนเครื่อง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6.2 คำเตือนบนหน้าเว็บ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1">
            <w:r>
              <w:t xml:space="preserve">7. ข้อควรระวัง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2">
            <w:r>
              <w:t xml:space="preserve">8. การแก้ปัญหาเบื้องต้น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3">
            <w:r>
              <w:t xml:space="preserve">ภาคผนวก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ก. ค่าที่ปรับได้ในเซิร์ฟเวอร์ (ต้นไฟล์ raspberry_pi_server.py)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ข. ค่าที่ปรับได้ในเฟิร์มแวร์ ESP32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ค. ผังขาของ ESP32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 w:line="340"/>
      </w:pPr>
      <w:r>
        <w:rPr>
          <w:color w:val="777777"/>
          <w:sz w:val="26"/>
          <w:szCs w:val="26"/>
        </w:rPr>
        <w:t xml:space="preserve">(ถ้าสารบัญว่าง ให้คลิกขวาที่สารบัญแล้วเลือก "Update Field" ใน Word)</w:t>
      </w:r>
    </w:p>
    <w:p>
      <w:pPr>
        <w:pStyle w:val="Heading1"/>
        <w:pageBreakBefore/>
        <w:spacing w:after="200"/>
      </w:pPr>
      <w:bookmarkStart w:name="_Toc1" w:id="1"/>
      <w:r>
        <w:rPr>
          <w:b/>
          <w:bCs/>
          <w:sz w:val="40"/>
          <w:szCs w:val="40"/>
        </w:rPr>
        <w:t xml:space="preserve">1. ภาพรวมและหลักการทำงาน</w:t>
      </w:r>
      <w:bookmarkEnd w:id="1"/>
    </w:p>
    <w:p>
      <w:pPr>
        <w:spacing w:after="120" w:line="340"/>
      </w:pPr>
      <w:r>
        <w:rPr>
          <w:sz w:val="32"/>
          <w:szCs w:val="32"/>
        </w:rPr>
        <w:t xml:space="preserve">เครื่องไล่นกอัตโนมัติทำงานเป็นขั้นตอนดังนี้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32"/>
          <w:szCs w:val="32"/>
        </w:rPr>
        <w:t xml:space="preserve">กล้องเว็บแคม USB ถ่ายภาพทุก 5 วินาที (และถ่ายทันทีเมื่อเซนเซอร์ PIR ตรวจพบการเคลื่อนไหว)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32"/>
          <w:szCs w:val="32"/>
        </w:rPr>
        <w:t xml:space="preserve">Raspberry Pi ส่งภาพเข้าโมเดล YOLOv8n เพื่อตรวจหานก โดยตรวจเฉพาะ "พื้นที่ตรวจ (ROI)" ที่ตั้งไว้ ค่าเริ่มต้นคือตัดขอบซ้ายและขวาออกข้างละ 20% เหลือส่วนกลางภาพ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32"/>
          <w:szCs w:val="32"/>
        </w:rPr>
        <w:t xml:space="preserve">ถ้าเฟรมแรกเจอนก ไฟส้มติดทันที และระบบถ่ายเฟรมยืนยันตามภายใน 3 วินาที (เฟรมยืนยันใช้เกณฑ์ความมั่นใจต่ำลงเป็น 0.20 เพื่อไม่ให้พลาดนกที่คะแนนก้ำกึ่ง)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32"/>
          <w:szCs w:val="32"/>
        </w:rPr>
        <w:t xml:space="preserve">เมื่อเจอนกติดกัน 2 เฟรม ระบบสั่งไล่: หัวฉีดกลับจุดกลาง เปิดปั๊มน้ำ 2 วินาที พร้อมกวาดหัวฉีดซ้ายขวา ±40° แล้วกลับจุดกลาง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32"/>
          <w:szCs w:val="32"/>
        </w:rPr>
        <w:t xml:space="preserve">หลังไล่ ระบบพัก 10 วินาทีก่อนไล่รอบถัดไป และไล่อัตโนมัติได้ไม่เกิน 20 ครั้งต่อชั่วโมง เพื่อกันน้ำหมดเมื่อโมเดลเห็นนกผิดซ้ำ 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32"/>
          <w:szCs w:val="32"/>
        </w:rPr>
        <w:t xml:space="preserve">ไฟส้มดับเองหลังจากไม่พบนกต่อเนื่อง 5 วินาที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47675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8"/>
          <w:szCs w:val="28"/>
        </w:rPr>
        <w:t xml:space="preserve">ภาพที่ 1 แผนผังการตัดสินใจของระบบ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6096000" cy="27908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8"/>
          <w:szCs w:val="28"/>
        </w:rPr>
        <w:t xml:space="preserve">ภาพที่ 2 ตัวอย่างลำดับเวลาของรอบไล่นก</w:t>
      </w:r>
    </w:p>
    <w:p>
      <w:pPr>
        <w:pStyle w:val="Heading2"/>
        <w:keepNext/>
        <w:spacing w:after="120" w:before="200"/>
      </w:pPr>
      <w:bookmarkStart w:name="_Toc2" w:id="2"/>
      <w:r>
        <w:rPr>
          <w:b/>
          <w:bCs/>
          <w:sz w:val="34"/>
          <w:szCs w:val="34"/>
        </w:rPr>
        <w:t xml:space="preserve">1.1 เวอร์ชันใช้งานปกติ และเวอร์ชันเก็บภาพเทรน</w:t>
      </w:r>
      <w:bookmarkEnd w:id="2"/>
    </w:p>
    <w:p>
      <w:pPr>
        <w:spacing w:after="120" w:line="340"/>
      </w:pPr>
      <w:r>
        <w:rPr>
          <w:sz w:val="32"/>
          <w:szCs w:val="32"/>
        </w:rPr>
        <w:t xml:space="preserve">โปรแกรมบน Pi มี 2 เวอร์ชันในไฟล์เดียว เลือกที่บรรทัด MODE_DEFAULT ต้นไฟล์ raspberry_pi_server.py หรือใส่ Environment=BIRD_MODE=train ในไฟล์ bird.service แล้วรีสตาร์ทบริการ หน้าเว็บมีป้ายบอกเวอร์ชันที่มุมบน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500"/>
        <w:gridCol w:w="2938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เวอร์ชัน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เมื่อเจอนก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เก็บภาพเทรน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ใช้เมื่อ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normal</w:t>
            </w:r>
          </w:p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(ค่าเริ่มต้น)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ไล่จริง เมื่อเจอ 2 เฟรมติดกัน (เกณฑ์ 0.30)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ไม่เก็บ ไม่มีการ์ดติดป้าย (ประหยัด SD การ์ด)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ใช้งานจริงทุกวัน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train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ค่าเริ่มต้นไม่ไล่ ให้นกอยู่ถ่ายได้หลายภาพ (เปิดไล่ได้ที่สวิตช์บนหน้าเว็บ)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เก็บถี่ พร้อมกรอบจากโมเดล มีการ์ดติดป้ายและดาวน์โหลด ZIP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ติดตั้งอุปกรณ์ครบแล้ว วางไว้หน้างานเพื่อเก็บภาพไปเทรน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demo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ตีกรอบโชว์ ไม่ไล่ (เกณฑ์ 0.25 เจอครั้งเดียว)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ไม่เก็บ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สาธิตบนโต๊ะ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/>
      </w:pPr>
      <w:bookmarkStart w:name="_Toc3" w:id="3"/>
      <w:r>
        <w:rPr>
          <w:b/>
          <w:bCs/>
          <w:sz w:val="40"/>
          <w:szCs w:val="40"/>
        </w:rPr>
        <w:t xml:space="preserve">2. ส่วนประกอบของเครื่อง</w:t>
      </w:r>
      <w:bookmarkEnd w:id="3"/>
    </w:p>
    <w:p>
      <w:pPr>
        <w:keepNext/>
        <w:spacing w:after="60" w:before="80"/>
        <w:jc w:val="center"/>
      </w:pPr>
      <w:r>
        <w:drawing>
          <wp:inline distT="0" distB="0" distL="0" distR="0">
            <wp:extent cx="6096000" cy="44386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8"/>
          <w:szCs w:val="28"/>
        </w:rPr>
        <w:t xml:space="preserve">ภาพที่ 3 ภาพประกอบเครื่องและตำแหน่งชิ้นส่วน (ภาพจำลองเพื่ออธิบาย ไม่ใช่ภาพถ่ายหรือแบบจริง)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400"/>
        <w:gridCol w:w="2338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อุปกรณ์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หน้าที่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ต่อที่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Raspberry Pi 4 Model B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ประมวลผลภาพด้วย YOLOv8n เป็นเว็บเซิร์ฟเวอร์ เก็บภาพและ log สั่งงาน ESP32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USB (Serial) กับ ESP32</w:t>
            </w:r>
          </w:p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USB กับเว็บแคม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เว็บแคม USB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ถ่ายภาพและส่งภาพสด (640×480, 15 fps, MJPG)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USB ของ Pi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บอร์ด ESP32 (เฟิร์มแวร์ BIRDCTRL v7.8)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รับคำสั่งจาก Pi แล้วสั่งปั๊ม มอเตอร์ ไฟสถานะ อ่าน PIR และตัดโหลดเองเมื่อ Pi เงียบ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USB ของ Pi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PIR HC-SR501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ตรวจการเคลื่อนไหว เพื่อสั่งให้ Pi ถ่ายภาพทันที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GPIO32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ไดร์เวอร์ TB6600 + สเต็ปเปอร์มอเตอร์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หมุนหัวฉีดซ้ายขวา (microstep 8 = 1,600 สเต็ปต่อรอบ จำกัดช่วง ±90°)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PUL=GPIO25, DIR=GPIO26, ENA=GPIO27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โมดูลรีเลย์ 4 ช่อง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ช่อง 1 ปั๊มน้ำ, ช่อง 2 ไฟเขียว, ช่อง 3 ไฟส้ม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GPIO18 / GPIO19 / GPIO21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ปั๊มน้ำ 12V + ถังน้ำ 5 ลิตร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ฉีดน้ำไล่นก (ปั๊มดูดน้ำได้ราว 1 ลิตรต่อ 30–40 วินาที)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รีเลย์ช่อง 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ไฟสถานะ 12V (เขียว ส้ม แดง)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บอกสถานะพร้อม / เจอนก / ฉุกเฉิน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รีเลย์ช่อง 2, 3 และปุ่มฉุกเฉิน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ปุ่มฉุกเฉิน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กดแล้วไฟแดงติดค้างจนกว่าจะบิดคลาย (ต่อผ่านหน้าสัมผัส NO ไม่ผ่าน ESP32)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ไฟแดง 12V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HC-SR04 วัดระดับน้ำ (เสริม)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วัดระดับน้ำในถัง และล็อกปั๊มเมื่อน้ำหมด ตอนนี้ยังไม่ได้ติดตั้ง หน้าเว็บจะแสดง "ไม่มีเซนเซอร์"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TRIG=GPIO22, ECHO=GPIO23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แบตเตอรี่ 12V 8Ah (SLA) และสเต็ปดาวน์ 12V→5V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จ่ายไฟปั๊ม ไดร์เวอร์ รีเลย์ และไฟสถานะ ส่วน Raspberry Pi ใช้ไฟ 5V จากสเต็ปดาวน์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ดูหัวข้อ 7 ข้อควรระวัง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/>
      </w:pPr>
      <w:bookmarkStart w:name="_Toc4" w:id="4"/>
      <w:r>
        <w:rPr>
          <w:b/>
          <w:bCs/>
          <w:sz w:val="40"/>
          <w:szCs w:val="40"/>
        </w:rPr>
        <w:t xml:space="preserve">3. คุณลักษณะทั่วไป</w:t>
      </w:r>
      <w:bookmarkEnd w:id="4"/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sz w:val="32"/>
          <w:szCs w:val="32"/>
        </w:rPr>
        <w:t xml:space="preserve">ทำงานได้ทั้งแบบอัตโนมัติและแบบควบคุมด้วยมือผ่านหน้าเว็บ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sz w:val="32"/>
          <w:szCs w:val="32"/>
        </w:rPr>
        <w:t xml:space="preserve">ตรวจจับนกด้วยการประมวลผลภาพบน Raspberry Pi 4 (โมเดล YOLOv8n) ไม่ต้องใช้อินเทอร์เน็ต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sz w:val="32"/>
          <w:szCs w:val="32"/>
        </w:rPr>
        <w:t xml:space="preserve">ใช้เว็บแคม USB ความละเอียด 640×480 ตรวจเฉพาะพื้นที่ที่กำหนด (ROI) ปรับกรอบได้จากหน้าเว็บ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sz w:val="32"/>
          <w:szCs w:val="32"/>
        </w:rPr>
        <w:t xml:space="preserve">ยืนยันนก 2 เฟรมติดกันก่อนไล่ ลดการไล่ผิดพลาด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sz w:val="32"/>
          <w:szCs w:val="32"/>
        </w:rPr>
        <w:t xml:space="preserve">ไล่นกด้วยน้ำ ปั๊มน้ำ 12V เปิดครั้งละ 2 วินาที (ประมาณ 50–70 มิลลิลิตร) ใช้ถังน้ำ 5 ลิตรไล่ได้ราว 70–100 ครั้ง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sz w:val="32"/>
          <w:szCs w:val="32"/>
        </w:rPr>
        <w:t xml:space="preserve">หัวฉีดกวาดซ้ายขวาด้วยสเต็ปเปอร์มอเตอร์ ค่าเริ่มต้น ±40° ที่ความเร็ว 30% ปรับได้จากหน้าเว็บ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sz w:val="32"/>
          <w:szCs w:val="32"/>
        </w:rPr>
        <w:t xml:space="preserve">มีไฟแสดงสถานะ 3 สี ได้แก่ เขียว (พร้อม) ส้ม (เจอนก) แดง (ปุ่มฉุกเฉิน)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sz w:val="32"/>
          <w:szCs w:val="32"/>
        </w:rPr>
        <w:t xml:space="preserve">มีปุ่มฉุกเฉิน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sz w:val="32"/>
          <w:szCs w:val="32"/>
        </w:rPr>
        <w:t xml:space="preserve">ดูภาพสด ภาพย้อนหลังที่พบนก และดาวน์โหลดไฟล์บันทึกการตรวจจับ (CSV) ได้จากหน้าเว็บ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sz w:val="32"/>
          <w:szCs w:val="32"/>
        </w:rPr>
        <w:t xml:space="preserve">เชื่อมต่อผ่าน Wi-Fi ใช้งานได้ทั้งมือถือและโน้ตบุ๊ก ทุกหน้าต้องล็อกอินด้วยรหัสผ่าน และดูจากที่ไหนก็ได้ผ่าน Tailscale เมื่อ Pi มีอินเทอร์เน็ต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sz w:val="32"/>
          <w:szCs w:val="32"/>
        </w:rPr>
        <w:t xml:space="preserve">มีระบบป้องกันตัวเอง: ESP32 ตัดโหลดเองถ้าไม่ได้รับคำสั่งจาก Pi เกิน 15 วินาที, จำกัดเวลาปั๊มรวม 60 วินาทีต่อ 10 นาที, ปั๊มติดครั้งละไม่เกิน 8 วินาที และไล่อัตโนมัติไม่เกิน 20 ครั้งต่อชั่วโมง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sz w:val="32"/>
          <w:szCs w:val="32"/>
        </w:rPr>
        <w:t xml:space="preserve">ใช้ไฟ 12V จากแบตเตอรี่ SLA 8Ah</w:t>
      </w:r>
    </w:p>
    <w:p>
      <w:pPr>
        <w:pStyle w:val="Heading1"/>
        <w:pageBreakBefore/>
        <w:spacing w:after="200"/>
      </w:pPr>
      <w:bookmarkStart w:name="_Toc5" w:id="5"/>
      <w:r>
        <w:rPr>
          <w:b/>
          <w:bCs/>
          <w:sz w:val="40"/>
          <w:szCs w:val="40"/>
        </w:rPr>
        <w:t xml:space="preserve">4. บล็อกไดอะแกรม</w:t>
      </w:r>
      <w:bookmarkEnd w:id="5"/>
    </w:p>
    <w:p>
      <w:pPr>
        <w:spacing w:after="120" w:line="340"/>
      </w:pPr>
      <w:r>
        <w:rPr>
          <w:sz w:val="32"/>
          <w:szCs w:val="32"/>
        </w:rPr>
        <w:t xml:space="preserve">ภาพสดจากกล้องส่งไปที่เบราว์เซอร์ด้วย MJPEG ผ่าน HTTP (ที่ /stream) ส่วนการสั่งงานระหว่าง Pi กับ ESP32 ใช้ข้อความผ่าน USB Serial ความเร็ว 115200 บอด ตัวอย่างคำสั่ง ได้แก่ REPEL, MOT HOME, PUMP 2000 และ STAT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6096000" cy="39624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8"/>
          <w:szCs w:val="28"/>
        </w:rPr>
        <w:t xml:space="preserve">ภาพที่ 4 บล็อกไดอะแกรมของระบบ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6096000" cy="39147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8"/>
          <w:szCs w:val="28"/>
        </w:rPr>
        <w:t xml:space="preserve">ภาพที่ 5 แผนผังแนวทางการจ่ายไฟ (แนะนำ)</w:t>
      </w:r>
    </w:p>
    <w:p>
      <w:pPr>
        <w:pStyle w:val="Heading1"/>
        <w:pageBreakBefore/>
        <w:spacing w:after="200"/>
      </w:pPr>
      <w:bookmarkStart w:name="_Toc6" w:id="6"/>
      <w:r>
        <w:rPr>
          <w:b/>
          <w:bCs/>
          <w:sz w:val="40"/>
          <w:szCs w:val="40"/>
        </w:rPr>
        <w:t xml:space="preserve">5. ขั้นตอนการใช้งาน</w:t>
      </w:r>
      <w:bookmarkEnd w:id="6"/>
    </w:p>
    <w:p>
      <w:pPr>
        <w:pStyle w:val="Heading2"/>
        <w:keepNext/>
        <w:spacing w:after="120" w:before="200"/>
      </w:pPr>
      <w:bookmarkStart w:name="_Toc7" w:id="7"/>
      <w:r>
        <w:rPr>
          <w:b/>
          <w:bCs/>
          <w:sz w:val="34"/>
          <w:szCs w:val="34"/>
        </w:rPr>
        <w:t xml:space="preserve">5.1 การเปิดเครื่อง</w:t>
      </w:r>
      <w:bookmarkEnd w:id="7"/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sz w:val="32"/>
          <w:szCs w:val="32"/>
        </w:rPr>
        <w:t xml:space="preserve">ตรวจสายไฟจากแบตเตอรี่ 12V ว่าขั้วบวกและขั้วลบถูกต้อง และไม่มีน้ำเข้าจุดต่อสาย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sz w:val="32"/>
          <w:szCs w:val="32"/>
        </w:rPr>
        <w:t xml:space="preserve">ตรวจว่าปุ่มฉุกเฉินไม่ถูกกดค้าง (ไฟแดงต้องดับ) ถ้ากดอยู่ให้บิดคลาย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sz w:val="32"/>
          <w:szCs w:val="32"/>
        </w:rPr>
        <w:t xml:space="preserve">ตรวจระดับน้ำในถัง และท่อดูดจมน้ำอยู่ (ปั๊มห้ามเดินแห้ง)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sz w:val="32"/>
          <w:szCs w:val="32"/>
        </w:rPr>
        <w:t xml:space="preserve">จ่ายไฟให้ระบบ แล้วรอประมาณ 1 นาทีให้ Raspberry Pi บูต เซิร์ฟเวอร์จะเริ่มทำงานเองหากตั้งเป็นบริการ bird.service ไว้ ถ้าไม่ได้ตั้งไว้ ให้รัน python3 raspberry_pi_server.py บน Pi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sz w:val="32"/>
          <w:szCs w:val="32"/>
        </w:rPr>
        <w:t xml:space="preserve">เมื่อ Pi คุยกับ ESP32 ได้และกล้องออนไลน์ ไฟเขียวจะติด หมายถึงพร้อมใช้งาน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sz w:val="32"/>
          <w:szCs w:val="32"/>
        </w:rPr>
        <w:t xml:space="preserve">เซนเซอร์ PIR ต้องอุ่นเครื่อง 10–20 วินาทีหลังบอร์ดบูต ช่องสถานะ PIR บนหน้าเว็บจะแสดง "อุ่นเครื่อง" ก่อนเปลี่ยนเป็น "พร้อม"</w:t>
      </w:r>
    </w:p>
    <w:p>
      <w:pPr>
        <w:pStyle w:val="Heading2"/>
        <w:keepNext/>
        <w:spacing w:after="120" w:before="200"/>
      </w:pPr>
      <w:bookmarkStart w:name="_Toc8" w:id="8"/>
      <w:r>
        <w:rPr>
          <w:b/>
          <w:bCs/>
          <w:sz w:val="34"/>
          <w:szCs w:val="34"/>
        </w:rPr>
        <w:t xml:space="preserve">5.2 การเปิดหน้าเว็บควบคุม</w:t>
      </w:r>
      <w:bookmarkEnd w:id="8"/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sz w:val="32"/>
          <w:szCs w:val="32"/>
        </w:rPr>
        <w:t xml:space="preserve">ต่อมือถือหรือโน้ตบุ๊กเข้า Wi-Fi วงเดียวกับ Raspberry Pi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sz w:val="32"/>
          <w:szCs w:val="32"/>
        </w:rPr>
        <w:t xml:space="preserve">หา IP ของ Pi ด้วยคำสั่ง hostname -I บน Pi หรือดูจากรายชื่ออุปกรณ์ในเราเตอร์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sz w:val="32"/>
          <w:szCs w:val="32"/>
        </w:rPr>
        <w:t xml:space="preserve">เปิดเบราว์เซอร์ไปที่ http://&lt;IP ของ Pi&gt;:5000 เช่น http://192.168.1.45:5000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sz w:val="32"/>
          <w:szCs w:val="32"/>
        </w:rPr>
        <w:t xml:space="preserve">ใส่รหัสผ่านในหน้าเข้าสู่ระบบ ระบบจำการล็อกอินไว้ 30 วัน (ครั้งแรกสุดจะเป็นหน้าตั้งรหัสผ่าน ให้ตั้งทันทีหลังติดตั้ง เพราะใครเปิดก่อนจะได้ตั้ง)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2857500" cy="25622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8"/>
          <w:szCs w:val="28"/>
        </w:rPr>
        <w:t xml:space="preserve">ภาพที่ 6 หน้าเข้าสู่ระบบ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เรื่อง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วิธีทำ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เปลี่ยนรหัสผ่าน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หน้าเว็บ → รายละเอียดเชิงเทคนิค → เปลี่ยนรหัสผ่านหน้าเว็บ (เครื่องอื่นที่ล็อกอินไว้ต้องล็อกอินใหม่)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ลืมรหัสผ่าน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บน Pi สั่ง python3 ~/bird/raspberry_pi_server.py --set-password ใช้ได้ทันทีไม่ต้องรีสตาร์ท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ใส่รหัสผิด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ผิด 5 ครั้งติดกัน ระบบล็อก 5 นาที กันการสุ่มเดา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ออกจากระบบ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ปุ่ม "ออกจากระบบ" มุมขวาบนของหน้าเว็บ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sz w:val="32"/>
          <w:szCs w:val="32"/>
        </w:rPr>
        <w:t xml:space="preserve">การเปลี่ยน Wi-Fi ที่ Pi เชื่อมต่อ ทำได้ด้วยคำสั่ง sudo nmcli dev wifi connect "ชื่อ Wi-Fi" password "รหัสผ่าน" จากนั้นตรวจ IP ใหม่ด้วย hostname -I เพราะ IP จะเปลี่ยนตามเครือข่าย ระบบทำงานในวงแลน การตรวจจับนกประมวลผลบน Pi ทั้งหมด หากอินเทอร์เน็ตหลุด เครื่องยังไล่นกได้ตามปกติ</w:t>
      </w:r>
    </w:p>
    <w:p>
      <w:pPr>
        <w:pStyle w:val="Heading2"/>
        <w:keepNext/>
        <w:spacing w:after="120" w:before="200"/>
      </w:pPr>
      <w:bookmarkStart w:name="_Toc9" w:id="9"/>
      <w:r>
        <w:rPr>
          <w:b/>
          <w:bCs/>
          <w:sz w:val="34"/>
          <w:szCs w:val="34"/>
        </w:rPr>
        <w:t xml:space="preserve">5.3 ส่วนต่าง ๆ ของหน้าเว็บ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2047875" cy="4429125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442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sz w:val="28"/>
                <w:szCs w:val="28"/>
              </w:rPr>
              <w:t xml:space="preserve">ภาพที่ 7 ส่วนบนของหน้าเว็บ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2190750" cy="280035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sz w:val="28"/>
                <w:szCs w:val="28"/>
              </w:rPr>
              <w:t xml:space="preserve">ภาพที่ 8 สถานะเครื่อง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ส่วน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แถบสถานะด้านบน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กล้อง / บอร์ด / พร้อม / เจอนก / น้ำ / ไล่อัตโนมัติ เป็นจุดสีเขียวเมื่อปกติ ส่วนป้ายด้านขวาบอกโหมด (เช่น ทดสอบภาคสนาม)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ผลตรวจล่าสุด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ภาพล่าสุดที่ตรวจพร้อมกรอบ ป้ายบอกพบนกกี่ตัว และจุดยืนยันแสดงว่าเจอนกติดกันแล้วกี่เฟรมจากที่ต้องการ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ปุ่ม ถ่ายเดี๋ยวนี้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สั่งถ่ายและตรวจภาพทันที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ปุ่ม สั่งไล่เดี๋ยวนี้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สั่งไล่ด้วยมือ (กวาดพร้อมฉีดน้ำ) ไม่ต้องรอเจอนก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ปุ่ม หยุดทุกอย่าง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ยกเลิกรอบไล่ หยุดปั๊มและมอเตอร์ทันที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สวิตช์ ตรวจอัตโนมัติ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เปิดให้ถ่ายและตรวจเองทุก 5 วินาที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สวิตช์ ไล่อัตโนมัติเมื่อเจอนก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เปิดให้สั่งไล่เองเมื่อเจอนกครบตามเงื่อนไข ปิดแล้วเครื่องจะแค่ตรวจและแจ้ง ไม่ฉีดน้ำ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ภาพสดจากกล้อง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กด "เปิดภาพสด" เพื่อดูภาพต่อเนื่อง ปิดไว้เมื่อไม่ใช้เพื่อลดภาระ CPU ของ Pi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สถานะเครื่อง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ระดับน้ำ การเชื่อมต่อบอร์ด ไฟเขียว/ไฟส้ม สถานะ PIR มุมหัวฉีด โควตาปั๊ม และจำนวนครั้งที่ไล่ได้อีกในชั่วโมงนี้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ควบคุมด้วยมือ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หมุนหัวฉีด ตั้งจุดกลาง ตั้งการกวาด ปั๊มน้ำ วัดระดับน้ำ ทดสอบไฟส้ม (หัวข้อ 5.7)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ตรวจเฉพาะพื้นที่ (ROI)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ตั้งกรอบที่ให้โมเดลตรวจ (หัวข้อ 5.5)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ภาพย้อนหลังที่พบนก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ภาพที่มีนก 24 ภาพล่าสุด แตะเพื่อดูภาพใหญ่ (หัวข้อ 5.9)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ข้อมูลสำหรับเทรนโมเดล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มีเฉพาะเวอร์ชัน train: ติดป้ายภาพและดาวน์โหลด ZIP ไปเทรน (หัวข้อ 5.10)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ปุ่ม ออกจากระบบ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มุมขวาบน (หัวข้อ 5.2)</w:t>
            </w:r>
          </w:p>
        </w:tc>
      </w:tr>
    </w:tbl>
    <w:p>
      <w:pPr>
        <w:pStyle w:val="Heading2"/>
        <w:keepNext/>
        <w:spacing w:after="120" w:before="200"/>
      </w:pPr>
      <w:bookmarkStart w:name="_Toc10" w:id="10"/>
      <w:r>
        <w:rPr>
          <w:b/>
          <w:bCs/>
          <w:sz w:val="34"/>
          <w:szCs w:val="34"/>
        </w:rPr>
        <w:t xml:space="preserve">5.4 การตั้งจุดกลางของหัวฉีด</w:t>
      </w:r>
      <w:bookmarkEnd w:id="10"/>
    </w:p>
    <w:p>
      <w:pPr>
        <w:spacing w:after="120" w:line="340"/>
      </w:pPr>
      <w:r>
        <w:rPr>
          <w:sz w:val="32"/>
          <w:szCs w:val="32"/>
        </w:rPr>
        <w:t xml:space="preserve">ESP32 จำตำแหน่งหัวฉีดเป็นจำนวนสเต็ปนับจากจุดกลาง หลังเปิดเครื่องหรือบอร์ดรีบูต ตำแหน่งนี้ยังไม่รู้ ต้องตั้งใหม่ทุกครั้ง ถ้าไม่ตั้ง หน้าเว็บจะขึ้นเตือนสีเหลือง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sz w:val="32"/>
          <w:szCs w:val="32"/>
        </w:rPr>
        <w:t xml:space="preserve">หมุนหัวฉีดให้ตรงกลางพื้นที่ที่ต้องการฉีด (ใช้ปุ่ม ◀ ▶ หรือขยับด้วยมือตอนมอเตอร์ไม่ทำงาน)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sz w:val="32"/>
          <w:szCs w:val="32"/>
        </w:rPr>
        <w:t xml:space="preserve">กดปุ่ม "ตั้งตรงนี้เป็นจุดกลาง" แล้วยืนยัน ระบบจะถือว่าตำแหน่งนี้คือ 0°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sz w:val="32"/>
          <w:szCs w:val="32"/>
        </w:rPr>
        <w:t xml:space="preserve">ถ้าหัวฉีดเคยชนขอบหรือถูกมือดัน ตำแหน่งที่จำไว้จะคลาด ให้ทำขั้นตอนนี้ใหม่</w:t>
      </w:r>
    </w:p>
    <w:p>
      <w:pPr>
        <w:pStyle w:val="Heading2"/>
        <w:keepNext/>
        <w:spacing w:after="120" w:before="200"/>
      </w:pPr>
      <w:bookmarkStart w:name="_Toc11" w:id="11"/>
      <w:r>
        <w:rPr>
          <w:b/>
          <w:bCs/>
          <w:sz w:val="34"/>
          <w:szCs w:val="34"/>
        </w:rPr>
        <w:t xml:space="preserve">5.5 การตั้งพื้นที่ตรวจ (ROI)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2190750" cy="411480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sz w:val="28"/>
                <w:szCs w:val="28"/>
              </w:rPr>
              <w:t xml:space="preserve">ภาพที่ 9 การ์ด ROI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2190750" cy="4200525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20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sz w:val="28"/>
                <w:szCs w:val="28"/>
              </w:rPr>
              <w:t xml:space="preserve">ภาพที่ 10 การ์ดควบคุมด้วยมือ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sz w:val="32"/>
          <w:szCs w:val="32"/>
        </w:rPr>
        <w:t xml:space="preserve">ROI เปิดอยู่ตั้งแต่เริ่ม โดยตัดขอบซ้ายและขวาออกข้างละ 20% ระบบจะตัดภาพเฉพาะกรอบสีเขียวแล้วขยายก่อนตรวจ ทำให้เจอนกตัวเล็กได้ง่ายขึ้น นกที่อยู่นอกกรอบจะไม่นับและไม่ถูกไล่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sz w:val="32"/>
          <w:szCs w:val="32"/>
        </w:rPr>
        <w:t xml:space="preserve">เลื่อนแถบ ตัดซ้าย / ตัดขวา / ตัดบน / ตัดล่าง จนกรอบสีเขียวครอบจุดที่นกชอบมาเกาะ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sz w:val="32"/>
          <w:szCs w:val="32"/>
        </w:rPr>
        <w:t xml:space="preserve">กด "บันทึก ROI" ข้อความด้านล่างจะแจ้งว่ายังไม่ได้บันทึกจนกว่าจะกดบันทึก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sz w:val="32"/>
          <w:szCs w:val="32"/>
        </w:rPr>
        <w:t xml:space="preserve">กด "ค่าเริ่มต้น" เพื่อกลับไปใช้ค่าตั้งต้น (ตัดขอบซ้าย-ขวา) สวิตช์ด้านบนของการ์ดใช้เปิด/ปิด ROI</w:t>
      </w:r>
    </w:p>
    <w:p>
      <w:pPr>
        <w:pStyle w:val="Heading2"/>
        <w:keepNext/>
        <w:spacing w:after="120" w:before="200"/>
      </w:pPr>
      <w:bookmarkStart w:name="_Toc12" w:id="12"/>
      <w:r>
        <w:rPr>
          <w:b/>
          <w:bCs/>
          <w:sz w:val="34"/>
          <w:szCs w:val="34"/>
        </w:rPr>
        <w:t xml:space="preserve">5.6 การตั้งการกวาดตอนไล่นก</w:t>
      </w:r>
      <w:bookmarkEnd w:id="12"/>
    </w:p>
    <w:p>
      <w:pPr>
        <w:spacing w:after="120" w:line="340"/>
      </w:pPr>
      <w:r>
        <w:rPr>
          <w:sz w:val="32"/>
          <w:szCs w:val="32"/>
        </w:rPr>
        <w:t xml:space="preserve">อยู่ในการ์ด "ควบคุมด้วยมือ" หัวข้อ "การกวาดตอนไล่นก" (ใช้ได้เมื่อบอร์ดเป็นเฟิร์มแวร์ v7.7 ขึ้นไป)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ค่า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ช่วงที่ตั้งได้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กว้างข้างละ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10–80° (ค่าเริ่มต้น 40°)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ระยะที่หัวฉีดกวาดไปทางซ้ายและขวาจากจุดกลาง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ความเร็ว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10–100% (ค่าเริ่มต้น 30%)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100% คือความเร็วสูงสุดของมอเตอร์ ยิ่งน้อยยิ่งช้าและมีแรงบิดมากขึ้น</w:t>
            </w:r>
          </w:p>
        </w:tc>
      </w:tr>
    </w:tbl>
    <w:p>
      <w:pPr>
        <w:spacing w:after="120"/>
      </w:pPr>
    </w:p>
    <w:p>
      <w:pPr>
        <w:keepNext/>
        <w:spacing w:after="60" w:before="80"/>
        <w:jc w:val="center"/>
      </w:pPr>
      <w:r>
        <w:drawing>
          <wp:inline distT="0" distB="0" distL="0" distR="0">
            <wp:extent cx="5143500" cy="36385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8"/>
          <w:szCs w:val="28"/>
        </w:rPr>
        <w:t xml:space="preserve">ภาพที่ 11 ช่วงการกวาดของหัวฉีดมองจากด้านบน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sz w:val="32"/>
          <w:szCs w:val="32"/>
        </w:rPr>
        <w:t xml:space="preserve">เลื่อนแถบให้ได้ค่าที่ต้องการ แล้วกด "บันทึกการกวาด" (ESP32 จำค่าไว้ในแฟลช ปิดเครื่องแล้วไม่หาย)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sz w:val="32"/>
          <w:szCs w:val="32"/>
        </w:rPr>
        <w:t xml:space="preserve">กด "ทดสอบกวาด (ไม่ฉีดน้ำ)" เพื่อดูว่าหัวฉีดชนขอบหรือไม่ โดยไม่เปลืองน้ำ ถ้ายังไม่ได้บันทึก ระบบจะบันทึกให้ก่อนทดสอบ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sz w:val="32"/>
          <w:szCs w:val="32"/>
        </w:rPr>
        <w:t xml:space="preserve">ถ้าหัวฉีดชนขอบให้ลดความกว้าง ถ้าเหวี่ยงแรงหรือมอเตอร์สะดุดให้ลดความเร็ว</w:t>
      </w:r>
    </w:p>
    <w:p>
      <w:pPr>
        <w:pStyle w:val="Heading2"/>
        <w:keepNext/>
        <w:spacing w:after="120" w:before="200"/>
      </w:pPr>
      <w:bookmarkStart w:name="_Toc13" w:id="13"/>
      <w:r>
        <w:rPr>
          <w:b/>
          <w:bCs/>
          <w:sz w:val="34"/>
          <w:szCs w:val="34"/>
        </w:rPr>
        <w:t xml:space="preserve">5.7 การควบคุมด้วยมือ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ปุ่ม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การทำงาน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◀ / ▶ และตัวเลือกจำนวนสเต็ป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หมุนหัวฉีดซ้าย/ขวาทีละ 5, 10, 40 หรือ 120 สเต็ป (1 สเต็ป = 0.225°)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กลับจุดกลาง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หมุนหัวฉีดกลับตำแหน่ง 0°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หยุดหมุน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ชะลอแล้วหยุดมอเตอร์ (ไม่หยุดกะทันหัน เพื่อกันสเต็ปหลุด)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ตั้งตรงนี้เป็นจุดกลาง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กำหนดตำแหน่งปัจจุบันเป็น 0° (หัวข้อ 5.4)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ปั๊มน้ำ 2 วินาที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เปิดปั๊ม 2 วินาที ถ้าสั่งซ้ำตอนปั๊มเปิดอยู่จะถูกปฏิเสธ และต้องพักอย่างน้อย 3 วินาทีก่อนเปิดซ้ำ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วัดระดับน้ำใหม่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สั่งอ่านเซนเซอร์ระดับน้ำ (ใช้ได้เมื่อติดตั้งเซนเซอร์แล้ว)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ทดสอบไฟส้ม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ให้ไฟส้มติด 5 วินาที ไว้เช็กสายรีเลย์ช่อง 3 โดยไม่ต้องรอเจอนก</w:t>
            </w:r>
          </w:p>
        </w:tc>
      </w:tr>
    </w:tbl>
    <w:p>
      <w:pPr>
        <w:spacing w:after="120" w:line="340"/>
      </w:pPr>
      <w:r>
        <w:rPr>
          <w:sz w:val="32"/>
          <w:szCs w:val="32"/>
        </w:rPr>
        <w:t xml:space="preserve">ข้อจำกัด: สั่งหมุนซ้ำระหว่างที่มอเตอร์ยังหมุนอยู่จะถูกปฏิเสธ ให้รอหมุนเสร็จหรือกด "หยุดหมุน" ก่อน และสั่งมอเตอร์หรือปั๊มระหว่างรอบไล่ไม่ได้</w:t>
      </w:r>
    </w:p>
    <w:p>
      <w:pPr>
        <w:pStyle w:val="Heading2"/>
        <w:keepNext/>
        <w:spacing w:after="120" w:before="200"/>
      </w:pPr>
      <w:bookmarkStart w:name="_Toc14" w:id="14"/>
      <w:r>
        <w:rPr>
          <w:b/>
          <w:bCs/>
          <w:sz w:val="34"/>
          <w:szCs w:val="34"/>
        </w:rPr>
        <w:t xml:space="preserve">5.8 การทำงานแบบอัตโนมัติ</w:t>
      </w:r>
      <w:bookmarkEnd w:id="14"/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sz w:val="32"/>
          <w:szCs w:val="32"/>
        </w:rPr>
        <w:t xml:space="preserve">ตั้งจุดกลางหัวฉีด (หัวข้อ 5.4) และตรวจระดับน้ำในถัง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sz w:val="32"/>
          <w:szCs w:val="32"/>
        </w:rPr>
        <w:t xml:space="preserve">ตรวจให้แน่ใจว่าสวิตช์ "ตรวจอัตโนมัติ" และ "ไล่อัตโนมัติเมื่อเจอนก" เปิดอยู่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sz w:val="32"/>
          <w:szCs w:val="32"/>
        </w:rPr>
        <w:t xml:space="preserve">ระบบจะตรวจเองทุก 5 วินาที เมื่อเจอนกเฟรมแรกแล้วจะถ่ายเฟรมยืนยันตามใน 3 วินาที (จุดยืนยันบนหน้าเว็บจะเติมทีละจุด) เมื่อเจอ 2 เฟรมติดกัน เครื่องไล่ทันที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sz w:val="32"/>
          <w:szCs w:val="32"/>
        </w:rPr>
        <w:t xml:space="preserve">ดูข้อความใต้ภาพเพื่อรู้ผลแต่ละรอบ เช่น "รอยืนยัน 1/2" หรือ "สั่งไล่แล้ว"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sz w:val="32"/>
          <w:szCs w:val="32"/>
        </w:rPr>
        <w:t xml:space="preserve">กด "หยุดทุกอย่าง" เพื่อยกเลิกรอบไล่ที่กำลังทำงาน หรือปิดสวิตช์ "ไล่อัตโนมัติเมื่อเจอนก" ถ้าต้องการให้ตรวจอย่างเดียวโดยไม่ฉีดน้ำ</w:t>
      </w:r>
    </w:p>
    <w:p>
      <w:pPr>
        <w:spacing w:after="120" w:line="340"/>
      </w:pPr>
      <w:r>
        <w:rPr>
          <w:sz w:val="32"/>
          <w:szCs w:val="32"/>
        </w:rPr>
        <w:t xml:space="preserve">กฎความปลอดภัยอัตโนมัติ: หลังไล่แล้วพัก 10 วินาที ไล่ได้ไม่เกิน 20 ครั้งต่อชั่วโมง และปั๊มรวมไม่เกิน 60 วินาทีต่อ 10 นาที เมื่อครบโควตาหน้าเว็บจะแสดงคำเตือนสีเหลือง และเครื่องจะกลับมาไล่ได้เองเมื่อพ้นช่วงโควตา</w:t>
      </w:r>
    </w:p>
    <w:p>
      <w:pPr>
        <w:pStyle w:val="Heading2"/>
        <w:keepNext/>
        <w:spacing w:after="120" w:before="200"/>
      </w:pPr>
      <w:bookmarkStart w:name="_Toc15" w:id="15"/>
      <w:r>
        <w:rPr>
          <w:b/>
          <w:bCs/>
          <w:sz w:val="34"/>
          <w:szCs w:val="34"/>
        </w:rPr>
        <w:t xml:space="preserve">5.9 ภาพย้อนหลังและไฟล์บันทึก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2190750" cy="2743200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sz w:val="28"/>
                <w:szCs w:val="28"/>
              </w:rPr>
              <w:t xml:space="preserve">ภาพที่ 12 ภาพย้อนหลังที่พบนก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2190750" cy="3619500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sz w:val="28"/>
                <w:szCs w:val="28"/>
              </w:rPr>
              <w:t xml:space="preserve">ภาพที่ 13 ผลตรวจล่าสุดและปุ่มสั่งงาน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sz w:val="32"/>
          <w:szCs w:val="32"/>
        </w:rPr>
        <w:t xml:space="preserve">แตะภาพย้อนหลังเพื่อดูภาพใหญ่ เลื่อนซ้ายขวาเพื่อดูภาพอื่น และมีปุ่มดาวน์โหลดภาพ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sz w:val="32"/>
          <w:szCs w:val="32"/>
        </w:rPr>
        <w:t xml:space="preserve">ปุ่ม "ดาวน์โหลด log การตรวจจับ (CSV)" บันทึกทุกรอบที่ตรวจ ได้แก่ เวลา แหล่งที่มา (PIR หรือรอบอัตโนมัติ) จำนวนนก คะแนน และผลการไล่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sz w:val="32"/>
          <w:szCs w:val="32"/>
        </w:rPr>
        <w:t xml:space="preserve">ไฟล์บนเครื่อง Pi อยู่ที่ ~/bird_images/ ได้แก่ detection_log.csv, history/ (ภาพมีกรอบ 60 ภาพล่าสุด) และ dataset/ (ภาพดิบสำหรับเทรนโมเดลต่อ ระบบไม่ลบเอง)</w:t>
      </w:r>
    </w:p>
    <w:p>
      <w:pPr>
        <w:pStyle w:val="Heading2"/>
        <w:keepNext/>
        <w:spacing w:after="120" w:before="200"/>
      </w:pPr>
      <w:bookmarkStart w:name="_Toc16" w:id="16"/>
      <w:r>
        <w:rPr>
          <w:b/>
          <w:bCs/>
          <w:sz w:val="34"/>
          <w:szCs w:val="34"/>
        </w:rPr>
        <w:t xml:space="preserve">5.10 เก็บภาพและติดป้ายสำหรับเทรนโมเดล (เวอร์ชัน train)</w:t>
      </w:r>
      <w:bookmarkEnd w:id="16"/>
    </w:p>
    <w:p>
      <w:pPr>
        <w:spacing w:after="120" w:line="340"/>
      </w:pPr>
      <w:r>
        <w:rPr>
          <w:sz w:val="32"/>
          <w:szCs w:val="32"/>
        </w:rPr>
        <w:t xml:space="preserve">ระบบเก็บภาพดิบเข้าชุดข้อมูลเอง เมื่อเจอนก เมื่อคะแนนก้ำกึ่ง เมื่อมีการเคลื่อนไหว สุ่มเป็นระยะ ทุกครั้งที่สั่งไล่ และทุกครั้งที่กด "ถ่ายภาพเดี๋ยวนี้" พร้อมจำกรอบที่โมเดลเห็นไว้คู่กับภาพ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2190750" cy="6286500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628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sz w:val="28"/>
                <w:szCs w:val="28"/>
              </w:rPr>
              <w:t xml:space="preserve">ภาพที่ 14 การ์ดข้อมูลสำหรับเทรน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2047875" cy="4429125"/>
                  <wp:effectExtent t="0" r="0" b="0" l="0"/>
                  <wp:docPr id="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442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sz w:val="28"/>
                <w:szCs w:val="28"/>
              </w:rPr>
              <w:t xml:space="preserve">ภาพที่ 15 หน้าติดป้ายภาพ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sz w:val="32"/>
          <w:szCs w:val="32"/>
        </w:rPr>
        <w:t xml:space="preserve">เลือกแท็บ "ยังไม่ติดป้าย" แล้วแตะภาพ กรอบเขียว = โมเดลมั่นใจ กรอบเหลืองประ = ก้ำกึ่ง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sz w:val="32"/>
          <w:szCs w:val="32"/>
        </w:rPr>
        <w:t xml:space="preserve">กด ✓ มีนก (กรอบถูก), ✗ ไม่มีนก หรือ ✎ กรอบผิด ระบบเลื่อนไปภาพถัดไปเอง ปัดซ้ายขวาเพื่อเปลี่ยนภาพ กดป้ายเดิมซ้ำเพื่อล้างป้าย และกด 🗑 ลบ สำหรับภาพเสีย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sz w:val="32"/>
          <w:szCs w:val="32"/>
        </w:rPr>
        <w:t xml:space="preserve">ภาพที่ระบบเห็นผิด เช่น สั่งไล่ทั้งที่ไม่มีนก สำคัญที่สุด ควรติดป้าย ✗ ทุกภาพ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sz w:val="32"/>
          <w:szCs w:val="32"/>
        </w:rPr>
        <w:t xml:space="preserve">กด "ZIP เฉพาะที่ติดป้าย" ได้ไฟล์รูปแบบ YOLO ประกอบด้วย images/, labels/, data.yaml และ review_needed.txt (รายชื่อภาพที่ต้องแก้กรอบ)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sz w:val="32"/>
          <w:szCs w:val="32"/>
        </w:rPr>
        <w:t xml:space="preserve">อัปโหลดเข้า Roboflow หรือ CVAT แก้กรอบภาพในรายการ แล้วเทรนบน Google Colab ด้วย yolo detect train model=yolov8n.pt data=data.yaml epochs=100 imgsz=640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sz w:val="32"/>
          <w:szCs w:val="32"/>
        </w:rPr>
        <w:t xml:space="preserve">แปลงเป็น NCNN ด้วย yolo export model=best.pt format=ncnn แล้ววางแทนโฟลเดอร์ yolov8n_ncnn_model บน Pi (สำรองของเดิมไว้ก่อน) เซิร์ฟเวอร์หาเลขคลาส bird ของโมเดลใหม่ให้เอง</w:t>
      </w:r>
    </w:p>
    <w:p>
      <w:pPr>
        <w:pStyle w:val="Heading2"/>
        <w:keepNext/>
        <w:spacing w:after="120" w:before="200"/>
      </w:pPr>
      <w:bookmarkStart w:name="_Toc17" w:id="17"/>
      <w:r>
        <w:rPr>
          <w:b/>
          <w:bCs/>
          <w:sz w:val="34"/>
          <w:szCs w:val="34"/>
        </w:rPr>
        <w:t xml:space="preserve">5.11 ดูจากที่ไหนก็ได้ด้วย Tailscale</w:t>
      </w:r>
      <w:bookmarkEnd w:id="17"/>
    </w:p>
    <w:p>
      <w:pPr>
        <w:spacing w:after="120" w:line="340"/>
      </w:pPr>
      <w:r>
        <w:rPr>
          <w:sz w:val="32"/>
          <w:szCs w:val="32"/>
        </w:rPr>
        <w:t xml:space="preserve">เมื่อ Pi ต่อ Wi-Fi หรือฮอตสปอตมือถือที่มีอินเทอร์เน็ต สามารถเปิดหน้าเว็บจากที่ไหนก็ได้ผ่าน Tailscale (เครือข่ายส่วนตัวแบบเข้ารหัส) โดยไม่ต้องตั้งค่าเราเตอร์</w:t>
      </w:r>
    </w:p>
    <w:p>
      <w:pPr>
        <w:pStyle w:val="ListParagraph"/>
        <w:numPr>
          <w:ilvl w:val="0"/>
          <w:numId w:val="12"/>
        </w:numPr>
        <w:spacing w:after="80" w:line="340"/>
      </w:pPr>
      <w:r>
        <w:rPr>
          <w:sz w:val="32"/>
          <w:szCs w:val="32"/>
        </w:rPr>
        <w:t xml:space="preserve">บน Pi สั่ง bash ~/bird/setup_tailscale.sh แล้วเปิดลิงก์ที่ขึ้นเพื่อล็อกอินบัญชี Tailscale</w:t>
      </w:r>
    </w:p>
    <w:p>
      <w:pPr>
        <w:pStyle w:val="ListParagraph"/>
        <w:numPr>
          <w:ilvl w:val="0"/>
          <w:numId w:val="12"/>
        </w:numPr>
        <w:spacing w:after="80" w:line="340"/>
      </w:pPr>
      <w:r>
        <w:rPr>
          <w:sz w:val="32"/>
          <w:szCs w:val="32"/>
        </w:rPr>
        <w:t xml:space="preserve">ติดตั้งแอป Tailscale บนมือถือหรือคอม แล้วล็อกอินบัญชีเดียวกัน</w:t>
      </w:r>
    </w:p>
    <w:p>
      <w:pPr>
        <w:pStyle w:val="ListParagraph"/>
        <w:numPr>
          <w:ilvl w:val="0"/>
          <w:numId w:val="12"/>
        </w:numPr>
        <w:spacing w:after="80" w:line="340"/>
      </w:pPr>
      <w:r>
        <w:rPr>
          <w:sz w:val="32"/>
          <w:szCs w:val="32"/>
        </w:rPr>
        <w:t xml:space="preserve">เปิด http://&lt;IP 100.x ของ Pi&gt;:5000 ที่อยู่นี้ไม่เปลี่ยนแม้ Pi ย้าย Wi-Fi แล้วล็อกอินด้วยรหัสผ่านของระบบตามปกติ</w:t>
      </w:r>
    </w:p>
    <w:p>
      <w:pPr>
        <w:pStyle w:val="ListParagraph"/>
        <w:numPr>
          <w:ilvl w:val="0"/>
          <w:numId w:val="12"/>
        </w:numPr>
        <w:spacing w:after="80" w:line="340"/>
      </w:pPr>
      <w:r>
        <w:rPr>
          <w:sz w:val="32"/>
          <w:szCs w:val="32"/>
        </w:rPr>
        <w:t xml:space="preserve">ให้ผู้อื่นดู ใช้เมนู Share ของเครื่องในหน้า admin ของ Tailscale ผู้รับจะเห็นเฉพาะ Pi เครื่องนี้</w:t>
      </w:r>
    </w:p>
    <w:p>
      <w:pPr>
        <w:spacing w:after="120" w:line="340"/>
      </w:pPr>
      <w:r>
        <w:rPr>
          <w:sz w:val="32"/>
          <w:szCs w:val="32"/>
        </w:rPr>
        <w:t xml:space="preserve">ถ้าอินเทอร์เน็ตหลุด จะดูผ่าน Tailscale ไม่ได้ แต่เครื่องยังตรวจและไล่นกได้ตามปกติ เพราะประมวลผลบน Pi ทั้งหมด</w:t>
      </w:r>
    </w:p>
    <w:p>
      <w:pPr>
        <w:pStyle w:val="Heading1"/>
        <w:pageBreakBefore/>
        <w:spacing w:after="200"/>
      </w:pPr>
      <w:bookmarkStart w:name="_Toc18" w:id="18"/>
      <w:r>
        <w:rPr>
          <w:b/>
          <w:bCs/>
          <w:sz w:val="40"/>
          <w:szCs w:val="40"/>
        </w:rPr>
        <w:t xml:space="preserve">6. ไฟแสดงสถานะและการแจ้งเตือน</w:t>
      </w:r>
      <w:bookmarkEnd w:id="18"/>
    </w:p>
    <w:p>
      <w:pPr>
        <w:pStyle w:val="Heading2"/>
        <w:keepNext/>
        <w:spacing w:after="120" w:before="200"/>
      </w:pPr>
      <w:bookmarkStart w:name="_Toc19" w:id="19"/>
      <w:r>
        <w:rPr>
          <w:b/>
          <w:bCs/>
          <w:sz w:val="34"/>
          <w:szCs w:val="34"/>
        </w:rPr>
        <w:t xml:space="preserve">6.1 ไฟสถานะบนเครื่อง</w:t>
      </w:r>
      <w:bookmarkEnd w:id="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838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สีไฟ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ต่อที่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เขียว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รีเลย์ช่อง 2 (GPIO19)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พร้อมใช้งาน: Pi คุยกับบอร์ดอยู่ และกล้องออนไลน์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ส้ม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รีเลย์ช่อง 3 (GPIO21)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เจอนก: ติดทันทีที่ตรวจเจอ ค้าง 5 วินาทีแล้วดับเอง ทำงานทุกโหมด แม้ไม่ได้เปิดไล่อัตโนมัติ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แดง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หน้าสัมผัส NO ของปุ่มฉุกเฉิน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ปุ่มฉุกเฉินถูกกด ไฟติดค้างจนกว่าจะบิดคลายปุ่ม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bookmarkStart w:name="_Toc20" w:id="20"/>
      <w:r>
        <w:rPr>
          <w:b/>
          <w:bCs/>
          <w:sz w:val="34"/>
          <w:szCs w:val="34"/>
        </w:rPr>
        <w:t xml:space="preserve">6.2 คำเตือนบนหน้าเว็บ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ข้อความที่ขึ้น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สาเหตุและวิธีแก้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ไม่ได้เชื่อมต่อบอร์ดควบคุม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สาย USB ระหว่าง Pi กับ ESP32 หลวม หรือบอร์ดไม่มีไฟ ตรวจสายแล้วรอสักครู่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กล้องออฟไลน์ — เช็กสาย USB ของเว็บแคม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สายกล้องหลวมหรือกล้องหลุด เสียบใหม่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ยังไม่ได้ตั้งจุดกลางมอเตอร์หลังเปิดเครื่อง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ทำตามหัวข้อ 5.4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บอร์ดควบคุมรีบูตเอง (BROWNOUT / PANIC / WDT)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BROWNOUT มักเกิดจากไฟตกตอนปั๊มหรือมอเตอร์เริ่มทำงาน ตรวจแบตเตอรี่และสายไฟ แล้วตั้งจุดกลางใหม่เพราะตำแหน่งอาจเพี้ยน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ใช้ปั๊มครบโควตา 10 นาทีแล้ว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รอสักครู่ ปั๊มกลับมาใช้ได้เอง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ไล่อัตโนมัติครบโควตาชั่วโมงนี้แล้ว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ครบ 20 ครั้งต่อชั่วโมง ตรวจว่าโมเดลเห็นนกผิดซ้ำหรือไม่ (ดูภาพย้อนหลัง)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เซนเซอร์ระดับน้ำอ่านไม่ได้ ปั๊มถูกล็อก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เกิดเมื่อติดตั้งเซนเซอร์น้ำแล้วอ่านค่าไม่ได้ ตรวจสายเซนเซอร์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PIR ค้าง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PIR ค้างสถานะ HIGH เกิน 30 วินาทีโดยกล้องไม่เจอนก ลดความไว (ปุ่ม Sx) หรือหน่วงเวลา (ปุ่ม Tx) บน HC-SR501 และตรวจว่ามีแดด ลมร้อน หรือใบไม้ไหวหน้าเซนเซอร์</w:t>
            </w:r>
          </w:p>
        </w:tc>
      </w:tr>
    </w:tbl>
    <w:p>
      <w:pPr>
        <w:pStyle w:val="Heading1"/>
        <w:pageBreakBefore/>
        <w:spacing w:after="200"/>
      </w:pPr>
      <w:bookmarkStart w:name="_Toc21" w:id="21"/>
      <w:r>
        <w:rPr>
          <w:b/>
          <w:bCs/>
          <w:sz w:val="40"/>
          <w:szCs w:val="40"/>
        </w:rPr>
        <w:t xml:space="preserve">7. ข้อควรระวัง</w:t>
      </w:r>
      <w:bookmarkEnd w:id="21"/>
    </w:p>
    <w:p>
      <w:pPr>
        <w:pStyle w:val="ListParagraph"/>
        <w:numPr>
          <w:ilvl w:val="0"/>
          <w:numId w:val="13"/>
        </w:numPr>
        <w:spacing w:after="80" w:line="340"/>
      </w:pPr>
      <w:r>
        <w:rPr>
          <w:b/>
          <w:bCs/>
          <w:sz w:val="32"/>
          <w:szCs w:val="32"/>
        </w:rPr>
        <w:t xml:space="preserve">ห้ามให้ปั๊มเดินแห้ง </w:t>
      </w:r>
      <w:r>
        <w:rPr>
          <w:sz w:val="32"/>
          <w:szCs w:val="32"/>
        </w:rPr>
        <w:t xml:space="preserve">ตรวจระดับน้ำในถังก่อนเปิดเครื่องทุกครั้ง ตอนนี้ยังไม่มีเซนเซอร์ระดับน้ำ ระบบป้องกันได้เพียงจำกัดเวลาปั๊มรวมเท่านั้น</w:t>
      </w:r>
    </w:p>
    <w:p>
      <w:pPr>
        <w:pStyle w:val="ListParagraph"/>
        <w:numPr>
          <w:ilvl w:val="0"/>
          <w:numId w:val="13"/>
        </w:numPr>
        <w:spacing w:after="80" w:line="340"/>
      </w:pPr>
      <w:r>
        <w:rPr>
          <w:b/>
          <w:bCs/>
          <w:sz w:val="32"/>
          <w:szCs w:val="32"/>
        </w:rPr>
        <w:t xml:space="preserve">ห้ามเอามือหรือสิ่งของเข้าไปในระยะกวาดของหัวฉีด </w:t>
      </w:r>
      <w:r>
        <w:rPr>
          <w:sz w:val="32"/>
          <w:szCs w:val="32"/>
        </w:rPr>
        <w:t xml:space="preserve">ตอนเครื่องทำงานและตอนเตรียมสั่งงาน ถ้าหัวฉีดถูกดันหรือชนขอบ ตำแหน่งที่จำไว้จะเพี้ยน ต้องตั้งจุดกลางใหม่</w:t>
      </w:r>
    </w:p>
    <w:p>
      <w:pPr>
        <w:pStyle w:val="ListParagraph"/>
        <w:numPr>
          <w:ilvl w:val="0"/>
          <w:numId w:val="13"/>
        </w:numPr>
        <w:spacing w:after="80" w:line="340"/>
      </w:pPr>
      <w:r>
        <w:rPr>
          <w:b/>
          <w:bCs/>
          <w:sz w:val="32"/>
          <w:szCs w:val="32"/>
        </w:rPr>
        <w:t xml:space="preserve">ไฟเลี้ยง Raspberry Pi </w:t>
      </w:r>
      <w:r>
        <w:rPr>
          <w:sz w:val="32"/>
          <w:szCs w:val="32"/>
        </w:rPr>
        <w:t xml:space="preserve">ใช้สเต็ปดาวน์ 12V→5V ที่จ่ายกระแสได้อย่างน้อย 3A (แนะนำ 5A) หรือหัวชาร์จ USB-C ในรถ ปรับแรงดันเป็น 5.1–5.2V และวัดด้วยมัลติมิเตอร์ก่อนต่อเข้า Pi ทุกครั้ง ถ้าแรงดันตกขณะต่อโหลด (เช่น เหลือต่ำกว่า 4.8V) ให้เลิกใช้ตัวนั้น เพราะ Pi จะรีเซ็ตหรือเสียหายได้</w:t>
      </w:r>
    </w:p>
    <w:p>
      <w:pPr>
        <w:pStyle w:val="ListParagraph"/>
        <w:numPr>
          <w:ilvl w:val="0"/>
          <w:numId w:val="13"/>
        </w:numPr>
        <w:spacing w:after="80" w:line="340"/>
      </w:pPr>
      <w:r>
        <w:rPr>
          <w:b/>
          <w:bCs/>
          <w:sz w:val="32"/>
          <w:szCs w:val="32"/>
        </w:rPr>
        <w:t xml:space="preserve">ต่อสาย GND ร่วมกัน </w:t>
      </w:r>
      <w:r>
        <w:rPr>
          <w:sz w:val="32"/>
          <w:szCs w:val="32"/>
        </w:rPr>
        <w:t xml:space="preserve">ระหว่างแหล่งจ่ายไฟ 12V, สเต็ปดาวน์, ESP32, ไดร์เวอร์ TB6600 และโมดูลรีเลย์</w:t>
      </w:r>
    </w:p>
    <w:p>
      <w:pPr>
        <w:pStyle w:val="ListParagraph"/>
        <w:numPr>
          <w:ilvl w:val="0"/>
          <w:numId w:val="13"/>
        </w:numPr>
        <w:spacing w:after="80" w:line="340"/>
      </w:pPr>
      <w:r>
        <w:rPr>
          <w:b/>
          <w:bCs/>
          <w:sz w:val="32"/>
          <w:szCs w:val="32"/>
        </w:rPr>
        <w:t xml:space="preserve">ระวังการลัดวงจรและขั้วกลับ </w:t>
      </w:r>
      <w:r>
        <w:rPr>
          <w:sz w:val="32"/>
          <w:szCs w:val="32"/>
        </w:rPr>
        <w:t xml:space="preserve">ที่ระบบ 12V ควรมีฟิวส์ที่สายบวกจากแบตเตอรี่ และกันน้ำที่จุดต่อสายและกล่องอุปกรณ์</w:t>
      </w:r>
    </w:p>
    <w:p>
      <w:pPr>
        <w:pStyle w:val="ListParagraph"/>
        <w:numPr>
          <w:ilvl w:val="0"/>
          <w:numId w:val="13"/>
        </w:numPr>
        <w:spacing w:after="80" w:line="340"/>
      </w:pPr>
      <w:r>
        <w:rPr>
          <w:b/>
          <w:bCs/>
          <w:sz w:val="32"/>
          <w:szCs w:val="32"/>
        </w:rPr>
        <w:t xml:space="preserve">ปิดไฟก่อนเสียบหรือถอดสาย </w:t>
      </w:r>
      <w:r>
        <w:rPr>
          <w:sz w:val="32"/>
          <w:szCs w:val="32"/>
        </w:rPr>
        <w:t xml:space="preserve">ห้ามถอดสาย USB ระหว่าง Pi กับ ESP32 ขณะทำงาน หากสายหลุดเกิน 15 วินาที ESP32 จะตัดโหลดเอง</w:t>
      </w:r>
    </w:p>
    <w:p>
      <w:pPr>
        <w:pStyle w:val="ListParagraph"/>
        <w:numPr>
          <w:ilvl w:val="0"/>
          <w:numId w:val="13"/>
        </w:numPr>
        <w:spacing w:after="80" w:line="340"/>
      </w:pPr>
      <w:r>
        <w:rPr>
          <w:b/>
          <w:bCs/>
          <w:sz w:val="32"/>
          <w:szCs w:val="32"/>
        </w:rPr>
        <w:t xml:space="preserve">ตั้งรหัสผ่านทันทีหลังติดตั้ง </w:t>
      </w:r>
      <w:r>
        <w:rPr>
          <w:sz w:val="32"/>
          <w:szCs w:val="32"/>
        </w:rPr>
        <w:t xml:space="preserve">และอย่าบอกรหัสกับผู้ที่ไม่เกี่ยวข้อง ผู้ที่ล็อกอินได้สั่งปั๊มและมอเตอร์ได้</w:t>
      </w:r>
    </w:p>
    <w:p>
      <w:pPr>
        <w:pStyle w:val="ListParagraph"/>
        <w:numPr>
          <w:ilvl w:val="0"/>
          <w:numId w:val="13"/>
        </w:numPr>
        <w:spacing w:after="80" w:line="340"/>
      </w:pPr>
      <w:r>
        <w:rPr>
          <w:b/>
          <w:bCs/>
          <w:sz w:val="32"/>
          <w:szCs w:val="32"/>
        </w:rPr>
        <w:t xml:space="preserve">ความร้อน </w:t>
      </w:r>
      <w:r>
        <w:rPr>
          <w:sz w:val="32"/>
          <w:szCs w:val="32"/>
        </w:rPr>
        <w:t xml:space="preserve">ถ้า Raspberry Pi ร้อนจัดจากการใช้งานนานหรือแดดส่อง ให้ติดตั้งในที่ร่มและมีการระบายอากาศ ปิดเครื่องรอให้เย็นก่อนเปิดใหม่</w:t>
      </w:r>
    </w:p>
    <w:p>
      <w:pPr>
        <w:pStyle w:val="ListParagraph"/>
        <w:numPr>
          <w:ilvl w:val="0"/>
          <w:numId w:val="13"/>
        </w:numPr>
        <w:spacing w:after="80" w:line="340"/>
      </w:pPr>
      <w:r>
        <w:rPr>
          <w:b/>
          <w:bCs/>
          <w:sz w:val="32"/>
          <w:szCs w:val="32"/>
        </w:rPr>
        <w:t xml:space="preserve">ปิดภาพสดเมื่อไม่ใช้ </w:t>
      </w:r>
      <w:r>
        <w:rPr>
          <w:sz w:val="32"/>
          <w:szCs w:val="32"/>
        </w:rPr>
        <w:t xml:space="preserve">เพื่อลดภาระ CPU ของ Pi ที่ต้องรันโมเดลตรวจจับด้วย</w:t>
      </w:r>
    </w:p>
    <w:p>
      <w:pPr>
        <w:pStyle w:val="Heading1"/>
        <w:pageBreakBefore/>
        <w:spacing w:after="200"/>
      </w:pPr>
      <w:bookmarkStart w:name="_Toc22" w:id="22"/>
      <w:r>
        <w:rPr>
          <w:b/>
          <w:bCs/>
          <w:sz w:val="40"/>
          <w:szCs w:val="40"/>
        </w:rPr>
        <w:t xml:space="preserve">8. การแก้ปัญหาเบื้องต้น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38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อาการ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สาเหตุที่เป็นไปได้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วิธีแก้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Pi ไม่บูต หรือรีเซ็ตเองเมื่อต่อไฟจากแบตเตอรี่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สเต็ปดาวน์จ่ายกระแสไม่พอ แรงดันตกเมื่อมีโหลด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วัดแรงดันขา OUT ของสเต็ปดาวน์ตอนต่อ Pi ถ้าต่ำกว่า 4.8V เปลี่ยนตัวใหม่ หรือใช้พาวเวอร์แบงค์ 5V 3A ระหว่างทดสอบ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เปิดหน้าเว็บไม่ได้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มือถือไม่ได้อยู่ Wi-Fi เดียวกับ Pi หรือ IP เปลี่ยน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ต่อ Wi-Fi วงเดียวกัน และตรวจ IP ใหม่ด้วย hostname -I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บอร์ดไม่เชื่อมต่อ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สาย USB ESP32 หลวม หรือแฟลชเฟิร์มแวร์ไม่ตรงรุ่นกับเซิร์ฟเวอร์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เสียบสายใหม่ และอัปเดตเฟิร์มแวร์กับเซิร์ฟเวอร์พร้อมกัน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เจอนกแต่ไม่ฉีดน้ำ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ปิดสวิตช์ไล่อัตโนมัติ / อยู่เวอร์ชัน train (ค่าเริ่มต้นไม่ไล่) หรือ demo / เจอนกเฟรมเดียว / อยู่ในช่วงพัก 10 วินาที / ครบโควตา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ดูข้อความใต้ภาพ ซึ่งบอกเหตุผล เช่น "รอยืนยัน 1/2" หรือ "ครบโควตา"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ปั๊มไม่ดูดน้ำ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ท่อดูดไม่เต็มน้ำ หรือน้ำหมดถัง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อัดน้ำเข้าสายให้เต็มก่อน แล้วกดปั๊มน้ำทดสอบ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หัวฉีดกวาดไม่ตรงกลาง หรือชนขอบ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จุดกลางคลาด หรือกวาดกว้าง/เร็วเกินไป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ตั้งจุดกลางใหม่ แล้วกดทดสอบกวาด ลดความกว้างหรือความเร็ว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มอเตอร์สะดุด เสียงดัง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ความเร็วสูงเกิน หรือกระแสของ TB6600 ต่ำเกินไป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ลดความเร็วการกวาด และตรวจ DIP switch กระแสบน TB6600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เจอนกผิด (ไล่ทั้งที่ไม่มีนก)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โมเดลเห็นวัตถุอื่นเป็นนก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ดูภาพย้อนหลัง แล้วบีบ ROI ให้เล็กลง และเก็บภาพจาก dataset/ ไปเทรนโมเดลเพิ่ม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ไม่เจอนกที่มีอยู่จริง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นกตัวเล็ก/ไกล หรืออยู่นอก ROI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ขยับกรอบ ROI ให้ครอบจุดที่นกเกาะ ปรับกล้องเข้าใกล้ขึ้น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PIR ทริกบ่อยทั้งที่ไม่มีอะไรขยับ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แดด ลมร้อน ใบไม้ หรือไฟเลี้ยงรบกวน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ลดปุ่ม Sx หมุน Tx ทวนเข็มจนสุด ใส่ตัวเก็บประจุ 100µF + 0.1µF ที่ขา VCC–GND ของ PIR</w:t>
            </w:r>
          </w:p>
        </w:tc>
      </w:tr>
    </w:tbl>
    <w:p>
      <w:pPr>
        <w:pStyle w:val="Heading1"/>
        <w:pageBreakBefore/>
        <w:spacing w:after="200"/>
      </w:pPr>
      <w:bookmarkStart w:name="_Toc23" w:id="23"/>
      <w:r>
        <w:rPr>
          <w:b/>
          <w:bCs/>
          <w:sz w:val="40"/>
          <w:szCs w:val="40"/>
        </w:rPr>
        <w:t xml:space="preserve">ภาคผนวก</w:t>
      </w:r>
      <w:bookmarkEnd w:id="23"/>
    </w:p>
    <w:p>
      <w:pPr>
        <w:pStyle w:val="Heading2"/>
        <w:keepNext/>
        <w:spacing w:after="120" w:before="200"/>
      </w:pPr>
      <w:bookmarkStart w:name="_Toc24" w:id="24"/>
      <w:r>
        <w:rPr>
          <w:b/>
          <w:bCs/>
          <w:sz w:val="34"/>
          <w:szCs w:val="34"/>
        </w:rPr>
        <w:t xml:space="preserve">ก. ค่าที่ปรับได้ในเซิร์ฟเวอร์ (ต้นไฟล์ raspberry_pi_server.py)</w:t>
      </w:r>
      <w:bookmarkEnd w:id="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ค่า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ค่าเริ่มต้น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AUTO_INTERVAL_S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ตรวจทุกกี่วินาที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CONFIRM_FRAMES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ต้องเจอนกติดกันกี่เฟรมถึงจะไล่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CONFIRM_DELAY_S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เจอเฟรมแรกแล้ว ถ่ายเฟรมยืนยันตามในกี่วินาที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CONFIRM_CONF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0.20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เกณฑ์ความมั่นใจของเฟรมยืนยัน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ROI_DEFAULT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ตัดซ้าย-ขวา 20%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พื้นที่ตรวจเริ่มต้น (เปิดอยู่)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PUMP_BUTTON_MS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2000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เวลาที่ปุ่มปั๊มบนเว็บเปิดปั๊ม (มิลลิวินาที)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REPEL_COOLDOWN_S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พักกี่วินาทีหลังไล่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REPEL_MAX_PER_HOUR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20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ไล่อัตโนมัติได้กี่ครั้งต่อชั่วโมง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MODE_DEFAULT / BIRD_MODE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normal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เวอร์ชัน: normal / train / demo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BIRD_PASSWORD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(ไม่ตั้ง)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รหัสผ่านเริ่มต้น ใช้เมื่อยังไม่มี auth.json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LOGIN_DAYS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30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จำการล็อกอินกี่วัน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LOGIN_MAX_FAIL / LOGIN_LOCK_S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5 / 300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ใส่ผิดกี่ครั้งถึงล็อก / ล็อกกี่วินาที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BIRD_PORT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5000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พอร์ตของหน้าเว็บ</w:t>
            </w:r>
          </w:p>
        </w:tc>
      </w:tr>
    </w:tbl>
    <w:p>
      <w:pPr>
        <w:pStyle w:val="Heading2"/>
        <w:keepNext/>
        <w:spacing w:after="120" w:before="200"/>
      </w:pPr>
      <w:bookmarkStart w:name="_Toc25" w:id="25"/>
      <w:r>
        <w:rPr>
          <w:b/>
          <w:bCs/>
          <w:sz w:val="34"/>
          <w:szCs w:val="34"/>
        </w:rPr>
        <w:t xml:space="preserve">ข. ค่าที่ปรับได้ในเฟิร์มแวร์ ESP32</w:t>
      </w:r>
      <w:bookmarkEnd w:id="2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238"/>
      </w:tblGrid>
      <w:tr>
        <w:trPr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ค่า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ค่าเริ่มต้น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REPEL_PUMP_MS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2000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เวลาเปิดปั๊มต่อรอบไล่ (มิลลิวินาที)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REPEL_SWEEP_DEG_DEF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40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องศาที่กวาดข้างละ (ปรับจากเว็บได้)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REPEL_SPEED_PCT_DEF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30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ความเร็วกวาดเป็นเปอร์เซ็นต์ (ปรับจากเว็บได้)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BIRD_LAMP_HOLD_MS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5000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ไฟส้มติดค้างกี่มิลลิวินาที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PUMP_MAX_MS / PUMP_MIN_GAP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8000 / 3000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ปั๊มติดครั้งละไม่เกิน / ต้องพักก่อนเปิดซ้ำ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PUMP_DUTY_MAX_MS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60000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ปั๊มรวมไม่เกินกี่มิลลิวินาทีต่อ 10 นาที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LIMIT_STEPS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400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ขีดจำกัดการหมุน ±400 สเต็ป (±90°)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LINK_TIMEOUT_MS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15000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Pi เงียบเกินนี้ ESP32 ตัดโหลดเอง</w:t>
            </w:r>
          </w:p>
        </w:tc>
      </w:tr>
    </w:tbl>
    <w:p>
      <w:pPr>
        <w:pStyle w:val="Heading2"/>
        <w:keepNext/>
        <w:spacing w:after="120" w:before="200"/>
      </w:pPr>
      <w:bookmarkStart w:name="_Toc26" w:id="26"/>
      <w:r>
        <w:rPr>
          <w:b/>
          <w:bCs/>
          <w:sz w:val="34"/>
          <w:szCs w:val="34"/>
        </w:rPr>
        <w:t xml:space="preserve">ค. ผังขาของ ESP32</w:t>
      </w:r>
      <w:bookmarkEnd w:id="2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ขา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GPIO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/>
                <w:bCs/>
                <w:sz w:val="28"/>
                <w:szCs w:val="28"/>
              </w:rPr>
              <w:t xml:space="preserve">ต่อกับ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PUL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25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TB6600 PUL+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DIR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26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TB6600 DIR+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ENA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27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TB6600 ENA+ (active-low)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PUMP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18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รีเลย์ช่อง 1 → ปั๊มน้ำ 12V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LAMP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19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รีเลย์ช่อง 2 → ไฟเขียว (พร้อม)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BIRD_LAMP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21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รีเลย์ช่อง 3 → ไฟส้ม (เจอนก)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PIR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32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HC-SR501 OUT (ใช้ตัวต้านทานดึงลงในตัวของขา 32)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TRIG / ECHO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22 / 23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HC-SR04 (ขา ECHO ต้องผ่านตัวแบ่งแรงดัน 1k/2k)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VBAT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34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320"/>
            </w:pPr>
            <w:r>
              <w:rPr>
                <w:b w:val="false"/>
                <w:bCs w:val="false"/>
                <w:sz w:val="28"/>
                <w:szCs w:val="28"/>
              </w:rPr>
              <w:t xml:space="preserve">ตัวแบ่งแรงดัน 100k/27k วัดแบตเตอรี่ (ยังไม่เปิดใช้)</w:t>
            </w:r>
          </w:p>
        </w:tc>
      </w:tr>
    </w:tbl>
    <w:p>
      <w:pPr>
        <w:spacing w:after="120" w:line="340"/>
      </w:pPr>
      <w:r>
        <w:rPr>
          <w:sz w:val="28"/>
          <w:szCs w:val="28"/>
        </w:rPr>
        <w:t xml:space="preserve">หมายเหตุ: รีเลย์สั่งงานด้วย HIGH จัมเปอร์บนโมดูลรีเลย์ต้องอยู่ฝั่ง H / ขา 33 และ 35 เว้นว่าง / ห้ามใช้ขา 6–11 และ 1, 3 / เลี่ยงขา 0, 2, 4, 5, 12, 15 กับรีเลย์และไดร์เวอร์ / เพิ่มรีเลย์ช่อง 4 ใช้ขา 17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15000" cy="31051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8"/>
          <w:szCs w:val="28"/>
        </w:rPr>
        <w:t xml:space="preserve">ภาพที่ 16 ผังขา ESP32 จัดกลุ่มตามตำแหน่งบนบอร์ด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f1c67efa3c814cba32ce7149a123a9aef52a9f2.png"/><Relationship Id="rId9" Type="http://schemas.openxmlformats.org/officeDocument/2006/relationships/image" Target="media/ba784d39f40b809ed986d7e1f93dbd193a3fced1.png"/><Relationship Id="rId10" Type="http://schemas.openxmlformats.org/officeDocument/2006/relationships/image" Target="media/1439912b0065ae00e737d067cf57acfa32775bea.png"/><Relationship Id="rId11" Type="http://schemas.openxmlformats.org/officeDocument/2006/relationships/image" Target="media/d1d04e6a20ebb143e050fdb103cc541da2869704.png"/><Relationship Id="rId12" Type="http://schemas.openxmlformats.org/officeDocument/2006/relationships/image" Target="media/e3830198a19694f2be610c45631c3e3c02270f38.png"/><Relationship Id="rId13" Type="http://schemas.openxmlformats.org/officeDocument/2006/relationships/image" Target="media/cab14a2f802b9a2adceea74c1c258777e48a907b.png"/><Relationship Id="rId14" Type="http://schemas.openxmlformats.org/officeDocument/2006/relationships/image" Target="media/e02c7abc7b5862294a3e37233cbed7a674299ba5.png"/><Relationship Id="rId15" Type="http://schemas.openxmlformats.org/officeDocument/2006/relationships/image" Target="media/3d8f3d17d37fd64af18ab993fd2375de09cfffb4.png"/><Relationship Id="rId16" Type="http://schemas.openxmlformats.org/officeDocument/2006/relationships/image" Target="media/5b13f3034a3271dd0725d9be3437de577e075a1b.png"/><Relationship Id="rId17" Type="http://schemas.openxmlformats.org/officeDocument/2006/relationships/image" Target="media/8843043bbb20cf90c5853c985c20ef93b9e153f5.png"/><Relationship Id="rId18" Type="http://schemas.openxmlformats.org/officeDocument/2006/relationships/image" Target="media/533476f44900aef13d296e9426c91a70f95a5034.png"/><Relationship Id="rId19" Type="http://schemas.openxmlformats.org/officeDocument/2006/relationships/image" Target="media/530ee470ec070e6cbb3503be4c1f2cd736b5c5d0.png"/><Relationship Id="rId20" Type="http://schemas.openxmlformats.org/officeDocument/2006/relationships/image" Target="media/e3219f93336f05c34e0fa405f4ef16427861e9e3.png"/><Relationship Id="rId21" Type="http://schemas.openxmlformats.org/officeDocument/2006/relationships/image" Target="media/f6e383b47253261c5851b086fd63d2afd5f297ec.png"/><Relationship Id="rId22" Type="http://schemas.openxmlformats.org/officeDocument/2006/relationships/image" Target="media/c1334341d495364e00ed616523967acf35514da9.png"/><Relationship Id="rId23" Type="http://schemas.openxmlformats.org/officeDocument/2006/relationships/image" Target="media/bb32d295bf54bb0d3fdb5f6f81cad781dd32b494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คู่มือการใช้งานเครื่องไล่นกอัตโนมัติ</dc:title>
  <dc:creator>-</dc:creator>
  <cp:lastModifiedBy>Un-named</cp:lastModifiedBy>
  <cp:revision>1</cp:revision>
  <dcterms:created xsi:type="dcterms:W3CDTF">2026-10-15T02:42:36.332Z</dcterms:created>
  <dcterms:modified xsi:type="dcterms:W3CDTF">2026-10-15T02:42:36.333Z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