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3FB" w:rsidRDefault="000303FB" w:rsidP="000303F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Programs</w:t>
      </w:r>
    </w:p>
    <w:bookmarkEnd w:id="0"/>
    <w:p w:rsidR="000303FB" w:rsidRPr="000303FB" w:rsidRDefault="000303FB" w:rsidP="0003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Bar Chart – Programming Language Popularity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0303FB" w:rsidRP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display a </w:t>
      </w:r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popularity of different programming languages.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programming language names in a list.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their popularity values in another list.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vertical bar chart.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X-axis and Y-axis labels.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suitable title.</w:t>
      </w:r>
    </w:p>
    <w:p w:rsidR="000303FB" w:rsidRPr="000303FB" w:rsidRDefault="000303FB" w:rsidP="0003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chart using </w:t>
      </w: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CODE 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 = ["Java", "Python", "PHP", "JavaScript", "C#", "C++"]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popularity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[22.2, 17.6, 8.8, 8.7, 7.7, 6.7]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languages, popularity)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"Languages")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"Popularity")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"Popularity of Programming Language")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  :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Java, Python, PHP, JavaScript, C#, C++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Popularity :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22.2, 17.6, 8.8, 8.7, 7.7, 6.7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303FB" w:rsidRP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bar chart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 showing the popularity of: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Java        → 22.2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Python      → 17.6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PHP         → 8.8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JavaScript  →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8.7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C#          → 7.7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C++         → 6.7</w:t>
      </w:r>
    </w:p>
    <w:p w:rsidR="000303FB" w:rsidRPr="000303FB" w:rsidRDefault="000303FB" w:rsidP="0003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5FAC3CE" wp14:editId="583ED5A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28. Horizontal Bar Chart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0303FB" w:rsidRP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display a </w:t>
      </w:r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bar chart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popularity of programming languages.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0303FB" w:rsidRPr="000303FB" w:rsidRDefault="000303FB" w:rsidP="0003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Pr="000303FB" w:rsidRDefault="000303FB" w:rsidP="0003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lists for languages and popularity.</w:t>
      </w:r>
    </w:p>
    <w:p w:rsidR="000303FB" w:rsidRPr="000303FB" w:rsidRDefault="000303FB" w:rsidP="0003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plt.barh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horizontal bars.</w:t>
      </w:r>
    </w:p>
    <w:p w:rsidR="000303FB" w:rsidRPr="000303FB" w:rsidRDefault="000303FB" w:rsidP="0003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suitable X-axis and Y-axis labels.</w:t>
      </w:r>
    </w:p>
    <w:p w:rsidR="000303FB" w:rsidRPr="000303FB" w:rsidRDefault="000303FB" w:rsidP="0003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title.</w:t>
      </w:r>
    </w:p>
    <w:p w:rsidR="000303FB" w:rsidRPr="000303FB" w:rsidRDefault="000303FB" w:rsidP="0003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chart.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CODE 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 = ["Java", "Python", "PHP", "JavaScript", "C#", "C++"]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popularity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[22.2, 17.6, 8.8, 8.7, 7.7, 6.7]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plt.barh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languages, popularity)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"Popularity")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"Languages")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"Popularity of Programming Language")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INPUT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  :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Java, Python, PHP, JavaScript, C#, C++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Popularity :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22.2, 17.6, 8.8, 8.7, 7.7, 6.7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bar chart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 with programming languages on the Y-axis and popularity on the X-axis.</w:t>
      </w:r>
    </w:p>
    <w:p w:rsidR="000303FB" w:rsidRP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F3F5D4" wp14:editId="09A48E5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FB" w:rsidRPr="000303FB" w:rsidRDefault="000303FB" w:rsidP="0003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29. Bar Chart with Different </w:t>
      </w:r>
      <w:proofErr w:type="spellStart"/>
      <w:r w:rsidRPr="000303F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Colors</w:t>
      </w:r>
      <w:proofErr w:type="spellEnd"/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0303FB" w:rsidRP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display a bar chart of programming language popularity using </w:t>
      </w:r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different </w:t>
      </w:r>
      <w:proofErr w:type="spellStart"/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each bar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0303FB" w:rsidRPr="000303FB" w:rsidRDefault="000303FB" w:rsidP="0003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Pr="000303FB" w:rsidRDefault="000303FB" w:rsidP="0003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language names and popularity values.</w:t>
      </w:r>
    </w:p>
    <w:p w:rsidR="000303FB" w:rsidRPr="000303FB" w:rsidRDefault="000303FB" w:rsidP="0003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list containing different </w:t>
      </w:r>
      <w:proofErr w:type="spellStart"/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Pr="000303FB" w:rsidRDefault="000303FB" w:rsidP="0003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parameter.</w:t>
      </w:r>
    </w:p>
    <w:p w:rsidR="000303FB" w:rsidRPr="000303FB" w:rsidRDefault="000303FB" w:rsidP="0003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axis labels and title.</w:t>
      </w:r>
    </w:p>
    <w:p w:rsidR="000303FB" w:rsidRPr="000303FB" w:rsidRDefault="000303FB" w:rsidP="0003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chart using </w:t>
      </w: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CODE 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 = ["Java", "Python", "PHP", "JavaScript", "C#", "C++"]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popularity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[22.2, 17.6, 8.8, 8.7, 7.7, 6.7]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["red", "black", "green", "blue", "yellow", "cyan"]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languages, popularity, 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"Languages")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"Popularity")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"Popularity of Programming Language")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Languages  :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Java, Python, PHP, JavaScript, C#, C++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Popularity :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22.2, 17.6, 8.8, 8.7, 7.7, 6.7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Java       → Red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Python     → Black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PHP        → Green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JavaScript → Blue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C#         → Yellow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C++        → Cyan</w:t>
      </w:r>
    </w:p>
    <w:p w:rsidR="000303FB" w:rsidRPr="000303FB" w:rsidRDefault="000303FB" w:rsidP="0003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303FB" w:rsidRPr="000303FB" w:rsidRDefault="000303FB" w:rsidP="0003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vertical bar chart with six differently </w:t>
      </w:r>
      <w:proofErr w:type="spellStart"/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colored</w:t>
      </w:r>
      <w:proofErr w:type="spellEnd"/>
      <w:r w:rsidRPr="0003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bars</w:t>
      </w:r>
      <w:r w:rsidRPr="0003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displayed: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Java        → 22.2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Python      → 17.6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PHP         → 8.8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JavaScript  →</w:t>
      </w:r>
      <w:proofErr w:type="gramEnd"/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8.7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C#          → 7.7</w:t>
      </w:r>
    </w:p>
    <w:p w:rsidR="000303FB" w:rsidRPr="000303FB" w:rsidRDefault="000303FB" w:rsidP="0003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03FB">
        <w:rPr>
          <w:rFonts w:ascii="Courier New" w:eastAsia="Times New Roman" w:hAnsi="Courier New" w:cs="Courier New"/>
          <w:sz w:val="20"/>
          <w:szCs w:val="20"/>
          <w:lang w:eastAsia="en-IN"/>
        </w:rPr>
        <w:t>C++         → 6.7</w:t>
      </w:r>
    </w:p>
    <w:p w:rsidR="003F36A7" w:rsidRDefault="000303FB">
      <w:r>
        <w:rPr>
          <w:noProof/>
          <w:lang w:eastAsia="en-IN"/>
        </w:rPr>
        <w:drawing>
          <wp:inline distT="0" distB="0" distL="0" distR="0" wp14:anchorId="15918F5D" wp14:editId="6C3FA1C4">
            <wp:extent cx="5731510" cy="2613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6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505" w:rsidRDefault="00556505" w:rsidP="000303FB">
      <w:pPr>
        <w:spacing w:after="0" w:line="240" w:lineRule="auto"/>
      </w:pPr>
      <w:r>
        <w:separator/>
      </w:r>
    </w:p>
  </w:endnote>
  <w:endnote w:type="continuationSeparator" w:id="0">
    <w:p w:rsidR="00556505" w:rsidRDefault="00556505" w:rsidP="00030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895" w:rsidRDefault="00B708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895" w:rsidRDefault="00B7089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895" w:rsidRDefault="00B708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505" w:rsidRDefault="00556505" w:rsidP="000303FB">
      <w:pPr>
        <w:spacing w:after="0" w:line="240" w:lineRule="auto"/>
      </w:pPr>
      <w:r>
        <w:separator/>
      </w:r>
    </w:p>
  </w:footnote>
  <w:footnote w:type="continuationSeparator" w:id="0">
    <w:p w:rsidR="00556505" w:rsidRDefault="00556505" w:rsidP="00030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895" w:rsidRDefault="00B708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926704" o:spid="_x0000_s2050" type="#_x0000_t136" style="position:absolute;margin-left:0;margin-top:0;width:575.7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03FB" w:rsidRPr="009D4834" w:rsidRDefault="00B70895" w:rsidP="000303FB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926705" o:spid="_x0000_s2051" type="#_x0000_t136" style="position:absolute;left:0;text-align:left;margin-left:0;margin-top:0;width:575.7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  <w:r w:rsidR="000303FB" w:rsidRPr="009D4834">
      <w:rPr>
        <w:rFonts w:ascii="Times New Roman" w:hAnsi="Times New Roman" w:cs="Times New Roman"/>
        <w:b/>
        <w:bCs/>
        <w:sz w:val="28"/>
        <w:szCs w:val="28"/>
      </w:rPr>
      <w:t>DSA0504-QUERY PROCESSING FOR DATA SCIENCE</w:t>
    </w:r>
  </w:p>
  <w:p w:rsidR="000303FB" w:rsidRPr="000303FB" w:rsidRDefault="000303FB" w:rsidP="000303F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895" w:rsidRDefault="00B708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926703" o:spid="_x0000_s2049" type="#_x0000_t136" style="position:absolute;margin-left:0;margin-top:0;width:575.7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957D6F"/>
    <w:multiLevelType w:val="multilevel"/>
    <w:tmpl w:val="E2D4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DE4542"/>
    <w:multiLevelType w:val="multilevel"/>
    <w:tmpl w:val="5702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BC7FCB"/>
    <w:multiLevelType w:val="multilevel"/>
    <w:tmpl w:val="B5A0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3FB"/>
    <w:rsid w:val="000303FB"/>
    <w:rsid w:val="002E0A31"/>
    <w:rsid w:val="003F36A7"/>
    <w:rsid w:val="00556505"/>
    <w:rsid w:val="00B7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F4719C3F-33EF-42FD-8816-E7BA283E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0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0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0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3FB"/>
  </w:style>
  <w:style w:type="paragraph" w:styleId="Footer">
    <w:name w:val="footer"/>
    <w:basedOn w:val="Normal"/>
    <w:link w:val="FooterChar"/>
    <w:uiPriority w:val="99"/>
    <w:unhideWhenUsed/>
    <w:rsid w:val="00030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3FB"/>
  </w:style>
  <w:style w:type="character" w:customStyle="1" w:styleId="Heading1Char">
    <w:name w:val="Heading 1 Char"/>
    <w:basedOn w:val="DefaultParagraphFont"/>
    <w:link w:val="Heading1"/>
    <w:uiPriority w:val="9"/>
    <w:rsid w:val="000303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03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03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03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3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3F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2026-08-14T04:16:00Z</dcterms:created>
  <dcterms:modified xsi:type="dcterms:W3CDTF">2026-08-14T04:23:00Z</dcterms:modified>
</cp:coreProperties>
</file>