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E0" w:rsidRPr="00052D12" w:rsidRDefault="00ED05E0" w:rsidP="00ED05E0">
      <w:pPr>
        <w:rPr>
          <w:rFonts w:cstheme="minorHAnsi"/>
          <w:sz w:val="24"/>
          <w:szCs w:val="24"/>
        </w:rPr>
      </w:pPr>
      <w:r w:rsidRPr="00052D12">
        <w:rPr>
          <w:rFonts w:cstheme="minorHAnsi"/>
          <w:sz w:val="24"/>
          <w:szCs w:val="24"/>
        </w:rPr>
        <w:t xml:space="preserve">The following code is what I used to treat land-cover data as binary case: APB vs. Others. Since you are considering multinomial case, the calculation of probability on each site would be different. </w:t>
      </w:r>
    </w:p>
    <w:p w:rsidR="00DB0EE6" w:rsidRPr="00052D12" w:rsidRDefault="00DB0EE6" w:rsidP="00ED05E0">
      <w:pPr>
        <w:rPr>
          <w:rFonts w:cstheme="minorHAnsi"/>
          <w:sz w:val="24"/>
          <w:szCs w:val="24"/>
        </w:rPr>
      </w:pPr>
      <w:r w:rsidRPr="00052D12">
        <w:rPr>
          <w:rFonts w:cstheme="minorHAnsi"/>
          <w:sz w:val="24"/>
          <w:szCs w:val="24"/>
        </w:rPr>
        <w:t>There are four parameters in this algorithm: beta, v, b and Z.</w:t>
      </w:r>
    </w:p>
    <w:p w:rsidR="00DB0EE6" w:rsidRPr="00052D12" w:rsidRDefault="00DB0EE6" w:rsidP="00DB0EE6">
      <w:pPr>
        <w:pStyle w:val="ListParagraph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 w:rsidRPr="00052D12">
        <w:rPr>
          <w:rFonts w:cstheme="minorHAnsi"/>
          <w:sz w:val="24"/>
          <w:szCs w:val="24"/>
        </w:rPr>
        <w:t xml:space="preserve">beta should </w:t>
      </w:r>
      <w:r w:rsidR="00052D12" w:rsidRPr="00052D12">
        <w:rPr>
          <w:rFonts w:cstheme="minorHAnsi"/>
          <w:sz w:val="24"/>
          <w:szCs w:val="24"/>
        </w:rPr>
        <w:t xml:space="preserve">still have </w:t>
      </w:r>
      <w:r w:rsidRPr="00052D12">
        <w:rPr>
          <w:rFonts w:cstheme="minorHAnsi"/>
          <w:sz w:val="24"/>
          <w:szCs w:val="24"/>
        </w:rPr>
        <w:t xml:space="preserve">conjugacy even considering multi-categorical case.  </w:t>
      </w:r>
    </w:p>
    <w:p w:rsidR="00ED05E0" w:rsidRPr="00052D12" w:rsidRDefault="00DB0EE6" w:rsidP="00DB0EE6">
      <w:pPr>
        <w:pStyle w:val="ListParagraph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 w:rsidRPr="00052D12">
        <w:rPr>
          <w:rFonts w:cstheme="minorHAnsi"/>
          <w:sz w:val="24"/>
          <w:szCs w:val="24"/>
        </w:rPr>
        <w:t>v and b are used to defin</w:t>
      </w:r>
      <w:r w:rsidR="00052D12" w:rsidRPr="00052D12">
        <w:rPr>
          <w:rFonts w:cstheme="minorHAnsi"/>
          <w:sz w:val="24"/>
          <w:szCs w:val="24"/>
        </w:rPr>
        <w:t xml:space="preserve">e the relation among neighbors, and they might be diagonal matrixes in the multinomial case instead of scalars. </w:t>
      </w:r>
    </w:p>
    <w:p w:rsidR="00052D12" w:rsidRPr="00052D12" w:rsidRDefault="00052D12" w:rsidP="00DB0EE6">
      <w:pPr>
        <w:pStyle w:val="ListParagraph"/>
        <w:numPr>
          <w:ilvl w:val="0"/>
          <w:numId w:val="1"/>
        </w:numPr>
        <w:ind w:firstLineChars="0"/>
        <w:rPr>
          <w:rFonts w:cstheme="minorHAnsi"/>
          <w:sz w:val="24"/>
          <w:szCs w:val="24"/>
        </w:rPr>
      </w:pPr>
      <w:r w:rsidRPr="00052D12">
        <w:rPr>
          <w:rFonts w:cstheme="minorHAnsi"/>
          <w:sz w:val="24"/>
          <w:szCs w:val="24"/>
        </w:rPr>
        <w:t>Z is the latent variable with mean beta in your case, and M-H algorithm should be used.</w:t>
      </w:r>
    </w:p>
    <w:p w:rsidR="00ED05E0" w:rsidRPr="00052D12" w:rsidRDefault="005A46A4" w:rsidP="00ED05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>
        <w:rPr>
          <w:rFonts w:cstheme="minorHAnsi" w:hint="eastAsia"/>
          <w:sz w:val="24"/>
          <w:szCs w:val="24"/>
        </w:rPr>
        <w:t>he codes in yellow are where you need to do some changes according to your set-up.</w:t>
      </w:r>
    </w:p>
    <w:p w:rsidR="00ED05E0" w:rsidRPr="005A46A4" w:rsidRDefault="00ED05E0" w:rsidP="00ED05E0">
      <w:pPr>
        <w:rPr>
          <w:rFonts w:cstheme="minorHAnsi"/>
          <w:sz w:val="24"/>
          <w:szCs w:val="24"/>
        </w:rPr>
      </w:pPr>
    </w:p>
    <w:p w:rsidR="00ED05E0" w:rsidRDefault="00ED05E0" w:rsidP="00ED05E0">
      <w:pPr>
        <w:rPr>
          <w:rFonts w:cstheme="minorHAnsi"/>
          <w:sz w:val="24"/>
          <w:szCs w:val="24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08/24/2011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>
        <w:rPr>
          <w:rFonts w:ascii="BatangChe" w:eastAsia="BatangChe" w:hAnsi="BatangChe"/>
          <w:szCs w:val="21"/>
        </w:rPr>
        <w:t># 4 categories</w:t>
      </w:r>
      <w:r w:rsidRPr="00ED05E0">
        <w:rPr>
          <w:rFonts w:ascii="BatangChe" w:eastAsia="BatangChe" w:hAnsi="BatangChe"/>
          <w:szCs w:val="21"/>
        </w:rPr>
        <w:t>-&gt; 2categories: APB vs. Others</w:t>
      </w:r>
      <w:r w:rsidRPr="00ED05E0">
        <w:rPr>
          <w:rFonts w:ascii="BatangChe" w:eastAsia="BatangChe" w:hAnsi="BatangChe" w:hint="eastAsia"/>
          <w:szCs w:val="21"/>
        </w:rPr>
        <w:t>, logit.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only consider 1 parameter: mxpolypr + intercept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get the DIC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08/26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N=5000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use abs() to get neighbor structure!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starting from glm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08/30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run 50000 loops!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library(mvtnorm)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N=50000                         # Number of Loops!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eps=0.1                         # TUNING 1 range of b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xi2=100                         # prior of b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tau_z=1.5                       # TUNING 2 SD of Z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setwd("C:/Users/JIN/Desktop/bin.mcmc")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land = read.csv("land.new.csv", header=T)      # Read Data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str(land)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I=1429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K=2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lastRenderedPageBreak/>
        <w:t>X=cbind(rep(1,I),land$mxpolypr)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colnames(X)=c('intercept','mxpolypr')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Define Neighborhood by distance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m_X=matrix(rep(land$x,I),nrow=I)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m_Y=matrix(rep(land$y,I),nrow=I)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m.abs_dis=abs(m_X-t(m_X))+abs(m_Y-t(m_Y))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C=((m.abs_dis&gt;0)&amp;(m.abs_dis&lt;850))              # sum(C)=5166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sum(C)    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m_dis=((m_X-t(m_X))^2+(m_Y-t(m_Y))^2)^.5     # use ^2 instead of abs to calculate distance!!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C=((m_dis&gt;0)&amp;(m_dis&lt;850))                    # sum(C)=5304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eigen.C=eigen(C)$values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b_min=1/sort(eigen.C)[1]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b_max=1/sort(eigen.C)[I]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5A46A4">
        <w:rPr>
          <w:rFonts w:ascii="BatangChe" w:eastAsia="BatangChe" w:hAnsi="BatangChe"/>
          <w:szCs w:val="21"/>
          <w:highlight w:val="yellow"/>
        </w:rPr>
        <w:t>Y=(land$cover=='APB')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Matrices to put results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5A46A4" w:rsidRDefault="00ED05E0" w:rsidP="00ED05E0">
      <w:pPr>
        <w:rPr>
          <w:rFonts w:ascii="BatangChe" w:eastAsia="BatangChe" w:hAnsi="BatangChe"/>
          <w:szCs w:val="21"/>
          <w:highlight w:val="yellow"/>
        </w:rPr>
      </w:pPr>
      <w:r w:rsidRPr="005A46A4">
        <w:rPr>
          <w:rFonts w:ascii="BatangChe" w:eastAsia="BatangChe" w:hAnsi="BatangChe"/>
          <w:szCs w:val="21"/>
          <w:highlight w:val="yellow"/>
        </w:rPr>
        <w:t>beta=array(0,c(K,N))</w:t>
      </w:r>
    </w:p>
    <w:p w:rsidR="00ED05E0" w:rsidRPr="005A46A4" w:rsidRDefault="00ED05E0" w:rsidP="00ED05E0">
      <w:pPr>
        <w:rPr>
          <w:rFonts w:ascii="BatangChe" w:eastAsia="BatangChe" w:hAnsi="BatangChe"/>
          <w:szCs w:val="21"/>
          <w:highlight w:val="yellow"/>
        </w:rPr>
      </w:pPr>
      <w:r w:rsidRPr="005A46A4">
        <w:rPr>
          <w:rFonts w:ascii="BatangChe" w:eastAsia="BatangChe" w:hAnsi="BatangChe"/>
          <w:szCs w:val="21"/>
          <w:highlight w:val="yellow"/>
        </w:rPr>
        <w:t>v=rep(0,N)</w:t>
      </w:r>
    </w:p>
    <w:p w:rsidR="00ED05E0" w:rsidRPr="005A46A4" w:rsidRDefault="00ED05E0" w:rsidP="00ED05E0">
      <w:pPr>
        <w:rPr>
          <w:rFonts w:ascii="BatangChe" w:eastAsia="BatangChe" w:hAnsi="BatangChe"/>
          <w:szCs w:val="21"/>
          <w:highlight w:val="yellow"/>
        </w:rPr>
      </w:pPr>
      <w:r w:rsidRPr="005A46A4">
        <w:rPr>
          <w:rFonts w:ascii="BatangChe" w:eastAsia="BatangChe" w:hAnsi="BatangChe"/>
          <w:szCs w:val="21"/>
          <w:highlight w:val="yellow"/>
        </w:rPr>
        <w:t>b=rep(0,N)</w:t>
      </w:r>
    </w:p>
    <w:p w:rsidR="00ED05E0" w:rsidRPr="005A46A4" w:rsidRDefault="00ED05E0" w:rsidP="00ED05E0">
      <w:pPr>
        <w:rPr>
          <w:rFonts w:ascii="BatangChe" w:eastAsia="BatangChe" w:hAnsi="BatangChe"/>
          <w:szCs w:val="21"/>
          <w:highlight w:val="yellow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5A46A4">
        <w:rPr>
          <w:rFonts w:ascii="BatangChe" w:eastAsia="BatangChe" w:hAnsi="BatangChe"/>
          <w:szCs w:val="21"/>
          <w:highlight w:val="yellow"/>
        </w:rPr>
        <w:t>Z=array(0,c(I,N))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I_I=array(0,c(I,I))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diag(I_I)=rep(1,I)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I_K=array(0,c(K,K))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diag(I_K)=rep(1,K)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Prior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sigma_beta=100                  # prior of beta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TT=I_K/(sigma_beta^2)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alpha20=1                       # prior of v     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gamm20=1                 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alpha2=alpha20+I/2              # posterior of v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052D12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tot.jump.b=tot.jump.Z=0</w:t>
      </w:r>
      <w:r w:rsidR="00052D12">
        <w:rPr>
          <w:rFonts w:ascii="BatangChe" w:hAnsi="BatangChe" w:hint="eastAsia"/>
          <w:szCs w:val="21"/>
        </w:rPr>
        <w:t xml:space="preserve">         # count of jump in M-H algorithm</w:t>
      </w:r>
    </w:p>
    <w:p w:rsidR="00ED05E0" w:rsidRPr="00052D12" w:rsidRDefault="00ED05E0" w:rsidP="00ED05E0">
      <w:pPr>
        <w:rPr>
          <w:rFonts w:ascii="BatangChe" w:eastAsia="BatangChe" w:hAnsi="BatangChe"/>
          <w:szCs w:val="21"/>
        </w:rPr>
      </w:pPr>
    </w:p>
    <w:p w:rsidR="00ED05E0" w:rsidRPr="00052D12" w:rsidRDefault="00ED05E0" w:rsidP="00ED05E0">
      <w:pPr>
        <w:rPr>
          <w:rFonts w:ascii="BatangChe" w:eastAsia="BatangChe" w:hAnsi="BatangChe"/>
          <w:szCs w:val="21"/>
        </w:rPr>
      </w:pPr>
      <w:r w:rsidRPr="00052D12">
        <w:rPr>
          <w:rFonts w:ascii="BatangChe" w:eastAsia="BatangChe" w:hAnsi="BatangChe"/>
          <w:szCs w:val="21"/>
        </w:rPr>
        <w:t>###################</w:t>
      </w:r>
    </w:p>
    <w:p w:rsidR="00ED05E0" w:rsidRPr="00052D12" w:rsidRDefault="00ED05E0" w:rsidP="00ED05E0">
      <w:pPr>
        <w:rPr>
          <w:rFonts w:ascii="BatangChe" w:eastAsia="BatangChe" w:hAnsi="BatangChe"/>
          <w:szCs w:val="21"/>
        </w:rPr>
      </w:pPr>
      <w:r w:rsidRPr="00052D12">
        <w:rPr>
          <w:rFonts w:ascii="BatangChe" w:eastAsia="BatangChe" w:hAnsi="BatangChe"/>
          <w:szCs w:val="21"/>
        </w:rPr>
        <w:t xml:space="preserve"># </w:t>
      </w:r>
      <w:r w:rsidR="00052D12" w:rsidRPr="00052D12">
        <w:rPr>
          <w:rFonts w:ascii="BatangChe" w:eastAsia="BatangChe" w:hAnsi="BatangChe" w:hint="eastAsia"/>
          <w:szCs w:val="21"/>
        </w:rPr>
        <w:t>S</w:t>
      </w:r>
      <w:r w:rsidRPr="00052D12">
        <w:rPr>
          <w:rFonts w:ascii="BatangChe" w:eastAsia="BatangChe" w:hAnsi="BatangChe"/>
          <w:szCs w:val="21"/>
        </w:rPr>
        <w:t xml:space="preserve">tarting </w:t>
      </w:r>
      <w:r w:rsidR="00052D12" w:rsidRPr="00052D12">
        <w:rPr>
          <w:rFonts w:ascii="BatangChe" w:eastAsia="BatangChe" w:hAnsi="BatangChe" w:hint="eastAsia"/>
          <w:szCs w:val="21"/>
        </w:rPr>
        <w:t>value</w:t>
      </w:r>
      <w:r w:rsidRPr="00052D12">
        <w:rPr>
          <w:rFonts w:ascii="BatangChe" w:eastAsia="BatangChe" w:hAnsi="BatangChe"/>
          <w:szCs w:val="21"/>
        </w:rPr>
        <w:t>s #</w:t>
      </w:r>
    </w:p>
    <w:p w:rsidR="00ED05E0" w:rsidRPr="00052D12" w:rsidRDefault="00ED05E0" w:rsidP="00ED05E0">
      <w:pPr>
        <w:rPr>
          <w:rFonts w:ascii="BatangChe" w:eastAsia="BatangChe" w:hAnsi="BatangChe"/>
          <w:szCs w:val="21"/>
        </w:rPr>
      </w:pPr>
      <w:r w:rsidRPr="00052D12">
        <w:rPr>
          <w:rFonts w:ascii="BatangChe" w:eastAsia="BatangChe" w:hAnsi="BatangChe"/>
          <w:szCs w:val="21"/>
        </w:rPr>
        <w:t>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fit=glm(Y~mxpolypr,data=land,family=binomial)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beta[,1]=fit$coeff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v[1]=1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b[1]=0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Z[,1]=log(fit$fitted/(1-fit$fitted))-0.1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set.seed(830)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date()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Loops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for(n in 2:N)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{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1.beta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S=v[n-1]*(I_I-b[n-1]*C)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A=t(X) %*% S %*% X + TT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B=t(X) %*% S %*% Z[,n-1]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Sigma_beta=solve(A)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mu_beta=Sigma_beta%*%B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</w:t>
      </w:r>
      <w:r w:rsidRPr="005A46A4">
        <w:rPr>
          <w:rFonts w:ascii="BatangChe" w:eastAsia="BatangChe" w:hAnsi="BatangChe"/>
          <w:szCs w:val="21"/>
          <w:highlight w:val="yellow"/>
        </w:rPr>
        <w:t>beta[,n]=rmvnorm(1,mu_beta,Sigma_beta)</w:t>
      </w:r>
    </w:p>
    <w:p w:rsidR="00ED05E0" w:rsidRPr="00052D12" w:rsidRDefault="00052D12" w:rsidP="00ED05E0">
      <w:pPr>
        <w:rPr>
          <w:rFonts w:ascii="BatangChe" w:hAnsi="BatangChe"/>
          <w:szCs w:val="21"/>
        </w:rPr>
      </w:pPr>
      <w:r>
        <w:rPr>
          <w:rFonts w:ascii="BatangChe" w:hAnsi="BatangChe" w:hint="eastAsia"/>
          <w:szCs w:val="21"/>
        </w:rPr>
        <w:lastRenderedPageBreak/>
        <w:t># the posterior of beta is normal dist.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2.v   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H=I_I-b[n-1]*C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</w:t>
      </w:r>
      <w:r w:rsidRPr="005A46A4">
        <w:rPr>
          <w:rFonts w:ascii="BatangChe" w:eastAsia="BatangChe" w:hAnsi="BatangChe"/>
          <w:szCs w:val="21"/>
          <w:highlight w:val="yellow"/>
        </w:rPr>
        <w:t>mu= X %*% beta[,n]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tmp=Z[,n-1] - mu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gamm2=gamm20 + 0.5*t(tmp) %*% H %*% tmp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</w:t>
      </w:r>
      <w:r w:rsidRPr="005A46A4">
        <w:rPr>
          <w:rFonts w:ascii="BatangChe" w:eastAsia="BatangChe" w:hAnsi="BatangChe"/>
          <w:szCs w:val="21"/>
          <w:highlight w:val="yellow"/>
        </w:rPr>
        <w:t>v[n]=rgamma(1, alpha2, rate=gamm2)</w:t>
      </w:r>
    </w:p>
    <w:p w:rsidR="00ED05E0" w:rsidRPr="00052D12" w:rsidRDefault="00ED05E0" w:rsidP="00ED05E0">
      <w:pPr>
        <w:rPr>
          <w:rFonts w:ascii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</w:t>
      </w:r>
    </w:p>
    <w:p w:rsidR="00ED05E0" w:rsidRPr="00ED05E0" w:rsidRDefault="00DB0EE6" w:rsidP="00ED05E0">
      <w:pPr>
        <w:rPr>
          <w:rFonts w:ascii="BatangChe" w:eastAsia="BatangChe" w:hAnsi="BatangChe"/>
          <w:szCs w:val="21"/>
        </w:rPr>
      </w:pPr>
      <w:r>
        <w:rPr>
          <w:rFonts w:ascii="BatangChe" w:eastAsia="BatangChe" w:hAnsi="BatangChe"/>
          <w:szCs w:val="21"/>
        </w:rPr>
        <w:t># 3.b</w:t>
      </w:r>
      <w:r w:rsidR="00ED05E0" w:rsidRPr="00ED05E0">
        <w:rPr>
          <w:rFonts w:ascii="BatangChe" w:eastAsia="BatangChe" w:hAnsi="BatangChe"/>
          <w:szCs w:val="21"/>
        </w:rPr>
        <w:t xml:space="preserve">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b1=runif(1,b[n-1]-eps,b[n-1]+eps)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if((b1&gt;b_min)&amp;(b1&lt;b_max)) {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H1=I_I-b1 * C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r=0.5 * v[n] * t(tmp) %*% (H1-H) %*% tmp +(b1^2-b[n-1]^2)/xi2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ratio1=det(H1)^0.5/(det(H)^0.5)*exp(-r)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if(runif(1)&lt;ratio1) {b[n]=b1; H=H1; jump=1} else {b[n]=b[n-1]; jump=0}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}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if((b1&lt;=b_min)|(b1&gt;=b_max)) {b[n]=b[n-1]; jump=0}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tot.jump.b=tot.jump.b+jump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4.Z   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Z[,n]=Z[,n-1]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u=v[n]*b[n]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for(i in 1:I){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Z[i,n]=rnorm(1,Z[i,n-1],sd=tau_z)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r=0.5 * v[n] * ((Z[i,n-1]-mu[i])^2-(Z[i,n]-mu[i])^2)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for(k in which(C[i,]!=0))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 r=r + u * (Z[i,n-1]-Z[i,n]) * (Z[k,n]-mu[k])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pi1=exp(Z[i,n])/(1+exp(Z[i,n]))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pi0=exp(Z[i,n-1])/(1+exp(Z[i,n-1]))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lastRenderedPageBreak/>
        <w:t xml:space="preserve">  ratio2=(pi1^Y[i]*(1-pi1)^(1-Y[i]))/(pi0^Y[i]*(1-pi0)^(1-Y[i])) * exp(r)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if(runif(1)&gt;ratio2) {Z[i,n]=Z[i,n-1]; jump=0} else {jump=1}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tot.jump.Z=tot.jump.Z+jump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date()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052D12" w:rsidRDefault="00052D12" w:rsidP="00052D12">
      <w:pPr>
        <w:rPr>
          <w:rFonts w:ascii="BatangChe" w:hAnsi="BatangChe"/>
          <w:szCs w:val="21"/>
        </w:rPr>
      </w:pPr>
      <w:r>
        <w:rPr>
          <w:rFonts w:ascii="BatangChe" w:hAnsi="BatangChe" w:hint="eastAsia"/>
          <w:szCs w:val="21"/>
        </w:rPr>
        <w:t># a</w:t>
      </w:r>
      <w:r>
        <w:rPr>
          <w:rFonts w:ascii="BatangChe" w:hAnsi="BatangChe"/>
          <w:szCs w:val="21"/>
        </w:rPr>
        <w:t>cceptance</w:t>
      </w:r>
      <w:r>
        <w:rPr>
          <w:rFonts w:ascii="BatangChe" w:hAnsi="BatangChe" w:hint="eastAsia"/>
          <w:szCs w:val="21"/>
        </w:rPr>
        <w:t xml:space="preserve"> ratio of M-H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tot.jump.b/N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tot.jump.Z/I/N</w:t>
      </w:r>
    </w:p>
    <w:p w:rsidR="00ED05E0" w:rsidRDefault="00ED05E0" w:rsidP="00ED05E0">
      <w:pPr>
        <w:rPr>
          <w:rFonts w:ascii="BatangChe" w:hAnsi="BatangChe"/>
          <w:szCs w:val="21"/>
        </w:rPr>
      </w:pPr>
    </w:p>
    <w:p w:rsidR="00052D12" w:rsidRPr="00052D12" w:rsidRDefault="00052D12" w:rsidP="00ED05E0">
      <w:pPr>
        <w:rPr>
          <w:rFonts w:ascii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# TRACE PLOT &amp; HISTOGRAM #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index=(N/5+1):N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rownames(beta)=c('intercept','mxpolypr')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I4=sample(1:I,4)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jpeg(paste('0830.lc.apb.abs.lr1',N,eps,tau_z,'TH.jpeg'),w=960,h=960)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par(mfrow=c(4,4))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beta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for(k in 1:K){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plot(beta[k,],type='l',ylab=paste(colnames(X)[k]),main=paste('beta_',k,sep=''),cex.main=2)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abline(v=N/5,col=2)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hist(beta[k,index],xlab=paste(colnames(X)[k]),freq=FALSE,    main=paste('beta_',k,': after burn',sep=''),cex.main=2)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plot(v,type='l',ylab='v',main='v',cex.main=2)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abline(v=N/5,col=2)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hist(v[index],xlab='v',freq=FALSE,main='v: after burn',cex.main=2)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plot(b,type='l',ylab='b',main='b',cex.main=2)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abline(v=N/5,col=2)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hist(b[index],xlab='b',freq=FALSE,main='b: after burn',cex.main=2)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lastRenderedPageBreak/>
        <w:t># Z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for(i in I4){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plot(Z[i,],type='l',main=paste('Z_',i,sep=''),cex.main=2)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abline(v=N/5,col=2)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hist(Z[i,index],freq=FALSE,main=paste('Z_',i,': after burn',sep=''),cex.main=2)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dev.off()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Grid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########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YY: real data as a grid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aa=min(land$x)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bb=min(land$y)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uv=cbind(round((land$x-aa)/800,0)+2,round((land$y-bb)/790,0)+2)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YY=array(0,c(70,44))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YY[uv[land$cover!='APB',]]=1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YY[uv[land$cover=='APB',]]=2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Estimate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Simulated result of w is too big, so we shrink it to 1/20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shrink2&lt;-function(M) # for 2-d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{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a=dim(M)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b=length(a)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N=a[b]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a[b]=N/20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M_s=array(0,a)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for(i in 1:a[b])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 M_s[,i]=M[,i*20]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 return(M_s)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}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Zs=shrink2(Z) 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M=N/20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index2=(1+M/5):M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PP1=exp(Zs[,index2])/(1+exp(Zs[,index2]))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YY1=matrix(rep(Y,M*4/5),nrow=I)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S=-2 * sum(log(PP1^YY1*(1-PP1)^(1-YY1)))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D_avg=S/(M*4/5)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D_avg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PP2=apply(PP1,1,median)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D_est=-2 * sum(log(PP2^Y*(1-PP2)^(1-Y)))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D_est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dic_apb.LR1=2*D_avg-D_est</w:t>
      </w:r>
    </w:p>
    <w:p w:rsidR="00ED05E0" w:rsidRPr="00B604EF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dic_apb.LR1</w:t>
      </w:r>
      <w:r w:rsidR="00B604EF">
        <w:rPr>
          <w:rFonts w:ascii="BatangChe" w:hAnsi="BatangChe" w:hint="eastAsia"/>
          <w:szCs w:val="21"/>
        </w:rPr>
        <w:t xml:space="preserve">                  # DIC value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B604EF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</w:t>
      </w:r>
      <w:r w:rsidR="00B604EF">
        <w:rPr>
          <w:rFonts w:ascii="BatangChe" w:hAnsi="BatangChe" w:hint="eastAsia"/>
          <w:szCs w:val="21"/>
        </w:rPr>
        <w:t>#</w:t>
      </w:r>
      <w:r w:rsidRPr="00ED05E0">
        <w:rPr>
          <w:rFonts w:ascii="BatangChe" w:eastAsia="BatangChe" w:hAnsi="BatangChe"/>
          <w:szCs w:val="21"/>
        </w:rPr>
        <w:t>#</w:t>
      </w:r>
      <w:r w:rsidR="00B604EF">
        <w:rPr>
          <w:rFonts w:ascii="BatangChe" w:hAnsi="BatangChe" w:hint="eastAsia"/>
          <w:szCs w:val="21"/>
        </w:rPr>
        <w:t>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# EE: estimated value as a grid    </w:t>
      </w:r>
      <w:r w:rsidR="00B604EF">
        <w:rPr>
          <w:rFonts w:ascii="BatangChe" w:hAnsi="BatangChe" w:hint="eastAsia"/>
          <w:szCs w:val="21"/>
        </w:rPr>
        <w:t xml:space="preserve">   </w:t>
      </w:r>
      <w:r w:rsidRPr="00ED05E0">
        <w:rPr>
          <w:rFonts w:ascii="BatangChe" w:eastAsia="BatangChe" w:hAnsi="BatangChe"/>
          <w:szCs w:val="21"/>
        </w:rPr>
        <w:t>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# Estimate </w:t>
      </w:r>
      <w:r w:rsidR="00B604EF">
        <w:rPr>
          <w:rFonts w:ascii="BatangChe" w:hAnsi="BatangChe" w:hint="eastAsia"/>
          <w:szCs w:val="21"/>
        </w:rPr>
        <w:t xml:space="preserve">is </w:t>
      </w:r>
      <w:r w:rsidRPr="00ED05E0">
        <w:rPr>
          <w:rFonts w:ascii="BatangChe" w:eastAsia="BatangChe" w:hAnsi="BatangChe"/>
          <w:szCs w:val="21"/>
        </w:rPr>
        <w:t>based on majority rule! #</w:t>
      </w:r>
    </w:p>
    <w:p w:rsidR="00ED05E0" w:rsidRPr="00B604EF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####################################</w:t>
      </w:r>
      <w:r w:rsidR="00B604EF">
        <w:rPr>
          <w:rFonts w:ascii="BatangChe" w:hAnsi="BatangChe" w:hint="eastAsia"/>
          <w:szCs w:val="21"/>
        </w:rPr>
        <w:t>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EE=array(0,c(70,44))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 xml:space="preserve">EE[uv[PP2&lt; .5,]]=1     # </w:t>
      </w:r>
      <w:r w:rsidR="00B604EF">
        <w:rPr>
          <w:rFonts w:ascii="BatangChe" w:eastAsia="BatangChe" w:hAnsi="BatangChe"/>
          <w:szCs w:val="21"/>
        </w:rPr>
        <w:t>OTH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EE[uv[PP2&gt;=.5,]]=2     # APB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EE1=EE2=array(0,c(70,44))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EE1[uv]=2              # background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EE2[uv]=PP2            # prob of APB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jpeg(paste('0830.lc.apb.abs.lr1',N,eps,tau_z,'GR.jpeg'),w=960,h=720)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par(mfrow=c(2,2))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image(YY,col=gray(2:0/2),zlim=c(0,2),axes=FALSE,yaxt='n',xaxt='n',main='Land Cover',cex.main=1.5)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legend("topleft",c('</w:t>
      </w:r>
      <w:r w:rsidR="00B604EF">
        <w:rPr>
          <w:rFonts w:ascii="BatangChe" w:eastAsia="BatangChe" w:hAnsi="BatangChe"/>
          <w:szCs w:val="21"/>
        </w:rPr>
        <w:t>OTH</w:t>
      </w:r>
      <w:r w:rsidRPr="00ED05E0">
        <w:rPr>
          <w:rFonts w:ascii="BatangChe" w:eastAsia="BatangChe" w:hAnsi="BatangChe"/>
          <w:szCs w:val="21"/>
        </w:rPr>
        <w:t>','APB'),pch=c(15,15),col=gray(1:0/2),pt.cex=1.5,cex=1.5)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image(EE,col=gray(2:0/2),zlim=c(0,2),axes=FALSE,yaxt='n',xaxt='n',main='Estimated',cex.main=1.5)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lastRenderedPageBreak/>
        <w:t>legend("topleft",c('</w:t>
      </w:r>
      <w:r w:rsidR="00B604EF">
        <w:rPr>
          <w:rFonts w:ascii="BatangChe" w:eastAsia="BatangChe" w:hAnsi="BatangChe"/>
          <w:szCs w:val="21"/>
        </w:rPr>
        <w:t>OTH</w:t>
      </w:r>
      <w:r w:rsidRPr="00ED05E0">
        <w:rPr>
          <w:rFonts w:ascii="BatangChe" w:eastAsia="BatangChe" w:hAnsi="BatangChe"/>
          <w:szCs w:val="21"/>
        </w:rPr>
        <w:t>','APB'),pch=c(15,15),col=gray(1:0/2),pt.cex=1.5,cex=1.5)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image(EE1-(EE==YY),col=gray(2:0/2),zlim=c(0,2),axes=FALSE,yaxt='n',xaxt='n',main='Comparison',cex.main=1.5)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legend("topleft",c('Right','Wrong'),pch=c(15,15),col=gray(1:0/2),pt.cex=1.5,cex=1.5)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image(EE2,col=gray((32:0)/32),zlim=c(0,1),axes=FALSE,yaxt='n',xaxt='n',main='Prob of APB',cex.main=1.5)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dev.off()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B604EF" w:rsidRDefault="00ED05E0" w:rsidP="00ED05E0">
      <w:pPr>
        <w:rPr>
          <w:rFonts w:ascii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sum(YY!=EE)</w:t>
      </w:r>
      <w:r w:rsidR="00B604EF">
        <w:rPr>
          <w:rFonts w:ascii="BatangChe" w:hAnsi="BatangChe" w:hint="eastAsia"/>
          <w:szCs w:val="21"/>
        </w:rPr>
        <w:t xml:space="preserve">   # count of the wrong estimates.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tot.jump.b/N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tot.jump.Z/I/N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 Write the results into .csv files 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#####################################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setwd('/scratch/jinc')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write.csv(t(signif(beta,4)), file = paste('0830.lc.apb.abs.lr1',N,eps,tau_z,'beta.csv'))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write.csv(signif(v,4),       file = paste('0830.lc.apb.abs.lr1',N,eps,tau_z,'.v.csv'))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write.csv(signif(b,4),       file = paste('0830.lc.apb.abs.lr1',N,eps,tau_z,'.b.csv'))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  <w:r w:rsidRPr="00ED05E0">
        <w:rPr>
          <w:rFonts w:ascii="BatangChe" w:eastAsia="BatangChe" w:hAnsi="BatangChe"/>
          <w:szCs w:val="21"/>
        </w:rPr>
        <w:t>write.csv(t(signif(Zs,4)),   file = paste('0830.lc.apb.abs.lr1',N,eps,tau_z,'.Zs.csv'))</w:t>
      </w:r>
    </w:p>
    <w:p w:rsidR="00ED05E0" w:rsidRPr="00ED05E0" w:rsidRDefault="00ED05E0" w:rsidP="00ED05E0">
      <w:pPr>
        <w:rPr>
          <w:rFonts w:ascii="BatangChe" w:eastAsia="BatangChe" w:hAnsi="BatangChe"/>
          <w:szCs w:val="21"/>
        </w:rPr>
      </w:pPr>
    </w:p>
    <w:p w:rsidR="008113C3" w:rsidRPr="00ED05E0" w:rsidRDefault="008113C3">
      <w:pPr>
        <w:rPr>
          <w:rFonts w:ascii="BatangChe" w:eastAsia="BatangChe" w:hAnsi="BatangChe"/>
          <w:szCs w:val="21"/>
        </w:rPr>
      </w:pPr>
    </w:p>
    <w:sectPr w:rsidR="008113C3" w:rsidRPr="00ED05E0" w:rsidSect="0047647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529" w:rsidRDefault="00720529" w:rsidP="00052D12">
      <w:r>
        <w:separator/>
      </w:r>
    </w:p>
  </w:endnote>
  <w:endnote w:type="continuationSeparator" w:id="1">
    <w:p w:rsidR="00720529" w:rsidRDefault="00720529" w:rsidP="00052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94770"/>
      <w:docPartObj>
        <w:docPartGallery w:val="Page Numbers (Bottom of Page)"/>
        <w:docPartUnique/>
      </w:docPartObj>
    </w:sdtPr>
    <w:sdtContent>
      <w:p w:rsidR="00052D12" w:rsidRDefault="0047647A">
        <w:pPr>
          <w:pStyle w:val="Footer"/>
          <w:jc w:val="center"/>
        </w:pPr>
        <w:fldSimple w:instr=" PAGE   \* MERGEFORMAT ">
          <w:r w:rsidR="005A46A4">
            <w:rPr>
              <w:noProof/>
            </w:rPr>
            <w:t>1</w:t>
          </w:r>
        </w:fldSimple>
      </w:p>
    </w:sdtContent>
  </w:sdt>
  <w:p w:rsidR="00052D12" w:rsidRDefault="00052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529" w:rsidRDefault="00720529" w:rsidP="00052D12">
      <w:r>
        <w:separator/>
      </w:r>
    </w:p>
  </w:footnote>
  <w:footnote w:type="continuationSeparator" w:id="1">
    <w:p w:rsidR="00720529" w:rsidRDefault="00720529" w:rsidP="00052D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7B54"/>
    <w:multiLevelType w:val="hybridMultilevel"/>
    <w:tmpl w:val="D5FE1768"/>
    <w:lvl w:ilvl="0" w:tplc="6E785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5E0"/>
    <w:rsid w:val="00052D12"/>
    <w:rsid w:val="0047647A"/>
    <w:rsid w:val="005A46A4"/>
    <w:rsid w:val="00720529"/>
    <w:rsid w:val="008113C3"/>
    <w:rsid w:val="00B604EF"/>
    <w:rsid w:val="00DB0EE6"/>
    <w:rsid w:val="00ED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47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E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052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2D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2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2D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3A63E-5373-4738-B36F-2EB5DDD8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Chongyang Jin</dc:creator>
  <cp:keywords/>
  <dc:description/>
  <cp:lastModifiedBy>Chongyang Jin</cp:lastModifiedBy>
  <cp:revision>4</cp:revision>
  <dcterms:created xsi:type="dcterms:W3CDTF">2011-10-05T01:44:00Z</dcterms:created>
  <dcterms:modified xsi:type="dcterms:W3CDTF">2011-10-05T03:19:00Z</dcterms:modified>
</cp:coreProperties>
</file>