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BB96" w14:textId="4847B400" w:rsidR="006B20E3" w:rsidRPr="00411906" w:rsidRDefault="00411906">
      <w:pPr>
        <w:rPr>
          <w:b/>
          <w:bCs/>
          <w:sz w:val="48"/>
          <w:szCs w:val="48"/>
        </w:rPr>
      </w:pPr>
      <w:r w:rsidRPr="00411906">
        <w:rPr>
          <w:b/>
          <w:bCs/>
          <w:sz w:val="48"/>
          <w:szCs w:val="48"/>
        </w:rPr>
        <w:t xml:space="preserve">Database Migration </w:t>
      </w:r>
      <w:proofErr w:type="gramStart"/>
      <w:r w:rsidRPr="00411906">
        <w:rPr>
          <w:b/>
          <w:bCs/>
          <w:sz w:val="48"/>
          <w:szCs w:val="48"/>
        </w:rPr>
        <w:t>Service(</w:t>
      </w:r>
      <w:proofErr w:type="gramEnd"/>
      <w:r w:rsidRPr="00411906">
        <w:rPr>
          <w:b/>
          <w:bCs/>
          <w:sz w:val="48"/>
          <w:szCs w:val="48"/>
        </w:rPr>
        <w:t>DMS)</w:t>
      </w:r>
    </w:p>
    <w:p w14:paraId="01D14E54" w14:textId="55B69653" w:rsidR="00411906" w:rsidRDefault="00411906"/>
    <w:p w14:paraId="0785742F" w14:textId="77777777" w:rsidR="00411906" w:rsidRPr="00411906" w:rsidRDefault="00411906" w:rsidP="0041190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Overview</w:t>
      </w:r>
    </w:p>
    <w:p w14:paraId="25C6E600" w14:textId="77777777" w:rsidR="00411906" w:rsidRPr="00411906" w:rsidRDefault="00411906" w:rsidP="0041190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DMS helps you migrate dabatses to AWS quickly and securely</w:t>
      </w:r>
    </w:p>
    <w:p w14:paraId="5A7246F2" w14:textId="77777777" w:rsidR="00411906" w:rsidRPr="00411906" w:rsidRDefault="00411906" w:rsidP="0041190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The source database remains fully operational during the migration, minimizing downtime to applications that rely on the database</w:t>
      </w:r>
    </w:p>
    <w:p w14:paraId="6D188D8D" w14:textId="77777777" w:rsidR="00411906" w:rsidRPr="00411906" w:rsidRDefault="00411906" w:rsidP="0041190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Supported migration paths include:</w:t>
      </w:r>
    </w:p>
    <w:p w14:paraId="61FB39AE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On-premises and EC2 databses to RDS or Aurora</w:t>
      </w:r>
    </w:p>
    <w:p w14:paraId="7DE0B1EE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Homogenous migrations such as Oracle to Oracle</w:t>
      </w:r>
    </w:p>
    <w:p w14:paraId="301702FB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Heterogenous migraitons between different database platforms, such as Oracle or Microsoft SQL Server to Aurora</w:t>
      </w:r>
    </w:p>
    <w:p w14:paraId="7DDA130C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DMS enables you to continuously replicate your data with HA and consolidate databases into petabyte-scale data warehouse by streaming data to Redshift or S3</w:t>
      </w:r>
    </w:p>
    <w:p w14:paraId="3219B895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 xml:space="preserve">When migrating databses to Aurora, Redshift or DynamoDB or DocumentDB </w:t>
      </w:r>
      <w:r w:rsidRPr="00411906">
        <w:rPr>
          <w:rFonts w:ascii="Calibri" w:eastAsia="Times New Roman" w:hAnsi="Calibri" w:cs="Calibri"/>
          <w:b/>
          <w:bCs/>
          <w:sz w:val="24"/>
          <w:szCs w:val="24"/>
        </w:rPr>
        <w:t>you can use DMS free for six months</w:t>
      </w:r>
    </w:p>
    <w:p w14:paraId="1FCB0479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Use along with the Schema Conversion Tool to migrate databases to RDS or EC2-based databses</w:t>
      </w:r>
    </w:p>
    <w:p w14:paraId="4A774F5A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 xml:space="preserve">AWS Databse Migration Service can migrate your data to and form most widely used commercial and </w:t>
      </w:r>
      <w:proofErr w:type="gramStart"/>
      <w:r w:rsidRPr="00411906">
        <w:rPr>
          <w:rFonts w:ascii="Calibri" w:eastAsia="Times New Roman" w:hAnsi="Calibri" w:cs="Calibri"/>
          <w:sz w:val="24"/>
          <w:szCs w:val="24"/>
        </w:rPr>
        <w:t>open-source</w:t>
      </w:r>
      <w:proofErr w:type="gramEnd"/>
      <w:r w:rsidRPr="00411906">
        <w:rPr>
          <w:rFonts w:ascii="Calibri" w:eastAsia="Times New Roman" w:hAnsi="Calibri" w:cs="Calibri"/>
          <w:sz w:val="24"/>
          <w:szCs w:val="24"/>
        </w:rPr>
        <w:t xml:space="preserve"> databses</w:t>
      </w:r>
    </w:p>
    <w:p w14:paraId="5E2C0EC7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 xml:space="preserve">Schema Conversion Tool can copy databse schemas for homogenous </w:t>
      </w:r>
      <w:proofErr w:type="gramStart"/>
      <w:r w:rsidRPr="00411906">
        <w:rPr>
          <w:rFonts w:ascii="Calibri" w:eastAsia="Times New Roman" w:hAnsi="Calibri" w:cs="Calibri"/>
          <w:sz w:val="24"/>
          <w:szCs w:val="24"/>
        </w:rPr>
        <w:t>migrations(</w:t>
      </w:r>
      <w:proofErr w:type="gramEnd"/>
      <w:r w:rsidRPr="00411906">
        <w:rPr>
          <w:rFonts w:ascii="Calibri" w:eastAsia="Times New Roman" w:hAnsi="Calibri" w:cs="Calibri"/>
          <w:sz w:val="24"/>
          <w:szCs w:val="24"/>
        </w:rPr>
        <w:t>same database) and convert schemas for heterogeneous migraitons(differetnt database)</w:t>
      </w:r>
    </w:p>
    <w:p w14:paraId="5B3FD563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 xml:space="preserve">DMS is used for smaller, simpler conversions </w:t>
      </w:r>
      <w:proofErr w:type="gramStart"/>
      <w:r w:rsidRPr="00411906">
        <w:rPr>
          <w:rFonts w:ascii="Calibri" w:eastAsia="Times New Roman" w:hAnsi="Calibri" w:cs="Calibri"/>
          <w:sz w:val="24"/>
          <w:szCs w:val="24"/>
        </w:rPr>
        <w:t>and also</w:t>
      </w:r>
      <w:proofErr w:type="gramEnd"/>
      <w:r w:rsidRPr="00411906">
        <w:rPr>
          <w:rFonts w:ascii="Calibri" w:eastAsia="Times New Roman" w:hAnsi="Calibri" w:cs="Calibri"/>
          <w:sz w:val="24"/>
          <w:szCs w:val="24"/>
        </w:rPr>
        <w:t xml:space="preserve"> supports MongoDB and DynamoDB</w:t>
      </w:r>
    </w:p>
    <w:p w14:paraId="3AEA22CA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>SCT is used for larger more complex datasets like data warehouses</w:t>
      </w:r>
    </w:p>
    <w:p w14:paraId="43456178" w14:textId="77777777" w:rsidR="00411906" w:rsidRPr="00411906" w:rsidRDefault="00411906" w:rsidP="0041190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11906">
        <w:rPr>
          <w:rFonts w:ascii="Calibri" w:eastAsia="Times New Roman" w:hAnsi="Calibri" w:cs="Calibri"/>
          <w:sz w:val="24"/>
          <w:szCs w:val="24"/>
        </w:rPr>
        <w:t xml:space="preserve">DMS has replication functions for </w:t>
      </w:r>
      <w:proofErr w:type="gramStart"/>
      <w:r w:rsidRPr="00411906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411906">
        <w:rPr>
          <w:rFonts w:ascii="Calibri" w:eastAsia="Times New Roman" w:hAnsi="Calibri" w:cs="Calibri"/>
          <w:sz w:val="24"/>
          <w:szCs w:val="24"/>
        </w:rPr>
        <w:t xml:space="preserve"> to AWS or Snowball or S3</w:t>
      </w:r>
    </w:p>
    <w:p w14:paraId="58B1D5A1" w14:textId="77777777" w:rsidR="00411906" w:rsidRDefault="00411906"/>
    <w:sectPr w:rsidR="00411906" w:rsidSect="00411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0A8C"/>
    <w:multiLevelType w:val="multilevel"/>
    <w:tmpl w:val="C212D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06"/>
    <w:rsid w:val="00411906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9F16"/>
  <w15:chartTrackingRefBased/>
  <w15:docId w15:val="{57F64FE6-6A5D-4C21-BC68-7D37B9EA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2021-05-17T14:00:00Z</dcterms:created>
  <dcterms:modified xsi:type="dcterms:W3CDTF">2021-05-17T14:01:00Z</dcterms:modified>
</cp:coreProperties>
</file>