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51431" w14:textId="2DDE6333" w:rsidR="000D0871" w:rsidRDefault="000D0871" w:rsidP="000D0871">
      <w:pPr>
        <w:pStyle w:val="1"/>
      </w:pPr>
      <w:r>
        <w:t>C</w:t>
      </w:r>
      <w:r>
        <w:rPr>
          <w:rFonts w:hint="eastAsia"/>
        </w:rPr>
        <w:t>heck</w:t>
      </w:r>
      <w:r w:rsidR="007C100C">
        <w:rPr>
          <w:rFonts w:hint="eastAsia"/>
        </w:rPr>
        <w:t>5</w:t>
      </w:r>
      <w:r>
        <w:rPr>
          <w:rFonts w:hint="eastAsia"/>
        </w:rPr>
        <w:t>实验报告</w:t>
      </w:r>
    </w:p>
    <w:p w14:paraId="48C8CD0A" w14:textId="71E9C089" w:rsidR="00336545" w:rsidRPr="00336545" w:rsidRDefault="00336545" w:rsidP="00336545">
      <w:pPr>
        <w:pStyle w:val="a5"/>
      </w:pPr>
      <w:r>
        <w:rPr>
          <w:rFonts w:hint="eastAsia"/>
        </w:rPr>
        <w:t>王昕浩 221502005</w:t>
      </w:r>
    </w:p>
    <w:p w14:paraId="3A8BEC56" w14:textId="660B8F94" w:rsidR="000D0871" w:rsidRDefault="000D0871" w:rsidP="000D0871">
      <w:pPr>
        <w:pStyle w:val="2"/>
        <w:numPr>
          <w:ilvl w:val="0"/>
          <w:numId w:val="1"/>
        </w:numPr>
      </w:pPr>
      <w:r>
        <w:t>Structure and Design</w:t>
      </w:r>
    </w:p>
    <w:p w14:paraId="0345CE8D" w14:textId="6EDD140E" w:rsidR="00923562" w:rsidRDefault="00923562" w:rsidP="00923562">
      <w:r>
        <w:rPr>
          <w:rFonts w:hint="eastAsia"/>
        </w:rPr>
        <w:t>使用map来存储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地址和以太网地址的对应关系。再用一个list来储存每一个对应关系的迭代器还有创设时间。</w:t>
      </w:r>
    </w:p>
    <w:p w14:paraId="58642283" w14:textId="5A49889F" w:rsidR="00923562" w:rsidRDefault="00923562" w:rsidP="00923562">
      <w:r>
        <w:rPr>
          <w:rFonts w:hint="eastAsia"/>
        </w:rPr>
        <w:t>使用</w:t>
      </w:r>
      <w:proofErr w:type="spellStart"/>
      <w:r>
        <w:rPr>
          <w:rFonts w:hint="eastAsia"/>
        </w:rPr>
        <w:t>unordered_multimap</w:t>
      </w:r>
      <w:proofErr w:type="spellEnd"/>
      <w:r>
        <w:rPr>
          <w:rFonts w:hint="eastAsia"/>
        </w:rPr>
        <w:t>来储存需要给每个</w:t>
      </w:r>
      <w:proofErr w:type="spellStart"/>
      <w:r>
        <w:rPr>
          <w:rFonts w:hint="eastAsia"/>
        </w:rPr>
        <w:t>ip</w:t>
      </w:r>
      <w:proofErr w:type="spellEnd"/>
      <w:proofErr w:type="gramStart"/>
      <w:r>
        <w:rPr>
          <w:rFonts w:hint="eastAsia"/>
        </w:rPr>
        <w:t>已知但</w:t>
      </w:r>
      <w:proofErr w:type="gramEnd"/>
      <w:r>
        <w:rPr>
          <w:rFonts w:hint="eastAsia"/>
        </w:rPr>
        <w:t>以太网未知的设备发送的数据段。</w:t>
      </w:r>
    </w:p>
    <w:p w14:paraId="0FD534C6" w14:textId="63EA7FFF" w:rsidR="00923562" w:rsidRDefault="00923562" w:rsidP="00923562">
      <w:r>
        <w:rPr>
          <w:rFonts w:hint="eastAsia"/>
        </w:rPr>
        <w:t>使用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来存储每个request的发送时间。</w:t>
      </w:r>
    </w:p>
    <w:p w14:paraId="104A62C3" w14:textId="2D7DD857" w:rsidR="008B36C3" w:rsidRDefault="008B36C3" w:rsidP="00923562">
      <w:r>
        <w:rPr>
          <w:rFonts w:hint="eastAsia"/>
        </w:rPr>
        <w:t>同时记录当前时间。</w:t>
      </w:r>
    </w:p>
    <w:p w14:paraId="50A9751F" w14:textId="2DC1277E" w:rsidR="008B36C3" w:rsidRPr="00923562" w:rsidRDefault="008B36C3" w:rsidP="00923562">
      <w:pPr>
        <w:rPr>
          <w:rFonts w:hint="eastAsia"/>
        </w:rPr>
      </w:pPr>
      <w:r>
        <w:rPr>
          <w:rFonts w:hint="eastAsia"/>
        </w:rPr>
        <w:t>在</w:t>
      </w:r>
      <w:proofErr w:type="spellStart"/>
      <w:r w:rsidRPr="008B36C3">
        <w:t>send_datagram</w:t>
      </w:r>
      <w:proofErr w:type="spellEnd"/>
      <w:r>
        <w:rPr>
          <w:rFonts w:hint="eastAsia"/>
        </w:rPr>
        <w:t>()，</w:t>
      </w:r>
      <w:proofErr w:type="spellStart"/>
      <w:r w:rsidRPr="008B36C3">
        <w:t>recv_frame</w:t>
      </w:r>
      <w:proofErr w:type="spellEnd"/>
      <w:r>
        <w:rPr>
          <w:rFonts w:hint="eastAsia"/>
        </w:rPr>
        <w:t>() 和tick() 中维护这四个变量即可。</w:t>
      </w:r>
    </w:p>
    <w:p w14:paraId="5F57CBFE" w14:textId="6490089D" w:rsidR="00991A09" w:rsidRDefault="00991A09" w:rsidP="00991A09">
      <w:pPr>
        <w:pStyle w:val="2"/>
        <w:numPr>
          <w:ilvl w:val="0"/>
          <w:numId w:val="1"/>
        </w:numPr>
      </w:pPr>
      <w:r>
        <w:t>Implementation Challenges</w:t>
      </w:r>
    </w:p>
    <w:p w14:paraId="1E0C6442" w14:textId="3A72C2CB" w:rsidR="008707A2" w:rsidRPr="008707A2" w:rsidRDefault="008B36C3" w:rsidP="008707A2">
      <w:r>
        <w:rPr>
          <w:rFonts w:hint="eastAsia"/>
        </w:rPr>
        <w:t>本实验无较大难点，仅需完成其中数据结构的构思。完成</w:t>
      </w:r>
      <w:r w:rsidR="005F31E4">
        <w:rPr>
          <w:rFonts w:hint="eastAsia"/>
        </w:rPr>
        <w:t>后仅需按照每个函数的逻辑完成代码即可。</w:t>
      </w:r>
    </w:p>
    <w:p w14:paraId="444A4A6D" w14:textId="04F1146C" w:rsidR="00991A09" w:rsidRDefault="00991A09" w:rsidP="00991A09">
      <w:pPr>
        <w:pStyle w:val="2"/>
        <w:numPr>
          <w:ilvl w:val="0"/>
          <w:numId w:val="1"/>
        </w:numPr>
      </w:pPr>
      <w:r w:rsidRPr="00991A09">
        <w:t>Remaining Bugs</w:t>
      </w:r>
    </w:p>
    <w:p w14:paraId="5A13795F" w14:textId="790E1AB4" w:rsidR="00991A09" w:rsidRDefault="00991A09" w:rsidP="00991A09">
      <w:r>
        <w:rPr>
          <w:rFonts w:hint="eastAsia"/>
        </w:rPr>
        <w:t>没有剩余的bug</w:t>
      </w:r>
      <w:r w:rsidR="00C74843">
        <w:rPr>
          <w:rFonts w:hint="eastAsia"/>
        </w:rPr>
        <w:t>。</w:t>
      </w:r>
    </w:p>
    <w:p w14:paraId="52F8A6A6" w14:textId="04A765CD" w:rsidR="00336545" w:rsidRDefault="00336545" w:rsidP="00336545">
      <w:pPr>
        <w:pStyle w:val="2"/>
        <w:numPr>
          <w:ilvl w:val="0"/>
          <w:numId w:val="1"/>
        </w:numPr>
      </w:pPr>
      <w:r>
        <w:t>Experimental results and performance</w:t>
      </w:r>
    </w:p>
    <w:p w14:paraId="15435E01" w14:textId="494BC7FE" w:rsidR="00C74843" w:rsidRPr="00C74843" w:rsidRDefault="00C74843" w:rsidP="00C74843">
      <w:r>
        <w:rPr>
          <w:rFonts w:hint="eastAsia"/>
        </w:rPr>
        <w:t>完成截图如下：</w:t>
      </w:r>
    </w:p>
    <w:p w14:paraId="5597E2F9" w14:textId="4629567C" w:rsidR="000D0871" w:rsidRDefault="00923562">
      <w:r w:rsidRPr="00923562">
        <w:lastRenderedPageBreak/>
        <w:drawing>
          <wp:inline distT="0" distB="0" distL="0" distR="0" wp14:anchorId="3AE7B25B" wp14:editId="5343AB32">
            <wp:extent cx="5274310" cy="3802380"/>
            <wp:effectExtent l="0" t="0" r="2540" b="7620"/>
            <wp:docPr id="226172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7280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E11D2"/>
    <w:multiLevelType w:val="hybridMultilevel"/>
    <w:tmpl w:val="0888A7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0993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71"/>
    <w:rsid w:val="00016275"/>
    <w:rsid w:val="000D0871"/>
    <w:rsid w:val="0033407F"/>
    <w:rsid w:val="00336545"/>
    <w:rsid w:val="003F292B"/>
    <w:rsid w:val="00410834"/>
    <w:rsid w:val="005A4C38"/>
    <w:rsid w:val="005B13EF"/>
    <w:rsid w:val="005F31E4"/>
    <w:rsid w:val="006B6AE6"/>
    <w:rsid w:val="006B6F1D"/>
    <w:rsid w:val="006E0F4C"/>
    <w:rsid w:val="007C100C"/>
    <w:rsid w:val="007E68DC"/>
    <w:rsid w:val="008161BA"/>
    <w:rsid w:val="00837DDF"/>
    <w:rsid w:val="008707A2"/>
    <w:rsid w:val="008B36C3"/>
    <w:rsid w:val="00923562"/>
    <w:rsid w:val="00962F9B"/>
    <w:rsid w:val="00963A33"/>
    <w:rsid w:val="00991A09"/>
    <w:rsid w:val="009E29C6"/>
    <w:rsid w:val="00A21939"/>
    <w:rsid w:val="00B043F0"/>
    <w:rsid w:val="00B7405D"/>
    <w:rsid w:val="00C74843"/>
    <w:rsid w:val="00D04FF1"/>
    <w:rsid w:val="00D634F8"/>
    <w:rsid w:val="00EF24A2"/>
    <w:rsid w:val="00F46B3D"/>
    <w:rsid w:val="00F52E23"/>
    <w:rsid w:val="00F7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835A"/>
  <w15:chartTrackingRefBased/>
  <w15:docId w15:val="{58299006-1779-4CF6-9F69-210B4277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D08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D0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D08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087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087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087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087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087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087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08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D0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0D0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087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D087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D087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D08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D08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D08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D087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D0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08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D08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0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D08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08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08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0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D08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08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5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昕浩 王</dc:creator>
  <cp:keywords/>
  <dc:description/>
  <cp:lastModifiedBy>昕浩 王</cp:lastModifiedBy>
  <cp:revision>9</cp:revision>
  <dcterms:created xsi:type="dcterms:W3CDTF">2024-09-22T14:35:00Z</dcterms:created>
  <dcterms:modified xsi:type="dcterms:W3CDTF">2024-12-04T10:46:00Z</dcterms:modified>
</cp:coreProperties>
</file>