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4" w:type="dxa"/>
        <w:tblInd w:w="-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2268"/>
        <w:gridCol w:w="4962"/>
      </w:tblGrid>
      <w:tr w:rsidR="004821A9" w:rsidRPr="00D34821" w14:paraId="343762F8" w14:textId="77777777">
        <w:tc>
          <w:tcPr>
            <w:tcW w:w="2694" w:type="dxa"/>
          </w:tcPr>
          <w:p w14:paraId="496989E3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en-GB"/>
              </w:rPr>
            </w:pPr>
            <w:r w:rsidRPr="00D34821">
              <w:rPr>
                <w:rFonts w:cs="Arial"/>
                <w:b/>
                <w:bCs/>
                <w:lang w:val="en-GB"/>
              </w:rPr>
              <w:t>Datum:</w:t>
            </w:r>
          </w:p>
        </w:tc>
        <w:tc>
          <w:tcPr>
            <w:tcW w:w="7230" w:type="dxa"/>
            <w:gridSpan w:val="2"/>
          </w:tcPr>
          <w:p w14:paraId="70DB9D88" w14:textId="77777777" w:rsidR="00CC4FA0" w:rsidRPr="00D34821" w:rsidRDefault="00CC4FA0">
            <w:pPr>
              <w:jc w:val="both"/>
              <w:rPr>
                <w:rFonts w:cs="Arial"/>
                <w:lang w:val="en-GB"/>
              </w:rPr>
            </w:pPr>
          </w:p>
        </w:tc>
      </w:tr>
      <w:tr w:rsidR="004821A9" w:rsidRPr="00D34821" w14:paraId="72FEA5DA" w14:textId="77777777">
        <w:tc>
          <w:tcPr>
            <w:tcW w:w="2694" w:type="dxa"/>
          </w:tcPr>
          <w:p w14:paraId="4BDC819C" w14:textId="77777777" w:rsidR="004821A9" w:rsidRPr="00D34821" w:rsidRDefault="004821A9">
            <w:pPr>
              <w:rPr>
                <w:rFonts w:cs="Arial"/>
                <w:b/>
                <w:bCs/>
                <w:lang w:val="en-GB"/>
              </w:rPr>
            </w:pPr>
            <w:r w:rsidRPr="00D34821">
              <w:rPr>
                <w:rFonts w:cs="Arial"/>
                <w:b/>
                <w:bCs/>
                <w:lang w:val="en-GB"/>
              </w:rPr>
              <w:t>Lead-Auditor / Auditor:</w:t>
            </w:r>
          </w:p>
        </w:tc>
        <w:tc>
          <w:tcPr>
            <w:tcW w:w="7230" w:type="dxa"/>
            <w:gridSpan w:val="2"/>
          </w:tcPr>
          <w:p w14:paraId="65651C61" w14:textId="77777777" w:rsidR="004821A9" w:rsidRPr="00D34821" w:rsidRDefault="004821A9">
            <w:pPr>
              <w:jc w:val="both"/>
              <w:rPr>
                <w:rFonts w:cs="Arial"/>
              </w:rPr>
            </w:pPr>
          </w:p>
        </w:tc>
      </w:tr>
      <w:tr w:rsidR="00CC4FA0" w:rsidRPr="00D34821" w14:paraId="3D0EA460" w14:textId="77777777" w:rsidTr="00C12A5C">
        <w:tc>
          <w:tcPr>
            <w:tcW w:w="2694" w:type="dxa"/>
          </w:tcPr>
          <w:p w14:paraId="2E2D9CA0" w14:textId="77777777" w:rsidR="00CC4FA0" w:rsidRPr="00D34821" w:rsidRDefault="00CC4FA0" w:rsidP="00C12A5C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Auditiertes Unternehmen:</w:t>
            </w:r>
          </w:p>
        </w:tc>
        <w:tc>
          <w:tcPr>
            <w:tcW w:w="7230" w:type="dxa"/>
            <w:gridSpan w:val="2"/>
          </w:tcPr>
          <w:p w14:paraId="26DE667E" w14:textId="77777777" w:rsidR="00CC4FA0" w:rsidRPr="00D34821" w:rsidRDefault="00CC4FA0" w:rsidP="00C12A5C">
            <w:pPr>
              <w:jc w:val="both"/>
              <w:rPr>
                <w:rFonts w:cs="Arial"/>
                <w:lang w:val="en-GB"/>
              </w:rPr>
            </w:pPr>
          </w:p>
        </w:tc>
      </w:tr>
      <w:tr w:rsidR="00CC4FA0" w:rsidRPr="00D34821" w14:paraId="36391EE4" w14:textId="77777777" w:rsidTr="00C12A5C">
        <w:tc>
          <w:tcPr>
            <w:tcW w:w="2694" w:type="dxa"/>
          </w:tcPr>
          <w:p w14:paraId="75C4BDFB" w14:textId="77777777" w:rsidR="00CC4FA0" w:rsidRPr="00D34821" w:rsidRDefault="00CC4FA0" w:rsidP="00CC4FA0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Standort:</w:t>
            </w:r>
          </w:p>
        </w:tc>
        <w:tc>
          <w:tcPr>
            <w:tcW w:w="7230" w:type="dxa"/>
            <w:gridSpan w:val="2"/>
          </w:tcPr>
          <w:p w14:paraId="17B92E7D" w14:textId="77777777" w:rsidR="00CC4FA0" w:rsidRPr="00D34821" w:rsidRDefault="00CC4FA0" w:rsidP="00C12A5C">
            <w:pPr>
              <w:jc w:val="both"/>
              <w:rPr>
                <w:rFonts w:cs="Arial"/>
                <w:lang w:val="en-GB"/>
              </w:rPr>
            </w:pPr>
          </w:p>
        </w:tc>
      </w:tr>
      <w:tr w:rsidR="004821A9" w:rsidRPr="00D34821" w14:paraId="0D5C3BD1" w14:textId="77777777">
        <w:tc>
          <w:tcPr>
            <w:tcW w:w="2694" w:type="dxa"/>
          </w:tcPr>
          <w:p w14:paraId="4862F47C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Auditierte Abteilung:</w:t>
            </w:r>
          </w:p>
        </w:tc>
        <w:tc>
          <w:tcPr>
            <w:tcW w:w="7230" w:type="dxa"/>
            <w:gridSpan w:val="2"/>
          </w:tcPr>
          <w:p w14:paraId="174A02DB" w14:textId="77777777" w:rsidR="00CC4FA0" w:rsidRPr="00D34821" w:rsidRDefault="00CC4FA0">
            <w:pPr>
              <w:jc w:val="both"/>
              <w:rPr>
                <w:rFonts w:cs="Arial"/>
                <w:lang w:val="en-GB"/>
              </w:rPr>
            </w:pPr>
          </w:p>
        </w:tc>
      </w:tr>
      <w:tr w:rsidR="004821A9" w:rsidRPr="00D34821" w14:paraId="7CD3060E" w14:textId="77777777">
        <w:tc>
          <w:tcPr>
            <w:tcW w:w="2694" w:type="dxa"/>
          </w:tcPr>
          <w:p w14:paraId="266F7381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Auditcheckliste</w:t>
            </w:r>
            <w:r w:rsidR="00CC4FA0" w:rsidRPr="00D34821">
              <w:rPr>
                <w:rFonts w:cs="Arial"/>
                <w:b/>
                <w:bCs/>
                <w:lang w:val="de-CH"/>
              </w:rPr>
              <w:t xml:space="preserve"> / Regelwerk</w:t>
            </w:r>
            <w:r w:rsidRPr="00D34821">
              <w:rPr>
                <w:rFonts w:cs="Arial"/>
                <w:b/>
                <w:bCs/>
                <w:lang w:val="de-CH"/>
              </w:rPr>
              <w:t>:</w:t>
            </w:r>
          </w:p>
        </w:tc>
        <w:tc>
          <w:tcPr>
            <w:tcW w:w="7230" w:type="dxa"/>
            <w:gridSpan w:val="2"/>
          </w:tcPr>
          <w:p w14:paraId="1CAEE6A5" w14:textId="77777777" w:rsidR="004D53C2" w:rsidRPr="00D34821" w:rsidRDefault="004D53C2">
            <w:pPr>
              <w:jc w:val="both"/>
              <w:rPr>
                <w:rFonts w:cs="Arial"/>
                <w:lang w:val="de-CH"/>
              </w:rPr>
            </w:pPr>
          </w:p>
        </w:tc>
      </w:tr>
      <w:tr w:rsidR="004821A9" w:rsidRPr="00D34821" w14:paraId="2C3D397C" w14:textId="77777777">
        <w:tc>
          <w:tcPr>
            <w:tcW w:w="9924" w:type="dxa"/>
            <w:gridSpan w:val="3"/>
          </w:tcPr>
          <w:p w14:paraId="469C372E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Zusammenfassendes Ergebnis:</w:t>
            </w:r>
          </w:p>
          <w:p w14:paraId="71FDAF5B" w14:textId="77777777" w:rsidR="00CC4FA0" w:rsidRPr="00D34821" w:rsidRDefault="0042154D">
            <w:pPr>
              <w:jc w:val="both"/>
              <w:rPr>
                <w:rFonts w:cs="Arial"/>
                <w:lang w:val="de-CH"/>
              </w:rPr>
            </w:pPr>
            <w:r>
              <w:rPr>
                <w:rFonts w:cs="Arial"/>
                <w:lang w:val="de-CH"/>
              </w:rPr>
              <w:t xml:space="preserve"> </w:t>
            </w:r>
          </w:p>
        </w:tc>
      </w:tr>
      <w:tr w:rsidR="001514D1" w:rsidRPr="00D34821" w14:paraId="60D950BF" w14:textId="77777777">
        <w:tc>
          <w:tcPr>
            <w:tcW w:w="9924" w:type="dxa"/>
            <w:gridSpan w:val="3"/>
          </w:tcPr>
          <w:p w14:paraId="43D3149A" w14:textId="77777777" w:rsidR="001514D1" w:rsidRPr="00D34821" w:rsidRDefault="001514D1" w:rsidP="00EF4264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Feststellungen:</w:t>
            </w:r>
          </w:p>
          <w:p w14:paraId="13CA2786" w14:textId="77777777" w:rsidR="00DE2337" w:rsidRPr="00D34821" w:rsidRDefault="00DE2337" w:rsidP="001723DD">
            <w:pPr>
              <w:numPr>
                <w:ilvl w:val="0"/>
                <w:numId w:val="13"/>
              </w:numPr>
              <w:jc w:val="both"/>
              <w:rPr>
                <w:rFonts w:cs="Arial"/>
                <w:lang w:val="de-CH"/>
              </w:rPr>
            </w:pPr>
          </w:p>
          <w:p w14:paraId="4D5AEF69" w14:textId="77777777" w:rsidR="00426307" w:rsidRPr="00D34821" w:rsidRDefault="00426307" w:rsidP="00426307">
            <w:pPr>
              <w:numPr>
                <w:ilvl w:val="0"/>
                <w:numId w:val="13"/>
              </w:numPr>
              <w:jc w:val="both"/>
              <w:rPr>
                <w:rFonts w:cs="Arial"/>
                <w:lang w:val="de-CH"/>
              </w:rPr>
            </w:pPr>
          </w:p>
          <w:p w14:paraId="349F5DAC" w14:textId="77777777" w:rsidR="0054267F" w:rsidRPr="00D34821" w:rsidRDefault="0054267F" w:rsidP="0054267F">
            <w:pPr>
              <w:jc w:val="both"/>
              <w:rPr>
                <w:rFonts w:cs="Arial"/>
                <w:lang w:val="de-CH"/>
              </w:rPr>
            </w:pPr>
          </w:p>
        </w:tc>
      </w:tr>
      <w:tr w:rsidR="004821A9" w:rsidRPr="00D34821" w14:paraId="165FB189" w14:textId="77777777">
        <w:tc>
          <w:tcPr>
            <w:tcW w:w="9924" w:type="dxa"/>
            <w:gridSpan w:val="3"/>
          </w:tcPr>
          <w:p w14:paraId="0BFB913F" w14:textId="77777777" w:rsidR="004821A9" w:rsidRPr="00D34821" w:rsidRDefault="001514D1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Verbesserungspotentiale</w:t>
            </w:r>
            <w:r w:rsidR="004821A9" w:rsidRPr="00D34821">
              <w:rPr>
                <w:rFonts w:cs="Arial"/>
                <w:b/>
                <w:bCs/>
                <w:lang w:val="de-CH"/>
              </w:rPr>
              <w:t>:</w:t>
            </w:r>
          </w:p>
          <w:p w14:paraId="4CFFD9E7" w14:textId="77777777" w:rsidR="005F3E69" w:rsidRPr="00D34821" w:rsidRDefault="00CC4FA0" w:rsidP="00CC4FA0">
            <w:pPr>
              <w:numPr>
                <w:ilvl w:val="0"/>
                <w:numId w:val="13"/>
              </w:numPr>
              <w:jc w:val="both"/>
              <w:rPr>
                <w:rFonts w:cs="Arial"/>
                <w:lang w:val="de-CH"/>
              </w:rPr>
            </w:pPr>
            <w:r w:rsidRPr="00D34821">
              <w:rPr>
                <w:rFonts w:cs="Arial"/>
                <w:lang w:val="de-CH"/>
              </w:rPr>
              <w:t>….</w:t>
            </w:r>
          </w:p>
          <w:p w14:paraId="0E575FB8" w14:textId="77777777" w:rsidR="00CC4FA0" w:rsidRPr="00D34821" w:rsidRDefault="00CC4FA0" w:rsidP="00CC4FA0">
            <w:pPr>
              <w:numPr>
                <w:ilvl w:val="0"/>
                <w:numId w:val="13"/>
              </w:numPr>
              <w:jc w:val="both"/>
              <w:rPr>
                <w:rFonts w:cs="Arial"/>
                <w:lang w:val="de-CH"/>
              </w:rPr>
            </w:pPr>
          </w:p>
          <w:p w14:paraId="48FFBF6E" w14:textId="77777777" w:rsidR="00CC4FA0" w:rsidRPr="00D34821" w:rsidRDefault="00CC4FA0" w:rsidP="000C548A">
            <w:pPr>
              <w:ind w:left="720"/>
              <w:jc w:val="both"/>
              <w:rPr>
                <w:rFonts w:cs="Arial"/>
                <w:lang w:val="de-CH"/>
              </w:rPr>
            </w:pPr>
          </w:p>
        </w:tc>
      </w:tr>
      <w:tr w:rsidR="004821A9" w:rsidRPr="00D34821" w14:paraId="3B789BF0" w14:textId="77777777">
        <w:tc>
          <w:tcPr>
            <w:tcW w:w="9924" w:type="dxa"/>
            <w:gridSpan w:val="3"/>
          </w:tcPr>
          <w:p w14:paraId="702A8EB0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Bemerkungen:</w:t>
            </w:r>
          </w:p>
          <w:p w14:paraId="2BB0DF70" w14:textId="77777777" w:rsidR="00D62ED7" w:rsidRPr="00D34821" w:rsidRDefault="00D62ED7" w:rsidP="001514D1">
            <w:pPr>
              <w:jc w:val="both"/>
              <w:rPr>
                <w:rFonts w:cs="Arial"/>
                <w:lang w:val="de-CH"/>
              </w:rPr>
            </w:pPr>
          </w:p>
        </w:tc>
      </w:tr>
      <w:tr w:rsidR="004821A9" w:rsidRPr="00D34821" w14:paraId="046113AF" w14:textId="77777777">
        <w:tc>
          <w:tcPr>
            <w:tcW w:w="4962" w:type="dxa"/>
            <w:gridSpan w:val="2"/>
          </w:tcPr>
          <w:p w14:paraId="1D030E45" w14:textId="77777777" w:rsidR="004821A9" w:rsidRPr="00D34821" w:rsidRDefault="005C3DBF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Auditor</w:t>
            </w:r>
          </w:p>
        </w:tc>
        <w:tc>
          <w:tcPr>
            <w:tcW w:w="4962" w:type="dxa"/>
          </w:tcPr>
          <w:p w14:paraId="19473CDE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Ma</w:t>
            </w:r>
            <w:r w:rsidR="005D4F4C" w:rsidRPr="00D34821">
              <w:rPr>
                <w:rFonts w:cs="Arial"/>
                <w:b/>
                <w:bCs/>
                <w:lang w:val="de-CH"/>
              </w:rPr>
              <w:t>ß</w:t>
            </w:r>
            <w:r w:rsidRPr="00D34821">
              <w:rPr>
                <w:rFonts w:cs="Arial"/>
                <w:b/>
                <w:bCs/>
                <w:lang w:val="de-CH"/>
              </w:rPr>
              <w:t xml:space="preserve">nahmen erforderlich:  </w:t>
            </w:r>
          </w:p>
          <w:p w14:paraId="5CF6D548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 xml:space="preserve">Ja  </w:t>
            </w:r>
            <w:r w:rsidR="004D53C2" w:rsidRPr="00D34821">
              <w:rPr>
                <w:rFonts w:cs="Arial"/>
                <w:b/>
                <w:bCs/>
              </w:rPr>
              <w:t>X</w:t>
            </w:r>
            <w:r w:rsidRPr="00D34821">
              <w:rPr>
                <w:rFonts w:cs="Arial"/>
                <w:b/>
                <w:bCs/>
                <w:lang w:val="de-CH"/>
              </w:rPr>
              <w:t xml:space="preserve">    Nein   </w:t>
            </w:r>
            <w:r w:rsidRPr="00D34821">
              <w:rPr>
                <w:rFonts w:cs="Arial"/>
                <w:b/>
                <w:bCs/>
                <w:lang w:val="en-GB"/>
              </w:rPr>
              <w:sym w:font="Wingdings" w:char="F06F"/>
            </w:r>
          </w:p>
        </w:tc>
      </w:tr>
      <w:tr w:rsidR="004821A9" w:rsidRPr="00D34821" w14:paraId="5093F452" w14:textId="77777777">
        <w:tc>
          <w:tcPr>
            <w:tcW w:w="4962" w:type="dxa"/>
            <w:gridSpan w:val="2"/>
          </w:tcPr>
          <w:p w14:paraId="1B3CE2F7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Anlagen:</w:t>
            </w:r>
          </w:p>
        </w:tc>
        <w:tc>
          <w:tcPr>
            <w:tcW w:w="4962" w:type="dxa"/>
          </w:tcPr>
          <w:p w14:paraId="09DBCEAA" w14:textId="77777777" w:rsidR="004821A9" w:rsidRPr="00D34821" w:rsidRDefault="00227B3E" w:rsidP="00CC4FA0">
            <w:pPr>
              <w:pStyle w:val="berschrift6"/>
              <w:rPr>
                <w:rFonts w:asciiTheme="minorHAnsi" w:hAnsiTheme="minorHAnsi" w:cs="Arial"/>
                <w:b/>
                <w:bCs/>
                <w:lang w:val="de-CH"/>
              </w:rPr>
            </w:pPr>
            <w:r w:rsidRPr="00D34821">
              <w:rPr>
                <w:rFonts w:asciiTheme="minorHAnsi" w:eastAsiaTheme="minorEastAsia" w:hAnsiTheme="minorHAnsi" w:cs="Arial"/>
                <w:b/>
                <w:bCs/>
                <w:i w:val="0"/>
                <w:iCs w:val="0"/>
                <w:color w:val="auto"/>
                <w:lang w:val="de-CH"/>
              </w:rPr>
              <w:t>Bilder</w:t>
            </w:r>
            <w:r w:rsidR="00CC4FA0" w:rsidRPr="00D34821">
              <w:rPr>
                <w:rFonts w:asciiTheme="minorHAnsi" w:eastAsiaTheme="minorEastAsia" w:hAnsiTheme="minorHAnsi" w:cs="Arial"/>
                <w:b/>
                <w:bCs/>
                <w:i w:val="0"/>
                <w:iCs w:val="0"/>
                <w:color w:val="auto"/>
                <w:lang w:val="de-CH"/>
              </w:rPr>
              <w:t>, eingesehene Unterlagen Teilnehmer/-innenliste</w:t>
            </w:r>
          </w:p>
        </w:tc>
      </w:tr>
      <w:tr w:rsidR="004821A9" w:rsidRPr="00D34821" w14:paraId="1DF2BA72" w14:textId="77777777">
        <w:trPr>
          <w:trHeight w:val="413"/>
        </w:trPr>
        <w:tc>
          <w:tcPr>
            <w:tcW w:w="4962" w:type="dxa"/>
            <w:gridSpan w:val="2"/>
          </w:tcPr>
          <w:p w14:paraId="5710E034" w14:textId="77777777" w:rsidR="004821A9" w:rsidRPr="00D34821" w:rsidRDefault="004821A9" w:rsidP="0054267F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Datum</w:t>
            </w:r>
            <w:r w:rsidR="00CA2CCF" w:rsidRPr="00D34821">
              <w:rPr>
                <w:rFonts w:cs="Arial"/>
                <w:b/>
                <w:bCs/>
                <w:lang w:val="de-CH"/>
              </w:rPr>
              <w:t xml:space="preserve"> </w:t>
            </w:r>
            <w:r w:rsidR="00D17C60" w:rsidRPr="00D34821">
              <w:rPr>
                <w:rFonts w:cs="Arial"/>
                <w:b/>
                <w:bCs/>
                <w:lang w:val="de-CH"/>
              </w:rPr>
              <w:t>XX.XX.XXXX</w:t>
            </w:r>
          </w:p>
        </w:tc>
        <w:tc>
          <w:tcPr>
            <w:tcW w:w="4962" w:type="dxa"/>
          </w:tcPr>
          <w:p w14:paraId="3D7612BE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Unterschrift:</w:t>
            </w:r>
          </w:p>
          <w:p w14:paraId="75B9D36B" w14:textId="77777777" w:rsidR="00CC4FA0" w:rsidRPr="00D34821" w:rsidRDefault="00CC4FA0">
            <w:pPr>
              <w:jc w:val="both"/>
              <w:rPr>
                <w:rFonts w:cs="Arial"/>
              </w:rPr>
            </w:pPr>
          </w:p>
          <w:p w14:paraId="74F0AC40" w14:textId="77777777" w:rsidR="00CC4FA0" w:rsidRPr="00D34821" w:rsidRDefault="00CC4FA0">
            <w:pPr>
              <w:jc w:val="both"/>
              <w:rPr>
                <w:rFonts w:cs="Arial"/>
                <w:b/>
                <w:bCs/>
                <w:lang w:val="de-CH"/>
              </w:rPr>
            </w:pPr>
          </w:p>
          <w:p w14:paraId="500D012B" w14:textId="77777777" w:rsidR="004D53C2" w:rsidRPr="00D34821" w:rsidRDefault="00CC4FA0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Auditor/-in</w:t>
            </w:r>
          </w:p>
        </w:tc>
      </w:tr>
      <w:tr w:rsidR="004821A9" w:rsidRPr="00D34821" w14:paraId="322A60B6" w14:textId="77777777">
        <w:trPr>
          <w:trHeight w:val="413"/>
        </w:trPr>
        <w:tc>
          <w:tcPr>
            <w:tcW w:w="4962" w:type="dxa"/>
            <w:gridSpan w:val="2"/>
          </w:tcPr>
          <w:p w14:paraId="03E76981" w14:textId="77777777" w:rsidR="004821A9" w:rsidRPr="00D34821" w:rsidRDefault="004821A9" w:rsidP="00CC4FA0">
            <w:pPr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lastRenderedPageBreak/>
              <w:t>Geschäftsführung</w:t>
            </w:r>
            <w:r w:rsidR="00CC4FA0" w:rsidRPr="00D34821">
              <w:rPr>
                <w:rFonts w:cs="Arial"/>
                <w:b/>
                <w:bCs/>
                <w:lang w:val="de-CH"/>
              </w:rPr>
              <w:t xml:space="preserve"> auditiertes Unternehmen</w:t>
            </w:r>
            <w:r w:rsidRPr="00D34821">
              <w:rPr>
                <w:rFonts w:cs="Arial"/>
                <w:b/>
                <w:bCs/>
                <w:lang w:val="de-CH"/>
              </w:rPr>
              <w:t>:</w:t>
            </w:r>
          </w:p>
          <w:p w14:paraId="5FC73548" w14:textId="77777777" w:rsidR="00CC4FA0" w:rsidRPr="00D34821" w:rsidRDefault="00CC4FA0">
            <w:pPr>
              <w:jc w:val="both"/>
              <w:rPr>
                <w:rFonts w:cs="Arial"/>
                <w:b/>
                <w:bCs/>
                <w:lang w:val="de-CH"/>
              </w:rPr>
            </w:pPr>
          </w:p>
          <w:p w14:paraId="7853E691" w14:textId="77777777" w:rsidR="00CC4FA0" w:rsidRPr="00D34821" w:rsidRDefault="00CC4FA0">
            <w:pPr>
              <w:jc w:val="both"/>
              <w:rPr>
                <w:rFonts w:cs="Arial"/>
                <w:b/>
                <w:bCs/>
                <w:lang w:val="de-CH"/>
              </w:rPr>
            </w:pPr>
          </w:p>
        </w:tc>
        <w:tc>
          <w:tcPr>
            <w:tcW w:w="4962" w:type="dxa"/>
          </w:tcPr>
          <w:p w14:paraId="45C13998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Ma</w:t>
            </w:r>
            <w:r w:rsidR="005D4F4C" w:rsidRPr="00D34821">
              <w:rPr>
                <w:rFonts w:cs="Arial"/>
                <w:b/>
                <w:bCs/>
                <w:lang w:val="de-CH"/>
              </w:rPr>
              <w:t>ß</w:t>
            </w:r>
            <w:r w:rsidRPr="00D34821">
              <w:rPr>
                <w:rFonts w:cs="Arial"/>
                <w:b/>
                <w:bCs/>
                <w:lang w:val="de-CH"/>
              </w:rPr>
              <w:t xml:space="preserve">nahmen erforderlich:  </w:t>
            </w:r>
          </w:p>
          <w:p w14:paraId="20CB4BDF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 xml:space="preserve">Ja  </w:t>
            </w:r>
            <w:r w:rsidRPr="00D34821">
              <w:rPr>
                <w:rFonts w:cs="Arial"/>
                <w:b/>
                <w:bCs/>
                <w:lang w:val="en-GB"/>
              </w:rPr>
              <w:sym w:font="Wingdings" w:char="F06F"/>
            </w:r>
            <w:r w:rsidRPr="00D34821">
              <w:rPr>
                <w:rFonts w:cs="Arial"/>
                <w:b/>
                <w:bCs/>
                <w:lang w:val="de-CH"/>
              </w:rPr>
              <w:t xml:space="preserve">    Nein   </w:t>
            </w:r>
            <w:r w:rsidRPr="00D34821">
              <w:rPr>
                <w:rFonts w:cs="Arial"/>
                <w:b/>
                <w:bCs/>
                <w:lang w:val="en-GB"/>
              </w:rPr>
              <w:sym w:font="Wingdings" w:char="F06F"/>
            </w:r>
          </w:p>
        </w:tc>
      </w:tr>
      <w:tr w:rsidR="004821A9" w:rsidRPr="00D34821" w14:paraId="6965775A" w14:textId="77777777">
        <w:trPr>
          <w:trHeight w:val="413"/>
        </w:trPr>
        <w:tc>
          <w:tcPr>
            <w:tcW w:w="9924" w:type="dxa"/>
            <w:gridSpan w:val="3"/>
          </w:tcPr>
          <w:p w14:paraId="1ECCF086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Anordnung der Geschäftsführung:</w:t>
            </w:r>
          </w:p>
          <w:p w14:paraId="37340651" w14:textId="77777777" w:rsidR="004821A9" w:rsidRPr="00D34821" w:rsidRDefault="004821A9">
            <w:pPr>
              <w:jc w:val="both"/>
              <w:rPr>
                <w:rFonts w:cs="Arial"/>
                <w:lang w:val="de-CH"/>
              </w:rPr>
            </w:pPr>
          </w:p>
          <w:p w14:paraId="61E32FC2" w14:textId="77777777" w:rsidR="004D53C2" w:rsidRPr="00D34821" w:rsidRDefault="004D53C2">
            <w:pPr>
              <w:jc w:val="both"/>
              <w:rPr>
                <w:rFonts w:cs="Arial"/>
                <w:lang w:val="de-CH"/>
              </w:rPr>
            </w:pPr>
          </w:p>
          <w:p w14:paraId="63AC199D" w14:textId="77777777" w:rsidR="004D53C2" w:rsidRPr="00D34821" w:rsidRDefault="004D53C2">
            <w:pPr>
              <w:jc w:val="both"/>
              <w:rPr>
                <w:rFonts w:cs="Arial"/>
                <w:lang w:val="de-CH"/>
              </w:rPr>
            </w:pPr>
          </w:p>
          <w:p w14:paraId="5C5F8AB4" w14:textId="77777777" w:rsidR="004D53C2" w:rsidRPr="00D34821" w:rsidRDefault="004D53C2">
            <w:pPr>
              <w:jc w:val="both"/>
              <w:rPr>
                <w:rFonts w:cs="Arial"/>
                <w:lang w:val="de-CH"/>
              </w:rPr>
            </w:pPr>
          </w:p>
          <w:p w14:paraId="58590018" w14:textId="77777777" w:rsidR="004821A9" w:rsidRPr="00D34821" w:rsidRDefault="004821A9">
            <w:pPr>
              <w:jc w:val="both"/>
              <w:rPr>
                <w:rFonts w:cs="Arial"/>
                <w:lang w:val="de-CH"/>
              </w:rPr>
            </w:pPr>
          </w:p>
        </w:tc>
      </w:tr>
      <w:tr w:rsidR="004821A9" w:rsidRPr="00D34821" w14:paraId="24712B4C" w14:textId="77777777">
        <w:trPr>
          <w:trHeight w:val="413"/>
        </w:trPr>
        <w:tc>
          <w:tcPr>
            <w:tcW w:w="4962" w:type="dxa"/>
            <w:gridSpan w:val="2"/>
          </w:tcPr>
          <w:p w14:paraId="74A0A157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Datum:</w:t>
            </w:r>
          </w:p>
          <w:p w14:paraId="515A8B27" w14:textId="77777777" w:rsidR="005D4F4C" w:rsidRPr="00D34821" w:rsidRDefault="005D4F4C">
            <w:pPr>
              <w:jc w:val="both"/>
              <w:rPr>
                <w:rFonts w:cs="Arial"/>
                <w:b/>
                <w:bCs/>
                <w:lang w:val="de-CH"/>
              </w:rPr>
            </w:pPr>
          </w:p>
        </w:tc>
        <w:tc>
          <w:tcPr>
            <w:tcW w:w="4962" w:type="dxa"/>
          </w:tcPr>
          <w:p w14:paraId="19993D73" w14:textId="77777777" w:rsidR="004821A9" w:rsidRPr="00D34821" w:rsidRDefault="004821A9">
            <w:pPr>
              <w:jc w:val="both"/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Unterschrift Geschäftsführung:</w:t>
            </w:r>
          </w:p>
          <w:p w14:paraId="26D715EF" w14:textId="77777777" w:rsidR="005D4F4C" w:rsidRPr="00D34821" w:rsidRDefault="005D4F4C">
            <w:pPr>
              <w:jc w:val="both"/>
              <w:rPr>
                <w:rFonts w:cs="Arial"/>
                <w:b/>
                <w:bCs/>
                <w:lang w:val="de-CH"/>
              </w:rPr>
            </w:pPr>
          </w:p>
        </w:tc>
      </w:tr>
      <w:tr w:rsidR="004821A9" w:rsidRPr="00D34821" w14:paraId="46A8C695" w14:textId="77777777">
        <w:trPr>
          <w:trHeight w:val="413"/>
        </w:trPr>
        <w:tc>
          <w:tcPr>
            <w:tcW w:w="9924" w:type="dxa"/>
            <w:gridSpan w:val="3"/>
          </w:tcPr>
          <w:p w14:paraId="2496C24D" w14:textId="77777777" w:rsidR="004821A9" w:rsidRPr="00D34821" w:rsidRDefault="004821A9" w:rsidP="00D34821">
            <w:pPr>
              <w:rPr>
                <w:rFonts w:cs="Arial"/>
                <w:b/>
                <w:bCs/>
                <w:lang w:val="de-CH"/>
              </w:rPr>
            </w:pPr>
            <w:r w:rsidRPr="00D34821">
              <w:rPr>
                <w:rFonts w:cs="Arial"/>
                <w:b/>
                <w:bCs/>
                <w:lang w:val="de-CH"/>
              </w:rPr>
              <w:t>Verteiler: Geschäftsführung, Beauftragter der obersten Leitung, auditierte Abteilung</w:t>
            </w:r>
          </w:p>
        </w:tc>
      </w:tr>
    </w:tbl>
    <w:p w14:paraId="53D72E53" w14:textId="77777777" w:rsidR="00CC4FA0" w:rsidRPr="00D34821" w:rsidRDefault="00CC4FA0"/>
    <w:p w14:paraId="01190B16" w14:textId="77777777" w:rsidR="0054267F" w:rsidRPr="00D34821" w:rsidRDefault="00CC4FA0">
      <w:r w:rsidRPr="00D34821">
        <w:br w:type="page"/>
      </w:r>
    </w:p>
    <w:tbl>
      <w:tblPr>
        <w:tblW w:w="9924" w:type="dxa"/>
        <w:tblInd w:w="-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3"/>
        <w:gridCol w:w="1843"/>
        <w:gridCol w:w="1418"/>
      </w:tblGrid>
      <w:tr w:rsidR="00A42784" w:rsidRPr="00D34821" w14:paraId="3A30CDE4" w14:textId="77777777" w:rsidTr="00500547">
        <w:tc>
          <w:tcPr>
            <w:tcW w:w="6663" w:type="dxa"/>
            <w:shd w:val="clear" w:color="auto" w:fill="FFFFFF"/>
          </w:tcPr>
          <w:p w14:paraId="38CAF1CE" w14:textId="77777777" w:rsidR="00A42784" w:rsidRPr="00D34821" w:rsidRDefault="00A42784" w:rsidP="00500547">
            <w:pPr>
              <w:rPr>
                <w:rFonts w:cs="Arial"/>
                <w:b/>
              </w:rPr>
            </w:pPr>
            <w:r w:rsidRPr="00D34821">
              <w:rPr>
                <w:rFonts w:cs="Arial"/>
                <w:b/>
              </w:rPr>
              <w:lastRenderedPageBreak/>
              <w:t>Abweichung / Maßnahme</w:t>
            </w:r>
          </w:p>
        </w:tc>
        <w:tc>
          <w:tcPr>
            <w:tcW w:w="1843" w:type="dxa"/>
            <w:shd w:val="clear" w:color="auto" w:fill="FFFFFF"/>
          </w:tcPr>
          <w:p w14:paraId="5CAB491F" w14:textId="77777777" w:rsidR="00A42784" w:rsidRPr="00D34821" w:rsidRDefault="00A42784" w:rsidP="00500547">
            <w:pPr>
              <w:rPr>
                <w:rFonts w:cs="Arial"/>
                <w:b/>
              </w:rPr>
            </w:pPr>
            <w:r w:rsidRPr="00D34821">
              <w:rPr>
                <w:rFonts w:cs="Arial"/>
                <w:b/>
              </w:rPr>
              <w:t>Verantwortlich</w:t>
            </w:r>
          </w:p>
        </w:tc>
        <w:tc>
          <w:tcPr>
            <w:tcW w:w="1418" w:type="dxa"/>
            <w:shd w:val="clear" w:color="auto" w:fill="FFFFFF"/>
          </w:tcPr>
          <w:p w14:paraId="32211509" w14:textId="77777777" w:rsidR="00A42784" w:rsidRPr="00D34821" w:rsidRDefault="00A42784" w:rsidP="00500547">
            <w:pPr>
              <w:rPr>
                <w:rFonts w:cs="Arial"/>
                <w:b/>
              </w:rPr>
            </w:pPr>
            <w:r w:rsidRPr="00D34821">
              <w:rPr>
                <w:rFonts w:cs="Arial"/>
                <w:b/>
              </w:rPr>
              <w:t>Termin</w:t>
            </w:r>
          </w:p>
        </w:tc>
      </w:tr>
      <w:tr w:rsidR="00D34821" w:rsidRPr="00D34821" w14:paraId="7292D5D2" w14:textId="77777777" w:rsidTr="001C28AC">
        <w:tc>
          <w:tcPr>
            <w:tcW w:w="6663" w:type="dxa"/>
          </w:tcPr>
          <w:p w14:paraId="7D577293" w14:textId="77777777" w:rsidR="00D34821" w:rsidRPr="00D34821" w:rsidRDefault="00D34821" w:rsidP="001C28AC">
            <w:pPr>
              <w:rPr>
                <w:rFonts w:cs="Arial"/>
              </w:rPr>
            </w:pPr>
            <w:r w:rsidRPr="00D34821">
              <w:rPr>
                <w:rFonts w:cs="Arial"/>
                <w:b/>
              </w:rPr>
              <w:t>Grundlage Regelwerk Punkt XXX;</w:t>
            </w:r>
            <w:r w:rsidRPr="00D34821">
              <w:rPr>
                <w:rFonts w:cs="Arial"/>
              </w:rPr>
              <w:t xml:space="preserve"> </w:t>
            </w:r>
          </w:p>
          <w:p w14:paraId="1ED36DEF" w14:textId="77777777" w:rsidR="00D34821" w:rsidRPr="00D34821" w:rsidRDefault="00D34821" w:rsidP="001C28AC">
            <w:pPr>
              <w:rPr>
                <w:rFonts w:cs="Arial"/>
              </w:rPr>
            </w:pPr>
          </w:p>
          <w:p w14:paraId="302D3F78" w14:textId="77777777" w:rsidR="00D34821" w:rsidRPr="00D34821" w:rsidRDefault="00D34821" w:rsidP="001C28AC">
            <w:pPr>
              <w:rPr>
                <w:rFonts w:cs="Arial"/>
                <w:b/>
              </w:rPr>
            </w:pPr>
            <w:r w:rsidRPr="00D34821">
              <w:rPr>
                <w:rFonts w:cs="Arial"/>
                <w:b/>
              </w:rPr>
              <w:t>Getroffene Maßnahme:</w:t>
            </w:r>
          </w:p>
          <w:p w14:paraId="52E8A9AC" w14:textId="77777777" w:rsidR="00D34821" w:rsidRPr="00D34821" w:rsidRDefault="00D34821" w:rsidP="001C28AC">
            <w:pPr>
              <w:rPr>
                <w:rFonts w:cs="Arial"/>
              </w:rPr>
            </w:pPr>
          </w:p>
        </w:tc>
        <w:tc>
          <w:tcPr>
            <w:tcW w:w="1843" w:type="dxa"/>
          </w:tcPr>
          <w:p w14:paraId="42C20579" w14:textId="77777777" w:rsidR="00D34821" w:rsidRPr="00D34821" w:rsidRDefault="00D34821" w:rsidP="001C28AC">
            <w:pPr>
              <w:rPr>
                <w:rFonts w:cs="Arial"/>
              </w:rPr>
            </w:pPr>
          </w:p>
        </w:tc>
        <w:tc>
          <w:tcPr>
            <w:tcW w:w="1418" w:type="dxa"/>
          </w:tcPr>
          <w:p w14:paraId="2858D291" w14:textId="77777777" w:rsidR="00D34821" w:rsidRPr="00D34821" w:rsidRDefault="00D34821" w:rsidP="001C28AC">
            <w:pPr>
              <w:rPr>
                <w:rFonts w:cs="Arial"/>
              </w:rPr>
            </w:pPr>
          </w:p>
        </w:tc>
      </w:tr>
      <w:tr w:rsidR="00D34821" w:rsidRPr="00D34821" w14:paraId="065954F8" w14:textId="77777777" w:rsidTr="001C28AC">
        <w:tc>
          <w:tcPr>
            <w:tcW w:w="6663" w:type="dxa"/>
          </w:tcPr>
          <w:p w14:paraId="0621CEA1" w14:textId="77777777" w:rsidR="00D34821" w:rsidRPr="00D34821" w:rsidRDefault="00D34821" w:rsidP="001C28AC">
            <w:pPr>
              <w:rPr>
                <w:rFonts w:cs="Arial"/>
              </w:rPr>
            </w:pPr>
            <w:r w:rsidRPr="00D34821">
              <w:rPr>
                <w:rFonts w:cs="Arial"/>
              </w:rPr>
              <w:t>Abweichung geschlossen am:</w:t>
            </w:r>
          </w:p>
          <w:p w14:paraId="5A00BB59" w14:textId="77777777" w:rsidR="00D34821" w:rsidRPr="00D34821" w:rsidRDefault="00D34821" w:rsidP="001C28AC">
            <w:pPr>
              <w:rPr>
                <w:rFonts w:cs="Arial"/>
              </w:rPr>
            </w:pPr>
          </w:p>
          <w:p w14:paraId="69201C66" w14:textId="77777777" w:rsidR="00D34821" w:rsidRPr="00D34821" w:rsidRDefault="00D34821" w:rsidP="001C28AC">
            <w:pPr>
              <w:rPr>
                <w:rFonts w:cs="Arial"/>
              </w:rPr>
            </w:pPr>
            <w:r w:rsidRPr="00D34821">
              <w:rPr>
                <w:rFonts w:cs="Arial"/>
              </w:rPr>
              <w:t>Bemerkungen / Name</w:t>
            </w:r>
          </w:p>
          <w:p w14:paraId="0FEE5172" w14:textId="77777777" w:rsidR="00D34821" w:rsidRPr="00D34821" w:rsidRDefault="00D34821" w:rsidP="001C28AC">
            <w:pPr>
              <w:rPr>
                <w:rFonts w:cs="Arial"/>
              </w:rPr>
            </w:pPr>
          </w:p>
        </w:tc>
        <w:tc>
          <w:tcPr>
            <w:tcW w:w="1843" w:type="dxa"/>
          </w:tcPr>
          <w:p w14:paraId="44B73477" w14:textId="77777777" w:rsidR="00D34821" w:rsidRPr="00D34821" w:rsidRDefault="00D34821" w:rsidP="001C28AC">
            <w:pPr>
              <w:rPr>
                <w:rFonts w:cs="Arial"/>
              </w:rPr>
            </w:pPr>
          </w:p>
        </w:tc>
        <w:tc>
          <w:tcPr>
            <w:tcW w:w="1418" w:type="dxa"/>
          </w:tcPr>
          <w:p w14:paraId="43649FF5" w14:textId="77777777" w:rsidR="00D34821" w:rsidRPr="00D34821" w:rsidRDefault="00D34821" w:rsidP="001C28AC">
            <w:pPr>
              <w:rPr>
                <w:rFonts w:cs="Arial"/>
              </w:rPr>
            </w:pPr>
          </w:p>
        </w:tc>
      </w:tr>
      <w:tr w:rsidR="00D34821" w:rsidRPr="00D34821" w14:paraId="7948C61F" w14:textId="77777777" w:rsidTr="001C28AC">
        <w:tc>
          <w:tcPr>
            <w:tcW w:w="6663" w:type="dxa"/>
          </w:tcPr>
          <w:p w14:paraId="2C1D7534" w14:textId="77777777" w:rsidR="00D34821" w:rsidRPr="00D34821" w:rsidRDefault="00D34821" w:rsidP="001C28AC">
            <w:pPr>
              <w:rPr>
                <w:rFonts w:cs="Arial"/>
              </w:rPr>
            </w:pPr>
            <w:r w:rsidRPr="00D34821">
              <w:rPr>
                <w:rFonts w:cs="Arial"/>
                <w:b/>
              </w:rPr>
              <w:t>Grundlage Regelwerk Punkt XXX;</w:t>
            </w:r>
            <w:r w:rsidRPr="00D34821">
              <w:rPr>
                <w:rFonts w:cs="Arial"/>
              </w:rPr>
              <w:t xml:space="preserve"> </w:t>
            </w:r>
          </w:p>
          <w:p w14:paraId="01260DD5" w14:textId="77777777" w:rsidR="00D34821" w:rsidRPr="00D34821" w:rsidRDefault="00D34821" w:rsidP="001C28AC">
            <w:pPr>
              <w:rPr>
                <w:rFonts w:cs="Arial"/>
              </w:rPr>
            </w:pPr>
          </w:p>
          <w:p w14:paraId="2BED51DD" w14:textId="77777777" w:rsidR="00D34821" w:rsidRPr="00D34821" w:rsidRDefault="00D34821" w:rsidP="001C28AC">
            <w:pPr>
              <w:rPr>
                <w:rFonts w:cs="Arial"/>
                <w:b/>
              </w:rPr>
            </w:pPr>
            <w:r w:rsidRPr="00D34821">
              <w:rPr>
                <w:rFonts w:cs="Arial"/>
                <w:b/>
              </w:rPr>
              <w:t>Getroffene Maßnahme:</w:t>
            </w:r>
          </w:p>
          <w:p w14:paraId="4A6A4894" w14:textId="77777777" w:rsidR="00D34821" w:rsidRPr="00D34821" w:rsidRDefault="00D34821" w:rsidP="001C28AC">
            <w:pPr>
              <w:rPr>
                <w:rFonts w:cs="Arial"/>
              </w:rPr>
            </w:pPr>
          </w:p>
        </w:tc>
        <w:tc>
          <w:tcPr>
            <w:tcW w:w="1843" w:type="dxa"/>
          </w:tcPr>
          <w:p w14:paraId="6A6F2B12" w14:textId="77777777" w:rsidR="00D34821" w:rsidRPr="00D34821" w:rsidRDefault="00D34821" w:rsidP="001C28AC">
            <w:pPr>
              <w:rPr>
                <w:rFonts w:cs="Arial"/>
              </w:rPr>
            </w:pPr>
          </w:p>
        </w:tc>
        <w:tc>
          <w:tcPr>
            <w:tcW w:w="1418" w:type="dxa"/>
          </w:tcPr>
          <w:p w14:paraId="45D436D8" w14:textId="77777777" w:rsidR="00D34821" w:rsidRPr="00D34821" w:rsidRDefault="00D34821" w:rsidP="001C28AC">
            <w:pPr>
              <w:rPr>
                <w:rFonts w:cs="Arial"/>
              </w:rPr>
            </w:pPr>
          </w:p>
        </w:tc>
      </w:tr>
      <w:tr w:rsidR="00D34821" w:rsidRPr="00D34821" w14:paraId="57BF98AD" w14:textId="77777777" w:rsidTr="001C28AC">
        <w:tc>
          <w:tcPr>
            <w:tcW w:w="6663" w:type="dxa"/>
          </w:tcPr>
          <w:p w14:paraId="77E5824D" w14:textId="77777777" w:rsidR="00D34821" w:rsidRPr="00D34821" w:rsidRDefault="00D34821" w:rsidP="001C28AC">
            <w:pPr>
              <w:rPr>
                <w:rFonts w:cs="Arial"/>
              </w:rPr>
            </w:pPr>
            <w:r w:rsidRPr="00D34821">
              <w:rPr>
                <w:rFonts w:cs="Arial"/>
              </w:rPr>
              <w:t>Abweichung geschlossen am:</w:t>
            </w:r>
          </w:p>
          <w:p w14:paraId="3AC4CBAB" w14:textId="77777777" w:rsidR="00D34821" w:rsidRPr="00D34821" w:rsidRDefault="00D34821" w:rsidP="001C28AC">
            <w:pPr>
              <w:rPr>
                <w:rFonts w:cs="Arial"/>
              </w:rPr>
            </w:pPr>
          </w:p>
          <w:p w14:paraId="2AC6372A" w14:textId="77777777" w:rsidR="00D34821" w:rsidRPr="00D34821" w:rsidRDefault="00D34821" w:rsidP="001C28AC">
            <w:pPr>
              <w:rPr>
                <w:rFonts w:cs="Arial"/>
              </w:rPr>
            </w:pPr>
            <w:r w:rsidRPr="00D34821">
              <w:rPr>
                <w:rFonts w:cs="Arial"/>
              </w:rPr>
              <w:t>Bemerkungen / Name</w:t>
            </w:r>
          </w:p>
          <w:p w14:paraId="113F0A25" w14:textId="77777777" w:rsidR="00D34821" w:rsidRPr="00D34821" w:rsidRDefault="00D34821" w:rsidP="001C28AC">
            <w:pPr>
              <w:rPr>
                <w:rFonts w:cs="Arial"/>
              </w:rPr>
            </w:pPr>
          </w:p>
        </w:tc>
        <w:tc>
          <w:tcPr>
            <w:tcW w:w="1843" w:type="dxa"/>
          </w:tcPr>
          <w:p w14:paraId="3A74F6A6" w14:textId="77777777" w:rsidR="00D34821" w:rsidRPr="00D34821" w:rsidRDefault="00D34821" w:rsidP="001C28AC">
            <w:pPr>
              <w:rPr>
                <w:rFonts w:cs="Arial"/>
              </w:rPr>
            </w:pPr>
          </w:p>
        </w:tc>
        <w:tc>
          <w:tcPr>
            <w:tcW w:w="1418" w:type="dxa"/>
          </w:tcPr>
          <w:p w14:paraId="3427038A" w14:textId="77777777" w:rsidR="00D34821" w:rsidRPr="00D34821" w:rsidRDefault="00D34821" w:rsidP="001C28AC">
            <w:pPr>
              <w:rPr>
                <w:rFonts w:cs="Arial"/>
              </w:rPr>
            </w:pPr>
          </w:p>
        </w:tc>
      </w:tr>
      <w:tr w:rsidR="00CC4FA0" w:rsidRPr="00D34821" w14:paraId="74FF78DC" w14:textId="77777777" w:rsidTr="00C12A5C">
        <w:tc>
          <w:tcPr>
            <w:tcW w:w="6663" w:type="dxa"/>
          </w:tcPr>
          <w:p w14:paraId="6C5112FD" w14:textId="77777777" w:rsidR="00CC4FA0" w:rsidRPr="00D34821" w:rsidRDefault="00CC4FA0" w:rsidP="00C12A5C">
            <w:pPr>
              <w:rPr>
                <w:rFonts w:cs="Arial"/>
              </w:rPr>
            </w:pPr>
            <w:r w:rsidRPr="00D34821">
              <w:rPr>
                <w:rFonts w:cs="Arial"/>
                <w:b/>
              </w:rPr>
              <w:t>Grundlage Regelwerk Punkt XXX;</w:t>
            </w:r>
            <w:r w:rsidRPr="00D34821">
              <w:rPr>
                <w:rFonts w:cs="Arial"/>
              </w:rPr>
              <w:t xml:space="preserve"> </w:t>
            </w:r>
          </w:p>
          <w:p w14:paraId="7D52748F" w14:textId="77777777" w:rsidR="00CC4FA0" w:rsidRPr="00D34821" w:rsidRDefault="00CC4FA0" w:rsidP="00C12A5C">
            <w:pPr>
              <w:rPr>
                <w:rFonts w:cs="Arial"/>
              </w:rPr>
            </w:pPr>
          </w:p>
          <w:p w14:paraId="5F4E8D81" w14:textId="77777777" w:rsidR="00CC4FA0" w:rsidRPr="00D34821" w:rsidRDefault="00CC4FA0" w:rsidP="00C12A5C">
            <w:pPr>
              <w:rPr>
                <w:rFonts w:cs="Arial"/>
                <w:b/>
              </w:rPr>
            </w:pPr>
            <w:r w:rsidRPr="00D34821">
              <w:rPr>
                <w:rFonts w:cs="Arial"/>
                <w:b/>
              </w:rPr>
              <w:t>Getroffene Maßnahme:</w:t>
            </w:r>
          </w:p>
          <w:p w14:paraId="63977BEE" w14:textId="77777777" w:rsidR="00CC4FA0" w:rsidRPr="00D34821" w:rsidRDefault="00CC4FA0" w:rsidP="00C12A5C">
            <w:pPr>
              <w:rPr>
                <w:rFonts w:cs="Arial"/>
              </w:rPr>
            </w:pPr>
          </w:p>
        </w:tc>
        <w:tc>
          <w:tcPr>
            <w:tcW w:w="1843" w:type="dxa"/>
          </w:tcPr>
          <w:p w14:paraId="457A5325" w14:textId="77777777" w:rsidR="00CC4FA0" w:rsidRPr="00D34821" w:rsidRDefault="00CC4FA0" w:rsidP="00C12A5C">
            <w:pPr>
              <w:rPr>
                <w:rFonts w:cs="Arial"/>
              </w:rPr>
            </w:pPr>
          </w:p>
        </w:tc>
        <w:tc>
          <w:tcPr>
            <w:tcW w:w="1418" w:type="dxa"/>
          </w:tcPr>
          <w:p w14:paraId="00D48BAF" w14:textId="77777777" w:rsidR="00CC4FA0" w:rsidRPr="00D34821" w:rsidRDefault="00CC4FA0" w:rsidP="00C12A5C">
            <w:pPr>
              <w:rPr>
                <w:rFonts w:cs="Arial"/>
              </w:rPr>
            </w:pPr>
          </w:p>
        </w:tc>
      </w:tr>
      <w:tr w:rsidR="00CC4FA0" w:rsidRPr="00D34821" w14:paraId="5A1F11D2" w14:textId="77777777" w:rsidTr="00C12A5C">
        <w:tc>
          <w:tcPr>
            <w:tcW w:w="6663" w:type="dxa"/>
          </w:tcPr>
          <w:p w14:paraId="07CC8A49" w14:textId="77777777" w:rsidR="00CC4FA0" w:rsidRPr="00D34821" w:rsidRDefault="00CC4FA0" w:rsidP="00C12A5C">
            <w:pPr>
              <w:rPr>
                <w:rFonts w:cs="Arial"/>
              </w:rPr>
            </w:pPr>
            <w:r w:rsidRPr="00D34821">
              <w:rPr>
                <w:rFonts w:cs="Arial"/>
              </w:rPr>
              <w:t>Abweichung geschlossen am:</w:t>
            </w:r>
          </w:p>
          <w:p w14:paraId="4CE1C2FF" w14:textId="77777777" w:rsidR="00CC4FA0" w:rsidRPr="00D34821" w:rsidRDefault="00CC4FA0" w:rsidP="00C12A5C">
            <w:pPr>
              <w:rPr>
                <w:rFonts w:cs="Arial"/>
              </w:rPr>
            </w:pPr>
          </w:p>
          <w:p w14:paraId="0C029E7C" w14:textId="77777777" w:rsidR="00CC4FA0" w:rsidRPr="00D34821" w:rsidRDefault="00CC4FA0" w:rsidP="00C12A5C">
            <w:pPr>
              <w:rPr>
                <w:rFonts w:cs="Arial"/>
              </w:rPr>
            </w:pPr>
            <w:r w:rsidRPr="00D34821">
              <w:rPr>
                <w:rFonts w:cs="Arial"/>
              </w:rPr>
              <w:t>Bemerkungen / Name</w:t>
            </w:r>
          </w:p>
          <w:p w14:paraId="5B86B976" w14:textId="77777777" w:rsidR="00CC4FA0" w:rsidRPr="00D34821" w:rsidRDefault="00CC4FA0" w:rsidP="00C12A5C">
            <w:pPr>
              <w:rPr>
                <w:rFonts w:cs="Arial"/>
              </w:rPr>
            </w:pPr>
          </w:p>
        </w:tc>
        <w:tc>
          <w:tcPr>
            <w:tcW w:w="1843" w:type="dxa"/>
          </w:tcPr>
          <w:p w14:paraId="5A85C978" w14:textId="77777777" w:rsidR="00CC4FA0" w:rsidRPr="00D34821" w:rsidRDefault="00CC4FA0" w:rsidP="00C12A5C">
            <w:pPr>
              <w:rPr>
                <w:rFonts w:cs="Arial"/>
              </w:rPr>
            </w:pPr>
          </w:p>
        </w:tc>
        <w:tc>
          <w:tcPr>
            <w:tcW w:w="1418" w:type="dxa"/>
          </w:tcPr>
          <w:p w14:paraId="598EE61F" w14:textId="77777777" w:rsidR="00CC4FA0" w:rsidRPr="00D34821" w:rsidRDefault="00CC4FA0" w:rsidP="00C12A5C">
            <w:pPr>
              <w:rPr>
                <w:rFonts w:cs="Arial"/>
              </w:rPr>
            </w:pPr>
          </w:p>
        </w:tc>
      </w:tr>
    </w:tbl>
    <w:p w14:paraId="74FB87F7" w14:textId="77777777" w:rsidR="004821A9" w:rsidRPr="00D34821" w:rsidRDefault="004821A9" w:rsidP="004D53C2">
      <w:pPr>
        <w:pStyle w:val="Kopfzeile"/>
        <w:tabs>
          <w:tab w:val="clear" w:pos="4536"/>
          <w:tab w:val="clear" w:pos="9072"/>
        </w:tabs>
      </w:pPr>
    </w:p>
    <w:sectPr w:rsidR="004821A9" w:rsidRPr="00D348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1951A" w14:textId="77777777" w:rsidR="009A3BA3" w:rsidRDefault="009A3BA3">
      <w:r>
        <w:separator/>
      </w:r>
    </w:p>
  </w:endnote>
  <w:endnote w:type="continuationSeparator" w:id="0">
    <w:p w14:paraId="456DF3B8" w14:textId="77777777" w:rsidR="009A3BA3" w:rsidRDefault="009A3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5D325" w14:textId="77777777" w:rsidR="00426920" w:rsidRDefault="0042692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D5617" w14:textId="22A4BC93" w:rsidR="00720DB9" w:rsidRDefault="00720DB9" w:rsidP="00720DB9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6A0804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6A0804">
      <w:rPr>
        <w:b/>
        <w:noProof/>
        <w:sz w:val="16"/>
        <w:szCs w:val="16"/>
      </w:rPr>
      <w:t>3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D0B8E" w14:textId="77777777" w:rsidR="00426920" w:rsidRDefault="0042692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6AA98" w14:textId="77777777" w:rsidR="009A3BA3" w:rsidRDefault="009A3BA3">
      <w:r>
        <w:separator/>
      </w:r>
    </w:p>
  </w:footnote>
  <w:footnote w:type="continuationSeparator" w:id="0">
    <w:p w14:paraId="4BE090EA" w14:textId="77777777" w:rsidR="009A3BA3" w:rsidRDefault="009A3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B68E0" w14:textId="77777777" w:rsidR="00426920" w:rsidRDefault="0042692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40"/>
      <w:gridCol w:w="2660"/>
    </w:tblGrid>
    <w:tr w:rsidR="00807CDD" w14:paraId="13DABCBF" w14:textId="77777777">
      <w:trPr>
        <w:trHeight w:val="719"/>
      </w:trPr>
      <w:tc>
        <w:tcPr>
          <w:tcW w:w="4140" w:type="dxa"/>
        </w:tcPr>
        <w:p w14:paraId="31A71721" w14:textId="77777777" w:rsidR="00807CDD" w:rsidRPr="006A0804" w:rsidRDefault="00807CDD" w:rsidP="00426920">
          <w:pPr>
            <w:jc w:val="center"/>
            <w:rPr>
              <w:b/>
              <w:sz w:val="24"/>
              <w:szCs w:val="24"/>
            </w:rPr>
          </w:pPr>
          <w:r w:rsidRPr="006A0804">
            <w:rPr>
              <w:b/>
              <w:sz w:val="24"/>
              <w:szCs w:val="24"/>
            </w:rPr>
            <w:t>9.2.2 Auditbericht</w:t>
          </w:r>
        </w:p>
      </w:tc>
      <w:tc>
        <w:tcPr>
          <w:tcW w:w="2660" w:type="dxa"/>
        </w:tcPr>
        <w:p w14:paraId="722F18E3" w14:textId="77777777" w:rsidR="00807CDD" w:rsidRDefault="00807CDD">
          <w:pPr>
            <w:pStyle w:val="Kopfzeile"/>
            <w:jc w:val="center"/>
            <w:rPr>
              <w:rFonts w:ascii="Arial" w:hAnsi="Arial" w:cs="Arial"/>
              <w:b/>
              <w:bCs/>
              <w:sz w:val="20"/>
            </w:rPr>
          </w:pPr>
        </w:p>
      </w:tc>
    </w:tr>
  </w:tbl>
  <w:p w14:paraId="49879DAA" w14:textId="77777777" w:rsidR="004821A9" w:rsidRPr="00D34821" w:rsidRDefault="004821A9">
    <w:pPr>
      <w:pStyle w:val="Kopfzeil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6990" w14:textId="77777777" w:rsidR="00426920" w:rsidRDefault="0042692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8.75pt;height:11.25pt" o:bullet="t">
        <v:imagedata r:id="rId1" o:title="Aufzaehlung klein Word"/>
      </v:shape>
    </w:pict>
  </w:numPicBullet>
  <w:abstractNum w:abstractNumId="0" w15:restartNumberingAfterBreak="0">
    <w:nsid w:val="041A0652"/>
    <w:multiLevelType w:val="hybridMultilevel"/>
    <w:tmpl w:val="5B428E0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E23C92"/>
    <w:multiLevelType w:val="multilevel"/>
    <w:tmpl w:val="DF426F16"/>
    <w:lvl w:ilvl="0">
      <w:start w:val="5"/>
      <w:numFmt w:val="decimalZero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" w15:restartNumberingAfterBreak="0">
    <w:nsid w:val="1D0B5DF0"/>
    <w:multiLevelType w:val="hybridMultilevel"/>
    <w:tmpl w:val="314EE00C"/>
    <w:lvl w:ilvl="0" w:tplc="0407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F56BE4"/>
    <w:multiLevelType w:val="hybridMultilevel"/>
    <w:tmpl w:val="D02832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658C2"/>
    <w:multiLevelType w:val="multilevel"/>
    <w:tmpl w:val="E462195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437365EB"/>
    <w:multiLevelType w:val="multilevel"/>
    <w:tmpl w:val="E462195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560B3D3D"/>
    <w:multiLevelType w:val="hybridMultilevel"/>
    <w:tmpl w:val="00D4011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E976E2"/>
    <w:multiLevelType w:val="multilevel"/>
    <w:tmpl w:val="E462195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57953E52"/>
    <w:multiLevelType w:val="multilevel"/>
    <w:tmpl w:val="E462195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5A985413"/>
    <w:multiLevelType w:val="multilevel"/>
    <w:tmpl w:val="E462195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5C1C5930"/>
    <w:multiLevelType w:val="multilevel"/>
    <w:tmpl w:val="E462195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600451AC"/>
    <w:multiLevelType w:val="hybridMultilevel"/>
    <w:tmpl w:val="04E87B24"/>
    <w:lvl w:ilvl="0" w:tplc="A82AFF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FA227E"/>
    <w:multiLevelType w:val="multilevel"/>
    <w:tmpl w:val="E462195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7E8B798D"/>
    <w:multiLevelType w:val="multilevel"/>
    <w:tmpl w:val="E462195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971084562">
    <w:abstractNumId w:val="0"/>
  </w:num>
  <w:num w:numId="2" w16cid:durableId="1161116704">
    <w:abstractNumId w:val="9"/>
  </w:num>
  <w:num w:numId="3" w16cid:durableId="759375665">
    <w:abstractNumId w:val="1"/>
  </w:num>
  <w:num w:numId="4" w16cid:durableId="163711007">
    <w:abstractNumId w:val="5"/>
  </w:num>
  <w:num w:numId="5" w16cid:durableId="634986894">
    <w:abstractNumId w:val="4"/>
  </w:num>
  <w:num w:numId="6" w16cid:durableId="1128548450">
    <w:abstractNumId w:val="7"/>
  </w:num>
  <w:num w:numId="7" w16cid:durableId="346058606">
    <w:abstractNumId w:val="13"/>
  </w:num>
  <w:num w:numId="8" w16cid:durableId="2077235943">
    <w:abstractNumId w:val="10"/>
  </w:num>
  <w:num w:numId="9" w16cid:durableId="1419905057">
    <w:abstractNumId w:val="8"/>
  </w:num>
  <w:num w:numId="10" w16cid:durableId="725567660">
    <w:abstractNumId w:val="2"/>
  </w:num>
  <w:num w:numId="11" w16cid:durableId="1091582302">
    <w:abstractNumId w:val="12"/>
  </w:num>
  <w:num w:numId="12" w16cid:durableId="872960914">
    <w:abstractNumId w:val="6"/>
  </w:num>
  <w:num w:numId="13" w16cid:durableId="187530114">
    <w:abstractNumId w:val="11"/>
  </w:num>
  <w:num w:numId="14" w16cid:durableId="1956448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3C2"/>
    <w:rsid w:val="00024014"/>
    <w:rsid w:val="00044EC7"/>
    <w:rsid w:val="00053060"/>
    <w:rsid w:val="00057988"/>
    <w:rsid w:val="00087409"/>
    <w:rsid w:val="000B5584"/>
    <w:rsid w:val="000C548A"/>
    <w:rsid w:val="001514D1"/>
    <w:rsid w:val="001723DD"/>
    <w:rsid w:val="0018429D"/>
    <w:rsid w:val="001C07B3"/>
    <w:rsid w:val="001E1F3D"/>
    <w:rsid w:val="00217CBA"/>
    <w:rsid w:val="00227B3E"/>
    <w:rsid w:val="00247376"/>
    <w:rsid w:val="002752F7"/>
    <w:rsid w:val="00282B20"/>
    <w:rsid w:val="00293A4F"/>
    <w:rsid w:val="002A5726"/>
    <w:rsid w:val="002C5E19"/>
    <w:rsid w:val="0037404E"/>
    <w:rsid w:val="003C209B"/>
    <w:rsid w:val="003F7A97"/>
    <w:rsid w:val="0041419A"/>
    <w:rsid w:val="0042154D"/>
    <w:rsid w:val="00426307"/>
    <w:rsid w:val="00426920"/>
    <w:rsid w:val="004821A9"/>
    <w:rsid w:val="004B0B15"/>
    <w:rsid w:val="004D27D0"/>
    <w:rsid w:val="004D53C2"/>
    <w:rsid w:val="004D67CA"/>
    <w:rsid w:val="004F27EE"/>
    <w:rsid w:val="004F5FE3"/>
    <w:rsid w:val="00500547"/>
    <w:rsid w:val="0054267F"/>
    <w:rsid w:val="0056444C"/>
    <w:rsid w:val="005C3DBF"/>
    <w:rsid w:val="005D4F4C"/>
    <w:rsid w:val="005F3E69"/>
    <w:rsid w:val="005F7377"/>
    <w:rsid w:val="00660F8F"/>
    <w:rsid w:val="006A0804"/>
    <w:rsid w:val="006D4A21"/>
    <w:rsid w:val="006F1FBD"/>
    <w:rsid w:val="007167AC"/>
    <w:rsid w:val="00720DB9"/>
    <w:rsid w:val="007F2878"/>
    <w:rsid w:val="008022B1"/>
    <w:rsid w:val="00807CDD"/>
    <w:rsid w:val="00870585"/>
    <w:rsid w:val="008876D0"/>
    <w:rsid w:val="00892BEE"/>
    <w:rsid w:val="009520CC"/>
    <w:rsid w:val="009A3BA3"/>
    <w:rsid w:val="00A42784"/>
    <w:rsid w:val="00A83BAB"/>
    <w:rsid w:val="00AA1746"/>
    <w:rsid w:val="00B00FFD"/>
    <w:rsid w:val="00B33717"/>
    <w:rsid w:val="00BB37EE"/>
    <w:rsid w:val="00C12A5C"/>
    <w:rsid w:val="00C941FB"/>
    <w:rsid w:val="00CA2CCF"/>
    <w:rsid w:val="00CC4FA0"/>
    <w:rsid w:val="00CF16C8"/>
    <w:rsid w:val="00D17C60"/>
    <w:rsid w:val="00D34821"/>
    <w:rsid w:val="00D62ED7"/>
    <w:rsid w:val="00D64E47"/>
    <w:rsid w:val="00D76B4D"/>
    <w:rsid w:val="00DD7EBE"/>
    <w:rsid w:val="00DE2337"/>
    <w:rsid w:val="00DE3A67"/>
    <w:rsid w:val="00E018E9"/>
    <w:rsid w:val="00E2080D"/>
    <w:rsid w:val="00E33AAF"/>
    <w:rsid w:val="00E8752C"/>
    <w:rsid w:val="00EA0CA6"/>
    <w:rsid w:val="00EC268A"/>
    <w:rsid w:val="00EE2ECB"/>
    <w:rsid w:val="00EF4264"/>
    <w:rsid w:val="00F36E67"/>
    <w:rsid w:val="00FA3CFA"/>
    <w:rsid w:val="00FF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,"/>
  <w:listSeparator w:val=";"/>
  <w14:docId w14:val="79A59736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33717"/>
  </w:style>
  <w:style w:type="paragraph" w:styleId="berschrift1">
    <w:name w:val="heading 1"/>
    <w:basedOn w:val="Standard"/>
    <w:next w:val="Standard"/>
    <w:link w:val="berschrift1Zchn"/>
    <w:uiPriority w:val="9"/>
    <w:qFormat/>
    <w:rsid w:val="00B337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337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37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37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371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B3371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371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371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371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character" w:styleId="Hyperlink">
    <w:name w:val="Hyperlink"/>
    <w:rPr>
      <w:color w:val="0000FF"/>
      <w:u w:val="single"/>
    </w:rPr>
  </w:style>
  <w:style w:type="character" w:styleId="BesuchterLink">
    <w:name w:val="FollowedHyperlink"/>
    <w:rPr>
      <w:color w:val="800080"/>
      <w:u w:val="single"/>
    </w:rPr>
  </w:style>
  <w:style w:type="paragraph" w:styleId="Sprechblasentext">
    <w:name w:val="Balloon Text"/>
    <w:basedOn w:val="Standard"/>
    <w:semiHidden/>
    <w:rsid w:val="00282B20"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D76B4D"/>
    <w:rPr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337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337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371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37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371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B337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371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371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371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B3371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B337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B337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371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371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B33717"/>
    <w:rPr>
      <w:b/>
      <w:bCs/>
    </w:rPr>
  </w:style>
  <w:style w:type="character" w:styleId="Hervorhebung">
    <w:name w:val="Emphasis"/>
    <w:basedOn w:val="Absatz-Standardschriftart"/>
    <w:uiPriority w:val="20"/>
    <w:qFormat/>
    <w:rsid w:val="00B33717"/>
    <w:rPr>
      <w:i/>
      <w:iCs/>
    </w:rPr>
  </w:style>
  <w:style w:type="paragraph" w:styleId="KeinLeerraum">
    <w:name w:val="No Spacing"/>
    <w:uiPriority w:val="1"/>
    <w:qFormat/>
    <w:rsid w:val="00B33717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B33717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B33717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B33717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371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3717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B33717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B33717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B33717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B33717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B33717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371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Thema:</vt:lpstr>
    </vt:vector>
  </TitlesOfParts>
  <Company>ELGO Electric GmbH</Company>
  <LinksUpToDate>false</LinksUpToDate>
  <CharactersWithSpaces>1017</CharactersWithSpaces>
  <SharedDoc>false</SharedDoc>
  <HLinks>
    <vt:vector size="6" baseType="variant"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2011-06-24T08:48:00Z</cp:lastPrinted>
  <dcterms:created xsi:type="dcterms:W3CDTF">2025-10-27T11:41:00Z</dcterms:created>
  <dcterms:modified xsi:type="dcterms:W3CDTF">2025-10-27T11:41:00Z</dcterms:modified>
</cp:coreProperties>
</file>