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FD672B">
      <w:r w:rsidRPr="00BF468A">
        <w:t>Yohanes Dimas Pratama</w:t>
      </w:r>
    </w:p>
    <w:p w14:paraId="69CB4E3F" w14:textId="76374274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833CD8" w:rsidRPr="00833CD8">
        <w:t>A11.4113</w:t>
      </w:r>
    </w:p>
    <w:p w14:paraId="11B12254" w14:textId="77777777" w:rsidR="002555DF" w:rsidRDefault="002555DF" w:rsidP="002555DF"/>
    <w:p w14:paraId="3CBC5511" w14:textId="64C9AC2C" w:rsidR="002555DF" w:rsidRPr="00A444FE" w:rsidRDefault="00893FF3" w:rsidP="00F573CB">
      <w:pPr>
        <w:jc w:val="center"/>
        <w:rPr>
          <w:color w:val="FF0000"/>
          <w:sz w:val="40"/>
          <w:szCs w:val="40"/>
          <w:lang w:val="sv-SE"/>
        </w:rPr>
      </w:pPr>
      <w:r>
        <w:rPr>
          <w:color w:val="FF0000"/>
          <w:sz w:val="40"/>
          <w:szCs w:val="40"/>
          <w:lang w:val="sv-SE"/>
        </w:rPr>
        <w:t>FORUM DISKUSI PERTEMUAN 1</w:t>
      </w:r>
    </w:p>
    <w:p w14:paraId="617B0BF3" w14:textId="77777777" w:rsidR="00893FF3" w:rsidRDefault="00893FF3" w:rsidP="00893FF3">
      <w:pPr>
        <w:rPr>
          <w:lang w:val="sv-SE"/>
        </w:rPr>
      </w:pPr>
    </w:p>
    <w:p w14:paraId="555DB11B" w14:textId="083B2EB2" w:rsidR="00893FF3" w:rsidRPr="00893FF3" w:rsidRDefault="00893FF3" w:rsidP="00893FF3">
      <w:pPr>
        <w:rPr>
          <w:lang w:val="sv-SE"/>
        </w:rPr>
      </w:pPr>
      <w:r w:rsidRPr="00893FF3">
        <w:rPr>
          <w:lang w:val="sv-SE"/>
        </w:rPr>
        <w:t xml:space="preserve">Apa yang Anda peroleh setelah mempelajari Sejarah Bahasa Indonesia? </w:t>
      </w:r>
    </w:p>
    <w:p w14:paraId="689FAE4A" w14:textId="34FC6B09" w:rsidR="00F573CB" w:rsidRDefault="00893FF3" w:rsidP="00893FF3">
      <w:pPr>
        <w:rPr>
          <w:lang w:val="sv-SE"/>
        </w:rPr>
      </w:pPr>
      <w:r w:rsidRPr="00893FF3">
        <w:rPr>
          <w:lang w:val="sv-SE"/>
        </w:rPr>
        <w:t>(Jawaban dapat berupa nilai-nilai hidup, pemahaman materi, implementasi aktivitas sehari-hari, dan lain sebagainya)</w:t>
      </w:r>
    </w:p>
    <w:p w14:paraId="547EF367" w14:textId="77777777" w:rsidR="00893FF3" w:rsidRDefault="00893FF3" w:rsidP="00893FF3">
      <w:pPr>
        <w:rPr>
          <w:lang w:val="sv-SE"/>
        </w:rPr>
      </w:pPr>
    </w:p>
    <w:p w14:paraId="7B0066F7" w14:textId="77777777" w:rsidR="00893FF3" w:rsidRDefault="00893FF3" w:rsidP="00893FF3">
      <w:pPr>
        <w:pStyle w:val="ListParagraph"/>
        <w:numPr>
          <w:ilvl w:val="0"/>
          <w:numId w:val="3"/>
        </w:numPr>
        <w:rPr>
          <w:lang w:val="sv-SE"/>
        </w:rPr>
      </w:pPr>
      <w:r w:rsidRPr="00893FF3">
        <w:rPr>
          <w:lang w:val="sv-SE"/>
        </w:rPr>
        <w:t>Nilai Persatuan dan Identitas Bangsa</w:t>
      </w:r>
    </w:p>
    <w:p w14:paraId="3F95EDD8" w14:textId="592852E1" w:rsidR="00893FF3" w:rsidRPr="00893FF3" w:rsidRDefault="00893FF3" w:rsidP="00893FF3">
      <w:pPr>
        <w:pStyle w:val="ListParagraph"/>
        <w:ind w:left="360"/>
        <w:rPr>
          <w:lang w:val="sv-SE"/>
        </w:rPr>
      </w:pPr>
      <w:r w:rsidRPr="00893FF3">
        <w:rPr>
          <w:lang w:val="sv-SE"/>
        </w:rPr>
        <w:t>Bahasa Indonesia menjadi alat pemersatu di tengah keberagaman etnis dan budaya, memperkuat rasa kebersamaan dan identitas nasional.</w:t>
      </w:r>
    </w:p>
    <w:p w14:paraId="650C040D" w14:textId="77777777" w:rsidR="00893FF3" w:rsidRDefault="00893FF3" w:rsidP="00893FF3">
      <w:pPr>
        <w:pStyle w:val="ListParagraph"/>
        <w:numPr>
          <w:ilvl w:val="0"/>
          <w:numId w:val="3"/>
        </w:numPr>
        <w:rPr>
          <w:lang w:val="sv-SE"/>
        </w:rPr>
      </w:pPr>
      <w:r w:rsidRPr="00893FF3">
        <w:rPr>
          <w:lang w:val="sv-SE"/>
        </w:rPr>
        <w:t>Penghargaan Terhadap Warisan Budaya</w:t>
      </w:r>
    </w:p>
    <w:p w14:paraId="1ED6E8C6" w14:textId="5DF3979B" w:rsidR="00893FF3" w:rsidRPr="00893FF3" w:rsidRDefault="00893FF3" w:rsidP="00893FF3">
      <w:pPr>
        <w:pStyle w:val="ListParagraph"/>
        <w:ind w:left="360"/>
        <w:rPr>
          <w:lang w:val="sv-SE"/>
        </w:rPr>
      </w:pPr>
      <w:r w:rsidRPr="00893FF3">
        <w:rPr>
          <w:lang w:val="sv-SE"/>
        </w:rPr>
        <w:t>Bahasa Indonesia dibentuk dari berbagai pengaruh budaya dan bahasa, mengajarkan kita untuk menghargai keragaman budaya dan sejarah.</w:t>
      </w:r>
    </w:p>
    <w:p w14:paraId="1EBBFFEB" w14:textId="77777777" w:rsidR="00893FF3" w:rsidRDefault="00893FF3" w:rsidP="00893FF3">
      <w:pPr>
        <w:pStyle w:val="ListParagraph"/>
        <w:numPr>
          <w:ilvl w:val="0"/>
          <w:numId w:val="3"/>
        </w:numPr>
        <w:rPr>
          <w:lang w:val="sv-SE"/>
        </w:rPr>
      </w:pPr>
      <w:r w:rsidRPr="00893FF3">
        <w:rPr>
          <w:lang w:val="sv-SE"/>
        </w:rPr>
        <w:t>Pemahaman Dinamika Sosial dan Politik</w:t>
      </w:r>
    </w:p>
    <w:p w14:paraId="3C348BBB" w14:textId="55D9C734" w:rsidR="00893FF3" w:rsidRPr="00893FF3" w:rsidRDefault="00893FF3" w:rsidP="00893FF3">
      <w:pPr>
        <w:pStyle w:val="ListParagraph"/>
        <w:ind w:left="360"/>
        <w:rPr>
          <w:lang w:val="sv-SE"/>
        </w:rPr>
      </w:pPr>
      <w:r w:rsidRPr="00893FF3">
        <w:rPr>
          <w:lang w:val="sv-SE"/>
        </w:rPr>
        <w:t>Perkembangan Bahasa Indonesia dipengaruhi oleh peristiwa sejarah dan politik, membantu kita memahami kaitan antara bahasa dan kondisi sosial-politik bangsa.</w:t>
      </w:r>
    </w:p>
    <w:p w14:paraId="66A7AE0C" w14:textId="77777777" w:rsidR="00893FF3" w:rsidRDefault="00893FF3" w:rsidP="00893FF3">
      <w:pPr>
        <w:pStyle w:val="ListParagraph"/>
        <w:numPr>
          <w:ilvl w:val="0"/>
          <w:numId w:val="3"/>
        </w:numPr>
        <w:rPr>
          <w:lang w:val="sv-SE"/>
        </w:rPr>
      </w:pPr>
      <w:r w:rsidRPr="00893FF3">
        <w:rPr>
          <w:lang w:val="sv-SE"/>
        </w:rPr>
        <w:t>Peran Bahasa dalam Kehidupan Sehari-hari</w:t>
      </w:r>
    </w:p>
    <w:p w14:paraId="4B8E0B2D" w14:textId="464F2E15" w:rsidR="00893FF3" w:rsidRPr="00893FF3" w:rsidRDefault="00893FF3" w:rsidP="00893FF3">
      <w:pPr>
        <w:pStyle w:val="ListParagraph"/>
        <w:ind w:left="360"/>
        <w:rPr>
          <w:lang w:val="sv-SE"/>
        </w:rPr>
      </w:pPr>
      <w:r w:rsidRPr="00893FF3">
        <w:rPr>
          <w:lang w:val="sv-SE"/>
        </w:rPr>
        <w:t>Bahasa adalah alat komunikasi dan perubahan. Kesadaran ini membuat kita bijak dalam menggunakan Bahasa Indonesia dengan baik dan benar.</w:t>
      </w:r>
    </w:p>
    <w:p w14:paraId="489E82DF" w14:textId="77777777" w:rsidR="00893FF3" w:rsidRDefault="00893FF3" w:rsidP="00893FF3">
      <w:pPr>
        <w:pStyle w:val="ListParagraph"/>
        <w:numPr>
          <w:ilvl w:val="0"/>
          <w:numId w:val="3"/>
        </w:numPr>
        <w:rPr>
          <w:lang w:val="sv-SE"/>
        </w:rPr>
      </w:pPr>
      <w:r w:rsidRPr="00893FF3">
        <w:rPr>
          <w:lang w:val="sv-SE"/>
        </w:rPr>
        <w:t>Tanggung Jawab dalam Mengembangkan Bahasa</w:t>
      </w:r>
    </w:p>
    <w:p w14:paraId="3E98E76C" w14:textId="57C8ACEA" w:rsidR="00893FF3" w:rsidRPr="00893FF3" w:rsidRDefault="00893FF3" w:rsidP="00893FF3">
      <w:pPr>
        <w:pStyle w:val="ListParagraph"/>
        <w:ind w:left="360"/>
        <w:rPr>
          <w:lang w:val="sv-SE"/>
        </w:rPr>
      </w:pPr>
      <w:r w:rsidRPr="00893FF3">
        <w:rPr>
          <w:lang w:val="sv-SE"/>
        </w:rPr>
        <w:t>Kita semua bertanggung jawab untuk menjaga dan mengembangkan Bahasa Indonesia agar tetap relevan dan berkualitas, sesuai perubahan zaman.</w:t>
      </w:r>
    </w:p>
    <w:p w14:paraId="43F6F1AC" w14:textId="77777777" w:rsidR="00893FF3" w:rsidRDefault="00893FF3" w:rsidP="00893FF3">
      <w:pPr>
        <w:pStyle w:val="ListParagraph"/>
        <w:numPr>
          <w:ilvl w:val="0"/>
          <w:numId w:val="3"/>
        </w:numPr>
        <w:rPr>
          <w:lang w:val="sv-SE"/>
        </w:rPr>
      </w:pPr>
      <w:r w:rsidRPr="00893FF3">
        <w:rPr>
          <w:lang w:val="sv-SE"/>
        </w:rPr>
        <w:t>Kesadaran akan Keberagaman</w:t>
      </w:r>
    </w:p>
    <w:p w14:paraId="08C4FD6F" w14:textId="5FE7355C" w:rsidR="00893FF3" w:rsidRPr="00893FF3" w:rsidRDefault="00893FF3" w:rsidP="00893FF3">
      <w:pPr>
        <w:pStyle w:val="ListParagraph"/>
        <w:ind w:left="360"/>
        <w:rPr>
          <w:lang w:val="sv-SE"/>
        </w:rPr>
      </w:pPr>
      <w:r w:rsidRPr="00893FF3">
        <w:rPr>
          <w:lang w:val="sv-SE"/>
        </w:rPr>
        <w:t>Bahasa Indonesia menghormati bahasa daerah. Ini mengajarkan pentingnya menghargai dan merawat keberagaman bahasa di Indonesia.</w:t>
      </w:r>
    </w:p>
    <w:sectPr w:rsidR="00893FF3" w:rsidRPr="00893FF3" w:rsidSect="00B0063C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E1728" w14:textId="77777777" w:rsidR="00044EF2" w:rsidRDefault="00044EF2" w:rsidP="00BF468A">
      <w:pPr>
        <w:spacing w:after="0" w:line="240" w:lineRule="auto"/>
      </w:pPr>
      <w:r>
        <w:separator/>
      </w:r>
    </w:p>
  </w:endnote>
  <w:endnote w:type="continuationSeparator" w:id="0">
    <w:p w14:paraId="521601DF" w14:textId="77777777" w:rsidR="00044EF2" w:rsidRDefault="00044EF2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24FD290C" w:rsidR="00BF468A" w:rsidRDefault="00833CD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BAHASA INDONESIA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E9DCF" w14:textId="77777777" w:rsidR="00044EF2" w:rsidRDefault="00044EF2" w:rsidP="00BF468A">
      <w:pPr>
        <w:spacing w:after="0" w:line="240" w:lineRule="auto"/>
      </w:pPr>
      <w:r>
        <w:separator/>
      </w:r>
    </w:p>
  </w:footnote>
  <w:footnote w:type="continuationSeparator" w:id="0">
    <w:p w14:paraId="782EC2CD" w14:textId="77777777" w:rsidR="00044EF2" w:rsidRDefault="00044EF2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1E4E5B"/>
    <w:multiLevelType w:val="hybridMultilevel"/>
    <w:tmpl w:val="655AB86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5539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44EF2"/>
    <w:rsid w:val="000643D0"/>
    <w:rsid w:val="000A0133"/>
    <w:rsid w:val="000B487C"/>
    <w:rsid w:val="00101D02"/>
    <w:rsid w:val="00170D55"/>
    <w:rsid w:val="00214563"/>
    <w:rsid w:val="00223612"/>
    <w:rsid w:val="0023530F"/>
    <w:rsid w:val="002555DF"/>
    <w:rsid w:val="00284B1E"/>
    <w:rsid w:val="00394288"/>
    <w:rsid w:val="00395A7F"/>
    <w:rsid w:val="003E707E"/>
    <w:rsid w:val="00406D6C"/>
    <w:rsid w:val="004C3CDD"/>
    <w:rsid w:val="004F24F6"/>
    <w:rsid w:val="005002E5"/>
    <w:rsid w:val="005577E8"/>
    <w:rsid w:val="005811BA"/>
    <w:rsid w:val="0059792C"/>
    <w:rsid w:val="005E55E4"/>
    <w:rsid w:val="00762AAD"/>
    <w:rsid w:val="007A0537"/>
    <w:rsid w:val="00833CD8"/>
    <w:rsid w:val="00871F9E"/>
    <w:rsid w:val="00893FF3"/>
    <w:rsid w:val="00A444FE"/>
    <w:rsid w:val="00AA02AB"/>
    <w:rsid w:val="00AB5179"/>
    <w:rsid w:val="00B0063C"/>
    <w:rsid w:val="00B62DB5"/>
    <w:rsid w:val="00BF468A"/>
    <w:rsid w:val="00C513E5"/>
    <w:rsid w:val="00CE2CD2"/>
    <w:rsid w:val="00D05E44"/>
    <w:rsid w:val="00E246B9"/>
    <w:rsid w:val="00EC0680"/>
    <w:rsid w:val="00F4678D"/>
    <w:rsid w:val="00F573CB"/>
    <w:rsid w:val="00F77738"/>
    <w:rsid w:val="00FA05BE"/>
    <w:rsid w:val="00FA6D0C"/>
    <w:rsid w:val="00FD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93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E23F1"/>
    <w:rsid w:val="000F0810"/>
    <w:rsid w:val="001D004C"/>
    <w:rsid w:val="002271C0"/>
    <w:rsid w:val="004B6D04"/>
    <w:rsid w:val="004C3CDD"/>
    <w:rsid w:val="005002E5"/>
    <w:rsid w:val="0052169B"/>
    <w:rsid w:val="005577E8"/>
    <w:rsid w:val="0059792C"/>
    <w:rsid w:val="0067205B"/>
    <w:rsid w:val="006A6241"/>
    <w:rsid w:val="00871F9E"/>
    <w:rsid w:val="009F4993"/>
    <w:rsid w:val="00C5012D"/>
    <w:rsid w:val="00EA47BC"/>
    <w:rsid w:val="00F013A7"/>
    <w:rsid w:val="00FB1F38"/>
    <w:rsid w:val="00F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BAHASA INDONESIA</dc:creator>
  <cp:keywords/>
  <dc:description/>
  <cp:lastModifiedBy>LENOVO LEGION 5 Pro-L2ID</cp:lastModifiedBy>
  <cp:revision>18</cp:revision>
  <cp:lastPrinted>2024-09-20T09:54:00Z</cp:lastPrinted>
  <dcterms:created xsi:type="dcterms:W3CDTF">2023-09-24T15:14:00Z</dcterms:created>
  <dcterms:modified xsi:type="dcterms:W3CDTF">2024-09-27T07:08:00Z</dcterms:modified>
</cp:coreProperties>
</file>