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A3A93" w:rsidRDefault="00000000" w:rsidP="00630C0D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Dibawah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adalah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contoh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daftar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pertanyaan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yang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disampaikan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kepada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pimpinan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UMKM,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sebaiknya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agar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lebih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memudahkan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menjawab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dan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efisiensi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waktu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silakan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teman-teman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mempersiapkan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jawaban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pilihan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ganda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yang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berupa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quisioner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sehingga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pimpinan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UMKM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tinggal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memilih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aja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jawaban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yang paling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mendekati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dengan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kondisi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usahanya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</w:t>
      </w:r>
    </w:p>
    <w:p w14:paraId="10A8A54D" w14:textId="33EA4063" w:rsidR="00630C0D" w:rsidRPr="00C50C19" w:rsidRDefault="00630C0D" w:rsidP="00630C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Surat ijin survey, silakan kirim ke WAG kelas</w:t>
      </w:r>
    </w:p>
    <w:p w14:paraId="005E51AE" w14:textId="335197E1" w:rsidR="00630C0D" w:rsidRPr="00C50C19" w:rsidRDefault="00630C0D" w:rsidP="00630C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Nama UMKM:</w:t>
      </w:r>
    </w:p>
    <w:p w14:paraId="131312FA" w14:textId="4110F228" w:rsidR="00630C0D" w:rsidRPr="00C50C19" w:rsidRDefault="00630C0D" w:rsidP="00630C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Nama </w:t>
      </w:r>
      <w:proofErr w:type="spellStart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>Pemilik</w:t>
      </w:r>
      <w:proofErr w:type="spellEnd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>:</w:t>
      </w:r>
      <w:r w:rsidR="00C50C19"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 w:rsid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>HJ Tukiyem</w:t>
      </w:r>
    </w:p>
    <w:p w14:paraId="1FC5066A" w14:textId="4226D0D5" w:rsidR="00630C0D" w:rsidRDefault="00630C0D" w:rsidP="00630C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No Telp:</w:t>
      </w:r>
      <w:r w:rsid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</w:p>
    <w:p w14:paraId="5F04F08F" w14:textId="42055EFD" w:rsidR="00630C0D" w:rsidRDefault="00630C0D" w:rsidP="00630C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Alamat:</w:t>
      </w:r>
    </w:p>
    <w:p w14:paraId="00000002" w14:textId="77777777" w:rsidR="00EA3A93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What (Apa)?</w:t>
      </w:r>
    </w:p>
    <w:p w14:paraId="00000003" w14:textId="77777777" w:rsidR="00EA3A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Produk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/Jasa:</w:t>
      </w:r>
    </w:p>
    <w:p w14:paraId="00000004" w14:textId="77777777" w:rsidR="00EA3A93" w:rsidRPr="00C50C19" w:rsidRDefault="00000000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Produk atau jasa utama apa yang ditawarkan oleh UMKM ini?</w:t>
      </w:r>
    </w:p>
    <w:p w14:paraId="38BDB0E5" w14:textId="678FF36E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lang w:val="sv-SE"/>
        </w:rPr>
        <w:t>Ayam Goreng Kremes</w:t>
      </w:r>
    </w:p>
    <w:p w14:paraId="00000005" w14:textId="77777777" w:rsidR="00EA3A93" w:rsidRPr="00C50C19" w:rsidRDefault="00000000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Apa saja variasi produk atau jasa yang tersedia?</w:t>
      </w:r>
    </w:p>
    <w:p w14:paraId="34008915" w14:textId="10E9DE5E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Ayam Kremes, Ayam Gongso, Ayam Bakar</w:t>
      </w:r>
    </w:p>
    <w:p w14:paraId="00000006" w14:textId="77777777" w:rsidR="00EA3A93" w:rsidRPr="00C50C19" w:rsidRDefault="00000000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 xml:space="preserve">Apa yang membedakan produk/jasa UMKM ini dari pesaing?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(Unique Selling Proposition/USP)</w:t>
      </w:r>
    </w:p>
    <w:p w14:paraId="01D90C2E" w14:textId="58A33E9D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Cita Rasa , Bumbunya Khas 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empah</w:t>
      </w:r>
    </w:p>
    <w:p w14:paraId="00000007" w14:textId="77777777" w:rsidR="00EA3A93" w:rsidRPr="00C50C19" w:rsidRDefault="00000000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proses produksi/penyediaan jasa dilakukan?</w:t>
      </w:r>
    </w:p>
    <w:p w14:paraId="3E79DB52" w14:textId="2CA2063F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Ayam, Dikasi bumbu , ungkep, digoreng, sajikan</w:t>
      </w:r>
    </w:p>
    <w:p w14:paraId="00000008" w14:textId="77777777" w:rsidR="00EA3A93" w:rsidRPr="00C50C19" w:rsidRDefault="00000000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Apakah ada inovasi atau pengembangan produk/jasa baru dalam setahun terakhir?</w:t>
      </w:r>
    </w:p>
    <w:p w14:paraId="63C895EA" w14:textId="4B019AC4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Ayam Ingkoeng, pengembangan resep baru. Ayam celup sambal</w:t>
      </w:r>
    </w:p>
    <w:p w14:paraId="00000009" w14:textId="77777777" w:rsidR="00EA3A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Legalitas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</w:p>
    <w:p w14:paraId="77A9C2C2" w14:textId="77777777" w:rsidR="00C50C19" w:rsidRPr="00C50C19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Dokumen legalitas lengkap apa saja yang dimiliki UMKM ini (misalnya: izin usaha, NPWP, dll.)?</w:t>
      </w:r>
      <w:r w:rsid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 xml:space="preserve"> </w:t>
      </w:r>
    </w:p>
    <w:p w14:paraId="0000000A" w14:textId="27FFBFA9" w:rsidR="00EA3A93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Ada (NPWP Pribadi, SIUP)</w:t>
      </w:r>
    </w:p>
    <w:p w14:paraId="0000000B" w14:textId="77777777" w:rsidR="00EA3A93" w:rsidRPr="00C50C19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Bagaimana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proses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pengurusan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legalitas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tersebut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dilakukan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?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Apakah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ada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kendala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?</w:t>
      </w:r>
    </w:p>
    <w:p w14:paraId="571111E8" w14:textId="7CA234CD" w:rsid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</w:pP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Mudah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tidak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ada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kendala</w:t>
      </w:r>
      <w:proofErr w:type="spellEnd"/>
    </w:p>
    <w:p w14:paraId="0000000C" w14:textId="77777777" w:rsidR="00EA3A93" w:rsidRPr="00C50C19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Apakah legalitas yang dimiliki sesuai dengan skala dan jenis usaha saat ini?</w:t>
      </w:r>
    </w:p>
    <w:p w14:paraId="5BF28ECE" w14:textId="6DF8209F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Sudah sesuai dengan izin usaha</w:t>
      </w:r>
    </w:p>
    <w:p w14:paraId="0000000D" w14:textId="77777777" w:rsidR="00EA3A93" w:rsidRPr="00C50C19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Apakah ada rencana untuk memperbarui atau menambah legalitas di masa depan?</w:t>
      </w:r>
    </w:p>
    <w:p w14:paraId="516D7511" w14:textId="402FFA52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Ada Rencana, Rencana nambah usaha dibidang FNB ayam juga tapi beda masakan</w:t>
      </w:r>
    </w:p>
    <w:p w14:paraId="0000000E" w14:textId="77777777" w:rsidR="00EA3A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Operasional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</w:p>
    <w:p w14:paraId="0000000F" w14:textId="77777777" w:rsidR="00EA3A93" w:rsidRPr="00C50C19" w:rsidRDefault="0000000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 xml:space="preserve">Bagaimana struktur organisasi UMKM ini?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Berapa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jumlah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karyawan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?</w:t>
      </w:r>
    </w:p>
    <w:p w14:paraId="06AD280B" w14:textId="4D736F2E" w:rsid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</w:pP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Jumlah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karyawan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25</w:t>
      </w:r>
    </w:p>
    <w:p w14:paraId="00000010" w14:textId="77777777" w:rsidR="00EA3A93" w:rsidRPr="00C50C19" w:rsidRDefault="0000000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alur kerja operasional sehari-hari?</w:t>
      </w:r>
    </w:p>
    <w:p w14:paraId="3C80F894" w14:textId="54493A8B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Ada SOP, terstruktur dan terorganisir, karyawan kerja berdasarkan shift</w:t>
      </w:r>
    </w:p>
    <w:p w14:paraId="00000011" w14:textId="77777777" w:rsidR="00EA3A93" w:rsidRPr="00C50C19" w:rsidRDefault="0000000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Teknologi atau peralatan apa saja yang digunakan dalam operasional?</w:t>
      </w:r>
    </w:p>
    <w:p w14:paraId="7A212D69" w14:textId="72830035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lastRenderedPageBreak/>
        <w:t>Alat masak konvesional</w:t>
      </w:r>
    </w:p>
    <w:p w14:paraId="00000012" w14:textId="77777777" w:rsidR="00EA3A93" w:rsidRPr="00C50C19" w:rsidRDefault="0000000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UMKM ini mengelola inventaris (jika ada)?</w:t>
      </w:r>
    </w:p>
    <w:p w14:paraId="2D860563" w14:textId="5075F398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Sistem digital, invetaris dilakukan seminggu sekali</w:t>
      </w:r>
    </w:p>
    <w:p w14:paraId="00000013" w14:textId="77777777" w:rsidR="00EA3A93" w:rsidRPr="00C50C19" w:rsidRDefault="0000000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Apakah ada sistem kontrol kualitas yang diterapkan?</w:t>
      </w:r>
    </w:p>
    <w:p w14:paraId="4D8AA8E6" w14:textId="559519E4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Ada quality control</w:t>
      </w:r>
    </w:p>
    <w:p w14:paraId="00000014" w14:textId="77777777" w:rsidR="00EA3A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Pemasaran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dan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Penjualan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</w:p>
    <w:p w14:paraId="00000015" w14:textId="77777777" w:rsidR="00EA3A93" w:rsidRPr="00C50C19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 xml:space="preserve">Strategi pemasaran apa saja yang digunakan untuk menjangkau pelanggan?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(</w:t>
      </w:r>
      <w:proofErr w:type="spellStart"/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misalnya</w:t>
      </w:r>
      <w:proofErr w:type="spellEnd"/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: online, offline, media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sosial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dll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.)</w:t>
      </w:r>
    </w:p>
    <w:p w14:paraId="6691562A" w14:textId="378634A0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Sosmed, dari omongan ke o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monngan (offline)</w:t>
      </w:r>
    </w:p>
    <w:p w14:paraId="00000016" w14:textId="1FC0D8FB" w:rsidR="00EA3A93" w:rsidRPr="00C50C19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Saluran penjualan apa saja yang digunakan? (misalnya: toko fisik, marketplace, reseller, dll.)</w:t>
      </w:r>
      <w:r w:rsid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 xml:space="preserve"> Toko fisik</w:t>
      </w:r>
    </w:p>
    <w:p w14:paraId="00000017" w14:textId="77777777" w:rsidR="00EA3A93" w:rsidRPr="00C50C19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UMKM ini membangun dan mempertahankan hubungan dengan pelanggan?</w:t>
      </w:r>
    </w:p>
    <w:p w14:paraId="6D53A8DA" w14:textId="23FE65A6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Bikin promo, menyakan kualitas cita rasa</w:t>
      </w:r>
    </w:p>
    <w:p w14:paraId="00000018" w14:textId="77777777" w:rsidR="00EA3A93" w:rsidRPr="00C50C19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UMKM ini mengukur efektivitas kegiatan pemasaran dan penjualan?</w:t>
      </w:r>
    </w:p>
    <w:p w14:paraId="7F160318" w14:textId="44758E78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Tidak ada atau standar</w:t>
      </w:r>
    </w:p>
    <w:p w14:paraId="00000019" w14:textId="77777777" w:rsidR="00EA3A93" w:rsidRPr="00C50C19" w:rsidRDefault="00000000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Apakah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ada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program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loyalitas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pelanggan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?</w:t>
      </w:r>
    </w:p>
    <w:p w14:paraId="07199B98" w14:textId="1EB784E2" w:rsid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Tidak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ada</w:t>
      </w:r>
      <w:proofErr w:type="spellEnd"/>
    </w:p>
    <w:p w14:paraId="0000001A" w14:textId="77777777" w:rsidR="00EA3A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Keuangan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</w:p>
    <w:p w14:paraId="0000001B" w14:textId="77777777" w:rsidR="00EA3A93" w:rsidRPr="00C50C19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UMKM ini mengelola keuangan? Apakah ada pembukuan yang teratur?</w:t>
      </w:r>
    </w:p>
    <w:p w14:paraId="7B914B43" w14:textId="4FE98C92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Ada pembekuan, excel</w:t>
      </w:r>
    </w:p>
    <w:p w14:paraId="0000001C" w14:textId="77777777" w:rsidR="00EA3A93" w:rsidRPr="00C50C19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Sumber pendanaan apa saja yang pernah atau sedang digunakan?</w:t>
      </w:r>
    </w:p>
    <w:p w14:paraId="3B76BAAE" w14:textId="1900C9BA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Pribadi</w:t>
      </w:r>
    </w:p>
    <w:p w14:paraId="0000001D" w14:textId="77777777" w:rsidR="00EA3A93" w:rsidRPr="00C50C19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kinerja keuangan UMKM dalam setahun terakhir (misalnya: omzet, keuntungan)?</w:t>
      </w:r>
    </w:p>
    <w:p w14:paraId="2FB44716" w14:textId="6BAF681E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Kotor 1,3 milyar dalam setahun kurang lebih</w:t>
      </w:r>
    </w:p>
    <w:p w14:paraId="0000001E" w14:textId="77777777" w:rsidR="00EA3A93" w:rsidRPr="00C50C19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Apakah ada rencana investasi atau pengembangan keuangan di masa depan?</w:t>
      </w:r>
    </w:p>
    <w:p w14:paraId="2E02DF67" w14:textId="45AE6FA1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Belum ada</w:t>
      </w:r>
    </w:p>
    <w:p w14:paraId="0000001F" w14:textId="77777777" w:rsidR="00EA3A9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Who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Siapa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)?</w:t>
      </w:r>
    </w:p>
    <w:p w14:paraId="00000020" w14:textId="77777777" w:rsidR="00EA3A93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Pemilik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/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Pengelola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</w:p>
    <w:p w14:paraId="00000021" w14:textId="77777777" w:rsidR="00EA3A93" w:rsidRPr="00C50C19" w:rsidRDefault="00000000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Siapa pemilik atau pengelola utama UMKM ini?</w:t>
      </w:r>
    </w:p>
    <w:p w14:paraId="44839611" w14:textId="368CB4CD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Pemilik dan Pengelola Mas Bona</w:t>
      </w:r>
    </w:p>
    <w:p w14:paraId="00000022" w14:textId="77777777" w:rsidR="00EA3A93" w:rsidRPr="00C50C19" w:rsidRDefault="00000000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latar belakang pendidikan dan pengalaman pemilik/pengelola?</w:t>
      </w:r>
    </w:p>
    <w:p w14:paraId="73B10453" w14:textId="241404BD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SMA</w:t>
      </w:r>
    </w:p>
    <w:p w14:paraId="00000023" w14:textId="77777777" w:rsidR="00EA3A93" w:rsidRPr="00C50C19" w:rsidRDefault="00000000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visi dan misi pemilik/pengelola terhadap perkembangan UMKM ini?</w:t>
      </w:r>
    </w:p>
    <w:p w14:paraId="29798081" w14:textId="32182098" w:rsid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Visi:</w:t>
      </w:r>
    </w:p>
    <w:p w14:paraId="43780524" w14:textId="2D9EB087" w:rsid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Bertahan untuk hidup</w:t>
      </w:r>
    </w:p>
    <w:p w14:paraId="43065CB0" w14:textId="6F08725C" w:rsid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lastRenderedPageBreak/>
        <w:t>Misi:</w:t>
      </w:r>
    </w:p>
    <w:p w14:paraId="23B9BD11" w14:textId="5B2E6E14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Mencari omzet sebesar besarnya</w:t>
      </w:r>
    </w:p>
    <w:p w14:paraId="00000024" w14:textId="77777777" w:rsidR="00EA3A93" w:rsidRPr="00C50C19" w:rsidRDefault="00000000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gaya kepemimpinan dan pengambilan keputusan dalam UMKM ini?</w:t>
      </w:r>
    </w:p>
    <w:p w14:paraId="3CACF9B8" w14:textId="23A6FCA8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Pengambilan keputusan dilakukan dengan musyawarah</w:t>
      </w:r>
    </w:p>
    <w:p w14:paraId="00000025" w14:textId="77777777" w:rsidR="00EA3A93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Pelanggan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</w:p>
    <w:p w14:paraId="00000026" w14:textId="77777777" w:rsidR="00EA3A93" w:rsidRPr="00C50C19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 xml:space="preserve">Siapa target pasar utama UMKM ini?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Bagaimana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karakteristik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mereka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?</w:t>
      </w:r>
    </w:p>
    <w:p w14:paraId="6213BFD8" w14:textId="1CF821C9" w:rsid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</w:pP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Mahasiswa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Keluarga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dll</w:t>
      </w:r>
      <w:proofErr w:type="spellEnd"/>
    </w:p>
    <w:p w14:paraId="00000027" w14:textId="77777777" w:rsidR="00EA3A93" w:rsidRPr="00C50C19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UMKM ini memahami kebutuhan dan preferensi pelanggan?</w:t>
      </w:r>
    </w:p>
    <w:p w14:paraId="63FD61D0" w14:textId="0AB55001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Melakukan survey pasar dan area se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kitae</w:t>
      </w:r>
    </w:p>
    <w:p w14:paraId="00000028" w14:textId="77777777" w:rsidR="00EA3A93" w:rsidRPr="00C50C19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tingkat kepuasan pelanggan terhadap produk/jasa UMKM ini?</w:t>
      </w:r>
    </w:p>
    <w:p w14:paraId="4BBEABAC" w14:textId="64B46364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 xml:space="preserve">Puas </w:t>
      </w:r>
    </w:p>
    <w:p w14:paraId="00000029" w14:textId="77777777" w:rsidR="00EA3A93" w:rsidRPr="00C50C19" w:rsidRDefault="00000000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UMKM ini menangani keluhan pelanggan?</w:t>
      </w:r>
    </w:p>
    <w:p w14:paraId="35D72C50" w14:textId="28FF8E25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Ada hotline service, jika ada ko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mplain mengenai makanan maka akan langsung ganti yang baru</w:t>
      </w:r>
    </w:p>
    <w:p w14:paraId="0000002A" w14:textId="77777777" w:rsidR="00EA3A93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Pemasok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/Mitra:</w:t>
      </w:r>
    </w:p>
    <w:p w14:paraId="0000002B" w14:textId="77777777" w:rsidR="00EA3A93" w:rsidRPr="00C50C19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Siapa saja pemasok bahan baku atau mitra bisnis utama UMKM ini?</w:t>
      </w:r>
    </w:p>
    <w:p w14:paraId="7A606967" w14:textId="7DF19B68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Ayam ambil di peternakan, Untuk rempah rempah ambil suplier</w:t>
      </w:r>
    </w:p>
    <w:p w14:paraId="0000002C" w14:textId="77777777" w:rsidR="00EA3A93" w:rsidRPr="00C50C19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hubungan UMKM ini dengan pemasok/mitra?</w:t>
      </w:r>
    </w:p>
    <w:p w14:paraId="17BAE168" w14:textId="201B8EBB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Tidak ada kontrak atau kerja sama panjang (GPT no 3)</w:t>
      </w:r>
    </w:p>
    <w:p w14:paraId="0000002D" w14:textId="077996EB" w:rsidR="00EA3A93" w:rsidRPr="00C50C19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Apakah ada ketergantungan yang signifikan pada pemasok/mitra tertentu?</w:t>
      </w:r>
    </w:p>
    <w:p w14:paraId="25945259" w14:textId="448A459F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Tidak ada</w:t>
      </w:r>
    </w:p>
    <w:p w14:paraId="0000002E" w14:textId="77777777" w:rsidR="00EA3A93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Karyawan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</w:p>
    <w:p w14:paraId="0000002F" w14:textId="77777777" w:rsidR="00EA3A93" w:rsidRPr="00C50C19" w:rsidRDefault="00000000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struktur dan pembagian tugas antar karyawan?</w:t>
      </w:r>
    </w:p>
    <w:p w14:paraId="48CB7572" w14:textId="081BBEFC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Pembagian berdasarkan job atau tugas pekerjaan</w:t>
      </w:r>
    </w:p>
    <w:p w14:paraId="00000030" w14:textId="77777777" w:rsidR="00EA3A93" w:rsidRPr="00C50C19" w:rsidRDefault="00000000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proses rekrutmen, pelatihan, dan pengembangan karyawan?</w:t>
      </w:r>
    </w:p>
    <w:p w14:paraId="12A2BD4E" w14:textId="3199F2F0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Ada, ada training karyawan, 3 bulan, sistem training modelnya langsung praktek kerja.</w:t>
      </w:r>
    </w:p>
    <w:p w14:paraId="0D961040" w14:textId="77777777" w:rsidR="00C50C19" w:rsidRDefault="00000000" w:rsidP="00C50C19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tingkat motivasi dan keterlibatan karyawan?</w:t>
      </w:r>
    </w:p>
    <w:p w14:paraId="5F1732B8" w14:textId="7FD79C59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885"/>
        <w:rPr>
          <w:lang w:val="sv-SE"/>
        </w:rPr>
      </w:pPr>
      <w:r w:rsidRPr="00C50C19">
        <w:rPr>
          <w:lang w:val="sv-SE"/>
        </w:rPr>
        <w:t>Tinggi</w:t>
      </w:r>
    </w:p>
    <w:p w14:paraId="00000032" w14:textId="77777777" w:rsidR="00EA3A9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Where (Di Mana)?</w:t>
      </w:r>
    </w:p>
    <w:p w14:paraId="00000033" w14:textId="77777777" w:rsidR="00EA3A93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Lokasi Usaha:</w:t>
      </w:r>
    </w:p>
    <w:p w14:paraId="00000034" w14:textId="77777777" w:rsidR="00EA3A93" w:rsidRPr="00C50C19" w:rsidRDefault="00000000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 xml:space="preserve">Di mana lokasi fisik UMKM ini beroperasi?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Apakah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strategis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?</w:t>
      </w:r>
    </w:p>
    <w:p w14:paraId="10CD7FF0" w14:textId="501D7A88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 w:rsidRPr="00C50C19">
        <w:rPr>
          <w:lang w:val="sv-SE"/>
        </w:rPr>
        <w:t>Strategis, deket dengan perkantoran, p</w:t>
      </w:r>
      <w:r>
        <w:rPr>
          <w:lang w:val="sv-SE"/>
        </w:rPr>
        <w:t>usat kota, kampus, dll</w:t>
      </w:r>
    </w:p>
    <w:p w14:paraId="00000035" w14:textId="77777777" w:rsidR="00EA3A93" w:rsidRPr="00C50C19" w:rsidRDefault="00000000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kondisi lingkungan sekitar lokasi usaha?</w:t>
      </w:r>
    </w:p>
    <w:p w14:paraId="176BE12E" w14:textId="06113026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Kondusif, situasi aman</w:t>
      </w:r>
    </w:p>
    <w:p w14:paraId="00000036" w14:textId="77777777" w:rsidR="00EA3A93" w:rsidRPr="00C50C19" w:rsidRDefault="00000000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Apakah UMKM ini memiliki cabang atau rencana ekspansi lokasi?</w:t>
      </w:r>
    </w:p>
    <w:p w14:paraId="70767408" w14:textId="20B2B556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Ada cabang, ada rencana untuk ekspansi</w:t>
      </w:r>
    </w:p>
    <w:p w14:paraId="00000037" w14:textId="77777777" w:rsidR="00EA3A93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Jangkauan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Pasar:</w:t>
      </w:r>
    </w:p>
    <w:p w14:paraId="00000038" w14:textId="77777777" w:rsidR="00EA3A93" w:rsidRPr="00C50C19" w:rsidRDefault="00000000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lastRenderedPageBreak/>
        <w:t>Wilayah geografis mana saja yang menjadi target pasar UMKM ini?</w:t>
      </w:r>
    </w:p>
    <w:p w14:paraId="6B99C69C" w14:textId="77B23E74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lang w:val="sv-SE"/>
        </w:rPr>
        <w:t>Perkantoran sekitar, pemukiman warga</w:t>
      </w:r>
    </w:p>
    <w:p w14:paraId="4B7114D6" w14:textId="3346BF9B" w:rsidR="00C50C19" w:rsidRPr="00C50C19" w:rsidRDefault="00000000" w:rsidP="00C50C19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Apakah UMKM ini memiliki rencana untuk memperluas jangkauan pasar?</w:t>
      </w:r>
    </w:p>
    <w:p w14:paraId="5228A947" w14:textId="772FA2A7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>
        <w:rPr>
          <w:lang w:val="sv-SE"/>
        </w:rPr>
        <w:t>Ada</w:t>
      </w:r>
    </w:p>
    <w:p w14:paraId="0000003A" w14:textId="77777777" w:rsidR="00EA3A93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Keberadaan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Online:</w:t>
      </w:r>
    </w:p>
    <w:p w14:paraId="0000003B" w14:textId="77777777" w:rsidR="00EA3A93" w:rsidRPr="00C50C19" w:rsidRDefault="00000000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Apakah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UMKM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ini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memiliki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keberadaan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online (website, media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sosial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, marketplace)?</w:t>
      </w:r>
    </w:p>
    <w:p w14:paraId="4C341256" w14:textId="5A48313A" w:rsid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Media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sosial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gofood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shopeefood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grab, </w:t>
      </w:r>
    </w:p>
    <w:p w14:paraId="0000003C" w14:textId="77777777" w:rsidR="00EA3A93" w:rsidRPr="00C50C19" w:rsidRDefault="00000000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efektivitas keberadaan online tersebut dalam mendukung bisnis?</w:t>
      </w:r>
    </w:p>
    <w:p w14:paraId="6348EC95" w14:textId="6253854F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Efektif, perbandingan tetap lebih tinggi yang di toko (offline)</w:t>
      </w:r>
    </w:p>
    <w:p w14:paraId="0000003D" w14:textId="77777777" w:rsidR="00EA3A9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When (Kapan)?</w:t>
      </w:r>
    </w:p>
    <w:p w14:paraId="0000003E" w14:textId="77777777" w:rsidR="00EA3A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Waktu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Berdiri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</w:p>
    <w:p w14:paraId="0000003F" w14:textId="77777777" w:rsidR="00EA3A93" w:rsidRPr="00C50C1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Kapan UMKM ini pertama kali didirikan?</w:t>
      </w:r>
    </w:p>
    <w:p w14:paraId="35B5D487" w14:textId="2502B63C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Toko berdiri 2013</w:t>
      </w:r>
    </w:p>
    <w:p w14:paraId="00000040" w14:textId="77777777" w:rsidR="00EA3A93" w:rsidRPr="00C50C1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 xml:space="preserve">Bagaimana perkembangan UMKM ini dari awal berdiri hingga saat ini?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(milestone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penting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)</w:t>
      </w:r>
    </w:p>
    <w:p w14:paraId="083B4E60" w14:textId="26F4ED7D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</w:pPr>
      <w:proofErr w:type="spellStart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>Perkembangan</w:t>
      </w:r>
      <w:proofErr w:type="spellEnd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>awalnya</w:t>
      </w:r>
      <w:proofErr w:type="spellEnd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>usaha</w:t>
      </w:r>
      <w:proofErr w:type="spellEnd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nasi goreng, </w:t>
      </w:r>
      <w:proofErr w:type="spellStart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>ditambahi</w:t>
      </w:r>
      <w:proofErr w:type="spellEnd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menu </w:t>
      </w:r>
      <w:proofErr w:type="spellStart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>ayam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goreng,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ternyata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yg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best seller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ayam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itu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menjadi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alasan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kenapa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kemudian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beralih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focus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bisnis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ayam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goreng.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Dulu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Warung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26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sebelum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Mak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Yek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lalu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berubah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ke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Mak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Yek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.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Berhubung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banyak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competitor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akhirnya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rebranding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menjadi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Mak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Yek</w:t>
      </w:r>
      <w:proofErr w:type="spellEnd"/>
    </w:p>
    <w:p w14:paraId="00000041" w14:textId="77777777" w:rsidR="00EA3A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Waktu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Operasional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</w:p>
    <w:p w14:paraId="00000042" w14:textId="77777777" w:rsidR="00EA3A93" w:rsidRPr="00C50C1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Kapan UMKM ini beroperasi setiap harinya/minggunya?</w:t>
      </w:r>
    </w:p>
    <w:p w14:paraId="5DE40DBC" w14:textId="4570EEDA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Setiap Hari</w:t>
      </w:r>
    </w:p>
    <w:p w14:paraId="00000043" w14:textId="18FB7EFB" w:rsidR="00EA3A93" w:rsidRPr="00C50C1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Apakah ada fluktuasi aktivitas bisnis berdasarkan waktu tertentu (misalnya: musiman)?</w:t>
      </w:r>
    </w:p>
    <w:p w14:paraId="426F848C" w14:textId="6EFE895C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Fluktuatif, musiman, libur kuliah mempengaruhi pendapatan juga. Intinya tidak selalu stabil</w:t>
      </w:r>
    </w:p>
    <w:p w14:paraId="314975E1" w14:textId="77777777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</w:p>
    <w:p w14:paraId="00000044" w14:textId="77777777" w:rsidR="00EA3A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Pengambilan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Keputusan:</w:t>
      </w:r>
    </w:p>
    <w:p w14:paraId="00000045" w14:textId="77777777" w:rsidR="00EA3A93" w:rsidRPr="00C50C19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Kapan dan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bagaimana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keputusan-keputusan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penting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terkait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bisnis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diambil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?</w:t>
      </w:r>
    </w:p>
    <w:p w14:paraId="363B7BDF" w14:textId="3551552C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885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Diskusi dilakukan oleh pim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pinan yang kemudian di instruksikan ke pegawai</w:t>
      </w:r>
    </w:p>
    <w:p w14:paraId="00000046" w14:textId="77777777" w:rsidR="00EA3A93" w:rsidRPr="00C50C19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  <w:lang w:val="sv-SE"/>
        </w:rPr>
      </w:pPr>
      <w:r w:rsidRPr="00C50C19">
        <w:rPr>
          <w:rFonts w:ascii="Google Sans Text" w:eastAsia="Google Sans Text" w:hAnsi="Google Sans Text" w:cs="Google Sans Text"/>
          <w:b/>
          <w:color w:val="1B1C1D"/>
          <w:sz w:val="24"/>
          <w:szCs w:val="24"/>
          <w:lang w:val="sv-SE"/>
        </w:rPr>
        <w:t>Why (Mengapa)?</w:t>
      </w:r>
    </w:p>
    <w:p w14:paraId="00000047" w14:textId="77777777" w:rsidR="00EA3A9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Motivasi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Berusaha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</w:p>
    <w:p w14:paraId="00000048" w14:textId="77777777" w:rsidR="00EA3A93" w:rsidRPr="00C50C19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Apa yang menjadi motivasi utama pemilik/pengelola dalam mendirikan dan mengembangkan UMKM ini?</w:t>
      </w:r>
    </w:p>
    <w:p w14:paraId="24F0393C" w14:textId="4090BB5F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Mencari uang dan memberikan lapangan pekerjaan</w:t>
      </w:r>
    </w:p>
    <w:p w14:paraId="00000049" w14:textId="77777777" w:rsidR="00EA3A93" w:rsidRPr="00C50C19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Mengapa UMKM ini memilih produk/jasa yang ditawarkan?</w:t>
      </w:r>
    </w:p>
    <w:p w14:paraId="07D9170A" w14:textId="582A2E18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 xml:space="preserve">Alasan </w:t>
      </w:r>
      <w:proofErr w:type="spellStart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>pilih</w:t>
      </w:r>
      <w:proofErr w:type="spellEnd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>ayam</w:t>
      </w:r>
      <w:proofErr w:type="spellEnd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gramStart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>goreng ,</w:t>
      </w:r>
      <w:proofErr w:type="gramEnd"/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na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si goreng dan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ayam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goreng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tapi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lebih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laris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nasi goreng </w:t>
      </w:r>
    </w:p>
    <w:p w14:paraId="0000004A" w14:textId="77777777" w:rsidR="00EA3A9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Alasan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Memilih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Strategi:</w:t>
      </w:r>
    </w:p>
    <w:p w14:paraId="0000004B" w14:textId="77777777" w:rsidR="00EA3A93" w:rsidRPr="00C50C19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Mengapa UMKM ini memilih strategi pemasaran dan penjualan tertentu?</w:t>
      </w:r>
    </w:p>
    <w:p w14:paraId="12382F50" w14:textId="64913D90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Karena ingin target pasar sesuai sasaran dan memiliki tambah dibanding kompetitor lain</w:t>
      </w:r>
    </w:p>
    <w:p w14:paraId="0000004C" w14:textId="77777777" w:rsidR="00EA3A93" w:rsidRPr="00C50C19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Mengapa UMKM ini memilih lokasi usaha saat ini?</w:t>
      </w:r>
    </w:p>
    <w:p w14:paraId="49C61921" w14:textId="72F28087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Karena strategis dan dekat dengan rumah dan supplier sehingga memudahkan mobilitas</w:t>
      </w:r>
    </w:p>
    <w:p w14:paraId="0000004D" w14:textId="77777777" w:rsidR="00EA3A93" w:rsidRPr="00C50C19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Mengapa UMKM ini menggunakan teknologi atau peralatan tertentu?</w:t>
      </w:r>
    </w:p>
    <w:p w14:paraId="2D91F47B" w14:textId="3181A8B1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Belum cocok dengan skala dan biaya produksi, dan jika menggunakan alat lain menghasilkan cita rasa yang berbeda</w:t>
      </w:r>
    </w:p>
    <w:p w14:paraId="0000004E" w14:textId="77777777" w:rsidR="00EA3A9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Tantangan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dan Kendala:</w:t>
      </w:r>
    </w:p>
    <w:p w14:paraId="0000004F" w14:textId="77777777" w:rsidR="00EA3A93" w:rsidRPr="00C50C19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Apa saja tantangan dan kendala yang dihadapi UMKM ini dalam menjalankan bisnis?</w:t>
      </w:r>
    </w:p>
    <w:p w14:paraId="3E94F459" w14:textId="22C56C7C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 xml:space="preserve">Kadang Sepi Penjual, Jika ada karyawan yang sakit atau izin maka akan sulit handle produksi, </w:t>
      </w:r>
    </w:p>
    <w:p w14:paraId="00000050" w14:textId="77777777" w:rsidR="00EA3A93" w:rsidRPr="00C50C19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Mengapa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tantangan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tersebut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muncul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?</w:t>
      </w:r>
    </w:p>
    <w:p w14:paraId="3C701467" w14:textId="26828943" w:rsid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ChatGPT</w:t>
      </w:r>
    </w:p>
    <w:p w14:paraId="00000051" w14:textId="77777777" w:rsidR="00EA3A93" w:rsidRPr="00C50C19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UMKM ini mengatasi tantangan dan kendala tersebut?</w:t>
      </w:r>
    </w:p>
    <w:p w14:paraId="2761239B" w14:textId="557EE427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Dengan bikin promo atau endorsment, Mencari pengganti sementara</w:t>
      </w:r>
    </w:p>
    <w:p w14:paraId="00000052" w14:textId="77777777" w:rsidR="00EA3A9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Peluang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</w:p>
    <w:p w14:paraId="00000053" w14:textId="77777777" w:rsidR="00EA3A93" w:rsidRPr="00C50C19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Peluang apa saja yang dilihat oleh UMKM ini untuk pengembangan di masa depan?</w:t>
      </w:r>
    </w:p>
    <w:p w14:paraId="25FBC113" w14:textId="348A5F0D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Peluang buka cabang di tempat yang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 xml:space="preserve"> lebih strategis</w:t>
      </w:r>
    </w:p>
    <w:p w14:paraId="00000054" w14:textId="77777777" w:rsidR="00EA3A93" w:rsidRPr="00C50C19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Mengapa peluang tersebut dianggap menjanjikan?</w:t>
      </w:r>
    </w:p>
    <w:p w14:paraId="691C954E" w14:textId="2DFCF574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GPT</w:t>
      </w:r>
    </w:p>
    <w:p w14:paraId="00000055" w14:textId="77777777" w:rsidR="00EA3A9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How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Bagaimana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)?</w:t>
      </w:r>
    </w:p>
    <w:p w14:paraId="00000056" w14:textId="77777777" w:rsidR="00EA3A93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Pengembangan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Usaha:</w:t>
      </w:r>
    </w:p>
    <w:p w14:paraId="00000057" w14:textId="77777777" w:rsidR="00EA3A93" w:rsidRPr="00C50C19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UMKM ini merencanakan dan melaksanakan pengembangan usaha?</w:t>
      </w:r>
    </w:p>
    <w:p w14:paraId="15346B7C" w14:textId="1C9B597E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Dpikirkan dulu, lakukan survey, buat rencana [andangan dan langkah kemudian eksekusi</w:t>
      </w:r>
    </w:p>
    <w:p w14:paraId="00000058" w14:textId="77777777" w:rsidR="00EA3A93" w:rsidRPr="00C50C19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UMKM ini mengukur keberhasilan pengembangan usaha?</w:t>
      </w:r>
    </w:p>
    <w:p w14:paraId="37B6B8BF" w14:textId="5D1DB81E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GPT</w:t>
      </w:r>
    </w:p>
    <w:p w14:paraId="00000059" w14:textId="77777777" w:rsidR="00EA3A93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Adaptasi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dan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Inovasi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</w:p>
    <w:p w14:paraId="0000005A" w14:textId="77777777" w:rsidR="00EA3A93" w:rsidRPr="00C50C19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UMKM ini beradaptasi dengan perubahan pasar dan tren?</w:t>
      </w:r>
    </w:p>
    <w:p w14:paraId="5A15246C" w14:textId="68B12CC4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Ayam tetap beradaptasi karena menjadi makanan sudah laris dan pokok. Membuat ide inovasi yang dekat denggan konsep, intinya kalau masuk gas</w:t>
      </w:r>
    </w:p>
    <w:p w14:paraId="0000005B" w14:textId="152D393F" w:rsidR="00EA3A93" w:rsidRPr="00C50C19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UMKM ini mendorong inovasi dalam produk, layanan, atau operasional?</w:t>
      </w:r>
    </w:p>
    <w:p w14:paraId="456DDDF5" w14:textId="29E4DB85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gpt</w:t>
      </w:r>
    </w:p>
    <w:p w14:paraId="0000005C" w14:textId="77777777" w:rsidR="00EA3A93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lastRenderedPageBreak/>
        <w:t>Penggunaan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Teknologi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</w:p>
    <w:p w14:paraId="0000005D" w14:textId="77777777" w:rsidR="00EA3A93" w:rsidRPr="00C50C19" w:rsidRDefault="0000000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teknologi dimanfaatkan dalam berbagai aspek bisnis (operasional, pemasaran, keuangan)?</w:t>
      </w:r>
    </w:p>
    <w:p w14:paraId="0000005E" w14:textId="77777777" w:rsidR="00EA3A93" w:rsidRPr="00C50C19" w:rsidRDefault="0000000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UMKM ini memastikan keamanan data dan informasi?</w:t>
      </w:r>
    </w:p>
    <w:p w14:paraId="11F6779F" w14:textId="58EA92EF" w:rsidR="00C50C19" w:rsidRP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 xml:space="preserve">Resep dan pengolahan disimpan oleh pemilik, resep dan rempah2 semua dilakukan oleh owner tanpa sepengetahuan pegawai. </w:t>
      </w: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Pegawai hanya goreng ayam dan campur bumbu yang sudah jadi sehingga rahasia ama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n.</w:t>
      </w:r>
    </w:p>
    <w:p w14:paraId="0000005F" w14:textId="77777777" w:rsidR="00EA3A93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Keterlibatan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dengan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Komunitas</w:t>
      </w:r>
      <w:proofErr w:type="spellEnd"/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:</w:t>
      </w:r>
    </w:p>
    <w:p w14:paraId="00000060" w14:textId="77777777" w:rsidR="00EA3A93" w:rsidRPr="00C50C19" w:rsidRDefault="00000000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Bagaimana UMKM ini berinteraksi atau berkontribusi dengan komunitas sekitar?</w:t>
      </w:r>
    </w:p>
    <w:p w14:paraId="330D845E" w14:textId="77777777" w:rsidR="00C50C19" w:rsidRDefault="00C50C19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885"/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Ada MBRT Mak Yek Racing Team, Support dalam kegiatan otom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 xml:space="preserve">otif, </w:t>
      </w:r>
    </w:p>
    <w:p w14:paraId="00000061" w14:textId="534FAF86" w:rsidR="00EA3A93" w:rsidRPr="00C50C19" w:rsidRDefault="00000000" w:rsidP="00C50C1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lang w:val="sv-SE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Apakah ada program tanggung jawab sosial perusahaan (CSR)?</w:t>
      </w:r>
    </w:p>
    <w:p w14:paraId="7DBD2724" w14:textId="0A808946" w:rsidR="00C50C19" w:rsidRDefault="00C50C19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>Jumat Berkah selalu bagi bagi setiap minggu, kriteria ngasih di jalan semua yang ada.</w:t>
      </w:r>
    </w:p>
    <w:p w14:paraId="00000062" w14:textId="289BD813" w:rsidR="00EA3A9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 w:rsidRPr="00C50C19">
        <w:rPr>
          <w:rFonts w:ascii="Google Sans Text" w:eastAsia="Google Sans Text" w:hAnsi="Google Sans Text" w:cs="Google Sans Text"/>
          <w:color w:val="1B1C1D"/>
          <w:sz w:val="24"/>
          <w:szCs w:val="24"/>
          <w:lang w:val="sv-SE"/>
        </w:rPr>
        <w:t xml:space="preserve">Daftar pertanyaan ini dapat disesuaikan lebih lanjut sesuai dengan fokus spesifik observasi yang ingin Anda lakukan. Pastikan untuk mengajukan pertanyaan secara terbuka dan memberikan kesempatan kepada pemilik/pengelola UMKM untuk memberikan jawaban yang mendalam.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Selamat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melakukan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observasi</w:t>
      </w:r>
      <w:proofErr w:type="spell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!</w:t>
      </w:r>
    </w:p>
    <w:sectPr w:rsidR="00EA3A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3EE7"/>
    <w:multiLevelType w:val="multilevel"/>
    <w:tmpl w:val="F0188AB8"/>
    <w:lvl w:ilvl="0">
      <w:start w:val="20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95523C0"/>
    <w:multiLevelType w:val="multilevel"/>
    <w:tmpl w:val="702CA068"/>
    <w:lvl w:ilvl="0">
      <w:start w:val="16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B8B7F7B"/>
    <w:multiLevelType w:val="multilevel"/>
    <w:tmpl w:val="AC54AD0C"/>
    <w:lvl w:ilvl="0">
      <w:start w:val="13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F973BBF"/>
    <w:multiLevelType w:val="multilevel"/>
    <w:tmpl w:val="7BD064B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31F3968"/>
    <w:multiLevelType w:val="multilevel"/>
    <w:tmpl w:val="17BE244C"/>
    <w:lvl w:ilvl="0">
      <w:start w:val="10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34863AD"/>
    <w:multiLevelType w:val="multilevel"/>
    <w:tmpl w:val="5DF2899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49A7A84"/>
    <w:multiLevelType w:val="multilevel"/>
    <w:tmpl w:val="F0AC8FBC"/>
    <w:lvl w:ilvl="0">
      <w:start w:val="6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58C5A0A"/>
    <w:multiLevelType w:val="multilevel"/>
    <w:tmpl w:val="E2F6B9F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23BC249E"/>
    <w:multiLevelType w:val="multilevel"/>
    <w:tmpl w:val="E1226BDA"/>
    <w:lvl w:ilvl="0">
      <w:start w:val="10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9696763"/>
    <w:multiLevelType w:val="multilevel"/>
    <w:tmpl w:val="3D7419F0"/>
    <w:lvl w:ilvl="0">
      <w:start w:val="6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05A3BE2"/>
    <w:multiLevelType w:val="multilevel"/>
    <w:tmpl w:val="FA0AE2FA"/>
    <w:lvl w:ilvl="0">
      <w:start w:val="20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335A39BF"/>
    <w:multiLevelType w:val="multilevel"/>
    <w:tmpl w:val="09460838"/>
    <w:lvl w:ilvl="0">
      <w:start w:val="13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340B39B3"/>
    <w:multiLevelType w:val="multilevel"/>
    <w:tmpl w:val="A788BC1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5FA6DE8"/>
    <w:multiLevelType w:val="multilevel"/>
    <w:tmpl w:val="3C389A32"/>
    <w:lvl w:ilvl="0">
      <w:start w:val="6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382349D5"/>
    <w:multiLevelType w:val="multilevel"/>
    <w:tmpl w:val="87C4D736"/>
    <w:lvl w:ilvl="0">
      <w:start w:val="16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3903606A"/>
    <w:multiLevelType w:val="multilevel"/>
    <w:tmpl w:val="168C779E"/>
    <w:lvl w:ilvl="0">
      <w:start w:val="13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53A51E84"/>
    <w:multiLevelType w:val="multilevel"/>
    <w:tmpl w:val="DDCEDF48"/>
    <w:lvl w:ilvl="0">
      <w:start w:val="16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572447B6"/>
    <w:multiLevelType w:val="multilevel"/>
    <w:tmpl w:val="B5027CDE"/>
    <w:lvl w:ilvl="0">
      <w:start w:val="20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573D0A58"/>
    <w:multiLevelType w:val="multilevel"/>
    <w:tmpl w:val="F9A6167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58BC7BDD"/>
    <w:multiLevelType w:val="multilevel"/>
    <w:tmpl w:val="1C4282EA"/>
    <w:lvl w:ilvl="0">
      <w:start w:val="20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58CE1975"/>
    <w:multiLevelType w:val="multilevel"/>
    <w:tmpl w:val="A84857FA"/>
    <w:lvl w:ilvl="0">
      <w:start w:val="6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692E5C4B"/>
    <w:multiLevelType w:val="multilevel"/>
    <w:tmpl w:val="CE2E5DFA"/>
    <w:lvl w:ilvl="0">
      <w:start w:val="10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6F613240"/>
    <w:multiLevelType w:val="multilevel"/>
    <w:tmpl w:val="1DEC591E"/>
    <w:lvl w:ilvl="0">
      <w:start w:val="13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777102D5"/>
    <w:multiLevelType w:val="multilevel"/>
    <w:tmpl w:val="B6F66A66"/>
    <w:lvl w:ilvl="0">
      <w:start w:val="20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79521A56"/>
    <w:multiLevelType w:val="multilevel"/>
    <w:tmpl w:val="F5381756"/>
    <w:lvl w:ilvl="0">
      <w:start w:val="10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7BF241AC"/>
    <w:multiLevelType w:val="multilevel"/>
    <w:tmpl w:val="440CFAD2"/>
    <w:lvl w:ilvl="0">
      <w:start w:val="6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7CEF2025"/>
    <w:multiLevelType w:val="multilevel"/>
    <w:tmpl w:val="D09C77CA"/>
    <w:lvl w:ilvl="0">
      <w:start w:val="16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7E22277E"/>
    <w:multiLevelType w:val="multilevel"/>
    <w:tmpl w:val="A5AE6CD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7E374707"/>
    <w:multiLevelType w:val="multilevel"/>
    <w:tmpl w:val="16B8DCA4"/>
    <w:lvl w:ilvl="0">
      <w:start w:val="16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2084721175">
    <w:abstractNumId w:val="27"/>
  </w:num>
  <w:num w:numId="2" w16cid:durableId="1524201427">
    <w:abstractNumId w:val="22"/>
  </w:num>
  <w:num w:numId="3" w16cid:durableId="2144536630">
    <w:abstractNumId w:val="11"/>
  </w:num>
  <w:num w:numId="4" w16cid:durableId="2097969271">
    <w:abstractNumId w:val="2"/>
  </w:num>
  <w:num w:numId="5" w16cid:durableId="1063604109">
    <w:abstractNumId w:val="15"/>
  </w:num>
  <w:num w:numId="6" w16cid:durableId="162747183">
    <w:abstractNumId w:val="26"/>
  </w:num>
  <w:num w:numId="7" w16cid:durableId="1667588626">
    <w:abstractNumId w:val="1"/>
  </w:num>
  <w:num w:numId="8" w16cid:durableId="1997151490">
    <w:abstractNumId w:val="16"/>
  </w:num>
  <w:num w:numId="9" w16cid:durableId="768279559">
    <w:abstractNumId w:val="28"/>
  </w:num>
  <w:num w:numId="10" w16cid:durableId="355085104">
    <w:abstractNumId w:val="14"/>
  </w:num>
  <w:num w:numId="11" w16cid:durableId="248002668">
    <w:abstractNumId w:val="0"/>
  </w:num>
  <w:num w:numId="12" w16cid:durableId="624699913">
    <w:abstractNumId w:val="10"/>
  </w:num>
  <w:num w:numId="13" w16cid:durableId="779030267">
    <w:abstractNumId w:val="23"/>
  </w:num>
  <w:num w:numId="14" w16cid:durableId="1959793939">
    <w:abstractNumId w:val="19"/>
  </w:num>
  <w:num w:numId="15" w16cid:durableId="1571116949">
    <w:abstractNumId w:val="17"/>
  </w:num>
  <w:num w:numId="16" w16cid:durableId="1889492507">
    <w:abstractNumId w:val="18"/>
  </w:num>
  <w:num w:numId="17" w16cid:durableId="84965792">
    <w:abstractNumId w:val="7"/>
  </w:num>
  <w:num w:numId="18" w16cid:durableId="1234436112">
    <w:abstractNumId w:val="5"/>
  </w:num>
  <w:num w:numId="19" w16cid:durableId="2048136771">
    <w:abstractNumId w:val="12"/>
  </w:num>
  <w:num w:numId="20" w16cid:durableId="1470128590">
    <w:abstractNumId w:val="3"/>
  </w:num>
  <w:num w:numId="21" w16cid:durableId="337271991">
    <w:abstractNumId w:val="20"/>
  </w:num>
  <w:num w:numId="22" w16cid:durableId="713307812">
    <w:abstractNumId w:val="6"/>
  </w:num>
  <w:num w:numId="23" w16cid:durableId="518591757">
    <w:abstractNumId w:val="25"/>
  </w:num>
  <w:num w:numId="24" w16cid:durableId="1709991055">
    <w:abstractNumId w:val="13"/>
  </w:num>
  <w:num w:numId="25" w16cid:durableId="953707812">
    <w:abstractNumId w:val="9"/>
  </w:num>
  <w:num w:numId="26" w16cid:durableId="985864802">
    <w:abstractNumId w:val="8"/>
  </w:num>
  <w:num w:numId="27" w16cid:durableId="1507745966">
    <w:abstractNumId w:val="21"/>
  </w:num>
  <w:num w:numId="28" w16cid:durableId="1695185888">
    <w:abstractNumId w:val="24"/>
  </w:num>
  <w:num w:numId="29" w16cid:durableId="1574004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A93"/>
    <w:rsid w:val="001574C4"/>
    <w:rsid w:val="00630C0D"/>
    <w:rsid w:val="00BB3608"/>
    <w:rsid w:val="00C50C19"/>
    <w:rsid w:val="00EA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3CD1"/>
  <w15:docId w15:val="{6B5728BD-7FD9-459A-9D8D-22B4CD76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LEGION 5 Pro-L2ID</cp:lastModifiedBy>
  <cp:revision>4</cp:revision>
  <dcterms:created xsi:type="dcterms:W3CDTF">2025-04-15T08:54:00Z</dcterms:created>
  <dcterms:modified xsi:type="dcterms:W3CDTF">2025-05-12T11:09:00Z</dcterms:modified>
</cp:coreProperties>
</file>