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E38" w14:textId="14CBE95D" w:rsidR="00233872" w:rsidRDefault="00233872"/>
    <w:p w14:paraId="6DC458AB" w14:textId="208A87B1" w:rsidR="007A4060" w:rsidRDefault="007A4060"/>
    <w:p w14:paraId="7D84569B" w14:textId="041F1CF7" w:rsidR="007A4060" w:rsidRDefault="007A4060">
      <w:r>
        <w:t>Homework 1</w:t>
      </w:r>
    </w:p>
    <w:p w14:paraId="38A6E501" w14:textId="75AC36D2" w:rsidR="007A4060" w:rsidRDefault="007A4060"/>
    <w:p w14:paraId="6ABFFFDC" w14:textId="7A17AC08" w:rsidR="007A4060" w:rsidRDefault="007A4060">
      <w:r>
        <w:t>PART I:</w:t>
      </w:r>
    </w:p>
    <w:p w14:paraId="792FAB36" w14:textId="39C4DFD6" w:rsidR="007A4060" w:rsidRDefault="00C56A1C">
      <w:r>
        <w:t>Exercise 3.4 in Chapter 3:</w:t>
      </w:r>
    </w:p>
    <w:p w14:paraId="70FA2349" w14:textId="77777777" w:rsidR="00C56A1C" w:rsidRDefault="00C56A1C" w:rsidP="00C56A1C">
      <w:r>
        <w:t>We are given the following corpus, modified from the one in the chapter:</w:t>
      </w:r>
    </w:p>
    <w:p w14:paraId="47289C08" w14:textId="77777777" w:rsidR="00C56A1C" w:rsidRDefault="00C56A1C" w:rsidP="00C56A1C">
      <w:r>
        <w:t>&lt;s&gt; I am Sam &lt;/s&gt;</w:t>
      </w:r>
    </w:p>
    <w:p w14:paraId="7BF6CA20" w14:textId="77777777" w:rsidR="00C56A1C" w:rsidRDefault="00C56A1C" w:rsidP="00C56A1C">
      <w:bookmarkStart w:id="0" w:name="OLE_LINK1"/>
      <w:r>
        <w:t>&lt;s&gt; Sam I am &lt;/s&gt;</w:t>
      </w:r>
    </w:p>
    <w:bookmarkEnd w:id="0"/>
    <w:p w14:paraId="45B52B0E" w14:textId="77777777" w:rsidR="00C56A1C" w:rsidRDefault="00C56A1C" w:rsidP="00C56A1C">
      <w:r>
        <w:t>&lt;s&gt; I am Sam &lt;/s&gt;</w:t>
      </w:r>
    </w:p>
    <w:p w14:paraId="5241949F" w14:textId="77777777" w:rsidR="00C56A1C" w:rsidRDefault="00C56A1C" w:rsidP="00C56A1C">
      <w:r>
        <w:t>&lt;s&gt; I do not like green eggs and Sam &lt;/s&gt;</w:t>
      </w:r>
    </w:p>
    <w:p w14:paraId="50CBE2D1" w14:textId="4F0D9A14" w:rsidR="00C56A1C" w:rsidRDefault="00C56A1C" w:rsidP="00C56A1C">
      <w:r>
        <w:t xml:space="preserve">Using a bigram language model with add-one smoothing, what is </w:t>
      </w:r>
      <w:proofErr w:type="gramStart"/>
      <w:r>
        <w:t>P(</w:t>
      </w:r>
      <w:proofErr w:type="gramEnd"/>
      <w:r>
        <w:t>Sam |am)? Include &lt;s&gt; and &lt;/s&gt; in your counts just like any other token.</w:t>
      </w:r>
      <w:r>
        <w:cr/>
      </w:r>
    </w:p>
    <w:p w14:paraId="6999465A" w14:textId="38E320BD" w:rsidR="007A4060" w:rsidRDefault="00B175D5">
      <w:r>
        <w:t>Ans: V = {&lt;s&gt;, I, am, Sam, &lt;/s&gt;, do, not, like, green, eggs, and}</w:t>
      </w:r>
    </w:p>
    <w:p w14:paraId="7C6BD56A" w14:textId="44BDD302" w:rsidR="00B175D5" w:rsidRDefault="00B175D5">
      <w:r>
        <w:t xml:space="preserve">        |V| = 11</w:t>
      </w:r>
    </w:p>
    <w:p w14:paraId="4154BD02" w14:textId="52459EA9" w:rsidR="00B175D5" w:rsidRDefault="00B175D5">
      <w:r>
        <w:t xml:space="preserve">        </w:t>
      </w:r>
      <w:proofErr w:type="gramStart"/>
      <w:r>
        <w:t>P(</w:t>
      </w:r>
      <w:proofErr w:type="gramEnd"/>
      <w:r>
        <w:t xml:space="preserve">Sam | am)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c(Sam, am) + 1</m:t>
            </m:r>
          </m:num>
          <m:den>
            <m:r>
              <w:rPr>
                <w:rFonts w:ascii="Cambria Math" w:hAnsi="Cambria Math"/>
              </w:rPr>
              <m:t>c(am) + |V|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3+11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382CECFF" w14:textId="77777777" w:rsidR="007A4060" w:rsidRDefault="007A4060"/>
    <w:p w14:paraId="2E8CC79B" w14:textId="35431B4A" w:rsidR="007A4060" w:rsidRDefault="007A4060"/>
    <w:p w14:paraId="6A7AC5F0" w14:textId="03088326" w:rsidR="00B11AF4" w:rsidRDefault="00B11AF4"/>
    <w:p w14:paraId="789BFF0D" w14:textId="1394830C" w:rsidR="00B11AF4" w:rsidRDefault="00B11AF4"/>
    <w:p w14:paraId="43742E5D" w14:textId="77777777" w:rsidR="00B11AF4" w:rsidRDefault="00B11AF4"/>
    <w:p w14:paraId="50D3561F" w14:textId="569BB169" w:rsidR="007A4060" w:rsidRDefault="007A4060"/>
    <w:p w14:paraId="2DF1F44B" w14:textId="3635B158" w:rsidR="007A4060" w:rsidRDefault="007A4060"/>
    <w:p w14:paraId="44E15D7A" w14:textId="77777777" w:rsidR="007A4060" w:rsidRDefault="007A4060"/>
    <w:sectPr w:rsidR="007A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060"/>
    <w:rsid w:val="00031191"/>
    <w:rsid w:val="000A0148"/>
    <w:rsid w:val="001A5F41"/>
    <w:rsid w:val="00233872"/>
    <w:rsid w:val="003551C7"/>
    <w:rsid w:val="007A4060"/>
    <w:rsid w:val="00B11AF4"/>
    <w:rsid w:val="00B175D5"/>
    <w:rsid w:val="00C56A1C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A550"/>
  <w15:docId w15:val="{BBA04022-E770-47EE-A5E1-DF477434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Feng</dc:creator>
  <cp:keywords/>
  <dc:description/>
  <cp:lastModifiedBy>Wei Feng</cp:lastModifiedBy>
  <cp:revision>1</cp:revision>
  <dcterms:created xsi:type="dcterms:W3CDTF">2021-10-06T18:37:00Z</dcterms:created>
  <dcterms:modified xsi:type="dcterms:W3CDTF">2021-10-08T02:00:00Z</dcterms:modified>
</cp:coreProperties>
</file>