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80D" w:rsidRDefault="00A6680D"/>
    <w:p w:rsidR="00774FF7" w:rsidRDefault="00774FF7"/>
    <w:p w:rsidR="00774FF7" w:rsidRDefault="00774FF7">
      <w:r>
        <w:rPr>
          <w:noProof/>
        </w:rPr>
        <w:drawing>
          <wp:inline distT="0" distB="0" distL="0" distR="0">
            <wp:extent cx="5486400" cy="5696851"/>
            <wp:effectExtent l="0" t="0" r="0" b="0"/>
            <wp:docPr id="1" name="Picture 1" descr="https://documents.lucidchart.com/documents/4018d3c6-21f8-47a3-ad0e-1dbff5f10590/pages/0_0?a=2163&amp;x=417&amp;y=141&amp;w=1130&amp;h=1175&amp;store=1&amp;accept=image%2F*&amp;auth=LCA%202f25c0a11906b47e21df827a83f42f349e922854-ts%3D1552133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4018d3c6-21f8-47a3-ad0e-1dbff5f10590/pages/0_0?a=2163&amp;x=417&amp;y=141&amp;w=1130&amp;h=1175&amp;store=1&amp;accept=image%2F*&amp;auth=LCA%202f25c0a11906b47e21df827a83f42f349e922854-ts%3D15521333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9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F7" w:rsidRDefault="00774FF7"/>
    <w:p w:rsidR="00774FF7" w:rsidRPr="00774FF7" w:rsidRDefault="00774FF7" w:rsidP="00774FF7">
      <w:pPr>
        <w:jc w:val="center"/>
        <w:rPr>
          <w:rFonts w:ascii="Times New Roman" w:hAnsi="Times New Roman" w:cs="Times New Roman"/>
          <w:sz w:val="48"/>
          <w:szCs w:val="48"/>
        </w:rPr>
      </w:pPr>
      <w:r w:rsidRPr="00774FF7">
        <w:rPr>
          <w:rFonts w:ascii="Times New Roman" w:hAnsi="Times New Roman" w:cs="Times New Roman"/>
          <w:sz w:val="48"/>
          <w:szCs w:val="48"/>
        </w:rPr>
        <w:t>Level 1</w:t>
      </w:r>
      <w:r w:rsidRPr="00774FF7">
        <w:rPr>
          <w:rFonts w:ascii="Times New Roman" w:hAnsi="Times New Roman" w:cs="Times New Roman"/>
          <w:sz w:val="48"/>
          <w:szCs w:val="48"/>
        </w:rPr>
        <w:tab/>
        <w:t>DFD</w:t>
      </w:r>
      <w:r w:rsidRPr="00774FF7">
        <w:rPr>
          <w:rFonts w:ascii="Times New Roman" w:hAnsi="Times New Roman" w:cs="Times New Roman"/>
          <w:sz w:val="48"/>
          <w:szCs w:val="48"/>
        </w:rPr>
        <w:tab/>
        <w:t>Process 2</w:t>
      </w:r>
      <w:bookmarkStart w:id="0" w:name="_GoBack"/>
      <w:bookmarkEnd w:id="0"/>
    </w:p>
    <w:sectPr w:rsidR="00774FF7" w:rsidRPr="00774F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F7"/>
    <w:rsid w:val="00774FF7"/>
    <w:rsid w:val="00A6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0307"/>
  <w15:chartTrackingRefBased/>
  <w15:docId w15:val="{FEADED3F-68F1-4A39-874F-8D6C2BE7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</dc:creator>
  <cp:keywords/>
  <dc:description/>
  <cp:lastModifiedBy>WF</cp:lastModifiedBy>
  <cp:revision>1</cp:revision>
  <dcterms:created xsi:type="dcterms:W3CDTF">2019-03-09T14:41:00Z</dcterms:created>
  <dcterms:modified xsi:type="dcterms:W3CDTF">2019-03-09T14:43:00Z</dcterms:modified>
</cp:coreProperties>
</file>