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2D1" w:rsidRDefault="00B947AF">
      <w:r>
        <w:rPr>
          <w:noProof/>
        </w:rPr>
        <w:drawing>
          <wp:inline distT="0" distB="0" distL="0" distR="0" wp14:anchorId="226906DA" wp14:editId="3238A7A5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5FABB1-3A3C-4205-8D2B-48AD0C0007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947AF" w:rsidRDefault="00B947AF">
      <w:r>
        <w:t>9-3-18</w:t>
      </w:r>
    </w:p>
    <w:p w:rsidR="00B947AF" w:rsidRDefault="00B947AF">
      <w:r>
        <w:rPr>
          <w:noProof/>
        </w:rPr>
        <w:drawing>
          <wp:inline distT="0" distB="0" distL="0" distR="0" wp14:anchorId="52A9798C" wp14:editId="4AA8C66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E745CADB-557D-4D2C-940E-76753A255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47AF" w:rsidRDefault="00B947AF">
      <w:r>
        <w:rPr>
          <w:noProof/>
        </w:rPr>
        <w:lastRenderedPageBreak/>
        <w:drawing>
          <wp:inline distT="0" distB="0" distL="0" distR="0" wp14:anchorId="609E23EE" wp14:editId="2DD53D79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FFDF015-AA4E-49C0-B601-F63A74F80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947AF" w:rsidRDefault="00B947AF">
      <w:r>
        <w:rPr>
          <w:noProof/>
        </w:rPr>
        <w:drawing>
          <wp:inline distT="0" distB="0" distL="0" distR="0" wp14:anchorId="70759122" wp14:editId="694DB4C5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C709551-3C11-4E13-BD28-5C3D882C00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47AF" w:rsidRDefault="00B947AF">
      <w:r>
        <w:rPr>
          <w:noProof/>
        </w:rPr>
        <w:lastRenderedPageBreak/>
        <w:drawing>
          <wp:inline distT="0" distB="0" distL="0" distR="0" wp14:anchorId="05F2D36D" wp14:editId="4FA5A595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F34996A-BFD9-41EC-BFFF-07AF006A4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47AF" w:rsidRDefault="00B947AF">
      <w:r>
        <w:t>14-3-18</w:t>
      </w:r>
    </w:p>
    <w:p w:rsidR="00B947AF" w:rsidRDefault="00B947AF">
      <w:r>
        <w:rPr>
          <w:noProof/>
        </w:rPr>
        <w:drawing>
          <wp:inline distT="0" distB="0" distL="0" distR="0" wp14:anchorId="6096947A" wp14:editId="0BCAEAB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1B31AAA-1792-4BE1-B1F4-19F1B07EE2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C2987" w:rsidRDefault="00EC2987"/>
    <w:p w:rsidR="00EC2987" w:rsidRDefault="00EC2987">
      <w:bookmarkStart w:id="0" w:name="_GoBack"/>
      <w:r>
        <w:t xml:space="preserve">Conclusión: con el fin de mejorar la precisión en el calculo de las distancias, el </w:t>
      </w:r>
      <w:proofErr w:type="spellStart"/>
      <w:r>
        <w:t>baudrate</w:t>
      </w:r>
      <w:proofErr w:type="spellEnd"/>
      <w:r>
        <w:t xml:space="preserve"> del </w:t>
      </w:r>
      <w:proofErr w:type="spellStart"/>
      <w:r>
        <w:t>gps</w:t>
      </w:r>
      <w:proofErr w:type="spellEnd"/>
      <w:r>
        <w:t xml:space="preserve"> será bajado de 9600 a 4800 para que las lecturas lleguen mas lento y no tener saltos como se pueden observar en las gráficas, también se retrasara el programa que hace el calculo de la distancia para no recibir repeticiones de distancias innecesarias. Por </w:t>
      </w:r>
      <w:proofErr w:type="gramStart"/>
      <w:r>
        <w:t>ultimo</w:t>
      </w:r>
      <w:proofErr w:type="gramEnd"/>
      <w:r>
        <w:t xml:space="preserve"> elevaremos el receptor </w:t>
      </w:r>
      <w:proofErr w:type="spellStart"/>
      <w:r>
        <w:t>gps</w:t>
      </w:r>
      <w:proofErr w:type="spellEnd"/>
      <w:r>
        <w:t xml:space="preserve"> y se harán pruebas para saber si el receptor </w:t>
      </w:r>
      <w:proofErr w:type="spellStart"/>
      <w:r>
        <w:t>gps</w:t>
      </w:r>
      <w:proofErr w:type="spellEnd"/>
      <w:r>
        <w:t xml:space="preserve"> esta fallando debido a falta de corriente en el puerto </w:t>
      </w:r>
      <w:proofErr w:type="spellStart"/>
      <w:r>
        <w:t>usb</w:t>
      </w:r>
      <w:proofErr w:type="spellEnd"/>
      <w:r>
        <w:t>.</w:t>
      </w:r>
      <w:bookmarkEnd w:id="0"/>
    </w:p>
    <w:sectPr w:rsidR="00EC2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AF"/>
    <w:rsid w:val="007C7165"/>
    <w:rsid w:val="00B947AF"/>
    <w:rsid w:val="00EA7881"/>
    <w:rsid w:val="00E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CEF44"/>
  <w15:chartTrackingRefBased/>
  <w15:docId w15:val="{697C7625-09FA-4F7C-8ABF-7CF62975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Prueba a pie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'Pruebas a pie,r1'!$A$232:$A$306</c:f>
              <c:numCache>
                <c:formatCode>General</c:formatCode>
                <c:ptCount val="75"/>
                <c:pt idx="0">
                  <c:v>9.0234100000000002</c:v>
                </c:pt>
                <c:pt idx="1">
                  <c:v>9.0234100000000002</c:v>
                </c:pt>
                <c:pt idx="2">
                  <c:v>9.0234100000000002</c:v>
                </c:pt>
                <c:pt idx="3">
                  <c:v>9.0234100000000002</c:v>
                </c:pt>
                <c:pt idx="4">
                  <c:v>9.0234100000000002</c:v>
                </c:pt>
                <c:pt idx="5">
                  <c:v>9.0234100000000002</c:v>
                </c:pt>
                <c:pt idx="6">
                  <c:v>9.0234100000000002</c:v>
                </c:pt>
                <c:pt idx="7">
                  <c:v>9.0234100000000002</c:v>
                </c:pt>
                <c:pt idx="8">
                  <c:v>9.0234000000000005</c:v>
                </c:pt>
                <c:pt idx="9">
                  <c:v>9.0234000000000005</c:v>
                </c:pt>
                <c:pt idx="10">
                  <c:v>9.0234000000000005</c:v>
                </c:pt>
                <c:pt idx="11">
                  <c:v>9.0234000000000005</c:v>
                </c:pt>
                <c:pt idx="12">
                  <c:v>9.0233899999999991</c:v>
                </c:pt>
                <c:pt idx="13">
                  <c:v>9.0233899999999991</c:v>
                </c:pt>
                <c:pt idx="14">
                  <c:v>9.0233899999999991</c:v>
                </c:pt>
                <c:pt idx="15">
                  <c:v>9.0233799999999995</c:v>
                </c:pt>
                <c:pt idx="16">
                  <c:v>9.0233799999999995</c:v>
                </c:pt>
                <c:pt idx="17">
                  <c:v>9.0233799999999995</c:v>
                </c:pt>
                <c:pt idx="18">
                  <c:v>9.0233699999999999</c:v>
                </c:pt>
                <c:pt idx="19">
                  <c:v>9.0233699999999999</c:v>
                </c:pt>
                <c:pt idx="20">
                  <c:v>9.0233699999999999</c:v>
                </c:pt>
                <c:pt idx="21">
                  <c:v>9.0233600000000003</c:v>
                </c:pt>
                <c:pt idx="22">
                  <c:v>9.0233600000000003</c:v>
                </c:pt>
                <c:pt idx="23">
                  <c:v>9.0233600000000003</c:v>
                </c:pt>
                <c:pt idx="24">
                  <c:v>9.0233600000000003</c:v>
                </c:pt>
                <c:pt idx="25">
                  <c:v>9.0233500000000006</c:v>
                </c:pt>
                <c:pt idx="26">
                  <c:v>9.0233500000000006</c:v>
                </c:pt>
                <c:pt idx="27">
                  <c:v>9.0233500000000006</c:v>
                </c:pt>
                <c:pt idx="28">
                  <c:v>9.0233399999999993</c:v>
                </c:pt>
                <c:pt idx="29">
                  <c:v>9.0233399999999993</c:v>
                </c:pt>
                <c:pt idx="30">
                  <c:v>9.0233399999999993</c:v>
                </c:pt>
                <c:pt idx="31">
                  <c:v>9.0233399999999993</c:v>
                </c:pt>
                <c:pt idx="32">
                  <c:v>9.0233299999999996</c:v>
                </c:pt>
                <c:pt idx="33">
                  <c:v>9.0233299999999996</c:v>
                </c:pt>
                <c:pt idx="34">
                  <c:v>9.0233299999999996</c:v>
                </c:pt>
                <c:pt idx="35">
                  <c:v>9.02332</c:v>
                </c:pt>
                <c:pt idx="36">
                  <c:v>9.02332</c:v>
                </c:pt>
                <c:pt idx="37">
                  <c:v>9.02332</c:v>
                </c:pt>
                <c:pt idx="38">
                  <c:v>9.02332</c:v>
                </c:pt>
                <c:pt idx="39">
                  <c:v>9.0233100000000004</c:v>
                </c:pt>
                <c:pt idx="40">
                  <c:v>9.0233100000000004</c:v>
                </c:pt>
                <c:pt idx="41">
                  <c:v>9.0233100000000004</c:v>
                </c:pt>
                <c:pt idx="42">
                  <c:v>9.0233100000000004</c:v>
                </c:pt>
                <c:pt idx="43">
                  <c:v>9.0233100000000004</c:v>
                </c:pt>
                <c:pt idx="44">
                  <c:v>9.0233000000000008</c:v>
                </c:pt>
                <c:pt idx="45">
                  <c:v>9.0233000000000008</c:v>
                </c:pt>
                <c:pt idx="46">
                  <c:v>9.0232899999999994</c:v>
                </c:pt>
                <c:pt idx="47">
                  <c:v>9.0232899999999994</c:v>
                </c:pt>
                <c:pt idx="48">
                  <c:v>9.0232899999999994</c:v>
                </c:pt>
                <c:pt idx="49">
                  <c:v>9.0232799999999997</c:v>
                </c:pt>
                <c:pt idx="50">
                  <c:v>9.0232799999999997</c:v>
                </c:pt>
                <c:pt idx="51">
                  <c:v>9.0232799999999997</c:v>
                </c:pt>
                <c:pt idx="52">
                  <c:v>9.0232700000000001</c:v>
                </c:pt>
                <c:pt idx="53">
                  <c:v>9.0232700000000001</c:v>
                </c:pt>
                <c:pt idx="54">
                  <c:v>9.0232700000000001</c:v>
                </c:pt>
                <c:pt idx="55">
                  <c:v>9.0232700000000001</c:v>
                </c:pt>
                <c:pt idx="56">
                  <c:v>9.0232700000000001</c:v>
                </c:pt>
                <c:pt idx="57">
                  <c:v>9.0232600000000005</c:v>
                </c:pt>
                <c:pt idx="58">
                  <c:v>9.0232600000000005</c:v>
                </c:pt>
                <c:pt idx="59">
                  <c:v>9.0232600000000005</c:v>
                </c:pt>
                <c:pt idx="60">
                  <c:v>9.0232600000000005</c:v>
                </c:pt>
                <c:pt idx="61">
                  <c:v>9.0232500000000009</c:v>
                </c:pt>
                <c:pt idx="62">
                  <c:v>9.0232500000000009</c:v>
                </c:pt>
                <c:pt idx="63">
                  <c:v>9.0232500000000009</c:v>
                </c:pt>
                <c:pt idx="64">
                  <c:v>9.0232500000000009</c:v>
                </c:pt>
                <c:pt idx="65">
                  <c:v>9.0232500000000009</c:v>
                </c:pt>
                <c:pt idx="66">
                  <c:v>9.0232399999999995</c:v>
                </c:pt>
                <c:pt idx="67">
                  <c:v>9.0232399999999995</c:v>
                </c:pt>
                <c:pt idx="68">
                  <c:v>9.0232299999999999</c:v>
                </c:pt>
                <c:pt idx="69">
                  <c:v>9.0232299999999999</c:v>
                </c:pt>
                <c:pt idx="70">
                  <c:v>9.0232200000000002</c:v>
                </c:pt>
                <c:pt idx="71">
                  <c:v>9.0232200000000002</c:v>
                </c:pt>
                <c:pt idx="72">
                  <c:v>9.0232100000000006</c:v>
                </c:pt>
                <c:pt idx="73">
                  <c:v>9.0232100000000006</c:v>
                </c:pt>
                <c:pt idx="74">
                  <c:v>9.0231999999999992</c:v>
                </c:pt>
              </c:numCache>
            </c:numRef>
          </c:xVal>
          <c:yVal>
            <c:numRef>
              <c:f>'Pruebas a pie,r1'!$B$232:$B$306</c:f>
              <c:numCache>
                <c:formatCode>General</c:formatCode>
                <c:ptCount val="75"/>
                <c:pt idx="0">
                  <c:v>-79.531679999999994</c:v>
                </c:pt>
                <c:pt idx="1">
                  <c:v>-79.531679999999994</c:v>
                </c:pt>
                <c:pt idx="2">
                  <c:v>-79.531679999999994</c:v>
                </c:pt>
                <c:pt idx="3">
                  <c:v>-79.531679999999994</c:v>
                </c:pt>
                <c:pt idx="4">
                  <c:v>-79.531679999999994</c:v>
                </c:pt>
                <c:pt idx="5">
                  <c:v>-79.531670000000005</c:v>
                </c:pt>
                <c:pt idx="6">
                  <c:v>-79.531670000000005</c:v>
                </c:pt>
                <c:pt idx="7">
                  <c:v>-79.531670000000005</c:v>
                </c:pt>
                <c:pt idx="8">
                  <c:v>-79.531670000000005</c:v>
                </c:pt>
                <c:pt idx="9">
                  <c:v>-79.531670000000005</c:v>
                </c:pt>
                <c:pt idx="10">
                  <c:v>-79.531670000000005</c:v>
                </c:pt>
                <c:pt idx="11">
                  <c:v>-79.531670000000005</c:v>
                </c:pt>
                <c:pt idx="12">
                  <c:v>-79.531660000000002</c:v>
                </c:pt>
                <c:pt idx="13">
                  <c:v>-79.531660000000002</c:v>
                </c:pt>
                <c:pt idx="14">
                  <c:v>-79.531660000000002</c:v>
                </c:pt>
                <c:pt idx="15">
                  <c:v>-79.531660000000002</c:v>
                </c:pt>
                <c:pt idx="16">
                  <c:v>-79.531660000000002</c:v>
                </c:pt>
                <c:pt idx="17">
                  <c:v>-79.531660000000002</c:v>
                </c:pt>
                <c:pt idx="18">
                  <c:v>-79.531649999999999</c:v>
                </c:pt>
                <c:pt idx="19">
                  <c:v>-79.531649999999999</c:v>
                </c:pt>
                <c:pt idx="20">
                  <c:v>-79.531649999999999</c:v>
                </c:pt>
                <c:pt idx="21">
                  <c:v>-79.531649999999999</c:v>
                </c:pt>
                <c:pt idx="22">
                  <c:v>-79.531639999999996</c:v>
                </c:pt>
                <c:pt idx="23">
                  <c:v>-79.531639999999996</c:v>
                </c:pt>
                <c:pt idx="24">
                  <c:v>-79.531639999999996</c:v>
                </c:pt>
                <c:pt idx="25">
                  <c:v>-79.531639999999996</c:v>
                </c:pt>
                <c:pt idx="26">
                  <c:v>-79.531630000000007</c:v>
                </c:pt>
                <c:pt idx="27">
                  <c:v>-79.531630000000007</c:v>
                </c:pt>
                <c:pt idx="28">
                  <c:v>-79.531630000000007</c:v>
                </c:pt>
                <c:pt idx="29">
                  <c:v>-79.531620000000004</c:v>
                </c:pt>
                <c:pt idx="30">
                  <c:v>-79.531620000000004</c:v>
                </c:pt>
                <c:pt idx="31">
                  <c:v>-79.531620000000004</c:v>
                </c:pt>
                <c:pt idx="32">
                  <c:v>-79.531610000000001</c:v>
                </c:pt>
                <c:pt idx="33">
                  <c:v>-79.531610000000001</c:v>
                </c:pt>
                <c:pt idx="34">
                  <c:v>-79.531610000000001</c:v>
                </c:pt>
                <c:pt idx="35">
                  <c:v>-79.531599999999997</c:v>
                </c:pt>
                <c:pt idx="36">
                  <c:v>-79.531599999999997</c:v>
                </c:pt>
                <c:pt idx="37">
                  <c:v>-79.531599999999997</c:v>
                </c:pt>
                <c:pt idx="38">
                  <c:v>-79.531599999999997</c:v>
                </c:pt>
                <c:pt idx="39">
                  <c:v>-79.531599999999997</c:v>
                </c:pt>
                <c:pt idx="40">
                  <c:v>-79.531599999999997</c:v>
                </c:pt>
                <c:pt idx="41">
                  <c:v>-79.531599999999997</c:v>
                </c:pt>
                <c:pt idx="42">
                  <c:v>-79.531599999999997</c:v>
                </c:pt>
                <c:pt idx="43">
                  <c:v>-79.531589999999994</c:v>
                </c:pt>
                <c:pt idx="44">
                  <c:v>-79.531589999999994</c:v>
                </c:pt>
                <c:pt idx="45">
                  <c:v>-79.531589999999994</c:v>
                </c:pt>
                <c:pt idx="46">
                  <c:v>-79.531589999999994</c:v>
                </c:pt>
                <c:pt idx="47">
                  <c:v>-79.531589999999994</c:v>
                </c:pt>
                <c:pt idx="48">
                  <c:v>-79.531589999999994</c:v>
                </c:pt>
                <c:pt idx="49">
                  <c:v>-79.531580000000005</c:v>
                </c:pt>
                <c:pt idx="50">
                  <c:v>-79.531580000000005</c:v>
                </c:pt>
                <c:pt idx="51">
                  <c:v>-79.531570000000002</c:v>
                </c:pt>
                <c:pt idx="52">
                  <c:v>-79.531570000000002</c:v>
                </c:pt>
                <c:pt idx="53">
                  <c:v>-79.531570000000002</c:v>
                </c:pt>
                <c:pt idx="54">
                  <c:v>-79.531570000000002</c:v>
                </c:pt>
                <c:pt idx="55">
                  <c:v>-79.531559999999999</c:v>
                </c:pt>
                <c:pt idx="56">
                  <c:v>-79.531559999999999</c:v>
                </c:pt>
                <c:pt idx="57">
                  <c:v>-79.531549999999996</c:v>
                </c:pt>
                <c:pt idx="58">
                  <c:v>-79.531549999999996</c:v>
                </c:pt>
                <c:pt idx="59">
                  <c:v>-79.531549999999996</c:v>
                </c:pt>
                <c:pt idx="60">
                  <c:v>-79.531549999999996</c:v>
                </c:pt>
                <c:pt idx="61">
                  <c:v>-79.531549999999996</c:v>
                </c:pt>
                <c:pt idx="62">
                  <c:v>-79.531540000000007</c:v>
                </c:pt>
                <c:pt idx="63">
                  <c:v>-79.531540000000007</c:v>
                </c:pt>
                <c:pt idx="64">
                  <c:v>-79.531540000000007</c:v>
                </c:pt>
                <c:pt idx="65">
                  <c:v>-79.531540000000007</c:v>
                </c:pt>
                <c:pt idx="66">
                  <c:v>-79.531540000000007</c:v>
                </c:pt>
                <c:pt idx="67">
                  <c:v>-79.531540000000007</c:v>
                </c:pt>
                <c:pt idx="68">
                  <c:v>-79.531530000000004</c:v>
                </c:pt>
                <c:pt idx="69">
                  <c:v>-79.531530000000004</c:v>
                </c:pt>
                <c:pt idx="70">
                  <c:v>-79.531530000000004</c:v>
                </c:pt>
                <c:pt idx="71">
                  <c:v>-79.53152</c:v>
                </c:pt>
                <c:pt idx="72">
                  <c:v>-79.53152</c:v>
                </c:pt>
                <c:pt idx="73">
                  <c:v>-79.53152</c:v>
                </c:pt>
                <c:pt idx="74">
                  <c:v>-79.53152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8F-43A8-AFE7-E74FBB836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744783"/>
        <c:axId val="1181343503"/>
      </c:scatterChart>
      <c:valAx>
        <c:axId val="109374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181343503"/>
        <c:crosses val="autoZero"/>
        <c:crossBetween val="midCat"/>
      </c:valAx>
      <c:valAx>
        <c:axId val="118134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093744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primer intento(logro que curvara)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Hoja1!$A$2:$A$195</c:f>
              <c:numCache>
                <c:formatCode>General</c:formatCode>
                <c:ptCount val="194"/>
                <c:pt idx="0">
                  <c:v>9.0233741999999992</c:v>
                </c:pt>
                <c:pt idx="1">
                  <c:v>9.0233725000000007</c:v>
                </c:pt>
                <c:pt idx="2">
                  <c:v>9.0233706999999992</c:v>
                </c:pt>
                <c:pt idx="3">
                  <c:v>9.0233687000000007</c:v>
                </c:pt>
                <c:pt idx="4">
                  <c:v>9.0233678000000008</c:v>
                </c:pt>
                <c:pt idx="5">
                  <c:v>9.0233679999999996</c:v>
                </c:pt>
                <c:pt idx="6">
                  <c:v>9.0233678000000008</c:v>
                </c:pt>
                <c:pt idx="7">
                  <c:v>9.0233673000000003</c:v>
                </c:pt>
                <c:pt idx="8">
                  <c:v>9.0233682000000002</c:v>
                </c:pt>
                <c:pt idx="9">
                  <c:v>9.0233682999999996</c:v>
                </c:pt>
                <c:pt idx="10">
                  <c:v>9.0233658000000005</c:v>
                </c:pt>
                <c:pt idx="11">
                  <c:v>9.0233676999999997</c:v>
                </c:pt>
                <c:pt idx="12">
                  <c:v>9.0233685000000001</c:v>
                </c:pt>
                <c:pt idx="13">
                  <c:v>9.0233732999999994</c:v>
                </c:pt>
                <c:pt idx="14">
                  <c:v>9.0233747999999991</c:v>
                </c:pt>
                <c:pt idx="15">
                  <c:v>9.0233767</c:v>
                </c:pt>
                <c:pt idx="16">
                  <c:v>9.0233775000000005</c:v>
                </c:pt>
                <c:pt idx="17">
                  <c:v>9.0233784999999997</c:v>
                </c:pt>
                <c:pt idx="18">
                  <c:v>9.0233811999999993</c:v>
                </c:pt>
                <c:pt idx="19">
                  <c:v>9.0233828000000003</c:v>
                </c:pt>
                <c:pt idx="20">
                  <c:v>9.0233834999999996</c:v>
                </c:pt>
                <c:pt idx="21">
                  <c:v>9.0233833000000008</c:v>
                </c:pt>
                <c:pt idx="22">
                  <c:v>9.0233828000000003</c:v>
                </c:pt>
                <c:pt idx="23">
                  <c:v>9.0233827000000009</c:v>
                </c:pt>
                <c:pt idx="24">
                  <c:v>9.0233825000000003</c:v>
                </c:pt>
                <c:pt idx="25">
                  <c:v>9.0233822000000004</c:v>
                </c:pt>
                <c:pt idx="26">
                  <c:v>9.0233811999999993</c:v>
                </c:pt>
                <c:pt idx="27">
                  <c:v>9.0233802999999995</c:v>
                </c:pt>
                <c:pt idx="28">
                  <c:v>9.0233795000000008</c:v>
                </c:pt>
                <c:pt idx="29">
                  <c:v>9.0233776999999993</c:v>
                </c:pt>
                <c:pt idx="30">
                  <c:v>9.0233763000000007</c:v>
                </c:pt>
                <c:pt idx="31">
                  <c:v>9.0233755000000002</c:v>
                </c:pt>
                <c:pt idx="32">
                  <c:v>9.0233752000000003</c:v>
                </c:pt>
                <c:pt idx="33">
                  <c:v>9.0233737999999999</c:v>
                </c:pt>
                <c:pt idx="34">
                  <c:v>9.0233717000000002</c:v>
                </c:pt>
                <c:pt idx="35">
                  <c:v>9.0233699999999999</c:v>
                </c:pt>
                <c:pt idx="36">
                  <c:v>9.0233685000000001</c:v>
                </c:pt>
                <c:pt idx="37">
                  <c:v>9.0233679999999996</c:v>
                </c:pt>
                <c:pt idx="38">
                  <c:v>9.0233673000000003</c:v>
                </c:pt>
                <c:pt idx="39">
                  <c:v>9.0233673000000003</c:v>
                </c:pt>
                <c:pt idx="40">
                  <c:v>9.0233676999999997</c:v>
                </c:pt>
                <c:pt idx="41">
                  <c:v>9.0233696999999999</c:v>
                </c:pt>
                <c:pt idx="42">
                  <c:v>9.0233690000000006</c:v>
                </c:pt>
                <c:pt idx="43">
                  <c:v>9.0233667000000004</c:v>
                </c:pt>
                <c:pt idx="44">
                  <c:v>9.0233632000000004</c:v>
                </c:pt>
                <c:pt idx="45">
                  <c:v>9.0233547000000005</c:v>
                </c:pt>
                <c:pt idx="46">
                  <c:v>9.0233544999999999</c:v>
                </c:pt>
                <c:pt idx="47">
                  <c:v>9.0233530000000002</c:v>
                </c:pt>
                <c:pt idx="48">
                  <c:v>9.0233507999999993</c:v>
                </c:pt>
                <c:pt idx="49">
                  <c:v>9.0233492000000002</c:v>
                </c:pt>
                <c:pt idx="50">
                  <c:v>9.0233483000000003</c:v>
                </c:pt>
                <c:pt idx="51">
                  <c:v>9.0233457999999995</c:v>
                </c:pt>
                <c:pt idx="52">
                  <c:v>9.0233480000000004</c:v>
                </c:pt>
                <c:pt idx="53">
                  <c:v>9.0233453000000008</c:v>
                </c:pt>
                <c:pt idx="54">
                  <c:v>9.0233427000000006</c:v>
                </c:pt>
                <c:pt idx="55">
                  <c:v>9.0233407999999997</c:v>
                </c:pt>
                <c:pt idx="56">
                  <c:v>9.0233369999999997</c:v>
                </c:pt>
                <c:pt idx="57">
                  <c:v>9.0233360000000005</c:v>
                </c:pt>
                <c:pt idx="58">
                  <c:v>9.0233328000000004</c:v>
                </c:pt>
                <c:pt idx="59">
                  <c:v>9.0233308000000001</c:v>
                </c:pt>
                <c:pt idx="60">
                  <c:v>9.0233287999999998</c:v>
                </c:pt>
                <c:pt idx="61">
                  <c:v>9.0233264999999996</c:v>
                </c:pt>
                <c:pt idx="62">
                  <c:v>9.0233252999999998</c:v>
                </c:pt>
                <c:pt idx="63">
                  <c:v>9.0233256999999991</c:v>
                </c:pt>
                <c:pt idx="64">
                  <c:v>9.0233263000000008</c:v>
                </c:pt>
                <c:pt idx="65">
                  <c:v>9.0233260000000008</c:v>
                </c:pt>
                <c:pt idx="66">
                  <c:v>9.0233252000000004</c:v>
                </c:pt>
                <c:pt idx="67">
                  <c:v>9.0233246999999999</c:v>
                </c:pt>
                <c:pt idx="68">
                  <c:v>9.0233237000000006</c:v>
                </c:pt>
                <c:pt idx="69">
                  <c:v>9.0233228000000008</c:v>
                </c:pt>
                <c:pt idx="70">
                  <c:v>9.0233214999999998</c:v>
                </c:pt>
                <c:pt idx="71">
                  <c:v>9.02332</c:v>
                </c:pt>
                <c:pt idx="72">
                  <c:v>9.0233187000000008</c:v>
                </c:pt>
                <c:pt idx="73">
                  <c:v>9.0233188000000002</c:v>
                </c:pt>
                <c:pt idx="74">
                  <c:v>9.0233177999999992</c:v>
                </c:pt>
                <c:pt idx="75">
                  <c:v>9.0233179999999997</c:v>
                </c:pt>
                <c:pt idx="76">
                  <c:v>9.0233155000000007</c:v>
                </c:pt>
                <c:pt idx="77">
                  <c:v>9.0233141999999997</c:v>
                </c:pt>
                <c:pt idx="78">
                  <c:v>9.0233124999999994</c:v>
                </c:pt>
                <c:pt idx="79">
                  <c:v>9.0233117000000007</c:v>
                </c:pt>
                <c:pt idx="80">
                  <c:v>9.0233127</c:v>
                </c:pt>
                <c:pt idx="81">
                  <c:v>9.0233123000000006</c:v>
                </c:pt>
                <c:pt idx="82">
                  <c:v>9.0233120000000007</c:v>
                </c:pt>
                <c:pt idx="83">
                  <c:v>9.0233112999999996</c:v>
                </c:pt>
                <c:pt idx="84">
                  <c:v>9.0233121999999995</c:v>
                </c:pt>
                <c:pt idx="85">
                  <c:v>9.0233108000000009</c:v>
                </c:pt>
                <c:pt idx="86">
                  <c:v>9.0233100000000004</c:v>
                </c:pt>
                <c:pt idx="87">
                  <c:v>9.0233101999999992</c:v>
                </c:pt>
                <c:pt idx="88">
                  <c:v>9.0233101999999992</c:v>
                </c:pt>
                <c:pt idx="89">
                  <c:v>9.0233080000000001</c:v>
                </c:pt>
                <c:pt idx="90">
                  <c:v>9.0233062999999998</c:v>
                </c:pt>
                <c:pt idx="91">
                  <c:v>9.0233045000000001</c:v>
                </c:pt>
                <c:pt idx="92">
                  <c:v>9.0233027000000003</c:v>
                </c:pt>
                <c:pt idx="93">
                  <c:v>9.0233013</c:v>
                </c:pt>
                <c:pt idx="94">
                  <c:v>9.0232992999999997</c:v>
                </c:pt>
                <c:pt idx="95">
                  <c:v>9.0232968000000007</c:v>
                </c:pt>
                <c:pt idx="96">
                  <c:v>9.0232954999999997</c:v>
                </c:pt>
                <c:pt idx="97">
                  <c:v>9.0232942999999999</c:v>
                </c:pt>
                <c:pt idx="98">
                  <c:v>9.0232930000000007</c:v>
                </c:pt>
                <c:pt idx="99">
                  <c:v>9.0232898000000006</c:v>
                </c:pt>
                <c:pt idx="100">
                  <c:v>9.0232902999999993</c:v>
                </c:pt>
                <c:pt idx="101">
                  <c:v>9.0232895000000006</c:v>
                </c:pt>
                <c:pt idx="102">
                  <c:v>9.0232893000000001</c:v>
                </c:pt>
                <c:pt idx="103">
                  <c:v>9.0232895000000006</c:v>
                </c:pt>
                <c:pt idx="104">
                  <c:v>9.0232898000000006</c:v>
                </c:pt>
                <c:pt idx="105">
                  <c:v>9.0232893000000001</c:v>
                </c:pt>
                <c:pt idx="106">
                  <c:v>9.0232869999999998</c:v>
                </c:pt>
                <c:pt idx="107">
                  <c:v>9.0232849999999996</c:v>
                </c:pt>
                <c:pt idx="108">
                  <c:v>9.0232887999999996</c:v>
                </c:pt>
                <c:pt idx="109">
                  <c:v>9.0232814999999995</c:v>
                </c:pt>
                <c:pt idx="110">
                  <c:v>9.0232822000000006</c:v>
                </c:pt>
                <c:pt idx="111">
                  <c:v>9.0232791999999993</c:v>
                </c:pt>
                <c:pt idx="112">
                  <c:v>9.0232775000000007</c:v>
                </c:pt>
                <c:pt idx="113">
                  <c:v>9.0232737000000007</c:v>
                </c:pt>
                <c:pt idx="114">
                  <c:v>9.0232728000000009</c:v>
                </c:pt>
                <c:pt idx="115">
                  <c:v>9.0232720000000004</c:v>
                </c:pt>
                <c:pt idx="116">
                  <c:v>9.0232709999999994</c:v>
                </c:pt>
                <c:pt idx="117">
                  <c:v>9.0232694999999996</c:v>
                </c:pt>
                <c:pt idx="118">
                  <c:v>9.0232700000000001</c:v>
                </c:pt>
                <c:pt idx="119">
                  <c:v>9.0232694999999996</c:v>
                </c:pt>
                <c:pt idx="120">
                  <c:v>9.0232685000000004</c:v>
                </c:pt>
                <c:pt idx="121">
                  <c:v>9.0232665000000001</c:v>
                </c:pt>
                <c:pt idx="122">
                  <c:v>9.0232644999999998</c:v>
                </c:pt>
                <c:pt idx="123">
                  <c:v>9.0232647999999998</c:v>
                </c:pt>
                <c:pt idx="124">
                  <c:v>9.0232627000000001</c:v>
                </c:pt>
                <c:pt idx="125">
                  <c:v>9.0232627999999995</c:v>
                </c:pt>
                <c:pt idx="126">
                  <c:v>9.0232615000000003</c:v>
                </c:pt>
                <c:pt idx="127">
                  <c:v>9.0232603000000005</c:v>
                </c:pt>
                <c:pt idx="128">
                  <c:v>9.0232600000000005</c:v>
                </c:pt>
                <c:pt idx="129">
                  <c:v>9.0232615000000003</c:v>
                </c:pt>
                <c:pt idx="130">
                  <c:v>9.0232597999999999</c:v>
                </c:pt>
                <c:pt idx="131">
                  <c:v>9.0232562000000005</c:v>
                </c:pt>
                <c:pt idx="132">
                  <c:v>9.0232531999999992</c:v>
                </c:pt>
                <c:pt idx="133">
                  <c:v>9.0232527000000005</c:v>
                </c:pt>
                <c:pt idx="134">
                  <c:v>9.0232513000000001</c:v>
                </c:pt>
                <c:pt idx="135">
                  <c:v>9.0232495000000004</c:v>
                </c:pt>
                <c:pt idx="136">
                  <c:v>9.0232478</c:v>
                </c:pt>
                <c:pt idx="137">
                  <c:v>9.0232500000000009</c:v>
                </c:pt>
                <c:pt idx="138">
                  <c:v>9.0232507000000002</c:v>
                </c:pt>
                <c:pt idx="139">
                  <c:v>9.0232507999999996</c:v>
                </c:pt>
                <c:pt idx="140">
                  <c:v>9.0232510000000001</c:v>
                </c:pt>
                <c:pt idx="141">
                  <c:v>9.0232500000000009</c:v>
                </c:pt>
                <c:pt idx="142">
                  <c:v>9.0232495000000004</c:v>
                </c:pt>
                <c:pt idx="143">
                  <c:v>9.0232492999999998</c:v>
                </c:pt>
                <c:pt idx="144">
                  <c:v>9.0232500000000009</c:v>
                </c:pt>
                <c:pt idx="145">
                  <c:v>9.0232483000000006</c:v>
                </c:pt>
                <c:pt idx="146">
                  <c:v>9.0232452999999992</c:v>
                </c:pt>
                <c:pt idx="147">
                  <c:v>9.0232419999999998</c:v>
                </c:pt>
                <c:pt idx="148">
                  <c:v>9.0232395000000007</c:v>
                </c:pt>
                <c:pt idx="149">
                  <c:v>9.0232349999999997</c:v>
                </c:pt>
                <c:pt idx="150">
                  <c:v>9.0232322000000007</c:v>
                </c:pt>
                <c:pt idx="151">
                  <c:v>9.0232308000000003</c:v>
                </c:pt>
                <c:pt idx="152">
                  <c:v>9.0232308000000003</c:v>
                </c:pt>
                <c:pt idx="153">
                  <c:v>9.0232305000000004</c:v>
                </c:pt>
                <c:pt idx="154">
                  <c:v>9.0232313000000008</c:v>
                </c:pt>
                <c:pt idx="155">
                  <c:v>9.0232329999999994</c:v>
                </c:pt>
                <c:pt idx="156">
                  <c:v>9.0232290000000006</c:v>
                </c:pt>
                <c:pt idx="157">
                  <c:v>9.0232275000000008</c:v>
                </c:pt>
                <c:pt idx="158">
                  <c:v>9.0232276999999996</c:v>
                </c:pt>
                <c:pt idx="159">
                  <c:v>9.0232262999999993</c:v>
                </c:pt>
                <c:pt idx="160">
                  <c:v>9.0232240000000008</c:v>
                </c:pt>
                <c:pt idx="161">
                  <c:v>9.0232237000000008</c:v>
                </c:pt>
                <c:pt idx="162">
                  <c:v>9.0232229999999998</c:v>
                </c:pt>
                <c:pt idx="163">
                  <c:v>9.0232218</c:v>
                </c:pt>
                <c:pt idx="164">
                  <c:v>9.0232200000000002</c:v>
                </c:pt>
                <c:pt idx="165">
                  <c:v>9.0232174999999994</c:v>
                </c:pt>
                <c:pt idx="166">
                  <c:v>9.0232147999999999</c:v>
                </c:pt>
                <c:pt idx="167">
                  <c:v>9.0232118000000003</c:v>
                </c:pt>
                <c:pt idx="168">
                  <c:v>9.0232112999999998</c:v>
                </c:pt>
                <c:pt idx="169">
                  <c:v>9.0232097000000007</c:v>
                </c:pt>
                <c:pt idx="170">
                  <c:v>9.0232083000000003</c:v>
                </c:pt>
                <c:pt idx="171">
                  <c:v>9.0232060000000001</c:v>
                </c:pt>
                <c:pt idx="172">
                  <c:v>9.0232045000000003</c:v>
                </c:pt>
                <c:pt idx="173">
                  <c:v>9.0231996999999993</c:v>
                </c:pt>
                <c:pt idx="174">
                  <c:v>9.0231972000000003</c:v>
                </c:pt>
                <c:pt idx="175">
                  <c:v>9.0231949999999994</c:v>
                </c:pt>
                <c:pt idx="176">
                  <c:v>9.0231926999999992</c:v>
                </c:pt>
                <c:pt idx="177">
                  <c:v>9.0231887000000004</c:v>
                </c:pt>
                <c:pt idx="178">
                  <c:v>9.0231872000000006</c:v>
                </c:pt>
                <c:pt idx="179">
                  <c:v>9.0231849999999998</c:v>
                </c:pt>
                <c:pt idx="180">
                  <c:v>9.0231828000000007</c:v>
                </c:pt>
                <c:pt idx="181">
                  <c:v>9.0231805000000005</c:v>
                </c:pt>
                <c:pt idx="182">
                  <c:v>9.0231811999999998</c:v>
                </c:pt>
                <c:pt idx="183">
                  <c:v>9.0231776999999997</c:v>
                </c:pt>
                <c:pt idx="184">
                  <c:v>9.0231767999999999</c:v>
                </c:pt>
                <c:pt idx="185">
                  <c:v>9.0231750000000002</c:v>
                </c:pt>
                <c:pt idx="186">
                  <c:v>9.0231732999999998</c:v>
                </c:pt>
                <c:pt idx="187">
                  <c:v>9.0231721999999994</c:v>
                </c:pt>
                <c:pt idx="188">
                  <c:v>9.0231715000000001</c:v>
                </c:pt>
                <c:pt idx="189">
                  <c:v>9.0231700000000004</c:v>
                </c:pt>
                <c:pt idx="190">
                  <c:v>9.0232057999999995</c:v>
                </c:pt>
                <c:pt idx="191">
                  <c:v>9.0232050000000008</c:v>
                </c:pt>
                <c:pt idx="192">
                  <c:v>9.0232028</c:v>
                </c:pt>
                <c:pt idx="193">
                  <c:v>9.0232013000000002</c:v>
                </c:pt>
              </c:numCache>
            </c:numRef>
          </c:xVal>
          <c:yVal>
            <c:numRef>
              <c:f>Hoja1!$B$2:$B$195</c:f>
              <c:numCache>
                <c:formatCode>General</c:formatCode>
                <c:ptCount val="194"/>
                <c:pt idx="0">
                  <c:v>-79.5316902</c:v>
                </c:pt>
                <c:pt idx="1">
                  <c:v>-79.531689999999998</c:v>
                </c:pt>
                <c:pt idx="2">
                  <c:v>-79.531689799999995</c:v>
                </c:pt>
                <c:pt idx="3">
                  <c:v>-79.531690800000007</c:v>
                </c:pt>
                <c:pt idx="4">
                  <c:v>-79.531693000000004</c:v>
                </c:pt>
                <c:pt idx="5">
                  <c:v>-79.531695299999996</c:v>
                </c:pt>
                <c:pt idx="6">
                  <c:v>-79.531696299999993</c:v>
                </c:pt>
                <c:pt idx="7">
                  <c:v>-79.531697199999996</c:v>
                </c:pt>
                <c:pt idx="8">
                  <c:v>-79.531696800000006</c:v>
                </c:pt>
                <c:pt idx="9">
                  <c:v>-79.531697300000005</c:v>
                </c:pt>
                <c:pt idx="10">
                  <c:v>-79.531696199999999</c:v>
                </c:pt>
                <c:pt idx="11">
                  <c:v>-79.531689299999996</c:v>
                </c:pt>
                <c:pt idx="12">
                  <c:v>-79.531686300000004</c:v>
                </c:pt>
                <c:pt idx="13">
                  <c:v>-79.531683299999997</c:v>
                </c:pt>
                <c:pt idx="14">
                  <c:v>-79.531679699999998</c:v>
                </c:pt>
                <c:pt idx="15">
                  <c:v>-79.531675699999994</c:v>
                </c:pt>
                <c:pt idx="16">
                  <c:v>-79.531672700000001</c:v>
                </c:pt>
                <c:pt idx="17">
                  <c:v>-79.531670000000005</c:v>
                </c:pt>
                <c:pt idx="18">
                  <c:v>-79.531667799999994</c:v>
                </c:pt>
                <c:pt idx="19">
                  <c:v>-79.531665500000003</c:v>
                </c:pt>
                <c:pt idx="20">
                  <c:v>-79.531664000000006</c:v>
                </c:pt>
                <c:pt idx="21">
                  <c:v>-79.531662800000007</c:v>
                </c:pt>
                <c:pt idx="22">
                  <c:v>-79.531661999999997</c:v>
                </c:pt>
                <c:pt idx="23">
                  <c:v>-79.531660500000001</c:v>
                </c:pt>
                <c:pt idx="24">
                  <c:v>-79.531658199999995</c:v>
                </c:pt>
                <c:pt idx="25">
                  <c:v>-79.531658300000004</c:v>
                </c:pt>
                <c:pt idx="26">
                  <c:v>-79.531658699999994</c:v>
                </c:pt>
                <c:pt idx="27">
                  <c:v>-79.531658500000006</c:v>
                </c:pt>
                <c:pt idx="28">
                  <c:v>-79.531658300000004</c:v>
                </c:pt>
                <c:pt idx="29">
                  <c:v>-79.531656799999993</c:v>
                </c:pt>
                <c:pt idx="30">
                  <c:v>-79.531656299999995</c:v>
                </c:pt>
                <c:pt idx="31">
                  <c:v>-79.531654700000004</c:v>
                </c:pt>
                <c:pt idx="32">
                  <c:v>-79.531651499999995</c:v>
                </c:pt>
                <c:pt idx="33">
                  <c:v>-79.531649200000004</c:v>
                </c:pt>
                <c:pt idx="34">
                  <c:v>-79.531649299999998</c:v>
                </c:pt>
                <c:pt idx="35">
                  <c:v>-79.531648500000003</c:v>
                </c:pt>
                <c:pt idx="36">
                  <c:v>-79.531648799999999</c:v>
                </c:pt>
                <c:pt idx="37">
                  <c:v>-79.531647199999995</c:v>
                </c:pt>
                <c:pt idx="38">
                  <c:v>-79.531646300000006</c:v>
                </c:pt>
                <c:pt idx="39">
                  <c:v>-79.531645499999996</c:v>
                </c:pt>
                <c:pt idx="40">
                  <c:v>-79.531645299999994</c:v>
                </c:pt>
                <c:pt idx="41">
                  <c:v>-79.531644200000002</c:v>
                </c:pt>
                <c:pt idx="42">
                  <c:v>-79.531643500000001</c:v>
                </c:pt>
                <c:pt idx="43">
                  <c:v>-79.531644299999996</c:v>
                </c:pt>
                <c:pt idx="44">
                  <c:v>-79.531641699999994</c:v>
                </c:pt>
                <c:pt idx="45">
                  <c:v>-79.531640999999993</c:v>
                </c:pt>
                <c:pt idx="46">
                  <c:v>-79.531639499999997</c:v>
                </c:pt>
                <c:pt idx="47">
                  <c:v>-79.531640300000007</c:v>
                </c:pt>
                <c:pt idx="48">
                  <c:v>-79.531640199999998</c:v>
                </c:pt>
                <c:pt idx="49">
                  <c:v>-79.531638299999997</c:v>
                </c:pt>
                <c:pt idx="50">
                  <c:v>-79.531639999999996</c:v>
                </c:pt>
                <c:pt idx="51">
                  <c:v>-79.531640499999995</c:v>
                </c:pt>
                <c:pt idx="52">
                  <c:v>-79.531639999999996</c:v>
                </c:pt>
                <c:pt idx="53">
                  <c:v>-79.531638200000003</c:v>
                </c:pt>
                <c:pt idx="54">
                  <c:v>-79.531635300000005</c:v>
                </c:pt>
                <c:pt idx="55">
                  <c:v>-79.531634199999999</c:v>
                </c:pt>
                <c:pt idx="56">
                  <c:v>-79.531631300000001</c:v>
                </c:pt>
                <c:pt idx="57">
                  <c:v>-79.531630800000002</c:v>
                </c:pt>
                <c:pt idx="58">
                  <c:v>-79.531627299999997</c:v>
                </c:pt>
                <c:pt idx="59">
                  <c:v>-79.531626799999998</c:v>
                </c:pt>
                <c:pt idx="60">
                  <c:v>-79.531625199999993</c:v>
                </c:pt>
                <c:pt idx="61">
                  <c:v>-79.531624199999996</c:v>
                </c:pt>
                <c:pt idx="62">
                  <c:v>-79.531622999999996</c:v>
                </c:pt>
                <c:pt idx="63">
                  <c:v>-79.531621799999996</c:v>
                </c:pt>
                <c:pt idx="64">
                  <c:v>-79.531620799999999</c:v>
                </c:pt>
                <c:pt idx="65">
                  <c:v>-79.531619500000005</c:v>
                </c:pt>
                <c:pt idx="66">
                  <c:v>-79.531617699999998</c:v>
                </c:pt>
                <c:pt idx="67">
                  <c:v>-79.531616</c:v>
                </c:pt>
                <c:pt idx="68">
                  <c:v>-79.531614500000003</c:v>
                </c:pt>
                <c:pt idx="69">
                  <c:v>-79.531612999999993</c:v>
                </c:pt>
                <c:pt idx="70">
                  <c:v>-79.531612699999997</c:v>
                </c:pt>
                <c:pt idx="71">
                  <c:v>-79.531612300000006</c:v>
                </c:pt>
                <c:pt idx="72">
                  <c:v>-79.531612499999994</c:v>
                </c:pt>
                <c:pt idx="73">
                  <c:v>-79.531613199999995</c:v>
                </c:pt>
                <c:pt idx="74">
                  <c:v>-79.531612199999998</c:v>
                </c:pt>
                <c:pt idx="75">
                  <c:v>-79.531610799999996</c:v>
                </c:pt>
                <c:pt idx="76">
                  <c:v>-79.531609799999998</c:v>
                </c:pt>
                <c:pt idx="77">
                  <c:v>-79.531609000000003</c:v>
                </c:pt>
                <c:pt idx="78">
                  <c:v>-79.531607699999995</c:v>
                </c:pt>
                <c:pt idx="79">
                  <c:v>-79.531603000000004</c:v>
                </c:pt>
                <c:pt idx="80">
                  <c:v>-79.531599700000001</c:v>
                </c:pt>
                <c:pt idx="81">
                  <c:v>-79.531597000000005</c:v>
                </c:pt>
                <c:pt idx="82">
                  <c:v>-79.531596300000004</c:v>
                </c:pt>
                <c:pt idx="83">
                  <c:v>-79.531597500000004</c:v>
                </c:pt>
                <c:pt idx="84">
                  <c:v>-79.531595800000005</c:v>
                </c:pt>
                <c:pt idx="85">
                  <c:v>-79.531596199999996</c:v>
                </c:pt>
                <c:pt idx="86">
                  <c:v>-79.531596500000006</c:v>
                </c:pt>
                <c:pt idx="87">
                  <c:v>-79.531595800000005</c:v>
                </c:pt>
                <c:pt idx="88">
                  <c:v>-79.531595300000006</c:v>
                </c:pt>
                <c:pt idx="89">
                  <c:v>-79.531595499999995</c:v>
                </c:pt>
                <c:pt idx="90">
                  <c:v>-79.531595800000005</c:v>
                </c:pt>
                <c:pt idx="91">
                  <c:v>-79.531595800000005</c:v>
                </c:pt>
                <c:pt idx="92">
                  <c:v>-79.531593999999998</c:v>
                </c:pt>
                <c:pt idx="93">
                  <c:v>-79.531593299999997</c:v>
                </c:pt>
                <c:pt idx="94">
                  <c:v>-79.531593000000001</c:v>
                </c:pt>
                <c:pt idx="95">
                  <c:v>-79.5315923</c:v>
                </c:pt>
                <c:pt idx="96">
                  <c:v>-79.531592200000006</c:v>
                </c:pt>
                <c:pt idx="97">
                  <c:v>-79.531592200000006</c:v>
                </c:pt>
                <c:pt idx="98">
                  <c:v>-79.531591800000001</c:v>
                </c:pt>
                <c:pt idx="99">
                  <c:v>-79.531592700000004</c:v>
                </c:pt>
                <c:pt idx="100">
                  <c:v>-79.531591500000005</c:v>
                </c:pt>
                <c:pt idx="101">
                  <c:v>-79.531589699999998</c:v>
                </c:pt>
                <c:pt idx="102">
                  <c:v>-79.531587999999999</c:v>
                </c:pt>
                <c:pt idx="103">
                  <c:v>-79.531586000000004</c:v>
                </c:pt>
                <c:pt idx="104">
                  <c:v>-79.5315832</c:v>
                </c:pt>
                <c:pt idx="105">
                  <c:v>-79.531581700000004</c:v>
                </c:pt>
                <c:pt idx="106">
                  <c:v>-79.531580300000002</c:v>
                </c:pt>
                <c:pt idx="107">
                  <c:v>-79.531577499999997</c:v>
                </c:pt>
                <c:pt idx="108">
                  <c:v>-79.531573499999993</c:v>
                </c:pt>
                <c:pt idx="109">
                  <c:v>-79.5315698</c:v>
                </c:pt>
                <c:pt idx="110">
                  <c:v>-79.531566499999997</c:v>
                </c:pt>
                <c:pt idx="111">
                  <c:v>-79.531565299999997</c:v>
                </c:pt>
                <c:pt idx="112">
                  <c:v>-79.531564200000005</c:v>
                </c:pt>
                <c:pt idx="113">
                  <c:v>-79.531563800000001</c:v>
                </c:pt>
                <c:pt idx="114">
                  <c:v>-79.531561800000006</c:v>
                </c:pt>
                <c:pt idx="115">
                  <c:v>-79.531560299999995</c:v>
                </c:pt>
                <c:pt idx="116">
                  <c:v>-79.531559000000001</c:v>
                </c:pt>
                <c:pt idx="117">
                  <c:v>-79.531559799999997</c:v>
                </c:pt>
                <c:pt idx="118">
                  <c:v>-79.531557699999993</c:v>
                </c:pt>
                <c:pt idx="119">
                  <c:v>-79.531555999999995</c:v>
                </c:pt>
                <c:pt idx="120">
                  <c:v>-79.531554200000002</c:v>
                </c:pt>
                <c:pt idx="121">
                  <c:v>-79.531552700000006</c:v>
                </c:pt>
                <c:pt idx="122">
                  <c:v>-79.531550999999993</c:v>
                </c:pt>
                <c:pt idx="123">
                  <c:v>-79.531547700000004</c:v>
                </c:pt>
                <c:pt idx="124">
                  <c:v>-79.531545800000004</c:v>
                </c:pt>
                <c:pt idx="125">
                  <c:v>-79.531545800000004</c:v>
                </c:pt>
                <c:pt idx="126">
                  <c:v>-79.531545699999995</c:v>
                </c:pt>
                <c:pt idx="127">
                  <c:v>-79.531543299999996</c:v>
                </c:pt>
                <c:pt idx="128">
                  <c:v>-79.531540199999995</c:v>
                </c:pt>
                <c:pt idx="129">
                  <c:v>-79.531537700000001</c:v>
                </c:pt>
                <c:pt idx="130">
                  <c:v>-79.531535700000006</c:v>
                </c:pt>
                <c:pt idx="131">
                  <c:v>-79.531533999999994</c:v>
                </c:pt>
                <c:pt idx="132">
                  <c:v>-79.531530799999999</c:v>
                </c:pt>
                <c:pt idx="133">
                  <c:v>-79.531530700000005</c:v>
                </c:pt>
                <c:pt idx="134">
                  <c:v>-79.531530000000004</c:v>
                </c:pt>
                <c:pt idx="135">
                  <c:v>-79.531529000000006</c:v>
                </c:pt>
                <c:pt idx="136">
                  <c:v>-79.531527800000006</c:v>
                </c:pt>
                <c:pt idx="137">
                  <c:v>-79.531528199999997</c:v>
                </c:pt>
                <c:pt idx="138">
                  <c:v>-79.531525200000004</c:v>
                </c:pt>
                <c:pt idx="139">
                  <c:v>-79.531523300000003</c:v>
                </c:pt>
                <c:pt idx="140">
                  <c:v>-79.531521499999997</c:v>
                </c:pt>
                <c:pt idx="141">
                  <c:v>-79.531519799999998</c:v>
                </c:pt>
                <c:pt idx="142">
                  <c:v>-79.531518000000005</c:v>
                </c:pt>
                <c:pt idx="143">
                  <c:v>-79.531516499999995</c:v>
                </c:pt>
                <c:pt idx="144">
                  <c:v>-79.531514700000002</c:v>
                </c:pt>
                <c:pt idx="145">
                  <c:v>-79.531512300000003</c:v>
                </c:pt>
                <c:pt idx="146">
                  <c:v>-79.531511300000005</c:v>
                </c:pt>
                <c:pt idx="147">
                  <c:v>-79.531513700000005</c:v>
                </c:pt>
                <c:pt idx="148">
                  <c:v>-79.531512699999993</c:v>
                </c:pt>
                <c:pt idx="149">
                  <c:v>-79.531514999999999</c:v>
                </c:pt>
                <c:pt idx="150">
                  <c:v>-79.531514799999997</c:v>
                </c:pt>
                <c:pt idx="151">
                  <c:v>-79.531514000000001</c:v>
                </c:pt>
                <c:pt idx="152">
                  <c:v>-79.531513500000003</c:v>
                </c:pt>
                <c:pt idx="153">
                  <c:v>-79.531512699999993</c:v>
                </c:pt>
                <c:pt idx="154">
                  <c:v>-79.531510499999996</c:v>
                </c:pt>
                <c:pt idx="155">
                  <c:v>-79.531507700000006</c:v>
                </c:pt>
                <c:pt idx="156">
                  <c:v>-79.531506800000002</c:v>
                </c:pt>
                <c:pt idx="157">
                  <c:v>-79.531507199999993</c:v>
                </c:pt>
                <c:pt idx="158">
                  <c:v>-79.531506199999995</c:v>
                </c:pt>
                <c:pt idx="159">
                  <c:v>-79.531506300000004</c:v>
                </c:pt>
                <c:pt idx="160">
                  <c:v>-79.531506699999994</c:v>
                </c:pt>
                <c:pt idx="161">
                  <c:v>-79.531504999999996</c:v>
                </c:pt>
                <c:pt idx="162">
                  <c:v>-79.531503999999998</c:v>
                </c:pt>
                <c:pt idx="163">
                  <c:v>-79.531503700000002</c:v>
                </c:pt>
                <c:pt idx="164">
                  <c:v>-79.531503499999999</c:v>
                </c:pt>
                <c:pt idx="165">
                  <c:v>-79.531503700000002</c:v>
                </c:pt>
                <c:pt idx="166">
                  <c:v>-79.531503499999999</c:v>
                </c:pt>
                <c:pt idx="167">
                  <c:v>-79.531502700000004</c:v>
                </c:pt>
                <c:pt idx="168">
                  <c:v>-79.531501000000006</c:v>
                </c:pt>
                <c:pt idx="169">
                  <c:v>-79.531499199999999</c:v>
                </c:pt>
                <c:pt idx="170">
                  <c:v>-79.531497999999999</c:v>
                </c:pt>
                <c:pt idx="171">
                  <c:v>-79.5314987</c:v>
                </c:pt>
                <c:pt idx="172">
                  <c:v>-79.531497700000003</c:v>
                </c:pt>
                <c:pt idx="173">
                  <c:v>-79.531495199999995</c:v>
                </c:pt>
                <c:pt idx="174">
                  <c:v>-79.531493299999994</c:v>
                </c:pt>
                <c:pt idx="175">
                  <c:v>-79.531492200000002</c:v>
                </c:pt>
                <c:pt idx="176">
                  <c:v>-79.531490300000002</c:v>
                </c:pt>
                <c:pt idx="177">
                  <c:v>-79.531488199999998</c:v>
                </c:pt>
                <c:pt idx="178">
                  <c:v>-79.531486000000001</c:v>
                </c:pt>
                <c:pt idx="179">
                  <c:v>-79.531486700000002</c:v>
                </c:pt>
                <c:pt idx="180">
                  <c:v>-79.531486299999997</c:v>
                </c:pt>
                <c:pt idx="181">
                  <c:v>-79.5314853</c:v>
                </c:pt>
                <c:pt idx="182">
                  <c:v>-79.531485700000005</c:v>
                </c:pt>
                <c:pt idx="183">
                  <c:v>-79.531484199999994</c:v>
                </c:pt>
                <c:pt idx="184">
                  <c:v>-79.531482299999993</c:v>
                </c:pt>
                <c:pt idx="185">
                  <c:v>-79.531481299999996</c:v>
                </c:pt>
                <c:pt idx="186">
                  <c:v>-79.531480500000001</c:v>
                </c:pt>
                <c:pt idx="187">
                  <c:v>-79.531480000000002</c:v>
                </c:pt>
                <c:pt idx="188">
                  <c:v>-79.531480299999998</c:v>
                </c:pt>
                <c:pt idx="189">
                  <c:v>-79.531480999999999</c:v>
                </c:pt>
                <c:pt idx="190">
                  <c:v>-79.531531200000003</c:v>
                </c:pt>
                <c:pt idx="191">
                  <c:v>-79.531531999999999</c:v>
                </c:pt>
                <c:pt idx="192">
                  <c:v>-79.531532999999996</c:v>
                </c:pt>
                <c:pt idx="193">
                  <c:v>-79.531532299999995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EB-4495-807E-923CA361B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721135"/>
        <c:axId val="1317157327"/>
      </c:scatterChart>
      <c:valAx>
        <c:axId val="486721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17157327"/>
        <c:crosses val="autoZero"/>
        <c:crossBetween val="midCat"/>
      </c:valAx>
      <c:valAx>
        <c:axId val="131715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86721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Segundo intento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Hoja1!$A$196:$A$252</c:f>
              <c:numCache>
                <c:formatCode>General</c:formatCode>
                <c:ptCount val="57"/>
                <c:pt idx="0">
                  <c:v>9.0232700000000001</c:v>
                </c:pt>
                <c:pt idx="1">
                  <c:v>9.0232708000000006</c:v>
                </c:pt>
                <c:pt idx="2">
                  <c:v>9.0232732999999996</c:v>
                </c:pt>
                <c:pt idx="3">
                  <c:v>9.0232694999999996</c:v>
                </c:pt>
                <c:pt idx="4">
                  <c:v>9.0232677999999993</c:v>
                </c:pt>
                <c:pt idx="5">
                  <c:v>9.0232682000000004</c:v>
                </c:pt>
                <c:pt idx="6">
                  <c:v>9.0232673000000005</c:v>
                </c:pt>
                <c:pt idx="7">
                  <c:v>9.0232665000000001</c:v>
                </c:pt>
                <c:pt idx="8">
                  <c:v>9.0232647999999998</c:v>
                </c:pt>
                <c:pt idx="9">
                  <c:v>9.0232627000000001</c:v>
                </c:pt>
                <c:pt idx="10">
                  <c:v>9.0232618000000002</c:v>
                </c:pt>
                <c:pt idx="11">
                  <c:v>9.0232603000000005</c:v>
                </c:pt>
                <c:pt idx="12">
                  <c:v>9.0232585000000007</c:v>
                </c:pt>
                <c:pt idx="13">
                  <c:v>9.0232565000000005</c:v>
                </c:pt>
                <c:pt idx="14">
                  <c:v>9.0232559999999999</c:v>
                </c:pt>
                <c:pt idx="15">
                  <c:v>9.0232547000000007</c:v>
                </c:pt>
                <c:pt idx="16">
                  <c:v>9.0232533000000004</c:v>
                </c:pt>
                <c:pt idx="17">
                  <c:v>9.0232524999999999</c:v>
                </c:pt>
                <c:pt idx="18">
                  <c:v>9.0232512000000007</c:v>
                </c:pt>
                <c:pt idx="19">
                  <c:v>9.0232483000000006</c:v>
                </c:pt>
                <c:pt idx="20">
                  <c:v>9.0232469999999996</c:v>
                </c:pt>
                <c:pt idx="21">
                  <c:v>9.0232465000000008</c:v>
                </c:pt>
                <c:pt idx="22">
                  <c:v>9.0232466999999996</c:v>
                </c:pt>
                <c:pt idx="23">
                  <c:v>9.0232442000000006</c:v>
                </c:pt>
                <c:pt idx="24">
                  <c:v>9.0232414999999992</c:v>
                </c:pt>
                <c:pt idx="25">
                  <c:v>9.0232381999999998</c:v>
                </c:pt>
                <c:pt idx="26">
                  <c:v>9.0232360000000007</c:v>
                </c:pt>
                <c:pt idx="27">
                  <c:v>9.0232337999999999</c:v>
                </c:pt>
                <c:pt idx="28">
                  <c:v>9.0232332</c:v>
                </c:pt>
                <c:pt idx="29">
                  <c:v>9.0232296999999999</c:v>
                </c:pt>
                <c:pt idx="30">
                  <c:v>9.0232267999999998</c:v>
                </c:pt>
                <c:pt idx="31">
                  <c:v>9.0232243000000008</c:v>
                </c:pt>
                <c:pt idx="32">
                  <c:v>9.0232229999999998</c:v>
                </c:pt>
                <c:pt idx="33">
                  <c:v>9.0232185000000005</c:v>
                </c:pt>
                <c:pt idx="34">
                  <c:v>9.0232153000000004</c:v>
                </c:pt>
                <c:pt idx="35">
                  <c:v>9.0232118000000003</c:v>
                </c:pt>
                <c:pt idx="36">
                  <c:v>9.0232101999999994</c:v>
                </c:pt>
                <c:pt idx="37">
                  <c:v>9.0232092000000002</c:v>
                </c:pt>
                <c:pt idx="38">
                  <c:v>9.0232077999999998</c:v>
                </c:pt>
                <c:pt idx="39">
                  <c:v>9.0232062000000006</c:v>
                </c:pt>
                <c:pt idx="40">
                  <c:v>9.0232033000000005</c:v>
                </c:pt>
                <c:pt idx="41">
                  <c:v>9.0232007999999997</c:v>
                </c:pt>
                <c:pt idx="42">
                  <c:v>9.0231981999999995</c:v>
                </c:pt>
                <c:pt idx="43">
                  <c:v>9.0231966999999997</c:v>
                </c:pt>
                <c:pt idx="44">
                  <c:v>9.0231946999999995</c:v>
                </c:pt>
                <c:pt idx="45">
                  <c:v>9.0231933000000009</c:v>
                </c:pt>
                <c:pt idx="46">
                  <c:v>9.0231902000000002</c:v>
                </c:pt>
                <c:pt idx="47">
                  <c:v>9.0231891999999991</c:v>
                </c:pt>
                <c:pt idx="48">
                  <c:v>9.0231873</c:v>
                </c:pt>
                <c:pt idx="49">
                  <c:v>9.0231860000000008</c:v>
                </c:pt>
                <c:pt idx="50">
                  <c:v>9.0231835</c:v>
                </c:pt>
                <c:pt idx="51">
                  <c:v>9.0231823000000002</c:v>
                </c:pt>
                <c:pt idx="52">
                  <c:v>9.0231808000000004</c:v>
                </c:pt>
                <c:pt idx="53">
                  <c:v>9.0231794999999995</c:v>
                </c:pt>
                <c:pt idx="54">
                  <c:v>9.0231785000000002</c:v>
                </c:pt>
                <c:pt idx="55">
                  <c:v>9.0231771999999992</c:v>
                </c:pt>
                <c:pt idx="56">
                  <c:v>9.0231759999999994</c:v>
                </c:pt>
              </c:numCache>
            </c:numRef>
          </c:xVal>
          <c:yVal>
            <c:numRef>
              <c:f>Hoja1!$B$196:$B$252</c:f>
              <c:numCache>
                <c:formatCode>General</c:formatCode>
                <c:ptCount val="57"/>
                <c:pt idx="0">
                  <c:v>-79.531504999999996</c:v>
                </c:pt>
                <c:pt idx="1">
                  <c:v>-79.531504200000001</c:v>
                </c:pt>
                <c:pt idx="2">
                  <c:v>-79.531499699999998</c:v>
                </c:pt>
                <c:pt idx="3">
                  <c:v>-79.531501300000002</c:v>
                </c:pt>
                <c:pt idx="4">
                  <c:v>-79.531501199999994</c:v>
                </c:pt>
                <c:pt idx="5">
                  <c:v>-79.531500199999996</c:v>
                </c:pt>
                <c:pt idx="6">
                  <c:v>-79.531499999999994</c:v>
                </c:pt>
                <c:pt idx="7">
                  <c:v>-79.531500500000007</c:v>
                </c:pt>
                <c:pt idx="8">
                  <c:v>-79.531500699999995</c:v>
                </c:pt>
                <c:pt idx="9">
                  <c:v>-79.531501800000001</c:v>
                </c:pt>
                <c:pt idx="10">
                  <c:v>-79.531502000000003</c:v>
                </c:pt>
                <c:pt idx="11">
                  <c:v>-79.531503299999997</c:v>
                </c:pt>
                <c:pt idx="12">
                  <c:v>-79.531504299999995</c:v>
                </c:pt>
                <c:pt idx="13">
                  <c:v>-79.531504999999996</c:v>
                </c:pt>
                <c:pt idx="14">
                  <c:v>-79.531503299999997</c:v>
                </c:pt>
                <c:pt idx="15">
                  <c:v>-79.531503000000001</c:v>
                </c:pt>
                <c:pt idx="16">
                  <c:v>-79.531503200000003</c:v>
                </c:pt>
                <c:pt idx="17">
                  <c:v>-79.531502000000003</c:v>
                </c:pt>
                <c:pt idx="18">
                  <c:v>-79.531500699999995</c:v>
                </c:pt>
                <c:pt idx="19">
                  <c:v>-79.531499499999995</c:v>
                </c:pt>
                <c:pt idx="20">
                  <c:v>-79.531497299999998</c:v>
                </c:pt>
                <c:pt idx="21">
                  <c:v>-79.531495699999994</c:v>
                </c:pt>
                <c:pt idx="22">
                  <c:v>-79.531493800000007</c:v>
                </c:pt>
                <c:pt idx="23">
                  <c:v>-79.531495199999995</c:v>
                </c:pt>
                <c:pt idx="24">
                  <c:v>-79.5314932</c:v>
                </c:pt>
                <c:pt idx="25">
                  <c:v>-79.531492700000001</c:v>
                </c:pt>
                <c:pt idx="26">
                  <c:v>-79.531492200000002</c:v>
                </c:pt>
                <c:pt idx="27">
                  <c:v>-79.531492200000002</c:v>
                </c:pt>
                <c:pt idx="28">
                  <c:v>-79.531490199999993</c:v>
                </c:pt>
                <c:pt idx="29">
                  <c:v>-79.531490199999993</c:v>
                </c:pt>
                <c:pt idx="30">
                  <c:v>-79.531489199999996</c:v>
                </c:pt>
                <c:pt idx="31">
                  <c:v>-79.531487200000001</c:v>
                </c:pt>
                <c:pt idx="32">
                  <c:v>-79.531485700000005</c:v>
                </c:pt>
                <c:pt idx="33">
                  <c:v>-79.5314865</c:v>
                </c:pt>
                <c:pt idx="34">
                  <c:v>-79.531486799999996</c:v>
                </c:pt>
                <c:pt idx="35">
                  <c:v>-79.531486299999997</c:v>
                </c:pt>
                <c:pt idx="36">
                  <c:v>-79.531485799999999</c:v>
                </c:pt>
                <c:pt idx="37">
                  <c:v>-79.531485200000006</c:v>
                </c:pt>
                <c:pt idx="38">
                  <c:v>-79.531484300000002</c:v>
                </c:pt>
                <c:pt idx="39">
                  <c:v>-79.531482999999994</c:v>
                </c:pt>
                <c:pt idx="40">
                  <c:v>-79.531483300000005</c:v>
                </c:pt>
                <c:pt idx="41">
                  <c:v>-79.531483300000005</c:v>
                </c:pt>
                <c:pt idx="42">
                  <c:v>-79.531483499999993</c:v>
                </c:pt>
                <c:pt idx="43">
                  <c:v>-79.531484000000006</c:v>
                </c:pt>
                <c:pt idx="44">
                  <c:v>-79.531484699999993</c:v>
                </c:pt>
                <c:pt idx="45">
                  <c:v>-79.531484000000006</c:v>
                </c:pt>
                <c:pt idx="46">
                  <c:v>-79.531482699999998</c:v>
                </c:pt>
                <c:pt idx="47">
                  <c:v>-79.531482699999998</c:v>
                </c:pt>
                <c:pt idx="48">
                  <c:v>-79.531482199999999</c:v>
                </c:pt>
                <c:pt idx="49">
                  <c:v>-79.531480999999999</c:v>
                </c:pt>
                <c:pt idx="50">
                  <c:v>-79.531481299999996</c:v>
                </c:pt>
                <c:pt idx="51">
                  <c:v>-79.531481299999996</c:v>
                </c:pt>
                <c:pt idx="52">
                  <c:v>-79.531481200000002</c:v>
                </c:pt>
                <c:pt idx="53">
                  <c:v>-79.531480299999998</c:v>
                </c:pt>
                <c:pt idx="54">
                  <c:v>-79.531479000000004</c:v>
                </c:pt>
                <c:pt idx="55">
                  <c:v>-79.531478300000003</c:v>
                </c:pt>
                <c:pt idx="56">
                  <c:v>-79.531478699999994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17-4288-9DF7-26997C4A1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332783"/>
        <c:axId val="1317138751"/>
      </c:scatterChart>
      <c:valAx>
        <c:axId val="131233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17138751"/>
        <c:crosses val="autoZero"/>
        <c:crossBetween val="midCat"/>
      </c:valAx>
      <c:valAx>
        <c:axId val="131713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31233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tercer intento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Hoja1!$A$253:$A$437</c:f>
              <c:numCache>
                <c:formatCode>General</c:formatCode>
                <c:ptCount val="185"/>
                <c:pt idx="0">
                  <c:v>9.0234053000000003</c:v>
                </c:pt>
                <c:pt idx="1">
                  <c:v>9.0234044999999998</c:v>
                </c:pt>
                <c:pt idx="2">
                  <c:v>9.0234038000000005</c:v>
                </c:pt>
                <c:pt idx="3">
                  <c:v>9.0234036999999994</c:v>
                </c:pt>
                <c:pt idx="4">
                  <c:v>9.0234155000000005</c:v>
                </c:pt>
                <c:pt idx="5">
                  <c:v>9.0234162999999992</c:v>
                </c:pt>
                <c:pt idx="6">
                  <c:v>9.0234229999999993</c:v>
                </c:pt>
                <c:pt idx="7">
                  <c:v>9.0234225000000006</c:v>
                </c:pt>
                <c:pt idx="8">
                  <c:v>9.0234220000000001</c:v>
                </c:pt>
                <c:pt idx="9">
                  <c:v>9.0234202999999997</c:v>
                </c:pt>
                <c:pt idx="10">
                  <c:v>9.0234191999999993</c:v>
                </c:pt>
                <c:pt idx="11">
                  <c:v>9.0234170000000002</c:v>
                </c:pt>
                <c:pt idx="12">
                  <c:v>9.0234155000000005</c:v>
                </c:pt>
                <c:pt idx="13">
                  <c:v>9.0234141999999995</c:v>
                </c:pt>
                <c:pt idx="14">
                  <c:v>9.0234129999999997</c:v>
                </c:pt>
                <c:pt idx="15">
                  <c:v>9.0234100000000002</c:v>
                </c:pt>
                <c:pt idx="16">
                  <c:v>9.0234082000000004</c:v>
                </c:pt>
                <c:pt idx="17">
                  <c:v>9.0234067000000007</c:v>
                </c:pt>
                <c:pt idx="18">
                  <c:v>9.0234058000000008</c:v>
                </c:pt>
                <c:pt idx="19">
                  <c:v>9.0234044999999998</c:v>
                </c:pt>
                <c:pt idx="20">
                  <c:v>9.0234030000000001</c:v>
                </c:pt>
                <c:pt idx="21">
                  <c:v>9.0234017000000009</c:v>
                </c:pt>
                <c:pt idx="22">
                  <c:v>9.0234003000000005</c:v>
                </c:pt>
                <c:pt idx="23">
                  <c:v>9.0233985000000008</c:v>
                </c:pt>
                <c:pt idx="24">
                  <c:v>9.0233969999999992</c:v>
                </c:pt>
                <c:pt idx="25">
                  <c:v>9.023396</c:v>
                </c:pt>
                <c:pt idx="26">
                  <c:v>9.0233950000000007</c:v>
                </c:pt>
                <c:pt idx="27">
                  <c:v>9.0233939999999997</c:v>
                </c:pt>
                <c:pt idx="28">
                  <c:v>9.0233927999999999</c:v>
                </c:pt>
                <c:pt idx="29">
                  <c:v>9.0233912000000007</c:v>
                </c:pt>
                <c:pt idx="30">
                  <c:v>9.0233907999999996</c:v>
                </c:pt>
                <c:pt idx="31">
                  <c:v>9.0233896999999992</c:v>
                </c:pt>
                <c:pt idx="32">
                  <c:v>9.0233881999999994</c:v>
                </c:pt>
                <c:pt idx="33">
                  <c:v>9.0233866999999996</c:v>
                </c:pt>
                <c:pt idx="34">
                  <c:v>9.0233857000000004</c:v>
                </c:pt>
                <c:pt idx="35">
                  <c:v>9.0233837000000001</c:v>
                </c:pt>
                <c:pt idx="36">
                  <c:v>9.0233817999999992</c:v>
                </c:pt>
                <c:pt idx="37">
                  <c:v>9.0233802000000001</c:v>
                </c:pt>
                <c:pt idx="38">
                  <c:v>9.0233782999999992</c:v>
                </c:pt>
                <c:pt idx="39">
                  <c:v>9.0233760000000007</c:v>
                </c:pt>
                <c:pt idx="40">
                  <c:v>9.0233737000000005</c:v>
                </c:pt>
                <c:pt idx="41">
                  <c:v>9.0233708000000004</c:v>
                </c:pt>
                <c:pt idx="42">
                  <c:v>9.0233696999999999</c:v>
                </c:pt>
                <c:pt idx="43">
                  <c:v>9.0233682000000002</c:v>
                </c:pt>
                <c:pt idx="44">
                  <c:v>9.0233670000000004</c:v>
                </c:pt>
                <c:pt idx="45">
                  <c:v>9.0233656999999994</c:v>
                </c:pt>
                <c:pt idx="46">
                  <c:v>9.0233647000000001</c:v>
                </c:pt>
                <c:pt idx="47">
                  <c:v>9.0233627999999992</c:v>
                </c:pt>
                <c:pt idx="48">
                  <c:v>9.0233612999999995</c:v>
                </c:pt>
                <c:pt idx="49">
                  <c:v>9.0233602000000008</c:v>
                </c:pt>
                <c:pt idx="50">
                  <c:v>9.0233591999999998</c:v>
                </c:pt>
                <c:pt idx="51">
                  <c:v>9.0233582000000006</c:v>
                </c:pt>
                <c:pt idx="52">
                  <c:v>9.0233567000000008</c:v>
                </c:pt>
                <c:pt idx="53">
                  <c:v>9.0233553000000004</c:v>
                </c:pt>
                <c:pt idx="54">
                  <c:v>9.0233542999999994</c:v>
                </c:pt>
                <c:pt idx="55">
                  <c:v>9.0233527999999996</c:v>
                </c:pt>
                <c:pt idx="56">
                  <c:v>9.0233515000000004</c:v>
                </c:pt>
                <c:pt idx="57">
                  <c:v>9.0233501999999994</c:v>
                </c:pt>
                <c:pt idx="58">
                  <c:v>9.0233486999999997</c:v>
                </c:pt>
                <c:pt idx="59">
                  <c:v>9.0233472999999993</c:v>
                </c:pt>
                <c:pt idx="60">
                  <c:v>9.0233462000000006</c:v>
                </c:pt>
                <c:pt idx="61">
                  <c:v>9.0233445000000003</c:v>
                </c:pt>
                <c:pt idx="62">
                  <c:v>9.0233433000000005</c:v>
                </c:pt>
                <c:pt idx="63">
                  <c:v>9.0233428</c:v>
                </c:pt>
                <c:pt idx="64">
                  <c:v>9.0233416999999996</c:v>
                </c:pt>
                <c:pt idx="65">
                  <c:v>9.0233404999999998</c:v>
                </c:pt>
                <c:pt idx="66">
                  <c:v>9.0233393</c:v>
                </c:pt>
                <c:pt idx="67">
                  <c:v>9.0233387999999994</c:v>
                </c:pt>
                <c:pt idx="68">
                  <c:v>9.0233378000000002</c:v>
                </c:pt>
                <c:pt idx="69">
                  <c:v>9.0233369999999997</c:v>
                </c:pt>
                <c:pt idx="70">
                  <c:v>9.0233363000000004</c:v>
                </c:pt>
                <c:pt idx="71">
                  <c:v>9.0233357000000005</c:v>
                </c:pt>
                <c:pt idx="72">
                  <c:v>9.0233345000000007</c:v>
                </c:pt>
                <c:pt idx="73">
                  <c:v>9.0233340000000002</c:v>
                </c:pt>
                <c:pt idx="74">
                  <c:v>9.0233334999999997</c:v>
                </c:pt>
                <c:pt idx="75">
                  <c:v>9.0233329999999992</c:v>
                </c:pt>
                <c:pt idx="76">
                  <c:v>9.0233334999999997</c:v>
                </c:pt>
                <c:pt idx="77">
                  <c:v>9.0233329999999992</c:v>
                </c:pt>
                <c:pt idx="78">
                  <c:v>9.0233326999999992</c:v>
                </c:pt>
                <c:pt idx="79">
                  <c:v>9.0233328000000004</c:v>
                </c:pt>
                <c:pt idx="80">
                  <c:v>9.0233317999999993</c:v>
                </c:pt>
                <c:pt idx="81">
                  <c:v>9.0233314999999994</c:v>
                </c:pt>
                <c:pt idx="82">
                  <c:v>9.0233313000000006</c:v>
                </c:pt>
                <c:pt idx="83">
                  <c:v>9.0233302000000002</c:v>
                </c:pt>
                <c:pt idx="84">
                  <c:v>9.0233291999999992</c:v>
                </c:pt>
                <c:pt idx="85">
                  <c:v>9.0233281999999999</c:v>
                </c:pt>
                <c:pt idx="86">
                  <c:v>9.0233272000000007</c:v>
                </c:pt>
                <c:pt idx="87">
                  <c:v>9.0233260000000008</c:v>
                </c:pt>
                <c:pt idx="88">
                  <c:v>9.0233249999999998</c:v>
                </c:pt>
                <c:pt idx="89">
                  <c:v>9.0233244999999993</c:v>
                </c:pt>
                <c:pt idx="90">
                  <c:v>9.0233249999999998</c:v>
                </c:pt>
                <c:pt idx="91">
                  <c:v>9.0233241999999994</c:v>
                </c:pt>
                <c:pt idx="92">
                  <c:v>9.0233235000000001</c:v>
                </c:pt>
                <c:pt idx="93">
                  <c:v>9.0233223000000002</c:v>
                </c:pt>
                <c:pt idx="94">
                  <c:v>9.0233206999999993</c:v>
                </c:pt>
                <c:pt idx="95">
                  <c:v>9.0233187000000008</c:v>
                </c:pt>
                <c:pt idx="96">
                  <c:v>9.0233155000000007</c:v>
                </c:pt>
                <c:pt idx="97">
                  <c:v>9.0233139999999992</c:v>
                </c:pt>
                <c:pt idx="98">
                  <c:v>9.0233124999999994</c:v>
                </c:pt>
                <c:pt idx="99">
                  <c:v>9.0233117000000007</c:v>
                </c:pt>
                <c:pt idx="100">
                  <c:v>9.0233112999999996</c:v>
                </c:pt>
                <c:pt idx="101">
                  <c:v>9.0233091999999999</c:v>
                </c:pt>
                <c:pt idx="102">
                  <c:v>9.0233085000000006</c:v>
                </c:pt>
                <c:pt idx="103">
                  <c:v>9.0233080000000001</c:v>
                </c:pt>
                <c:pt idx="104">
                  <c:v>9.0233080000000001</c:v>
                </c:pt>
                <c:pt idx="105">
                  <c:v>9.0233073000000008</c:v>
                </c:pt>
                <c:pt idx="106">
                  <c:v>9.0233053000000005</c:v>
                </c:pt>
                <c:pt idx="107">
                  <c:v>9.0233047000000006</c:v>
                </c:pt>
                <c:pt idx="108">
                  <c:v>9.0233038000000008</c:v>
                </c:pt>
                <c:pt idx="109">
                  <c:v>9.0233027999999997</c:v>
                </c:pt>
                <c:pt idx="110">
                  <c:v>9.0233016999999993</c:v>
                </c:pt>
                <c:pt idx="111">
                  <c:v>9.0233003000000007</c:v>
                </c:pt>
                <c:pt idx="112">
                  <c:v>9.0232984999999992</c:v>
                </c:pt>
                <c:pt idx="113">
                  <c:v>9.0232968000000007</c:v>
                </c:pt>
                <c:pt idx="114">
                  <c:v>9.0232949999999992</c:v>
                </c:pt>
                <c:pt idx="115">
                  <c:v>9.0232931999999995</c:v>
                </c:pt>
                <c:pt idx="116">
                  <c:v>9.0232916999999997</c:v>
                </c:pt>
                <c:pt idx="117">
                  <c:v>9.0232907999999998</c:v>
                </c:pt>
                <c:pt idx="118">
                  <c:v>9.0232884999999996</c:v>
                </c:pt>
                <c:pt idx="119">
                  <c:v>9.0232864999999993</c:v>
                </c:pt>
                <c:pt idx="120">
                  <c:v>9.0232846999999996</c:v>
                </c:pt>
                <c:pt idx="121">
                  <c:v>9.0232834999999998</c:v>
                </c:pt>
                <c:pt idx="122">
                  <c:v>9.0232823</c:v>
                </c:pt>
                <c:pt idx="123">
                  <c:v>9.0232822000000006</c:v>
                </c:pt>
                <c:pt idx="124">
                  <c:v>9.0232817000000001</c:v>
                </c:pt>
                <c:pt idx="125">
                  <c:v>9.0232810000000008</c:v>
                </c:pt>
                <c:pt idx="126">
                  <c:v>9.0232796999999998</c:v>
                </c:pt>
                <c:pt idx="127">
                  <c:v>9.0232785</c:v>
                </c:pt>
                <c:pt idx="128">
                  <c:v>9.0232775000000007</c:v>
                </c:pt>
                <c:pt idx="129">
                  <c:v>9.0232767000000003</c:v>
                </c:pt>
                <c:pt idx="130">
                  <c:v>9.0232756999999992</c:v>
                </c:pt>
                <c:pt idx="131">
                  <c:v>9.0232752999999999</c:v>
                </c:pt>
                <c:pt idx="132">
                  <c:v>9.0232744999999994</c:v>
                </c:pt>
                <c:pt idx="133">
                  <c:v>9.0232749999999999</c:v>
                </c:pt>
                <c:pt idx="134">
                  <c:v>9.0232729999999997</c:v>
                </c:pt>
                <c:pt idx="135">
                  <c:v>9.0232720000000004</c:v>
                </c:pt>
                <c:pt idx="136">
                  <c:v>9.0232711999999999</c:v>
                </c:pt>
                <c:pt idx="137">
                  <c:v>9.0232708000000006</c:v>
                </c:pt>
                <c:pt idx="139">
                  <c:v>9.0232513000000001</c:v>
                </c:pt>
                <c:pt idx="140">
                  <c:v>9.0232516999999994</c:v>
                </c:pt>
                <c:pt idx="141">
                  <c:v>9.0232504999999996</c:v>
                </c:pt>
                <c:pt idx="142">
                  <c:v>9.0232486999999999</c:v>
                </c:pt>
                <c:pt idx="143">
                  <c:v>9.0232472999999995</c:v>
                </c:pt>
                <c:pt idx="144">
                  <c:v>9.0232452999999992</c:v>
                </c:pt>
                <c:pt idx="145">
                  <c:v>9.0232443</c:v>
                </c:pt>
                <c:pt idx="146">
                  <c:v>9.0232430000000008</c:v>
                </c:pt>
                <c:pt idx="147">
                  <c:v>9.0232410000000005</c:v>
                </c:pt>
                <c:pt idx="148">
                  <c:v>9.0232387000000003</c:v>
                </c:pt>
                <c:pt idx="149">
                  <c:v>9.0232372000000005</c:v>
                </c:pt>
                <c:pt idx="150">
                  <c:v>9.0232355000000002</c:v>
                </c:pt>
                <c:pt idx="151">
                  <c:v>9.0232334999999999</c:v>
                </c:pt>
                <c:pt idx="152">
                  <c:v>9.0232329999999994</c:v>
                </c:pt>
                <c:pt idx="153">
                  <c:v>9.0232290000000006</c:v>
                </c:pt>
                <c:pt idx="154">
                  <c:v>9.0232276999999996</c:v>
                </c:pt>
                <c:pt idx="155">
                  <c:v>9.0232256999999993</c:v>
                </c:pt>
                <c:pt idx="156">
                  <c:v>9.0232224999999993</c:v>
                </c:pt>
                <c:pt idx="157">
                  <c:v>9.0232212999999994</c:v>
                </c:pt>
                <c:pt idx="158">
                  <c:v>9.0232194999999997</c:v>
                </c:pt>
                <c:pt idx="159">
                  <c:v>9.023218</c:v>
                </c:pt>
                <c:pt idx="160">
                  <c:v>9.0232156999999997</c:v>
                </c:pt>
                <c:pt idx="161">
                  <c:v>9.0232136999999994</c:v>
                </c:pt>
                <c:pt idx="162">
                  <c:v>9.0232116999999992</c:v>
                </c:pt>
                <c:pt idx="163">
                  <c:v>9.0232092999999995</c:v>
                </c:pt>
                <c:pt idx="164">
                  <c:v>9.0232077999999998</c:v>
                </c:pt>
                <c:pt idx="165">
                  <c:v>9.0232053000000008</c:v>
                </c:pt>
                <c:pt idx="166">
                  <c:v>9.0232042000000003</c:v>
                </c:pt>
                <c:pt idx="167">
                  <c:v>9.0232028</c:v>
                </c:pt>
                <c:pt idx="168">
                  <c:v>9.0232002999999992</c:v>
                </c:pt>
                <c:pt idx="169">
                  <c:v>9.0231978000000002</c:v>
                </c:pt>
                <c:pt idx="170">
                  <c:v>9.0231961999999992</c:v>
                </c:pt>
                <c:pt idx="171">
                  <c:v>9.0231940000000002</c:v>
                </c:pt>
                <c:pt idx="172">
                  <c:v>9.0231917999999993</c:v>
                </c:pt>
                <c:pt idx="173">
                  <c:v>9.0231890000000003</c:v>
                </c:pt>
                <c:pt idx="174">
                  <c:v>9.0231872000000006</c:v>
                </c:pt>
                <c:pt idx="175">
                  <c:v>9.0231855000000003</c:v>
                </c:pt>
                <c:pt idx="176">
                  <c:v>9.0231832000000001</c:v>
                </c:pt>
                <c:pt idx="177">
                  <c:v>9.0231820000000003</c:v>
                </c:pt>
                <c:pt idx="178">
                  <c:v>9.02318</c:v>
                </c:pt>
                <c:pt idx="179">
                  <c:v>9.0231779999999997</c:v>
                </c:pt>
                <c:pt idx="180">
                  <c:v>9.0231767000000005</c:v>
                </c:pt>
                <c:pt idx="181">
                  <c:v>9.0231752000000007</c:v>
                </c:pt>
                <c:pt idx="182">
                  <c:v>9.0231743000000009</c:v>
                </c:pt>
                <c:pt idx="183">
                  <c:v>9.0231729999999999</c:v>
                </c:pt>
                <c:pt idx="184">
                  <c:v>9.0231727999999993</c:v>
                </c:pt>
              </c:numCache>
            </c:numRef>
          </c:xVal>
          <c:yVal>
            <c:numRef>
              <c:f>Hoja1!$B$253:$B$437</c:f>
              <c:numCache>
                <c:formatCode>General</c:formatCode>
                <c:ptCount val="185"/>
                <c:pt idx="0">
                  <c:v>-79.531681000000006</c:v>
                </c:pt>
                <c:pt idx="1">
                  <c:v>-79.531680800000004</c:v>
                </c:pt>
                <c:pt idx="2">
                  <c:v>-79.531680699999995</c:v>
                </c:pt>
                <c:pt idx="3">
                  <c:v>-79.531680699999995</c:v>
                </c:pt>
                <c:pt idx="4">
                  <c:v>-79.531680499999993</c:v>
                </c:pt>
                <c:pt idx="5">
                  <c:v>-79.531679999999994</c:v>
                </c:pt>
                <c:pt idx="6">
                  <c:v>-79.531681300000002</c:v>
                </c:pt>
                <c:pt idx="7">
                  <c:v>-79.531681800000001</c:v>
                </c:pt>
                <c:pt idx="8">
                  <c:v>-79.531681300000002</c:v>
                </c:pt>
                <c:pt idx="9">
                  <c:v>-79.531680800000004</c:v>
                </c:pt>
                <c:pt idx="10">
                  <c:v>-79.531679999999994</c:v>
                </c:pt>
                <c:pt idx="11">
                  <c:v>-79.531679499999996</c:v>
                </c:pt>
                <c:pt idx="12">
                  <c:v>-79.531677999999999</c:v>
                </c:pt>
                <c:pt idx="13">
                  <c:v>-79.531676200000007</c:v>
                </c:pt>
                <c:pt idx="14">
                  <c:v>-79.531674199999998</c:v>
                </c:pt>
                <c:pt idx="15">
                  <c:v>-79.531673699999999</c:v>
                </c:pt>
                <c:pt idx="16">
                  <c:v>-79.531673699999999</c:v>
                </c:pt>
                <c:pt idx="17">
                  <c:v>-79.531672799999996</c:v>
                </c:pt>
                <c:pt idx="18">
                  <c:v>-79.531671799999998</c:v>
                </c:pt>
                <c:pt idx="19">
                  <c:v>-79.531670500000004</c:v>
                </c:pt>
                <c:pt idx="20">
                  <c:v>-79.531668800000006</c:v>
                </c:pt>
                <c:pt idx="21">
                  <c:v>-79.531668199999999</c:v>
                </c:pt>
                <c:pt idx="22">
                  <c:v>-79.531666299999998</c:v>
                </c:pt>
                <c:pt idx="23">
                  <c:v>-79.531664300000003</c:v>
                </c:pt>
                <c:pt idx="24">
                  <c:v>-79.531662999999995</c:v>
                </c:pt>
                <c:pt idx="25">
                  <c:v>-79.531661799999995</c:v>
                </c:pt>
                <c:pt idx="26">
                  <c:v>-79.531660799999997</c:v>
                </c:pt>
                <c:pt idx="27">
                  <c:v>-79.531659500000004</c:v>
                </c:pt>
                <c:pt idx="28">
                  <c:v>-79.531657300000006</c:v>
                </c:pt>
                <c:pt idx="29">
                  <c:v>-79.531655700000002</c:v>
                </c:pt>
                <c:pt idx="30">
                  <c:v>-79.531654200000006</c:v>
                </c:pt>
                <c:pt idx="31">
                  <c:v>-79.531652800000003</c:v>
                </c:pt>
                <c:pt idx="32">
                  <c:v>-79.531651699999998</c:v>
                </c:pt>
                <c:pt idx="33">
                  <c:v>-79.531651299999993</c:v>
                </c:pt>
                <c:pt idx="34">
                  <c:v>-79.531650299999995</c:v>
                </c:pt>
                <c:pt idx="35">
                  <c:v>-79.531649299999998</c:v>
                </c:pt>
                <c:pt idx="36">
                  <c:v>-79.531648700000005</c:v>
                </c:pt>
                <c:pt idx="37">
                  <c:v>-79.531647800000002</c:v>
                </c:pt>
                <c:pt idx="38">
                  <c:v>-79.531646800000004</c:v>
                </c:pt>
                <c:pt idx="39">
                  <c:v>-79.531645499999996</c:v>
                </c:pt>
                <c:pt idx="40">
                  <c:v>-79.531643700000004</c:v>
                </c:pt>
                <c:pt idx="41">
                  <c:v>-79.531642300000001</c:v>
                </c:pt>
                <c:pt idx="42">
                  <c:v>-79.531640999999993</c:v>
                </c:pt>
                <c:pt idx="43">
                  <c:v>-79.531640199999998</c:v>
                </c:pt>
                <c:pt idx="44">
                  <c:v>-79.531639200000001</c:v>
                </c:pt>
                <c:pt idx="45">
                  <c:v>-79.531637799999999</c:v>
                </c:pt>
                <c:pt idx="46">
                  <c:v>-79.531637500000002</c:v>
                </c:pt>
                <c:pt idx="47">
                  <c:v>-79.531637200000006</c:v>
                </c:pt>
                <c:pt idx="48">
                  <c:v>-79.531636000000006</c:v>
                </c:pt>
                <c:pt idx="49">
                  <c:v>-79.531634800000006</c:v>
                </c:pt>
                <c:pt idx="50">
                  <c:v>-79.5316337</c:v>
                </c:pt>
                <c:pt idx="51">
                  <c:v>-79.531632700000003</c:v>
                </c:pt>
                <c:pt idx="52">
                  <c:v>-79.531631500000003</c:v>
                </c:pt>
                <c:pt idx="53">
                  <c:v>-79.531630800000002</c:v>
                </c:pt>
                <c:pt idx="54">
                  <c:v>-79.531629699999996</c:v>
                </c:pt>
                <c:pt idx="55">
                  <c:v>-79.5316282</c:v>
                </c:pt>
                <c:pt idx="56">
                  <c:v>-79.531626799999998</c:v>
                </c:pt>
                <c:pt idx="57">
                  <c:v>-79.531625500000004</c:v>
                </c:pt>
                <c:pt idx="58">
                  <c:v>-79.531624199999996</c:v>
                </c:pt>
                <c:pt idx="59">
                  <c:v>-79.531623300000007</c:v>
                </c:pt>
                <c:pt idx="60">
                  <c:v>-79.531621999999999</c:v>
                </c:pt>
                <c:pt idx="61">
                  <c:v>-79.531620500000002</c:v>
                </c:pt>
                <c:pt idx="62">
                  <c:v>-79.531619699999993</c:v>
                </c:pt>
                <c:pt idx="63">
                  <c:v>-79.531618300000005</c:v>
                </c:pt>
                <c:pt idx="64">
                  <c:v>-79.531617499999996</c:v>
                </c:pt>
                <c:pt idx="65">
                  <c:v>-79.531616499999998</c:v>
                </c:pt>
                <c:pt idx="66">
                  <c:v>-79.531615799999997</c:v>
                </c:pt>
                <c:pt idx="67">
                  <c:v>-79.531615500000001</c:v>
                </c:pt>
                <c:pt idx="68">
                  <c:v>-79.5316148</c:v>
                </c:pt>
                <c:pt idx="69">
                  <c:v>-79.531614000000005</c:v>
                </c:pt>
                <c:pt idx="70">
                  <c:v>-79.531613800000002</c:v>
                </c:pt>
                <c:pt idx="71">
                  <c:v>-79.531613800000002</c:v>
                </c:pt>
                <c:pt idx="72">
                  <c:v>-79.531612800000005</c:v>
                </c:pt>
                <c:pt idx="73">
                  <c:v>-79.531612199999998</c:v>
                </c:pt>
                <c:pt idx="74">
                  <c:v>-79.5316112</c:v>
                </c:pt>
                <c:pt idx="75">
                  <c:v>-79.531610799999996</c:v>
                </c:pt>
                <c:pt idx="76">
                  <c:v>-79.5316093</c:v>
                </c:pt>
                <c:pt idx="77">
                  <c:v>-79.531608300000002</c:v>
                </c:pt>
                <c:pt idx="78">
                  <c:v>-79.531608500000004</c:v>
                </c:pt>
                <c:pt idx="79">
                  <c:v>-79.531607300000005</c:v>
                </c:pt>
                <c:pt idx="80">
                  <c:v>-79.531605799999994</c:v>
                </c:pt>
                <c:pt idx="81">
                  <c:v>-79.531603799999999</c:v>
                </c:pt>
                <c:pt idx="82">
                  <c:v>-79.531602199999995</c:v>
                </c:pt>
                <c:pt idx="83">
                  <c:v>-79.531600699999998</c:v>
                </c:pt>
                <c:pt idx="84">
                  <c:v>-79.531599700000001</c:v>
                </c:pt>
                <c:pt idx="85">
                  <c:v>-79.531597500000004</c:v>
                </c:pt>
                <c:pt idx="86">
                  <c:v>-79.531596199999996</c:v>
                </c:pt>
                <c:pt idx="87">
                  <c:v>-79.531594499999997</c:v>
                </c:pt>
                <c:pt idx="88">
                  <c:v>-79.531592500000002</c:v>
                </c:pt>
                <c:pt idx="89">
                  <c:v>-79.531591199999994</c:v>
                </c:pt>
                <c:pt idx="90">
                  <c:v>-79.531589199999999</c:v>
                </c:pt>
                <c:pt idx="91">
                  <c:v>-79.531587700000003</c:v>
                </c:pt>
                <c:pt idx="92">
                  <c:v>-79.531586700000005</c:v>
                </c:pt>
                <c:pt idx="93">
                  <c:v>-79.531585699999994</c:v>
                </c:pt>
                <c:pt idx="94">
                  <c:v>-79.531585199999995</c:v>
                </c:pt>
                <c:pt idx="95">
                  <c:v>-79.531584300000006</c:v>
                </c:pt>
                <c:pt idx="96">
                  <c:v>-79.531584499999994</c:v>
                </c:pt>
                <c:pt idx="97">
                  <c:v>-79.531583800000007</c:v>
                </c:pt>
                <c:pt idx="98">
                  <c:v>-79.531582700000001</c:v>
                </c:pt>
                <c:pt idx="99">
                  <c:v>-79.531581799999998</c:v>
                </c:pt>
                <c:pt idx="100">
                  <c:v>-79.531579699999995</c:v>
                </c:pt>
                <c:pt idx="101">
                  <c:v>-79.531580199999993</c:v>
                </c:pt>
                <c:pt idx="102">
                  <c:v>-79.531579699999995</c:v>
                </c:pt>
                <c:pt idx="103">
                  <c:v>-79.531578800000005</c:v>
                </c:pt>
                <c:pt idx="104">
                  <c:v>-79.531576999999999</c:v>
                </c:pt>
                <c:pt idx="105">
                  <c:v>-79.531575799999999</c:v>
                </c:pt>
                <c:pt idx="106">
                  <c:v>-79.531573699999996</c:v>
                </c:pt>
                <c:pt idx="107">
                  <c:v>-79.531572999999995</c:v>
                </c:pt>
                <c:pt idx="108">
                  <c:v>-79.531571</c:v>
                </c:pt>
                <c:pt idx="109">
                  <c:v>-79.531570500000001</c:v>
                </c:pt>
                <c:pt idx="110">
                  <c:v>-79.5315698</c:v>
                </c:pt>
                <c:pt idx="111">
                  <c:v>-79.531568800000002</c:v>
                </c:pt>
                <c:pt idx="112">
                  <c:v>-79.531567699999997</c:v>
                </c:pt>
                <c:pt idx="113">
                  <c:v>-79.531566999999995</c:v>
                </c:pt>
                <c:pt idx="114">
                  <c:v>-79.531565999999998</c:v>
                </c:pt>
                <c:pt idx="115">
                  <c:v>-79.531564799999998</c:v>
                </c:pt>
                <c:pt idx="116">
                  <c:v>-79.531562800000003</c:v>
                </c:pt>
                <c:pt idx="117">
                  <c:v>-79.531561300000007</c:v>
                </c:pt>
                <c:pt idx="118">
                  <c:v>-79.531560499999998</c:v>
                </c:pt>
                <c:pt idx="119">
                  <c:v>-79.531559700000003</c:v>
                </c:pt>
                <c:pt idx="120">
                  <c:v>-79.531558700000005</c:v>
                </c:pt>
                <c:pt idx="121">
                  <c:v>-79.531558000000004</c:v>
                </c:pt>
                <c:pt idx="122">
                  <c:v>-79.531556499999994</c:v>
                </c:pt>
                <c:pt idx="123">
                  <c:v>-79.531555699999998</c:v>
                </c:pt>
                <c:pt idx="124">
                  <c:v>-79.531554700000001</c:v>
                </c:pt>
                <c:pt idx="125">
                  <c:v>-79.531553500000001</c:v>
                </c:pt>
                <c:pt idx="126">
                  <c:v>-79.531552500000004</c:v>
                </c:pt>
                <c:pt idx="127">
                  <c:v>-79.531550699999997</c:v>
                </c:pt>
                <c:pt idx="128">
                  <c:v>-79.531549699999999</c:v>
                </c:pt>
                <c:pt idx="129">
                  <c:v>-79.5315485</c:v>
                </c:pt>
                <c:pt idx="130">
                  <c:v>-79.531548299999997</c:v>
                </c:pt>
                <c:pt idx="131">
                  <c:v>-79.531547700000004</c:v>
                </c:pt>
                <c:pt idx="132">
                  <c:v>-79.531546700000007</c:v>
                </c:pt>
                <c:pt idx="133">
                  <c:v>-79.531544499999995</c:v>
                </c:pt>
                <c:pt idx="134">
                  <c:v>-79.531542799999997</c:v>
                </c:pt>
                <c:pt idx="135">
                  <c:v>-79.531539300000006</c:v>
                </c:pt>
                <c:pt idx="136">
                  <c:v>-79.531537</c:v>
                </c:pt>
                <c:pt idx="137">
                  <c:v>-79.531534199999996</c:v>
                </c:pt>
                <c:pt idx="138">
                  <c:v>-79.531511199999997</c:v>
                </c:pt>
                <c:pt idx="139">
                  <c:v>-79.531510699999998</c:v>
                </c:pt>
                <c:pt idx="140">
                  <c:v>-79.531510499999996</c:v>
                </c:pt>
                <c:pt idx="141">
                  <c:v>-79.531508700000003</c:v>
                </c:pt>
                <c:pt idx="142">
                  <c:v>-79.531507700000006</c:v>
                </c:pt>
                <c:pt idx="143">
                  <c:v>-79.531507700000006</c:v>
                </c:pt>
                <c:pt idx="144">
                  <c:v>-79.531508000000002</c:v>
                </c:pt>
                <c:pt idx="145">
                  <c:v>-79.531506800000002</c:v>
                </c:pt>
                <c:pt idx="146">
                  <c:v>-79.531506500000006</c:v>
                </c:pt>
                <c:pt idx="147">
                  <c:v>-79.531506199999995</c:v>
                </c:pt>
                <c:pt idx="148">
                  <c:v>-79.531505999999993</c:v>
                </c:pt>
                <c:pt idx="149">
                  <c:v>-79.531505999999993</c:v>
                </c:pt>
                <c:pt idx="150">
                  <c:v>-79.531506699999994</c:v>
                </c:pt>
                <c:pt idx="151">
                  <c:v>-79.531506300000004</c:v>
                </c:pt>
                <c:pt idx="152">
                  <c:v>-79.531505199999998</c:v>
                </c:pt>
                <c:pt idx="153">
                  <c:v>-79.531504699999999</c:v>
                </c:pt>
                <c:pt idx="154">
                  <c:v>-79.531503799999996</c:v>
                </c:pt>
                <c:pt idx="155">
                  <c:v>-79.531504499999997</c:v>
                </c:pt>
                <c:pt idx="156">
                  <c:v>-79.531504799999993</c:v>
                </c:pt>
                <c:pt idx="157">
                  <c:v>-79.531504299999995</c:v>
                </c:pt>
                <c:pt idx="158">
                  <c:v>-79.531503799999996</c:v>
                </c:pt>
                <c:pt idx="159">
                  <c:v>-79.531502799999998</c:v>
                </c:pt>
                <c:pt idx="160">
                  <c:v>-79.531502500000002</c:v>
                </c:pt>
                <c:pt idx="161">
                  <c:v>-79.5315023</c:v>
                </c:pt>
                <c:pt idx="162">
                  <c:v>-79.531501000000006</c:v>
                </c:pt>
                <c:pt idx="163">
                  <c:v>-79.531499299999993</c:v>
                </c:pt>
                <c:pt idx="164">
                  <c:v>-79.531497700000003</c:v>
                </c:pt>
                <c:pt idx="165">
                  <c:v>-79.531496300000001</c:v>
                </c:pt>
                <c:pt idx="166">
                  <c:v>-79.531495300000003</c:v>
                </c:pt>
                <c:pt idx="167">
                  <c:v>-79.531494499999994</c:v>
                </c:pt>
                <c:pt idx="168">
                  <c:v>-79.531492799999995</c:v>
                </c:pt>
                <c:pt idx="169">
                  <c:v>-79.531492299999996</c:v>
                </c:pt>
                <c:pt idx="170">
                  <c:v>-79.5314908</c:v>
                </c:pt>
                <c:pt idx="171">
                  <c:v>-79.531489699999995</c:v>
                </c:pt>
                <c:pt idx="172">
                  <c:v>-79.531487999999996</c:v>
                </c:pt>
                <c:pt idx="173">
                  <c:v>-79.531487200000001</c:v>
                </c:pt>
                <c:pt idx="174">
                  <c:v>-79.531485500000002</c:v>
                </c:pt>
                <c:pt idx="175">
                  <c:v>-79.531484699999993</c:v>
                </c:pt>
                <c:pt idx="176">
                  <c:v>-79.531484000000006</c:v>
                </c:pt>
                <c:pt idx="177">
                  <c:v>-79.531482699999998</c:v>
                </c:pt>
                <c:pt idx="178">
                  <c:v>-79.531481499999998</c:v>
                </c:pt>
                <c:pt idx="179">
                  <c:v>-79.531480000000002</c:v>
                </c:pt>
                <c:pt idx="180">
                  <c:v>-79.5314798</c:v>
                </c:pt>
                <c:pt idx="181">
                  <c:v>-79.531478800000002</c:v>
                </c:pt>
                <c:pt idx="182">
                  <c:v>-79.531479200000007</c:v>
                </c:pt>
                <c:pt idx="183">
                  <c:v>-79.531479700000006</c:v>
                </c:pt>
                <c:pt idx="184">
                  <c:v>-79.531480799999997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F3-4F02-8792-9A61F8DED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363487"/>
        <c:axId val="492080367"/>
      </c:scatterChart>
      <c:valAx>
        <c:axId val="121036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92080367"/>
        <c:crosses val="autoZero"/>
        <c:crossBetween val="midCat"/>
      </c:valAx>
      <c:valAx>
        <c:axId val="49208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10363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cuarto intento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Hoja1!$A$438:$A$491</c:f>
              <c:numCache>
                <c:formatCode>General</c:formatCode>
                <c:ptCount val="54"/>
                <c:pt idx="0">
                  <c:v>9.0233027000000003</c:v>
                </c:pt>
                <c:pt idx="1">
                  <c:v>9.0233016999999993</c:v>
                </c:pt>
                <c:pt idx="2">
                  <c:v>9.0232998000000002</c:v>
                </c:pt>
                <c:pt idx="3">
                  <c:v>9.0232992000000003</c:v>
                </c:pt>
                <c:pt idx="4">
                  <c:v>9.0232975</c:v>
                </c:pt>
                <c:pt idx="5">
                  <c:v>9.0232969999999995</c:v>
                </c:pt>
                <c:pt idx="6">
                  <c:v>9.0232962000000008</c:v>
                </c:pt>
                <c:pt idx="7">
                  <c:v>9.0232946999999992</c:v>
                </c:pt>
                <c:pt idx="8">
                  <c:v>9.0232933000000006</c:v>
                </c:pt>
                <c:pt idx="9">
                  <c:v>9.0232918000000009</c:v>
                </c:pt>
                <c:pt idx="10">
                  <c:v>9.0232896999999994</c:v>
                </c:pt>
                <c:pt idx="11">
                  <c:v>9.0232872000000004</c:v>
                </c:pt>
                <c:pt idx="12">
                  <c:v>9.0232842000000009</c:v>
                </c:pt>
                <c:pt idx="13">
                  <c:v>9.0232822000000006</c:v>
                </c:pt>
                <c:pt idx="14">
                  <c:v>9.0232808000000002</c:v>
                </c:pt>
                <c:pt idx="15">
                  <c:v>9.0232793000000004</c:v>
                </c:pt>
                <c:pt idx="16">
                  <c:v>9.0232773000000002</c:v>
                </c:pt>
                <c:pt idx="17">
                  <c:v>9.0232764999999997</c:v>
                </c:pt>
                <c:pt idx="18">
                  <c:v>9.0232758000000004</c:v>
                </c:pt>
                <c:pt idx="19">
                  <c:v>9.0232759999999992</c:v>
                </c:pt>
                <c:pt idx="20">
                  <c:v>9.0232758000000004</c:v>
                </c:pt>
                <c:pt idx="21">
                  <c:v>9.0232737000000007</c:v>
                </c:pt>
                <c:pt idx="22">
                  <c:v>9.0232723000000004</c:v>
                </c:pt>
                <c:pt idx="23">
                  <c:v>9.0232714999999999</c:v>
                </c:pt>
                <c:pt idx="24">
                  <c:v>9.0232700000000001</c:v>
                </c:pt>
                <c:pt idx="25">
                  <c:v>9.0232705000000006</c:v>
                </c:pt>
                <c:pt idx="26">
                  <c:v>9.0232693000000008</c:v>
                </c:pt>
                <c:pt idx="27">
                  <c:v>9.0232677999999993</c:v>
                </c:pt>
                <c:pt idx="28">
                  <c:v>9.0232652000000009</c:v>
                </c:pt>
                <c:pt idx="29">
                  <c:v>9.0232632000000006</c:v>
                </c:pt>
                <c:pt idx="30">
                  <c:v>9.0232623000000007</c:v>
                </c:pt>
                <c:pt idx="31">
                  <c:v>9.0232617000000008</c:v>
                </c:pt>
                <c:pt idx="32">
                  <c:v>9.0232607999999992</c:v>
                </c:pt>
                <c:pt idx="33">
                  <c:v>9.0232592999999994</c:v>
                </c:pt>
                <c:pt idx="34">
                  <c:v>9.0232588000000007</c:v>
                </c:pt>
                <c:pt idx="35">
                  <c:v>9.0232582000000008</c:v>
                </c:pt>
                <c:pt idx="36">
                  <c:v>9.0232562999999999</c:v>
                </c:pt>
                <c:pt idx="37">
                  <c:v>9.0232531999999992</c:v>
                </c:pt>
                <c:pt idx="38">
                  <c:v>9.0232515000000006</c:v>
                </c:pt>
                <c:pt idx="39">
                  <c:v>9.0232486999999999</c:v>
                </c:pt>
                <c:pt idx="40">
                  <c:v>9.0232472999999995</c:v>
                </c:pt>
                <c:pt idx="41">
                  <c:v>9.0232457999999998</c:v>
                </c:pt>
                <c:pt idx="42">
                  <c:v>9.0232478</c:v>
                </c:pt>
                <c:pt idx="43">
                  <c:v>9.0232472000000001</c:v>
                </c:pt>
                <c:pt idx="44">
                  <c:v>9.0232460000000003</c:v>
                </c:pt>
                <c:pt idx="45">
                  <c:v>9.0232475000000001</c:v>
                </c:pt>
                <c:pt idx="46">
                  <c:v>9.0232466999999996</c:v>
                </c:pt>
                <c:pt idx="47">
                  <c:v>9.0232469999999996</c:v>
                </c:pt>
                <c:pt idx="48">
                  <c:v>9.0232487999999993</c:v>
                </c:pt>
                <c:pt idx="49">
                  <c:v>9.0232480000000006</c:v>
                </c:pt>
                <c:pt idx="50">
                  <c:v>9.0232492999999998</c:v>
                </c:pt>
                <c:pt idx="51">
                  <c:v>9.0232489999999999</c:v>
                </c:pt>
                <c:pt idx="52">
                  <c:v>9.0232487999999993</c:v>
                </c:pt>
                <c:pt idx="53">
                  <c:v>9.0232487999999993</c:v>
                </c:pt>
              </c:numCache>
            </c:numRef>
          </c:xVal>
          <c:yVal>
            <c:numRef>
              <c:f>Hoja1!$B$438:$B$491</c:f>
              <c:numCache>
                <c:formatCode>General</c:formatCode>
                <c:ptCount val="54"/>
                <c:pt idx="0">
                  <c:v>-79.531574199999994</c:v>
                </c:pt>
                <c:pt idx="1">
                  <c:v>-79.531572800000006</c:v>
                </c:pt>
                <c:pt idx="2">
                  <c:v>-79.531571200000002</c:v>
                </c:pt>
                <c:pt idx="3">
                  <c:v>-79.531570000000002</c:v>
                </c:pt>
                <c:pt idx="4">
                  <c:v>-79.531568800000002</c:v>
                </c:pt>
                <c:pt idx="5">
                  <c:v>-79.531568300000004</c:v>
                </c:pt>
                <c:pt idx="6">
                  <c:v>-79.531567499999994</c:v>
                </c:pt>
                <c:pt idx="7">
                  <c:v>-79.5315662</c:v>
                </c:pt>
                <c:pt idx="8">
                  <c:v>-79.531564700000004</c:v>
                </c:pt>
                <c:pt idx="9">
                  <c:v>-79.531564000000003</c:v>
                </c:pt>
                <c:pt idx="10">
                  <c:v>-79.531563700000007</c:v>
                </c:pt>
                <c:pt idx="11">
                  <c:v>-79.531563199999994</c:v>
                </c:pt>
                <c:pt idx="12">
                  <c:v>-79.531562199999996</c:v>
                </c:pt>
                <c:pt idx="13">
                  <c:v>-79.531560999999996</c:v>
                </c:pt>
                <c:pt idx="14">
                  <c:v>-79.531560499999998</c:v>
                </c:pt>
                <c:pt idx="15">
                  <c:v>-79.531559000000001</c:v>
                </c:pt>
                <c:pt idx="16">
                  <c:v>-79.531557199999995</c:v>
                </c:pt>
                <c:pt idx="17">
                  <c:v>-79.531555699999998</c:v>
                </c:pt>
                <c:pt idx="18">
                  <c:v>-79.531553799999998</c:v>
                </c:pt>
                <c:pt idx="19">
                  <c:v>-79.531551800000003</c:v>
                </c:pt>
                <c:pt idx="20">
                  <c:v>-79.531550300000006</c:v>
                </c:pt>
                <c:pt idx="21">
                  <c:v>-79.531549299999995</c:v>
                </c:pt>
                <c:pt idx="22">
                  <c:v>-79.531548700000002</c:v>
                </c:pt>
                <c:pt idx="23">
                  <c:v>-79.531547799999998</c:v>
                </c:pt>
                <c:pt idx="24">
                  <c:v>-79.531546800000001</c:v>
                </c:pt>
                <c:pt idx="25">
                  <c:v>-79.531545499999993</c:v>
                </c:pt>
                <c:pt idx="26">
                  <c:v>-79.531544999999994</c:v>
                </c:pt>
                <c:pt idx="27">
                  <c:v>-79.531543999999997</c:v>
                </c:pt>
                <c:pt idx="28">
                  <c:v>-79.531542799999997</c:v>
                </c:pt>
                <c:pt idx="29">
                  <c:v>-79.531542000000002</c:v>
                </c:pt>
                <c:pt idx="30">
                  <c:v>-79.531541700000005</c:v>
                </c:pt>
                <c:pt idx="31">
                  <c:v>-79.531540699999994</c:v>
                </c:pt>
                <c:pt idx="32">
                  <c:v>-79.531540500000006</c:v>
                </c:pt>
                <c:pt idx="33">
                  <c:v>-79.531540699999994</c:v>
                </c:pt>
                <c:pt idx="34">
                  <c:v>-79.531540199999995</c:v>
                </c:pt>
                <c:pt idx="35">
                  <c:v>-79.531538699999999</c:v>
                </c:pt>
                <c:pt idx="36">
                  <c:v>-79.531537700000001</c:v>
                </c:pt>
                <c:pt idx="37">
                  <c:v>-79.531537700000001</c:v>
                </c:pt>
                <c:pt idx="38">
                  <c:v>-79.531536299999999</c:v>
                </c:pt>
                <c:pt idx="39">
                  <c:v>-79.531536299999999</c:v>
                </c:pt>
                <c:pt idx="40">
                  <c:v>-79.531536299999999</c:v>
                </c:pt>
                <c:pt idx="41">
                  <c:v>-79.531536700000004</c:v>
                </c:pt>
                <c:pt idx="42">
                  <c:v>-79.531533699999997</c:v>
                </c:pt>
                <c:pt idx="43">
                  <c:v>-79.531532200000001</c:v>
                </c:pt>
                <c:pt idx="44">
                  <c:v>-79.531531299999997</c:v>
                </c:pt>
                <c:pt idx="45">
                  <c:v>-79.531530200000006</c:v>
                </c:pt>
                <c:pt idx="46">
                  <c:v>-79.531529500000005</c:v>
                </c:pt>
                <c:pt idx="47">
                  <c:v>-79.531528300000005</c:v>
                </c:pt>
                <c:pt idx="48">
                  <c:v>-79.531522499999994</c:v>
                </c:pt>
                <c:pt idx="49">
                  <c:v>-79.531522499999994</c:v>
                </c:pt>
                <c:pt idx="50">
                  <c:v>-79.531508799999997</c:v>
                </c:pt>
                <c:pt idx="51">
                  <c:v>-79.531509799999995</c:v>
                </c:pt>
                <c:pt idx="52">
                  <c:v>-79.531517699999995</c:v>
                </c:pt>
                <c:pt idx="53">
                  <c:v>-79.531517500000007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DC-4C6A-8963-9C21ED306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351007"/>
        <c:axId val="1448088383"/>
      </c:scatterChart>
      <c:valAx>
        <c:axId val="1210351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448088383"/>
        <c:crosses val="autoZero"/>
        <c:crossBetween val="midCat"/>
      </c:valAx>
      <c:valAx>
        <c:axId val="14480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21035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A"/>
              <a:t>Primer intento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logreg1!$A$2:$A$195</c:f>
              <c:numCache>
                <c:formatCode>General</c:formatCode>
                <c:ptCount val="194"/>
                <c:pt idx="0">
                  <c:v>9.0233741999999992</c:v>
                </c:pt>
                <c:pt idx="1">
                  <c:v>9.0233725000000007</c:v>
                </c:pt>
                <c:pt idx="2">
                  <c:v>9.0233706999999992</c:v>
                </c:pt>
                <c:pt idx="3">
                  <c:v>9.0233687000000007</c:v>
                </c:pt>
                <c:pt idx="4">
                  <c:v>9.0233678000000008</c:v>
                </c:pt>
                <c:pt idx="5">
                  <c:v>9.0233679999999996</c:v>
                </c:pt>
                <c:pt idx="6">
                  <c:v>9.0233678000000008</c:v>
                </c:pt>
                <c:pt idx="7">
                  <c:v>9.0233673000000003</c:v>
                </c:pt>
                <c:pt idx="8">
                  <c:v>9.0233682000000002</c:v>
                </c:pt>
                <c:pt idx="9">
                  <c:v>9.0233682999999996</c:v>
                </c:pt>
                <c:pt idx="10">
                  <c:v>9.0233658000000005</c:v>
                </c:pt>
                <c:pt idx="11">
                  <c:v>9.0233676999999997</c:v>
                </c:pt>
                <c:pt idx="12">
                  <c:v>9.0233685000000001</c:v>
                </c:pt>
                <c:pt idx="13">
                  <c:v>9.0233732999999994</c:v>
                </c:pt>
                <c:pt idx="14">
                  <c:v>9.0233747999999991</c:v>
                </c:pt>
                <c:pt idx="15">
                  <c:v>9.0233767</c:v>
                </c:pt>
                <c:pt idx="16">
                  <c:v>9.0233775000000005</c:v>
                </c:pt>
                <c:pt idx="17">
                  <c:v>9.0233784999999997</c:v>
                </c:pt>
                <c:pt idx="18">
                  <c:v>9.0233811999999993</c:v>
                </c:pt>
                <c:pt idx="19">
                  <c:v>9.0233828000000003</c:v>
                </c:pt>
                <c:pt idx="20">
                  <c:v>9.0233834999999996</c:v>
                </c:pt>
                <c:pt idx="21">
                  <c:v>9.0233833000000008</c:v>
                </c:pt>
                <c:pt idx="22">
                  <c:v>9.0233828000000003</c:v>
                </c:pt>
                <c:pt idx="23">
                  <c:v>9.0233827000000009</c:v>
                </c:pt>
                <c:pt idx="24">
                  <c:v>9.0233825000000003</c:v>
                </c:pt>
                <c:pt idx="25">
                  <c:v>9.0233822000000004</c:v>
                </c:pt>
                <c:pt idx="26">
                  <c:v>9.0233811999999993</c:v>
                </c:pt>
                <c:pt idx="27">
                  <c:v>9.0233802999999995</c:v>
                </c:pt>
                <c:pt idx="28">
                  <c:v>9.0233795000000008</c:v>
                </c:pt>
                <c:pt idx="29">
                  <c:v>9.0233776999999993</c:v>
                </c:pt>
                <c:pt idx="30">
                  <c:v>9.0233763000000007</c:v>
                </c:pt>
                <c:pt idx="31">
                  <c:v>9.0233755000000002</c:v>
                </c:pt>
                <c:pt idx="32">
                  <c:v>9.0233752000000003</c:v>
                </c:pt>
                <c:pt idx="33">
                  <c:v>9.0233737999999999</c:v>
                </c:pt>
                <c:pt idx="34">
                  <c:v>9.0233717000000002</c:v>
                </c:pt>
                <c:pt idx="35">
                  <c:v>9.0233699999999999</c:v>
                </c:pt>
                <c:pt idx="36">
                  <c:v>9.0233685000000001</c:v>
                </c:pt>
                <c:pt idx="37">
                  <c:v>9.0233679999999996</c:v>
                </c:pt>
                <c:pt idx="38">
                  <c:v>9.0233673000000003</c:v>
                </c:pt>
                <c:pt idx="39">
                  <c:v>9.0233673000000003</c:v>
                </c:pt>
                <c:pt idx="40">
                  <c:v>9.0233676999999997</c:v>
                </c:pt>
                <c:pt idx="41">
                  <c:v>9.0233696999999999</c:v>
                </c:pt>
                <c:pt idx="42">
                  <c:v>9.0233690000000006</c:v>
                </c:pt>
                <c:pt idx="43">
                  <c:v>9.0233667000000004</c:v>
                </c:pt>
                <c:pt idx="44">
                  <c:v>9.0233632000000004</c:v>
                </c:pt>
                <c:pt idx="45">
                  <c:v>9.0233547000000005</c:v>
                </c:pt>
                <c:pt idx="46">
                  <c:v>9.0233544999999999</c:v>
                </c:pt>
                <c:pt idx="47">
                  <c:v>9.0233530000000002</c:v>
                </c:pt>
                <c:pt idx="48">
                  <c:v>9.0233507999999993</c:v>
                </c:pt>
                <c:pt idx="49">
                  <c:v>9.0233492000000002</c:v>
                </c:pt>
                <c:pt idx="50">
                  <c:v>9.0233483000000003</c:v>
                </c:pt>
                <c:pt idx="51">
                  <c:v>9.0233457999999995</c:v>
                </c:pt>
                <c:pt idx="52">
                  <c:v>9.0233480000000004</c:v>
                </c:pt>
                <c:pt idx="53">
                  <c:v>9.0233453000000008</c:v>
                </c:pt>
                <c:pt idx="54">
                  <c:v>9.0233427000000006</c:v>
                </c:pt>
                <c:pt idx="55">
                  <c:v>9.0233407999999997</c:v>
                </c:pt>
                <c:pt idx="56">
                  <c:v>9.0233369999999997</c:v>
                </c:pt>
                <c:pt idx="57">
                  <c:v>9.0233360000000005</c:v>
                </c:pt>
                <c:pt idx="58">
                  <c:v>9.0233328000000004</c:v>
                </c:pt>
                <c:pt idx="59">
                  <c:v>9.0233308000000001</c:v>
                </c:pt>
                <c:pt idx="60">
                  <c:v>9.0233287999999998</c:v>
                </c:pt>
                <c:pt idx="61">
                  <c:v>9.0233264999999996</c:v>
                </c:pt>
                <c:pt idx="62">
                  <c:v>9.0233252999999998</c:v>
                </c:pt>
                <c:pt idx="63">
                  <c:v>9.0233256999999991</c:v>
                </c:pt>
                <c:pt idx="64">
                  <c:v>9.0233263000000008</c:v>
                </c:pt>
                <c:pt idx="65">
                  <c:v>9.0233260000000008</c:v>
                </c:pt>
                <c:pt idx="66">
                  <c:v>9.0233252000000004</c:v>
                </c:pt>
                <c:pt idx="67">
                  <c:v>9.0233246999999999</c:v>
                </c:pt>
                <c:pt idx="68">
                  <c:v>9.0233237000000006</c:v>
                </c:pt>
                <c:pt idx="69">
                  <c:v>9.0233228000000008</c:v>
                </c:pt>
                <c:pt idx="70">
                  <c:v>9.0233214999999998</c:v>
                </c:pt>
                <c:pt idx="71">
                  <c:v>9.02332</c:v>
                </c:pt>
                <c:pt idx="72">
                  <c:v>9.0233187000000008</c:v>
                </c:pt>
                <c:pt idx="73">
                  <c:v>9.0233188000000002</c:v>
                </c:pt>
                <c:pt idx="74">
                  <c:v>9.0233177999999992</c:v>
                </c:pt>
                <c:pt idx="75">
                  <c:v>9.0233179999999997</c:v>
                </c:pt>
                <c:pt idx="76">
                  <c:v>9.0233155000000007</c:v>
                </c:pt>
                <c:pt idx="77">
                  <c:v>9.0233141999999997</c:v>
                </c:pt>
                <c:pt idx="78">
                  <c:v>9.0233124999999994</c:v>
                </c:pt>
                <c:pt idx="79">
                  <c:v>9.0233117000000007</c:v>
                </c:pt>
                <c:pt idx="80">
                  <c:v>9.0233127</c:v>
                </c:pt>
                <c:pt idx="81">
                  <c:v>9.0233123000000006</c:v>
                </c:pt>
                <c:pt idx="82">
                  <c:v>9.0233120000000007</c:v>
                </c:pt>
                <c:pt idx="83">
                  <c:v>9.0233112999999996</c:v>
                </c:pt>
                <c:pt idx="84">
                  <c:v>9.0233121999999995</c:v>
                </c:pt>
                <c:pt idx="85">
                  <c:v>9.0233108000000009</c:v>
                </c:pt>
                <c:pt idx="86">
                  <c:v>9.0233100000000004</c:v>
                </c:pt>
                <c:pt idx="87">
                  <c:v>9.0233101999999992</c:v>
                </c:pt>
                <c:pt idx="88">
                  <c:v>9.0233101999999992</c:v>
                </c:pt>
                <c:pt idx="89">
                  <c:v>9.0233080000000001</c:v>
                </c:pt>
                <c:pt idx="90">
                  <c:v>9.0233062999999998</c:v>
                </c:pt>
                <c:pt idx="91">
                  <c:v>9.0233045000000001</c:v>
                </c:pt>
                <c:pt idx="92">
                  <c:v>9.0233027000000003</c:v>
                </c:pt>
                <c:pt idx="93">
                  <c:v>9.0233013</c:v>
                </c:pt>
                <c:pt idx="94">
                  <c:v>9.0232992999999997</c:v>
                </c:pt>
                <c:pt idx="95">
                  <c:v>9.0232968000000007</c:v>
                </c:pt>
                <c:pt idx="96">
                  <c:v>9.0232954999999997</c:v>
                </c:pt>
                <c:pt idx="97">
                  <c:v>9.0232942999999999</c:v>
                </c:pt>
                <c:pt idx="98">
                  <c:v>9.0232930000000007</c:v>
                </c:pt>
                <c:pt idx="99">
                  <c:v>9.0232898000000006</c:v>
                </c:pt>
                <c:pt idx="100">
                  <c:v>9.0232902999999993</c:v>
                </c:pt>
                <c:pt idx="101">
                  <c:v>9.0232895000000006</c:v>
                </c:pt>
                <c:pt idx="102">
                  <c:v>9.0232893000000001</c:v>
                </c:pt>
                <c:pt idx="103">
                  <c:v>9.0232895000000006</c:v>
                </c:pt>
                <c:pt idx="104">
                  <c:v>9.0232898000000006</c:v>
                </c:pt>
                <c:pt idx="105">
                  <c:v>9.0232893000000001</c:v>
                </c:pt>
                <c:pt idx="106">
                  <c:v>9.0232869999999998</c:v>
                </c:pt>
                <c:pt idx="107">
                  <c:v>9.0232849999999996</c:v>
                </c:pt>
                <c:pt idx="108">
                  <c:v>9.0232887999999996</c:v>
                </c:pt>
                <c:pt idx="109">
                  <c:v>9.0232814999999995</c:v>
                </c:pt>
                <c:pt idx="110">
                  <c:v>9.0232822000000006</c:v>
                </c:pt>
                <c:pt idx="111">
                  <c:v>9.0232791999999993</c:v>
                </c:pt>
                <c:pt idx="112">
                  <c:v>9.0232775000000007</c:v>
                </c:pt>
                <c:pt idx="113">
                  <c:v>9.0232737000000007</c:v>
                </c:pt>
                <c:pt idx="114">
                  <c:v>9.0232728000000009</c:v>
                </c:pt>
                <c:pt idx="115">
                  <c:v>9.0232720000000004</c:v>
                </c:pt>
                <c:pt idx="116">
                  <c:v>9.0232709999999994</c:v>
                </c:pt>
                <c:pt idx="117">
                  <c:v>9.0232694999999996</c:v>
                </c:pt>
                <c:pt idx="118">
                  <c:v>9.0232700000000001</c:v>
                </c:pt>
                <c:pt idx="119">
                  <c:v>9.0232694999999996</c:v>
                </c:pt>
                <c:pt idx="120">
                  <c:v>9.0232685000000004</c:v>
                </c:pt>
                <c:pt idx="121">
                  <c:v>9.0232665000000001</c:v>
                </c:pt>
                <c:pt idx="122">
                  <c:v>9.0232644999999998</c:v>
                </c:pt>
                <c:pt idx="123">
                  <c:v>9.0232647999999998</c:v>
                </c:pt>
                <c:pt idx="124">
                  <c:v>9.0232627000000001</c:v>
                </c:pt>
                <c:pt idx="125">
                  <c:v>9.0232627999999995</c:v>
                </c:pt>
                <c:pt idx="126">
                  <c:v>9.0232615000000003</c:v>
                </c:pt>
                <c:pt idx="127">
                  <c:v>9.0232603000000005</c:v>
                </c:pt>
                <c:pt idx="128">
                  <c:v>9.0232600000000005</c:v>
                </c:pt>
                <c:pt idx="129">
                  <c:v>9.0232615000000003</c:v>
                </c:pt>
                <c:pt idx="130">
                  <c:v>9.0232597999999999</c:v>
                </c:pt>
                <c:pt idx="131">
                  <c:v>9.0232562000000005</c:v>
                </c:pt>
                <c:pt idx="132">
                  <c:v>9.0232531999999992</c:v>
                </c:pt>
                <c:pt idx="133">
                  <c:v>9.0232527000000005</c:v>
                </c:pt>
                <c:pt idx="134">
                  <c:v>9.0232513000000001</c:v>
                </c:pt>
                <c:pt idx="135">
                  <c:v>9.0232495000000004</c:v>
                </c:pt>
                <c:pt idx="136">
                  <c:v>9.0232478</c:v>
                </c:pt>
                <c:pt idx="137">
                  <c:v>9.0232500000000009</c:v>
                </c:pt>
                <c:pt idx="138">
                  <c:v>9.0232507000000002</c:v>
                </c:pt>
                <c:pt idx="139">
                  <c:v>9.0232507999999996</c:v>
                </c:pt>
                <c:pt idx="140">
                  <c:v>9.0232510000000001</c:v>
                </c:pt>
                <c:pt idx="141">
                  <c:v>9.0232500000000009</c:v>
                </c:pt>
                <c:pt idx="142">
                  <c:v>9.0232495000000004</c:v>
                </c:pt>
                <c:pt idx="143">
                  <c:v>9.0232492999999998</c:v>
                </c:pt>
                <c:pt idx="144">
                  <c:v>9.0232500000000009</c:v>
                </c:pt>
                <c:pt idx="145">
                  <c:v>9.0232483000000006</c:v>
                </c:pt>
                <c:pt idx="146">
                  <c:v>9.0232452999999992</c:v>
                </c:pt>
                <c:pt idx="147">
                  <c:v>9.0232419999999998</c:v>
                </c:pt>
                <c:pt idx="148">
                  <c:v>9.0232395000000007</c:v>
                </c:pt>
                <c:pt idx="149">
                  <c:v>9.0232349999999997</c:v>
                </c:pt>
                <c:pt idx="150">
                  <c:v>9.0232322000000007</c:v>
                </c:pt>
                <c:pt idx="151">
                  <c:v>9.0232308000000003</c:v>
                </c:pt>
                <c:pt idx="152">
                  <c:v>9.0232308000000003</c:v>
                </c:pt>
                <c:pt idx="153">
                  <c:v>9.0232305000000004</c:v>
                </c:pt>
                <c:pt idx="154">
                  <c:v>9.0232313000000008</c:v>
                </c:pt>
                <c:pt idx="155">
                  <c:v>9.0232329999999994</c:v>
                </c:pt>
                <c:pt idx="156">
                  <c:v>9.0232290000000006</c:v>
                </c:pt>
                <c:pt idx="157">
                  <c:v>9.0232275000000008</c:v>
                </c:pt>
                <c:pt idx="158">
                  <c:v>9.0232276999999996</c:v>
                </c:pt>
                <c:pt idx="159">
                  <c:v>9.0232262999999993</c:v>
                </c:pt>
                <c:pt idx="160">
                  <c:v>9.0232240000000008</c:v>
                </c:pt>
                <c:pt idx="161">
                  <c:v>9.0232237000000008</c:v>
                </c:pt>
                <c:pt idx="162">
                  <c:v>9.0232229999999998</c:v>
                </c:pt>
                <c:pt idx="163">
                  <c:v>9.0232218</c:v>
                </c:pt>
                <c:pt idx="164">
                  <c:v>9.0232200000000002</c:v>
                </c:pt>
                <c:pt idx="165">
                  <c:v>9.0232174999999994</c:v>
                </c:pt>
                <c:pt idx="166">
                  <c:v>9.0232147999999999</c:v>
                </c:pt>
                <c:pt idx="167">
                  <c:v>9.0232118000000003</c:v>
                </c:pt>
                <c:pt idx="168">
                  <c:v>9.0232112999999998</c:v>
                </c:pt>
                <c:pt idx="169">
                  <c:v>9.0232097000000007</c:v>
                </c:pt>
                <c:pt idx="170">
                  <c:v>9.0232083000000003</c:v>
                </c:pt>
                <c:pt idx="171">
                  <c:v>9.0232060000000001</c:v>
                </c:pt>
                <c:pt idx="172">
                  <c:v>9.0232045000000003</c:v>
                </c:pt>
                <c:pt idx="173">
                  <c:v>9.0231996999999993</c:v>
                </c:pt>
                <c:pt idx="174">
                  <c:v>9.0231972000000003</c:v>
                </c:pt>
                <c:pt idx="175">
                  <c:v>9.0231949999999994</c:v>
                </c:pt>
                <c:pt idx="176">
                  <c:v>9.0231926999999992</c:v>
                </c:pt>
                <c:pt idx="177">
                  <c:v>9.0231887000000004</c:v>
                </c:pt>
                <c:pt idx="178">
                  <c:v>9.0231872000000006</c:v>
                </c:pt>
                <c:pt idx="179">
                  <c:v>9.0231849999999998</c:v>
                </c:pt>
                <c:pt idx="180">
                  <c:v>9.0231828000000007</c:v>
                </c:pt>
                <c:pt idx="181">
                  <c:v>9.0231805000000005</c:v>
                </c:pt>
                <c:pt idx="182">
                  <c:v>9.0231811999999998</c:v>
                </c:pt>
                <c:pt idx="183">
                  <c:v>9.0231776999999997</c:v>
                </c:pt>
                <c:pt idx="184">
                  <c:v>9.0231767999999999</c:v>
                </c:pt>
                <c:pt idx="185">
                  <c:v>9.0231750000000002</c:v>
                </c:pt>
                <c:pt idx="186">
                  <c:v>9.0231732999999998</c:v>
                </c:pt>
                <c:pt idx="187">
                  <c:v>9.0231721999999994</c:v>
                </c:pt>
                <c:pt idx="188">
                  <c:v>9.0231715000000001</c:v>
                </c:pt>
                <c:pt idx="189">
                  <c:v>9.0231700000000004</c:v>
                </c:pt>
                <c:pt idx="190">
                  <c:v>9.0232057999999995</c:v>
                </c:pt>
                <c:pt idx="191">
                  <c:v>9.0232050000000008</c:v>
                </c:pt>
                <c:pt idx="192">
                  <c:v>9.0232028</c:v>
                </c:pt>
                <c:pt idx="193">
                  <c:v>9.0232013000000002</c:v>
                </c:pt>
              </c:numCache>
            </c:numRef>
          </c:xVal>
          <c:yVal>
            <c:numRef>
              <c:f>logreg1!$B$2:$B$195</c:f>
              <c:numCache>
                <c:formatCode>General</c:formatCode>
                <c:ptCount val="194"/>
                <c:pt idx="0">
                  <c:v>-79.5316902</c:v>
                </c:pt>
                <c:pt idx="1">
                  <c:v>-79.531689999999998</c:v>
                </c:pt>
                <c:pt idx="2">
                  <c:v>-79.531689799999995</c:v>
                </c:pt>
                <c:pt idx="3">
                  <c:v>-79.531690800000007</c:v>
                </c:pt>
                <c:pt idx="4">
                  <c:v>-79.531693000000004</c:v>
                </c:pt>
                <c:pt idx="5">
                  <c:v>-79.531695299999996</c:v>
                </c:pt>
                <c:pt idx="6">
                  <c:v>-79.531696299999993</c:v>
                </c:pt>
                <c:pt idx="7">
                  <c:v>-79.531697199999996</c:v>
                </c:pt>
                <c:pt idx="8">
                  <c:v>-79.531696800000006</c:v>
                </c:pt>
                <c:pt idx="9">
                  <c:v>-79.531697300000005</c:v>
                </c:pt>
                <c:pt idx="10">
                  <c:v>-79.531696199999999</c:v>
                </c:pt>
                <c:pt idx="11">
                  <c:v>-79.531689299999996</c:v>
                </c:pt>
                <c:pt idx="12">
                  <c:v>-79.531686300000004</c:v>
                </c:pt>
                <c:pt idx="13">
                  <c:v>-79.531683299999997</c:v>
                </c:pt>
                <c:pt idx="14">
                  <c:v>-79.531679699999998</c:v>
                </c:pt>
                <c:pt idx="15">
                  <c:v>-79.531675699999994</c:v>
                </c:pt>
                <c:pt idx="16">
                  <c:v>-79.531672700000001</c:v>
                </c:pt>
                <c:pt idx="17">
                  <c:v>-79.531670000000005</c:v>
                </c:pt>
                <c:pt idx="18">
                  <c:v>-79.531667799999994</c:v>
                </c:pt>
                <c:pt idx="19">
                  <c:v>-79.531665500000003</c:v>
                </c:pt>
                <c:pt idx="20">
                  <c:v>-79.531664000000006</c:v>
                </c:pt>
                <c:pt idx="21">
                  <c:v>-79.531662800000007</c:v>
                </c:pt>
                <c:pt idx="22">
                  <c:v>-79.531661999999997</c:v>
                </c:pt>
                <c:pt idx="23">
                  <c:v>-79.531660500000001</c:v>
                </c:pt>
                <c:pt idx="24">
                  <c:v>-79.531658199999995</c:v>
                </c:pt>
                <c:pt idx="25">
                  <c:v>-79.531658300000004</c:v>
                </c:pt>
                <c:pt idx="26">
                  <c:v>-79.531658699999994</c:v>
                </c:pt>
                <c:pt idx="27">
                  <c:v>-79.531658500000006</c:v>
                </c:pt>
                <c:pt idx="28">
                  <c:v>-79.531658300000004</c:v>
                </c:pt>
                <c:pt idx="29">
                  <c:v>-79.531656799999993</c:v>
                </c:pt>
                <c:pt idx="30">
                  <c:v>-79.531656299999995</c:v>
                </c:pt>
                <c:pt idx="31">
                  <c:v>-79.531654700000004</c:v>
                </c:pt>
                <c:pt idx="32">
                  <c:v>-79.531651499999995</c:v>
                </c:pt>
                <c:pt idx="33">
                  <c:v>-79.531649200000004</c:v>
                </c:pt>
                <c:pt idx="34">
                  <c:v>-79.531649299999998</c:v>
                </c:pt>
                <c:pt idx="35">
                  <c:v>-79.531648500000003</c:v>
                </c:pt>
                <c:pt idx="36">
                  <c:v>-79.531648799999999</c:v>
                </c:pt>
                <c:pt idx="37">
                  <c:v>-79.531647199999995</c:v>
                </c:pt>
                <c:pt idx="38">
                  <c:v>-79.531646300000006</c:v>
                </c:pt>
                <c:pt idx="39">
                  <c:v>-79.531645499999996</c:v>
                </c:pt>
                <c:pt idx="40">
                  <c:v>-79.531645299999994</c:v>
                </c:pt>
                <c:pt idx="41">
                  <c:v>-79.531644200000002</c:v>
                </c:pt>
                <c:pt idx="42">
                  <c:v>-79.531643500000001</c:v>
                </c:pt>
                <c:pt idx="43">
                  <c:v>-79.531644299999996</c:v>
                </c:pt>
                <c:pt idx="44">
                  <c:v>-79.531641699999994</c:v>
                </c:pt>
                <c:pt idx="45">
                  <c:v>-79.531640999999993</c:v>
                </c:pt>
                <c:pt idx="46">
                  <c:v>-79.531639499999997</c:v>
                </c:pt>
                <c:pt idx="47">
                  <c:v>-79.531640300000007</c:v>
                </c:pt>
                <c:pt idx="48">
                  <c:v>-79.531640199999998</c:v>
                </c:pt>
                <c:pt idx="49">
                  <c:v>-79.531638299999997</c:v>
                </c:pt>
                <c:pt idx="50">
                  <c:v>-79.531639999999996</c:v>
                </c:pt>
                <c:pt idx="51">
                  <c:v>-79.531640499999995</c:v>
                </c:pt>
                <c:pt idx="52">
                  <c:v>-79.531639999999996</c:v>
                </c:pt>
                <c:pt idx="53">
                  <c:v>-79.531638200000003</c:v>
                </c:pt>
                <c:pt idx="54">
                  <c:v>-79.531635300000005</c:v>
                </c:pt>
                <c:pt idx="55">
                  <c:v>-79.531634199999999</c:v>
                </c:pt>
                <c:pt idx="56">
                  <c:v>-79.531631300000001</c:v>
                </c:pt>
                <c:pt idx="57">
                  <c:v>-79.531630800000002</c:v>
                </c:pt>
                <c:pt idx="58">
                  <c:v>-79.531627299999997</c:v>
                </c:pt>
                <c:pt idx="59">
                  <c:v>-79.531626799999998</c:v>
                </c:pt>
                <c:pt idx="60">
                  <c:v>-79.531625199999993</c:v>
                </c:pt>
                <c:pt idx="61">
                  <c:v>-79.531624199999996</c:v>
                </c:pt>
                <c:pt idx="62">
                  <c:v>-79.531622999999996</c:v>
                </c:pt>
                <c:pt idx="63">
                  <c:v>-79.531621799999996</c:v>
                </c:pt>
                <c:pt idx="64">
                  <c:v>-79.531620799999999</c:v>
                </c:pt>
                <c:pt idx="65">
                  <c:v>-79.531619500000005</c:v>
                </c:pt>
                <c:pt idx="66">
                  <c:v>-79.531617699999998</c:v>
                </c:pt>
                <c:pt idx="67">
                  <c:v>-79.531616</c:v>
                </c:pt>
                <c:pt idx="68">
                  <c:v>-79.531614500000003</c:v>
                </c:pt>
                <c:pt idx="69">
                  <c:v>-79.531612999999993</c:v>
                </c:pt>
                <c:pt idx="70">
                  <c:v>-79.531612699999997</c:v>
                </c:pt>
                <c:pt idx="71">
                  <c:v>-79.531612300000006</c:v>
                </c:pt>
                <c:pt idx="72">
                  <c:v>-79.531612499999994</c:v>
                </c:pt>
                <c:pt idx="73">
                  <c:v>-79.531613199999995</c:v>
                </c:pt>
                <c:pt idx="74">
                  <c:v>-79.531612199999998</c:v>
                </c:pt>
                <c:pt idx="75">
                  <c:v>-79.531610799999996</c:v>
                </c:pt>
                <c:pt idx="76">
                  <c:v>-79.531609799999998</c:v>
                </c:pt>
                <c:pt idx="77">
                  <c:v>-79.531609000000003</c:v>
                </c:pt>
                <c:pt idx="78">
                  <c:v>-79.531607699999995</c:v>
                </c:pt>
                <c:pt idx="79">
                  <c:v>-79.531603000000004</c:v>
                </c:pt>
                <c:pt idx="80">
                  <c:v>-79.531599700000001</c:v>
                </c:pt>
                <c:pt idx="81">
                  <c:v>-79.531597000000005</c:v>
                </c:pt>
                <c:pt idx="82">
                  <c:v>-79.531596300000004</c:v>
                </c:pt>
                <c:pt idx="83">
                  <c:v>-79.531597500000004</c:v>
                </c:pt>
                <c:pt idx="84">
                  <c:v>-79.531595800000005</c:v>
                </c:pt>
                <c:pt idx="85">
                  <c:v>-79.531596199999996</c:v>
                </c:pt>
                <c:pt idx="86">
                  <c:v>-79.531596500000006</c:v>
                </c:pt>
                <c:pt idx="87">
                  <c:v>-79.531595800000005</c:v>
                </c:pt>
                <c:pt idx="88">
                  <c:v>-79.531595300000006</c:v>
                </c:pt>
                <c:pt idx="89">
                  <c:v>-79.531595499999995</c:v>
                </c:pt>
                <c:pt idx="90">
                  <c:v>-79.531595800000005</c:v>
                </c:pt>
                <c:pt idx="91">
                  <c:v>-79.531595800000005</c:v>
                </c:pt>
                <c:pt idx="92">
                  <c:v>-79.531593999999998</c:v>
                </c:pt>
                <c:pt idx="93">
                  <c:v>-79.531593299999997</c:v>
                </c:pt>
                <c:pt idx="94">
                  <c:v>-79.531593000000001</c:v>
                </c:pt>
                <c:pt idx="95">
                  <c:v>-79.5315923</c:v>
                </c:pt>
                <c:pt idx="96">
                  <c:v>-79.531592200000006</c:v>
                </c:pt>
                <c:pt idx="97">
                  <c:v>-79.531592200000006</c:v>
                </c:pt>
                <c:pt idx="98">
                  <c:v>-79.531591800000001</c:v>
                </c:pt>
                <c:pt idx="99">
                  <c:v>-79.531592700000004</c:v>
                </c:pt>
                <c:pt idx="100">
                  <c:v>-79.531591500000005</c:v>
                </c:pt>
                <c:pt idx="101">
                  <c:v>-79.531589699999998</c:v>
                </c:pt>
                <c:pt idx="102">
                  <c:v>-79.531587999999999</c:v>
                </c:pt>
                <c:pt idx="103">
                  <c:v>-79.531586000000004</c:v>
                </c:pt>
                <c:pt idx="104">
                  <c:v>-79.5315832</c:v>
                </c:pt>
                <c:pt idx="105">
                  <c:v>-79.531581700000004</c:v>
                </c:pt>
                <c:pt idx="106">
                  <c:v>-79.531580300000002</c:v>
                </c:pt>
                <c:pt idx="107">
                  <c:v>-79.531577499999997</c:v>
                </c:pt>
                <c:pt idx="108">
                  <c:v>-79.531573499999993</c:v>
                </c:pt>
                <c:pt idx="109">
                  <c:v>-79.5315698</c:v>
                </c:pt>
                <c:pt idx="110">
                  <c:v>-79.531566499999997</c:v>
                </c:pt>
                <c:pt idx="111">
                  <c:v>-79.531565299999997</c:v>
                </c:pt>
                <c:pt idx="112">
                  <c:v>-79.531564200000005</c:v>
                </c:pt>
                <c:pt idx="113">
                  <c:v>-79.531563800000001</c:v>
                </c:pt>
                <c:pt idx="114">
                  <c:v>-79.531561800000006</c:v>
                </c:pt>
                <c:pt idx="115">
                  <c:v>-79.531560299999995</c:v>
                </c:pt>
                <c:pt idx="116">
                  <c:v>-79.531559000000001</c:v>
                </c:pt>
                <c:pt idx="117">
                  <c:v>-79.531559799999997</c:v>
                </c:pt>
                <c:pt idx="118">
                  <c:v>-79.531557699999993</c:v>
                </c:pt>
                <c:pt idx="119">
                  <c:v>-79.531555999999995</c:v>
                </c:pt>
                <c:pt idx="120">
                  <c:v>-79.531554200000002</c:v>
                </c:pt>
                <c:pt idx="121">
                  <c:v>-79.531552700000006</c:v>
                </c:pt>
                <c:pt idx="122">
                  <c:v>-79.531550999999993</c:v>
                </c:pt>
                <c:pt idx="123">
                  <c:v>-79.531547700000004</c:v>
                </c:pt>
                <c:pt idx="124">
                  <c:v>-79.531545800000004</c:v>
                </c:pt>
                <c:pt idx="125">
                  <c:v>-79.531545800000004</c:v>
                </c:pt>
                <c:pt idx="126">
                  <c:v>-79.531545699999995</c:v>
                </c:pt>
                <c:pt idx="127">
                  <c:v>-79.531543299999996</c:v>
                </c:pt>
                <c:pt idx="128">
                  <c:v>-79.531540199999995</c:v>
                </c:pt>
                <c:pt idx="129">
                  <c:v>-79.531537700000001</c:v>
                </c:pt>
                <c:pt idx="130">
                  <c:v>-79.531535700000006</c:v>
                </c:pt>
                <c:pt idx="131">
                  <c:v>-79.531533999999994</c:v>
                </c:pt>
                <c:pt idx="132">
                  <c:v>-79.531530799999999</c:v>
                </c:pt>
                <c:pt idx="133">
                  <c:v>-79.531530700000005</c:v>
                </c:pt>
                <c:pt idx="134">
                  <c:v>-79.531530000000004</c:v>
                </c:pt>
                <c:pt idx="135">
                  <c:v>-79.531529000000006</c:v>
                </c:pt>
                <c:pt idx="136">
                  <c:v>-79.531527800000006</c:v>
                </c:pt>
                <c:pt idx="137">
                  <c:v>-79.531528199999997</c:v>
                </c:pt>
                <c:pt idx="138">
                  <c:v>-79.531525200000004</c:v>
                </c:pt>
                <c:pt idx="139">
                  <c:v>-79.531523300000003</c:v>
                </c:pt>
                <c:pt idx="140">
                  <c:v>-79.531521499999997</c:v>
                </c:pt>
                <c:pt idx="141">
                  <c:v>-79.531519799999998</c:v>
                </c:pt>
                <c:pt idx="142">
                  <c:v>-79.531518000000005</c:v>
                </c:pt>
                <c:pt idx="143">
                  <c:v>-79.531516499999995</c:v>
                </c:pt>
                <c:pt idx="144">
                  <c:v>-79.531514700000002</c:v>
                </c:pt>
                <c:pt idx="145">
                  <c:v>-79.531512300000003</c:v>
                </c:pt>
                <c:pt idx="146">
                  <c:v>-79.531511300000005</c:v>
                </c:pt>
                <c:pt idx="147">
                  <c:v>-79.531513700000005</c:v>
                </c:pt>
                <c:pt idx="148">
                  <c:v>-79.531512699999993</c:v>
                </c:pt>
                <c:pt idx="149">
                  <c:v>-79.531514999999999</c:v>
                </c:pt>
                <c:pt idx="150">
                  <c:v>-79.531514799999997</c:v>
                </c:pt>
                <c:pt idx="151">
                  <c:v>-79.531514000000001</c:v>
                </c:pt>
                <c:pt idx="152">
                  <c:v>-79.531513500000003</c:v>
                </c:pt>
                <c:pt idx="153">
                  <c:v>-79.531512699999993</c:v>
                </c:pt>
                <c:pt idx="154">
                  <c:v>-79.531510499999996</c:v>
                </c:pt>
                <c:pt idx="155">
                  <c:v>-79.531507700000006</c:v>
                </c:pt>
                <c:pt idx="156">
                  <c:v>-79.531506800000002</c:v>
                </c:pt>
                <c:pt idx="157">
                  <c:v>-79.531507199999993</c:v>
                </c:pt>
                <c:pt idx="158">
                  <c:v>-79.531506199999995</c:v>
                </c:pt>
                <c:pt idx="159">
                  <c:v>-79.531506300000004</c:v>
                </c:pt>
                <c:pt idx="160">
                  <c:v>-79.531506699999994</c:v>
                </c:pt>
                <c:pt idx="161">
                  <c:v>-79.531504999999996</c:v>
                </c:pt>
                <c:pt idx="162">
                  <c:v>-79.531503999999998</c:v>
                </c:pt>
                <c:pt idx="163">
                  <c:v>-79.531503700000002</c:v>
                </c:pt>
                <c:pt idx="164">
                  <c:v>-79.531503499999999</c:v>
                </c:pt>
                <c:pt idx="165">
                  <c:v>-79.531503700000002</c:v>
                </c:pt>
                <c:pt idx="166">
                  <c:v>-79.531503499999999</c:v>
                </c:pt>
                <c:pt idx="167">
                  <c:v>-79.531502700000004</c:v>
                </c:pt>
                <c:pt idx="168">
                  <c:v>-79.531501000000006</c:v>
                </c:pt>
                <c:pt idx="169">
                  <c:v>-79.531499199999999</c:v>
                </c:pt>
                <c:pt idx="170">
                  <c:v>-79.531497999999999</c:v>
                </c:pt>
                <c:pt idx="171">
                  <c:v>-79.5314987</c:v>
                </c:pt>
                <c:pt idx="172">
                  <c:v>-79.531497700000003</c:v>
                </c:pt>
                <c:pt idx="173">
                  <c:v>-79.531495199999995</c:v>
                </c:pt>
                <c:pt idx="174">
                  <c:v>-79.531493299999994</c:v>
                </c:pt>
                <c:pt idx="175">
                  <c:v>-79.531492200000002</c:v>
                </c:pt>
                <c:pt idx="176">
                  <c:v>-79.531490300000002</c:v>
                </c:pt>
                <c:pt idx="177">
                  <c:v>-79.531488199999998</c:v>
                </c:pt>
                <c:pt idx="178">
                  <c:v>-79.531486000000001</c:v>
                </c:pt>
                <c:pt idx="179">
                  <c:v>-79.531486700000002</c:v>
                </c:pt>
                <c:pt idx="180">
                  <c:v>-79.531486299999997</c:v>
                </c:pt>
                <c:pt idx="181">
                  <c:v>-79.5314853</c:v>
                </c:pt>
                <c:pt idx="182">
                  <c:v>-79.531485700000005</c:v>
                </c:pt>
                <c:pt idx="183">
                  <c:v>-79.531484199999994</c:v>
                </c:pt>
                <c:pt idx="184">
                  <c:v>-79.531482299999993</c:v>
                </c:pt>
                <c:pt idx="185">
                  <c:v>-79.531481299999996</c:v>
                </c:pt>
                <c:pt idx="186">
                  <c:v>-79.531480500000001</c:v>
                </c:pt>
                <c:pt idx="187">
                  <c:v>-79.531480000000002</c:v>
                </c:pt>
                <c:pt idx="188">
                  <c:v>-79.531480299999998</c:v>
                </c:pt>
                <c:pt idx="189">
                  <c:v>-79.531480999999999</c:v>
                </c:pt>
                <c:pt idx="190">
                  <c:v>-79.531531200000003</c:v>
                </c:pt>
                <c:pt idx="191">
                  <c:v>-79.531531999999999</c:v>
                </c:pt>
                <c:pt idx="192">
                  <c:v>-79.531532999999996</c:v>
                </c:pt>
                <c:pt idx="193">
                  <c:v>-79.531532299999995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8A-4032-AF6B-4B96E7596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280895"/>
        <c:axId val="203178815"/>
      </c:scatterChart>
      <c:valAx>
        <c:axId val="193280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203178815"/>
        <c:crosses val="autoZero"/>
        <c:crossBetween val="midCat"/>
      </c:valAx>
      <c:valAx>
        <c:axId val="20317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193280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WVALDO GRAELL</dc:creator>
  <cp:keywords/>
  <dc:description/>
  <cp:lastModifiedBy>WVALDO GRAELL</cp:lastModifiedBy>
  <cp:revision>1</cp:revision>
  <dcterms:created xsi:type="dcterms:W3CDTF">2018-03-15T22:36:00Z</dcterms:created>
  <dcterms:modified xsi:type="dcterms:W3CDTF">2018-03-15T22:56:00Z</dcterms:modified>
</cp:coreProperties>
</file>