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71" w:rsidRPr="00D42B71" w:rsidRDefault="00D42B71" w:rsidP="00D42B71">
      <w:pPr>
        <w:jc w:val="left"/>
        <w:rPr>
          <w:rFonts w:ascii="Times New Roman" w:eastAsia="楷体_GB2312" w:hAnsi="Calibri" w:cs="Times New Roman"/>
          <w:b/>
          <w:color w:val="FF0000"/>
          <w:sz w:val="28"/>
          <w:szCs w:val="28"/>
        </w:rPr>
      </w:pPr>
      <w:bookmarkStart w:id="0" w:name="_GoBack"/>
      <w:r w:rsidRPr="00D42B71">
        <w:rPr>
          <w:rFonts w:ascii="Times New Roman" w:eastAsia="楷体_GB2312" w:hAnsi="Calibri" w:cs="Times New Roman" w:hint="eastAsia"/>
          <w:b/>
          <w:color w:val="FF0000"/>
          <w:sz w:val="28"/>
          <w:szCs w:val="28"/>
        </w:rPr>
        <w:t>效果演示</w:t>
      </w:r>
    </w:p>
    <w:bookmarkEnd w:id="0"/>
    <w:p w:rsidR="00D42B71" w:rsidRDefault="00D42B71" w:rsidP="00D42B71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1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、制作如下图所示的界面</w:t>
      </w:r>
    </w:p>
    <w:p w:rsidR="00D42B71" w:rsidRDefault="00D42B71" w:rsidP="00D42B71">
      <w:pPr>
        <w:jc w:val="center"/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rPr>
          <w:noProof/>
        </w:rPr>
        <w:drawing>
          <wp:inline distT="0" distB="0" distL="0" distR="0" wp14:anchorId="34EC0257" wp14:editId="5D229E0B">
            <wp:extent cx="2238375" cy="3979333"/>
            <wp:effectExtent l="0" t="0" r="0" b="254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227" cy="39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71" w:rsidRPr="00564A28" w:rsidRDefault="00D42B71" w:rsidP="00D42B71">
      <w:r w:rsidRPr="00564A28">
        <w:t>&lt;template&gt;</w:t>
      </w:r>
    </w:p>
    <w:p w:rsidR="00D42B71" w:rsidRPr="00564A28" w:rsidRDefault="00D42B71" w:rsidP="00D42B71">
      <w:r w:rsidRPr="00564A28">
        <w:tab/>
        <w:t>&lt;view&gt;</w:t>
      </w:r>
    </w:p>
    <w:p w:rsidR="00D42B71" w:rsidRPr="00564A28" w:rsidRDefault="00D42B71" w:rsidP="00D42B71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&lt;view class="smart-page-head"&gt;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class="smart-page-head-title"&gt;input,输入框&lt;/view&gt;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D42B71" w:rsidRPr="00564A28" w:rsidRDefault="00D42B71" w:rsidP="00D42B71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&lt;view class="smart-padding-wrap"&gt;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class="item"&gt;可自动获取焦点的&lt;/view&gt;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&lt;view&gt;&lt;input class="smart-input" focus="true" placeholder="自动获取焦点" /&gt;&lt;/view&gt;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&lt;view&gt;右下角显示搜索&lt;/view&gt;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&lt;view&gt;&lt;input class="smart-input" confirm-type="search" placeholder="右下角显示搜索" /&gt;&lt;/view&gt;</w:t>
      </w:r>
    </w:p>
    <w:p w:rsidR="00D42B71" w:rsidRPr="00564A28" w:rsidRDefault="00D42B71" w:rsidP="00D42B71">
      <w:pPr>
        <w:rPr>
          <w:b/>
        </w:rPr>
      </w:pP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&lt;view&gt;控制最大输入长度&lt;/view&gt;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&lt;view&gt;&lt;input class="smart-input" maxlength="10" placeholder="控制最大输入长度为10" /&gt;&lt;/view&gt;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同步获取输入值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&lt;text style="color: #007AFF;"&gt;{{ inputValue }}&lt;/text&gt;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lastRenderedPageBreak/>
        <w:tab/>
      </w:r>
      <w:r w:rsidRPr="00564A28">
        <w:rPr>
          <w:b/>
        </w:rPr>
        <w:tab/>
      </w:r>
      <w:r w:rsidRPr="00564A28">
        <w:rPr>
          <w:b/>
        </w:rPr>
        <w:tab/>
        <w:t>&lt;view&gt;&lt;input class="smart-input" @input="onKeyInput" placeholder="同步获取输入值" /&gt;&lt;/view&gt;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&lt;view&gt;数字输入&lt;/view&gt;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&lt;view&gt;&lt;input class="smart-input" type="number" placeholder="这是一个数字输入框" /&gt;&lt;/view&gt;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&lt;view&gt;密码输入&lt;/view&gt;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&lt;view&gt;&lt;input class="smart-input" type="text" password="true" placeholder="这是一个密码输入框" /&gt;&lt;/view&gt;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&lt;view&gt;带小数点输入输入&lt;/view&gt;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&lt;view&gt;&lt;input class="smart-input" type="digit" placeholder="这是一个带小数点输入框" /&gt;&lt;/view&gt;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&lt;view&gt;身份证输入&lt;/view&gt;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&lt;view&gt;&lt;input class="smart-input" type="idcard" placeholder="这是一个身份证输入框" /&gt;&lt;/view&gt;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&lt;view&gt;带清除按钮&lt;/view&gt;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class="wrapper"&gt;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&lt;input class="smart-input" :value="clearinputValue" @input="clearInput" placeholder="这是一个带清除按钮输入框" /&gt;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&lt;text v-if="showClearIcon" @click="clearIcon" class="uni-icon"&gt;&amp;#xe434;&lt;/text&gt;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&lt;view&gt;可查看密码的输入框&lt;/view&gt;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class="wrapper"&gt;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&lt;input class="smart-input" placeholder="请输入密码" :password="showPassword" /&gt;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&lt;text class="uni-icon" :class="[!showPassword ? 'eye-active' : '']" @click="changePassword"&gt;&amp;#xe568;&lt;/text&gt;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D42B71" w:rsidRPr="00564A28" w:rsidRDefault="00D42B71" w:rsidP="00D42B71">
      <w:r w:rsidRPr="00564A28">
        <w:tab/>
        <w:t>&lt;/view&gt;</w:t>
      </w:r>
    </w:p>
    <w:p w:rsidR="00D42B71" w:rsidRPr="00564A28" w:rsidRDefault="00D42B71" w:rsidP="00D42B71">
      <w:r w:rsidRPr="00564A28">
        <w:t>&lt;/template&gt;</w:t>
      </w:r>
    </w:p>
    <w:p w:rsidR="00D42B71" w:rsidRPr="00564A28" w:rsidRDefault="00D42B71" w:rsidP="00D42B71"/>
    <w:p w:rsidR="00D42B71" w:rsidRPr="00564A28" w:rsidRDefault="00D42B71" w:rsidP="00D42B71">
      <w:r w:rsidRPr="00564A28">
        <w:t>&lt;script&gt;</w:t>
      </w:r>
    </w:p>
    <w:p w:rsidR="00D42B71" w:rsidRPr="00564A28" w:rsidRDefault="00D42B71" w:rsidP="00D42B71">
      <w:r w:rsidRPr="00564A28">
        <w:t>export default {</w:t>
      </w:r>
    </w:p>
    <w:p w:rsidR="00D42B71" w:rsidRPr="00564A28" w:rsidRDefault="00D42B71" w:rsidP="00D42B71">
      <w:r w:rsidRPr="00564A28">
        <w:tab/>
        <w:t>data() {</w:t>
      </w:r>
    </w:p>
    <w:p w:rsidR="00D42B71" w:rsidRPr="00564A28" w:rsidRDefault="00D42B71" w:rsidP="00D42B71">
      <w:r w:rsidRPr="00564A28">
        <w:tab/>
      </w:r>
      <w:r w:rsidRPr="00564A28">
        <w:tab/>
        <w:t>return {</w:t>
      </w:r>
    </w:p>
    <w:p w:rsidR="00D42B71" w:rsidRPr="00564A28" w:rsidRDefault="00D42B71" w:rsidP="00D42B71">
      <w:pPr>
        <w:rPr>
          <w:b/>
        </w:rPr>
      </w:pPr>
      <w:r w:rsidRPr="00564A28">
        <w:tab/>
      </w:r>
      <w:r w:rsidRPr="00564A28">
        <w:tab/>
      </w:r>
      <w:r w:rsidRPr="00564A28">
        <w:tab/>
      </w:r>
      <w:r w:rsidRPr="00564A28">
        <w:rPr>
          <w:b/>
        </w:rPr>
        <w:t>inputValue: '',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showPassword: true,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clearinputValue: '',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showClearIcon: false</w:t>
      </w:r>
    </w:p>
    <w:p w:rsidR="00D42B71" w:rsidRPr="00564A28" w:rsidRDefault="00D42B71" w:rsidP="00D42B71">
      <w:r w:rsidRPr="00564A28">
        <w:tab/>
      </w:r>
      <w:r w:rsidRPr="00564A28">
        <w:tab/>
        <w:t>};</w:t>
      </w:r>
    </w:p>
    <w:p w:rsidR="00D42B71" w:rsidRPr="00564A28" w:rsidRDefault="00D42B71" w:rsidP="00D42B71">
      <w:r w:rsidRPr="00564A28">
        <w:tab/>
        <w:t>},</w:t>
      </w:r>
    </w:p>
    <w:p w:rsidR="00D42B71" w:rsidRPr="00564A28" w:rsidRDefault="00D42B71" w:rsidP="00D42B71">
      <w:r w:rsidRPr="00564A28">
        <w:tab/>
        <w:t>methods: {</w:t>
      </w:r>
    </w:p>
    <w:p w:rsidR="00D42B71" w:rsidRPr="00564A28" w:rsidRDefault="00D42B71" w:rsidP="00D42B71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onKeyInput: function(event) {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lastRenderedPageBreak/>
        <w:tab/>
      </w:r>
      <w:r w:rsidRPr="00564A28">
        <w:rPr>
          <w:b/>
        </w:rPr>
        <w:tab/>
      </w:r>
      <w:r w:rsidRPr="00564A28">
        <w:rPr>
          <w:b/>
        </w:rPr>
        <w:tab/>
        <w:t>this.inputValue = event.detail.value;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},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clearInput: function(event) {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this.clearinputValue = event.detail.value;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if (event.detail.value.length &gt; 0) this.showClearIcon = true;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else this.showClearIcon = false;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},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clearIcon: function(event) {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this.clearinputValue = '';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this.showClearIcon = false;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},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changePassword: function() {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this.showPassword = !this.showPassword;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}</w:t>
      </w:r>
    </w:p>
    <w:p w:rsidR="00D42B71" w:rsidRPr="00564A28" w:rsidRDefault="00D42B71" w:rsidP="00D42B71">
      <w:r w:rsidRPr="00564A28">
        <w:tab/>
        <w:t>}</w:t>
      </w:r>
    </w:p>
    <w:p w:rsidR="00D42B71" w:rsidRPr="00564A28" w:rsidRDefault="00D42B71" w:rsidP="00D42B71">
      <w:r w:rsidRPr="00564A28">
        <w:t>};</w:t>
      </w:r>
    </w:p>
    <w:p w:rsidR="00D42B71" w:rsidRPr="00564A28" w:rsidRDefault="00D42B71" w:rsidP="00D42B71">
      <w:r w:rsidRPr="00564A28">
        <w:t>&lt;/script&gt;</w:t>
      </w:r>
    </w:p>
    <w:p w:rsidR="00D42B71" w:rsidRPr="00564A28" w:rsidRDefault="00D42B71" w:rsidP="00D42B71"/>
    <w:p w:rsidR="00D42B71" w:rsidRDefault="00D42B71" w:rsidP="00D42B71">
      <w:r w:rsidRPr="00564A28">
        <w:t>&lt;style&gt;</w:t>
      </w:r>
    </w:p>
    <w:p w:rsidR="00D42B71" w:rsidRPr="00564A28" w:rsidRDefault="00D42B71" w:rsidP="00D42B71">
      <w:r w:rsidRPr="00564A28">
        <w:t>/*输入框*/</w:t>
      </w:r>
    </w:p>
    <w:p w:rsidR="00D42B71" w:rsidRPr="00564A28" w:rsidRDefault="00D42B71" w:rsidP="00D42B71">
      <w:r w:rsidRPr="00564A28">
        <w:t>.smart-input{</w:t>
      </w:r>
    </w:p>
    <w:p w:rsidR="00D42B71" w:rsidRPr="00564A28" w:rsidRDefault="00D42B71" w:rsidP="00D42B71">
      <w:r w:rsidRPr="00564A28">
        <w:tab/>
        <w:t>height: 28px;</w:t>
      </w:r>
    </w:p>
    <w:p w:rsidR="00D42B71" w:rsidRPr="00564A28" w:rsidRDefault="00D42B71" w:rsidP="00D42B71">
      <w:r w:rsidRPr="00564A28">
        <w:tab/>
        <w:t>line-height: 28px;</w:t>
      </w:r>
    </w:p>
    <w:p w:rsidR="00D42B71" w:rsidRPr="00564A28" w:rsidRDefault="00D42B71" w:rsidP="00D42B71">
      <w:r w:rsidRPr="00564A28">
        <w:tab/>
        <w:t>font-size: 15px;</w:t>
      </w:r>
    </w:p>
    <w:p w:rsidR="00D42B71" w:rsidRPr="00564A28" w:rsidRDefault="00D42B71" w:rsidP="00D42B71">
      <w:r w:rsidRPr="00564A28">
        <w:tab/>
        <w:t>flex:1;</w:t>
      </w:r>
    </w:p>
    <w:p w:rsidR="00D42B71" w:rsidRPr="00564A28" w:rsidRDefault="00D42B71" w:rsidP="00D42B71">
      <w:r w:rsidRPr="00564A28">
        <w:tab/>
        <w:t>background-color: #D8D8D8;</w:t>
      </w:r>
    </w:p>
    <w:p w:rsidR="00D42B71" w:rsidRPr="00564A28" w:rsidRDefault="00D42B71" w:rsidP="00D42B71">
      <w:r w:rsidRPr="00564A28">
        <w:tab/>
        <w:t>padding: 3px;</w:t>
      </w:r>
    </w:p>
    <w:p w:rsidR="00D42B71" w:rsidRPr="00564A28" w:rsidRDefault="00D42B71" w:rsidP="00D42B71">
      <w:r w:rsidRPr="00564A28">
        <w:t>}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>.item {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margin-bottom: 40rpx;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>}</w:t>
      </w:r>
    </w:p>
    <w:p w:rsidR="00D42B71" w:rsidRPr="00564A28" w:rsidRDefault="00D42B71" w:rsidP="00D42B71">
      <w:pPr>
        <w:rPr>
          <w:b/>
        </w:rPr>
      </w:pP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>.uni-icon {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font-family: uniicons;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font-size: 24px;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font-weight: normal;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font-style: normal;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width: 24px;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height: 24px;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line-height: 24px;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color: #999999;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margin-top: 5px;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>}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>.wrapper {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lastRenderedPageBreak/>
        <w:tab/>
        <w:t>/* #ifdef  */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display: flex;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/* #endif */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flex-direction: row;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flex-wrap: nowrap;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background-color: #d8d8d8;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>}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>.eye-active {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ab/>
        <w:t>color: #007aff;</w:t>
      </w:r>
    </w:p>
    <w:p w:rsidR="00D42B71" w:rsidRPr="00564A28" w:rsidRDefault="00D42B71" w:rsidP="00D42B71">
      <w:pPr>
        <w:rPr>
          <w:b/>
        </w:rPr>
      </w:pPr>
      <w:r w:rsidRPr="00564A28">
        <w:rPr>
          <w:b/>
        </w:rPr>
        <w:t>}</w:t>
      </w:r>
    </w:p>
    <w:p w:rsidR="00D42B71" w:rsidRPr="00564A28" w:rsidRDefault="00D42B71" w:rsidP="00D42B71">
      <w:pPr>
        <w:rPr>
          <w:b/>
        </w:rPr>
      </w:pPr>
    </w:p>
    <w:p w:rsidR="00D42B71" w:rsidRPr="00564A28" w:rsidRDefault="00D42B71" w:rsidP="00D42B71">
      <w:r w:rsidRPr="00564A28">
        <w:t>&lt;/style&gt;</w:t>
      </w:r>
    </w:p>
    <w:p w:rsidR="00D42B71" w:rsidRPr="00980B56" w:rsidRDefault="00D42B71" w:rsidP="00D42B71">
      <w:pPr>
        <w:ind w:left="420" w:hangingChars="200" w:hanging="420"/>
        <w:jc w:val="left"/>
      </w:pPr>
    </w:p>
    <w:p w:rsidR="00D42B71" w:rsidRDefault="00D42B71" w:rsidP="00D42B71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2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、等比例缩小</w:t>
      </w:r>
    </w:p>
    <w:p w:rsidR="00385C99" w:rsidRDefault="00577FEB"/>
    <w:sectPr w:rsidR="0038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FEB" w:rsidRDefault="00577FEB" w:rsidP="00D42B71">
      <w:r>
        <w:separator/>
      </w:r>
    </w:p>
  </w:endnote>
  <w:endnote w:type="continuationSeparator" w:id="0">
    <w:p w:rsidR="00577FEB" w:rsidRDefault="00577FEB" w:rsidP="00D42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FEB" w:rsidRDefault="00577FEB" w:rsidP="00D42B71">
      <w:r>
        <w:separator/>
      </w:r>
    </w:p>
  </w:footnote>
  <w:footnote w:type="continuationSeparator" w:id="0">
    <w:p w:rsidR="00577FEB" w:rsidRDefault="00577FEB" w:rsidP="00D42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DD"/>
    <w:rsid w:val="00420DDD"/>
    <w:rsid w:val="00577FEB"/>
    <w:rsid w:val="0076098F"/>
    <w:rsid w:val="00D11069"/>
    <w:rsid w:val="00D4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79290F-040D-4418-A69D-542DFFB6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B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2400</Characters>
  <Application>Microsoft Office Word</Application>
  <DocSecurity>0</DocSecurity>
  <Lines>20</Lines>
  <Paragraphs>5</Paragraphs>
  <ScaleCrop>false</ScaleCrop>
  <Company>Microsoft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2023-03-13T01:25:00Z</dcterms:created>
  <dcterms:modified xsi:type="dcterms:W3CDTF">2023-03-13T01:25:00Z</dcterms:modified>
</cp:coreProperties>
</file>