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7226F1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P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1157FE" w:rsidRPr="002B7311" w:rsidRDefault="001157FE" w:rsidP="00345BE3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345BE3" w:rsidRPr="00345BE3" w:rsidRDefault="00345BE3" w:rsidP="00703398">
      <w:pPr>
        <w:spacing w:after="0" w:line="240" w:lineRule="auto"/>
        <w:rPr>
          <w:rFonts w:ascii="Times New Roman" w:hAnsi="Times New Roman" w:cs="Times New Roman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45BE3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45BE3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6F1" w:rsidRDefault="007226F1" w:rsidP="00C470AB">
      <w:pPr>
        <w:spacing w:after="0" w:line="240" w:lineRule="auto"/>
      </w:pPr>
      <w:r>
        <w:separator/>
      </w:r>
    </w:p>
  </w:endnote>
  <w:endnote w:type="continuationSeparator" w:id="0">
    <w:p w:rsidR="007226F1" w:rsidRDefault="007226F1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6F1" w:rsidRDefault="007226F1" w:rsidP="00C470AB">
      <w:pPr>
        <w:spacing w:after="0" w:line="240" w:lineRule="auto"/>
      </w:pPr>
      <w:r>
        <w:separator/>
      </w:r>
    </w:p>
  </w:footnote>
  <w:footnote w:type="continuationSeparator" w:id="0">
    <w:p w:rsidR="007226F1" w:rsidRDefault="007226F1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348B7BC6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D9D87-428B-441D-8797-7329D11F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20625</TotalTime>
  <Pages>19</Pages>
  <Words>2746</Words>
  <Characters>15658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951</cp:revision>
  <dcterms:created xsi:type="dcterms:W3CDTF">2021-10-30T04:36:00Z</dcterms:created>
  <dcterms:modified xsi:type="dcterms:W3CDTF">2025-04-07T03:59:00Z</dcterms:modified>
</cp:coreProperties>
</file>