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428F" w:rsidRDefault="0054015C">
      <w:r w:rsidRPr="0054015C">
        <w:t>R &amp; J Intro to Shakespeare's Language 2022</w:t>
      </w:r>
    </w:p>
    <w:p w:rsidR="0054015C" w:rsidRDefault="0054015C">
      <w:r>
        <w:t>Slide 1</w:t>
      </w:r>
    </w:p>
    <w:p w:rsidR="0054015C" w:rsidRDefault="0054015C">
      <w:r>
        <w:t>Intro to Romeo and Juliet</w:t>
      </w:r>
    </w:p>
    <w:p w:rsidR="0054015C" w:rsidRDefault="0054015C">
      <w:r>
        <w:t>(The Tragedy Thereof)</w:t>
      </w:r>
    </w:p>
    <w:p w:rsidR="0054015C" w:rsidRDefault="0054015C">
      <w:r>
        <w:t>Slide 2</w:t>
      </w:r>
    </w:p>
    <w:p w:rsidR="0054015C" w:rsidRDefault="0054015C" w:rsidP="0054015C">
      <w:r>
        <w:t>The title is actually:</w:t>
      </w:r>
    </w:p>
    <w:p w:rsidR="0054015C" w:rsidRDefault="0054015C" w:rsidP="0054015C">
      <w:r>
        <w:t>The Tragedy of Romeo and Juliet</w:t>
      </w:r>
    </w:p>
    <w:p w:rsidR="0054015C" w:rsidRDefault="0054015C" w:rsidP="0054015C">
      <w:r w:rsidRPr="0054015C">
        <w:t>Tragedy</w:t>
      </w:r>
    </w:p>
    <w:p w:rsidR="0054015C" w:rsidRDefault="0054015C" w:rsidP="0054015C">
      <w:r w:rsidRPr="0054015C">
        <w:t>A dramatic play that tells the story of a character, usually of a noble class, who meets an untimely and unhappy death or downfall, often because of a specific flaw or twist of fa</w:t>
      </w:r>
    </w:p>
    <w:p w:rsidR="0054015C" w:rsidRDefault="0054015C" w:rsidP="0054015C">
      <w:r>
        <w:t>Slide 3</w:t>
      </w:r>
    </w:p>
    <w:p w:rsidR="0054015C" w:rsidRDefault="0054015C" w:rsidP="0054015C">
      <w:r w:rsidRPr="0054015C">
        <w:t>SHAKESPEARE’S LANGUAGE</w:t>
      </w:r>
    </w:p>
    <w:p w:rsidR="0054015C" w:rsidRDefault="0054015C" w:rsidP="0054015C">
      <w:r>
        <w:t>Slide 4</w:t>
      </w:r>
    </w:p>
    <w:p w:rsidR="0054015C" w:rsidRDefault="0054015C" w:rsidP="0054015C">
      <w:r w:rsidRPr="0054015C">
        <w:t>Decoding Shakespeare’s Language:</w:t>
      </w:r>
    </w:p>
    <w:p w:rsidR="0054015C" w:rsidRDefault="0054015C" w:rsidP="0054015C">
      <w:r>
        <w:t>It helps to know the techniques he uses:</w:t>
      </w:r>
    </w:p>
    <w:p w:rsidR="0054015C" w:rsidRDefault="0054015C" w:rsidP="0054015C">
      <w:r>
        <w:t xml:space="preserve">1. Verse &amp; Iambic pentameter </w:t>
      </w:r>
    </w:p>
    <w:p w:rsidR="0054015C" w:rsidRDefault="0054015C" w:rsidP="0054015C">
      <w:r>
        <w:t>2. Inversion (AKA: Inverted syntax, AKA: Yoda speak)</w:t>
      </w:r>
    </w:p>
    <w:p w:rsidR="0054015C" w:rsidRDefault="0054015C" w:rsidP="0054015C">
      <w:r>
        <w:t>3. Separation</w:t>
      </w:r>
    </w:p>
    <w:p w:rsidR="0054015C" w:rsidRDefault="0054015C" w:rsidP="0054015C">
      <w:r>
        <w:t>4. Omission</w:t>
      </w:r>
    </w:p>
    <w:p w:rsidR="0054015C" w:rsidRDefault="0054015C" w:rsidP="0054015C">
      <w:r>
        <w:t>5. Portmanteau</w:t>
      </w:r>
    </w:p>
    <w:p w:rsidR="0054015C" w:rsidRDefault="0054015C" w:rsidP="0054015C">
      <w:r>
        <w:t>6. Syllable Stretching</w:t>
      </w:r>
    </w:p>
    <w:p w:rsidR="0054015C" w:rsidRDefault="0054015C" w:rsidP="0054015C">
      <w:r>
        <w:t>7. Two forms of “you”</w:t>
      </w:r>
    </w:p>
    <w:p w:rsidR="0054015C" w:rsidRDefault="0054015C" w:rsidP="0054015C">
      <w:r>
        <w:t>Slide 5</w:t>
      </w:r>
    </w:p>
    <w:p w:rsidR="0054015C" w:rsidRDefault="0054015C" w:rsidP="0054015C">
      <w:r w:rsidRPr="0054015C">
        <w:t>Prose vs. Verse</w:t>
      </w:r>
    </w:p>
    <w:p w:rsidR="00BD0ED1" w:rsidRDefault="00BD0ED1" w:rsidP="0054015C"/>
    <w:p w:rsidR="0054015C" w:rsidRDefault="0054015C" w:rsidP="0054015C">
      <w:r w:rsidRPr="0054015C">
        <w:t xml:space="preserve">Prose is </w:t>
      </w:r>
      <w:proofErr w:type="spellStart"/>
      <w:r w:rsidRPr="0054015C">
        <w:t>everyday</w:t>
      </w:r>
      <w:proofErr w:type="spellEnd"/>
      <w:r w:rsidRPr="0054015C">
        <w:t>, normal language</w:t>
      </w:r>
    </w:p>
    <w:p w:rsidR="00BD0ED1" w:rsidRDefault="00BD0ED1" w:rsidP="0054015C"/>
    <w:p w:rsidR="00BD0ED1" w:rsidRDefault="00BD0ED1" w:rsidP="00BD0ED1">
      <w:r>
        <w:t>Verse is poetry.</w:t>
      </w:r>
    </w:p>
    <w:p w:rsidR="00BD0ED1" w:rsidRDefault="00BD0ED1" w:rsidP="00BD0ED1">
      <w:r>
        <w:t>Shakespeare writes in verse.</w:t>
      </w:r>
    </w:p>
    <w:p w:rsidR="00BD0ED1" w:rsidRDefault="00BD0ED1" w:rsidP="00BD0ED1">
      <w:r>
        <w:lastRenderedPageBreak/>
        <w:t>He uses a very specific type of rhythm (meter)...</w:t>
      </w:r>
    </w:p>
    <w:p w:rsidR="00BD0ED1" w:rsidRDefault="00BD0ED1" w:rsidP="00BD0ED1">
      <w:r>
        <w:t>Slide 6</w:t>
      </w:r>
    </w:p>
    <w:p w:rsidR="00BD0ED1" w:rsidRDefault="00BD0ED1" w:rsidP="00BD0ED1">
      <w:r w:rsidRPr="00BD0ED1">
        <w:t>Iambic Pentameter</w:t>
      </w:r>
    </w:p>
    <w:p w:rsidR="00BD0ED1" w:rsidRDefault="00BD0ED1" w:rsidP="00BD0ED1">
      <w:r w:rsidRPr="00BD0ED1">
        <w:t>Iamb</w:t>
      </w:r>
    </w:p>
    <w:p w:rsidR="00BD0ED1" w:rsidRDefault="00BD0ED1" w:rsidP="00BD0ED1">
      <w:r>
        <w:t>An “iamb” is simply a pattern of stressed/unstressed syllables.  It’s an ever-so-simple pattern:</w:t>
      </w:r>
    </w:p>
    <w:p w:rsidR="00BD0ED1" w:rsidRDefault="00BD0ED1" w:rsidP="00BD0ED1">
      <w:r>
        <w:t>unstressed/stressed</w:t>
      </w:r>
    </w:p>
    <w:p w:rsidR="00BD0ED1" w:rsidRDefault="00BD0ED1" w:rsidP="00BD0ED1">
      <w:r>
        <w:t>Example: Tonight</w:t>
      </w:r>
    </w:p>
    <w:p w:rsidR="00BD0ED1" w:rsidRDefault="00BD0ED1" w:rsidP="00BD0ED1"/>
    <w:p w:rsidR="00BD0ED1" w:rsidRDefault="00BD0ED1" w:rsidP="00BD0ED1">
      <w:r w:rsidRPr="00BD0ED1">
        <w:t>Pentameter</w:t>
      </w:r>
    </w:p>
    <w:p w:rsidR="00BD0ED1" w:rsidRDefault="00BD0ED1" w:rsidP="00BD0ED1">
      <w:r>
        <w:t>“Pentameter” is the # of times the pattern is repeated in each line. “Penta” means 5, so pentameter means the pattern is repeated:</w:t>
      </w:r>
    </w:p>
    <w:p w:rsidR="00BD0ED1" w:rsidRDefault="00BD0ED1" w:rsidP="00BD0ED1">
      <w:r>
        <w:t>5 times</w:t>
      </w:r>
    </w:p>
    <w:p w:rsidR="00BD0ED1" w:rsidRDefault="00BD0ED1" w:rsidP="00BD0ED1">
      <w:r>
        <w:t>Example: Tonight, tonight, tonight, tonight, tonight</w:t>
      </w:r>
    </w:p>
    <w:p w:rsidR="00BD0ED1" w:rsidRDefault="00BD0ED1" w:rsidP="00BD0ED1"/>
    <w:p w:rsidR="00BD0ED1" w:rsidRDefault="00BD0ED1" w:rsidP="00BD0ED1">
      <w:r>
        <w:t>Slide 7</w:t>
      </w:r>
    </w:p>
    <w:p w:rsidR="00BD0ED1" w:rsidRDefault="00BD0ED1" w:rsidP="00BD0ED1">
      <w:r w:rsidRPr="00BD0ED1">
        <w:t>Iambic Pentameter</w:t>
      </w:r>
    </w:p>
    <w:p w:rsidR="00BD0ED1" w:rsidRDefault="00BD0ED1" w:rsidP="00BD0ED1">
      <w:r>
        <w:t>Iambic Pentameter is thus:</w:t>
      </w:r>
    </w:p>
    <w:p w:rsidR="00BD0ED1" w:rsidRDefault="00BD0ED1" w:rsidP="00BD0ED1">
      <w:pPr>
        <w:pStyle w:val="ListParagraph"/>
        <w:numPr>
          <w:ilvl w:val="0"/>
          <w:numId w:val="1"/>
        </w:numPr>
      </w:pPr>
      <w:r>
        <w:t>5 iambs</w:t>
      </w:r>
    </w:p>
    <w:p w:rsidR="00BD0ED1" w:rsidRDefault="00BD0ED1" w:rsidP="00BD0ED1">
      <w:pPr>
        <w:pStyle w:val="ListParagraph"/>
        <w:numPr>
          <w:ilvl w:val="0"/>
          <w:numId w:val="1"/>
        </w:numPr>
      </w:pPr>
      <w:r>
        <w:t>A line of iambic pentameter looks like this:</w:t>
      </w:r>
    </w:p>
    <w:p w:rsidR="00BD0ED1" w:rsidRDefault="00BD0ED1" w:rsidP="00BD0ED1">
      <w:r>
        <w:t xml:space="preserve">unstressed / stressed / unstressed / stressed / unstressed / stressed / unstressed / stressed </w:t>
      </w:r>
    </w:p>
    <w:p w:rsidR="00BD0ED1" w:rsidRDefault="00BD0ED1" w:rsidP="00BD0ED1">
      <w:pPr>
        <w:pStyle w:val="ListParagraph"/>
        <w:numPr>
          <w:ilvl w:val="0"/>
          <w:numId w:val="2"/>
        </w:numPr>
      </w:pPr>
      <w:r>
        <w:t>Example:</w:t>
      </w:r>
    </w:p>
    <w:p w:rsidR="00BD0ED1" w:rsidRDefault="00BD0ED1" w:rsidP="00BD0ED1">
      <w:r>
        <w:t>Two households both alike in dignity</w:t>
      </w:r>
    </w:p>
    <w:p w:rsidR="00BD0ED1" w:rsidRDefault="00BD0ED1" w:rsidP="00BD0ED1">
      <w:pPr>
        <w:pStyle w:val="ListParagraph"/>
        <w:numPr>
          <w:ilvl w:val="0"/>
          <w:numId w:val="2"/>
        </w:numPr>
      </w:pPr>
      <w:r>
        <w:t>Blank verse: unrhymed iambic pentameter</w:t>
      </w:r>
    </w:p>
    <w:p w:rsidR="00BD0ED1" w:rsidRDefault="00BD0ED1" w:rsidP="00BD0ED1">
      <w:pPr>
        <w:pStyle w:val="ListParagraph"/>
        <w:numPr>
          <w:ilvl w:val="0"/>
          <w:numId w:val="2"/>
        </w:numPr>
      </w:pPr>
      <w:r>
        <w:t>Shakespeare wrote most of his plays mostly in blank verse. Yeah, that’s not easy to do.</w:t>
      </w:r>
    </w:p>
    <w:p w:rsidR="00BD0ED1" w:rsidRDefault="00760995" w:rsidP="00BD0ED1">
      <w:r>
        <w:t>Slide 8</w:t>
      </w:r>
    </w:p>
    <w:p w:rsidR="00760995" w:rsidRDefault="00760995" w:rsidP="00BD0ED1">
      <w:r>
        <w:t>Inversion</w:t>
      </w:r>
    </w:p>
    <w:p w:rsidR="00176FF2" w:rsidRDefault="00176FF2" w:rsidP="00176FF2">
      <w:r>
        <w:t xml:space="preserve">INVERSION DEFINITION: </w:t>
      </w:r>
    </w:p>
    <w:p w:rsidR="00176FF2" w:rsidRDefault="00176FF2" w:rsidP="00176FF2">
      <w:r>
        <w:t>When the word order in a sentence is different than what it should be (Think Yoda!)</w:t>
      </w:r>
    </w:p>
    <w:p w:rsidR="00760995" w:rsidRDefault="00176FF2" w:rsidP="00176FF2">
      <w:r>
        <w:t>INVERSION EXAMPLE:</w:t>
      </w:r>
    </w:p>
    <w:p w:rsidR="00176FF2" w:rsidRDefault="00176FF2" w:rsidP="00176FF2">
      <w:r w:rsidRPr="00176FF2">
        <w:t>Powerfu</w:t>
      </w:r>
      <w:r>
        <w:t>l</w:t>
      </w:r>
      <w:r w:rsidRPr="00176FF2">
        <w:t xml:space="preserve"> you have become.</w:t>
      </w:r>
    </w:p>
    <w:p w:rsidR="00176FF2" w:rsidRDefault="00176FF2" w:rsidP="00176FF2">
      <w:r>
        <w:t>Slide 9</w:t>
      </w:r>
    </w:p>
    <w:p w:rsidR="00176FF2" w:rsidRDefault="00176FF2" w:rsidP="00176FF2">
      <w:r w:rsidRPr="00176FF2">
        <w:t>Steps to unscramble inverted syntax:</w:t>
      </w:r>
    </w:p>
    <w:p w:rsidR="00176FF2" w:rsidRDefault="00176FF2" w:rsidP="00176FF2">
      <w:r>
        <w:t>Rework the sentence so that it appears in this order:</w:t>
      </w:r>
    </w:p>
    <w:p w:rsidR="00176FF2" w:rsidRDefault="00176FF2" w:rsidP="00176FF2">
      <w:r>
        <w:t xml:space="preserve"> 1. subject (who / what performs the action) comes first in the sentence followed by the </w:t>
      </w:r>
    </w:p>
    <w:p w:rsidR="00176FF2" w:rsidRDefault="00176FF2" w:rsidP="00176FF2">
      <w:r>
        <w:t xml:space="preserve">2. verb and </w:t>
      </w:r>
    </w:p>
    <w:p w:rsidR="00176FF2" w:rsidRDefault="00176FF2" w:rsidP="00176FF2">
      <w:r>
        <w:t xml:space="preserve">3. whatever completes the sentence – the sentence </w:t>
      </w:r>
      <w:proofErr w:type="gramStart"/>
      <w:r>
        <w:t>complement</w:t>
      </w:r>
      <w:proofErr w:type="gramEnd"/>
      <w:r>
        <w:t xml:space="preserve"> (object, prepositional phrases, adjectives, adverbs, etc.)</w:t>
      </w:r>
    </w:p>
    <w:p w:rsidR="00176FF2" w:rsidRDefault="00176FF2" w:rsidP="00176FF2">
      <w:r>
        <w:t>You have become powerful.</w:t>
      </w:r>
    </w:p>
    <w:p w:rsidR="00176FF2" w:rsidRDefault="00176FF2" w:rsidP="00176FF2">
      <w:r>
        <w:t>Slide 10</w:t>
      </w:r>
    </w:p>
    <w:p w:rsidR="00176FF2" w:rsidRDefault="00176FF2" w:rsidP="00176FF2">
      <w:r w:rsidRPr="00176FF2">
        <w:t>Inversion examples from Romeo and Juliet:</w:t>
      </w:r>
    </w:p>
    <w:p w:rsidR="00176FF2" w:rsidRDefault="00176FF2" w:rsidP="00176FF2">
      <w:r>
        <w:t xml:space="preserve">1. Steals home my heavy son. </w:t>
      </w:r>
    </w:p>
    <w:p w:rsidR="00176FF2" w:rsidRDefault="00176FF2" w:rsidP="00176FF2">
      <w:r>
        <w:t>Subject- My heavy son</w:t>
      </w:r>
    </w:p>
    <w:p w:rsidR="00176FF2" w:rsidRDefault="00176FF2" w:rsidP="00176FF2">
      <w:r>
        <w:t>Verb- steals</w:t>
      </w:r>
    </w:p>
    <w:p w:rsidR="00176FF2" w:rsidRDefault="00176FF2" w:rsidP="00176FF2">
      <w:r>
        <w:t xml:space="preserve">Object- home </w:t>
      </w:r>
    </w:p>
    <w:p w:rsidR="00176FF2" w:rsidRDefault="00176FF2" w:rsidP="00176FF2">
      <w:r>
        <w:t>(By the way, this is not about stealing home base, but rather that he I going back to his home.)</w:t>
      </w:r>
    </w:p>
    <w:p w:rsidR="00176FF2" w:rsidRDefault="00176FF2" w:rsidP="00176FF2">
      <w:r>
        <w:t xml:space="preserve">2. Even </w:t>
      </w:r>
      <w:r>
        <w:t>such delight /…shall you this night / Inherit at my house.</w:t>
      </w:r>
    </w:p>
    <w:p w:rsidR="00176FF2" w:rsidRDefault="00176FF2" w:rsidP="00176FF2">
      <w:r>
        <w:t xml:space="preserve">Sub- </w:t>
      </w:r>
      <w:r>
        <w:t xml:space="preserve">You </w:t>
      </w:r>
    </w:p>
    <w:p w:rsidR="00176FF2" w:rsidRDefault="00176FF2" w:rsidP="00176FF2">
      <w:r>
        <w:t xml:space="preserve">Verb- shall </w:t>
      </w:r>
      <w:proofErr w:type="gramStart"/>
      <w:r>
        <w:t>inherit  such</w:t>
      </w:r>
      <w:proofErr w:type="gramEnd"/>
      <w:r>
        <w:t xml:space="preserve"> </w:t>
      </w:r>
    </w:p>
    <w:p w:rsidR="00BD0ED1" w:rsidRDefault="00176FF2" w:rsidP="00176FF2">
      <w:r>
        <w:t xml:space="preserve">Object- </w:t>
      </w:r>
      <w:r>
        <w:t>delight this night at my house</w:t>
      </w:r>
    </w:p>
    <w:p w:rsidR="0054015C" w:rsidRDefault="00176FF2" w:rsidP="0054015C">
      <w:r>
        <w:t>Slide 11</w:t>
      </w:r>
    </w:p>
    <w:p w:rsidR="00176FF2" w:rsidRDefault="00176FF2" w:rsidP="00176FF2">
      <w:r w:rsidRPr="00176FF2">
        <w:t>Inversion examples continued...</w:t>
      </w:r>
    </w:p>
    <w:p w:rsidR="00176FF2" w:rsidRDefault="00176FF2" w:rsidP="00176FF2">
      <w:r>
        <w:t xml:space="preserve">1. </w:t>
      </w:r>
      <w:r>
        <w:t>“In the instant came / the fiery Tybalt”</w:t>
      </w:r>
    </w:p>
    <w:p w:rsidR="00176FF2" w:rsidRDefault="00176FF2" w:rsidP="00176FF2">
      <w:r>
        <w:t xml:space="preserve">A. </w:t>
      </w:r>
      <w:r>
        <w:t>The fiery Tybalt came this instant.</w:t>
      </w:r>
    </w:p>
    <w:p w:rsidR="00176FF2" w:rsidRDefault="00176FF2" w:rsidP="00176FF2">
      <w:r>
        <w:t xml:space="preserve">2. </w:t>
      </w:r>
      <w:r>
        <w:t>“Me they shall feel”</w:t>
      </w:r>
    </w:p>
    <w:p w:rsidR="00176FF2" w:rsidRDefault="00176FF2" w:rsidP="00176FF2">
      <w:r>
        <w:t xml:space="preserve">a. </w:t>
      </w:r>
      <w:r>
        <w:t>They shall feel me.</w:t>
      </w:r>
    </w:p>
    <w:p w:rsidR="00176FF2" w:rsidRDefault="00176FF2" w:rsidP="00176FF2">
      <w:proofErr w:type="gramStart"/>
      <w:r>
        <w:t xml:space="preserve">3.  </w:t>
      </w:r>
      <w:r>
        <w:t>“</w:t>
      </w:r>
      <w:proofErr w:type="gramEnd"/>
      <w:r>
        <w:t xml:space="preserve">Black and portentous must this humor prove” </w:t>
      </w:r>
    </w:p>
    <w:p w:rsidR="00176FF2" w:rsidRDefault="00176FF2" w:rsidP="00176FF2">
      <w:r>
        <w:t xml:space="preserve">a. </w:t>
      </w:r>
      <w:r>
        <w:t>This humor must prove black and portentous.</w:t>
      </w:r>
    </w:p>
    <w:p w:rsidR="00176FF2" w:rsidRDefault="00176FF2" w:rsidP="00176FF2">
      <w:r>
        <w:t>Slide 12</w:t>
      </w:r>
    </w:p>
    <w:p w:rsidR="00176FF2" w:rsidRDefault="00176FF2" w:rsidP="00176FF2">
      <w:r w:rsidRPr="00176FF2">
        <w:t>Separation:</w:t>
      </w:r>
    </w:p>
    <w:p w:rsidR="00176FF2" w:rsidRDefault="00176FF2" w:rsidP="00176FF2">
      <w:r>
        <w:t>SEPARATION DEFINITION:</w:t>
      </w:r>
    </w:p>
    <w:p w:rsidR="00176FF2" w:rsidRDefault="00176FF2" w:rsidP="00176FF2">
      <w:r>
        <w:t xml:space="preserve">When ideas within a sentence are separated / interrupted </w:t>
      </w:r>
    </w:p>
    <w:p w:rsidR="00176FF2" w:rsidRDefault="00176FF2" w:rsidP="00176FF2">
      <w:r>
        <w:t>SEPARATION EXAMPLE:</w:t>
      </w:r>
    </w:p>
    <w:p w:rsidR="00176FF2" w:rsidRDefault="00176FF2" w:rsidP="00176FF2">
      <w:r>
        <w:t xml:space="preserve">“Three civil brawls bred to an airy word / By thee, old Capulet, and Montague, / Have thrice disturbed the quiet of our streets” </w:t>
      </w:r>
    </w:p>
    <w:p w:rsidR="00176FF2" w:rsidRDefault="00176FF2" w:rsidP="00176FF2">
      <w:r>
        <w:t>How to figure out what’s happening:</w:t>
      </w:r>
    </w:p>
    <w:p w:rsidR="00176FF2" w:rsidRDefault="00176FF2" w:rsidP="00176FF2">
      <w:r>
        <w:t>1) identify the subject</w:t>
      </w:r>
    </w:p>
    <w:p w:rsidR="00176FF2" w:rsidRDefault="00176FF2" w:rsidP="00176FF2">
      <w:r>
        <w:t>2) identify the verb</w:t>
      </w:r>
    </w:p>
    <w:p w:rsidR="00176FF2" w:rsidRDefault="00176FF2" w:rsidP="00176FF2">
      <w:r>
        <w:t>3) identify the object (what receives the action)</w:t>
      </w:r>
    </w:p>
    <w:p w:rsidR="009B2B76" w:rsidRDefault="009B2B76" w:rsidP="00176FF2">
      <w:r>
        <w:t>Slide 13</w:t>
      </w:r>
    </w:p>
    <w:p w:rsidR="009B2B76" w:rsidRDefault="009B2B76" w:rsidP="00176FF2">
      <w:r w:rsidRPr="009B2B76">
        <w:t>Separation &amp; Inversion Practice</w:t>
      </w:r>
    </w:p>
    <w:p w:rsidR="009B2B76" w:rsidRDefault="009B2B76" w:rsidP="009B2B76">
      <w:r>
        <w:t>Unscramble the words in these lines so that the words appear in the order they should:</w:t>
      </w:r>
    </w:p>
    <w:p w:rsidR="009B2B76" w:rsidRDefault="009B2B76" w:rsidP="009B2B76">
      <w:r>
        <w:t xml:space="preserve">A pair of star-crossed lovers take their life; / whose </w:t>
      </w:r>
      <w:proofErr w:type="spellStart"/>
      <w:r>
        <w:t>misadventured</w:t>
      </w:r>
      <w:proofErr w:type="spellEnd"/>
      <w:r>
        <w:t xml:space="preserve"> piteous overthrows / Doth with their death bury their </w:t>
      </w:r>
      <w:proofErr w:type="gramStart"/>
      <w:r>
        <w:t>parents</w:t>
      </w:r>
      <w:proofErr w:type="gramEnd"/>
      <w:r>
        <w:t xml:space="preserve"> strife</w:t>
      </w:r>
      <w:r>
        <w:t xml:space="preserve"> = </w:t>
      </w:r>
      <w:r w:rsidRPr="009B2B76">
        <w:t>A pair of star-crossed lovers take their life and bury their parents’ strife with their death.</w:t>
      </w:r>
    </w:p>
    <w:p w:rsidR="009B2B76" w:rsidRDefault="009B2B76" w:rsidP="009B2B76">
      <w:r>
        <w:t>Slide 14</w:t>
      </w:r>
    </w:p>
    <w:p w:rsidR="009B2B76" w:rsidRDefault="009B2B76" w:rsidP="009B2B76">
      <w:r>
        <w:t>Omission</w:t>
      </w:r>
    </w:p>
    <w:p w:rsidR="009B2B76" w:rsidRDefault="009B2B76" w:rsidP="009B2B76">
      <w:r>
        <w:t xml:space="preserve">OMISSION DEFINITION: </w:t>
      </w:r>
    </w:p>
    <w:p w:rsidR="009B2B76" w:rsidRDefault="009B2B76" w:rsidP="009B2B76">
      <w:r>
        <w:t>When words are omitted from a sentence</w:t>
      </w:r>
    </w:p>
    <w:p w:rsidR="009B2B76" w:rsidRDefault="009B2B76" w:rsidP="009B2B76">
      <w:r>
        <w:t xml:space="preserve">Modern Examples: </w:t>
      </w:r>
    </w:p>
    <w:p w:rsidR="009B2B76" w:rsidRDefault="009B2B76" w:rsidP="009B2B76">
      <w:r>
        <w:t xml:space="preserve">Hear anything?  </w:t>
      </w:r>
    </w:p>
    <w:p w:rsidR="009B2B76" w:rsidRDefault="009B2B76" w:rsidP="009B2B76">
      <w:r>
        <w:t xml:space="preserve">Catch that?  </w:t>
      </w:r>
    </w:p>
    <w:p w:rsidR="009B2B76" w:rsidRDefault="009B2B76" w:rsidP="009B2B76">
      <w:r>
        <w:t xml:space="preserve">Got it? </w:t>
      </w:r>
    </w:p>
    <w:p w:rsidR="009B2B76" w:rsidRDefault="009B2B76" w:rsidP="009B2B76">
      <w:r>
        <w:t xml:space="preserve">Shakespearean Example: </w:t>
      </w:r>
    </w:p>
    <w:p w:rsidR="009B2B76" w:rsidRDefault="009B2B76" w:rsidP="009B2B76">
      <w:r>
        <w:t>Were you by? (</w:t>
      </w:r>
      <w:proofErr w:type="spellStart"/>
      <w:r>
        <w:t>Were</w:t>
      </w:r>
      <w:proofErr w:type="spellEnd"/>
      <w:r>
        <w:t xml:space="preserve"> you nearby?)</w:t>
      </w:r>
    </w:p>
    <w:p w:rsidR="009B2B76" w:rsidRDefault="009B2B76" w:rsidP="009B2B76">
      <w:r>
        <w:t xml:space="preserve">What say you? (What do you say? </w:t>
      </w:r>
      <w:proofErr w:type="gramStart"/>
      <w:r>
        <w:t>Also</w:t>
      </w:r>
      <w:proofErr w:type="gramEnd"/>
      <w:r>
        <w:t xml:space="preserve"> inversion)</w:t>
      </w:r>
    </w:p>
    <w:p w:rsidR="009B2B76" w:rsidRDefault="009B2B76" w:rsidP="009B2B76">
      <w:r>
        <w:t>Slide 15</w:t>
      </w:r>
    </w:p>
    <w:p w:rsidR="009B2B76" w:rsidRDefault="009B2B76" w:rsidP="009B2B76">
      <w:r w:rsidRPr="009B2B76">
        <w:t>Portmanteau</w:t>
      </w:r>
    </w:p>
    <w:p w:rsidR="009B2B76" w:rsidRDefault="009B2B76" w:rsidP="009B2B76">
      <w:r>
        <w:t xml:space="preserve">PORTMANTEAU DEFINITION: </w:t>
      </w:r>
    </w:p>
    <w:p w:rsidR="009B2B76" w:rsidRDefault="009B2B76" w:rsidP="009B2B76">
      <w:r>
        <w:t>A combination of two (or more) words or parts of words, and their definitions, into one new word</w:t>
      </w:r>
    </w:p>
    <w:p w:rsidR="009B2B76" w:rsidRDefault="009B2B76" w:rsidP="009B2B76">
      <w:r>
        <w:t>It was = ‘twas</w:t>
      </w:r>
    </w:p>
    <w:p w:rsidR="009B2B76" w:rsidRDefault="009B2B76" w:rsidP="009B2B76">
      <w:r>
        <w:t>They were = ‘twere</w:t>
      </w:r>
    </w:p>
    <w:p w:rsidR="009B2B76" w:rsidRDefault="009B2B76" w:rsidP="009B2B76">
      <w:r>
        <w:t>It is = ‘tis</w:t>
      </w:r>
    </w:p>
    <w:p w:rsidR="009B2B76" w:rsidRDefault="00663092" w:rsidP="009B2B76">
      <w:r>
        <w:t>Slide 16</w:t>
      </w:r>
    </w:p>
    <w:p w:rsidR="00663092" w:rsidRDefault="00663092" w:rsidP="009B2B76">
      <w:r w:rsidRPr="00663092">
        <w:t>Syllable stretching</w:t>
      </w:r>
    </w:p>
    <w:p w:rsidR="00663092" w:rsidRDefault="00663092" w:rsidP="00663092">
      <w:r>
        <w:t xml:space="preserve">SYLLABLE STRETCHING DEFINITION: </w:t>
      </w:r>
    </w:p>
    <w:p w:rsidR="00663092" w:rsidRDefault="00663092" w:rsidP="00663092">
      <w:r>
        <w:t>Creating an extra syllable within a word by adding an apostrophe in order to create a break/pause in the pronunciation and keep the meter working.</w:t>
      </w:r>
    </w:p>
    <w:p w:rsidR="00663092" w:rsidRDefault="00663092" w:rsidP="00663092">
      <w:r>
        <w:t xml:space="preserve">Breathed = </w:t>
      </w:r>
      <w:proofErr w:type="spellStart"/>
      <w:r>
        <w:t>Breath’ed</w:t>
      </w:r>
      <w:proofErr w:type="spellEnd"/>
    </w:p>
    <w:p w:rsidR="00663092" w:rsidRDefault="00663092" w:rsidP="00663092">
      <w:r>
        <w:t xml:space="preserve">Inspired = </w:t>
      </w:r>
      <w:proofErr w:type="spellStart"/>
      <w:r>
        <w:t>Inspir’ed</w:t>
      </w:r>
      <w:proofErr w:type="spellEnd"/>
    </w:p>
    <w:p w:rsidR="00663092" w:rsidRDefault="00663092" w:rsidP="00663092">
      <w:r>
        <w:t xml:space="preserve">Believed = </w:t>
      </w:r>
      <w:proofErr w:type="spellStart"/>
      <w:r>
        <w:t>Believ’ed</w:t>
      </w:r>
      <w:proofErr w:type="spellEnd"/>
    </w:p>
    <w:p w:rsidR="00663092" w:rsidRDefault="00663092" w:rsidP="00663092">
      <w:r>
        <w:t>Slide 17</w:t>
      </w:r>
    </w:p>
    <w:p w:rsidR="00663092" w:rsidRDefault="00663092" w:rsidP="00663092">
      <w:r w:rsidRPr="00663092">
        <w:t>Two forms of 2nd person pronouns</w:t>
      </w:r>
    </w:p>
    <w:p w:rsidR="00663092" w:rsidRDefault="00663092" w:rsidP="00663092">
      <w:r>
        <w:t xml:space="preserve">FORMAL &amp; INFORMAL VERSIONS OF “YOU”: </w:t>
      </w:r>
    </w:p>
    <w:p w:rsidR="00663092" w:rsidRDefault="00663092" w:rsidP="00663092">
      <w:r>
        <w:t>In Shakespeare’s time, English had two different pronouns for the 2nd person, one formal &amp; one informal (much like Spanish “</w:t>
      </w:r>
      <w:proofErr w:type="spellStart"/>
      <w:r>
        <w:t>tú</w:t>
      </w:r>
      <w:proofErr w:type="spellEnd"/>
      <w:r>
        <w:t>” &amp; “</w:t>
      </w:r>
      <w:proofErr w:type="spellStart"/>
      <w:r>
        <w:t>usted</w:t>
      </w:r>
      <w:proofErr w:type="spellEnd"/>
      <w:r>
        <w:t>” or French “</w:t>
      </w:r>
      <w:proofErr w:type="spellStart"/>
      <w:r>
        <w:t>tu</w:t>
      </w:r>
      <w:proofErr w:type="spellEnd"/>
      <w:r>
        <w:t>” &amp; “</w:t>
      </w:r>
      <w:proofErr w:type="spellStart"/>
      <w:r>
        <w:t>vous</w:t>
      </w:r>
      <w:proofErr w:type="spellEnd"/>
      <w:r>
        <w:t xml:space="preserve">”).   </w:t>
      </w:r>
    </w:p>
    <w:p w:rsidR="00663092" w:rsidRDefault="00663092" w:rsidP="00663092">
      <w:r>
        <w:t>Formal = You</w:t>
      </w:r>
    </w:p>
    <w:p w:rsidR="00663092" w:rsidRDefault="00663092" w:rsidP="00663092">
      <w:r>
        <w:t>Informal = Thou</w:t>
      </w:r>
    </w:p>
    <w:p w:rsidR="00663092" w:rsidRDefault="00663092" w:rsidP="00663092">
      <w:r>
        <w:t>Formal “you” used to address someone of higher status</w:t>
      </w:r>
    </w:p>
    <w:p w:rsidR="00663092" w:rsidRDefault="00663092" w:rsidP="00663092">
      <w:r>
        <w:t>Informal “thou” used to address a friend or someone of lower status</w:t>
      </w:r>
    </w:p>
    <w:p w:rsidR="00663092" w:rsidRDefault="00663092" w:rsidP="00663092">
      <w:r>
        <w:t>Each form had different ways to conjugate verbs</w:t>
      </w:r>
    </w:p>
    <w:p w:rsidR="00663092" w:rsidRDefault="00663092" w:rsidP="00663092">
      <w:r>
        <w:t>Slide 18</w:t>
      </w:r>
    </w:p>
    <w:p w:rsidR="00663092" w:rsidRDefault="00663092" w:rsidP="00663092">
      <w:r w:rsidRPr="00663092">
        <w:t>Conjugations for 2nd person pronouns</w:t>
      </w:r>
    </w:p>
    <w:p w:rsidR="00663092" w:rsidRDefault="00663092" w:rsidP="00663092">
      <w:r w:rsidRPr="00663092">
        <w:t>PRONOUN FORMS (DECLENSION):</w:t>
      </w:r>
    </w:p>
    <w:p w:rsidR="00663092" w:rsidRDefault="00663092" w:rsidP="00663092">
      <w:r>
        <w:t>Form</w:t>
      </w:r>
      <w:r>
        <w:t xml:space="preserve">: </w:t>
      </w:r>
      <w:r w:rsidR="00DF55E6">
        <w:t xml:space="preserve">Informal singular </w:t>
      </w:r>
    </w:p>
    <w:p w:rsidR="00663092" w:rsidRDefault="00663092" w:rsidP="00663092">
      <w:r>
        <w:t>Subject</w:t>
      </w:r>
      <w:r>
        <w:t xml:space="preserve">: </w:t>
      </w:r>
      <w:r w:rsidR="00DF55E6">
        <w:t xml:space="preserve"> thou</w:t>
      </w:r>
    </w:p>
    <w:p w:rsidR="00663092" w:rsidRDefault="00663092" w:rsidP="00663092">
      <w:r>
        <w:t>Object</w:t>
      </w:r>
      <w:r>
        <w:t>:</w:t>
      </w:r>
      <w:r w:rsidR="00DF55E6">
        <w:t xml:space="preserve"> thee</w:t>
      </w:r>
    </w:p>
    <w:p w:rsidR="00DF55E6" w:rsidRDefault="00663092" w:rsidP="00663092">
      <w:r>
        <w:t>Possessive</w:t>
      </w:r>
      <w:r>
        <w:t>:</w:t>
      </w:r>
      <w:r w:rsidR="00DF55E6">
        <w:t xml:space="preserve"> thy/thine</w:t>
      </w:r>
    </w:p>
    <w:p w:rsidR="00DF55E6" w:rsidRDefault="00DF55E6" w:rsidP="00663092"/>
    <w:p w:rsidR="00DF55E6" w:rsidRDefault="00DF55E6" w:rsidP="00DF55E6">
      <w:r>
        <w:t xml:space="preserve">Form: </w:t>
      </w:r>
      <w:r>
        <w:t xml:space="preserve">Formal singular or plural </w:t>
      </w:r>
    </w:p>
    <w:p w:rsidR="00DF55E6" w:rsidRDefault="00DF55E6" w:rsidP="00DF55E6">
      <w:r>
        <w:t xml:space="preserve">Subject: </w:t>
      </w:r>
      <w:r>
        <w:t>ye/you</w:t>
      </w:r>
    </w:p>
    <w:p w:rsidR="00DF55E6" w:rsidRDefault="00DF55E6" w:rsidP="00DF55E6">
      <w:r>
        <w:t>Object:</w:t>
      </w:r>
      <w:r>
        <w:t xml:space="preserve"> you</w:t>
      </w:r>
    </w:p>
    <w:p w:rsidR="00DF55E6" w:rsidRDefault="00DF55E6" w:rsidP="00DF55E6">
      <w:r>
        <w:t>Possessive:</w:t>
      </w:r>
      <w:r>
        <w:t xml:space="preserve"> your/yours</w:t>
      </w:r>
    </w:p>
    <w:p w:rsidR="00DF55E6" w:rsidRDefault="00DF55E6" w:rsidP="00DF55E6"/>
    <w:p w:rsidR="00DF55E6" w:rsidRDefault="00DF55E6" w:rsidP="00DF55E6">
      <w:r>
        <w:t>Verb conjugation:</w:t>
      </w:r>
    </w:p>
    <w:p w:rsidR="00DF55E6" w:rsidRDefault="00DF55E6" w:rsidP="00DF55E6">
      <w:r>
        <w:t>Form</w:t>
      </w:r>
      <w:r>
        <w:t>: Regular verbs</w:t>
      </w:r>
    </w:p>
    <w:p w:rsidR="00DF55E6" w:rsidRDefault="00DF55E6" w:rsidP="00DF55E6">
      <w:r>
        <w:t>Pronoun</w:t>
      </w:r>
      <w:r>
        <w:t>: thou</w:t>
      </w:r>
    </w:p>
    <w:p w:rsidR="00DF55E6" w:rsidRDefault="00DF55E6" w:rsidP="00DF55E6">
      <w:r>
        <w:t>Verb Ending</w:t>
      </w:r>
      <w:r>
        <w:t>: -</w:t>
      </w:r>
      <w:proofErr w:type="spellStart"/>
      <w:r>
        <w:t>est</w:t>
      </w:r>
      <w:proofErr w:type="spellEnd"/>
      <w:r>
        <w:t>/ -</w:t>
      </w:r>
      <w:proofErr w:type="spellStart"/>
      <w:r>
        <w:t>st</w:t>
      </w:r>
      <w:proofErr w:type="spellEnd"/>
    </w:p>
    <w:p w:rsidR="00DF55E6" w:rsidRDefault="00DF55E6" w:rsidP="00DF55E6">
      <w:r>
        <w:t>Examples</w:t>
      </w:r>
      <w:r>
        <w:t xml:space="preserve">: </w:t>
      </w:r>
      <w:proofErr w:type="spellStart"/>
      <w:r>
        <w:t>lovest</w:t>
      </w:r>
      <w:proofErr w:type="spellEnd"/>
      <w:r>
        <w:t xml:space="preserve">/ dost/ canst </w:t>
      </w:r>
    </w:p>
    <w:p w:rsidR="00DF55E6" w:rsidRDefault="00DF55E6" w:rsidP="00DF55E6"/>
    <w:p w:rsidR="00DF55E6" w:rsidRDefault="00DF55E6" w:rsidP="00DF55E6">
      <w:r>
        <w:t xml:space="preserve">Form: </w:t>
      </w:r>
      <w:r>
        <w:t xml:space="preserve">Regular verbs </w:t>
      </w:r>
    </w:p>
    <w:p w:rsidR="00DF55E6" w:rsidRDefault="00DF55E6" w:rsidP="00DF55E6">
      <w:r>
        <w:t>Pronoun:</w:t>
      </w:r>
      <w:r>
        <w:t xml:space="preserve"> you</w:t>
      </w:r>
    </w:p>
    <w:p w:rsidR="00DF55E6" w:rsidRDefault="00DF55E6" w:rsidP="00DF55E6">
      <w:r>
        <w:t>Verb Ending:</w:t>
      </w:r>
      <w:r>
        <w:t xml:space="preserve"> (same as today)</w:t>
      </w:r>
    </w:p>
    <w:p w:rsidR="00DF55E6" w:rsidRPr="00663092" w:rsidRDefault="00DF55E6" w:rsidP="00DF55E6">
      <w:r>
        <w:t>Examples:</w:t>
      </w:r>
      <w:r>
        <w:t xml:space="preserve"> love/do/can</w:t>
      </w:r>
    </w:p>
    <w:p w:rsidR="00DF55E6" w:rsidRPr="00663092" w:rsidRDefault="00DF55E6" w:rsidP="00DF55E6"/>
    <w:p w:rsidR="00DF55E6" w:rsidRDefault="00DF55E6" w:rsidP="00DF55E6">
      <w:r>
        <w:t xml:space="preserve">Form: </w:t>
      </w:r>
      <w:r>
        <w:t xml:space="preserve">Irregular verbs </w:t>
      </w:r>
    </w:p>
    <w:p w:rsidR="00DF55E6" w:rsidRDefault="00DF55E6" w:rsidP="00DF55E6">
      <w:r>
        <w:t>Pronoun:</w:t>
      </w:r>
      <w:r>
        <w:t xml:space="preserve"> thou</w:t>
      </w:r>
    </w:p>
    <w:p w:rsidR="00DF55E6" w:rsidRDefault="00DF55E6" w:rsidP="00DF55E6">
      <w:r>
        <w:t>Verb Ending:</w:t>
      </w:r>
      <w:r>
        <w:t xml:space="preserve"> (varies, but ends with “t”)</w:t>
      </w:r>
    </w:p>
    <w:p w:rsidR="00DF55E6" w:rsidRPr="00663092" w:rsidRDefault="00DF55E6" w:rsidP="00DF55E6">
      <w:r>
        <w:t>Examples:</w:t>
      </w:r>
      <w:r>
        <w:t xml:space="preserve"> art/hast/wilt/shalt</w:t>
      </w:r>
    </w:p>
    <w:p w:rsidR="00DF55E6" w:rsidRPr="00663092" w:rsidRDefault="00DF55E6" w:rsidP="00DF55E6"/>
    <w:p w:rsidR="00DF55E6" w:rsidRDefault="00DF55E6" w:rsidP="00DF55E6">
      <w:r>
        <w:t xml:space="preserve">Form: </w:t>
      </w:r>
      <w:r>
        <w:t>Irregular verbs</w:t>
      </w:r>
    </w:p>
    <w:p w:rsidR="00DF55E6" w:rsidRDefault="00DF55E6" w:rsidP="00DF55E6">
      <w:r>
        <w:t>Pronoun:</w:t>
      </w:r>
      <w:r>
        <w:t xml:space="preserve"> you</w:t>
      </w:r>
    </w:p>
    <w:p w:rsidR="00DF55E6" w:rsidRDefault="00DF55E6" w:rsidP="00DF55E6">
      <w:r>
        <w:t>Verb Ending:</w:t>
      </w:r>
      <w:r>
        <w:t xml:space="preserve"> (same as today)</w:t>
      </w:r>
    </w:p>
    <w:p w:rsidR="00DF55E6" w:rsidRDefault="00DF55E6" w:rsidP="00DF55E6">
      <w:r>
        <w:t>Examples:</w:t>
      </w:r>
      <w:r>
        <w:t xml:space="preserve"> are/have/will/shall</w:t>
      </w:r>
    </w:p>
    <w:p w:rsidR="00DF55E6" w:rsidRDefault="00DF55E6" w:rsidP="00DF55E6">
      <w:r>
        <w:t>Slide 19</w:t>
      </w:r>
    </w:p>
    <w:p w:rsidR="00DF55E6" w:rsidRDefault="00DF55E6" w:rsidP="00DF55E6">
      <w:r>
        <w:t>Shakespeare meme- “Think he has no swag, invented the word”</w:t>
      </w:r>
    </w:p>
    <w:p w:rsidR="00DF55E6" w:rsidRDefault="00DF55E6" w:rsidP="00DF55E6">
      <w:r>
        <w:t>Slide 20</w:t>
      </w:r>
    </w:p>
    <w:p w:rsidR="00DF55E6" w:rsidRDefault="00DF55E6" w:rsidP="00DF55E6">
      <w:r w:rsidRPr="00DF55E6">
        <w:t>The Prologue</w:t>
      </w:r>
    </w:p>
    <w:p w:rsidR="00DF55E6" w:rsidRDefault="00DF55E6" w:rsidP="00DF55E6">
      <w:r>
        <w:t>The Prologue is a sonnet that basically tells the whole plot of the play before the play even begins.</w:t>
      </w:r>
    </w:p>
    <w:p w:rsidR="00DF55E6" w:rsidRDefault="00DF55E6" w:rsidP="00DF55E6">
      <w:r>
        <w:t>Sonnet: a 14-line lyric poem, usually written in iambic pentameter and following a strict pattern of rhyme: ABABCDCDEFEFGG</w:t>
      </w:r>
    </w:p>
    <w:p w:rsidR="00DF55E6" w:rsidRDefault="00DF55E6" w:rsidP="00DF55E6">
      <w:r>
        <w:t>The Prologue would be addressed directly to the audience, usually by one member of the chorus (an actor).  And then, the play would begin.</w:t>
      </w:r>
    </w:p>
    <w:p w:rsidR="00DF55E6" w:rsidRDefault="00DF55E6" w:rsidP="00DF55E6"/>
    <w:p w:rsidR="00DF55E6" w:rsidRDefault="00DF55E6" w:rsidP="00DF55E6">
      <w:r>
        <w:t xml:space="preserve">Two households, both alike in dignity </w:t>
      </w:r>
    </w:p>
    <w:p w:rsidR="00DF55E6" w:rsidRDefault="00DF55E6" w:rsidP="00DF55E6">
      <w:r>
        <w:t xml:space="preserve">In fair Verona, where we lay our scene, </w:t>
      </w:r>
    </w:p>
    <w:p w:rsidR="00DF55E6" w:rsidRDefault="00DF55E6" w:rsidP="00DF55E6">
      <w:r>
        <w:t>From ancient grudge break to new mutiny,</w:t>
      </w:r>
      <w:r>
        <w:tab/>
      </w:r>
    </w:p>
    <w:p w:rsidR="00DF55E6" w:rsidRDefault="00DF55E6" w:rsidP="00DF55E6">
      <w:r>
        <w:t xml:space="preserve">Where civil blood makes civil hands unclean. </w:t>
      </w:r>
    </w:p>
    <w:p w:rsidR="00DF55E6" w:rsidRDefault="00DF55E6" w:rsidP="00DF55E6"/>
    <w:p w:rsidR="00DF55E6" w:rsidRDefault="00DF55E6" w:rsidP="00DF55E6">
      <w:r>
        <w:t xml:space="preserve">From forth the fatal loins of these two foes </w:t>
      </w:r>
    </w:p>
    <w:p w:rsidR="00DF55E6" w:rsidRDefault="00DF55E6" w:rsidP="00DF55E6">
      <w:r>
        <w:t xml:space="preserve">A pair of star-crossed lovers take their life; </w:t>
      </w:r>
    </w:p>
    <w:p w:rsidR="00DF55E6" w:rsidRDefault="00DF55E6" w:rsidP="00DF55E6">
      <w:r>
        <w:t xml:space="preserve">Whose </w:t>
      </w:r>
      <w:proofErr w:type="spellStart"/>
      <w:r>
        <w:t>misadventured</w:t>
      </w:r>
      <w:proofErr w:type="spellEnd"/>
      <w:r>
        <w:t xml:space="preserve"> piteous overthrows </w:t>
      </w:r>
    </w:p>
    <w:p w:rsidR="00DF55E6" w:rsidRDefault="00DF55E6" w:rsidP="00DF55E6">
      <w:r>
        <w:t xml:space="preserve">Do with their death bury their parents’ strife. </w:t>
      </w:r>
    </w:p>
    <w:p w:rsidR="00DF55E6" w:rsidRDefault="00DF55E6" w:rsidP="00DF55E6"/>
    <w:p w:rsidR="00DF55E6" w:rsidRDefault="00DF55E6" w:rsidP="00DF55E6">
      <w:r>
        <w:t xml:space="preserve">The fearful passage of their death-marked love </w:t>
      </w:r>
    </w:p>
    <w:p w:rsidR="00DF55E6" w:rsidRDefault="00DF55E6" w:rsidP="00DF55E6">
      <w:r>
        <w:t xml:space="preserve">And the continuance of their parents’ rage, </w:t>
      </w:r>
    </w:p>
    <w:p w:rsidR="00DF55E6" w:rsidRDefault="00DF55E6" w:rsidP="00DF55E6">
      <w:r>
        <w:t>Which, but their children's end, naught could remove,</w:t>
      </w:r>
    </w:p>
    <w:p w:rsidR="00DF55E6" w:rsidRDefault="00DF55E6" w:rsidP="00DF55E6">
      <w:r>
        <w:t xml:space="preserve">Is now the two hours' traffic of our stage; </w:t>
      </w:r>
      <w:r>
        <w:tab/>
      </w:r>
    </w:p>
    <w:p w:rsidR="00DF55E6" w:rsidRDefault="00DF55E6" w:rsidP="00DF55E6"/>
    <w:p w:rsidR="00DF55E6" w:rsidRDefault="00DF55E6" w:rsidP="00DF55E6">
      <w:r>
        <w:t xml:space="preserve">The which, if you with patient ears attend, </w:t>
      </w:r>
      <w:r>
        <w:tab/>
      </w:r>
    </w:p>
    <w:p w:rsidR="00DF55E6" w:rsidRDefault="00DF55E6" w:rsidP="00DF55E6">
      <w:r>
        <w:t>What here shall miss, our toil shall strive to mend.</w:t>
      </w:r>
    </w:p>
    <w:p w:rsidR="00DF55E6" w:rsidRDefault="00DF55E6" w:rsidP="00DF55E6">
      <w:r>
        <w:t>Slide 21</w:t>
      </w:r>
    </w:p>
    <w:p w:rsidR="00DF55E6" w:rsidRDefault="00DF55E6" w:rsidP="00DF55E6">
      <w:r w:rsidRPr="00DF55E6">
        <w:t>The Prologue</w:t>
      </w:r>
    </w:p>
    <w:p w:rsidR="00DF55E6" w:rsidRDefault="00DF55E6" w:rsidP="00DF55E6">
      <w:r>
        <w:t>*</w:t>
      </w:r>
      <w:r>
        <w:t>Here’s what we get from the Prologue of Romeo and Juliet:</w:t>
      </w:r>
    </w:p>
    <w:p w:rsidR="00DF55E6" w:rsidRDefault="00DF55E6" w:rsidP="00DF55E6">
      <w:r>
        <w:t>Two rich families in Verona, Italy hate each other due to an old feud.</w:t>
      </w:r>
    </w:p>
    <w:p w:rsidR="00DF55E6" w:rsidRDefault="00DF55E6" w:rsidP="00DF55E6">
      <w:r>
        <w:t>Some sort of rebellion (“mutiny”) has caused their feud to become violent again and people are dying because of it.</w:t>
      </w:r>
    </w:p>
    <w:p w:rsidR="00DF55E6" w:rsidRDefault="00DF55E6" w:rsidP="00DF55E6">
      <w:r>
        <w:t>The children of these families become “star-crossed” (they have very bad luck) lovers, and they end up killing themselves.</w:t>
      </w:r>
    </w:p>
    <w:p w:rsidR="00DF55E6" w:rsidRDefault="00DF55E6" w:rsidP="00DF55E6">
      <w:r>
        <w:t xml:space="preserve">Their bad choices and attempts to change their families </w:t>
      </w:r>
      <w:proofErr w:type="gramStart"/>
      <w:r>
        <w:t>leads</w:t>
      </w:r>
      <w:proofErr w:type="gramEnd"/>
      <w:r>
        <w:t xml:space="preserve"> to their deaths, but it also ends their families’ feud.  This is their fate.</w:t>
      </w:r>
    </w:p>
    <w:p w:rsidR="00DF55E6" w:rsidRDefault="00DF55E6" w:rsidP="00DF55E6">
      <w:r>
        <w:t>Their love, which was always meant to lead to their deaths (“death-marked love”) and their parents’ feud, which could ONLY end with their own deaths, is now what this play will talk about (“The two hours’ traffic of our stage”).</w:t>
      </w:r>
    </w:p>
    <w:p w:rsidR="00DF55E6" w:rsidRDefault="00DF55E6" w:rsidP="00DF55E6">
      <w:r>
        <w:t>And, if you will listen patiently, you will hear the whole story, including everything that we didn’t get to in the prologue.</w:t>
      </w:r>
    </w:p>
    <w:p w:rsidR="00DF55E6" w:rsidRDefault="00DF55E6" w:rsidP="00DF55E6">
      <w:r>
        <w:t>Slide 22</w:t>
      </w:r>
    </w:p>
    <w:p w:rsidR="00DF55E6" w:rsidRDefault="00DF55E6" w:rsidP="00DF55E6">
      <w:r>
        <w:t xml:space="preserve">The Prologue </w:t>
      </w:r>
    </w:p>
    <w:p w:rsidR="00DF55E6" w:rsidRDefault="00DF55E6" w:rsidP="00DF55E6">
      <w:r w:rsidRPr="00DF55E6">
        <w:t>Let’s start by watching Baz Luhrmann’s version of the prologue.</w:t>
      </w:r>
    </w:p>
    <w:p w:rsidR="00DF55E6" w:rsidRDefault="00DF55E6" w:rsidP="00DF55E6">
      <w:r>
        <w:t xml:space="preserve">Link- </w:t>
      </w:r>
      <w:hyperlink r:id="rId7" w:history="1">
        <w:r w:rsidRPr="000264AD">
          <w:rPr>
            <w:rStyle w:val="Hyperlink"/>
          </w:rPr>
          <w:t>https://youtu.be/beV56hp4T3w</w:t>
        </w:r>
      </w:hyperlink>
    </w:p>
    <w:p w:rsidR="00DF55E6" w:rsidRDefault="00DF55E6" w:rsidP="00DF55E6">
      <w:r>
        <w:t>Slide 23</w:t>
      </w:r>
    </w:p>
    <w:p w:rsidR="00DF55E6" w:rsidRDefault="00DF55E6" w:rsidP="00DF55E6">
      <w:r>
        <w:t xml:space="preserve">The Prologue </w:t>
      </w:r>
    </w:p>
    <w:p w:rsidR="00DF55E6" w:rsidRDefault="00DF55E6" w:rsidP="00DF55E6">
      <w:r w:rsidRPr="00DF55E6">
        <w:t>And, if you want to watch me annotate the prologue and break it down, here is a little video I made for you!</w:t>
      </w:r>
    </w:p>
    <w:p w:rsidR="00CF798C" w:rsidRDefault="00CF798C" w:rsidP="00DF55E6">
      <w:r>
        <w:t xml:space="preserve">Link- </w:t>
      </w:r>
      <w:hyperlink r:id="rId8" w:history="1">
        <w:r w:rsidRPr="000264AD">
          <w:rPr>
            <w:rStyle w:val="Hyperlink"/>
          </w:rPr>
          <w:t>https://youtu.be/4XFKwxQZbqw</w:t>
        </w:r>
      </w:hyperlink>
    </w:p>
    <w:p w:rsidR="00CF798C" w:rsidRPr="00663092" w:rsidRDefault="00CF798C" w:rsidP="00DF55E6">
      <w:bookmarkStart w:id="0" w:name="_GoBack"/>
      <w:bookmarkEnd w:id="0"/>
    </w:p>
    <w:p w:rsidR="00DF55E6" w:rsidRPr="00663092" w:rsidRDefault="00DF55E6" w:rsidP="00663092"/>
    <w:sectPr w:rsidR="00DF55E6" w:rsidRPr="006630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76FF2" w:rsidRDefault="00176FF2" w:rsidP="00176FF2">
      <w:pPr>
        <w:spacing w:after="0" w:line="240" w:lineRule="auto"/>
      </w:pPr>
      <w:r>
        <w:separator/>
      </w:r>
    </w:p>
  </w:endnote>
  <w:endnote w:type="continuationSeparator" w:id="0">
    <w:p w:rsidR="00176FF2" w:rsidRDefault="00176FF2" w:rsidP="00176F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76FF2" w:rsidRDefault="00176FF2" w:rsidP="00176FF2">
      <w:pPr>
        <w:spacing w:after="0" w:line="240" w:lineRule="auto"/>
      </w:pPr>
      <w:r>
        <w:separator/>
      </w:r>
    </w:p>
  </w:footnote>
  <w:footnote w:type="continuationSeparator" w:id="0">
    <w:p w:rsidR="00176FF2" w:rsidRDefault="00176FF2" w:rsidP="00176F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95605E"/>
    <w:multiLevelType w:val="hybridMultilevel"/>
    <w:tmpl w:val="B0148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742C26"/>
    <w:multiLevelType w:val="hybridMultilevel"/>
    <w:tmpl w:val="C928A1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15C"/>
    <w:rsid w:val="001416DE"/>
    <w:rsid w:val="00176FF2"/>
    <w:rsid w:val="004E52C8"/>
    <w:rsid w:val="0054015C"/>
    <w:rsid w:val="00663092"/>
    <w:rsid w:val="00760995"/>
    <w:rsid w:val="009B2B76"/>
    <w:rsid w:val="00BD0ED1"/>
    <w:rsid w:val="00CF798C"/>
    <w:rsid w:val="00DF5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5F86B"/>
  <w15:chartTrackingRefBased/>
  <w15:docId w15:val="{DD986417-3EB5-4782-93E8-57837BA5A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0ED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76F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6FF2"/>
  </w:style>
  <w:style w:type="paragraph" w:styleId="Footer">
    <w:name w:val="footer"/>
    <w:basedOn w:val="Normal"/>
    <w:link w:val="FooterChar"/>
    <w:uiPriority w:val="99"/>
    <w:unhideWhenUsed/>
    <w:rsid w:val="00176F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6FF2"/>
  </w:style>
  <w:style w:type="character" w:styleId="Hyperlink">
    <w:name w:val="Hyperlink"/>
    <w:basedOn w:val="DefaultParagraphFont"/>
    <w:uiPriority w:val="99"/>
    <w:unhideWhenUsed/>
    <w:rsid w:val="00DF55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55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4XFKwxQZbqw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youtu.be/beV56hp4T3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8</Pages>
  <Words>1131</Words>
  <Characters>6453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Irvine Unified School District</Company>
  <LinksUpToDate>false</LinksUpToDate>
  <CharactersWithSpaces>7569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Sally De La Torre</dc:creator>
  <cp:keywords/>
  <dc:description/>
  <cp:lastModifiedBy>Sally De La Torre</cp:lastModifiedBy>
  <cp:revision>2</cp:revision>
  <dcterms:created xsi:type="dcterms:W3CDTF">2023-04-24T21:47:00Z</dcterms:created>
  <dcterms:modified xsi:type="dcterms:W3CDTF">2023-04-25T19:08:00Z</dcterms:modified>
</cp:coreProperties>
</file>