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78F" w:rsidRDefault="00FE40DC" w:rsidP="00FE40DC">
      <w:pPr>
        <w:pStyle w:val="1"/>
        <w:numPr>
          <w:ilvl w:val="0"/>
          <w:numId w:val="1"/>
        </w:numPr>
        <w:rPr>
          <w:rFonts w:hint="eastAsia"/>
        </w:rPr>
      </w:pPr>
      <w:r>
        <w:t>足迹信息采集</w:t>
      </w:r>
    </w:p>
    <w:p w:rsidR="00FE40DC" w:rsidRDefault="00FE40DC">
      <w:pPr>
        <w:rPr>
          <w:rFonts w:hint="eastAsia"/>
        </w:rPr>
      </w:pPr>
    </w:p>
    <w:p w:rsidR="00FE40DC" w:rsidRDefault="00FE40DC" w:rsidP="00FE40DC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足迹采集</w:t>
      </w:r>
    </w:p>
    <w:p w:rsidR="00FE40DC" w:rsidRDefault="00FE40DC" w:rsidP="00FE40D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点击【添加】按钮，进入采集页面</w:t>
      </w:r>
    </w:p>
    <w:p w:rsidR="00FE40DC" w:rsidRDefault="00FE40DC">
      <w:pPr>
        <w:rPr>
          <w:rFonts w:hint="eastAsia"/>
        </w:rPr>
      </w:pPr>
    </w:p>
    <w:p w:rsidR="00FE40DC" w:rsidRPr="00FE40DC" w:rsidRDefault="00FE40DC" w:rsidP="00FE40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81650" cy="2543175"/>
            <wp:effectExtent l="0" t="0" r="0" b="9525"/>
            <wp:docPr id="2" name="图片 2" descr="C:\Users\mayn\AppData\Roaming\Tencent\Users\492711423\QQ\WinTemp\RichOle\O`G`6(TS{1F~{2XTFL8T5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n\AppData\Roaming\Tencent\Users\492711423\QQ\WinTemp\RichOle\O`G`6(TS{1F~{2XTFL8T5P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DC" w:rsidRDefault="00FE40DC">
      <w:pPr>
        <w:rPr>
          <w:rFonts w:hint="eastAsia"/>
        </w:rPr>
      </w:pPr>
    </w:p>
    <w:p w:rsidR="00FE40DC" w:rsidRDefault="00BB55FC" w:rsidP="00BB55F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录入案件基本信息</w:t>
      </w:r>
      <w:r w:rsidR="0075273E">
        <w:rPr>
          <w:rFonts w:hint="eastAsia"/>
        </w:rPr>
        <w:t>，点击【下一步】按钮，进入足迹图片添加页面</w:t>
      </w:r>
    </w:p>
    <w:p w:rsidR="0075273E" w:rsidRDefault="0075273E" w:rsidP="0075273E">
      <w:pPr>
        <w:pStyle w:val="a3"/>
        <w:widowControl/>
        <w:ind w:left="420" w:firstLineChars="0" w:firstLine="0"/>
        <w:jc w:val="left"/>
        <w:rPr>
          <w:rFonts w:hint="eastAsia"/>
          <w:noProof/>
        </w:rPr>
      </w:pPr>
    </w:p>
    <w:p w:rsidR="0075273E" w:rsidRDefault="0075273E" w:rsidP="0075273E">
      <w:pPr>
        <w:pStyle w:val="a3"/>
        <w:widowControl/>
        <w:ind w:left="420" w:firstLineChars="0" w:firstLine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BD986EB" wp14:editId="2319BF70">
            <wp:extent cx="5274310" cy="3197070"/>
            <wp:effectExtent l="0" t="0" r="2540" b="3810"/>
            <wp:docPr id="3" name="图片 3" descr="C:\Users\mayn\AppData\Roaming\Tencent\Users\492711423\QQ\WinTemp\RichOle\Z0AEQ~HMBYPOHUV`]665V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yn\AppData\Roaming\Tencent\Users\492711423\QQ\WinTemp\RichOle\Z0AEQ~HMBYPOHUV`]665VJ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3E" w:rsidRPr="0075273E" w:rsidRDefault="0075273E" w:rsidP="0075273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【选择脚印】 </w:t>
      </w:r>
      <w:r>
        <w:rPr>
          <w:noProof/>
        </w:rPr>
        <w:drawing>
          <wp:inline distT="0" distB="0" distL="0" distR="0" wp14:anchorId="3BD00A09" wp14:editId="371DD8DB">
            <wp:extent cx="1000000" cy="47619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可添</w:t>
      </w:r>
      <w:r w:rsidRPr="0075273E">
        <w:rPr>
          <w:rFonts w:hint="eastAsia"/>
        </w:rPr>
        <w:t>加图片；</w:t>
      </w:r>
    </w:p>
    <w:p w:rsidR="0075273E" w:rsidRPr="0075273E" w:rsidRDefault="0075273E" w:rsidP="0075273E">
      <w:pPr>
        <w:pStyle w:val="a3"/>
        <w:numPr>
          <w:ilvl w:val="0"/>
          <w:numId w:val="2"/>
        </w:numPr>
        <w:ind w:firstLineChars="0"/>
      </w:pPr>
      <w:r w:rsidRPr="0075273E">
        <w:rPr>
          <w:rFonts w:hint="eastAsia"/>
        </w:rPr>
        <w:t>添加图片之后图片编号后的小图标</w:t>
      </w:r>
      <w:r w:rsidRPr="0075273E">
        <w:drawing>
          <wp:inline distT="0" distB="0" distL="0" distR="0" wp14:anchorId="383B3A64" wp14:editId="533BEF49">
            <wp:extent cx="542925" cy="209550"/>
            <wp:effectExtent l="0" t="0" r="9525" b="0"/>
            <wp:docPr id="4" name="图片 4" descr="C:\Users\mayn\AppData\Roaming\Tencent\Users\492711423\QQ\WinTemp\RichOle\OR(47E$BWW~`0Y5]TH3SY@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yn\AppData\Roaming\Tencent\Users\492711423\QQ\WinTemp\RichOle\OR(47E$BWW~`0Y5]TH3SY@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273E">
        <w:rPr>
          <w:rFonts w:hint="eastAsia"/>
        </w:rPr>
        <w:t>可录入图片基本信息</w:t>
      </w:r>
    </w:p>
    <w:p w:rsidR="00FE40DC" w:rsidRDefault="00FE40DC">
      <w:pPr>
        <w:rPr>
          <w:rFonts w:hint="eastAsia"/>
        </w:rPr>
      </w:pPr>
    </w:p>
    <w:p w:rsidR="00FE40DC" w:rsidRDefault="0075273E">
      <w:pPr>
        <w:rPr>
          <w:rFonts w:hint="eastAsia"/>
        </w:rPr>
      </w:pPr>
      <w:r>
        <w:rPr>
          <w:noProof/>
        </w:rPr>
        <w:drawing>
          <wp:inline distT="0" distB="0" distL="0" distR="0" wp14:anchorId="61BF8214" wp14:editId="28223C10">
            <wp:extent cx="4561380" cy="1781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379" cy="17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DC" w:rsidRDefault="00FE40DC">
      <w:pPr>
        <w:rPr>
          <w:rFonts w:hint="eastAsia"/>
        </w:rPr>
      </w:pPr>
    </w:p>
    <w:p w:rsidR="00FE40DC" w:rsidRPr="0075273E" w:rsidRDefault="0075273E" w:rsidP="0075273E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>点击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449B25" wp14:editId="7500A90A">
            <wp:extent cx="809625" cy="514350"/>
            <wp:effectExtent l="0" t="0" r="9525" b="0"/>
            <wp:docPr id="6" name="图片 6" descr="C:\Users\mayn\AppData\Roaming\Tencent\Users\492711423\QQ\WinTemp\RichOle\EEV@TT0F]I5466J8]JUBT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yn\AppData\Roaming\Tencent\Users\492711423\QQ\WinTemp\RichOle\EEV@TT0F]I5466J8]JUBTK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提交按钮，</w:t>
      </w:r>
      <w:r w:rsidRPr="0075273E">
        <w:rPr>
          <w:rFonts w:hint="eastAsia"/>
        </w:rPr>
        <w:t>足迹</w:t>
      </w:r>
      <w:r>
        <w:rPr>
          <w:rFonts w:ascii="宋体" w:eastAsia="宋体" w:hAnsi="宋体" w:cs="宋体" w:hint="eastAsia"/>
          <w:kern w:val="0"/>
          <w:sz w:val="24"/>
          <w:szCs w:val="24"/>
        </w:rPr>
        <w:t>信息采集完成；</w:t>
      </w:r>
    </w:p>
    <w:p w:rsidR="00FE40DC" w:rsidRDefault="00FE40DC">
      <w:pPr>
        <w:rPr>
          <w:rFonts w:hint="eastAsia"/>
        </w:rPr>
      </w:pPr>
    </w:p>
    <w:p w:rsidR="00FE40DC" w:rsidRDefault="0035247D" w:rsidP="00FE40DC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案件</w:t>
      </w:r>
      <w:bookmarkStart w:id="0" w:name="_GoBack"/>
      <w:bookmarkEnd w:id="0"/>
      <w:r w:rsidR="00FE40DC">
        <w:rPr>
          <w:rFonts w:hint="eastAsia"/>
        </w:rPr>
        <w:t>修改</w:t>
      </w:r>
    </w:p>
    <w:p w:rsidR="00FE40DC" w:rsidRPr="001676F0" w:rsidRDefault="00A97931" w:rsidP="001676F0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>点击修改</w:t>
      </w:r>
      <w:r w:rsidR="001676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E87A25" wp14:editId="2BA29ABC">
            <wp:extent cx="819150" cy="457200"/>
            <wp:effectExtent l="0" t="0" r="0" b="0"/>
            <wp:docPr id="9" name="图片 9" descr="C:\Users\mayn\AppData\Roaming\Tencent\Users\492711423\QQ\WinTemp\RichOle\7))]`XSS]}~5HW84LAB([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yn\AppData\Roaming\Tencent\Users\492711423\QQ\WinTemp\RichOle\7))]`XSS]}~5HW84LAB([O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按钮进入图片修改页面；</w:t>
      </w:r>
    </w:p>
    <w:p w:rsidR="00A97931" w:rsidRPr="00A97931" w:rsidRDefault="00A97931" w:rsidP="00A979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67375" cy="3286125"/>
            <wp:effectExtent l="0" t="0" r="9525" b="9525"/>
            <wp:docPr id="7" name="图片 7" descr="C:\Users\mayn\AppData\Roaming\Tencent\Users\492711423\QQ\WinTemp\RichOle\E0F~7HBL]BJ3P]~`4`]XC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yn\AppData\Roaming\Tencent\Users\492711423\QQ\WinTemp\RichOle\E0F~7HBL]BJ3P]~`4`]XCU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31" w:rsidRDefault="00A97931" w:rsidP="00FE40DC">
      <w:pPr>
        <w:rPr>
          <w:rFonts w:hint="eastAsia"/>
        </w:rPr>
      </w:pPr>
    </w:p>
    <w:p w:rsidR="00FE40DC" w:rsidRDefault="0035247D" w:rsidP="00FE40DC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>案件</w:t>
      </w:r>
      <w:r w:rsidR="00FE40DC">
        <w:rPr>
          <w:rFonts w:hint="eastAsia"/>
        </w:rPr>
        <w:t>删除</w:t>
      </w:r>
    </w:p>
    <w:p w:rsidR="00A97931" w:rsidRPr="00A97931" w:rsidRDefault="00A97931" w:rsidP="00A97931">
      <w:pPr>
        <w:rPr>
          <w:rFonts w:hint="eastAsia"/>
        </w:rPr>
      </w:pPr>
    </w:p>
    <w:p w:rsidR="00A97931" w:rsidRPr="001676F0" w:rsidRDefault="001676F0" w:rsidP="00A9793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8350" cy="425450"/>
            <wp:effectExtent l="0" t="0" r="0" b="0"/>
            <wp:docPr id="10" name="图片 10" descr="C:\Users\mayn\AppData\Roaming\Tencent\Users\492711423\QQ\WinTemp\RichOle\]BWX2HOSFI)RD3Q57R~X}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yn\AppData\Roaming\Tencent\Users\492711423\QQ\WinTemp\RichOle\]BWX2HOSFI)RD3Q57R~X}_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删除按钮可删除案件信息</w:t>
      </w:r>
    </w:p>
    <w:p w:rsidR="00A97931" w:rsidRDefault="00A97931" w:rsidP="00A97931">
      <w:pPr>
        <w:rPr>
          <w:rFonts w:hint="eastAsia"/>
        </w:rPr>
      </w:pPr>
    </w:p>
    <w:p w:rsidR="00A97931" w:rsidRDefault="001676F0" w:rsidP="001676F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足迹操作</w:t>
      </w:r>
    </w:p>
    <w:p w:rsidR="001676F0" w:rsidRPr="001676F0" w:rsidRDefault="001676F0" w:rsidP="001676F0">
      <w:pPr>
        <w:rPr>
          <w:rFonts w:hint="eastAsia"/>
        </w:rPr>
      </w:pPr>
      <w:r>
        <w:rPr>
          <w:rFonts w:hint="eastAsia"/>
        </w:rPr>
        <w:t>如图，双击图片可以操作图片：</w:t>
      </w:r>
      <w:r>
        <w:rPr>
          <w:rFonts w:hint="eastAsia"/>
        </w:rPr>
        <w:t>放大</w:t>
      </w:r>
      <w:r>
        <w:rPr>
          <w:rFonts w:hint="eastAsia"/>
        </w:rPr>
        <w:t>、缩小、旋转、二值化、裁剪、对比度</w:t>
      </w:r>
    </w:p>
    <w:p w:rsidR="001676F0" w:rsidRPr="001676F0" w:rsidRDefault="001676F0" w:rsidP="001676F0">
      <w:pPr>
        <w:rPr>
          <w:rFonts w:hint="eastAsia"/>
        </w:rPr>
      </w:pPr>
    </w:p>
    <w:p w:rsidR="001676F0" w:rsidRPr="001676F0" w:rsidRDefault="001676F0" w:rsidP="001676F0">
      <w:pPr>
        <w:pStyle w:val="a3"/>
        <w:widowControl/>
        <w:ind w:left="425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A12FF2" wp14:editId="3CB92BCF">
            <wp:extent cx="6000750" cy="3067050"/>
            <wp:effectExtent l="0" t="0" r="0" b="0"/>
            <wp:docPr id="11" name="图片 11" descr="C:\Users\mayn\AppData\Roaming\Tencent\Users\492711423\QQ\WinTemp\RichOle\`4`_FW`NKFH4{M%$X1HMU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yn\AppData\Roaming\Tencent\Users\492711423\QQ\WinTemp\RichOle\`4`_FW`NKFH4{M%$X1HMUY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6F0" w:rsidRPr="001676F0" w:rsidRDefault="001676F0" w:rsidP="001676F0">
      <w:pPr>
        <w:rPr>
          <w:rFonts w:hint="eastAsia"/>
        </w:rPr>
      </w:pPr>
    </w:p>
    <w:p w:rsidR="00FE40DC" w:rsidRDefault="00FE40DC">
      <w:pPr>
        <w:rPr>
          <w:rFonts w:hint="eastAsia"/>
        </w:rPr>
      </w:pPr>
    </w:p>
    <w:p w:rsidR="00FE40DC" w:rsidRDefault="00FE40DC" w:rsidP="00FE40DC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足迹识别比对</w:t>
      </w:r>
    </w:p>
    <w:p w:rsidR="00AB0790" w:rsidRDefault="00AB0790" w:rsidP="00AB079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足迹查询</w:t>
      </w:r>
    </w:p>
    <w:p w:rsidR="00AB0790" w:rsidRPr="00AB0790" w:rsidRDefault="00AB0790" w:rsidP="00AB07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7000" cy="2825750"/>
            <wp:effectExtent l="0" t="0" r="0" b="0"/>
            <wp:docPr id="25" name="图片 25" descr="C:\Users\mayn\AppData\Roaming\Tencent\Users\492711423\QQ\WinTemp\RichOle\4M~8WS[U@Y$LURJF_TUYB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yn\AppData\Roaming\Tencent\Users\492711423\QQ\WinTemp\RichOle\4M~8WS[U@Y$LURJF_TUYBXV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90" w:rsidRPr="00AB0790" w:rsidRDefault="00AB0790" w:rsidP="00AB0790">
      <w:pPr>
        <w:rPr>
          <w:rFonts w:hint="eastAsia"/>
        </w:rPr>
      </w:pPr>
    </w:p>
    <w:p w:rsidR="00AB0790" w:rsidRPr="00AB0790" w:rsidRDefault="009677EB" w:rsidP="00AB079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足迹识别功能</w:t>
      </w:r>
    </w:p>
    <w:p w:rsidR="00FE40DC" w:rsidRDefault="001676F0" w:rsidP="0033141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旋转一个案件图片，点击【识别】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949682" wp14:editId="075ECBE0">
            <wp:extent cx="488950" cy="267460"/>
            <wp:effectExtent l="0" t="0" r="6350" b="0"/>
            <wp:docPr id="12" name="图片 12" descr="C:\Users\mayn\AppData\Roaming\Tencent\Users\492711423\QQ\WinTemp\RichOle\UBUNLG5[_JXC6I@(EZ4F7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yn\AppData\Roaming\Tencent\Users\492711423\QQ\WinTemp\RichOle\UBUNLG5[_JXC6I@(EZ4F7O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2" cy="26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按钮；系统开始识别，进入下图</w:t>
      </w:r>
    </w:p>
    <w:p w:rsidR="001676F0" w:rsidRPr="001676F0" w:rsidRDefault="001676F0" w:rsidP="001676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7300" cy="2857500"/>
            <wp:effectExtent l="0" t="0" r="0" b="0"/>
            <wp:docPr id="13" name="图片 13" descr="C:\Users\mayn\AppData\Roaming\Tencent\Users\492711423\QQ\WinTemp\RichOle\ZQQM``GR5}00{L7}FO7I9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yn\AppData\Roaming\Tencent\Users\492711423\QQ\WinTemp\RichOle\ZQQM``GR5}00{L7}FO7I9C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6F0" w:rsidRPr="001676F0" w:rsidRDefault="001676F0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676F0" w:rsidRDefault="001676F0" w:rsidP="0033141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识别完成之后提示如下；</w:t>
      </w:r>
    </w:p>
    <w:p w:rsidR="001676F0" w:rsidRDefault="001676F0">
      <w:pPr>
        <w:rPr>
          <w:rFonts w:hint="eastAsia"/>
        </w:rPr>
      </w:pPr>
    </w:p>
    <w:p w:rsidR="001676F0" w:rsidRDefault="001676F0">
      <w:pPr>
        <w:rPr>
          <w:rFonts w:hint="eastAsia"/>
        </w:rPr>
      </w:pPr>
      <w:r>
        <w:rPr>
          <w:noProof/>
        </w:rPr>
        <w:drawing>
          <wp:inline distT="0" distB="0" distL="0" distR="0" wp14:anchorId="1F354C5F" wp14:editId="01E2F528">
            <wp:extent cx="5274310" cy="2600528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F0" w:rsidRDefault="001676F0">
      <w:pPr>
        <w:rPr>
          <w:rFonts w:hint="eastAsia"/>
        </w:rPr>
      </w:pPr>
    </w:p>
    <w:p w:rsidR="001676F0" w:rsidRDefault="001676F0" w:rsidP="0033141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然后自动进入</w:t>
      </w:r>
      <w:r w:rsidR="00E20954">
        <w:rPr>
          <w:rFonts w:hint="eastAsia"/>
        </w:rPr>
        <w:t>识别结果页面；</w:t>
      </w:r>
      <w:proofErr w:type="gramStart"/>
      <w:r w:rsidR="0033141F">
        <w:rPr>
          <w:rFonts w:hint="eastAsia"/>
        </w:rPr>
        <w:t>单机勾选图片</w:t>
      </w:r>
      <w:proofErr w:type="gramEnd"/>
      <w:r w:rsidR="0033141F">
        <w:rPr>
          <w:rFonts w:hint="eastAsia"/>
        </w:rPr>
        <w:t>；双击可查看图片</w:t>
      </w:r>
    </w:p>
    <w:p w:rsidR="00C1511D" w:rsidRPr="00C1511D" w:rsidRDefault="00C1511D" w:rsidP="00C151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5250" cy="3543300"/>
            <wp:effectExtent l="0" t="0" r="6350" b="0"/>
            <wp:docPr id="16" name="图片 16" descr="C:\Users\mayn\AppData\Roaming\Tencent\Users\492711423\QQ\WinTemp\RichOle\N9K8]J`(8@8IY6PKZOMV%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yn\AppData\Roaming\Tencent\Users\492711423\QQ\WinTemp\RichOle\N9K8]J`(8@8IY6PKZOMV%1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54" w:rsidRPr="00E20954" w:rsidRDefault="00E20954" w:rsidP="00E209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20954" w:rsidRPr="00D83814" w:rsidRDefault="0033141F" w:rsidP="00D83814">
      <w:pPr>
        <w:pStyle w:val="a3"/>
        <w:numPr>
          <w:ilvl w:val="0"/>
          <w:numId w:val="5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>点击图片上信息图片</w:t>
      </w:r>
      <w:r w:rsidR="00D8381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98AD92" wp14:editId="02479E72">
            <wp:extent cx="1248641" cy="266700"/>
            <wp:effectExtent l="0" t="0" r="8890" b="0"/>
            <wp:docPr id="19" name="图片 19" descr="C:\Users\mayn\AppData\Roaming\Tencent\Users\492711423\QQ\WinTemp\RichOle\D3J`_925~H_`5VN45$0@~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yn\AppData\Roaming\Tencent\Users\492711423\QQ\WinTemp\RichOle\D3J`_925~H_`5VN45$0@~D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641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，可查看足迹对应案件信息</w:t>
      </w:r>
    </w:p>
    <w:p w:rsidR="0033141F" w:rsidRPr="0033141F" w:rsidRDefault="0033141F" w:rsidP="0033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53000" cy="2413000"/>
            <wp:effectExtent l="0" t="0" r="0" b="6350"/>
            <wp:docPr id="17" name="图片 17" descr="C:\Users\mayn\AppData\Roaming\Tencent\Users\492711423\QQ\WinTemp\RichOle\WPV%3)5ANII6E$}HHNN{M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yn\AppData\Roaming\Tencent\Users\492711423\QQ\WinTemp\RichOle\WPV%3)5ANII6E$}HHNN{MO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6F0" w:rsidRDefault="001676F0">
      <w:pPr>
        <w:rPr>
          <w:rFonts w:hint="eastAsia"/>
        </w:rPr>
      </w:pPr>
    </w:p>
    <w:p w:rsidR="0033141F" w:rsidRDefault="0033141F" w:rsidP="0033141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点击串并案按钮，进入串并案信息添加页面；</w:t>
      </w:r>
    </w:p>
    <w:p w:rsidR="0033141F" w:rsidRPr="0033141F" w:rsidRDefault="0033141F" w:rsidP="0033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1600" cy="1873250"/>
            <wp:effectExtent l="0" t="0" r="0" b="0"/>
            <wp:docPr id="18" name="图片 18" descr="C:\Users\mayn\AppData\Roaming\Tencent\Users\492711423\QQ\WinTemp\RichOle\%DS4G)VT`DA0E`K{J`UKT{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yn\AppData\Roaming\Tencent\Users\492711423\QQ\WinTemp\RichOle\%DS4G)VT`DA0E`K{J`UKT{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41F" w:rsidRDefault="0033141F" w:rsidP="0033141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录入串并案信息，点击提交按钮，提交串并案信息</w:t>
      </w:r>
    </w:p>
    <w:p w:rsidR="0033141F" w:rsidRDefault="0033141F">
      <w:pPr>
        <w:rPr>
          <w:rFonts w:hint="eastAsia"/>
        </w:rPr>
      </w:pPr>
    </w:p>
    <w:p w:rsidR="00FE40DC" w:rsidRDefault="00FE40DC" w:rsidP="00FE40DC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串并案管理</w:t>
      </w:r>
    </w:p>
    <w:p w:rsidR="00FE40DC" w:rsidRDefault="00FE40DC">
      <w:pPr>
        <w:rPr>
          <w:rFonts w:hint="eastAsia"/>
        </w:rPr>
      </w:pPr>
    </w:p>
    <w:p w:rsidR="003801BC" w:rsidRDefault="003801BC" w:rsidP="003801BC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串并案查询</w:t>
      </w:r>
    </w:p>
    <w:p w:rsidR="00AB0790" w:rsidRPr="00AB0790" w:rsidRDefault="00AB0790" w:rsidP="00AB0790">
      <w:pPr>
        <w:rPr>
          <w:rFonts w:hint="eastAsia"/>
        </w:rPr>
      </w:pPr>
      <w:r>
        <w:rPr>
          <w:rFonts w:hint="eastAsia"/>
        </w:rPr>
        <w:t>如图为创病案查询页面</w:t>
      </w:r>
    </w:p>
    <w:p w:rsidR="003801BC" w:rsidRPr="003801BC" w:rsidRDefault="003801BC" w:rsidP="003801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13250" cy="2355850"/>
            <wp:effectExtent l="0" t="0" r="6350" b="6350"/>
            <wp:docPr id="20" name="图片 20" descr="C:\Users\mayn\AppData\Roaming\Tencent\Users\492711423\QQ\WinTemp\RichOle\G9R0@(4H12@BU587S$VQ3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yn\AppData\Roaming\Tencent\Users\492711423\QQ\WinTemp\RichOle\G9R0@(4H12@BU587S$VQ3_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BC" w:rsidRDefault="00AB0790" w:rsidP="00AB079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串并案修改、删除</w:t>
      </w:r>
    </w:p>
    <w:p w:rsidR="00AB0790" w:rsidRDefault="00AB0790" w:rsidP="00AB0790">
      <w:pPr>
        <w:rPr>
          <w:rFonts w:hint="eastAsia"/>
        </w:rPr>
      </w:pPr>
      <w:r>
        <w:rPr>
          <w:rFonts w:hint="eastAsia"/>
        </w:rPr>
        <w:t>如图修改、删除可以维护串并案信息；</w:t>
      </w:r>
    </w:p>
    <w:p w:rsidR="00AB0790" w:rsidRPr="00AB0790" w:rsidRDefault="00AB0790" w:rsidP="00AB0790">
      <w:pPr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A31541" wp14:editId="047336A8">
            <wp:extent cx="4413250" cy="2355850"/>
            <wp:effectExtent l="0" t="0" r="6350" b="6350"/>
            <wp:docPr id="26" name="图片 26" descr="C:\Users\mayn\AppData\Roaming\Tencent\Users\492711423\QQ\WinTemp\RichOle\G9R0@(4H12@BU587S$VQ3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yn\AppData\Roaming\Tencent\Users\492711423\QQ\WinTemp\RichOle\G9R0@(4H12@BU587S$VQ3_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BC" w:rsidRDefault="00AC62AA" w:rsidP="00AC62AA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串并案案件添加、删除</w:t>
      </w:r>
    </w:p>
    <w:p w:rsidR="00AC62AA" w:rsidRPr="00AC62AA" w:rsidRDefault="00AC62AA" w:rsidP="0036137F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点击维护按钮，进入串并案维护页面</w:t>
      </w:r>
    </w:p>
    <w:p w:rsidR="00AC62AA" w:rsidRPr="00AC62AA" w:rsidRDefault="00AC62AA" w:rsidP="00AC62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89550" cy="3238500"/>
            <wp:effectExtent l="0" t="0" r="6350" b="0"/>
            <wp:docPr id="21" name="图片 21" descr="C:\Users\mayn\AppData\Roaming\Tencent\Users\492711423\QQ\WinTemp\RichOle\O044$YX_I@13X_NIZJQSF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yn\AppData\Roaming\Tencent\Users\492711423\QQ\WinTemp\RichOle\O044$YX_I@13X_NIZJQSFAJ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BC" w:rsidRPr="00AC62AA" w:rsidRDefault="00AC62AA" w:rsidP="0036137F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>案件信息右上键删除按钮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61C0A0" wp14:editId="5D27A57F">
            <wp:extent cx="361950" cy="247650"/>
            <wp:effectExtent l="0" t="0" r="0" b="0"/>
            <wp:docPr id="22" name="图片 22" descr="C:\Users\mayn\AppData\Roaming\Tencent\Users\492711423\QQ\WinTemp\RichOle\_{D3ZF)QXY%O)}JUZ%97Y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yn\AppData\Roaming\Tencent\Users\492711423\QQ\WinTemp\RichOle\_{D3ZF)QXY%O)}JUZ%97Y9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，可删除案件</w:t>
      </w:r>
    </w:p>
    <w:p w:rsidR="00AC62AA" w:rsidRPr="00AC62AA" w:rsidRDefault="00AC62AA" w:rsidP="0036137F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点击关联案件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CADF39" wp14:editId="1FE266E0">
            <wp:extent cx="603250" cy="214086"/>
            <wp:effectExtent l="0" t="0" r="6350" b="0"/>
            <wp:docPr id="23" name="图片 23" descr="C:\Users\mayn\AppData\Roaming\Tencent\Users\492711423\QQ\WinTemp\RichOle\WK$18[N0$@`N{BVMV[YX8~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yn\AppData\Roaming\Tencent\Users\492711423\QQ\WinTemp\RichOle\WK$18[N0$@`N{BVMV[YX8~F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2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37F">
        <w:rPr>
          <w:rFonts w:hint="eastAsia"/>
        </w:rPr>
        <w:t>加号，可添加案件，双击一条案件可关联一条案件信息。</w:t>
      </w:r>
    </w:p>
    <w:p w:rsidR="0036137F" w:rsidRPr="0036137F" w:rsidRDefault="0036137F" w:rsidP="003613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32450" cy="2247900"/>
            <wp:effectExtent l="0" t="0" r="6350" b="0"/>
            <wp:docPr id="24" name="图片 24" descr="C:\Users\mayn\AppData\Roaming\Tencent\Users\492711423\QQ\WinTemp\RichOle\IQ{YO}E21Z)TND{E5C1_I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yn\AppData\Roaming\Tencent\Users\492711423\QQ\WinTemp\RichOle\IQ{YO}E21Z)TND{E5C1_I_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BC" w:rsidRPr="00AC62AA" w:rsidRDefault="0036137F" w:rsidP="0036137F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点击提交按钮，提交串并案信息</w:t>
      </w:r>
    </w:p>
    <w:p w:rsidR="00FE40DC" w:rsidRDefault="00FE40DC">
      <w:pPr>
        <w:rPr>
          <w:rFonts w:hint="eastAsia"/>
        </w:rPr>
      </w:pPr>
    </w:p>
    <w:p w:rsidR="00FE40DC" w:rsidRDefault="00FE40DC" w:rsidP="00FE40DC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足迹信息查询</w:t>
      </w:r>
    </w:p>
    <w:p w:rsidR="0045528A" w:rsidRPr="0045528A" w:rsidRDefault="0045528A" w:rsidP="0045528A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足迹查询</w:t>
      </w:r>
    </w:p>
    <w:p w:rsidR="00FE40DC" w:rsidRDefault="0045528A">
      <w:pPr>
        <w:rPr>
          <w:rFonts w:hint="eastAsia"/>
        </w:rPr>
      </w:pPr>
      <w:r>
        <w:rPr>
          <w:rFonts w:hint="eastAsia"/>
        </w:rPr>
        <w:t>如图为足迹信息查询页面</w:t>
      </w:r>
    </w:p>
    <w:p w:rsidR="0045528A" w:rsidRPr="0045528A" w:rsidRDefault="0045528A" w:rsidP="004552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5500" cy="3086100"/>
            <wp:effectExtent l="0" t="0" r="0" b="0"/>
            <wp:docPr id="27" name="图片 27" descr="C:\Users\mayn\AppData\Roaming\Tencent\Users\492711423\QQ\WinTemp\RichOle\7`S}4(`JG{9]HOGMVNB8R)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yn\AppData\Roaming\Tencent\Users\492711423\QQ\WinTemp\RichOle\7`S}4(`JG{9]HOGMVNB8R)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DC" w:rsidRDefault="0045528A" w:rsidP="0045528A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导出</w:t>
      </w:r>
    </w:p>
    <w:p w:rsidR="0045528A" w:rsidRDefault="0045528A">
      <w:pPr>
        <w:rPr>
          <w:rFonts w:hint="eastAsia"/>
        </w:rPr>
      </w:pPr>
      <w:r>
        <w:rPr>
          <w:rFonts w:hint="eastAsia"/>
        </w:rPr>
        <w:t>点击导出按钮，可以按查询条件导出案件信息</w:t>
      </w:r>
    </w:p>
    <w:p w:rsidR="00FE40DC" w:rsidRDefault="00FE40DC" w:rsidP="00FE40DC">
      <w:pPr>
        <w:pStyle w:val="1"/>
        <w:numPr>
          <w:ilvl w:val="0"/>
          <w:numId w:val="1"/>
        </w:numPr>
        <w:rPr>
          <w:rFonts w:hint="eastAsia"/>
        </w:rPr>
      </w:pPr>
      <w:r>
        <w:t>系统管理</w:t>
      </w:r>
    </w:p>
    <w:p w:rsidR="00A166C8" w:rsidRDefault="00A166C8" w:rsidP="00A166C8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用户管理</w:t>
      </w:r>
    </w:p>
    <w:p w:rsidR="00A166C8" w:rsidRDefault="00A166C8" w:rsidP="00A166C8">
      <w:pPr>
        <w:rPr>
          <w:rFonts w:hint="eastAsia"/>
        </w:rPr>
      </w:pPr>
      <w:r>
        <w:rPr>
          <w:rFonts w:hint="eastAsia"/>
        </w:rPr>
        <w:t>功能简单，操作说明略</w:t>
      </w:r>
    </w:p>
    <w:p w:rsidR="00F110CC" w:rsidRPr="00A166C8" w:rsidRDefault="00F110CC" w:rsidP="00A166C8">
      <w:pPr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23F957" wp14:editId="22216D6D">
            <wp:extent cx="5274310" cy="2531500"/>
            <wp:effectExtent l="0" t="0" r="2540" b="2540"/>
            <wp:docPr id="30" name="图片 30" descr="C:\Users\mayn\AppData\Roaming\Tencent\Users\492711423\QQ\WinTemp\RichOle\E$AM2`SAZWRYP@LO@FQXW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ayn\AppData\Roaming\Tencent\Users\492711423\QQ\WinTemp\RichOle\E$AM2`SAZWRYP@LO@FQXW1F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6C8" w:rsidRDefault="00A166C8" w:rsidP="00A166C8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>角色管理</w:t>
      </w:r>
    </w:p>
    <w:p w:rsidR="00A166C8" w:rsidRDefault="00A166C8" w:rsidP="00A166C8">
      <w:pPr>
        <w:pStyle w:val="a3"/>
        <w:ind w:left="425" w:firstLineChars="0" w:firstLine="0"/>
        <w:rPr>
          <w:rFonts w:hint="eastAsia"/>
        </w:rPr>
      </w:pPr>
      <w:r>
        <w:rPr>
          <w:rFonts w:hint="eastAsia"/>
        </w:rPr>
        <w:t>功能简单，操作说明略</w:t>
      </w:r>
    </w:p>
    <w:p w:rsidR="00F110CC" w:rsidRPr="00F110CC" w:rsidRDefault="00F110CC" w:rsidP="00F110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10CC" w:rsidRPr="00F110CC" w:rsidRDefault="00F110CC" w:rsidP="00F110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2550" cy="2419350"/>
            <wp:effectExtent l="0" t="0" r="0" b="0"/>
            <wp:docPr id="31" name="图片 31" descr="C:\Users\mayn\AppData\Roaming\Tencent\Users\492711423\QQ\WinTemp\RichOle\Q4NLCOKTRCO`P}CMDZADC%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ayn\AppData\Roaming\Tencent\Users\492711423\QQ\WinTemp\RichOle\Q4NLCOKTRCO`P}CMDZADC%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36" cy="242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0CC" w:rsidRPr="00A166C8" w:rsidRDefault="00F110CC" w:rsidP="00A166C8">
      <w:pPr>
        <w:pStyle w:val="a3"/>
        <w:ind w:left="425" w:firstLineChars="0" w:firstLine="0"/>
        <w:rPr>
          <w:rFonts w:hint="eastAsia"/>
        </w:rPr>
      </w:pPr>
    </w:p>
    <w:p w:rsidR="00A166C8" w:rsidRDefault="00A166C8" w:rsidP="00A166C8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部门管理</w:t>
      </w:r>
    </w:p>
    <w:p w:rsidR="00A166C8" w:rsidRPr="00A166C8" w:rsidRDefault="00A166C8" w:rsidP="00A166C8">
      <w:pPr>
        <w:pStyle w:val="a3"/>
        <w:ind w:left="425" w:firstLineChars="0" w:firstLine="0"/>
        <w:rPr>
          <w:rFonts w:hint="eastAsia"/>
        </w:rPr>
      </w:pPr>
      <w:r>
        <w:rPr>
          <w:rFonts w:hint="eastAsia"/>
        </w:rPr>
        <w:t>功能简单，操作说明略</w:t>
      </w:r>
    </w:p>
    <w:p w:rsidR="00F110CC" w:rsidRPr="00F110CC" w:rsidRDefault="00F110CC" w:rsidP="00F110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73650" cy="2508250"/>
            <wp:effectExtent l="0" t="0" r="0" b="6350"/>
            <wp:docPr id="29" name="图片 29" descr="C:\Users\mayn\AppData\Roaming\Tencent\Users\492711423\QQ\WinTemp\RichOle\1{YVGLKK7QYL28GN)BF4C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ayn\AppData\Roaming\Tencent\Users\492711423\QQ\WinTemp\RichOle\1{YVGLKK7QYL28GN)BF4C5D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6C8" w:rsidRPr="00A166C8" w:rsidRDefault="00A166C8" w:rsidP="00A166C8">
      <w:pPr>
        <w:rPr>
          <w:rFonts w:hint="eastAsia"/>
        </w:rPr>
      </w:pPr>
    </w:p>
    <w:p w:rsidR="00A166C8" w:rsidRDefault="00A166C8" w:rsidP="00A166C8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字典管理</w:t>
      </w:r>
    </w:p>
    <w:p w:rsidR="00A166C8" w:rsidRPr="00A166C8" w:rsidRDefault="00A166C8" w:rsidP="00A166C8">
      <w:pPr>
        <w:pStyle w:val="a3"/>
        <w:ind w:left="425" w:firstLineChars="0" w:firstLine="0"/>
        <w:rPr>
          <w:rFonts w:hint="eastAsia"/>
        </w:rPr>
      </w:pPr>
      <w:r>
        <w:rPr>
          <w:rFonts w:hint="eastAsia"/>
        </w:rPr>
        <w:t>功能简单，操作说明略</w:t>
      </w:r>
    </w:p>
    <w:p w:rsidR="00A166C8" w:rsidRPr="00A166C8" w:rsidRDefault="00F110CC" w:rsidP="00A166C8">
      <w:pPr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6D3E6C" wp14:editId="770083C2">
            <wp:extent cx="5156200" cy="2336800"/>
            <wp:effectExtent l="0" t="0" r="6350" b="6350"/>
            <wp:docPr id="32" name="图片 32" descr="C:\Users\mayn\AppData\Roaming\Tencent\Users\492711423\QQ\WinTemp\RichOle\O[9MUN(DTTRSA0C23(SFA%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ayn\AppData\Roaming\Tencent\Users\492711423\QQ\WinTemp\RichOle\O[9MUN(DTTRSA0C23(SFA%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75" cy="233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6C8" w:rsidRDefault="00A166C8" w:rsidP="00A166C8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业务日志</w:t>
      </w:r>
    </w:p>
    <w:p w:rsidR="00A166C8" w:rsidRPr="00A166C8" w:rsidRDefault="00A166C8" w:rsidP="00A166C8">
      <w:pPr>
        <w:pStyle w:val="a3"/>
        <w:ind w:left="425" w:firstLineChars="0" w:firstLine="0"/>
        <w:rPr>
          <w:rFonts w:hint="eastAsia"/>
        </w:rPr>
      </w:pPr>
      <w:r>
        <w:rPr>
          <w:rFonts w:hint="eastAsia"/>
        </w:rPr>
        <w:t>功能简单，操作说明略</w:t>
      </w:r>
    </w:p>
    <w:p w:rsidR="00F110CC" w:rsidRPr="00F110CC" w:rsidRDefault="00F110CC" w:rsidP="00F110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10CC" w:rsidRPr="00F110CC" w:rsidRDefault="00F110CC" w:rsidP="00F110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29059" cy="2295458"/>
            <wp:effectExtent l="0" t="0" r="0" b="0"/>
            <wp:docPr id="33" name="图片 33" descr="C:\Users\mayn\AppData\Roaming\Tencent\Users\492711423\QQ\WinTemp\RichOle\~N{KGL6HL6ALF6B0UC0B]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yn\AppData\Roaming\Tencent\Users\492711423\QQ\WinTemp\RichOle\~N{KGL6HL6ALF6B0UC0B]0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034" cy="229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6C8" w:rsidRPr="00A166C8" w:rsidRDefault="00A166C8" w:rsidP="00A166C8"/>
    <w:sectPr w:rsidR="00A166C8" w:rsidRPr="00A166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C76ED"/>
    <w:multiLevelType w:val="hybridMultilevel"/>
    <w:tmpl w:val="6FC8D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F21E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DB945CD"/>
    <w:multiLevelType w:val="hybridMultilevel"/>
    <w:tmpl w:val="2A2EB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2A06ED"/>
    <w:multiLevelType w:val="hybridMultilevel"/>
    <w:tmpl w:val="B32407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8C50D1"/>
    <w:multiLevelType w:val="hybridMultilevel"/>
    <w:tmpl w:val="54582B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590C07"/>
    <w:multiLevelType w:val="hybridMultilevel"/>
    <w:tmpl w:val="329E1E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DBE"/>
    <w:rsid w:val="001676F0"/>
    <w:rsid w:val="0033141F"/>
    <w:rsid w:val="0035247D"/>
    <w:rsid w:val="0036137F"/>
    <w:rsid w:val="003801BC"/>
    <w:rsid w:val="0045528A"/>
    <w:rsid w:val="005755C0"/>
    <w:rsid w:val="005C178F"/>
    <w:rsid w:val="0075273E"/>
    <w:rsid w:val="009677EB"/>
    <w:rsid w:val="00A166C8"/>
    <w:rsid w:val="00A97931"/>
    <w:rsid w:val="00AB0790"/>
    <w:rsid w:val="00AC62AA"/>
    <w:rsid w:val="00BB55FC"/>
    <w:rsid w:val="00C1511D"/>
    <w:rsid w:val="00D83814"/>
    <w:rsid w:val="00E20954"/>
    <w:rsid w:val="00EC6DBE"/>
    <w:rsid w:val="00F110CC"/>
    <w:rsid w:val="00FE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40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40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E40D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E40D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E40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FE40D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E40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40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40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E40D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E40D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E40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FE40D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E40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5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7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4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8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105</Words>
  <Characters>601</Characters>
  <Application>Microsoft Office Word</Application>
  <DocSecurity>0</DocSecurity>
  <Lines>5</Lines>
  <Paragraphs>1</Paragraphs>
  <ScaleCrop>false</ScaleCrop>
  <Company>microcore</Company>
  <LinksUpToDate>false</LinksUpToDate>
  <CharactersWithSpaces>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zhouliang</dc:creator>
  <cp:keywords/>
  <dc:description/>
  <cp:lastModifiedBy>zhouliang</cp:lastModifiedBy>
  <cp:revision>21</cp:revision>
  <dcterms:created xsi:type="dcterms:W3CDTF">2019-07-07T12:53:00Z</dcterms:created>
  <dcterms:modified xsi:type="dcterms:W3CDTF">2019-07-07T14:32:00Z</dcterms:modified>
</cp:coreProperties>
</file>