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27E2" w14:textId="77777777" w:rsidR="005A0B3D" w:rsidRDefault="0000000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Национальный Исследовательский</w:t>
      </w:r>
      <w:r>
        <w:rPr>
          <w:sz w:val="32"/>
          <w:szCs w:val="32"/>
        </w:rPr>
        <w:br/>
        <w:t>Университет ИТМО</w:t>
      </w:r>
    </w:p>
    <w:p w14:paraId="7543EAF4" w14:textId="77777777" w:rsidR="005A0B3D" w:rsidRDefault="0000000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Факультет программной инженерии и компьютерной техники</w:t>
      </w:r>
    </w:p>
    <w:p w14:paraId="49999B62" w14:textId="77777777" w:rsidR="005A0B3D" w:rsidRDefault="005A0B3D">
      <w:pPr>
        <w:spacing w:line="360" w:lineRule="auto"/>
        <w:jc w:val="center"/>
        <w:rPr>
          <w:sz w:val="28"/>
          <w:szCs w:val="28"/>
        </w:rPr>
      </w:pPr>
    </w:p>
    <w:p w14:paraId="24EAEB79" w14:textId="77777777" w:rsidR="005A0B3D" w:rsidRDefault="005A0B3D">
      <w:pPr>
        <w:spacing w:line="360" w:lineRule="auto"/>
        <w:jc w:val="center"/>
        <w:rPr>
          <w:sz w:val="28"/>
          <w:szCs w:val="28"/>
        </w:rPr>
      </w:pPr>
    </w:p>
    <w:p w14:paraId="635857DF" w14:textId="77777777" w:rsidR="005A0B3D" w:rsidRDefault="005A0B3D">
      <w:pPr>
        <w:spacing w:line="360" w:lineRule="auto"/>
        <w:rPr>
          <w:sz w:val="40"/>
          <w:szCs w:val="40"/>
        </w:rPr>
      </w:pPr>
    </w:p>
    <w:p w14:paraId="4F2FFAD3" w14:textId="77777777" w:rsidR="005A0B3D" w:rsidRDefault="00000000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 №4</w:t>
      </w:r>
    </w:p>
    <w:p w14:paraId="7EB6514E" w14:textId="77777777" w:rsidR="005A0B3D" w:rsidRDefault="00000000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По “Основы профессиональной деятельности”</w:t>
      </w:r>
    </w:p>
    <w:p w14:paraId="335A29AD" w14:textId="77777777" w:rsidR="005A0B3D" w:rsidRDefault="00000000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Вариант 77</w:t>
      </w:r>
    </w:p>
    <w:p w14:paraId="24FDB3EE" w14:textId="77777777" w:rsidR="005A0B3D" w:rsidRDefault="005A0B3D">
      <w:pPr>
        <w:spacing w:line="360" w:lineRule="auto"/>
        <w:jc w:val="center"/>
        <w:rPr>
          <w:sz w:val="40"/>
          <w:szCs w:val="40"/>
        </w:rPr>
      </w:pPr>
    </w:p>
    <w:p w14:paraId="33EC8262" w14:textId="77777777" w:rsidR="005A0B3D" w:rsidRDefault="005A0B3D">
      <w:pPr>
        <w:spacing w:line="360" w:lineRule="auto"/>
        <w:rPr>
          <w:sz w:val="40"/>
          <w:szCs w:val="40"/>
        </w:rPr>
      </w:pPr>
    </w:p>
    <w:p w14:paraId="1352CA0A" w14:textId="77777777" w:rsidR="005A0B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right"/>
        <w:rPr>
          <w:color w:val="000000"/>
          <w:sz w:val="32"/>
          <w:szCs w:val="32"/>
        </w:rPr>
      </w:pPr>
      <w:r>
        <w:rPr>
          <w:i/>
          <w:color w:val="404040"/>
        </w:rPr>
        <w:t>Выполнил</w:t>
      </w:r>
      <w:r>
        <w:rPr>
          <w:color w:val="000000"/>
          <w:sz w:val="32"/>
          <w:szCs w:val="32"/>
        </w:rPr>
        <w:t xml:space="preserve">: </w:t>
      </w:r>
    </w:p>
    <w:p w14:paraId="6A1D8C57" w14:textId="77777777" w:rsidR="005A0B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right"/>
        <w:rPr>
          <w:color w:val="000000"/>
        </w:rPr>
      </w:pPr>
      <w:r>
        <w:rPr>
          <w:color w:val="000000"/>
        </w:rPr>
        <w:t>Студент группы P3117</w:t>
      </w:r>
    </w:p>
    <w:p w14:paraId="0A9DD3FA" w14:textId="77777777" w:rsidR="005A0B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right"/>
        <w:rPr>
          <w:color w:val="000000"/>
        </w:rPr>
      </w:pPr>
      <w:r>
        <w:rPr>
          <w:color w:val="000000"/>
        </w:rPr>
        <w:t>Васильченко Роман Антонович</w:t>
      </w:r>
    </w:p>
    <w:p w14:paraId="63D9E6A6" w14:textId="77777777" w:rsidR="005A0B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right"/>
        <w:rPr>
          <w:i/>
          <w:color w:val="404040"/>
        </w:rPr>
      </w:pPr>
      <w:r>
        <w:rPr>
          <w:i/>
          <w:color w:val="404040"/>
        </w:rPr>
        <w:t>Преподаватель:</w:t>
      </w:r>
    </w:p>
    <w:p w14:paraId="39725D6D" w14:textId="77777777" w:rsidR="005A0B3D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right"/>
        <w:rPr>
          <w:color w:val="000000"/>
        </w:rPr>
      </w:pPr>
      <w:proofErr w:type="spellStart"/>
      <w:r>
        <w:t>Ткешелашвили</w:t>
      </w:r>
      <w:proofErr w:type="spellEnd"/>
      <w:r>
        <w:t xml:space="preserve"> Нино </w:t>
      </w:r>
      <w:proofErr w:type="spellStart"/>
      <w:r>
        <w:t>Мерабиевна</w:t>
      </w:r>
      <w:proofErr w:type="spellEnd"/>
    </w:p>
    <w:p w14:paraId="7376E062" w14:textId="77777777" w:rsidR="005A0B3D" w:rsidRDefault="005A0B3D">
      <w:pPr>
        <w:spacing w:line="360" w:lineRule="auto"/>
        <w:jc w:val="center"/>
        <w:rPr>
          <w:sz w:val="18"/>
          <w:szCs w:val="18"/>
        </w:rPr>
      </w:pPr>
    </w:p>
    <w:p w14:paraId="328AFBE0" w14:textId="77777777" w:rsidR="005A0B3D" w:rsidRDefault="005A0B3D">
      <w:pPr>
        <w:spacing w:line="360" w:lineRule="auto"/>
        <w:rPr>
          <w:sz w:val="18"/>
          <w:szCs w:val="18"/>
        </w:rPr>
      </w:pPr>
    </w:p>
    <w:p w14:paraId="18ED85FC" w14:textId="77777777" w:rsidR="005A0B3D" w:rsidRDefault="005A0B3D">
      <w:pPr>
        <w:spacing w:line="360" w:lineRule="auto"/>
        <w:jc w:val="center"/>
        <w:rPr>
          <w:sz w:val="18"/>
          <w:szCs w:val="18"/>
        </w:rPr>
      </w:pPr>
    </w:p>
    <w:p w14:paraId="6B39E491" w14:textId="77777777" w:rsidR="005A0B3D" w:rsidRDefault="005A0B3D">
      <w:pPr>
        <w:spacing w:line="360" w:lineRule="auto"/>
        <w:rPr>
          <w:sz w:val="18"/>
          <w:szCs w:val="18"/>
        </w:rPr>
      </w:pPr>
    </w:p>
    <w:p w14:paraId="27028E95" w14:textId="77777777" w:rsidR="005A0B3D" w:rsidRDefault="00000000">
      <w:pPr>
        <w:spacing w:line="360" w:lineRule="auto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0120188D" wp14:editId="475A8F65">
                <wp:extent cx="2595572" cy="27751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4.4pt;height:21.9pt;">
                <v:path textboxrect="0,0,0,0"/>
                <v:imagedata r:id="rId9" o:title=""/>
              </v:shape>
            </w:pict>
          </mc:Fallback>
        </mc:AlternateContent>
      </w:r>
    </w:p>
    <w:p w14:paraId="2824A001" w14:textId="77777777" w:rsidR="005A0B3D" w:rsidRDefault="005A0B3D">
      <w:pPr>
        <w:spacing w:line="360" w:lineRule="auto"/>
        <w:jc w:val="center"/>
        <w:rPr>
          <w:sz w:val="18"/>
          <w:szCs w:val="18"/>
        </w:rPr>
      </w:pPr>
    </w:p>
    <w:p w14:paraId="201B10D8" w14:textId="77777777" w:rsidR="005A0B3D" w:rsidRDefault="0000000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Санкт-Петербург</w:t>
      </w:r>
    </w:p>
    <w:p w14:paraId="4961F713" w14:textId="77777777" w:rsidR="005A0B3D" w:rsidRDefault="0000000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2021</w:t>
      </w:r>
    </w:p>
    <w:sdt>
      <w:sdtPr>
        <w:id w:val="-1453093034"/>
        <w:docPartObj>
          <w:docPartGallery w:val="Table of Contents"/>
          <w:docPartUnique/>
        </w:docPartObj>
      </w:sdtPr>
      <w:sdtContent>
        <w:p w14:paraId="4E506E1E" w14:textId="77777777" w:rsidR="005A0B3D" w:rsidRDefault="00000000">
          <w:pPr>
            <w:pStyle w:val="af5"/>
          </w:pPr>
          <w:r>
            <w:rPr>
              <w:rStyle w:val="25"/>
              <w:sz w:val="32"/>
              <w:szCs w:val="32"/>
              <w:u w:val="single"/>
            </w:rPr>
            <w:t>Оглавление</w:t>
          </w:r>
        </w:p>
        <w:p w14:paraId="7E9D430C" w14:textId="77777777" w:rsidR="005A0B3D" w:rsidRDefault="00000000">
          <w:pPr>
            <w:pStyle w:val="24"/>
            <w:tabs>
              <w:tab w:val="right" w:leader="dot" w:pos="962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076875" w:tooltip="#_Toc97076875" w:history="1">
            <w:r>
              <w:rPr>
                <w:rStyle w:val="afd"/>
                <w:lang w:bidi="hi-IN"/>
              </w:rPr>
              <w:t>Задание</w:t>
            </w:r>
            <w:r>
              <w:tab/>
            </w:r>
            <w:r>
              <w:fldChar w:fldCharType="begin"/>
            </w:r>
            <w:r>
              <w:instrText xml:space="preserve"> PAGEREF _Toc97076875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2220E81" w14:textId="77777777" w:rsidR="005A0B3D" w:rsidRDefault="00000000">
          <w:pPr>
            <w:pStyle w:val="24"/>
            <w:tabs>
              <w:tab w:val="right" w:leader="dot" w:pos="9628"/>
            </w:tabs>
          </w:pPr>
          <w:hyperlink w:anchor="_Toc97076876" w:tooltip="#_Toc97076876" w:history="1">
            <w:r>
              <w:rPr>
                <w:rStyle w:val="afd"/>
                <w:lang w:bidi="hi-IN"/>
              </w:rPr>
              <w:t>Ход работы</w:t>
            </w:r>
            <w:r>
              <w:tab/>
            </w:r>
            <w:r>
              <w:fldChar w:fldCharType="begin"/>
            </w:r>
            <w:r>
              <w:instrText xml:space="preserve"> PAGEREF _Toc97076876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F93617A" w14:textId="77777777" w:rsidR="005A0B3D" w:rsidRDefault="00000000">
          <w:pPr>
            <w:pStyle w:val="32"/>
            <w:tabs>
              <w:tab w:val="right" w:leader="dot" w:pos="9628"/>
            </w:tabs>
          </w:pPr>
          <w:hyperlink w:anchor="_Toc97076877" w:tooltip="#_Toc97076877" w:history="1">
            <w:r>
              <w:rPr>
                <w:rStyle w:val="afd"/>
                <w:lang w:bidi="hi-IN"/>
              </w:rPr>
              <w:t>Текст исходной программы</w:t>
            </w:r>
            <w:r>
              <w:tab/>
            </w:r>
            <w:r>
              <w:fldChar w:fldCharType="begin"/>
            </w:r>
            <w:r>
              <w:instrText xml:space="preserve"> PAGEREF _Toc97076877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40F4D79" w14:textId="77777777" w:rsidR="005A0B3D" w:rsidRDefault="00000000">
          <w:pPr>
            <w:pStyle w:val="32"/>
            <w:tabs>
              <w:tab w:val="right" w:leader="dot" w:pos="9628"/>
            </w:tabs>
          </w:pPr>
          <w:hyperlink w:anchor="_Toc97076878" w:tooltip="#_Toc97076878" w:history="1">
            <w:r>
              <w:rPr>
                <w:rStyle w:val="afd"/>
                <w:lang w:bidi="hi-IN"/>
              </w:rPr>
              <w:t>Описание программы</w:t>
            </w:r>
            <w:r>
              <w:tab/>
            </w:r>
            <w:r>
              <w:fldChar w:fldCharType="begin"/>
            </w:r>
            <w:r>
              <w:instrText xml:space="preserve"> PAGEREF _Toc97076878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A1C1817" w14:textId="77777777" w:rsidR="005A0B3D" w:rsidRDefault="00000000">
          <w:pPr>
            <w:pStyle w:val="32"/>
            <w:tabs>
              <w:tab w:val="right" w:leader="dot" w:pos="9628"/>
            </w:tabs>
          </w:pPr>
          <w:hyperlink w:anchor="_Toc97076879" w:tooltip="#_Toc97076879" w:history="1">
            <w:r>
              <w:rPr>
                <w:rStyle w:val="afd"/>
                <w:lang w:bidi="hi-IN"/>
              </w:rPr>
              <w:t>Трассировка с данными числами</w:t>
            </w:r>
            <w:r>
              <w:tab/>
            </w:r>
            <w:r>
              <w:fldChar w:fldCharType="begin"/>
            </w:r>
            <w:r>
              <w:instrText xml:space="preserve"> PAGEREF _Toc97076879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2D4EB04" w14:textId="77777777" w:rsidR="005A0B3D" w:rsidRDefault="00000000">
          <w:pPr>
            <w:pStyle w:val="24"/>
            <w:tabs>
              <w:tab w:val="right" w:leader="dot" w:pos="9628"/>
            </w:tabs>
          </w:pPr>
          <w:hyperlink w:anchor="_Toc97076880" w:tooltip="#_Toc97076880" w:history="1">
            <w:r>
              <w:rPr>
                <w:rStyle w:val="afd"/>
                <w:lang w:bidi="hi-IN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 PAGEREF _Toc97076880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D48EF49" w14:textId="77777777" w:rsidR="005A0B3D" w:rsidRDefault="00000000">
          <w:pPr>
            <w:pStyle w:val="24"/>
            <w:tabs>
              <w:tab w:val="right" w:leader="dot" w:pos="9628"/>
            </w:tabs>
          </w:pPr>
          <w:hyperlink w:anchor="_Toc97076881" w:tooltip="#_Toc97076881" w:history="1">
            <w:r>
              <w:rPr>
                <w:rStyle w:val="afd"/>
                <w:lang w:bidi="hi-IN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 PAGEREF _Toc97076881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210C705" w14:textId="77777777" w:rsidR="005A0B3D" w:rsidRDefault="00000000">
          <w:r>
            <w:rPr>
              <w:b/>
              <w:bCs/>
            </w:rPr>
            <w:fldChar w:fldCharType="end"/>
          </w:r>
        </w:p>
      </w:sdtContent>
    </w:sdt>
    <w:p w14:paraId="78AFDC43" w14:textId="77777777" w:rsidR="005A0B3D" w:rsidRDefault="005A0B3D">
      <w:pPr>
        <w:pStyle w:val="1"/>
      </w:pPr>
    </w:p>
    <w:p w14:paraId="0DA1E131" w14:textId="77777777" w:rsidR="005A0B3D" w:rsidRDefault="00000000">
      <w:pPr>
        <w:pStyle w:val="2"/>
      </w:pPr>
      <w:bookmarkStart w:id="0" w:name="_Toc83670427"/>
      <w:bookmarkStart w:id="1" w:name="_Toc83670538"/>
      <w:bookmarkStart w:id="2" w:name="_Toc83670623"/>
      <w:bookmarkStart w:id="3" w:name="_Toc97076875"/>
      <w:r>
        <w:rPr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1648C92E" w14:textId="77777777" w:rsidR="005A0B3D" w:rsidRDefault="005A0B3D"/>
    <w:p w14:paraId="015A9BEB" w14:textId="77777777" w:rsidR="005A0B3D" w:rsidRDefault="00000000">
      <w:pPr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C1C2E50" w14:textId="77777777" w:rsidR="005A0B3D" w:rsidRDefault="005A0B3D"/>
    <w:p w14:paraId="30295F6C" w14:textId="77777777" w:rsidR="005A0B3D" w:rsidRDefault="00000000">
      <w:r>
        <w:rPr>
          <w:noProof/>
        </w:rPr>
        <mc:AlternateContent>
          <mc:Choice Requires="wpg">
            <w:drawing>
              <wp:inline distT="0" distB="0" distL="0" distR="0" wp14:anchorId="783BFC0B" wp14:editId="30411BF2">
                <wp:extent cx="6552225" cy="3316065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047194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552225" cy="3316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15.9pt;height:261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</w:p>
    <w:p w14:paraId="3E3E8598" w14:textId="77777777" w:rsidR="005A0B3D" w:rsidRDefault="005A0B3D"/>
    <w:p w14:paraId="7F97E1C2" w14:textId="77777777" w:rsidR="005A0B3D" w:rsidRDefault="005A0B3D"/>
    <w:p w14:paraId="00BCC737" w14:textId="77777777" w:rsidR="005A0B3D" w:rsidRDefault="005A0B3D"/>
    <w:p w14:paraId="653346A5" w14:textId="77777777" w:rsidR="005A0B3D" w:rsidRDefault="005A0B3D"/>
    <w:p w14:paraId="7B2A1496" w14:textId="77777777" w:rsidR="005A0B3D" w:rsidRDefault="005A0B3D"/>
    <w:p w14:paraId="1864B256" w14:textId="77777777" w:rsidR="005A0B3D" w:rsidRDefault="005A0B3D"/>
    <w:p w14:paraId="6A1A39D3" w14:textId="77777777" w:rsidR="005A0B3D" w:rsidRDefault="005A0B3D"/>
    <w:p w14:paraId="0B29306B" w14:textId="77777777" w:rsidR="005A0B3D" w:rsidRDefault="005A0B3D"/>
    <w:p w14:paraId="46332767" w14:textId="77777777" w:rsidR="005A0B3D" w:rsidRDefault="005A0B3D"/>
    <w:p w14:paraId="337B6C8A" w14:textId="77777777" w:rsidR="005A0B3D" w:rsidRDefault="005A0B3D">
      <w:pPr>
        <w:jc w:val="center"/>
      </w:pPr>
    </w:p>
    <w:p w14:paraId="20FFC6F9" w14:textId="77777777" w:rsidR="005A0B3D" w:rsidRDefault="005A0B3D"/>
    <w:p w14:paraId="0F80F3F6" w14:textId="77777777" w:rsidR="005A0B3D" w:rsidRDefault="005A0B3D"/>
    <w:p w14:paraId="611BCC01" w14:textId="77777777" w:rsidR="005A0B3D" w:rsidRDefault="005A0B3D"/>
    <w:p w14:paraId="026E1F94" w14:textId="77777777" w:rsidR="005A0B3D" w:rsidRDefault="005A0B3D">
      <w:pPr>
        <w:shd w:val="clear" w:color="auto" w:fill="F9F9F9"/>
        <w:spacing w:after="150"/>
        <w:rPr>
          <w:rFonts w:ascii="helvetica neue" w:eastAsia="Times New Roman" w:hAnsi="helvetica neue" w:cs="Times New Roman"/>
          <w:color w:val="333333"/>
          <w:lang w:eastAsia="ru-RU"/>
        </w:rPr>
      </w:pPr>
    </w:p>
    <w:p w14:paraId="55BE22BE" w14:textId="77777777" w:rsidR="005A0B3D" w:rsidRDefault="005A0B3D">
      <w:pPr>
        <w:rPr>
          <w:lang w:eastAsia="ru-RU"/>
        </w:rPr>
      </w:pPr>
    </w:p>
    <w:p w14:paraId="7A47B2C8" w14:textId="77777777" w:rsidR="005A0B3D" w:rsidRDefault="00000000">
      <w:pPr>
        <w:pStyle w:val="2"/>
      </w:pPr>
      <w:bookmarkStart w:id="4" w:name="_Toc83670428"/>
      <w:bookmarkStart w:id="5" w:name="_Toc83670539"/>
      <w:bookmarkStart w:id="6" w:name="_Toc83670624"/>
      <w:bookmarkStart w:id="7" w:name="_Toc97076876"/>
      <w:r>
        <w:rPr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2BA298BF" w14:textId="77777777" w:rsidR="005A0B3D" w:rsidRDefault="005A0B3D"/>
    <w:p w14:paraId="17CA950E" w14:textId="77777777" w:rsidR="005A0B3D" w:rsidRDefault="00000000">
      <w:pPr>
        <w:pStyle w:val="3"/>
      </w:pPr>
      <w:bookmarkStart w:id="8" w:name="_Toc97076877"/>
      <w:r>
        <w:t>Текст исходной программы</w:t>
      </w:r>
      <w:bookmarkEnd w:id="8"/>
    </w:p>
    <w:p w14:paraId="51C5005E" w14:textId="77777777" w:rsidR="005A0B3D" w:rsidRDefault="005A0B3D"/>
    <w:tbl>
      <w:tblPr>
        <w:tblStyle w:val="afa"/>
        <w:tblW w:w="9788" w:type="dxa"/>
        <w:jc w:val="center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5A0B3D" w14:paraId="33453CD6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BFE87" w14:textId="77777777" w:rsidR="005A0B3D" w:rsidRDefault="00000000">
            <w:pPr>
              <w:spacing w:line="256" w:lineRule="auto"/>
              <w:jc w:val="center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357F" w14:textId="77777777" w:rsidR="005A0B3D" w:rsidRDefault="00000000">
            <w:pPr>
              <w:spacing w:line="256" w:lineRule="auto"/>
              <w:ind w:left="74"/>
              <w:jc w:val="center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1024F" w14:textId="77777777" w:rsidR="005A0B3D" w:rsidRDefault="00000000">
            <w:pPr>
              <w:spacing w:line="256" w:lineRule="auto"/>
              <w:ind w:left="2"/>
              <w:jc w:val="center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5AE2" w14:textId="77777777" w:rsidR="005A0B3D" w:rsidRDefault="00000000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5A0B3D" w14:paraId="443327BD" w14:textId="77777777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BA215" w14:textId="77777777" w:rsidR="005A0B3D" w:rsidRDefault="00000000">
            <w:pPr>
              <w:shd w:val="clear" w:color="00B050" w:fill="00B050"/>
              <w:jc w:val="center"/>
            </w:pPr>
            <w:r>
              <w:t>409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5A5EB" w14:textId="77777777" w:rsidR="005A0B3D" w:rsidRDefault="00000000">
            <w:pPr>
              <w:shd w:val="clear" w:color="00B050" w:fill="00B050"/>
              <w:jc w:val="center"/>
            </w:pPr>
            <w:r>
              <w:t>0200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FB3E" w14:textId="77777777" w:rsidR="005A0B3D" w:rsidRDefault="00000000">
            <w:pPr>
              <w:shd w:val="clear" w:color="00B050" w:fill="00B050"/>
              <w:jc w:val="center"/>
            </w:pPr>
            <w:r>
              <w:rPr>
                <w:lang w:val="en-US"/>
              </w:rPr>
              <w:t>CLA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6652" w14:textId="77777777" w:rsidR="005A0B3D" w:rsidRDefault="00000000">
            <w:pPr>
              <w:shd w:val="clear" w:color="00B050" w:fill="00B050"/>
              <w:jc w:val="center"/>
            </w:pPr>
            <w:r>
              <w:t>Очистка аккумулятора</w:t>
            </w:r>
          </w:p>
        </w:tc>
      </w:tr>
      <w:tr w:rsidR="005A0B3D" w14:paraId="4F2FED2A" w14:textId="77777777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503A" w14:textId="77777777" w:rsidR="005A0B3D" w:rsidRDefault="00000000">
            <w:pPr>
              <w:jc w:val="center"/>
            </w:pPr>
            <w:r>
              <w:t>40A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C7B7" w14:textId="77777777" w:rsidR="005A0B3D" w:rsidRDefault="00000000">
            <w:pPr>
              <w:jc w:val="center"/>
            </w:pPr>
            <w:r>
              <w:t>EE18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A10D" w14:textId="77777777" w:rsidR="005A0B3D" w:rsidRDefault="00000000">
            <w:pPr>
              <w:jc w:val="center"/>
            </w:pPr>
            <w:r>
              <w:rPr>
                <w:lang w:val="en-US"/>
              </w:rPr>
              <w:t>ST(IP+24)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CB6D61" w14:textId="77777777" w:rsidR="005A0B3D" w:rsidRDefault="00000000">
            <w:pPr>
              <w:jc w:val="center"/>
            </w:pPr>
            <w:r>
              <w:t>Очистка результата. R = 0</w:t>
            </w:r>
          </w:p>
        </w:tc>
      </w:tr>
      <w:tr w:rsidR="005A0B3D" w14:paraId="242E3EDF" w14:textId="77777777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56AC" w14:textId="77777777" w:rsidR="005A0B3D" w:rsidRDefault="00000000">
            <w:pPr>
              <w:jc w:val="center"/>
            </w:pPr>
            <w:r>
              <w:t>40B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EC56" w14:textId="77777777" w:rsidR="005A0B3D" w:rsidRDefault="00000000">
            <w:pPr>
              <w:jc w:val="center"/>
            </w:pPr>
            <w:r>
              <w:t>AE16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66FCB" w14:textId="77777777" w:rsidR="005A0B3D" w:rsidRDefault="00000000">
            <w:pPr>
              <w:jc w:val="center"/>
            </w:pPr>
            <w:r>
              <w:rPr>
                <w:lang w:val="en-US"/>
              </w:rPr>
              <w:t>LD(IP+22)</w:t>
            </w:r>
          </w:p>
        </w:tc>
        <w:tc>
          <w:tcPr>
            <w:tcW w:w="59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7C56" w14:textId="77777777" w:rsidR="005A0B3D" w:rsidRDefault="00000000">
            <w:pPr>
              <w:spacing w:line="256" w:lineRule="auto"/>
              <w:ind w:right="60"/>
              <w:jc w:val="center"/>
            </w:pPr>
            <w:r>
              <w:t>Загрузка в аккумулятор</w:t>
            </w:r>
          </w:p>
          <w:p w14:paraId="688DD4EC" w14:textId="77777777" w:rsidR="005A0B3D" w:rsidRDefault="00000000">
            <w:pPr>
              <w:spacing w:line="256" w:lineRule="auto"/>
              <w:ind w:right="60"/>
              <w:jc w:val="center"/>
            </w:pPr>
            <w:r>
              <w:t>A = X - 1</w:t>
            </w:r>
          </w:p>
        </w:tc>
      </w:tr>
      <w:tr w:rsidR="005A0B3D" w14:paraId="12668FFB" w14:textId="77777777">
        <w:trPr>
          <w:trHeight w:val="388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D2EC263" w14:textId="77777777" w:rsidR="005A0B3D" w:rsidRDefault="00000000">
            <w:pPr>
              <w:jc w:val="center"/>
            </w:pPr>
            <w:r>
              <w:t>40C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25E40D7C" w14:textId="77777777" w:rsidR="005A0B3D" w:rsidRDefault="00000000">
            <w:pPr>
              <w:jc w:val="center"/>
            </w:pPr>
            <w:r>
              <w:t>0740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8E60665" w14:textId="77777777" w:rsidR="005A0B3D" w:rsidRDefault="00000000">
            <w:pPr>
              <w:jc w:val="center"/>
            </w:pPr>
            <w:r>
              <w:t>DEC</w:t>
            </w:r>
          </w:p>
        </w:tc>
        <w:tc>
          <w:tcPr>
            <w:tcW w:w="593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FFFFFF" w:fill="FFFFFF"/>
          </w:tcPr>
          <w:p w14:paraId="6B901AF1" w14:textId="77777777" w:rsidR="005A0B3D" w:rsidRDefault="005A0B3D"/>
        </w:tc>
      </w:tr>
      <w:tr w:rsidR="005A0B3D" w14:paraId="2391EE30" w14:textId="77777777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508D" w14:textId="77777777" w:rsidR="005A0B3D" w:rsidRDefault="00000000">
            <w:pPr>
              <w:jc w:val="center"/>
            </w:pPr>
            <w:r>
              <w:t>40D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5D2" w14:textId="77777777" w:rsidR="005A0B3D" w:rsidRDefault="00000000">
            <w:pPr>
              <w:jc w:val="center"/>
            </w:pPr>
            <w:r>
              <w:t>0C00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96C2" w14:textId="77777777" w:rsidR="005A0B3D" w:rsidRDefault="00000000">
            <w:pPr>
              <w:jc w:val="center"/>
            </w:pPr>
            <w:r>
              <w:rPr>
                <w:lang w:val="en-US"/>
              </w:rPr>
              <w:t>PUSH</w:t>
            </w:r>
          </w:p>
        </w:tc>
        <w:tc>
          <w:tcPr>
            <w:tcW w:w="593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50178C6" w14:textId="77777777" w:rsidR="005A0B3D" w:rsidRDefault="00000000">
            <w:pPr>
              <w:jc w:val="center"/>
            </w:pPr>
            <w:r>
              <w:t>Вызов функции</w:t>
            </w:r>
          </w:p>
          <w:p w14:paraId="54833E23" w14:textId="77777777" w:rsidR="005A0B3D" w:rsidRDefault="00000000">
            <w:pPr>
              <w:jc w:val="center"/>
            </w:pPr>
            <w:r>
              <w:t>F(X-1)</w:t>
            </w:r>
          </w:p>
          <w:p w14:paraId="49F3A872" w14:textId="77777777" w:rsidR="005A0B3D" w:rsidRDefault="00000000">
            <w:pPr>
              <w:jc w:val="center"/>
            </w:pPr>
            <w:r>
              <w:t>Загрузка результата в аккумулятор</w:t>
            </w:r>
          </w:p>
        </w:tc>
      </w:tr>
      <w:tr w:rsidR="005A0B3D" w14:paraId="53E9F880" w14:textId="77777777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79EF" w14:textId="77777777" w:rsidR="005A0B3D" w:rsidRDefault="00000000">
            <w:pPr>
              <w:jc w:val="center"/>
            </w:pPr>
            <w:r>
              <w:t>40E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9F24" w14:textId="77777777" w:rsidR="005A0B3D" w:rsidRDefault="00000000">
            <w:pPr>
              <w:jc w:val="center"/>
            </w:pPr>
            <w:r>
              <w:t>D6DA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EF55" w14:textId="77777777" w:rsidR="005A0B3D" w:rsidRDefault="00000000">
            <w:pPr>
              <w:jc w:val="center"/>
            </w:pPr>
            <w:r>
              <w:t>Call 6DA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861D" w14:textId="77777777" w:rsidR="005A0B3D" w:rsidRDefault="005A0B3D"/>
        </w:tc>
      </w:tr>
      <w:tr w:rsidR="005A0B3D" w14:paraId="3F8755C1" w14:textId="77777777">
        <w:trPr>
          <w:trHeight w:val="319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2AE7" w14:textId="77777777" w:rsidR="005A0B3D" w:rsidRDefault="00000000">
            <w:pPr>
              <w:jc w:val="center"/>
            </w:pPr>
            <w:r>
              <w:t>40F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C90A" w14:textId="77777777" w:rsidR="005A0B3D" w:rsidRDefault="00000000">
            <w:pPr>
              <w:jc w:val="center"/>
            </w:pPr>
            <w:r>
              <w:t>0800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7EC4" w14:textId="77777777" w:rsidR="005A0B3D" w:rsidRDefault="00000000">
            <w:pPr>
              <w:jc w:val="center"/>
            </w:pPr>
            <w:r>
              <w:t>POP</w:t>
            </w:r>
          </w:p>
        </w:tc>
        <w:tc>
          <w:tcPr>
            <w:tcW w:w="5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01E4" w14:textId="77777777" w:rsidR="005A0B3D" w:rsidRDefault="005A0B3D"/>
        </w:tc>
      </w:tr>
      <w:tr w:rsidR="005A0B3D" w14:paraId="6F5A2975" w14:textId="77777777">
        <w:trPr>
          <w:trHeight w:val="42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1A35B" w14:textId="77777777" w:rsidR="005A0B3D" w:rsidRDefault="00000000">
            <w:pPr>
              <w:jc w:val="center"/>
            </w:pPr>
            <w:r>
              <w:t>410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4B685" w14:textId="77777777" w:rsidR="005A0B3D" w:rsidRDefault="00000000">
            <w:pPr>
              <w:jc w:val="center"/>
            </w:pPr>
            <w:r>
              <w:t>6E12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EBB3" w14:textId="77777777" w:rsidR="005A0B3D" w:rsidRDefault="00000000">
            <w:pPr>
              <w:jc w:val="center"/>
            </w:pPr>
            <w:r>
              <w:rPr>
                <w:lang w:val="en-US"/>
              </w:rPr>
              <w:t>SUB(IP</w:t>
            </w:r>
            <w:r>
              <w:t>+</w:t>
            </w:r>
            <w:r>
              <w:rPr>
                <w:lang w:val="en-US"/>
              </w:rPr>
              <w:t>18)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2114A1" w14:textId="77777777" w:rsidR="005A0B3D" w:rsidRDefault="00000000">
            <w:pPr>
              <w:spacing w:line="256" w:lineRule="auto"/>
              <w:jc w:val="center"/>
            </w:pPr>
            <w:r>
              <w:t xml:space="preserve">Вычитание </w:t>
            </w:r>
            <w:r>
              <w:rPr>
                <w:lang w:val="en-US"/>
              </w:rPr>
              <w:t>R</w:t>
            </w:r>
            <w:r>
              <w:t xml:space="preserve">=0, сохранение в </w:t>
            </w:r>
            <w:r>
              <w:rPr>
                <w:lang w:val="en-US"/>
              </w:rPr>
              <w:t>R</w:t>
            </w:r>
          </w:p>
          <w:p w14:paraId="6F216630" w14:textId="77777777" w:rsidR="005A0B3D" w:rsidRDefault="00000000">
            <w:pPr>
              <w:spacing w:line="256" w:lineRule="auto"/>
              <w:jc w:val="center"/>
            </w:pPr>
            <w:r>
              <w:rPr>
                <w:lang w:val="en-US"/>
              </w:rPr>
              <w:t>R</w:t>
            </w:r>
            <w:r>
              <w:t>=</w:t>
            </w:r>
            <w:r>
              <w:rPr>
                <w:lang w:val="en-US"/>
              </w:rPr>
              <w:t>F</w:t>
            </w:r>
            <w:r>
              <w:t>(</w:t>
            </w:r>
            <w:r>
              <w:rPr>
                <w:lang w:val="en-US"/>
              </w:rPr>
              <w:t>X</w:t>
            </w:r>
            <w:r w:rsidRPr="005E0036">
              <w:t>-</w:t>
            </w:r>
            <w:r>
              <w:t>1)</w:t>
            </w:r>
          </w:p>
        </w:tc>
      </w:tr>
      <w:tr w:rsidR="005A0B3D" w14:paraId="621384FD" w14:textId="77777777">
        <w:trPr>
          <w:trHeight w:val="30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6E9A" w14:textId="77777777" w:rsidR="005A0B3D" w:rsidRDefault="00000000">
            <w:pPr>
              <w:jc w:val="center"/>
            </w:pPr>
            <w:r>
              <w:t>411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108F4" w14:textId="77777777" w:rsidR="005A0B3D" w:rsidRDefault="00000000">
            <w:pPr>
              <w:jc w:val="center"/>
            </w:pPr>
            <w:r>
              <w:t>EE11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279F" w14:textId="77777777" w:rsidR="005A0B3D" w:rsidRDefault="00000000">
            <w:pPr>
              <w:jc w:val="center"/>
            </w:pPr>
            <w:r>
              <w:rPr>
                <w:lang w:val="en-US"/>
              </w:rPr>
              <w:t>ST(IP+17)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9D454" w14:textId="77777777" w:rsidR="005A0B3D" w:rsidRDefault="005A0B3D"/>
        </w:tc>
      </w:tr>
      <w:tr w:rsidR="005A0B3D" w14:paraId="1E18AB13" w14:textId="77777777">
        <w:trPr>
          <w:trHeight w:val="30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BC06" w14:textId="77777777" w:rsidR="005A0B3D" w:rsidRDefault="00000000">
            <w:pPr>
              <w:jc w:val="center"/>
            </w:pPr>
            <w:r>
              <w:t>412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EB0C" w14:textId="77777777" w:rsidR="005A0B3D" w:rsidRDefault="00000000">
            <w:pPr>
              <w:jc w:val="center"/>
            </w:pPr>
            <w:r>
              <w:t>AE0D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2663" w14:textId="77777777" w:rsidR="005A0B3D" w:rsidRDefault="00000000">
            <w:pPr>
              <w:jc w:val="center"/>
            </w:pPr>
            <w:r>
              <w:rPr>
                <w:lang w:val="en-US"/>
              </w:rPr>
              <w:t>LD(IP+13)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61AE10" w14:textId="77777777" w:rsidR="005A0B3D" w:rsidRDefault="00000000">
            <w:pPr>
              <w:spacing w:line="256" w:lineRule="auto"/>
              <w:ind w:right="60"/>
              <w:jc w:val="center"/>
            </w:pPr>
            <w:r>
              <w:t>Загрузка в аккумулятор</w:t>
            </w:r>
          </w:p>
          <w:p w14:paraId="6C5F464B" w14:textId="77777777" w:rsidR="005A0B3D" w:rsidRDefault="00000000">
            <w:pPr>
              <w:spacing w:line="256" w:lineRule="auto"/>
              <w:ind w:right="59"/>
              <w:jc w:val="center"/>
            </w:pPr>
            <w:r>
              <w:t>A = Z + 1</w:t>
            </w:r>
          </w:p>
        </w:tc>
      </w:tr>
      <w:tr w:rsidR="005A0B3D" w14:paraId="368782AD" w14:textId="77777777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CD3F" w14:textId="77777777" w:rsidR="005A0B3D" w:rsidRDefault="00000000">
            <w:pPr>
              <w:jc w:val="center"/>
            </w:pPr>
            <w:r>
              <w:t>413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BF75" w14:textId="77777777" w:rsidR="005A0B3D" w:rsidRDefault="00000000">
            <w:pPr>
              <w:jc w:val="center"/>
            </w:pPr>
            <w:r>
              <w:t>0700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AF9D" w14:textId="77777777" w:rsidR="005A0B3D" w:rsidRDefault="00000000">
            <w:pPr>
              <w:jc w:val="center"/>
            </w:pPr>
            <w:r>
              <w:t>INC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F824" w14:textId="77777777" w:rsidR="005A0B3D" w:rsidRDefault="005A0B3D"/>
        </w:tc>
      </w:tr>
      <w:tr w:rsidR="005A0B3D" w14:paraId="66340EEE" w14:textId="77777777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07ACFB98" w14:textId="77777777" w:rsidR="005A0B3D" w:rsidRDefault="00000000">
            <w:pPr>
              <w:jc w:val="center"/>
            </w:pPr>
            <w:r>
              <w:t>414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23CBA68" w14:textId="77777777" w:rsidR="005A0B3D" w:rsidRDefault="00000000">
            <w:pPr>
              <w:jc w:val="center"/>
            </w:pPr>
            <w:r>
              <w:t>0C00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EC7E67F" w14:textId="77777777" w:rsidR="005A0B3D" w:rsidRDefault="00000000">
            <w:pPr>
              <w:jc w:val="center"/>
            </w:pPr>
            <w:r>
              <w:t>PUSH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FFFFFF" w:fill="FFFFFF"/>
          </w:tcPr>
          <w:p w14:paraId="15E27141" w14:textId="77777777" w:rsidR="005A0B3D" w:rsidRDefault="00000000">
            <w:pPr>
              <w:jc w:val="center"/>
            </w:pPr>
            <w:r>
              <w:t>Вызов функции</w:t>
            </w:r>
          </w:p>
          <w:p w14:paraId="2B1F794C" w14:textId="77777777" w:rsidR="005A0B3D" w:rsidRDefault="00000000">
            <w:pPr>
              <w:jc w:val="center"/>
            </w:pPr>
            <w:r>
              <w:t>F(Z+1)</w:t>
            </w:r>
          </w:p>
          <w:p w14:paraId="717D124D" w14:textId="77777777" w:rsidR="005A0B3D" w:rsidRDefault="00000000">
            <w:pPr>
              <w:jc w:val="center"/>
            </w:pPr>
            <w:r>
              <w:t>Загрузка результата в аккумулятор</w:t>
            </w:r>
          </w:p>
        </w:tc>
      </w:tr>
      <w:tr w:rsidR="005A0B3D" w14:paraId="18A43A96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D9D25" w14:textId="77777777" w:rsidR="005A0B3D" w:rsidRDefault="00000000">
            <w:pPr>
              <w:jc w:val="center"/>
            </w:pPr>
            <w:r>
              <w:t>415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88BB" w14:textId="77777777" w:rsidR="005A0B3D" w:rsidRDefault="00000000">
            <w:pPr>
              <w:jc w:val="center"/>
            </w:pPr>
            <w:r>
              <w:t>D6DA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442D" w14:textId="77777777" w:rsidR="005A0B3D" w:rsidRDefault="00000000">
            <w:pPr>
              <w:jc w:val="center"/>
            </w:pPr>
            <w:r>
              <w:t>Call 6DA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684ED0" w14:textId="77777777" w:rsidR="005A0B3D" w:rsidRDefault="005A0B3D"/>
        </w:tc>
      </w:tr>
      <w:tr w:rsidR="005A0B3D" w14:paraId="36F6283B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48BB" w14:textId="77777777" w:rsidR="005A0B3D" w:rsidRDefault="00000000">
            <w:pPr>
              <w:jc w:val="center"/>
            </w:pPr>
            <w:r>
              <w:t>416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2FA3" w14:textId="77777777" w:rsidR="005A0B3D" w:rsidRDefault="00000000">
            <w:pPr>
              <w:jc w:val="center"/>
            </w:pPr>
            <w:r>
              <w:t>0800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43E0" w14:textId="77777777" w:rsidR="005A0B3D" w:rsidRDefault="00000000">
            <w:pPr>
              <w:jc w:val="center"/>
            </w:pPr>
            <w:r>
              <w:t>POP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C30A" w14:textId="77777777" w:rsidR="005A0B3D" w:rsidRDefault="005A0B3D"/>
        </w:tc>
      </w:tr>
      <w:tr w:rsidR="005A0B3D" w14:paraId="493562F1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31DB" w14:textId="77777777" w:rsidR="005A0B3D" w:rsidRDefault="00000000">
            <w:pPr>
              <w:jc w:val="center"/>
            </w:pPr>
            <w:r>
              <w:t>417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70E7" w14:textId="77777777" w:rsidR="005A0B3D" w:rsidRDefault="00000000">
            <w:pPr>
              <w:jc w:val="center"/>
            </w:pPr>
            <w:r>
              <w:t>4E0B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3FA8" w14:textId="77777777" w:rsidR="005A0B3D" w:rsidRDefault="00000000">
            <w:pPr>
              <w:jc w:val="center"/>
            </w:pPr>
            <w:r>
              <w:rPr>
                <w:lang w:val="en-US"/>
              </w:rPr>
              <w:t>ADD(IP+11)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605E4" w14:textId="77777777" w:rsidR="005A0B3D" w:rsidRDefault="00000000">
            <w:pPr>
              <w:spacing w:line="256" w:lineRule="auto"/>
              <w:ind w:right="58"/>
              <w:jc w:val="center"/>
            </w:pPr>
            <w:r>
              <w:t xml:space="preserve">Сложение с </w:t>
            </w:r>
            <w:r>
              <w:rPr>
                <w:lang w:val="en-US"/>
              </w:rPr>
              <w:t>R</w:t>
            </w:r>
            <w:r>
              <w:t xml:space="preserve">, сохранение в </w:t>
            </w:r>
            <w:r>
              <w:rPr>
                <w:lang w:val="en-US"/>
              </w:rPr>
              <w:t>R</w:t>
            </w:r>
          </w:p>
          <w:p w14:paraId="1A2CF165" w14:textId="77777777" w:rsidR="005A0B3D" w:rsidRDefault="00000000">
            <w:pPr>
              <w:spacing w:line="256" w:lineRule="auto"/>
              <w:ind w:right="58"/>
              <w:jc w:val="center"/>
            </w:pPr>
            <w:r>
              <w:rPr>
                <w:lang w:val="en-US"/>
              </w:rPr>
              <w:t>R</w:t>
            </w:r>
            <w:r>
              <w:t xml:space="preserve"> = (</w:t>
            </w:r>
            <w:r>
              <w:rPr>
                <w:lang w:val="en-US"/>
              </w:rPr>
              <w:t>F</w:t>
            </w:r>
            <w:r>
              <w:t>(</w:t>
            </w:r>
            <w:r>
              <w:rPr>
                <w:lang w:val="en-US"/>
              </w:rPr>
              <w:t>X</w:t>
            </w:r>
            <w:r>
              <w:t>-1)) + (</w:t>
            </w:r>
            <w:r>
              <w:rPr>
                <w:lang w:val="en-US"/>
              </w:rPr>
              <w:t>F</w:t>
            </w:r>
            <w:r>
              <w:t>(Z+1))</w:t>
            </w:r>
          </w:p>
        </w:tc>
      </w:tr>
      <w:tr w:rsidR="005A0B3D" w14:paraId="51A38F18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9AAF" w14:textId="77777777" w:rsidR="005A0B3D" w:rsidRDefault="00000000">
            <w:pPr>
              <w:jc w:val="center"/>
            </w:pPr>
            <w:r>
              <w:t>418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EAF7" w14:textId="77777777" w:rsidR="005A0B3D" w:rsidRDefault="00000000">
            <w:pPr>
              <w:jc w:val="center"/>
            </w:pPr>
            <w:r>
              <w:t>EE0A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D2D5" w14:textId="77777777" w:rsidR="005A0B3D" w:rsidRDefault="00000000">
            <w:pPr>
              <w:jc w:val="center"/>
            </w:pPr>
            <w:proofErr w:type="gramStart"/>
            <w:r>
              <w:t>ST(</w:t>
            </w:r>
            <w:proofErr w:type="gramEnd"/>
            <w:r>
              <w:t>IP + 10)</w:t>
            </w:r>
          </w:p>
        </w:tc>
        <w:tc>
          <w:tcPr>
            <w:tcW w:w="593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CE0BB2" w14:textId="77777777" w:rsidR="005A0B3D" w:rsidRDefault="005A0B3D"/>
        </w:tc>
      </w:tr>
      <w:tr w:rsidR="005A0B3D" w14:paraId="33A8F59D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566FC" w14:textId="77777777" w:rsidR="005A0B3D" w:rsidRDefault="00000000">
            <w:pPr>
              <w:jc w:val="center"/>
            </w:pPr>
            <w:r>
              <w:t>419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C8E29" w14:textId="77777777" w:rsidR="005A0B3D" w:rsidRDefault="00000000">
            <w:pPr>
              <w:jc w:val="center"/>
            </w:pPr>
            <w:r>
              <w:t>AE07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6B912" w14:textId="77777777" w:rsidR="005A0B3D" w:rsidRDefault="00000000">
            <w:pPr>
              <w:jc w:val="center"/>
            </w:pPr>
            <w:r>
              <w:t>LD(IP+7)</w:t>
            </w:r>
          </w:p>
        </w:tc>
        <w:tc>
          <w:tcPr>
            <w:tcW w:w="59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6E33E" w14:textId="77777777" w:rsidR="005A0B3D" w:rsidRPr="005E0036" w:rsidRDefault="00000000">
            <w:pPr>
              <w:spacing w:line="256" w:lineRule="auto"/>
              <w:ind w:right="58"/>
              <w:jc w:val="center"/>
            </w:pPr>
            <w:r w:rsidRPr="005E0036">
              <w:t>Загрузка в аккумулятор</w:t>
            </w:r>
          </w:p>
          <w:p w14:paraId="3998BD75" w14:textId="77777777" w:rsidR="005A0B3D" w:rsidRPr="005E0036" w:rsidRDefault="00000000">
            <w:pPr>
              <w:spacing w:line="256" w:lineRule="auto"/>
              <w:ind w:right="58"/>
              <w:jc w:val="center"/>
            </w:pPr>
            <w:r>
              <w:rPr>
                <w:lang w:val="en-US"/>
              </w:rPr>
              <w:t>A</w:t>
            </w:r>
            <w:r w:rsidRPr="005E0036">
              <w:t xml:space="preserve"> = </w:t>
            </w:r>
            <w:r>
              <w:rPr>
                <w:lang w:val="en-US"/>
              </w:rPr>
              <w:t>Y</w:t>
            </w:r>
          </w:p>
        </w:tc>
      </w:tr>
      <w:tr w:rsidR="005A0B3D" w14:paraId="07798780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6624" w14:textId="77777777" w:rsidR="005A0B3D" w:rsidRDefault="00000000">
            <w:pPr>
              <w:jc w:val="center"/>
            </w:pPr>
            <w:r>
              <w:t>41A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78AC" w14:textId="77777777" w:rsidR="005A0B3D" w:rsidRDefault="00000000">
            <w:pPr>
              <w:jc w:val="center"/>
            </w:pPr>
            <w:r>
              <w:t>0C00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C5998" w14:textId="77777777" w:rsidR="005A0B3D" w:rsidRDefault="00000000">
            <w:pPr>
              <w:jc w:val="center"/>
            </w:pPr>
            <w:r>
              <w:t>PUSH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B5E07B" w14:textId="77777777" w:rsidR="005A0B3D" w:rsidRDefault="00000000">
            <w:pPr>
              <w:jc w:val="center"/>
            </w:pPr>
            <w:proofErr w:type="spellStart"/>
            <w:r>
              <w:t>Вывов</w:t>
            </w:r>
            <w:proofErr w:type="spellEnd"/>
            <w:r>
              <w:t xml:space="preserve"> функции</w:t>
            </w:r>
          </w:p>
          <w:p w14:paraId="4D71945E" w14:textId="77777777" w:rsidR="005A0B3D" w:rsidRDefault="00000000">
            <w:pPr>
              <w:jc w:val="center"/>
            </w:pPr>
            <w:r>
              <w:t>F(Y)</w:t>
            </w:r>
          </w:p>
          <w:p w14:paraId="1955B125" w14:textId="77777777" w:rsidR="005A0B3D" w:rsidRDefault="00000000">
            <w:pPr>
              <w:jc w:val="center"/>
            </w:pPr>
            <w:r>
              <w:t>Загрузка результата в аккумулятор</w:t>
            </w:r>
          </w:p>
        </w:tc>
      </w:tr>
      <w:tr w:rsidR="005A0B3D" w14:paraId="20CBBD14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FEFAC" w14:textId="77777777" w:rsidR="005A0B3D" w:rsidRDefault="00000000">
            <w:pPr>
              <w:jc w:val="center"/>
            </w:pPr>
            <w:r>
              <w:t>41B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7FD7" w14:textId="77777777" w:rsidR="005A0B3D" w:rsidRDefault="00000000">
            <w:pPr>
              <w:jc w:val="center"/>
            </w:pPr>
            <w:r>
              <w:t>D6DA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133B" w14:textId="77777777" w:rsidR="005A0B3D" w:rsidRDefault="00000000">
            <w:pPr>
              <w:jc w:val="center"/>
            </w:pPr>
            <w:r>
              <w:t>CALL 6DA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973CA" w14:textId="77777777" w:rsidR="005A0B3D" w:rsidRDefault="005A0B3D"/>
        </w:tc>
      </w:tr>
      <w:tr w:rsidR="005A0B3D" w14:paraId="168CFFA5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17568" w14:textId="77777777" w:rsidR="005A0B3D" w:rsidRDefault="00000000">
            <w:pPr>
              <w:jc w:val="center"/>
            </w:pPr>
            <w:r>
              <w:t>41C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1DD66" w14:textId="77777777" w:rsidR="005A0B3D" w:rsidRDefault="00000000">
            <w:pPr>
              <w:jc w:val="center"/>
            </w:pPr>
            <w:r>
              <w:t>0800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86A4" w14:textId="77777777" w:rsidR="005A0B3D" w:rsidRDefault="00000000">
            <w:pPr>
              <w:jc w:val="center"/>
            </w:pPr>
            <w:r>
              <w:t>POP</w:t>
            </w:r>
          </w:p>
        </w:tc>
        <w:tc>
          <w:tcPr>
            <w:tcW w:w="593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B533B1" w14:textId="77777777" w:rsidR="005A0B3D" w:rsidRDefault="005A0B3D"/>
        </w:tc>
      </w:tr>
      <w:tr w:rsidR="005A0B3D" w14:paraId="58984D44" w14:textId="77777777">
        <w:trPr>
          <w:trHeight w:val="299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A381776" w14:textId="77777777" w:rsidR="005A0B3D" w:rsidRDefault="00000000">
            <w:pPr>
              <w:jc w:val="center"/>
            </w:pPr>
            <w:r>
              <w:t>41D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4E8DE64" w14:textId="77777777" w:rsidR="005A0B3D" w:rsidRDefault="00000000">
            <w:pPr>
              <w:jc w:val="center"/>
            </w:pPr>
            <w:r>
              <w:t>6E05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44A8519C" w14:textId="77777777" w:rsidR="005A0B3D" w:rsidRDefault="00000000">
            <w:pPr>
              <w:jc w:val="center"/>
            </w:pPr>
            <w:r>
              <w:t>SUB(IP+5)</w:t>
            </w:r>
          </w:p>
        </w:tc>
        <w:tc>
          <w:tcPr>
            <w:tcW w:w="593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FFFFFF" w:fill="FFFFFF"/>
          </w:tcPr>
          <w:p w14:paraId="084F98C1" w14:textId="77777777" w:rsidR="005A0B3D" w:rsidRDefault="00000000">
            <w:pPr>
              <w:spacing w:line="256" w:lineRule="auto"/>
              <w:ind w:right="58"/>
              <w:jc w:val="center"/>
            </w:pPr>
            <w:r>
              <w:t>Вычитание с R, сохранение в R</w:t>
            </w:r>
          </w:p>
          <w:p w14:paraId="70A3D7BC" w14:textId="77777777" w:rsidR="005A0B3D" w:rsidRDefault="00000000">
            <w:pPr>
              <w:spacing w:line="256" w:lineRule="auto"/>
              <w:ind w:right="58"/>
              <w:jc w:val="center"/>
            </w:pPr>
            <w:r>
              <w:t>R = F(Y) - (</w:t>
            </w:r>
            <w:r>
              <w:rPr>
                <w:lang w:val="en-US"/>
              </w:rPr>
              <w:t>F</w:t>
            </w:r>
            <w:r>
              <w:t>(</w:t>
            </w:r>
            <w:r>
              <w:rPr>
                <w:lang w:val="en-US"/>
              </w:rPr>
              <w:t>X</w:t>
            </w:r>
            <w:r>
              <w:t>-1)) + (</w:t>
            </w:r>
            <w:r>
              <w:rPr>
                <w:lang w:val="en-US"/>
              </w:rPr>
              <w:t>F</w:t>
            </w:r>
            <w:r>
              <w:t>(Z+1))</w:t>
            </w:r>
          </w:p>
        </w:tc>
      </w:tr>
      <w:tr w:rsidR="005A0B3D" w14:paraId="169A464E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2136" w14:textId="77777777" w:rsidR="005A0B3D" w:rsidRDefault="00000000">
            <w:pPr>
              <w:jc w:val="center"/>
            </w:pPr>
            <w:r>
              <w:t>41E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09F4" w14:textId="77777777" w:rsidR="005A0B3D" w:rsidRDefault="00000000">
            <w:pPr>
              <w:jc w:val="center"/>
            </w:pPr>
            <w:r>
              <w:t>EE04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6C0B6" w14:textId="77777777" w:rsidR="005A0B3D" w:rsidRDefault="00000000">
            <w:pPr>
              <w:jc w:val="center"/>
            </w:pPr>
            <w:r>
              <w:t>ST(IP+4)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F59C" w14:textId="77777777" w:rsidR="005A0B3D" w:rsidRDefault="005A0B3D"/>
        </w:tc>
      </w:tr>
      <w:tr w:rsidR="005A0B3D" w14:paraId="7D68E3CE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CFA4" w14:textId="77777777" w:rsidR="005A0B3D" w:rsidRDefault="00000000">
            <w:pPr>
              <w:shd w:val="clear" w:color="C00000" w:fill="C00000"/>
              <w:jc w:val="center"/>
            </w:pPr>
            <w:r>
              <w:t>41F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58DFB" w14:textId="77777777" w:rsidR="005A0B3D" w:rsidRDefault="00000000">
            <w:pPr>
              <w:shd w:val="clear" w:color="C00000" w:fill="C00000"/>
              <w:jc w:val="center"/>
            </w:pPr>
            <w:r>
              <w:t>0100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4DA5B" w14:textId="77777777" w:rsidR="005A0B3D" w:rsidRDefault="00000000">
            <w:pPr>
              <w:shd w:val="clear" w:color="C00000" w:fill="C00000"/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EC8" w14:textId="77777777" w:rsidR="005A0B3D" w:rsidRDefault="00000000">
            <w:pPr>
              <w:shd w:val="clear" w:color="C00000" w:fill="C00000"/>
              <w:spacing w:line="256" w:lineRule="auto"/>
              <w:ind w:right="58"/>
              <w:jc w:val="center"/>
            </w:pPr>
            <w:r>
              <w:t>Остановка программы</w:t>
            </w:r>
          </w:p>
        </w:tc>
      </w:tr>
      <w:tr w:rsidR="005A0B3D" w14:paraId="13596DA8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85E48" w14:textId="77777777" w:rsidR="005A0B3D" w:rsidRDefault="00000000">
            <w:pPr>
              <w:shd w:val="clear" w:color="002060" w:fill="002060"/>
              <w:jc w:val="center"/>
            </w:pPr>
            <w:r>
              <w:t>420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C127" w14:textId="77777777" w:rsidR="005A0B3D" w:rsidRDefault="00000000">
            <w:pPr>
              <w:shd w:val="clear" w:color="002060" w:fill="002060"/>
              <w:jc w:val="center"/>
            </w:pPr>
            <w:r>
              <w:t>ZZZZ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FDC93" w14:textId="77777777" w:rsidR="005A0B3D" w:rsidRDefault="00000000">
            <w:pPr>
              <w:shd w:val="clear" w:color="002060" w:fill="002060"/>
              <w:jc w:val="center"/>
            </w:pPr>
            <w:r>
              <w:t>Z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8D99FE" w14:textId="77777777" w:rsidR="005A0B3D" w:rsidRDefault="00000000">
            <w:pPr>
              <w:shd w:val="clear" w:color="002060" w:fill="002060"/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Z</w:t>
            </w:r>
          </w:p>
        </w:tc>
      </w:tr>
      <w:tr w:rsidR="005A0B3D" w14:paraId="5E3309A6" w14:textId="77777777">
        <w:trPr>
          <w:trHeight w:val="295"/>
          <w:jc w:val="center"/>
        </w:trPr>
        <w:tc>
          <w:tcPr>
            <w:tcW w:w="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8B56" w14:textId="77777777" w:rsidR="005A0B3D" w:rsidRDefault="00000000">
            <w:pPr>
              <w:shd w:val="clear" w:color="002060" w:fill="002060"/>
              <w:jc w:val="center"/>
            </w:pPr>
            <w:r>
              <w:t>421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E631F" w14:textId="77777777" w:rsidR="005A0B3D" w:rsidRDefault="00000000">
            <w:pPr>
              <w:shd w:val="clear" w:color="002060" w:fill="002060"/>
              <w:jc w:val="center"/>
            </w:pPr>
            <w:r>
              <w:t>YYYY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5FEC" w14:textId="77777777" w:rsidR="005A0B3D" w:rsidRDefault="00000000">
            <w:pPr>
              <w:shd w:val="clear" w:color="002060" w:fill="002060"/>
              <w:jc w:val="center"/>
            </w:pPr>
            <w:r>
              <w:t>Y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45BB67" w14:textId="77777777" w:rsidR="005A0B3D" w:rsidRDefault="00000000">
            <w:pPr>
              <w:shd w:val="clear" w:color="002060" w:fill="002060"/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</w:tr>
      <w:tr w:rsidR="005A0B3D" w14:paraId="4682B20B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61E16" w14:textId="77777777" w:rsidR="005A0B3D" w:rsidRDefault="00000000">
            <w:pPr>
              <w:shd w:val="clear" w:color="002060" w:fill="002060"/>
              <w:jc w:val="center"/>
            </w:pPr>
            <w:r>
              <w:t>422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2AB3" w14:textId="77777777" w:rsidR="005A0B3D" w:rsidRDefault="00000000">
            <w:pPr>
              <w:shd w:val="clear" w:color="002060" w:fill="002060"/>
              <w:jc w:val="center"/>
            </w:pPr>
            <w:r>
              <w:t>XXXX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06C5" w14:textId="77777777" w:rsidR="005A0B3D" w:rsidRDefault="00000000">
            <w:pPr>
              <w:shd w:val="clear" w:color="002060" w:fill="002060"/>
              <w:jc w:val="center"/>
            </w:pPr>
            <w:r>
              <w:t>X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8337" w14:textId="77777777" w:rsidR="005A0B3D" w:rsidRDefault="00000000">
            <w:pPr>
              <w:shd w:val="clear" w:color="002060" w:fill="002060"/>
              <w:spacing w:line="256" w:lineRule="auto"/>
              <w:ind w:right="58"/>
              <w:jc w:val="center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</w:tr>
      <w:tr w:rsidR="005A0B3D" w14:paraId="6AA34265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1A67" w14:textId="77777777" w:rsidR="005A0B3D" w:rsidRDefault="00000000">
            <w:pPr>
              <w:shd w:val="clear" w:color="002060" w:fill="002060"/>
              <w:jc w:val="center"/>
            </w:pPr>
            <w:r>
              <w:t>423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A30E" w14:textId="77777777" w:rsidR="005A0B3D" w:rsidRDefault="00000000">
            <w:pPr>
              <w:shd w:val="clear" w:color="002060" w:fill="002060"/>
              <w:jc w:val="center"/>
            </w:pPr>
            <w:r>
              <w:t>FFAC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2E6C" w14:textId="77777777" w:rsidR="005A0B3D" w:rsidRDefault="00000000">
            <w:pPr>
              <w:shd w:val="clear" w:color="002060" w:fill="002060"/>
              <w:jc w:val="center"/>
            </w:pPr>
            <w:r>
              <w:t>R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B302" w14:textId="77777777" w:rsidR="005A0B3D" w:rsidRDefault="00000000">
            <w:pPr>
              <w:shd w:val="clear" w:color="002060" w:fill="002060"/>
              <w:spacing w:line="256" w:lineRule="auto"/>
              <w:ind w:right="58"/>
              <w:jc w:val="center"/>
            </w:pPr>
            <w:r>
              <w:t>Результат</w:t>
            </w:r>
          </w:p>
        </w:tc>
      </w:tr>
    </w:tbl>
    <w:p w14:paraId="14370166" w14:textId="77777777" w:rsidR="005A0B3D" w:rsidRDefault="005A0B3D"/>
    <w:p w14:paraId="1D3D5E54" w14:textId="77777777" w:rsidR="005A0B3D" w:rsidRDefault="00000000">
      <w:r>
        <w:t>Подпрограмма:</w:t>
      </w:r>
    </w:p>
    <w:p w14:paraId="56587FCD" w14:textId="77777777" w:rsidR="005A0B3D" w:rsidRDefault="005A0B3D">
      <w:pPr>
        <w:rPr>
          <w:lang w:val="en-US"/>
        </w:rPr>
      </w:pPr>
    </w:p>
    <w:tbl>
      <w:tblPr>
        <w:tblStyle w:val="afa"/>
        <w:tblW w:w="9788" w:type="dxa"/>
        <w:jc w:val="center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2"/>
        <w:gridCol w:w="1385"/>
        <w:gridCol w:w="5933"/>
      </w:tblGrid>
      <w:tr w:rsidR="005A0B3D" w14:paraId="0867506A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BB9A9" w14:textId="77777777" w:rsidR="005A0B3D" w:rsidRDefault="00000000">
            <w:pPr>
              <w:spacing w:line="256" w:lineRule="auto"/>
              <w:jc w:val="center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E483C" w14:textId="77777777" w:rsidR="005A0B3D" w:rsidRDefault="00000000">
            <w:pPr>
              <w:spacing w:line="256" w:lineRule="auto"/>
              <w:ind w:left="74"/>
              <w:jc w:val="center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F659" w14:textId="77777777" w:rsidR="005A0B3D" w:rsidRDefault="00000000">
            <w:pPr>
              <w:spacing w:line="256" w:lineRule="auto"/>
              <w:ind w:left="2"/>
              <w:jc w:val="center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71EC" w14:textId="77777777" w:rsidR="005A0B3D" w:rsidRDefault="00000000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5A0B3D" w14:paraId="1FFA87AF" w14:textId="77777777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B8B6" w14:textId="77777777" w:rsidR="005A0B3D" w:rsidRDefault="00000000">
            <w:pPr>
              <w:jc w:val="center"/>
            </w:pPr>
            <w:r>
              <w:t>6DA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F25E3" w14:textId="77777777" w:rsidR="005A0B3D" w:rsidRDefault="00000000">
            <w:pPr>
              <w:jc w:val="center"/>
            </w:pPr>
            <w:r>
              <w:t>AC01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5467" w14:textId="77777777" w:rsidR="005A0B3D" w:rsidRDefault="00000000">
            <w:pPr>
              <w:jc w:val="center"/>
            </w:pPr>
            <w:r>
              <w:t>LD(SP+1)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AC37" w14:textId="77777777" w:rsidR="005A0B3D" w:rsidRDefault="00000000">
            <w:pPr>
              <w:jc w:val="center"/>
            </w:pPr>
            <w:r>
              <w:t>Загрузка аргумента</w:t>
            </w:r>
          </w:p>
        </w:tc>
      </w:tr>
      <w:tr w:rsidR="005A0B3D" w14:paraId="76EAAF93" w14:textId="77777777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05E9" w14:textId="77777777" w:rsidR="005A0B3D" w:rsidRDefault="00000000">
            <w:pPr>
              <w:jc w:val="center"/>
            </w:pPr>
            <w:r>
              <w:t>6DB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A479" w14:textId="77777777" w:rsidR="005A0B3D" w:rsidRDefault="00000000">
            <w:pPr>
              <w:jc w:val="center"/>
            </w:pPr>
            <w:r>
              <w:t>F001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6DDA" w14:textId="77777777" w:rsidR="005A0B3D" w:rsidRDefault="00000000">
            <w:pPr>
              <w:jc w:val="center"/>
            </w:pPr>
            <w:r>
              <w:t>BEQ 1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315D" w14:textId="77777777" w:rsidR="005A0B3D" w:rsidRDefault="00000000">
            <w:pPr>
              <w:jc w:val="center"/>
            </w:pPr>
            <w:r>
              <w:t>Если = 0, то переход на 6DD</w:t>
            </w:r>
          </w:p>
        </w:tc>
      </w:tr>
      <w:tr w:rsidR="005A0B3D" w14:paraId="6C383F2D" w14:textId="77777777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7EBC" w14:textId="77777777" w:rsidR="005A0B3D" w:rsidRDefault="00000000">
            <w:pPr>
              <w:jc w:val="center"/>
            </w:pPr>
            <w:r>
              <w:t>6DC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AE2A" w14:textId="77777777" w:rsidR="005A0B3D" w:rsidRDefault="00000000">
            <w:pPr>
              <w:jc w:val="center"/>
            </w:pPr>
            <w:r>
              <w:t>F304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601E" w14:textId="77777777" w:rsidR="005A0B3D" w:rsidRDefault="00000000">
            <w:pPr>
              <w:jc w:val="center"/>
            </w:pPr>
            <w:r>
              <w:t>BPL 4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3717" w14:textId="77777777" w:rsidR="005A0B3D" w:rsidRDefault="00000000">
            <w:pPr>
              <w:jc w:val="center"/>
            </w:pPr>
            <w:proofErr w:type="gramStart"/>
            <w:r>
              <w:t>Если &gt;</w:t>
            </w:r>
            <w:proofErr w:type="gramEnd"/>
            <w:r>
              <w:t xml:space="preserve"> 0, то переход на 6E1</w:t>
            </w:r>
          </w:p>
        </w:tc>
      </w:tr>
      <w:tr w:rsidR="005A0B3D" w14:paraId="3848EF82" w14:textId="77777777">
        <w:trPr>
          <w:trHeight w:val="579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44DC88AC" w14:textId="77777777" w:rsidR="005A0B3D" w:rsidRDefault="00000000">
            <w:pPr>
              <w:jc w:val="center"/>
            </w:pPr>
            <w:r>
              <w:t>6DD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B741AE7" w14:textId="77777777" w:rsidR="005A0B3D" w:rsidRDefault="00000000">
            <w:pPr>
              <w:jc w:val="center"/>
            </w:pPr>
            <w:r>
              <w:t>6E0A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103909C1" w14:textId="77777777" w:rsidR="005A0B3D" w:rsidRDefault="00000000">
            <w:pPr>
              <w:jc w:val="center"/>
            </w:pPr>
            <w:r>
              <w:t>SUB(IP+10)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FFFFFF" w:fill="FFFFFF"/>
          </w:tcPr>
          <w:p w14:paraId="7737F1EC" w14:textId="77777777" w:rsidR="005A0B3D" w:rsidRDefault="00000000">
            <w:pPr>
              <w:jc w:val="center"/>
            </w:pPr>
            <w:r>
              <w:t>Вычитание A (-= A)</w:t>
            </w:r>
          </w:p>
        </w:tc>
      </w:tr>
      <w:tr w:rsidR="005A0B3D" w14:paraId="64E3A67C" w14:textId="77777777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922F8" w14:textId="77777777" w:rsidR="005A0B3D" w:rsidRDefault="00000000">
            <w:pPr>
              <w:jc w:val="center"/>
            </w:pPr>
            <w:r>
              <w:t>6DE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F6EA5" w14:textId="77777777" w:rsidR="005A0B3D" w:rsidRDefault="00000000">
            <w:pPr>
              <w:jc w:val="center"/>
            </w:pPr>
            <w:r>
              <w:t>F201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6EA9" w14:textId="77777777" w:rsidR="005A0B3D" w:rsidRDefault="00000000">
            <w:pPr>
              <w:jc w:val="center"/>
            </w:pPr>
            <w:r>
              <w:t>BMI 1</w:t>
            </w:r>
          </w:p>
        </w:tc>
        <w:tc>
          <w:tcPr>
            <w:tcW w:w="59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FE25" w14:textId="77777777" w:rsidR="005A0B3D" w:rsidRDefault="00000000">
            <w:pPr>
              <w:spacing w:line="256" w:lineRule="auto"/>
              <w:ind w:right="64"/>
              <w:jc w:val="center"/>
            </w:pPr>
            <w:r>
              <w:t xml:space="preserve">Если </w:t>
            </w:r>
            <w:proofErr w:type="gramStart"/>
            <w:r>
              <w:t>&lt; 0</w:t>
            </w:r>
            <w:proofErr w:type="gramEnd"/>
            <w:r>
              <w:t>, то переход на 6E0</w:t>
            </w:r>
          </w:p>
        </w:tc>
      </w:tr>
      <w:tr w:rsidR="005A0B3D" w14:paraId="0F49ACA7" w14:textId="77777777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C31C" w14:textId="77777777" w:rsidR="005A0B3D" w:rsidRDefault="00000000">
            <w:pPr>
              <w:jc w:val="center"/>
            </w:pPr>
            <w:r>
              <w:t>6DF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B767" w14:textId="77777777" w:rsidR="005A0B3D" w:rsidRDefault="00000000">
            <w:pPr>
              <w:jc w:val="center"/>
            </w:pPr>
            <w:r>
              <w:t>CE05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C707" w14:textId="77777777" w:rsidR="005A0B3D" w:rsidRDefault="00000000">
            <w:pPr>
              <w:jc w:val="center"/>
            </w:pPr>
            <w:r>
              <w:t>JUMP(IP+5)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E744DD" w14:textId="77777777" w:rsidR="005A0B3D" w:rsidRDefault="00000000">
            <w:pPr>
              <w:jc w:val="center"/>
            </w:pPr>
            <w:r>
              <w:t>Переход на 6E5</w:t>
            </w:r>
          </w:p>
        </w:tc>
      </w:tr>
      <w:tr w:rsidR="005A0B3D" w14:paraId="3783A2FA" w14:textId="77777777">
        <w:trPr>
          <w:trHeight w:val="319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3865" w14:textId="77777777" w:rsidR="005A0B3D" w:rsidRDefault="00000000">
            <w:pPr>
              <w:jc w:val="center"/>
            </w:pPr>
            <w:r>
              <w:t>6E0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373C" w14:textId="77777777" w:rsidR="005A0B3D" w:rsidRDefault="00000000">
            <w:pPr>
              <w:jc w:val="center"/>
            </w:pPr>
            <w:r>
              <w:t>4E07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CC9A5" w14:textId="77777777" w:rsidR="005A0B3D" w:rsidRDefault="00000000">
            <w:pPr>
              <w:jc w:val="center"/>
            </w:pPr>
            <w:r>
              <w:t>ADD(IP+7)</w:t>
            </w:r>
          </w:p>
        </w:tc>
        <w:tc>
          <w:tcPr>
            <w:tcW w:w="593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2209869" w14:textId="77777777" w:rsidR="005A0B3D" w:rsidRDefault="00000000">
            <w:pPr>
              <w:spacing w:line="256" w:lineRule="auto"/>
              <w:jc w:val="center"/>
            </w:pPr>
            <w:r>
              <w:t>Суммирование с A (+= A)</w:t>
            </w:r>
          </w:p>
        </w:tc>
      </w:tr>
      <w:tr w:rsidR="005A0B3D" w14:paraId="7D56537A" w14:textId="77777777">
        <w:trPr>
          <w:trHeight w:val="42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1874" w14:textId="77777777" w:rsidR="005A0B3D" w:rsidRDefault="00000000">
            <w:pPr>
              <w:jc w:val="center"/>
            </w:pPr>
            <w:r>
              <w:t>6E1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FD80" w14:textId="77777777" w:rsidR="005A0B3D" w:rsidRDefault="00000000">
            <w:pPr>
              <w:jc w:val="center"/>
            </w:pPr>
            <w:r>
              <w:t>0500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C56F" w14:textId="77777777" w:rsidR="005A0B3D" w:rsidRDefault="00000000">
            <w:pPr>
              <w:jc w:val="center"/>
            </w:pPr>
            <w:r>
              <w:t>ASL</w:t>
            </w:r>
          </w:p>
        </w:tc>
        <w:tc>
          <w:tcPr>
            <w:tcW w:w="593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DF410" w14:textId="77777777" w:rsidR="005A0B3D" w:rsidRDefault="00000000">
            <w:pPr>
              <w:jc w:val="center"/>
            </w:pPr>
            <w:r>
              <w:t>Умножение на 3</w:t>
            </w:r>
          </w:p>
          <w:p w14:paraId="2A28E141" w14:textId="77777777" w:rsidR="005A0B3D" w:rsidRDefault="005A0B3D">
            <w:pPr>
              <w:jc w:val="center"/>
            </w:pPr>
          </w:p>
        </w:tc>
      </w:tr>
      <w:tr w:rsidR="005A0B3D" w14:paraId="6B86A8B4" w14:textId="77777777">
        <w:trPr>
          <w:trHeight w:val="30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597E" w14:textId="77777777" w:rsidR="005A0B3D" w:rsidRDefault="00000000">
            <w:pPr>
              <w:jc w:val="center"/>
            </w:pPr>
            <w:r>
              <w:t>6E2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1F73" w14:textId="77777777" w:rsidR="005A0B3D" w:rsidRDefault="00000000">
            <w:pPr>
              <w:jc w:val="center"/>
            </w:pPr>
            <w:r>
              <w:t>4C01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4F2E" w14:textId="77777777" w:rsidR="005A0B3D" w:rsidRDefault="00000000">
            <w:pPr>
              <w:jc w:val="center"/>
            </w:pPr>
            <w:r>
              <w:t>ADD(SP+1)</w:t>
            </w:r>
          </w:p>
        </w:tc>
        <w:tc>
          <w:tcPr>
            <w:tcW w:w="59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8475D" w14:textId="77777777" w:rsidR="005A0B3D" w:rsidRDefault="005A0B3D"/>
        </w:tc>
      </w:tr>
      <w:tr w:rsidR="005A0B3D" w14:paraId="37D43FB4" w14:textId="77777777">
        <w:trPr>
          <w:trHeight w:val="300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ED37" w14:textId="77777777" w:rsidR="005A0B3D" w:rsidRDefault="00000000">
            <w:pPr>
              <w:jc w:val="center"/>
            </w:pPr>
            <w:r>
              <w:t>6E3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1925" w14:textId="77777777" w:rsidR="005A0B3D" w:rsidRDefault="00000000">
            <w:pPr>
              <w:jc w:val="center"/>
            </w:pPr>
            <w:r>
              <w:t>4E05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62D3" w14:textId="77777777" w:rsidR="005A0B3D" w:rsidRDefault="00000000">
            <w:pPr>
              <w:jc w:val="center"/>
            </w:pPr>
            <w:r>
              <w:t>ADD (IP+5)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364E" w14:textId="77777777" w:rsidR="005A0B3D" w:rsidRDefault="00000000">
            <w:pPr>
              <w:jc w:val="center"/>
            </w:pPr>
            <w:r>
              <w:t>Суммирование с B (+= B)</w:t>
            </w:r>
          </w:p>
        </w:tc>
      </w:tr>
      <w:tr w:rsidR="005A0B3D" w14:paraId="634A435C" w14:textId="77777777">
        <w:trPr>
          <w:trHeight w:val="294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CAF69" w14:textId="77777777" w:rsidR="005A0B3D" w:rsidRDefault="00000000">
            <w:pPr>
              <w:jc w:val="center"/>
            </w:pPr>
            <w:r>
              <w:t>6E4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32DF" w14:textId="77777777" w:rsidR="005A0B3D" w:rsidRDefault="00000000">
            <w:pPr>
              <w:jc w:val="center"/>
            </w:pPr>
            <w:r>
              <w:t>CE01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8C25" w14:textId="77777777" w:rsidR="005A0B3D" w:rsidRDefault="00000000">
            <w:pPr>
              <w:jc w:val="center"/>
            </w:pPr>
            <w:r>
              <w:t>JUMP(IP+1)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B604E" w14:textId="77777777" w:rsidR="005A0B3D" w:rsidRDefault="00000000">
            <w:pPr>
              <w:jc w:val="center"/>
            </w:pPr>
            <w:r>
              <w:t>Переход на 6E6</w:t>
            </w:r>
          </w:p>
        </w:tc>
      </w:tr>
      <w:tr w:rsidR="005A0B3D" w14:paraId="07E3EB22" w14:textId="77777777">
        <w:trPr>
          <w:trHeight w:val="293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3071503" w14:textId="77777777" w:rsidR="005A0B3D" w:rsidRDefault="00000000">
            <w:pPr>
              <w:jc w:val="center"/>
            </w:pPr>
            <w:r>
              <w:t>6E5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31BDDFD8" w14:textId="77777777" w:rsidR="005A0B3D" w:rsidRDefault="00000000">
            <w:pPr>
              <w:jc w:val="center"/>
            </w:pPr>
            <w:r>
              <w:t>AE02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5C412D72" w14:textId="77777777" w:rsidR="005A0B3D" w:rsidRDefault="00000000">
            <w:pPr>
              <w:jc w:val="center"/>
            </w:pPr>
            <w:r>
              <w:t>LD(IP+2)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14:paraId="4B794F4C" w14:textId="77777777" w:rsidR="005A0B3D" w:rsidRDefault="00000000">
            <w:pPr>
              <w:spacing w:line="256" w:lineRule="auto"/>
              <w:ind w:right="59"/>
              <w:jc w:val="center"/>
              <w:rPr>
                <w:lang w:val="en-US"/>
              </w:rPr>
            </w:pPr>
            <w:r>
              <w:t xml:space="preserve">Загрузка </w:t>
            </w:r>
            <w:r>
              <w:rPr>
                <w:lang w:val="en-US"/>
              </w:rPr>
              <w:t>A</w:t>
            </w:r>
          </w:p>
        </w:tc>
      </w:tr>
      <w:tr w:rsidR="005A0B3D" w14:paraId="1CC3751D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26A1" w14:textId="77777777" w:rsidR="005A0B3D" w:rsidRDefault="00000000">
            <w:pPr>
              <w:jc w:val="center"/>
            </w:pPr>
            <w:r>
              <w:t>6E6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DFEE" w14:textId="77777777" w:rsidR="005A0B3D" w:rsidRDefault="00000000">
            <w:pPr>
              <w:jc w:val="center"/>
            </w:pPr>
            <w:r>
              <w:t>EC01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8773" w14:textId="77777777" w:rsidR="005A0B3D" w:rsidRDefault="00000000">
            <w:pPr>
              <w:jc w:val="center"/>
            </w:pPr>
            <w:r>
              <w:t>ST(SP+1)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E2664" w14:textId="77777777" w:rsidR="005A0B3D" w:rsidRDefault="00000000">
            <w:pPr>
              <w:spacing w:line="256" w:lineRule="auto"/>
              <w:ind w:right="58"/>
              <w:jc w:val="center"/>
            </w:pPr>
            <w:r>
              <w:t>Сохранение результата</w:t>
            </w:r>
          </w:p>
        </w:tc>
      </w:tr>
      <w:tr w:rsidR="005A0B3D" w14:paraId="4AAA7ACE" w14:textId="77777777">
        <w:trPr>
          <w:trHeight w:val="295"/>
          <w:jc w:val="center"/>
        </w:trPr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884" w14:textId="77777777" w:rsidR="005A0B3D" w:rsidRDefault="00000000">
            <w:pPr>
              <w:jc w:val="center"/>
            </w:pPr>
            <w:r>
              <w:t>6E7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D79CD" w14:textId="77777777" w:rsidR="005A0B3D" w:rsidRDefault="00000000">
            <w:pPr>
              <w:jc w:val="center"/>
            </w:pPr>
            <w:r>
              <w:t>0A00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6853F" w14:textId="77777777" w:rsidR="005A0B3D" w:rsidRDefault="00000000">
            <w:pPr>
              <w:jc w:val="center"/>
            </w:pPr>
            <w:r>
              <w:t>RET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CD4A" w14:textId="77777777" w:rsidR="005A0B3D" w:rsidRDefault="00000000">
            <w:pPr>
              <w:jc w:val="center"/>
            </w:pPr>
            <w:r>
              <w:t>Возврат</w:t>
            </w:r>
          </w:p>
        </w:tc>
      </w:tr>
      <w:tr w:rsidR="005A0B3D" w14:paraId="729547F1" w14:textId="77777777">
        <w:trPr>
          <w:trHeight w:val="295"/>
          <w:jc w:val="center"/>
        </w:trPr>
        <w:tc>
          <w:tcPr>
            <w:tcW w:w="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1265" w14:textId="77777777" w:rsidR="005A0B3D" w:rsidRDefault="00000000">
            <w:pPr>
              <w:jc w:val="center"/>
            </w:pPr>
            <w:r>
              <w:t>6E8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7332" w14:textId="77777777" w:rsidR="005A0B3D" w:rsidRDefault="00000000">
            <w:pPr>
              <w:jc w:val="center"/>
            </w:pPr>
            <w:r>
              <w:t>FF4F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4272" w14:textId="77777777" w:rsidR="005A0B3D" w:rsidRDefault="00000000">
            <w:pPr>
              <w:jc w:val="center"/>
            </w:pPr>
            <w:r>
              <w:t>A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DDDC" w14:textId="77777777" w:rsidR="005A0B3D" w:rsidRDefault="00000000">
            <w:pPr>
              <w:jc w:val="center"/>
            </w:pPr>
            <w:r>
              <w:t>Константа = -177</w:t>
            </w:r>
          </w:p>
        </w:tc>
      </w:tr>
      <w:tr w:rsidR="005A0B3D" w14:paraId="3E04870F" w14:textId="77777777">
        <w:trPr>
          <w:trHeight w:val="295"/>
          <w:jc w:val="center"/>
        </w:trPr>
        <w:tc>
          <w:tcPr>
            <w:tcW w:w="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CEAD" w14:textId="77777777" w:rsidR="005A0B3D" w:rsidRDefault="00000000">
            <w:pPr>
              <w:jc w:val="center"/>
            </w:pPr>
            <w:r>
              <w:t>6E9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6B2DD" w14:textId="77777777" w:rsidR="005A0B3D" w:rsidRDefault="00000000">
            <w:pPr>
              <w:jc w:val="center"/>
            </w:pPr>
            <w:r>
              <w:t>0051</w:t>
            </w:r>
          </w:p>
        </w:tc>
        <w:tc>
          <w:tcPr>
            <w:tcW w:w="1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8B754" w14:textId="77777777" w:rsidR="005A0B3D" w:rsidRDefault="00000000">
            <w:pPr>
              <w:jc w:val="center"/>
            </w:pPr>
            <w:r>
              <w:t>B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F2B3" w14:textId="77777777" w:rsidR="005A0B3D" w:rsidRDefault="00000000">
            <w:pPr>
              <w:jc w:val="center"/>
            </w:pPr>
            <w:r>
              <w:t>Константа = 81</w:t>
            </w:r>
          </w:p>
        </w:tc>
      </w:tr>
    </w:tbl>
    <w:p w14:paraId="4EBE0F9C" w14:textId="77777777" w:rsidR="005A0B3D" w:rsidRDefault="005A0B3D"/>
    <w:p w14:paraId="6C69A03F" w14:textId="77777777" w:rsidR="005A0B3D" w:rsidRDefault="00000000">
      <w:pPr>
        <w:pStyle w:val="3"/>
      </w:pPr>
      <w:bookmarkStart w:id="9" w:name="_Toc97076878"/>
      <w:r>
        <w:t>Описание программы</w:t>
      </w:r>
      <w:bookmarkEnd w:id="9"/>
    </w:p>
    <w:p w14:paraId="2B358327" w14:textId="77777777" w:rsidR="005A0B3D" w:rsidRDefault="005A0B3D"/>
    <w:p w14:paraId="3EF54928" w14:textId="77777777" w:rsidR="005A0B3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Назначение программы: нахождения значения ф-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ции</w:t>
      </w:r>
      <w:proofErr w:type="spellEnd"/>
      <w:r>
        <w:rPr>
          <w:rFonts w:ascii="Times New Roman" w:eastAsia="Times New Roman" w:hAnsi="Times New Roman" w:cs="Times New Roman"/>
          <w:b/>
          <w:bCs/>
        </w:rPr>
        <w:t>:</w:t>
      </w:r>
    </w:p>
    <w:p w14:paraId="63046323" w14:textId="77777777" w:rsidR="005A0B3D" w:rsidRDefault="00000000">
      <w:pPr>
        <w:pStyle w:val="afe"/>
        <w:tabs>
          <w:tab w:val="right" w:pos="10800"/>
        </w:tabs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 f</m:t>
          </m:r>
          <m:r>
            <w:rPr>
              <w:rFonts w:ascii="Cambria Math" w:hAnsi="Cambria Math"/>
            </w:rPr>
            <m:t>(Y)-(</m:t>
          </m:r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-1))+(</m:t>
          </m:r>
          <m:r>
            <w:rPr>
              <w:rFonts w:ascii="Cambria Math" w:hAnsi="Cambria Math" w:cs="Times New Roman"/>
            </w:rPr>
            <m:t>f</m:t>
          </m:r>
          <m:r>
            <w:rPr>
              <w:rFonts w:ascii="Cambria Math" w:hAnsi="Cambria Math"/>
            </w:rPr>
            <m:t>(Z+1))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A5C2D3A" w14:textId="77777777" w:rsidR="005A0B3D" w:rsidRDefault="00000000">
      <w:pPr>
        <w:pStyle w:val="afe"/>
        <w:tabs>
          <w:tab w:val="right" w:pos="10800"/>
        </w:tabs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-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Z+1</m:t>
              </m:r>
            </m:e>
          </m:d>
        </m:oMath>
      </m:oMathPara>
    </w:p>
    <w:p w14:paraId="7D3FD90B" w14:textId="77777777" w:rsidR="005A0B3D" w:rsidRDefault="005A0B3D">
      <w:pPr>
        <w:pStyle w:val="afe"/>
        <w:tabs>
          <w:tab w:val="right" w:pos="10800"/>
        </w:tabs>
        <w:rPr>
          <w:rFonts w:ascii="Times New Roman" w:eastAsia="Times New Roman" w:hAnsi="Times New Roman" w:cs="Times New Roman"/>
        </w:rPr>
      </w:pPr>
    </w:p>
    <w:p w14:paraId="15766612" w14:textId="77777777" w:rsidR="005A0B3D" w:rsidRDefault="00000000">
      <w:pPr>
        <w:pStyle w:val="afe"/>
        <w:tabs>
          <w:tab w:val="right" w:pos="10800"/>
        </w:tabs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 xml:space="preserve">3*x+B, x </m:t>
                  </m:r>
                  <m:r>
                    <w:rPr>
                      <w:rFonts w:ascii="Cambria Math" w:hAnsi="Cambria Math"/>
                    </w:rPr>
                    <m:t>&gt; 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A, A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w:rPr>
                      <w:rFonts w:ascii="Cambria Math" w:hAnsi="Cambria Math"/>
                    </w:rPr>
                    <m:t>≤ 0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3*x+B, x </m:t>
                  </m:r>
                  <m:r>
                    <w:rPr>
                      <w:rFonts w:ascii="Cambria Math" w:hAnsi="Cambria Math"/>
                    </w:rPr>
                    <m:t>&lt; A</m:t>
                  </m:r>
                </m:e>
              </m:eqArr>
            </m:e>
          </m:d>
        </m:oMath>
      </m:oMathPara>
    </w:p>
    <w:p w14:paraId="7A3689BE" w14:textId="77777777" w:rsidR="005A0B3D" w:rsidRDefault="0000000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График:</w:t>
      </w:r>
    </w:p>
    <w:p w14:paraId="194F29A0" w14:textId="77777777" w:rsidR="005A0B3D" w:rsidRDefault="005A0B3D">
      <w:pPr>
        <w:rPr>
          <w:rFonts w:ascii="Times New Roman" w:eastAsia="Times New Roman" w:hAnsi="Times New Roman" w:cs="Times New Roman"/>
        </w:rPr>
      </w:pPr>
    </w:p>
    <w:p w14:paraId="0CFC8C4F" w14:textId="77777777" w:rsidR="005A0B3D" w:rsidRDefault="00000000">
      <w:pPr>
        <w:pStyle w:val="afe"/>
        <w:tabs>
          <w:tab w:val="right" w:pos="10800"/>
        </w:tabs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CD9E6C2" wp14:editId="5E768421">
                <wp:extent cx="5086080" cy="505342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238682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86080" cy="505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00.5pt;height:397.9pt;" stroked="false">
                <v:path textboxrect="0,0,0,0"/>
                <v:imagedata r:id="rId13" o:title=""/>
              </v:shape>
            </w:pict>
          </mc:Fallback>
        </mc:AlternateContent>
      </w:r>
    </w:p>
    <w:p w14:paraId="4F9F7A7B" w14:textId="77777777" w:rsidR="005A0B3D" w:rsidRDefault="005A0B3D"/>
    <w:p w14:paraId="342A9AF9" w14:textId="77777777" w:rsidR="005A0B3D" w:rsidRDefault="00000000">
      <w:pPr>
        <w:ind w:left="-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61881793" w14:textId="77777777" w:rsidR="005A0B3D" w:rsidRDefault="00000000">
      <w:pPr>
        <w:ind w:left="-5"/>
      </w:pPr>
      <w:r>
        <w:t>420-422 – переменные</w:t>
      </w:r>
    </w:p>
    <w:p w14:paraId="3CFD496E" w14:textId="77777777" w:rsidR="005A0B3D" w:rsidRDefault="00000000">
      <w:pPr>
        <w:ind w:left="-5"/>
      </w:pPr>
      <w:r>
        <w:t>423 – результат</w:t>
      </w:r>
    </w:p>
    <w:p w14:paraId="5BF6D16F" w14:textId="77777777" w:rsidR="005A0B3D" w:rsidRDefault="00000000">
      <w:pPr>
        <w:ind w:left="-5"/>
      </w:pPr>
      <w:r>
        <w:t>6</w:t>
      </w:r>
      <w:r>
        <w:rPr>
          <w:lang w:val="en-US"/>
        </w:rPr>
        <w:t>E</w:t>
      </w:r>
      <w:r>
        <w:t>8 – константа A</w:t>
      </w:r>
    </w:p>
    <w:p w14:paraId="26CD6C50" w14:textId="77777777" w:rsidR="005A0B3D" w:rsidRDefault="00000000">
      <w:pPr>
        <w:ind w:left="-5"/>
      </w:pPr>
      <w:r>
        <w:t>6</w:t>
      </w:r>
      <w:r>
        <w:rPr>
          <w:lang w:val="en-US"/>
        </w:rPr>
        <w:t>E</w:t>
      </w:r>
      <w:r>
        <w:t>9 – константа B</w:t>
      </w:r>
    </w:p>
    <w:p w14:paraId="31C0FC80" w14:textId="77777777" w:rsidR="005A0B3D" w:rsidRDefault="005A0B3D">
      <w:pPr>
        <w:ind w:left="-5"/>
      </w:pPr>
    </w:p>
    <w:p w14:paraId="53A38042" w14:textId="77777777" w:rsidR="005A0B3D" w:rsidRDefault="00000000">
      <w:r>
        <w:rPr>
          <w:b/>
          <w:bCs/>
        </w:rPr>
        <w:t>Область представления:</w:t>
      </w:r>
    </w:p>
    <w:p w14:paraId="427C41F0" w14:textId="77777777" w:rsidR="005A0B3D" w:rsidRDefault="005A0B3D"/>
    <w:p w14:paraId="33FA657C" w14:textId="77777777" w:rsidR="005A0B3D" w:rsidRDefault="00000000">
      <w:pPr>
        <w:ind w:left="-5"/>
      </w:pPr>
      <w:r>
        <w:t>A, B, X, Y, Z, R – целые знаковые шестнадцатеричные числа</w:t>
      </w:r>
    </w:p>
    <w:p w14:paraId="281422F6" w14:textId="77777777" w:rsidR="005A0B3D" w:rsidRDefault="005A0B3D">
      <w:pPr>
        <w:pStyle w:val="a3"/>
      </w:pPr>
    </w:p>
    <w:p w14:paraId="278DF3D6" w14:textId="77777777" w:rsidR="005A0B3D" w:rsidRDefault="00000000">
      <w:pPr>
        <w:pStyle w:val="a3"/>
      </w:pPr>
      <w:r>
        <w:rPr>
          <w:b/>
          <w:bCs/>
        </w:rPr>
        <w:t>Область допустимых значений</w:t>
      </w:r>
    </w:p>
    <w:p w14:paraId="0BD022A0" w14:textId="77777777" w:rsidR="005A0B3D" w:rsidRDefault="00000000">
      <w:pPr>
        <w:pStyle w:val="a3"/>
      </w:pPr>
      <w:r>
        <w:rPr>
          <w:lang w:val="en-US"/>
        </w:rPr>
        <w:t>A</w:t>
      </w:r>
      <w:r>
        <w:t xml:space="preserve"> = FF4F</w:t>
      </w:r>
      <w:r>
        <w:rPr>
          <w:vertAlign w:val="subscript"/>
        </w:rPr>
        <w:t xml:space="preserve">16 </w:t>
      </w:r>
      <w:r>
        <w:t>= -177</w:t>
      </w:r>
      <w:r>
        <w:rPr>
          <w:vertAlign w:val="subscript"/>
        </w:rPr>
        <w:t>10</w:t>
      </w:r>
    </w:p>
    <w:p w14:paraId="4ACD0B59" w14:textId="77777777" w:rsidR="005A0B3D" w:rsidRDefault="00000000">
      <w:pPr>
        <w:pStyle w:val="a3"/>
      </w:pPr>
      <w:r>
        <w:rPr>
          <w:lang w:val="en-US"/>
        </w:rPr>
        <w:t>B</w:t>
      </w:r>
      <w:r>
        <w:t xml:space="preserve"> = 0051</w:t>
      </w:r>
      <w:r>
        <w:rPr>
          <w:vertAlign w:val="subscript"/>
        </w:rPr>
        <w:t xml:space="preserve">16 </w:t>
      </w:r>
      <w:r>
        <w:t>= 81</w:t>
      </w:r>
      <w:r>
        <w:rPr>
          <w:vertAlign w:val="subscript"/>
        </w:rPr>
        <w:t>10</w:t>
      </w:r>
    </w:p>
    <w:p w14:paraId="37392A27" w14:textId="77777777" w:rsidR="005A0B3D" w:rsidRDefault="005A0B3D">
      <w:pPr>
        <w:pStyle w:val="a3"/>
      </w:pPr>
    </w:p>
    <w:p w14:paraId="2712E553" w14:textId="77777777" w:rsidR="005A0B3D" w:rsidRDefault="00000000">
      <w:pPr>
        <w:pStyle w:val="a3"/>
      </w:pPr>
      <w:r>
        <w:rPr>
          <w:iCs/>
        </w:rPr>
        <w:t xml:space="preserve">Для того чтобы определить </w:t>
      </w:r>
      <w:proofErr w:type="spellStart"/>
      <w:r>
        <w:rPr>
          <w:iCs/>
        </w:rPr>
        <w:t>одз</w:t>
      </w:r>
      <w:proofErr w:type="spellEnd"/>
      <w:r>
        <w:rPr>
          <w:iCs/>
        </w:rPr>
        <w:t>, проанализируем данную функцию. При значении аргумента функции в промежутке [-177; 0], функция вернет значение выражения A. При использовании любого значения из заданного промежутка в функции не возникнет переполнения. При оставшихся значениях аргумента функция вернет выражение 3*</w:t>
      </w:r>
      <w:proofErr w:type="spellStart"/>
      <w:r>
        <w:rPr>
          <w:iCs/>
        </w:rPr>
        <w:t>x+B</w:t>
      </w:r>
      <w:proofErr w:type="spellEnd"/>
      <w:r>
        <w:rPr>
          <w:iCs/>
        </w:rPr>
        <w:t xml:space="preserve">, что означает, что функция не переполняется на промежутке [-10895, 10895], а в других случаях будет переполнение. </w:t>
      </w:r>
    </w:p>
    <w:p w14:paraId="1AF45BC0" w14:textId="77777777" w:rsidR="005A0B3D" w:rsidRDefault="00000000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-10895</m:t>
              </m:r>
            </m:e>
          </m:d>
          <m:r>
            <w:rPr>
              <w:rFonts w:ascii="Cambria Math" w:hAnsi="Cambria Math"/>
              <w:lang w:val="en-US"/>
            </w:rPr>
            <m:t>=-32766</m:t>
          </m:r>
        </m:oMath>
      </m:oMathPara>
    </w:p>
    <w:p w14:paraId="2B7089E0" w14:textId="77777777" w:rsidR="005A0B3D" w:rsidRDefault="00000000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 = f(10895) = 32766</m:t>
          </m:r>
        </m:oMath>
      </m:oMathPara>
    </w:p>
    <w:p w14:paraId="176627E6" w14:textId="77777777" w:rsidR="005A0B3D" w:rsidRPr="005E0036" w:rsidRDefault="00000000">
      <w:pPr>
        <w:pStyle w:val="a3"/>
      </w:pPr>
      <w:r w:rsidRPr="005E0036">
        <w:rPr>
          <w:iCs/>
        </w:rPr>
        <w:t>Однако данные числа максимальные, чтобы не было переполнения.</w:t>
      </w:r>
    </w:p>
    <w:p w14:paraId="45156E02" w14:textId="77777777" w:rsidR="005A0B3D" w:rsidRDefault="00000000">
      <w:pPr>
        <w:pStyle w:val="a3"/>
      </w:pPr>
      <w:r>
        <w:rPr>
          <w:iCs/>
        </w:rPr>
        <w:t>Так как основная программа вычисляет следующее выражение:</w:t>
      </w:r>
    </w:p>
    <w:p w14:paraId="622A1931" w14:textId="77777777" w:rsidR="005A0B3D" w:rsidRDefault="00000000">
      <w:pPr>
        <w:pStyle w:val="afe"/>
        <w:tabs>
          <w:tab w:val="right" w:pos="10800"/>
        </w:tabs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-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Z+1</m:t>
              </m:r>
            </m:e>
          </m:d>
        </m:oMath>
      </m:oMathPara>
    </w:p>
    <w:p w14:paraId="04155E2C" w14:textId="77777777" w:rsidR="005A0B3D" w:rsidRDefault="00000000">
      <w:pPr>
        <w:pStyle w:val="a3"/>
      </w:pPr>
      <w:r>
        <w:rPr>
          <w:iCs/>
        </w:rPr>
        <w:t>то минимально мы можем получить 32766 -32766 - 32766 = -98298 &lt; -2^15</w:t>
      </w:r>
    </w:p>
    <w:p w14:paraId="42CA6AA4" w14:textId="77777777" w:rsidR="005A0B3D" w:rsidRDefault="00000000">
      <w:pPr>
        <w:pStyle w:val="a3"/>
      </w:pPr>
      <w:r>
        <w:rPr>
          <w:iCs/>
        </w:rPr>
        <w:t xml:space="preserve">а максимально: 32766 + 32766 + 32766 = </w:t>
      </w:r>
      <w:proofErr w:type="gramStart"/>
      <w:r>
        <w:rPr>
          <w:iCs/>
        </w:rPr>
        <w:t>98298 &gt;</w:t>
      </w:r>
      <w:proofErr w:type="gramEnd"/>
      <w:r>
        <w:rPr>
          <w:iCs/>
        </w:rPr>
        <w:t xml:space="preserve"> 2^15 – 1</w:t>
      </w:r>
    </w:p>
    <w:p w14:paraId="6A69F94E" w14:textId="77777777" w:rsidR="005A0B3D" w:rsidRDefault="00000000">
      <w:pPr>
        <w:pStyle w:val="a3"/>
      </w:pPr>
      <w:r>
        <w:rPr>
          <w:iCs/>
        </w:rPr>
        <w:t xml:space="preserve">В обоих случаях переполнение возможно. </w:t>
      </w:r>
    </w:p>
    <w:p w14:paraId="7E8E1C78" w14:textId="77777777" w:rsidR="005A0B3D" w:rsidRDefault="00000000">
      <w:pPr>
        <w:pStyle w:val="a3"/>
      </w:pPr>
      <w:r>
        <w:rPr>
          <w:iCs/>
        </w:rPr>
        <w:t xml:space="preserve">В функцию как аргументы мы передаем значения </w:t>
      </w:r>
      <w:r>
        <w:rPr>
          <w:iCs/>
          <w:lang w:val="en-US"/>
        </w:rPr>
        <w:t>Z</w:t>
      </w:r>
      <w:r>
        <w:rPr>
          <w:iCs/>
        </w:rPr>
        <w:t xml:space="preserve">+1, </w:t>
      </w:r>
      <w:r>
        <w:rPr>
          <w:iCs/>
          <w:lang w:val="en-US"/>
        </w:rPr>
        <w:t>Y</w:t>
      </w:r>
      <w:r>
        <w:rPr>
          <w:iCs/>
        </w:rPr>
        <w:t xml:space="preserve">, </w:t>
      </w:r>
      <w:r>
        <w:rPr>
          <w:iCs/>
          <w:lang w:val="en-US"/>
        </w:rPr>
        <w:t>X</w:t>
      </w:r>
      <w:r w:rsidRPr="005E0036">
        <w:rPr>
          <w:iCs/>
        </w:rPr>
        <w:t>-</w:t>
      </w:r>
      <w:r>
        <w:rPr>
          <w:iCs/>
        </w:rPr>
        <w:t xml:space="preserve">1. Значит, </w:t>
      </w:r>
      <w:proofErr w:type="spellStart"/>
      <w:r>
        <w:rPr>
          <w:iCs/>
        </w:rPr>
        <w:t>одз</w:t>
      </w:r>
      <w:proofErr w:type="spellEnd"/>
      <w:r>
        <w:rPr>
          <w:iCs/>
        </w:rPr>
        <w:t>:</w:t>
      </w:r>
    </w:p>
    <w:p w14:paraId="2CE72074" w14:textId="77777777" w:rsidR="005A0B3D" w:rsidRDefault="00000000">
      <w:pPr>
        <w:pStyle w:val="a3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≤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 ≤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≤ Y ≤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≤ Z ≤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39D4DB88" w14:textId="77777777" w:rsidR="005A0B3D" w:rsidRDefault="005A0B3D">
      <w:pPr>
        <w:pStyle w:val="a3"/>
      </w:pPr>
    </w:p>
    <w:p w14:paraId="35F6BEA2" w14:textId="77777777" w:rsidR="005A0B3D" w:rsidRDefault="005A0B3D">
      <w:pPr>
        <w:spacing w:after="21" w:line="256" w:lineRule="auto"/>
      </w:pPr>
    </w:p>
    <w:p w14:paraId="55FC189A" w14:textId="77777777" w:rsidR="005A0B3D" w:rsidRDefault="00000000">
      <w:pPr>
        <w:pStyle w:val="3"/>
      </w:pPr>
      <w:bookmarkStart w:id="10" w:name="_Toc97076879"/>
      <w:r>
        <w:t>Трассировка с данными числами</w:t>
      </w:r>
      <w:bookmarkEnd w:id="10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783"/>
        <w:gridCol w:w="886"/>
        <w:gridCol w:w="778"/>
        <w:gridCol w:w="820"/>
        <w:gridCol w:w="773"/>
        <w:gridCol w:w="805"/>
        <w:gridCol w:w="763"/>
        <w:gridCol w:w="820"/>
        <w:gridCol w:w="808"/>
        <w:gridCol w:w="763"/>
        <w:gridCol w:w="813"/>
        <w:gridCol w:w="779"/>
        <w:gridCol w:w="875"/>
      </w:tblGrid>
      <w:tr w:rsidR="005A0B3D" w14:paraId="6982C95D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BE49" w14:textId="77777777" w:rsidR="005A0B3D" w:rsidRDefault="00000000">
            <w:pPr>
              <w:jc w:val="center"/>
            </w:pPr>
            <w:r>
              <w:t>Адрес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8D767" w14:textId="77777777" w:rsidR="005A0B3D" w:rsidRDefault="00000000">
            <w:pPr>
              <w:jc w:val="center"/>
            </w:pPr>
            <w:r>
              <w:t>Значение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2C5EF0" w14:textId="77777777" w:rsidR="005A0B3D" w:rsidRDefault="00000000">
            <w:pPr>
              <w:jc w:val="center"/>
            </w:pPr>
            <w:r>
              <w:t>IP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2F2D5" w14:textId="77777777" w:rsidR="005A0B3D" w:rsidRDefault="00000000">
            <w:pPr>
              <w:jc w:val="center"/>
            </w:pPr>
            <w:r>
              <w:t>CR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6AA075" w14:textId="77777777" w:rsidR="005A0B3D" w:rsidRDefault="00000000">
            <w:pPr>
              <w:jc w:val="center"/>
            </w:pPr>
            <w:r>
              <w:t>AR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9A827E" w14:textId="77777777" w:rsidR="005A0B3D" w:rsidRDefault="00000000">
            <w:pPr>
              <w:jc w:val="center"/>
            </w:pPr>
            <w:r>
              <w:t>DR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8CFB62" w14:textId="77777777" w:rsidR="005A0B3D" w:rsidRDefault="00000000">
            <w:pPr>
              <w:jc w:val="center"/>
            </w:pPr>
            <w:r>
              <w:t>SP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94AFC0" w14:textId="77777777" w:rsidR="005A0B3D" w:rsidRDefault="00000000">
            <w:pPr>
              <w:jc w:val="center"/>
            </w:pPr>
            <w:r>
              <w:t>BR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2727BA" w14:textId="77777777" w:rsidR="005A0B3D" w:rsidRDefault="00000000">
            <w:pPr>
              <w:jc w:val="center"/>
            </w:pPr>
            <w:r>
              <w:t>AC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2BCF48" w14:textId="77777777" w:rsidR="005A0B3D" w:rsidRDefault="00000000">
            <w:pPr>
              <w:jc w:val="center"/>
            </w:pPr>
            <w:r>
              <w:t>PS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BC64A" w14:textId="77777777" w:rsidR="005A0B3D" w:rsidRDefault="00000000">
            <w:pPr>
              <w:jc w:val="center"/>
            </w:pPr>
            <w:r>
              <w:t>NZVC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2C327" w14:textId="77777777" w:rsidR="005A0B3D" w:rsidRDefault="00000000">
            <w:pPr>
              <w:jc w:val="center"/>
            </w:pPr>
            <w:r>
              <w:t>Адрес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F56079" w14:textId="77777777" w:rsidR="005A0B3D" w:rsidRDefault="00000000">
            <w:pPr>
              <w:jc w:val="center"/>
            </w:pPr>
            <w:r>
              <w:t>Новое значение</w:t>
            </w:r>
          </w:p>
        </w:tc>
      </w:tr>
      <w:tr w:rsidR="005A0B3D" w14:paraId="3F91D1B6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73D298" w14:textId="77777777" w:rsidR="005A0B3D" w:rsidRDefault="00000000">
            <w:pPr>
              <w:shd w:val="clear" w:color="00B050" w:fill="00B050"/>
              <w:jc w:val="center"/>
            </w:pPr>
            <w:r>
              <w:t>409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FAF1" w14:textId="77777777" w:rsidR="005A0B3D" w:rsidRDefault="00000000">
            <w:pPr>
              <w:shd w:val="clear" w:color="00B050" w:fill="00B050"/>
              <w:jc w:val="center"/>
            </w:pPr>
            <w:r>
              <w:t>0200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1D4B5" w14:textId="77777777" w:rsidR="005A0B3D" w:rsidRDefault="00000000">
            <w:pPr>
              <w:shd w:val="clear" w:color="00B050" w:fill="00B050"/>
              <w:jc w:val="center"/>
            </w:pPr>
            <w:r>
              <w:t>40A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89DF7A" w14:textId="77777777" w:rsidR="005A0B3D" w:rsidRDefault="00000000">
            <w:pPr>
              <w:shd w:val="clear" w:color="00B050" w:fill="00B050"/>
              <w:jc w:val="center"/>
            </w:pPr>
            <w:r>
              <w:t>0200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EF5E1" w14:textId="77777777" w:rsidR="005A0B3D" w:rsidRDefault="00000000">
            <w:pPr>
              <w:shd w:val="clear" w:color="00B050" w:fill="00B050"/>
              <w:jc w:val="center"/>
            </w:pPr>
            <w:r>
              <w:t>409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B992C" w14:textId="77777777" w:rsidR="005A0B3D" w:rsidRDefault="00000000">
            <w:pPr>
              <w:shd w:val="clear" w:color="00B050" w:fill="00B050"/>
              <w:jc w:val="center"/>
            </w:pPr>
            <w:r>
              <w:t>0200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6FFE0E" w14:textId="77777777" w:rsidR="005A0B3D" w:rsidRDefault="00000000">
            <w:pPr>
              <w:shd w:val="clear" w:color="00B050" w:fill="00B050"/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24D74" w14:textId="77777777" w:rsidR="005A0B3D" w:rsidRDefault="00000000">
            <w:pPr>
              <w:shd w:val="clear" w:color="00B050" w:fill="00B050"/>
              <w:jc w:val="center"/>
            </w:pPr>
            <w:r>
              <w:t>0409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124A56" w14:textId="77777777" w:rsidR="005A0B3D" w:rsidRDefault="00000000">
            <w:pPr>
              <w:shd w:val="clear" w:color="00B050" w:fill="00B050"/>
              <w:jc w:val="center"/>
            </w:pPr>
            <w:r>
              <w:t>0000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A8E00" w14:textId="77777777" w:rsidR="005A0B3D" w:rsidRDefault="00000000">
            <w:pPr>
              <w:shd w:val="clear" w:color="00B050" w:fill="00B050"/>
              <w:jc w:val="center"/>
            </w:pPr>
            <w:r>
              <w:t>004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657CA" w14:textId="77777777" w:rsidR="005A0B3D" w:rsidRDefault="00000000">
            <w:pPr>
              <w:shd w:val="clear" w:color="00B050" w:fill="00B050"/>
              <w:jc w:val="center"/>
            </w:pPr>
            <w:r>
              <w:t>0100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2A64A" w14:textId="77777777" w:rsidR="005A0B3D" w:rsidRDefault="005A0B3D">
            <w:pPr>
              <w:shd w:val="clear" w:color="00B050" w:fill="00B050"/>
              <w:jc w:val="center"/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250C7" w14:textId="77777777" w:rsidR="005A0B3D" w:rsidRDefault="005A0B3D">
            <w:pPr>
              <w:shd w:val="clear" w:color="00B050" w:fill="00B050"/>
              <w:jc w:val="center"/>
            </w:pPr>
          </w:p>
        </w:tc>
      </w:tr>
      <w:tr w:rsidR="005A0B3D" w14:paraId="16E08DF8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2710C7" w14:textId="77777777" w:rsidR="005A0B3D" w:rsidRDefault="00000000">
            <w:pPr>
              <w:jc w:val="center"/>
            </w:pPr>
            <w:r>
              <w:t>40A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B7E14" w14:textId="77777777" w:rsidR="005A0B3D" w:rsidRDefault="00000000">
            <w:pPr>
              <w:jc w:val="center"/>
            </w:pPr>
            <w:r>
              <w:t>EE18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E0B2A9" w14:textId="77777777" w:rsidR="005A0B3D" w:rsidRDefault="00000000">
            <w:pPr>
              <w:jc w:val="center"/>
            </w:pPr>
            <w:r>
              <w:t>40B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32DEB9" w14:textId="77777777" w:rsidR="005A0B3D" w:rsidRDefault="00000000">
            <w:pPr>
              <w:jc w:val="center"/>
            </w:pPr>
            <w:r>
              <w:t>EE18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975D8A" w14:textId="77777777" w:rsidR="005A0B3D" w:rsidRDefault="00000000">
            <w:pPr>
              <w:jc w:val="center"/>
            </w:pPr>
            <w:r>
              <w:t>423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C340D" w14:textId="77777777" w:rsidR="005A0B3D" w:rsidRDefault="00000000">
            <w:pPr>
              <w:jc w:val="center"/>
            </w:pPr>
            <w:r>
              <w:t>0000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5A40C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34B95" w14:textId="77777777" w:rsidR="005A0B3D" w:rsidRDefault="00000000">
            <w:pPr>
              <w:jc w:val="center"/>
            </w:pPr>
            <w:r>
              <w:t>0018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76A45" w14:textId="77777777" w:rsidR="005A0B3D" w:rsidRDefault="00000000">
            <w:pPr>
              <w:jc w:val="center"/>
            </w:pPr>
            <w:r>
              <w:t>0000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F4BC6B" w14:textId="77777777" w:rsidR="005A0B3D" w:rsidRDefault="00000000">
            <w:pPr>
              <w:jc w:val="center"/>
            </w:pPr>
            <w:r>
              <w:t>004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ED4F88" w14:textId="77777777" w:rsidR="005A0B3D" w:rsidRDefault="00000000">
            <w:pPr>
              <w:jc w:val="center"/>
            </w:pPr>
            <w:r>
              <w:t>0100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0D525" w14:textId="77777777" w:rsidR="005A0B3D" w:rsidRDefault="00000000">
            <w:pPr>
              <w:jc w:val="center"/>
            </w:pPr>
            <w:r>
              <w:t>423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CDC3E2" w14:textId="77777777" w:rsidR="005A0B3D" w:rsidRDefault="00000000">
            <w:pPr>
              <w:jc w:val="center"/>
            </w:pPr>
            <w:r>
              <w:t>0000</w:t>
            </w:r>
          </w:p>
        </w:tc>
      </w:tr>
      <w:tr w:rsidR="005A0B3D" w14:paraId="098FAE03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326E7" w14:textId="77777777" w:rsidR="005A0B3D" w:rsidRDefault="00000000">
            <w:pPr>
              <w:jc w:val="center"/>
            </w:pPr>
            <w:r>
              <w:t>40B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E85484" w14:textId="77777777" w:rsidR="005A0B3D" w:rsidRDefault="00000000">
            <w:pPr>
              <w:jc w:val="center"/>
            </w:pPr>
            <w:r>
              <w:t>AE16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FF3BAC" w14:textId="77777777" w:rsidR="005A0B3D" w:rsidRDefault="00000000">
            <w:pPr>
              <w:jc w:val="center"/>
            </w:pPr>
            <w:r>
              <w:t>40C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108A8" w14:textId="77777777" w:rsidR="005A0B3D" w:rsidRDefault="00000000">
            <w:pPr>
              <w:jc w:val="center"/>
            </w:pPr>
            <w:r>
              <w:t>AE16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D5E056" w14:textId="77777777" w:rsidR="005A0B3D" w:rsidRDefault="00000000">
            <w:pPr>
              <w:jc w:val="center"/>
            </w:pPr>
            <w:r>
              <w:t>422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0C0BC5" w14:textId="77777777" w:rsidR="005A0B3D" w:rsidRDefault="00000000">
            <w:pPr>
              <w:jc w:val="center"/>
            </w:pPr>
            <w:r>
              <w:t>00B1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C7E2D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156B1" w14:textId="77777777" w:rsidR="005A0B3D" w:rsidRDefault="00000000">
            <w:pPr>
              <w:jc w:val="center"/>
            </w:pPr>
            <w:r>
              <w:t>0016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7B60A" w14:textId="77777777" w:rsidR="005A0B3D" w:rsidRDefault="00000000">
            <w:pPr>
              <w:jc w:val="center"/>
            </w:pPr>
            <w:r>
              <w:t>00B1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F93A4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FFE01" w14:textId="77777777" w:rsidR="005A0B3D" w:rsidRDefault="00000000">
            <w:pPr>
              <w:jc w:val="center"/>
            </w:pPr>
            <w:r>
              <w:t>0000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036EB" w14:textId="77777777" w:rsidR="005A0B3D" w:rsidRDefault="005A0B3D">
            <w:pPr>
              <w:jc w:val="center"/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7A4F2" w14:textId="77777777" w:rsidR="005A0B3D" w:rsidRDefault="005A0B3D">
            <w:pPr>
              <w:jc w:val="center"/>
            </w:pPr>
          </w:p>
        </w:tc>
      </w:tr>
      <w:tr w:rsidR="005A0B3D" w14:paraId="66B0BC45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35140" w14:textId="77777777" w:rsidR="005A0B3D" w:rsidRDefault="00000000">
            <w:pPr>
              <w:jc w:val="center"/>
            </w:pPr>
            <w:r>
              <w:t>40C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EBE0" w14:textId="77777777" w:rsidR="005A0B3D" w:rsidRDefault="00000000">
            <w:pPr>
              <w:jc w:val="center"/>
            </w:pPr>
            <w:r>
              <w:t>0740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05D23C" w14:textId="77777777" w:rsidR="005A0B3D" w:rsidRDefault="00000000">
            <w:pPr>
              <w:jc w:val="center"/>
            </w:pPr>
            <w:r>
              <w:t>40D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F03D1" w14:textId="77777777" w:rsidR="005A0B3D" w:rsidRDefault="00000000">
            <w:pPr>
              <w:jc w:val="center"/>
            </w:pPr>
            <w:r>
              <w:t>0740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222F5B" w14:textId="77777777" w:rsidR="005A0B3D" w:rsidRDefault="00000000">
            <w:pPr>
              <w:jc w:val="center"/>
            </w:pPr>
            <w:r>
              <w:t>40C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FAC5E" w14:textId="77777777" w:rsidR="005A0B3D" w:rsidRDefault="00000000">
            <w:pPr>
              <w:jc w:val="center"/>
            </w:pPr>
            <w:r>
              <w:t>0740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048B29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B64DC" w14:textId="77777777" w:rsidR="005A0B3D" w:rsidRDefault="00000000">
            <w:pPr>
              <w:jc w:val="center"/>
            </w:pPr>
            <w:r>
              <w:t>040C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3911E9" w14:textId="77777777" w:rsidR="005A0B3D" w:rsidRDefault="00000000">
            <w:pPr>
              <w:jc w:val="center"/>
            </w:pPr>
            <w:r>
              <w:t>00B0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BDC8" w14:textId="77777777" w:rsidR="005A0B3D" w:rsidRDefault="00000000">
            <w:pPr>
              <w:jc w:val="center"/>
            </w:pPr>
            <w:r>
              <w:t>001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D8CF3" w14:textId="77777777" w:rsidR="005A0B3D" w:rsidRDefault="00000000">
            <w:pPr>
              <w:jc w:val="center"/>
            </w:pPr>
            <w:r>
              <w:t>0001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54AAC" w14:textId="77777777" w:rsidR="005A0B3D" w:rsidRDefault="005A0B3D">
            <w:pPr>
              <w:jc w:val="center"/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8EA730" w14:textId="77777777" w:rsidR="005A0B3D" w:rsidRDefault="005A0B3D">
            <w:pPr>
              <w:jc w:val="center"/>
            </w:pPr>
          </w:p>
        </w:tc>
      </w:tr>
      <w:tr w:rsidR="005A0B3D" w14:paraId="6E80A010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3891F" w14:textId="77777777" w:rsidR="005A0B3D" w:rsidRDefault="00000000">
            <w:pPr>
              <w:jc w:val="center"/>
            </w:pPr>
            <w:r>
              <w:t>40D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02CDF" w14:textId="77777777" w:rsidR="005A0B3D" w:rsidRDefault="00000000">
            <w:pPr>
              <w:jc w:val="center"/>
            </w:pPr>
            <w:r>
              <w:t>0C00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65334" w14:textId="77777777" w:rsidR="005A0B3D" w:rsidRDefault="00000000">
            <w:pPr>
              <w:jc w:val="center"/>
            </w:pPr>
            <w:r>
              <w:t>40E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2FD2F" w14:textId="77777777" w:rsidR="005A0B3D" w:rsidRDefault="00000000">
            <w:pPr>
              <w:jc w:val="center"/>
            </w:pPr>
            <w:r>
              <w:t>0C00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C153" w14:textId="77777777" w:rsidR="005A0B3D" w:rsidRDefault="00000000">
            <w:pPr>
              <w:jc w:val="center"/>
            </w:pPr>
            <w: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907169" w14:textId="77777777" w:rsidR="005A0B3D" w:rsidRDefault="00000000">
            <w:pPr>
              <w:jc w:val="center"/>
            </w:pPr>
            <w:r>
              <w:t>00B0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5B7DF8" w14:textId="77777777" w:rsidR="005A0B3D" w:rsidRDefault="00000000">
            <w:pPr>
              <w:jc w:val="center"/>
            </w:pPr>
            <w:r>
              <w:t>7FF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C6F1B" w14:textId="77777777" w:rsidR="005A0B3D" w:rsidRDefault="00000000">
            <w:pPr>
              <w:jc w:val="center"/>
            </w:pPr>
            <w:r>
              <w:t>040D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3ABF" w14:textId="77777777" w:rsidR="005A0B3D" w:rsidRDefault="00000000">
            <w:pPr>
              <w:jc w:val="center"/>
            </w:pPr>
            <w:r>
              <w:t>00B0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BD865B" w14:textId="77777777" w:rsidR="005A0B3D" w:rsidRDefault="00000000">
            <w:pPr>
              <w:jc w:val="center"/>
            </w:pPr>
            <w:r>
              <w:t>001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82A25" w14:textId="77777777" w:rsidR="005A0B3D" w:rsidRDefault="00000000">
            <w:pPr>
              <w:jc w:val="center"/>
            </w:pPr>
            <w:r>
              <w:t>0001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D5CC85" w14:textId="77777777" w:rsidR="005A0B3D" w:rsidRDefault="00000000">
            <w:pPr>
              <w:jc w:val="center"/>
            </w:pPr>
            <w:r>
              <w:t>7FF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3E68E" w14:textId="77777777" w:rsidR="005A0B3D" w:rsidRDefault="00000000">
            <w:pPr>
              <w:jc w:val="center"/>
            </w:pPr>
            <w:r>
              <w:t>00B0</w:t>
            </w:r>
          </w:p>
        </w:tc>
      </w:tr>
      <w:tr w:rsidR="005A0B3D" w14:paraId="18711992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974C8" w14:textId="77777777" w:rsidR="005A0B3D" w:rsidRDefault="00000000">
            <w:pPr>
              <w:jc w:val="center"/>
            </w:pPr>
            <w:r>
              <w:t>40E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1F6F2" w14:textId="77777777" w:rsidR="005A0B3D" w:rsidRDefault="00000000">
            <w:pPr>
              <w:jc w:val="center"/>
            </w:pPr>
            <w:r>
              <w:t>D6DA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B7709" w14:textId="77777777" w:rsidR="005A0B3D" w:rsidRDefault="00000000">
            <w:pPr>
              <w:jc w:val="center"/>
            </w:pPr>
            <w:r>
              <w:t>6DA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254EF" w14:textId="77777777" w:rsidR="005A0B3D" w:rsidRDefault="00000000">
            <w:pPr>
              <w:jc w:val="center"/>
            </w:pPr>
            <w:r>
              <w:t>D6DA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1254D" w14:textId="77777777" w:rsidR="005A0B3D" w:rsidRDefault="00000000">
            <w:pPr>
              <w:jc w:val="center"/>
            </w:pPr>
            <w:r>
              <w:t>7FE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90B198" w14:textId="77777777" w:rsidR="005A0B3D" w:rsidRDefault="00000000">
            <w:pPr>
              <w:jc w:val="center"/>
            </w:pPr>
            <w:r>
              <w:t>040F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9FE04" w14:textId="77777777" w:rsidR="005A0B3D" w:rsidRDefault="00000000">
            <w:pPr>
              <w:jc w:val="center"/>
            </w:pPr>
            <w: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2CB94" w14:textId="77777777" w:rsidR="005A0B3D" w:rsidRDefault="00000000">
            <w:pPr>
              <w:jc w:val="center"/>
            </w:pPr>
            <w:r>
              <w:t>D6DA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98A46F" w14:textId="77777777" w:rsidR="005A0B3D" w:rsidRDefault="00000000">
            <w:pPr>
              <w:jc w:val="center"/>
            </w:pPr>
            <w:r>
              <w:t>00B0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E934F5" w14:textId="77777777" w:rsidR="005A0B3D" w:rsidRDefault="00000000">
            <w:pPr>
              <w:jc w:val="center"/>
            </w:pPr>
            <w:r>
              <w:t>001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A14D95" w14:textId="77777777" w:rsidR="005A0B3D" w:rsidRDefault="00000000">
            <w:pPr>
              <w:jc w:val="center"/>
            </w:pPr>
            <w:r>
              <w:t>0001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A17E8" w14:textId="77777777" w:rsidR="005A0B3D" w:rsidRDefault="00000000">
            <w:pPr>
              <w:jc w:val="center"/>
            </w:pPr>
            <w:r>
              <w:t>7FE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E403C2" w14:textId="77777777" w:rsidR="005A0B3D" w:rsidRDefault="00000000">
            <w:pPr>
              <w:jc w:val="center"/>
            </w:pPr>
            <w:r>
              <w:t>040F</w:t>
            </w:r>
          </w:p>
        </w:tc>
      </w:tr>
      <w:tr w:rsidR="005A0B3D" w14:paraId="6D82AFC9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EEC5B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6DA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22CDF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5A06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6DB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27777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0022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FF62CA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DCA4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C6F3E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875EB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48D00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001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1253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DE4B56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FCE24E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50BB7398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EAFF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6DB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1CA5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F001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4C07C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6DC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3428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ABD17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6DB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8EAFD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F001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BE7FA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FF2FB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06DB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88A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A164F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001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9DD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FEBE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921E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4B111CDC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813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6DC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C0ADA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F304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34EE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6E1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87400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F304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AFF7E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6DC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C71F7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F304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0E95C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940D8A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0004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84DB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A0C3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001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2396A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7B4D3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C0DDFD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55EE58F7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CF79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6E1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43E1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0500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CFD6F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6E2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5D7C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0500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E3F3A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6E1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06A83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FB39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4AC7B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06E1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C48C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0160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E145A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9CA3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109DA9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7D673D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4E6E4190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7D25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6E2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D794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4C01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3D3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6E3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2FEE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4C01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B8FBC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7BF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63DD4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C636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31C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0210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474D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12E04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3CA68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8C8DC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63274922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6208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6E3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A9E3F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4E05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9BFC6A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6E4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F150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4E05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6489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6E9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B8A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0051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7927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9E69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0005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20447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0261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F03F2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2DF6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078E3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A5E7A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6DC21339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2D8B4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6E4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4C1D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CE01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C2A3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6E6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B8DB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CE01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F87F3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6E4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365E9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06E6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7A47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C57F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56B11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0261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62FA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2E88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AAB0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0FBA1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151790CA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68535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6E6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1FE2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EC01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01E4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6E7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7145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EC01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31E9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8BB4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0261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F47BE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41940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D96F5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0261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24F4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F8205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FED01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1D00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0261</w:t>
            </w:r>
          </w:p>
        </w:tc>
      </w:tr>
      <w:tr w:rsidR="005A0B3D" w14:paraId="56C6528A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A57D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6E7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8D7B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0A00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68E7B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40F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8F307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0A00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2901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F3DF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040F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1904A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3241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06E7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BBE5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0261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6254D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CB2C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42BEB3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ACD65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010D667E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59507A" w14:textId="77777777" w:rsidR="005A0B3D" w:rsidRDefault="00000000">
            <w:pPr>
              <w:jc w:val="center"/>
            </w:pPr>
            <w:r>
              <w:t>40F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111B8" w14:textId="77777777" w:rsidR="005A0B3D" w:rsidRDefault="00000000">
            <w:pPr>
              <w:jc w:val="center"/>
            </w:pPr>
            <w:r>
              <w:t>0800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17890" w14:textId="77777777" w:rsidR="005A0B3D" w:rsidRDefault="00000000">
            <w:pPr>
              <w:jc w:val="center"/>
            </w:pPr>
            <w:r>
              <w:t>410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1968" w14:textId="77777777" w:rsidR="005A0B3D" w:rsidRDefault="00000000">
            <w:pPr>
              <w:jc w:val="center"/>
            </w:pPr>
            <w:r>
              <w:t>0800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A969A" w14:textId="77777777" w:rsidR="005A0B3D" w:rsidRDefault="00000000">
            <w:pPr>
              <w:jc w:val="center"/>
            </w:pPr>
            <w: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807A78" w14:textId="77777777" w:rsidR="005A0B3D" w:rsidRDefault="00000000">
            <w:pPr>
              <w:jc w:val="center"/>
            </w:pPr>
            <w:r>
              <w:t>0261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73658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CA543" w14:textId="77777777" w:rsidR="005A0B3D" w:rsidRDefault="00000000">
            <w:pPr>
              <w:jc w:val="center"/>
            </w:pPr>
            <w:r>
              <w:t>040F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FCC644" w14:textId="77777777" w:rsidR="005A0B3D" w:rsidRDefault="00000000">
            <w:pPr>
              <w:jc w:val="center"/>
            </w:pPr>
            <w:r>
              <w:t>0261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111E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5093D3" w14:textId="77777777" w:rsidR="005A0B3D" w:rsidRDefault="00000000">
            <w:pPr>
              <w:jc w:val="center"/>
            </w:pPr>
            <w:r>
              <w:t>0000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43DD04" w14:textId="77777777" w:rsidR="005A0B3D" w:rsidRDefault="005A0B3D">
            <w:pPr>
              <w:jc w:val="center"/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82DAB6" w14:textId="77777777" w:rsidR="005A0B3D" w:rsidRDefault="005A0B3D">
            <w:pPr>
              <w:jc w:val="center"/>
            </w:pPr>
          </w:p>
        </w:tc>
      </w:tr>
      <w:tr w:rsidR="005A0B3D" w14:paraId="35C16F8C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1923D" w14:textId="77777777" w:rsidR="005A0B3D" w:rsidRDefault="00000000">
            <w:pPr>
              <w:jc w:val="center"/>
            </w:pPr>
            <w:r>
              <w:t>410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41D47" w14:textId="77777777" w:rsidR="005A0B3D" w:rsidRDefault="00000000">
            <w:pPr>
              <w:jc w:val="center"/>
            </w:pPr>
            <w:r>
              <w:t>6E12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4208E" w14:textId="77777777" w:rsidR="005A0B3D" w:rsidRDefault="00000000">
            <w:pPr>
              <w:jc w:val="center"/>
            </w:pPr>
            <w:r>
              <w:t>411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1D9DB" w14:textId="77777777" w:rsidR="005A0B3D" w:rsidRDefault="00000000">
            <w:pPr>
              <w:jc w:val="center"/>
            </w:pPr>
            <w:r>
              <w:t>6E12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F5A1C" w14:textId="77777777" w:rsidR="005A0B3D" w:rsidRDefault="00000000">
            <w:pPr>
              <w:jc w:val="center"/>
            </w:pPr>
            <w:r>
              <w:t>423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B0BCD1" w14:textId="77777777" w:rsidR="005A0B3D" w:rsidRDefault="00000000">
            <w:pPr>
              <w:jc w:val="center"/>
            </w:pPr>
            <w:r>
              <w:t>0000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84CD5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B855FA" w14:textId="77777777" w:rsidR="005A0B3D" w:rsidRDefault="00000000">
            <w:pPr>
              <w:jc w:val="center"/>
            </w:pPr>
            <w:r>
              <w:t>0012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7466A" w14:textId="77777777" w:rsidR="005A0B3D" w:rsidRDefault="00000000">
            <w:pPr>
              <w:jc w:val="center"/>
            </w:pPr>
            <w:r>
              <w:t>0261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52E3F" w14:textId="77777777" w:rsidR="005A0B3D" w:rsidRDefault="00000000">
            <w:pPr>
              <w:jc w:val="center"/>
            </w:pPr>
            <w:r>
              <w:t>001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BE347" w14:textId="77777777" w:rsidR="005A0B3D" w:rsidRDefault="00000000">
            <w:pPr>
              <w:jc w:val="center"/>
            </w:pPr>
            <w:r>
              <w:t>0001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BB0412" w14:textId="77777777" w:rsidR="005A0B3D" w:rsidRDefault="005A0B3D">
            <w:pPr>
              <w:jc w:val="center"/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7E1E2" w14:textId="77777777" w:rsidR="005A0B3D" w:rsidRDefault="005A0B3D">
            <w:pPr>
              <w:jc w:val="center"/>
            </w:pPr>
          </w:p>
        </w:tc>
      </w:tr>
      <w:tr w:rsidR="005A0B3D" w14:paraId="4EEAFA37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11C88" w14:textId="77777777" w:rsidR="005A0B3D" w:rsidRDefault="00000000">
            <w:pPr>
              <w:jc w:val="center"/>
            </w:pPr>
            <w:r>
              <w:t>411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1082F8" w14:textId="77777777" w:rsidR="005A0B3D" w:rsidRDefault="00000000">
            <w:pPr>
              <w:jc w:val="center"/>
            </w:pPr>
            <w:r>
              <w:t>EE11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7D3DB5" w14:textId="77777777" w:rsidR="005A0B3D" w:rsidRDefault="00000000">
            <w:pPr>
              <w:jc w:val="center"/>
            </w:pPr>
            <w:r>
              <w:t>412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B52BE3" w14:textId="77777777" w:rsidR="005A0B3D" w:rsidRDefault="00000000">
            <w:pPr>
              <w:jc w:val="center"/>
            </w:pPr>
            <w:r>
              <w:t>EE11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6162DC" w14:textId="77777777" w:rsidR="005A0B3D" w:rsidRDefault="00000000">
            <w:pPr>
              <w:jc w:val="center"/>
            </w:pPr>
            <w:r>
              <w:t>423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1A38A9" w14:textId="77777777" w:rsidR="005A0B3D" w:rsidRDefault="00000000">
            <w:pPr>
              <w:jc w:val="center"/>
            </w:pPr>
            <w:r>
              <w:t>0261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C81B6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068B" w14:textId="77777777" w:rsidR="005A0B3D" w:rsidRDefault="00000000">
            <w:pPr>
              <w:jc w:val="center"/>
            </w:pPr>
            <w:r>
              <w:t>0011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4D0433" w14:textId="77777777" w:rsidR="005A0B3D" w:rsidRDefault="00000000">
            <w:pPr>
              <w:jc w:val="center"/>
            </w:pPr>
            <w:r>
              <w:t>0261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A6DC30" w14:textId="77777777" w:rsidR="005A0B3D" w:rsidRDefault="00000000">
            <w:pPr>
              <w:jc w:val="center"/>
            </w:pPr>
            <w:r>
              <w:t>001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9F81A" w14:textId="77777777" w:rsidR="005A0B3D" w:rsidRDefault="00000000">
            <w:pPr>
              <w:jc w:val="center"/>
            </w:pPr>
            <w:r>
              <w:t>0001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FCF0B" w14:textId="77777777" w:rsidR="005A0B3D" w:rsidRDefault="00000000">
            <w:pPr>
              <w:jc w:val="center"/>
            </w:pPr>
            <w:r>
              <w:t>423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6AB6B" w14:textId="77777777" w:rsidR="005A0B3D" w:rsidRDefault="00000000">
            <w:pPr>
              <w:jc w:val="center"/>
            </w:pPr>
            <w:r>
              <w:t>0261</w:t>
            </w:r>
          </w:p>
        </w:tc>
      </w:tr>
      <w:tr w:rsidR="005A0B3D" w14:paraId="124F45B1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01B9" w14:textId="77777777" w:rsidR="005A0B3D" w:rsidRDefault="00000000">
            <w:pPr>
              <w:jc w:val="center"/>
            </w:pPr>
            <w:r>
              <w:t>412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E4E5B6" w14:textId="77777777" w:rsidR="005A0B3D" w:rsidRDefault="00000000">
            <w:pPr>
              <w:jc w:val="center"/>
            </w:pPr>
            <w:r>
              <w:t>AE0D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D1FE1" w14:textId="77777777" w:rsidR="005A0B3D" w:rsidRDefault="00000000">
            <w:pPr>
              <w:jc w:val="center"/>
            </w:pPr>
            <w:r>
              <w:t>413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CCD63" w14:textId="77777777" w:rsidR="005A0B3D" w:rsidRDefault="00000000">
            <w:pPr>
              <w:jc w:val="center"/>
            </w:pPr>
            <w:r>
              <w:t>AE0D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F00FDB" w14:textId="77777777" w:rsidR="005A0B3D" w:rsidRDefault="00000000">
            <w:pPr>
              <w:jc w:val="center"/>
            </w:pPr>
            <w:r>
              <w:t>420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D0393" w14:textId="77777777" w:rsidR="005A0B3D" w:rsidRDefault="00000000">
            <w:pPr>
              <w:jc w:val="center"/>
            </w:pPr>
            <w:r>
              <w:t>FFFE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9EEF07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44A419" w14:textId="77777777" w:rsidR="005A0B3D" w:rsidRDefault="00000000">
            <w:pPr>
              <w:jc w:val="center"/>
            </w:pPr>
            <w:r>
              <w:t>000D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85B01" w14:textId="77777777" w:rsidR="005A0B3D" w:rsidRDefault="00000000">
            <w:pPr>
              <w:jc w:val="center"/>
            </w:pPr>
            <w:r>
              <w:t>FFFE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A7FC06" w14:textId="77777777" w:rsidR="005A0B3D" w:rsidRDefault="00000000">
            <w:pPr>
              <w:jc w:val="center"/>
            </w:pPr>
            <w: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C30AC" w14:textId="77777777" w:rsidR="005A0B3D" w:rsidRDefault="00000000">
            <w:pPr>
              <w:jc w:val="center"/>
            </w:pPr>
            <w: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63FCB1" w14:textId="77777777" w:rsidR="005A0B3D" w:rsidRDefault="005A0B3D">
            <w:pPr>
              <w:jc w:val="center"/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E1F3B5" w14:textId="77777777" w:rsidR="005A0B3D" w:rsidRDefault="005A0B3D">
            <w:pPr>
              <w:jc w:val="center"/>
            </w:pPr>
          </w:p>
        </w:tc>
      </w:tr>
      <w:tr w:rsidR="005A0B3D" w14:paraId="5AC59C67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1501A" w14:textId="77777777" w:rsidR="005A0B3D" w:rsidRDefault="00000000">
            <w:pPr>
              <w:jc w:val="center"/>
            </w:pPr>
            <w:r>
              <w:t>413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A9CC9" w14:textId="77777777" w:rsidR="005A0B3D" w:rsidRDefault="00000000">
            <w:pPr>
              <w:jc w:val="center"/>
            </w:pPr>
            <w:r>
              <w:t>0700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D8C5B" w14:textId="77777777" w:rsidR="005A0B3D" w:rsidRDefault="00000000">
            <w:pPr>
              <w:jc w:val="center"/>
            </w:pPr>
            <w:r>
              <w:t>414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BE67E2" w14:textId="77777777" w:rsidR="005A0B3D" w:rsidRDefault="00000000">
            <w:pPr>
              <w:jc w:val="center"/>
            </w:pPr>
            <w:r>
              <w:t>0700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A4275D" w14:textId="77777777" w:rsidR="005A0B3D" w:rsidRDefault="00000000">
            <w:pPr>
              <w:jc w:val="center"/>
            </w:pPr>
            <w:r>
              <w:t>413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86E198" w14:textId="77777777" w:rsidR="005A0B3D" w:rsidRDefault="00000000">
            <w:pPr>
              <w:jc w:val="center"/>
            </w:pPr>
            <w:r>
              <w:t>0700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950A5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7AE46" w14:textId="77777777" w:rsidR="005A0B3D" w:rsidRDefault="00000000">
            <w:pPr>
              <w:jc w:val="center"/>
            </w:pPr>
            <w:r>
              <w:t>0413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56F39" w14:textId="77777777" w:rsidR="005A0B3D" w:rsidRDefault="00000000">
            <w:pPr>
              <w:jc w:val="center"/>
            </w:pPr>
            <w:r>
              <w:t>FFFF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8B59A" w14:textId="77777777" w:rsidR="005A0B3D" w:rsidRDefault="00000000">
            <w:pPr>
              <w:jc w:val="center"/>
            </w:pPr>
            <w:r>
              <w:t>008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3B8AE5" w14:textId="77777777" w:rsidR="005A0B3D" w:rsidRDefault="00000000">
            <w:pPr>
              <w:jc w:val="center"/>
            </w:pPr>
            <w:r>
              <w:t>1000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44A4" w14:textId="77777777" w:rsidR="005A0B3D" w:rsidRDefault="005A0B3D">
            <w:pPr>
              <w:jc w:val="center"/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0C10" w14:textId="77777777" w:rsidR="005A0B3D" w:rsidRDefault="005A0B3D">
            <w:pPr>
              <w:jc w:val="center"/>
            </w:pPr>
          </w:p>
        </w:tc>
      </w:tr>
      <w:tr w:rsidR="005A0B3D" w14:paraId="0769C7F7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DFD0C" w14:textId="77777777" w:rsidR="005A0B3D" w:rsidRDefault="00000000">
            <w:pPr>
              <w:jc w:val="center"/>
            </w:pPr>
            <w:r>
              <w:t>414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1A933" w14:textId="77777777" w:rsidR="005A0B3D" w:rsidRDefault="00000000">
            <w:pPr>
              <w:jc w:val="center"/>
            </w:pPr>
            <w:r>
              <w:t>0C00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4DC52" w14:textId="77777777" w:rsidR="005A0B3D" w:rsidRDefault="00000000">
            <w:pPr>
              <w:jc w:val="center"/>
            </w:pPr>
            <w:r>
              <w:t>415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752AFA" w14:textId="77777777" w:rsidR="005A0B3D" w:rsidRDefault="00000000">
            <w:pPr>
              <w:jc w:val="center"/>
            </w:pPr>
            <w:r>
              <w:t>0C00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FE95F4" w14:textId="77777777" w:rsidR="005A0B3D" w:rsidRDefault="00000000">
            <w:pPr>
              <w:jc w:val="center"/>
            </w:pPr>
            <w: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CBA961" w14:textId="77777777" w:rsidR="005A0B3D" w:rsidRDefault="00000000">
            <w:pPr>
              <w:jc w:val="center"/>
            </w:pPr>
            <w:r>
              <w:t>FFFF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DABE7" w14:textId="77777777" w:rsidR="005A0B3D" w:rsidRDefault="00000000">
            <w:pPr>
              <w:jc w:val="center"/>
            </w:pPr>
            <w:r>
              <w:t>7FF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28A991" w14:textId="77777777" w:rsidR="005A0B3D" w:rsidRDefault="00000000">
            <w:pPr>
              <w:jc w:val="center"/>
            </w:pPr>
            <w:r>
              <w:t>0414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FDE1AF" w14:textId="77777777" w:rsidR="005A0B3D" w:rsidRDefault="00000000">
            <w:pPr>
              <w:jc w:val="center"/>
            </w:pPr>
            <w:r>
              <w:t>FFFF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C7F7C1" w14:textId="77777777" w:rsidR="005A0B3D" w:rsidRDefault="00000000">
            <w:pPr>
              <w:jc w:val="center"/>
            </w:pPr>
            <w:r>
              <w:t>008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786048" w14:textId="77777777" w:rsidR="005A0B3D" w:rsidRDefault="00000000">
            <w:pPr>
              <w:jc w:val="center"/>
            </w:pPr>
            <w:r>
              <w:t>1000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129AB3" w14:textId="77777777" w:rsidR="005A0B3D" w:rsidRDefault="00000000">
            <w:pPr>
              <w:jc w:val="center"/>
            </w:pPr>
            <w:r>
              <w:t>7FF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C59820" w14:textId="77777777" w:rsidR="005A0B3D" w:rsidRDefault="00000000">
            <w:pPr>
              <w:jc w:val="center"/>
            </w:pPr>
            <w:r>
              <w:t>FFFF</w:t>
            </w:r>
          </w:p>
        </w:tc>
      </w:tr>
      <w:tr w:rsidR="005A0B3D" w14:paraId="296B5688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28F506" w14:textId="77777777" w:rsidR="005A0B3D" w:rsidRDefault="00000000">
            <w:pPr>
              <w:jc w:val="center"/>
            </w:pPr>
            <w:r>
              <w:t>415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C93B0" w14:textId="77777777" w:rsidR="005A0B3D" w:rsidRDefault="00000000">
            <w:pPr>
              <w:jc w:val="center"/>
            </w:pPr>
            <w:r>
              <w:t>D6DA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CA9CBC" w14:textId="77777777" w:rsidR="005A0B3D" w:rsidRDefault="00000000">
            <w:pPr>
              <w:jc w:val="center"/>
            </w:pPr>
            <w:r>
              <w:t>6DA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EB9955" w14:textId="77777777" w:rsidR="005A0B3D" w:rsidRDefault="00000000">
            <w:pPr>
              <w:jc w:val="center"/>
            </w:pPr>
            <w:r>
              <w:t>D6DA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664532" w14:textId="77777777" w:rsidR="005A0B3D" w:rsidRDefault="00000000">
            <w:pPr>
              <w:jc w:val="center"/>
            </w:pPr>
            <w:r>
              <w:t>7FE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79578C" w14:textId="77777777" w:rsidR="005A0B3D" w:rsidRDefault="00000000">
            <w:pPr>
              <w:jc w:val="center"/>
            </w:pPr>
            <w:r>
              <w:t>0416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205B2B" w14:textId="77777777" w:rsidR="005A0B3D" w:rsidRDefault="00000000">
            <w:pPr>
              <w:jc w:val="center"/>
            </w:pPr>
            <w: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565B22" w14:textId="77777777" w:rsidR="005A0B3D" w:rsidRDefault="00000000">
            <w:pPr>
              <w:jc w:val="center"/>
            </w:pPr>
            <w:r>
              <w:t>D6DA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F31160" w14:textId="77777777" w:rsidR="005A0B3D" w:rsidRDefault="00000000">
            <w:pPr>
              <w:jc w:val="center"/>
            </w:pPr>
            <w:r>
              <w:t>FFFF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EE6A9D" w14:textId="77777777" w:rsidR="005A0B3D" w:rsidRDefault="00000000">
            <w:pPr>
              <w:jc w:val="center"/>
            </w:pPr>
            <w:r>
              <w:t>008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7CE199" w14:textId="77777777" w:rsidR="005A0B3D" w:rsidRDefault="00000000">
            <w:pPr>
              <w:jc w:val="center"/>
            </w:pPr>
            <w:r>
              <w:t>1000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79F40" w14:textId="77777777" w:rsidR="005A0B3D" w:rsidRDefault="00000000">
            <w:pPr>
              <w:jc w:val="center"/>
            </w:pPr>
            <w:r>
              <w:t>7FE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D5069C" w14:textId="77777777" w:rsidR="005A0B3D" w:rsidRDefault="00000000">
            <w:pPr>
              <w:jc w:val="center"/>
            </w:pPr>
            <w:r>
              <w:t>0416</w:t>
            </w:r>
          </w:p>
        </w:tc>
      </w:tr>
      <w:tr w:rsidR="005A0B3D" w14:paraId="36E61D0B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E3714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6DA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E294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2F8A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6DB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ADF8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D765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A19A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FFFF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415B0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ECDD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BECA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FFFF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8EF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008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62B04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28ABC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612570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2B2BD37A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F5037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6DB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1D4BA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F001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9AB2C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6DC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C9092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720CD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6DB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6379D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F001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46BA0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5B4E7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06DB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419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FFFF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E332F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008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6042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BD70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24709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239B2992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5CB36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6DC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5C611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F304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4CEC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6DD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7D569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F304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700F5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6DC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0840D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F304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C243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F7117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06DC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663C9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FFFF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EC9A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008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A645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E7DCDC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109E72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7240E43C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69BA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6DD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DF53A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6E0A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907A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797A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6E0A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13FB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6E8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C6919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D4C8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FD2FE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000A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49E5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DB6A7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001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1130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CB2A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42E467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48F95899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0C11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7B78F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F201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CD37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6DF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8F1AA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F201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BEF8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6DE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0258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F201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C2A3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D7EF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06DE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A50A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7412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001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C65A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51070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445EE5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11EB5C17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C8C48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6DF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27DB1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CE05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0DB53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6E5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EEA68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CE05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63EF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5A4D1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06E5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4D927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F7B1B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0005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68DFC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5E385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001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A3B03A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AC8660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ABDA88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3E5082AD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8992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6E5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1D6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AE02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8D76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6E6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FC30A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AE02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E282C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6E8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BF000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70E53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115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0002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72B9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5F484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645CC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9073A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72559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2318938C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1FB4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6E6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23AE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EC01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9B3EE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6E7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A307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EC01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B11BD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506A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5E0E5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57E96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111A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2FA86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5B9A9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61DF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F7A24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FF4F</w:t>
            </w:r>
          </w:p>
        </w:tc>
      </w:tr>
      <w:tr w:rsidR="005A0B3D" w14:paraId="49071652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25F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6E7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7A793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0A00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889F2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416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4D6EC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0A00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EE41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A20BF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0416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F8D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01740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06E7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CDE62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0307F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53F2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3E23B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AB3F8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3C7FC052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F030EA" w14:textId="77777777" w:rsidR="005A0B3D" w:rsidRDefault="00000000">
            <w:pPr>
              <w:jc w:val="center"/>
            </w:pPr>
            <w:r>
              <w:t>416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154C7" w14:textId="77777777" w:rsidR="005A0B3D" w:rsidRDefault="00000000">
            <w:pPr>
              <w:jc w:val="center"/>
            </w:pPr>
            <w:r>
              <w:t>0800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E32FA" w14:textId="77777777" w:rsidR="005A0B3D" w:rsidRDefault="00000000">
            <w:pPr>
              <w:jc w:val="center"/>
            </w:pPr>
            <w:r>
              <w:t>417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A6951C" w14:textId="77777777" w:rsidR="005A0B3D" w:rsidRDefault="00000000">
            <w:pPr>
              <w:jc w:val="center"/>
            </w:pPr>
            <w:r>
              <w:t>0800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B3296A" w14:textId="77777777" w:rsidR="005A0B3D" w:rsidRDefault="00000000">
            <w:pPr>
              <w:jc w:val="center"/>
            </w:pPr>
            <w: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48A3F9" w14:textId="77777777" w:rsidR="005A0B3D" w:rsidRDefault="00000000">
            <w:pPr>
              <w:jc w:val="center"/>
            </w:pPr>
            <w:r>
              <w:t>FF4F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C7407A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016AED" w14:textId="77777777" w:rsidR="005A0B3D" w:rsidRDefault="00000000">
            <w:pPr>
              <w:jc w:val="center"/>
            </w:pPr>
            <w:r>
              <w:t>0416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6FE16F" w14:textId="77777777" w:rsidR="005A0B3D" w:rsidRDefault="00000000">
            <w:pPr>
              <w:jc w:val="center"/>
            </w:pPr>
            <w:r>
              <w:t>FF4F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284946" w14:textId="77777777" w:rsidR="005A0B3D" w:rsidRDefault="00000000">
            <w:pPr>
              <w:jc w:val="center"/>
            </w:pPr>
            <w: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8FD620" w14:textId="77777777" w:rsidR="005A0B3D" w:rsidRDefault="00000000">
            <w:pPr>
              <w:jc w:val="center"/>
            </w:pPr>
            <w: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65F58" w14:textId="77777777" w:rsidR="005A0B3D" w:rsidRDefault="005A0B3D">
            <w:pPr>
              <w:jc w:val="center"/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48503" w14:textId="77777777" w:rsidR="005A0B3D" w:rsidRDefault="005A0B3D">
            <w:pPr>
              <w:jc w:val="center"/>
            </w:pPr>
          </w:p>
        </w:tc>
      </w:tr>
      <w:tr w:rsidR="005A0B3D" w14:paraId="4A4AFF3F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1E9C7" w14:textId="77777777" w:rsidR="005A0B3D" w:rsidRDefault="00000000">
            <w:pPr>
              <w:jc w:val="center"/>
            </w:pPr>
            <w:r>
              <w:t>417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721E8E" w14:textId="77777777" w:rsidR="005A0B3D" w:rsidRDefault="00000000">
            <w:pPr>
              <w:jc w:val="center"/>
            </w:pPr>
            <w:r>
              <w:t>4E0B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B0E51" w14:textId="77777777" w:rsidR="005A0B3D" w:rsidRDefault="00000000">
            <w:pPr>
              <w:jc w:val="center"/>
            </w:pPr>
            <w:r>
              <w:t>418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1265F" w14:textId="77777777" w:rsidR="005A0B3D" w:rsidRDefault="00000000">
            <w:pPr>
              <w:jc w:val="center"/>
            </w:pPr>
            <w:r>
              <w:t>4E0B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E88C" w14:textId="77777777" w:rsidR="005A0B3D" w:rsidRDefault="00000000">
            <w:pPr>
              <w:jc w:val="center"/>
            </w:pPr>
            <w:r>
              <w:t>423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B1B20" w14:textId="77777777" w:rsidR="005A0B3D" w:rsidRDefault="00000000">
            <w:pPr>
              <w:jc w:val="center"/>
            </w:pPr>
            <w:r>
              <w:t>0261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C736A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748CB7" w14:textId="77777777" w:rsidR="005A0B3D" w:rsidRDefault="00000000">
            <w:pPr>
              <w:jc w:val="center"/>
            </w:pPr>
            <w:r>
              <w:t>000B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470ED7" w14:textId="77777777" w:rsidR="005A0B3D" w:rsidRDefault="00000000">
            <w:pPr>
              <w:jc w:val="center"/>
            </w:pPr>
            <w:r>
              <w:t>01B0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111717" w14:textId="77777777" w:rsidR="005A0B3D" w:rsidRDefault="00000000">
            <w:pPr>
              <w:jc w:val="center"/>
            </w:pPr>
            <w:r>
              <w:t>001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F7DAF" w14:textId="77777777" w:rsidR="005A0B3D" w:rsidRDefault="00000000">
            <w:pPr>
              <w:jc w:val="center"/>
            </w:pPr>
            <w:r>
              <w:t>0001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75827D" w14:textId="77777777" w:rsidR="005A0B3D" w:rsidRDefault="005A0B3D">
            <w:pPr>
              <w:jc w:val="center"/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B95B4" w14:textId="77777777" w:rsidR="005A0B3D" w:rsidRDefault="005A0B3D">
            <w:pPr>
              <w:jc w:val="center"/>
            </w:pPr>
          </w:p>
        </w:tc>
      </w:tr>
      <w:tr w:rsidR="005A0B3D" w14:paraId="5627A45F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2EF12C" w14:textId="77777777" w:rsidR="005A0B3D" w:rsidRDefault="00000000">
            <w:pPr>
              <w:jc w:val="center"/>
            </w:pPr>
            <w:r>
              <w:lastRenderedPageBreak/>
              <w:t>418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044B" w14:textId="77777777" w:rsidR="005A0B3D" w:rsidRDefault="00000000">
            <w:pPr>
              <w:jc w:val="center"/>
            </w:pPr>
            <w:r>
              <w:t>EE0A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9C8CE1" w14:textId="77777777" w:rsidR="005A0B3D" w:rsidRDefault="00000000">
            <w:pPr>
              <w:jc w:val="center"/>
            </w:pPr>
            <w:r>
              <w:t>419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5998F" w14:textId="77777777" w:rsidR="005A0B3D" w:rsidRDefault="00000000">
            <w:pPr>
              <w:jc w:val="center"/>
            </w:pPr>
            <w:r>
              <w:t>EE0A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0ECAD" w14:textId="77777777" w:rsidR="005A0B3D" w:rsidRDefault="00000000">
            <w:pPr>
              <w:jc w:val="center"/>
            </w:pPr>
            <w:r>
              <w:t>423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3467A4" w14:textId="77777777" w:rsidR="005A0B3D" w:rsidRDefault="00000000">
            <w:pPr>
              <w:jc w:val="center"/>
            </w:pPr>
            <w:r>
              <w:t>01B0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BA4C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8FC689" w14:textId="77777777" w:rsidR="005A0B3D" w:rsidRDefault="00000000">
            <w:pPr>
              <w:jc w:val="center"/>
            </w:pPr>
            <w:r>
              <w:t>000A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C046D8" w14:textId="77777777" w:rsidR="005A0B3D" w:rsidRDefault="00000000">
            <w:pPr>
              <w:jc w:val="center"/>
            </w:pPr>
            <w:r>
              <w:t>01B0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6A9479" w14:textId="77777777" w:rsidR="005A0B3D" w:rsidRDefault="00000000">
            <w:pPr>
              <w:jc w:val="center"/>
            </w:pPr>
            <w:r>
              <w:t>001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ED527" w14:textId="77777777" w:rsidR="005A0B3D" w:rsidRDefault="00000000">
            <w:pPr>
              <w:jc w:val="center"/>
            </w:pPr>
            <w:r>
              <w:t>0001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401ED" w14:textId="77777777" w:rsidR="005A0B3D" w:rsidRDefault="00000000">
            <w:pPr>
              <w:jc w:val="center"/>
            </w:pPr>
            <w:r>
              <w:t>423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AA2E2" w14:textId="77777777" w:rsidR="005A0B3D" w:rsidRDefault="00000000">
            <w:pPr>
              <w:jc w:val="center"/>
            </w:pPr>
            <w:r>
              <w:t>01B0</w:t>
            </w:r>
          </w:p>
        </w:tc>
      </w:tr>
      <w:tr w:rsidR="005A0B3D" w14:paraId="56D7651E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D9BC68" w14:textId="77777777" w:rsidR="005A0B3D" w:rsidRDefault="00000000">
            <w:pPr>
              <w:jc w:val="center"/>
            </w:pPr>
            <w:r>
              <w:t>419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D133" w14:textId="77777777" w:rsidR="005A0B3D" w:rsidRDefault="00000000">
            <w:pPr>
              <w:jc w:val="center"/>
            </w:pPr>
            <w:r>
              <w:t>AE07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F6F30" w14:textId="77777777" w:rsidR="005A0B3D" w:rsidRDefault="00000000">
            <w:pPr>
              <w:jc w:val="center"/>
            </w:pPr>
            <w:r>
              <w:t>41A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9603A" w14:textId="77777777" w:rsidR="005A0B3D" w:rsidRDefault="00000000">
            <w:pPr>
              <w:jc w:val="center"/>
            </w:pPr>
            <w:r>
              <w:t>AE07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3D581B" w14:textId="77777777" w:rsidR="005A0B3D" w:rsidRDefault="00000000">
            <w:pPr>
              <w:jc w:val="center"/>
            </w:pPr>
            <w:r>
              <w:t>421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69BEC7" w14:textId="77777777" w:rsidR="005A0B3D" w:rsidRDefault="00000000">
            <w:pPr>
              <w:jc w:val="center"/>
            </w:pPr>
            <w:r>
              <w:t>FF4D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8B042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1EB741" w14:textId="77777777" w:rsidR="005A0B3D" w:rsidRDefault="00000000">
            <w:pPr>
              <w:jc w:val="center"/>
            </w:pPr>
            <w:r>
              <w:t>0007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92C4E" w14:textId="77777777" w:rsidR="005A0B3D" w:rsidRDefault="00000000">
            <w:pPr>
              <w:jc w:val="center"/>
            </w:pPr>
            <w:r>
              <w:t>FF4D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57132" w14:textId="77777777" w:rsidR="005A0B3D" w:rsidRDefault="00000000">
            <w:pPr>
              <w:jc w:val="center"/>
            </w:pPr>
            <w: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64623C" w14:textId="77777777" w:rsidR="005A0B3D" w:rsidRDefault="00000000">
            <w:pPr>
              <w:jc w:val="center"/>
            </w:pPr>
            <w: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194DD1" w14:textId="77777777" w:rsidR="005A0B3D" w:rsidRDefault="005A0B3D">
            <w:pPr>
              <w:jc w:val="center"/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B49B5" w14:textId="77777777" w:rsidR="005A0B3D" w:rsidRDefault="005A0B3D">
            <w:pPr>
              <w:jc w:val="center"/>
            </w:pPr>
          </w:p>
        </w:tc>
      </w:tr>
      <w:tr w:rsidR="005A0B3D" w14:paraId="1E996B7E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4F0ADD" w14:textId="77777777" w:rsidR="005A0B3D" w:rsidRDefault="00000000">
            <w:pPr>
              <w:jc w:val="center"/>
            </w:pPr>
            <w:r>
              <w:t>41A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8765" w14:textId="77777777" w:rsidR="005A0B3D" w:rsidRDefault="00000000">
            <w:pPr>
              <w:jc w:val="center"/>
            </w:pPr>
            <w:r>
              <w:t>0C00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6EFA0" w14:textId="77777777" w:rsidR="005A0B3D" w:rsidRDefault="00000000">
            <w:pPr>
              <w:jc w:val="center"/>
            </w:pPr>
            <w:r>
              <w:t>41B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3C755" w14:textId="77777777" w:rsidR="005A0B3D" w:rsidRDefault="00000000">
            <w:pPr>
              <w:jc w:val="center"/>
            </w:pPr>
            <w:r>
              <w:t>0C00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2EB9B" w14:textId="77777777" w:rsidR="005A0B3D" w:rsidRDefault="00000000">
            <w:pPr>
              <w:jc w:val="center"/>
            </w:pPr>
            <w: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259072" w14:textId="77777777" w:rsidR="005A0B3D" w:rsidRDefault="00000000">
            <w:pPr>
              <w:jc w:val="center"/>
            </w:pPr>
            <w:r>
              <w:t>FF4D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3380F" w14:textId="77777777" w:rsidR="005A0B3D" w:rsidRDefault="00000000">
            <w:pPr>
              <w:jc w:val="center"/>
            </w:pPr>
            <w:r>
              <w:t>7FF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2A7EB3" w14:textId="77777777" w:rsidR="005A0B3D" w:rsidRDefault="00000000">
            <w:pPr>
              <w:jc w:val="center"/>
            </w:pPr>
            <w:r>
              <w:t>041A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4B7E69" w14:textId="77777777" w:rsidR="005A0B3D" w:rsidRDefault="00000000">
            <w:pPr>
              <w:jc w:val="center"/>
            </w:pPr>
            <w:r>
              <w:t>FF4D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3D2C7B" w14:textId="77777777" w:rsidR="005A0B3D" w:rsidRDefault="00000000">
            <w:pPr>
              <w:jc w:val="center"/>
            </w:pPr>
            <w: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3636" w14:textId="77777777" w:rsidR="005A0B3D" w:rsidRDefault="00000000">
            <w:pPr>
              <w:jc w:val="center"/>
            </w:pPr>
            <w: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8C930D" w14:textId="77777777" w:rsidR="005A0B3D" w:rsidRDefault="00000000">
            <w:pPr>
              <w:jc w:val="center"/>
            </w:pPr>
            <w:r>
              <w:t>7FF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F246F8" w14:textId="77777777" w:rsidR="005A0B3D" w:rsidRDefault="00000000">
            <w:pPr>
              <w:jc w:val="center"/>
            </w:pPr>
            <w:r>
              <w:t>FF4D</w:t>
            </w:r>
          </w:p>
        </w:tc>
      </w:tr>
      <w:tr w:rsidR="005A0B3D" w14:paraId="364E4BA3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BD7A9D" w14:textId="77777777" w:rsidR="005A0B3D" w:rsidRDefault="00000000">
            <w:pPr>
              <w:jc w:val="center"/>
            </w:pPr>
            <w:r>
              <w:t>41B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5E1EE" w14:textId="77777777" w:rsidR="005A0B3D" w:rsidRDefault="00000000">
            <w:pPr>
              <w:jc w:val="center"/>
            </w:pPr>
            <w:r>
              <w:t>D6DA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93BE8" w14:textId="77777777" w:rsidR="005A0B3D" w:rsidRDefault="00000000">
            <w:pPr>
              <w:jc w:val="center"/>
            </w:pPr>
            <w:r>
              <w:t>6DA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C01F5" w14:textId="77777777" w:rsidR="005A0B3D" w:rsidRDefault="00000000">
            <w:pPr>
              <w:jc w:val="center"/>
            </w:pPr>
            <w:r>
              <w:t>D6DA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73E335" w14:textId="77777777" w:rsidR="005A0B3D" w:rsidRDefault="00000000">
            <w:pPr>
              <w:jc w:val="center"/>
            </w:pPr>
            <w:r>
              <w:t>7FE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01B82" w14:textId="77777777" w:rsidR="005A0B3D" w:rsidRDefault="00000000">
            <w:pPr>
              <w:jc w:val="center"/>
            </w:pPr>
            <w:r>
              <w:t>041C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8C06FE" w14:textId="77777777" w:rsidR="005A0B3D" w:rsidRDefault="00000000">
            <w:pPr>
              <w:jc w:val="center"/>
            </w:pPr>
            <w: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52407" w14:textId="77777777" w:rsidR="005A0B3D" w:rsidRDefault="00000000">
            <w:pPr>
              <w:jc w:val="center"/>
            </w:pPr>
            <w:r>
              <w:t>D6DA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73EDA5" w14:textId="77777777" w:rsidR="005A0B3D" w:rsidRDefault="00000000">
            <w:pPr>
              <w:jc w:val="center"/>
            </w:pPr>
            <w:r>
              <w:t>FF4D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70A943" w14:textId="77777777" w:rsidR="005A0B3D" w:rsidRDefault="00000000">
            <w:pPr>
              <w:jc w:val="center"/>
            </w:pPr>
            <w: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A2C69" w14:textId="77777777" w:rsidR="005A0B3D" w:rsidRDefault="00000000">
            <w:pPr>
              <w:jc w:val="center"/>
            </w:pPr>
            <w: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66D0B" w14:textId="77777777" w:rsidR="005A0B3D" w:rsidRDefault="00000000">
            <w:pPr>
              <w:jc w:val="center"/>
            </w:pPr>
            <w:r>
              <w:t>7FE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221F9" w14:textId="77777777" w:rsidR="005A0B3D" w:rsidRDefault="00000000">
            <w:pPr>
              <w:jc w:val="center"/>
            </w:pPr>
            <w:r>
              <w:t>041C</w:t>
            </w:r>
          </w:p>
        </w:tc>
      </w:tr>
      <w:tr w:rsidR="005A0B3D" w14:paraId="2ADE444F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B8818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6DA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4F208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9F529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6DB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2FBD7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83BBC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C749F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FF4D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6E251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917CF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487A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FF4D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85925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4BBBF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6658A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226088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750BDE42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F4AC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6DB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14004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F001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C14D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6DC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983C8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57826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6DB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78F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F001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B3C49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89A54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06DB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584A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FF4D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0E026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7F3B9A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E6B78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C358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1E4C1703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A7B4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6DC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37D21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F304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84B0B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6DD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D862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F304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9035E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6DC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0872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F304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FDD1C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5039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06DC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7012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FF4D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0444F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6344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A0A0B9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42A8A2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2EAC0C38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1B7E7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6DD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D08EA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6E0A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D5F3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A331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6E0A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C805F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6E8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9257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E956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F5739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000A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60616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FFFE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504A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008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0F836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019D8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C6C1B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0C950CCE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5D93F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02507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F201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6722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E5F21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F201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72B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6DE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ACBA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F201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93162A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C61CF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1925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FFFE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68A57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008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A0C27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510901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D32090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3BBF6921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19022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75027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4E07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EC56B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6E1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C768E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4E07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0FFEC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6E8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E974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FF4F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E36F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06A9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0007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C6053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FF4D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C3BB9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00862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27F232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832215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209D820B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30E73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6E1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23D73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0500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5355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6E2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B75C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0500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42888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6E1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7D255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FF4D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0D990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B54E87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06E1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83D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FE9A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D866B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E90FF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17157B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FEEEA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3D86E4B2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29D3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6E2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A609D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4C01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371A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6E3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BC5F6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4C01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A4A15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DBBC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FF4D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A8A35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F44B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B902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FDE7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5C4B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B8824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6A1FC1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50F9AC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53EDA132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0056C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6E3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2D6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4E05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9311C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6E4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1E88F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4E05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7A2F8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6E9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CEFF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0051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0E552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5C07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0005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656E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FE38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10871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008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1AD5B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5CA4F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AF2A11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7C6C6E91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4DDEE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6E4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6CC7F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CE01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40213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6E6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7877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CE01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24881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6E4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5CC79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06E6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209F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3F6B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C524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FE38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D1D1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008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E12D0F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A530C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0A87C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319FDFAD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AA27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6E6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989250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EC01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31FF6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6E7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1FBB1A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EC01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9C67C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206E9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FE38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EA39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7B04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0001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D353E2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FE38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6041B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008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85526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78EB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BACC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FE38</w:t>
            </w:r>
          </w:p>
        </w:tc>
      </w:tr>
      <w:tr w:rsidR="005A0B3D" w14:paraId="22DD56B3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54CF1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6E7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92D4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0A00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6BA031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41C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3AA3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0A00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59F4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7FE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ABE35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041C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C58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7FF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8AAB4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06E7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DABD8D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FE38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6D1D8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008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D1C9E" w14:textId="77777777" w:rsidR="005A0B3D" w:rsidRDefault="00000000">
            <w:pPr>
              <w:shd w:val="clear" w:color="002060" w:fill="00206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FA85F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B2F96" w14:textId="77777777" w:rsidR="005A0B3D" w:rsidRDefault="005A0B3D">
            <w:pPr>
              <w:shd w:val="clear" w:color="002060" w:fill="002060"/>
              <w:jc w:val="center"/>
              <w:rPr>
                <w:color w:val="FFFFFF" w:themeColor="background1"/>
              </w:rPr>
            </w:pPr>
          </w:p>
        </w:tc>
      </w:tr>
      <w:tr w:rsidR="005A0B3D" w14:paraId="594E3641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53D643" w14:textId="77777777" w:rsidR="005A0B3D" w:rsidRDefault="00000000">
            <w:pPr>
              <w:jc w:val="center"/>
            </w:pPr>
            <w:r>
              <w:t>41C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4F9BE2" w14:textId="77777777" w:rsidR="005A0B3D" w:rsidRDefault="00000000">
            <w:pPr>
              <w:jc w:val="center"/>
            </w:pPr>
            <w:r>
              <w:t>0800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1C1B3F" w14:textId="77777777" w:rsidR="005A0B3D" w:rsidRDefault="00000000">
            <w:pPr>
              <w:jc w:val="center"/>
            </w:pPr>
            <w:r>
              <w:t>41D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E1A2C" w14:textId="77777777" w:rsidR="005A0B3D" w:rsidRDefault="00000000">
            <w:pPr>
              <w:jc w:val="center"/>
            </w:pPr>
            <w:r>
              <w:t>0800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F0577" w14:textId="77777777" w:rsidR="005A0B3D" w:rsidRDefault="00000000">
            <w:pPr>
              <w:jc w:val="center"/>
            </w:pPr>
            <w:r>
              <w:t>7FF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918D42" w14:textId="77777777" w:rsidR="005A0B3D" w:rsidRDefault="00000000">
            <w:pPr>
              <w:jc w:val="center"/>
            </w:pPr>
            <w:r>
              <w:t>FE38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E4ED73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7631C3" w14:textId="77777777" w:rsidR="005A0B3D" w:rsidRDefault="00000000">
            <w:pPr>
              <w:jc w:val="center"/>
            </w:pPr>
            <w:r>
              <w:t>041C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5FEFA3" w14:textId="77777777" w:rsidR="005A0B3D" w:rsidRDefault="00000000">
            <w:pPr>
              <w:jc w:val="center"/>
            </w:pPr>
            <w:r>
              <w:t>FE38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792C55" w14:textId="77777777" w:rsidR="005A0B3D" w:rsidRDefault="00000000">
            <w:pPr>
              <w:jc w:val="center"/>
            </w:pPr>
            <w:r>
              <w:t>008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A6BD47" w14:textId="77777777" w:rsidR="005A0B3D" w:rsidRDefault="00000000">
            <w:pPr>
              <w:jc w:val="center"/>
            </w:pPr>
            <w:r>
              <w:t>1000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B82523" w14:textId="77777777" w:rsidR="005A0B3D" w:rsidRDefault="005A0B3D">
            <w:pPr>
              <w:jc w:val="center"/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5691C" w14:textId="77777777" w:rsidR="005A0B3D" w:rsidRDefault="005A0B3D">
            <w:pPr>
              <w:jc w:val="center"/>
            </w:pPr>
          </w:p>
        </w:tc>
      </w:tr>
      <w:tr w:rsidR="005A0B3D" w14:paraId="2D540131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8448B6" w14:textId="77777777" w:rsidR="005A0B3D" w:rsidRDefault="00000000">
            <w:pPr>
              <w:jc w:val="center"/>
            </w:pPr>
            <w:r>
              <w:t>41D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E63393" w14:textId="77777777" w:rsidR="005A0B3D" w:rsidRDefault="00000000">
            <w:pPr>
              <w:jc w:val="center"/>
            </w:pPr>
            <w:r>
              <w:t>6E05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576DB" w14:textId="77777777" w:rsidR="005A0B3D" w:rsidRDefault="00000000">
            <w:pPr>
              <w:jc w:val="center"/>
            </w:pPr>
            <w:r>
              <w:t>41E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BD6B21" w14:textId="77777777" w:rsidR="005A0B3D" w:rsidRDefault="00000000">
            <w:pPr>
              <w:jc w:val="center"/>
            </w:pPr>
            <w:r>
              <w:t>6E05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393F9" w14:textId="77777777" w:rsidR="005A0B3D" w:rsidRDefault="00000000">
            <w:pPr>
              <w:jc w:val="center"/>
            </w:pPr>
            <w:r>
              <w:t>423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0A022" w14:textId="77777777" w:rsidR="005A0B3D" w:rsidRDefault="00000000">
            <w:pPr>
              <w:jc w:val="center"/>
            </w:pPr>
            <w:r>
              <w:t>01B0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DC08AC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45A3E6" w14:textId="77777777" w:rsidR="005A0B3D" w:rsidRDefault="00000000">
            <w:pPr>
              <w:jc w:val="center"/>
            </w:pPr>
            <w:r>
              <w:t>0005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D7A3C" w14:textId="77777777" w:rsidR="005A0B3D" w:rsidRDefault="00000000">
            <w:pPr>
              <w:jc w:val="center"/>
            </w:pPr>
            <w:r>
              <w:t>FC88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714CF" w14:textId="77777777" w:rsidR="005A0B3D" w:rsidRDefault="00000000">
            <w:pPr>
              <w:jc w:val="center"/>
            </w:pPr>
            <w: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607D8" w14:textId="77777777" w:rsidR="005A0B3D" w:rsidRDefault="00000000">
            <w:pPr>
              <w:jc w:val="center"/>
            </w:pPr>
            <w: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79740" w14:textId="77777777" w:rsidR="005A0B3D" w:rsidRDefault="005A0B3D">
            <w:pPr>
              <w:jc w:val="center"/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424B69" w14:textId="77777777" w:rsidR="005A0B3D" w:rsidRDefault="005A0B3D">
            <w:pPr>
              <w:jc w:val="center"/>
            </w:pPr>
          </w:p>
        </w:tc>
      </w:tr>
      <w:tr w:rsidR="005A0B3D" w14:paraId="337E1A21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8CFF" w14:textId="77777777" w:rsidR="005A0B3D" w:rsidRDefault="00000000">
            <w:pPr>
              <w:jc w:val="center"/>
            </w:pPr>
            <w:r>
              <w:t>41E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BE18" w14:textId="77777777" w:rsidR="005A0B3D" w:rsidRDefault="00000000">
            <w:pPr>
              <w:jc w:val="center"/>
            </w:pPr>
            <w:r>
              <w:t>EE04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10860C" w14:textId="77777777" w:rsidR="005A0B3D" w:rsidRDefault="00000000">
            <w:pPr>
              <w:jc w:val="center"/>
            </w:pPr>
            <w:r>
              <w:t>41F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F34057" w14:textId="77777777" w:rsidR="005A0B3D" w:rsidRDefault="00000000">
            <w:pPr>
              <w:jc w:val="center"/>
            </w:pPr>
            <w:r>
              <w:t>EE04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F83C79" w14:textId="77777777" w:rsidR="005A0B3D" w:rsidRDefault="00000000">
            <w:pPr>
              <w:jc w:val="center"/>
            </w:pPr>
            <w:r>
              <w:t>423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4B2E5" w14:textId="77777777" w:rsidR="005A0B3D" w:rsidRDefault="00000000">
            <w:pPr>
              <w:jc w:val="center"/>
            </w:pPr>
            <w:r>
              <w:t>FC88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BFB2DD" w14:textId="77777777" w:rsidR="005A0B3D" w:rsidRDefault="00000000">
            <w:pPr>
              <w:jc w:val="center"/>
            </w:pPr>
            <w: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3DA08D" w14:textId="77777777" w:rsidR="005A0B3D" w:rsidRDefault="00000000">
            <w:pPr>
              <w:jc w:val="center"/>
            </w:pPr>
            <w:r>
              <w:t>0004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51A03" w14:textId="77777777" w:rsidR="005A0B3D" w:rsidRDefault="00000000">
            <w:pPr>
              <w:jc w:val="center"/>
            </w:pPr>
            <w:r>
              <w:t>FC88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03C84C" w14:textId="77777777" w:rsidR="005A0B3D" w:rsidRDefault="00000000">
            <w:pPr>
              <w:jc w:val="center"/>
            </w:pPr>
            <w: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27D1F8" w14:textId="77777777" w:rsidR="005A0B3D" w:rsidRDefault="00000000">
            <w:pPr>
              <w:jc w:val="center"/>
            </w:pPr>
            <w: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AEE013" w14:textId="77777777" w:rsidR="005A0B3D" w:rsidRDefault="00000000">
            <w:pPr>
              <w:jc w:val="center"/>
            </w:pPr>
            <w:r>
              <w:t>423</w:t>
            </w: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D70F97" w14:textId="77777777" w:rsidR="005A0B3D" w:rsidRDefault="00000000">
            <w:pPr>
              <w:jc w:val="center"/>
            </w:pPr>
            <w:r>
              <w:t>FC88</w:t>
            </w:r>
          </w:p>
        </w:tc>
      </w:tr>
      <w:tr w:rsidR="005A0B3D" w14:paraId="71A77346" w14:textId="77777777">
        <w:trPr>
          <w:trHeight w:val="277"/>
        </w:trPr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BD2AA6" w14:textId="77777777" w:rsidR="005A0B3D" w:rsidRDefault="00000000">
            <w:pPr>
              <w:shd w:val="clear" w:color="FF0000" w:fill="FF000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41F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19E0CB" w14:textId="77777777" w:rsidR="005A0B3D" w:rsidRDefault="00000000">
            <w:pPr>
              <w:shd w:val="clear" w:color="FF0000" w:fill="FF000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0100</w:t>
            </w:r>
          </w:p>
        </w:tc>
        <w:tc>
          <w:tcPr>
            <w:tcW w:w="78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D1B852" w14:textId="77777777" w:rsidR="005A0B3D" w:rsidRDefault="00000000">
            <w:pPr>
              <w:shd w:val="clear" w:color="FF0000" w:fill="FF000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420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8DCE8" w14:textId="77777777" w:rsidR="005A0B3D" w:rsidRDefault="00000000">
            <w:pPr>
              <w:shd w:val="clear" w:color="FF0000" w:fill="FF000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0100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5F962E" w14:textId="77777777" w:rsidR="005A0B3D" w:rsidRDefault="00000000">
            <w:pPr>
              <w:shd w:val="clear" w:color="FF0000" w:fill="FF000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41F</w:t>
            </w:r>
          </w:p>
        </w:tc>
        <w:tc>
          <w:tcPr>
            <w:tcW w:w="81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1641C" w14:textId="77777777" w:rsidR="005A0B3D" w:rsidRDefault="00000000">
            <w:pPr>
              <w:shd w:val="clear" w:color="FF0000" w:fill="FF000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0100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7AB0" w14:textId="77777777" w:rsidR="005A0B3D" w:rsidRDefault="00000000">
            <w:pPr>
              <w:shd w:val="clear" w:color="FF0000" w:fill="FF000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000</w:t>
            </w:r>
          </w:p>
        </w:tc>
        <w:tc>
          <w:tcPr>
            <w:tcW w:w="82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8176B9" w14:textId="77777777" w:rsidR="005A0B3D" w:rsidRDefault="00000000">
            <w:pPr>
              <w:shd w:val="clear" w:color="FF0000" w:fill="FF000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041F</w:t>
            </w:r>
          </w:p>
        </w:tc>
        <w:tc>
          <w:tcPr>
            <w:tcW w:w="8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4674D" w14:textId="77777777" w:rsidR="005A0B3D" w:rsidRDefault="00000000">
            <w:pPr>
              <w:shd w:val="clear" w:color="FF0000" w:fill="FF000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FC88</w:t>
            </w:r>
          </w:p>
        </w:tc>
        <w:tc>
          <w:tcPr>
            <w:tcW w:w="77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EBFBD8" w14:textId="77777777" w:rsidR="005A0B3D" w:rsidRDefault="00000000">
            <w:pPr>
              <w:shd w:val="clear" w:color="FF0000" w:fill="FF000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009</w:t>
            </w:r>
          </w:p>
        </w:tc>
        <w:tc>
          <w:tcPr>
            <w:tcW w:w="82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296583" w14:textId="77777777" w:rsidR="005A0B3D" w:rsidRDefault="00000000">
            <w:pPr>
              <w:shd w:val="clear" w:color="FF0000" w:fill="FF000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1001</w:t>
            </w:r>
          </w:p>
        </w:tc>
        <w:tc>
          <w:tcPr>
            <w:tcW w:w="78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281679" w14:textId="77777777" w:rsidR="005A0B3D" w:rsidRDefault="005A0B3D">
            <w:pPr>
              <w:shd w:val="clear" w:color="FF0000" w:fill="FF0000"/>
              <w:jc w:val="center"/>
              <w:rPr>
                <w:color w:val="FFFFFF" w:themeColor="background1"/>
              </w:rPr>
            </w:pPr>
          </w:p>
        </w:tc>
        <w:tc>
          <w:tcPr>
            <w:tcW w:w="82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F30F86" w14:textId="77777777" w:rsidR="005A0B3D" w:rsidRDefault="005A0B3D">
            <w:pPr>
              <w:shd w:val="clear" w:color="FF0000" w:fill="FF0000"/>
              <w:jc w:val="center"/>
              <w:rPr>
                <w:color w:val="FFFFFF" w:themeColor="background1"/>
              </w:rPr>
            </w:pPr>
          </w:p>
        </w:tc>
      </w:tr>
    </w:tbl>
    <w:p w14:paraId="3FFE3E57" w14:textId="77777777" w:rsidR="005A0B3D" w:rsidRDefault="005A0B3D"/>
    <w:p w14:paraId="17AA5777" w14:textId="77777777" w:rsidR="005A0B3D" w:rsidRDefault="00000000">
      <w:r>
        <w:t>При X = 177, Y = -179, Z = -2</w:t>
      </w:r>
    </w:p>
    <w:p w14:paraId="7CEA2B1F" w14:textId="77777777" w:rsidR="005A0B3D" w:rsidRDefault="00000000">
      <w:r>
        <w:t>R = -888</w:t>
      </w:r>
    </w:p>
    <w:p w14:paraId="3E853B9F" w14:textId="77777777" w:rsidR="005A0B3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</w:t>
      </w:r>
    </w:p>
    <w:p w14:paraId="184D2A3E" w14:textId="77777777" w:rsidR="005A0B3D" w:rsidRDefault="005A0B3D">
      <w:pPr>
        <w:rPr>
          <w:rFonts w:ascii="Times New Roman" w:hAnsi="Times New Roman" w:cs="Times New Roman"/>
        </w:rPr>
      </w:pPr>
    </w:p>
    <w:p w14:paraId="635A3A14" w14:textId="77777777" w:rsidR="005A0B3D" w:rsidRDefault="005A0B3D">
      <w:pPr>
        <w:rPr>
          <w:rFonts w:ascii="Times New Roman" w:hAnsi="Times New Roman" w:cs="Times New Roman"/>
        </w:rPr>
      </w:pPr>
    </w:p>
    <w:p w14:paraId="1772FBE4" w14:textId="77777777" w:rsidR="005A0B3D" w:rsidRDefault="00000000">
      <w:pPr>
        <w:pStyle w:val="2"/>
      </w:pPr>
      <w:bookmarkStart w:id="11" w:name="_Toc97076880"/>
      <w:r>
        <w:rPr>
          <w:sz w:val="32"/>
          <w:szCs w:val="32"/>
          <w:u w:val="single"/>
        </w:rPr>
        <w:t>Вывод</w:t>
      </w:r>
      <w:bookmarkEnd w:id="11"/>
    </w:p>
    <w:p w14:paraId="31361F83" w14:textId="77777777" w:rsidR="005A0B3D" w:rsidRDefault="005A0B3D"/>
    <w:p w14:paraId="0463BB96" w14:textId="77777777" w:rsidR="005A0B3D" w:rsidRDefault="00000000">
      <w:r>
        <w:t>В процессе выполнения лабораторной работы я узнал, как работает стек и подпрограммы в БЭВМ, а также изучил команды PUSH, POP.</w:t>
      </w:r>
    </w:p>
    <w:sectPr w:rsidR="005A0B3D">
      <w:pgSz w:w="11906" w:h="16838"/>
      <w:pgMar w:top="720" w:right="720" w:bottom="720" w:left="720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3D3A0" w14:textId="77777777" w:rsidR="00D400AB" w:rsidRDefault="00D400AB">
      <w:pPr>
        <w:spacing w:after="0" w:line="240" w:lineRule="auto"/>
      </w:pPr>
      <w:r>
        <w:separator/>
      </w:r>
    </w:p>
  </w:endnote>
  <w:endnote w:type="continuationSeparator" w:id="0">
    <w:p w14:paraId="7CFC020A" w14:textId="77777777" w:rsidR="00D400AB" w:rsidRDefault="00D40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auto"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default"/>
  </w:font>
  <w:font w:name="Droid Sans Devanagari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2CCB4" w14:textId="77777777" w:rsidR="00D400AB" w:rsidRDefault="00D400AB">
      <w:pPr>
        <w:spacing w:after="0" w:line="240" w:lineRule="auto"/>
      </w:pPr>
      <w:r>
        <w:separator/>
      </w:r>
    </w:p>
  </w:footnote>
  <w:footnote w:type="continuationSeparator" w:id="0">
    <w:p w14:paraId="14DC4232" w14:textId="77777777" w:rsidR="00D400AB" w:rsidRDefault="00D40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75EA"/>
    <w:multiLevelType w:val="hybridMultilevel"/>
    <w:tmpl w:val="E8604F52"/>
    <w:lvl w:ilvl="0" w:tplc="87D8FF02">
      <w:start w:val="1"/>
      <w:numFmt w:val="decimal"/>
      <w:lvlText w:val="%1."/>
      <w:lvlJc w:val="left"/>
      <w:pPr>
        <w:ind w:left="720" w:hanging="360"/>
      </w:pPr>
    </w:lvl>
    <w:lvl w:ilvl="1" w:tplc="BEB48546">
      <w:start w:val="1"/>
      <w:numFmt w:val="lowerLetter"/>
      <w:lvlText w:val="%2."/>
      <w:lvlJc w:val="left"/>
      <w:pPr>
        <w:ind w:left="1440" w:hanging="360"/>
      </w:pPr>
    </w:lvl>
    <w:lvl w:ilvl="2" w:tplc="67A6BC64">
      <w:start w:val="1"/>
      <w:numFmt w:val="lowerRoman"/>
      <w:lvlText w:val="%3."/>
      <w:lvlJc w:val="right"/>
      <w:pPr>
        <w:ind w:left="2160" w:hanging="180"/>
      </w:pPr>
    </w:lvl>
    <w:lvl w:ilvl="3" w:tplc="EE4C9C38">
      <w:start w:val="1"/>
      <w:numFmt w:val="decimal"/>
      <w:lvlText w:val="%4."/>
      <w:lvlJc w:val="left"/>
      <w:pPr>
        <w:ind w:left="2880" w:hanging="360"/>
      </w:pPr>
    </w:lvl>
    <w:lvl w:ilvl="4" w:tplc="BD5ADB54">
      <w:start w:val="1"/>
      <w:numFmt w:val="lowerLetter"/>
      <w:lvlText w:val="%5."/>
      <w:lvlJc w:val="left"/>
      <w:pPr>
        <w:ind w:left="3600" w:hanging="360"/>
      </w:pPr>
    </w:lvl>
    <w:lvl w:ilvl="5" w:tplc="C2D029D4">
      <w:start w:val="1"/>
      <w:numFmt w:val="lowerRoman"/>
      <w:lvlText w:val="%6."/>
      <w:lvlJc w:val="right"/>
      <w:pPr>
        <w:ind w:left="4320" w:hanging="180"/>
      </w:pPr>
    </w:lvl>
    <w:lvl w:ilvl="6" w:tplc="EE20D4E6">
      <w:start w:val="1"/>
      <w:numFmt w:val="decimal"/>
      <w:lvlText w:val="%7."/>
      <w:lvlJc w:val="left"/>
      <w:pPr>
        <w:ind w:left="5040" w:hanging="360"/>
      </w:pPr>
    </w:lvl>
    <w:lvl w:ilvl="7" w:tplc="F92C926C">
      <w:start w:val="1"/>
      <w:numFmt w:val="lowerLetter"/>
      <w:lvlText w:val="%8."/>
      <w:lvlJc w:val="left"/>
      <w:pPr>
        <w:ind w:left="5760" w:hanging="360"/>
      </w:pPr>
    </w:lvl>
    <w:lvl w:ilvl="8" w:tplc="AE020C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E69EC"/>
    <w:multiLevelType w:val="hybridMultilevel"/>
    <w:tmpl w:val="AD809B64"/>
    <w:lvl w:ilvl="0" w:tplc="DC96E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CAF06C">
      <w:start w:val="1"/>
      <w:numFmt w:val="lowerLetter"/>
      <w:lvlText w:val="%2."/>
      <w:lvlJc w:val="left"/>
      <w:pPr>
        <w:ind w:left="1440" w:hanging="360"/>
      </w:pPr>
    </w:lvl>
    <w:lvl w:ilvl="2" w:tplc="E8BABCE4">
      <w:start w:val="1"/>
      <w:numFmt w:val="lowerRoman"/>
      <w:lvlText w:val="%3."/>
      <w:lvlJc w:val="right"/>
      <w:pPr>
        <w:ind w:left="2160" w:hanging="180"/>
      </w:pPr>
    </w:lvl>
    <w:lvl w:ilvl="3" w:tplc="1BF26A60">
      <w:start w:val="1"/>
      <w:numFmt w:val="decimal"/>
      <w:lvlText w:val="%4."/>
      <w:lvlJc w:val="left"/>
      <w:pPr>
        <w:ind w:left="2880" w:hanging="360"/>
      </w:pPr>
    </w:lvl>
    <w:lvl w:ilvl="4" w:tplc="52202B68">
      <w:start w:val="1"/>
      <w:numFmt w:val="lowerLetter"/>
      <w:lvlText w:val="%5."/>
      <w:lvlJc w:val="left"/>
      <w:pPr>
        <w:ind w:left="3600" w:hanging="360"/>
      </w:pPr>
    </w:lvl>
    <w:lvl w:ilvl="5" w:tplc="9D7AC77A">
      <w:start w:val="1"/>
      <w:numFmt w:val="lowerRoman"/>
      <w:lvlText w:val="%6."/>
      <w:lvlJc w:val="right"/>
      <w:pPr>
        <w:ind w:left="4320" w:hanging="180"/>
      </w:pPr>
    </w:lvl>
    <w:lvl w:ilvl="6" w:tplc="32FECAB0">
      <w:start w:val="1"/>
      <w:numFmt w:val="decimal"/>
      <w:lvlText w:val="%7."/>
      <w:lvlJc w:val="left"/>
      <w:pPr>
        <w:ind w:left="5040" w:hanging="360"/>
      </w:pPr>
    </w:lvl>
    <w:lvl w:ilvl="7" w:tplc="7AF22EC2">
      <w:start w:val="1"/>
      <w:numFmt w:val="lowerLetter"/>
      <w:lvlText w:val="%8."/>
      <w:lvlJc w:val="left"/>
      <w:pPr>
        <w:ind w:left="5760" w:hanging="360"/>
      </w:pPr>
    </w:lvl>
    <w:lvl w:ilvl="8" w:tplc="40DCC5A0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841852">
    <w:abstractNumId w:val="1"/>
  </w:num>
  <w:num w:numId="2" w16cid:durableId="199348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B3D"/>
    <w:rsid w:val="005A0B3D"/>
    <w:rsid w:val="005E0036"/>
    <w:rsid w:val="00D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D09E"/>
  <w15:docId w15:val="{A8AFEBFF-652C-422F-BCD4-F32B8467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7">
    <w:name w:val="annotation text"/>
    <w:basedOn w:val="a"/>
    <w:link w:val="af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table" w:styleId="afa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Placeholder Text"/>
    <w:basedOn w:val="a0"/>
    <w:uiPriority w:val="99"/>
    <w:semiHidden/>
    <w:rPr>
      <w:color w:val="808080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character" w:styleId="afd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25">
    <w:name w:val="Заголовок 2 Знак"/>
    <w:uiPriority w:val="9"/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paragraph" w:styleId="afe">
    <w:name w:val="Body Text"/>
    <w:semiHidden/>
    <w:unhideWhenUsed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Таисия .</dc:creator>
  <cp:lastModifiedBy>Тая .</cp:lastModifiedBy>
  <cp:revision>2</cp:revision>
  <dcterms:created xsi:type="dcterms:W3CDTF">2023-03-16T11:15:00Z</dcterms:created>
  <dcterms:modified xsi:type="dcterms:W3CDTF">2023-03-16T11:15:00Z</dcterms:modified>
</cp:coreProperties>
</file>