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5604B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  <w:cs/>
        </w:rPr>
        <w:t>เอกสารคำอธิบายระบบและขั้นตอนการทำงาน</w:t>
      </w:r>
    </w:p>
    <w:p w14:paraId="217BE5EE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  <w:cs/>
        </w:rPr>
        <w:t>บทนำ</w:t>
      </w:r>
    </w:p>
    <w:p w14:paraId="29309648" w14:textId="77777777" w:rsidR="00EB0529" w:rsidRPr="00EB0529" w:rsidRDefault="00EB0529" w:rsidP="00EB0529">
      <w:r w:rsidRPr="00EB0529">
        <w:rPr>
          <w:cs/>
        </w:rPr>
        <w:t>ระบบวิเคราะห์อารมณ์จากเสียงภาษาไทยเป็นแอปพลิเคชันที่พัฒนาขึ้นเพื่อวิเคราะห์อารมณ์ของผู้พูดจากไฟล์เสียงภาษาไทย แปลงเสียงเป็นข้อความ และสร้างภาพที่เกี่ยวข้องกับเนื้อหานั้น ระบบนี้ประกอบด้วยเทคโนโลยีปัญญาประดิษฐ์ที่ทันสมัยหลายส่วนทำงานร่วมกันเพื่อให้บริการที่ครบวงจร</w:t>
      </w:r>
    </w:p>
    <w:p w14:paraId="4802122F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  <w:cs/>
        </w:rPr>
        <w:t>ภาพรวมของระบบ</w:t>
      </w:r>
    </w:p>
    <w:p w14:paraId="12808099" w14:textId="77777777" w:rsidR="00EB0529" w:rsidRPr="00EB0529" w:rsidRDefault="00EB0529" w:rsidP="00EB0529">
      <w:r w:rsidRPr="00EB0529">
        <w:rPr>
          <w:cs/>
        </w:rPr>
        <w:t xml:space="preserve">ระบบนี้ประกอบด้วย </w:t>
      </w:r>
      <w:r w:rsidRPr="00EB0529">
        <w:t xml:space="preserve">3 </w:t>
      </w:r>
      <w:r w:rsidRPr="00EB0529">
        <w:rPr>
          <w:cs/>
        </w:rPr>
        <w:t>ส่วนหลัก:</w:t>
      </w:r>
    </w:p>
    <w:p w14:paraId="66D23A28" w14:textId="77777777" w:rsidR="00EB0529" w:rsidRPr="00EB0529" w:rsidRDefault="00EB0529" w:rsidP="00EB0529">
      <w:pPr>
        <w:numPr>
          <w:ilvl w:val="0"/>
          <w:numId w:val="13"/>
        </w:numPr>
      </w:pPr>
      <w:r w:rsidRPr="00EB0529">
        <w:rPr>
          <w:b/>
          <w:bCs/>
          <w:cs/>
        </w:rPr>
        <w:t>ระบบวิเคราะห์อารมณ์จากเสียงภาษาไทย</w:t>
      </w:r>
      <w:r w:rsidRPr="00EB0529">
        <w:t xml:space="preserve"> (Thai Speech Emotion Recognition) - </w:t>
      </w:r>
      <w:r w:rsidRPr="00EB0529">
        <w:rPr>
          <w:cs/>
        </w:rPr>
        <w:t>วิเคราะห์น้ำเสียงและอารมณ์ของผู้พูด</w:t>
      </w:r>
    </w:p>
    <w:p w14:paraId="2A0E02CC" w14:textId="77777777" w:rsidR="00EB0529" w:rsidRPr="00EB0529" w:rsidRDefault="00EB0529" w:rsidP="00EB0529">
      <w:pPr>
        <w:numPr>
          <w:ilvl w:val="0"/>
          <w:numId w:val="13"/>
        </w:numPr>
      </w:pPr>
      <w:r w:rsidRPr="00EB0529">
        <w:rPr>
          <w:b/>
          <w:bCs/>
          <w:cs/>
        </w:rPr>
        <w:t>ระบบแปลงเสียงภาษาไทยเป็นข้อความ</w:t>
      </w:r>
      <w:r w:rsidRPr="00EB0529">
        <w:t xml:space="preserve"> (Thai Speech-to-Text) - </w:t>
      </w:r>
      <w:r w:rsidRPr="00EB0529">
        <w:rPr>
          <w:cs/>
        </w:rPr>
        <w:t>ถอดความเสียงพูดเป็นข้อความ</w:t>
      </w:r>
    </w:p>
    <w:p w14:paraId="768E2605" w14:textId="77777777" w:rsidR="00EB0529" w:rsidRPr="00EB0529" w:rsidRDefault="00EB0529" w:rsidP="00EB0529">
      <w:pPr>
        <w:numPr>
          <w:ilvl w:val="0"/>
          <w:numId w:val="13"/>
        </w:numPr>
      </w:pPr>
      <w:r w:rsidRPr="00EB0529">
        <w:rPr>
          <w:b/>
          <w:bCs/>
          <w:cs/>
        </w:rPr>
        <w:t>ระบบสร้างภาพจากข้อความ</w:t>
      </w:r>
      <w:r w:rsidRPr="00EB0529">
        <w:t xml:space="preserve"> (Text-to-Image Generation) - </w:t>
      </w:r>
      <w:r w:rsidRPr="00EB0529">
        <w:rPr>
          <w:cs/>
        </w:rPr>
        <w:t>สร้างภาพที่เกี่ยวข้องกับเนื้อหาข้อความ</w:t>
      </w:r>
    </w:p>
    <w:p w14:paraId="46558CD2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  <w:cs/>
        </w:rPr>
        <w:t>ขั้นตอนการทำงานของระบบ</w:t>
      </w:r>
    </w:p>
    <w:p w14:paraId="5B0829A2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</w:rPr>
        <w:t xml:space="preserve">1. </w:t>
      </w:r>
      <w:r w:rsidRPr="00EB0529">
        <w:rPr>
          <w:b/>
          <w:bCs/>
          <w:cs/>
        </w:rPr>
        <w:t>การรับไฟล์เสียงและการประมวลผลเบื้องต้น</w:t>
      </w:r>
    </w:p>
    <w:p w14:paraId="6332016B" w14:textId="77777777" w:rsidR="00EB0529" w:rsidRPr="00EB0529" w:rsidRDefault="00EB0529" w:rsidP="00EB0529">
      <w:pPr>
        <w:numPr>
          <w:ilvl w:val="0"/>
          <w:numId w:val="14"/>
        </w:numPr>
      </w:pPr>
      <w:r w:rsidRPr="00EB0529">
        <w:rPr>
          <w:cs/>
        </w:rPr>
        <w:t>ระบบรับไฟล์เสียงจากผู้ใช้ผ่านเว็บแอปพลิเคชัน</w:t>
      </w:r>
    </w:p>
    <w:p w14:paraId="106D5059" w14:textId="77777777" w:rsidR="00EB0529" w:rsidRPr="00EB0529" w:rsidRDefault="00EB0529" w:rsidP="00EB0529">
      <w:pPr>
        <w:numPr>
          <w:ilvl w:val="0"/>
          <w:numId w:val="14"/>
        </w:numPr>
      </w:pPr>
      <w:r w:rsidRPr="00EB0529">
        <w:rPr>
          <w:cs/>
        </w:rPr>
        <w:t>ไฟล์เสียงจะถูกบันทึกชั่วคราวในเซิร์ฟเวอร์เพื่อประมวลผล</w:t>
      </w:r>
    </w:p>
    <w:p w14:paraId="4CB01E14" w14:textId="713C9FD0" w:rsidR="00EB0529" w:rsidRDefault="00EB0529" w:rsidP="00EB0529">
      <w:pPr>
        <w:numPr>
          <w:ilvl w:val="0"/>
          <w:numId w:val="14"/>
        </w:numPr>
      </w:pPr>
      <w:r w:rsidRPr="00EB0529">
        <w:rPr>
          <w:cs/>
        </w:rPr>
        <w:t xml:space="preserve">ระบบรองรับไฟล์เสียงหลากหลายรูปแบบ เช่น </w:t>
      </w:r>
      <w:r w:rsidRPr="00EB0529">
        <w:t>MP3, WAV</w:t>
      </w:r>
    </w:p>
    <w:p w14:paraId="61241FC7" w14:textId="77777777" w:rsidR="00EB0529" w:rsidRDefault="00EB0529">
      <w:r>
        <w:br w:type="page"/>
      </w:r>
    </w:p>
    <w:p w14:paraId="1B7EC481" w14:textId="6975A411" w:rsidR="00EB0529" w:rsidRPr="00EB0529" w:rsidRDefault="00EB0529" w:rsidP="00EB0529">
      <w:r w:rsidRPr="00EB0529">
        <w:rPr>
          <w:b/>
          <w:bCs/>
        </w:rPr>
        <w:lastRenderedPageBreak/>
        <w:t xml:space="preserve">2. </w:t>
      </w:r>
      <w:r w:rsidRPr="00EB0529">
        <w:rPr>
          <w:b/>
          <w:bCs/>
          <w:cs/>
        </w:rPr>
        <w:t>การวิเคราะห์อารมณ์จากเสียง</w:t>
      </w:r>
    </w:p>
    <w:p w14:paraId="6945372B" w14:textId="77777777" w:rsidR="00EB0529" w:rsidRPr="00EB0529" w:rsidRDefault="00EB0529" w:rsidP="00EB0529">
      <w:pPr>
        <w:numPr>
          <w:ilvl w:val="0"/>
          <w:numId w:val="15"/>
        </w:numPr>
      </w:pPr>
      <w:r w:rsidRPr="00EB0529">
        <w:rPr>
          <w:cs/>
        </w:rPr>
        <w:t>ระบบใช้โมเดลปัญญาประดิษฐ์</w:t>
      </w:r>
      <w:r w:rsidRPr="00EB0529">
        <w:t xml:space="preserve"> </w:t>
      </w:r>
      <w:r w:rsidRPr="00EB0529">
        <w:rPr>
          <w:b/>
          <w:bCs/>
        </w:rPr>
        <w:t>wav2vec2-base-thai-ser</w:t>
      </w:r>
      <w:r w:rsidRPr="00EB0529">
        <w:t xml:space="preserve"> </w:t>
      </w:r>
      <w:r w:rsidRPr="00EB0529">
        <w:rPr>
          <w:cs/>
        </w:rPr>
        <w:t>ที่ได้รับการฝึกฝนพิเศษสำหรับการวิเคราะห์อารมณ์จากเสียงภาษาไทย</w:t>
      </w:r>
    </w:p>
    <w:p w14:paraId="1F625034" w14:textId="77777777" w:rsidR="00EB0529" w:rsidRPr="00EB0529" w:rsidRDefault="00EB0529" w:rsidP="00EB0529">
      <w:pPr>
        <w:numPr>
          <w:ilvl w:val="0"/>
          <w:numId w:val="15"/>
        </w:numPr>
      </w:pPr>
      <w:r w:rsidRPr="00EB0529">
        <w:rPr>
          <w:cs/>
        </w:rPr>
        <w:t>ระบบจะวิเคราะห์คุณลักษณะของเสียง (</w:t>
      </w:r>
      <w:r w:rsidRPr="00EB0529">
        <w:t xml:space="preserve">audio features) </w:t>
      </w:r>
      <w:r w:rsidRPr="00EB0529">
        <w:rPr>
          <w:cs/>
        </w:rPr>
        <w:t>และแยกแยะอารมณ์ของผู้พูด</w:t>
      </w:r>
    </w:p>
    <w:p w14:paraId="19AB9DBB" w14:textId="77777777" w:rsidR="00EB0529" w:rsidRPr="00EB0529" w:rsidRDefault="00EB0529" w:rsidP="00EB0529">
      <w:pPr>
        <w:numPr>
          <w:ilvl w:val="0"/>
          <w:numId w:val="15"/>
        </w:numPr>
      </w:pPr>
      <w:r w:rsidRPr="00EB0529">
        <w:rPr>
          <w:cs/>
        </w:rPr>
        <w:t xml:space="preserve">อารมณ์ที่ระบบสามารถตรวจจับได้ </w:t>
      </w:r>
      <w:r w:rsidRPr="00EB0529">
        <w:t xml:space="preserve">5 </w:t>
      </w:r>
      <w:r w:rsidRPr="00EB0529">
        <w:rPr>
          <w:cs/>
        </w:rPr>
        <w:t>ประเภท:</w:t>
      </w:r>
      <w:r w:rsidRPr="00EB0529">
        <w:t xml:space="preserve"> </w:t>
      </w:r>
    </w:p>
    <w:p w14:paraId="67CEC34E" w14:textId="77777777" w:rsidR="00EB0529" w:rsidRPr="00EB0529" w:rsidRDefault="00EB0529" w:rsidP="00EB0529">
      <w:pPr>
        <w:numPr>
          <w:ilvl w:val="1"/>
          <w:numId w:val="15"/>
        </w:numPr>
      </w:pPr>
      <w:r w:rsidRPr="00EB0529">
        <w:rPr>
          <w:b/>
          <w:bCs/>
          <w:cs/>
        </w:rPr>
        <w:t>โกรธ</w:t>
      </w:r>
      <w:r w:rsidRPr="00EB0529">
        <w:t xml:space="preserve"> (Anger)</w:t>
      </w:r>
    </w:p>
    <w:p w14:paraId="02278645" w14:textId="77777777" w:rsidR="00EB0529" w:rsidRPr="00EB0529" w:rsidRDefault="00EB0529" w:rsidP="00EB0529">
      <w:pPr>
        <w:numPr>
          <w:ilvl w:val="1"/>
          <w:numId w:val="15"/>
        </w:numPr>
      </w:pPr>
      <w:r w:rsidRPr="00EB0529">
        <w:rPr>
          <w:b/>
          <w:bCs/>
          <w:cs/>
        </w:rPr>
        <w:t>หงุดหงิด</w:t>
      </w:r>
      <w:r w:rsidRPr="00EB0529">
        <w:t xml:space="preserve"> (Frustration)</w:t>
      </w:r>
    </w:p>
    <w:p w14:paraId="4156AD01" w14:textId="77777777" w:rsidR="00EB0529" w:rsidRPr="00EB0529" w:rsidRDefault="00EB0529" w:rsidP="00EB0529">
      <w:pPr>
        <w:numPr>
          <w:ilvl w:val="1"/>
          <w:numId w:val="15"/>
        </w:numPr>
      </w:pPr>
      <w:r w:rsidRPr="00EB0529">
        <w:rPr>
          <w:b/>
          <w:bCs/>
          <w:cs/>
        </w:rPr>
        <w:t>มีความสุข</w:t>
      </w:r>
      <w:r w:rsidRPr="00EB0529">
        <w:t xml:space="preserve"> (Happiness)</w:t>
      </w:r>
    </w:p>
    <w:p w14:paraId="3537D216" w14:textId="77777777" w:rsidR="00EB0529" w:rsidRPr="00EB0529" w:rsidRDefault="00EB0529" w:rsidP="00EB0529">
      <w:pPr>
        <w:numPr>
          <w:ilvl w:val="1"/>
          <w:numId w:val="15"/>
        </w:numPr>
      </w:pPr>
      <w:r w:rsidRPr="00EB0529">
        <w:rPr>
          <w:b/>
          <w:bCs/>
          <w:cs/>
        </w:rPr>
        <w:t>เป็นกลาง</w:t>
      </w:r>
      <w:r w:rsidRPr="00EB0529">
        <w:t xml:space="preserve"> (Neutral)</w:t>
      </w:r>
    </w:p>
    <w:p w14:paraId="398374DA" w14:textId="77777777" w:rsidR="00EB0529" w:rsidRPr="00EB0529" w:rsidRDefault="00EB0529" w:rsidP="00EB0529">
      <w:pPr>
        <w:numPr>
          <w:ilvl w:val="1"/>
          <w:numId w:val="15"/>
        </w:numPr>
      </w:pPr>
      <w:r w:rsidRPr="00EB0529">
        <w:rPr>
          <w:b/>
          <w:bCs/>
          <w:cs/>
        </w:rPr>
        <w:t>เศร้า</w:t>
      </w:r>
      <w:r w:rsidRPr="00EB0529">
        <w:t xml:space="preserve"> (Sadness)</w:t>
      </w:r>
    </w:p>
    <w:p w14:paraId="0326A764" w14:textId="77777777" w:rsidR="00EB0529" w:rsidRPr="00EB0529" w:rsidRDefault="00EB0529" w:rsidP="00EB0529">
      <w:pPr>
        <w:numPr>
          <w:ilvl w:val="0"/>
          <w:numId w:val="15"/>
        </w:numPr>
      </w:pPr>
      <w:r w:rsidRPr="00EB0529">
        <w:rPr>
          <w:cs/>
        </w:rPr>
        <w:t>ผลลัพธ์จะแสดงเป็นค่าความมั่นใจ (</w:t>
      </w:r>
      <w:r w:rsidRPr="00EB0529">
        <w:t xml:space="preserve">confidence score) </w:t>
      </w:r>
      <w:r w:rsidRPr="00EB0529">
        <w:rPr>
          <w:cs/>
        </w:rPr>
        <w:t>สำหรับแต่ละอารมณ์</w:t>
      </w:r>
    </w:p>
    <w:p w14:paraId="7CF052C8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</w:rPr>
        <w:t xml:space="preserve">3. </w:t>
      </w:r>
      <w:r w:rsidRPr="00EB0529">
        <w:rPr>
          <w:b/>
          <w:bCs/>
          <w:cs/>
        </w:rPr>
        <w:t>การแปลงเสียงเป็นข้อความ</w:t>
      </w:r>
    </w:p>
    <w:p w14:paraId="2AA4D05A" w14:textId="77777777" w:rsidR="00EB0529" w:rsidRPr="00EB0529" w:rsidRDefault="00EB0529" w:rsidP="00EB0529">
      <w:pPr>
        <w:numPr>
          <w:ilvl w:val="0"/>
          <w:numId w:val="16"/>
        </w:numPr>
      </w:pPr>
      <w:r w:rsidRPr="00EB0529">
        <w:rPr>
          <w:cs/>
        </w:rPr>
        <w:t>ระบบใช้โมเดลปัญญาประดิษฐ์</w:t>
      </w:r>
      <w:r w:rsidRPr="00EB0529">
        <w:t xml:space="preserve"> </w:t>
      </w:r>
      <w:proofErr w:type="spellStart"/>
      <w:r w:rsidRPr="00EB0529">
        <w:rPr>
          <w:b/>
          <w:bCs/>
        </w:rPr>
        <w:t>airesearch</w:t>
      </w:r>
      <w:proofErr w:type="spellEnd"/>
      <w:r w:rsidRPr="00EB0529">
        <w:rPr>
          <w:b/>
          <w:bCs/>
        </w:rPr>
        <w:t>/wav2vec2-large-xlsr-53-th</w:t>
      </w:r>
      <w:r w:rsidRPr="00EB0529">
        <w:t xml:space="preserve"> </w:t>
      </w:r>
      <w:r w:rsidRPr="00EB0529">
        <w:rPr>
          <w:cs/>
        </w:rPr>
        <w:t xml:space="preserve">ที่พัฒนาโดย </w:t>
      </w:r>
      <w:r w:rsidRPr="00EB0529">
        <w:t xml:space="preserve">AI Research </w:t>
      </w:r>
      <w:r w:rsidRPr="00EB0529">
        <w:rPr>
          <w:cs/>
        </w:rPr>
        <w:t>ประเทศไทย</w:t>
      </w:r>
    </w:p>
    <w:p w14:paraId="0FD9C352" w14:textId="77777777" w:rsidR="00EB0529" w:rsidRPr="00EB0529" w:rsidRDefault="00EB0529" w:rsidP="00EB0529">
      <w:pPr>
        <w:numPr>
          <w:ilvl w:val="0"/>
          <w:numId w:val="16"/>
        </w:numPr>
      </w:pPr>
      <w:r w:rsidRPr="00EB0529">
        <w:rPr>
          <w:cs/>
        </w:rPr>
        <w:t>โมเดลนี้ได้รับการออกแบบเฉพาะสำหรับภาษาไทย ทำให้มีความแม่นยำสูงในการรู้จำเสียงพูดภาษาไทย</w:t>
      </w:r>
    </w:p>
    <w:p w14:paraId="3026E43A" w14:textId="77777777" w:rsidR="00EB0529" w:rsidRPr="00EB0529" w:rsidRDefault="00EB0529" w:rsidP="00EB0529">
      <w:pPr>
        <w:numPr>
          <w:ilvl w:val="0"/>
          <w:numId w:val="16"/>
        </w:numPr>
      </w:pPr>
      <w:r w:rsidRPr="00EB0529">
        <w:rPr>
          <w:cs/>
        </w:rPr>
        <w:t>ระบบจะแปลงไฟล์เสียงเป็นข้อความภาษาไทยที่ถูกต้อง</w:t>
      </w:r>
    </w:p>
    <w:p w14:paraId="5F0E4AD4" w14:textId="77777777" w:rsidR="00EB0529" w:rsidRPr="00EB0529" w:rsidRDefault="00EB0529" w:rsidP="00EB0529">
      <w:pPr>
        <w:numPr>
          <w:ilvl w:val="0"/>
          <w:numId w:val="16"/>
        </w:numPr>
      </w:pPr>
      <w:r w:rsidRPr="00EB0529">
        <w:rPr>
          <w:cs/>
        </w:rPr>
        <w:t>ระบบยังรองรับการรับข้อความที่ถอดความมาแล้วจากฝั่งผู้ใช้ (</w:t>
      </w:r>
      <w:r w:rsidRPr="00EB0529">
        <w:t>client-side transcript)</w:t>
      </w:r>
    </w:p>
    <w:p w14:paraId="425984FA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</w:rPr>
        <w:t xml:space="preserve">4. </w:t>
      </w:r>
      <w:r w:rsidRPr="00EB0529">
        <w:rPr>
          <w:b/>
          <w:bCs/>
          <w:cs/>
        </w:rPr>
        <w:t>การสร้างภาพจากข้อความ</w:t>
      </w:r>
    </w:p>
    <w:p w14:paraId="7F4F3C1D" w14:textId="77777777" w:rsidR="00EB0529" w:rsidRPr="00EB0529" w:rsidRDefault="00EB0529" w:rsidP="00EB0529">
      <w:pPr>
        <w:numPr>
          <w:ilvl w:val="0"/>
          <w:numId w:val="17"/>
        </w:numPr>
      </w:pPr>
      <w:r w:rsidRPr="00EB0529">
        <w:rPr>
          <w:cs/>
        </w:rPr>
        <w:t xml:space="preserve">ระบบใช้ </w:t>
      </w:r>
      <w:r w:rsidRPr="00EB0529">
        <w:t xml:space="preserve">DALL-E 3 </w:t>
      </w:r>
      <w:r w:rsidRPr="00EB0529">
        <w:rPr>
          <w:cs/>
        </w:rPr>
        <w:t xml:space="preserve">จาก </w:t>
      </w:r>
      <w:r w:rsidRPr="00EB0529">
        <w:t xml:space="preserve">OpenAI </w:t>
      </w:r>
      <w:r w:rsidRPr="00EB0529">
        <w:rPr>
          <w:cs/>
        </w:rPr>
        <w:t>เพื่อสร้างภาพที่เกี่ยวข้องกับเนื้อหาข้อความ</w:t>
      </w:r>
    </w:p>
    <w:p w14:paraId="1DC227D0" w14:textId="77777777" w:rsidR="00EB0529" w:rsidRPr="00EB0529" w:rsidRDefault="00EB0529" w:rsidP="00EB0529">
      <w:pPr>
        <w:numPr>
          <w:ilvl w:val="0"/>
          <w:numId w:val="17"/>
        </w:numPr>
      </w:pPr>
      <w:r w:rsidRPr="00EB0529">
        <w:rPr>
          <w:cs/>
        </w:rPr>
        <w:t xml:space="preserve">ข้อความที่ได้จากการแปลงเสียงจะถูกส่งไปยัง </w:t>
      </w:r>
      <w:r w:rsidRPr="00EB0529">
        <w:t xml:space="preserve">DALL-E 3 </w:t>
      </w:r>
      <w:r w:rsidRPr="00EB0529">
        <w:rPr>
          <w:cs/>
        </w:rPr>
        <w:t xml:space="preserve">เพื่อสร้างภาพที่มีความละเอียด </w:t>
      </w:r>
      <w:r w:rsidRPr="00EB0529">
        <w:t xml:space="preserve">1024x1024 </w:t>
      </w:r>
      <w:r w:rsidRPr="00EB0529">
        <w:rPr>
          <w:cs/>
        </w:rPr>
        <w:t>พิกเซล</w:t>
      </w:r>
    </w:p>
    <w:p w14:paraId="3C7E1308" w14:textId="77777777" w:rsidR="00EB0529" w:rsidRPr="00EB0529" w:rsidRDefault="00EB0529" w:rsidP="00EB0529">
      <w:pPr>
        <w:numPr>
          <w:ilvl w:val="0"/>
          <w:numId w:val="17"/>
        </w:numPr>
      </w:pPr>
      <w:r w:rsidRPr="00EB0529">
        <w:rPr>
          <w:cs/>
        </w:rPr>
        <w:t>ภาพที่สร้างขึ้นจะสะท้อนเนื้อหาและบริบทของข้อความอย่างสร้างสรรค์</w:t>
      </w:r>
    </w:p>
    <w:p w14:paraId="17026584" w14:textId="77777777" w:rsidR="00EB0529" w:rsidRDefault="00EB0529">
      <w:pPr>
        <w:rPr>
          <w:b/>
          <w:bCs/>
        </w:rPr>
      </w:pPr>
      <w:r>
        <w:rPr>
          <w:b/>
          <w:bCs/>
        </w:rPr>
        <w:br w:type="page"/>
      </w:r>
    </w:p>
    <w:p w14:paraId="4BACE3C9" w14:textId="165A0870" w:rsidR="00EB0529" w:rsidRPr="00EB0529" w:rsidRDefault="00EB0529" w:rsidP="00EB0529">
      <w:pPr>
        <w:rPr>
          <w:b/>
          <w:bCs/>
        </w:rPr>
      </w:pPr>
      <w:r w:rsidRPr="00EB0529">
        <w:rPr>
          <w:b/>
          <w:bCs/>
        </w:rPr>
        <w:lastRenderedPageBreak/>
        <w:t xml:space="preserve">5. </w:t>
      </w:r>
      <w:r w:rsidRPr="00EB0529">
        <w:rPr>
          <w:b/>
          <w:bCs/>
          <w:cs/>
        </w:rPr>
        <w:t>การส่งผลลัพธ์กลับไปยังผู้ใช้</w:t>
      </w:r>
    </w:p>
    <w:p w14:paraId="42AB739B" w14:textId="77777777" w:rsidR="00EB0529" w:rsidRPr="00EB0529" w:rsidRDefault="00EB0529" w:rsidP="00EB0529">
      <w:pPr>
        <w:numPr>
          <w:ilvl w:val="0"/>
          <w:numId w:val="18"/>
        </w:numPr>
      </w:pPr>
      <w:r w:rsidRPr="00EB0529">
        <w:rPr>
          <w:cs/>
        </w:rPr>
        <w:t>ระบบจะรวบรวมผลลัพธ์ทั้งหมด ได้แก่:</w:t>
      </w:r>
      <w:r w:rsidRPr="00EB0529">
        <w:t xml:space="preserve"> </w:t>
      </w:r>
    </w:p>
    <w:p w14:paraId="467ED621" w14:textId="77777777" w:rsidR="00EB0529" w:rsidRPr="00EB0529" w:rsidRDefault="00EB0529" w:rsidP="00EB0529">
      <w:pPr>
        <w:numPr>
          <w:ilvl w:val="1"/>
          <w:numId w:val="18"/>
        </w:numPr>
      </w:pPr>
      <w:r w:rsidRPr="00EB0529">
        <w:rPr>
          <w:cs/>
        </w:rPr>
        <w:t>การวิเคราะห์อารมณ์พร้อมค่าความมั่นใจ</w:t>
      </w:r>
    </w:p>
    <w:p w14:paraId="0AE97B25" w14:textId="77777777" w:rsidR="00EB0529" w:rsidRPr="00EB0529" w:rsidRDefault="00EB0529" w:rsidP="00EB0529">
      <w:pPr>
        <w:numPr>
          <w:ilvl w:val="1"/>
          <w:numId w:val="18"/>
        </w:numPr>
      </w:pPr>
      <w:r w:rsidRPr="00EB0529">
        <w:rPr>
          <w:cs/>
        </w:rPr>
        <w:t>ข้อความที่ถอดความจากเสียง</w:t>
      </w:r>
    </w:p>
    <w:p w14:paraId="3A25F509" w14:textId="77777777" w:rsidR="00EB0529" w:rsidRPr="00EB0529" w:rsidRDefault="00EB0529" w:rsidP="00EB0529">
      <w:pPr>
        <w:numPr>
          <w:ilvl w:val="1"/>
          <w:numId w:val="18"/>
        </w:numPr>
      </w:pPr>
      <w:r w:rsidRPr="00EB0529">
        <w:rPr>
          <w:cs/>
        </w:rPr>
        <w:t>ภาพที่สร้างขึ้นจากข้อความ</w:t>
      </w:r>
    </w:p>
    <w:p w14:paraId="5D3635C1" w14:textId="77777777" w:rsidR="00EB0529" w:rsidRPr="00EB0529" w:rsidRDefault="00EB0529" w:rsidP="00EB0529">
      <w:pPr>
        <w:numPr>
          <w:ilvl w:val="0"/>
          <w:numId w:val="18"/>
        </w:numPr>
      </w:pPr>
      <w:r w:rsidRPr="00EB0529">
        <w:rPr>
          <w:cs/>
        </w:rPr>
        <w:t xml:space="preserve">ส่งข้อมูลทั้งหมดกลับไปยังผู้ใช้ในรูปแบบ </w:t>
      </w:r>
      <w:r w:rsidRPr="00EB0529">
        <w:t>JSON</w:t>
      </w:r>
    </w:p>
    <w:p w14:paraId="03B92501" w14:textId="77777777" w:rsidR="00EB0529" w:rsidRPr="00EB0529" w:rsidRDefault="00EB0529" w:rsidP="00EB0529">
      <w:pPr>
        <w:numPr>
          <w:ilvl w:val="0"/>
          <w:numId w:val="18"/>
        </w:numPr>
      </w:pPr>
      <w:r w:rsidRPr="00EB0529">
        <w:rPr>
          <w:cs/>
        </w:rPr>
        <w:t>ลบไฟล์เสียงชั่วคราวออกจากเซิร์ฟเวอร์เพื่อความปลอดภัยของข้อมูล</w:t>
      </w:r>
    </w:p>
    <w:p w14:paraId="70CD3C73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  <w:cs/>
        </w:rPr>
        <w:t>ประโยชน์และการประยุกต์ใช้</w:t>
      </w:r>
    </w:p>
    <w:p w14:paraId="0C95049D" w14:textId="77777777" w:rsidR="00EB0529" w:rsidRPr="00EB0529" w:rsidRDefault="00EB0529" w:rsidP="00EB0529">
      <w:r w:rsidRPr="00EB0529">
        <w:rPr>
          <w:cs/>
        </w:rPr>
        <w:t>ระบบวิเคราะห์อารมณ์จากเสียงภาษาไทยสามารถนำไปประยุกต์ใช้ได้หลากหลาย:</w:t>
      </w:r>
    </w:p>
    <w:p w14:paraId="4BDE9FD3" w14:textId="77777777" w:rsidR="00EB0529" w:rsidRPr="00EB0529" w:rsidRDefault="00EB0529" w:rsidP="00EB0529">
      <w:pPr>
        <w:numPr>
          <w:ilvl w:val="0"/>
          <w:numId w:val="19"/>
        </w:numPr>
      </w:pPr>
      <w:r w:rsidRPr="00EB0529">
        <w:rPr>
          <w:b/>
          <w:bCs/>
          <w:cs/>
        </w:rPr>
        <w:t>การวิเคราะห์ความพึงพอใจของลูกค้า</w:t>
      </w:r>
      <w:r w:rsidRPr="00EB0529">
        <w:t xml:space="preserve"> - </w:t>
      </w:r>
      <w:r w:rsidRPr="00EB0529">
        <w:rPr>
          <w:cs/>
        </w:rPr>
        <w:t>วิเคราะห์อารมณ์จากบทสนทนาในศูนย์บริการลูกค้า</w:t>
      </w:r>
    </w:p>
    <w:p w14:paraId="36A6429C" w14:textId="77777777" w:rsidR="00EB0529" w:rsidRPr="00EB0529" w:rsidRDefault="00EB0529" w:rsidP="00EB0529">
      <w:pPr>
        <w:numPr>
          <w:ilvl w:val="0"/>
          <w:numId w:val="19"/>
        </w:numPr>
      </w:pPr>
      <w:r w:rsidRPr="00EB0529">
        <w:rPr>
          <w:b/>
          <w:bCs/>
          <w:cs/>
        </w:rPr>
        <w:t>การสร้างสื่อโฆษณา</w:t>
      </w:r>
      <w:r w:rsidRPr="00EB0529">
        <w:t xml:space="preserve"> - </w:t>
      </w:r>
      <w:r w:rsidRPr="00EB0529">
        <w:rPr>
          <w:cs/>
        </w:rPr>
        <w:t>สร้างภาพจากเสียงบรรยายหรือคำพูดโดยอัตโนมัติ</w:t>
      </w:r>
    </w:p>
    <w:p w14:paraId="23563629" w14:textId="77777777" w:rsidR="00EB0529" w:rsidRPr="00EB0529" w:rsidRDefault="00EB0529" w:rsidP="00EB0529">
      <w:pPr>
        <w:numPr>
          <w:ilvl w:val="0"/>
          <w:numId w:val="19"/>
        </w:numPr>
      </w:pPr>
      <w:r w:rsidRPr="00EB0529">
        <w:rPr>
          <w:b/>
          <w:bCs/>
          <w:cs/>
        </w:rPr>
        <w:t>ระบบช่วยเหลือผู้พิการทางการได้ยิน</w:t>
      </w:r>
      <w:r w:rsidRPr="00EB0529">
        <w:t xml:space="preserve"> - </w:t>
      </w:r>
      <w:r w:rsidRPr="00EB0529">
        <w:rPr>
          <w:cs/>
        </w:rPr>
        <w:t>แปลงเสียงเป็นข้อความและภาพ</w:t>
      </w:r>
    </w:p>
    <w:p w14:paraId="3D68946B" w14:textId="77777777" w:rsidR="00EB0529" w:rsidRPr="00EB0529" w:rsidRDefault="00EB0529" w:rsidP="00EB0529">
      <w:pPr>
        <w:numPr>
          <w:ilvl w:val="0"/>
          <w:numId w:val="19"/>
        </w:numPr>
      </w:pPr>
      <w:r w:rsidRPr="00EB0529">
        <w:rPr>
          <w:b/>
          <w:bCs/>
          <w:cs/>
        </w:rPr>
        <w:t>การวิเคราะห์การสื่อสารในองค์กร</w:t>
      </w:r>
      <w:r w:rsidRPr="00EB0529">
        <w:t xml:space="preserve"> - </w:t>
      </w:r>
      <w:r w:rsidRPr="00EB0529">
        <w:rPr>
          <w:cs/>
        </w:rPr>
        <w:t>ตรวจสอบโทนเสียงและอารมณ์ในการประชุม</w:t>
      </w:r>
    </w:p>
    <w:p w14:paraId="70129852" w14:textId="77777777" w:rsidR="00EB0529" w:rsidRPr="00EB0529" w:rsidRDefault="00EB0529" w:rsidP="00EB0529">
      <w:pPr>
        <w:numPr>
          <w:ilvl w:val="0"/>
          <w:numId w:val="19"/>
        </w:numPr>
      </w:pPr>
      <w:r w:rsidRPr="00EB0529">
        <w:rPr>
          <w:b/>
          <w:bCs/>
          <w:cs/>
        </w:rPr>
        <w:t>การพัฒนาระบบโต้ตอบอัตโนมัติ</w:t>
      </w:r>
      <w:r w:rsidRPr="00EB0529">
        <w:t xml:space="preserve"> - </w:t>
      </w:r>
      <w:r w:rsidRPr="00EB0529">
        <w:rPr>
          <w:cs/>
        </w:rPr>
        <w:t>สร้างระบบที่ตอบสนองต่ออารมณ์ของผู้ใช้</w:t>
      </w:r>
    </w:p>
    <w:p w14:paraId="146A7E9F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  <w:cs/>
        </w:rPr>
        <w:t>ความต้องการของระบบ</w:t>
      </w:r>
    </w:p>
    <w:p w14:paraId="548864EA" w14:textId="77777777" w:rsidR="00EB0529" w:rsidRPr="00EB0529" w:rsidRDefault="00EB0529" w:rsidP="00EB0529">
      <w:r w:rsidRPr="00EB0529">
        <w:rPr>
          <w:cs/>
        </w:rPr>
        <w:t xml:space="preserve">ระบบทำงานบนเว็บแอปพลิเคชัน </w:t>
      </w:r>
      <w:r w:rsidRPr="00EB0529">
        <w:t xml:space="preserve">Flask </w:t>
      </w:r>
      <w:r w:rsidRPr="00EB0529">
        <w:rPr>
          <w:cs/>
        </w:rPr>
        <w:t>และต้องการ:</w:t>
      </w:r>
    </w:p>
    <w:p w14:paraId="0F9445F8" w14:textId="77777777" w:rsidR="00EB0529" w:rsidRPr="00EB0529" w:rsidRDefault="00EB0529" w:rsidP="00EB0529">
      <w:pPr>
        <w:numPr>
          <w:ilvl w:val="0"/>
          <w:numId w:val="20"/>
        </w:numPr>
      </w:pPr>
      <w:r w:rsidRPr="00EB0529">
        <w:t xml:space="preserve">Python 3.7 </w:t>
      </w:r>
      <w:r w:rsidRPr="00EB0529">
        <w:rPr>
          <w:cs/>
        </w:rPr>
        <w:t>หรือสูงกว่า</w:t>
      </w:r>
    </w:p>
    <w:p w14:paraId="464CF038" w14:textId="77777777" w:rsidR="00EB0529" w:rsidRPr="00EB0529" w:rsidRDefault="00EB0529" w:rsidP="00EB0529">
      <w:pPr>
        <w:numPr>
          <w:ilvl w:val="0"/>
          <w:numId w:val="20"/>
        </w:numPr>
      </w:pPr>
      <w:r w:rsidRPr="00EB0529">
        <w:rPr>
          <w:cs/>
        </w:rPr>
        <w:t xml:space="preserve">การเชื่อมต่ออินเทอร์เน็ตสำหรับการเข้าถึง </w:t>
      </w:r>
      <w:r w:rsidRPr="00EB0529">
        <w:t xml:space="preserve">API </w:t>
      </w:r>
      <w:r w:rsidRPr="00EB0529">
        <w:rPr>
          <w:cs/>
        </w:rPr>
        <w:t>และโมเดล</w:t>
      </w:r>
    </w:p>
    <w:p w14:paraId="10A865DE" w14:textId="77777777" w:rsidR="00EB0529" w:rsidRPr="00EB0529" w:rsidRDefault="00EB0529" w:rsidP="00EB0529">
      <w:pPr>
        <w:numPr>
          <w:ilvl w:val="0"/>
          <w:numId w:val="20"/>
        </w:numPr>
      </w:pPr>
      <w:r w:rsidRPr="00EB0529">
        <w:rPr>
          <w:cs/>
        </w:rPr>
        <w:t xml:space="preserve">หน่วยความจำอย่างน้อย </w:t>
      </w:r>
      <w:r w:rsidRPr="00EB0529">
        <w:t>4GB</w:t>
      </w:r>
    </w:p>
    <w:p w14:paraId="2758C11A" w14:textId="77777777" w:rsidR="00EB0529" w:rsidRPr="00EB0529" w:rsidRDefault="00EB0529" w:rsidP="00EB0529">
      <w:pPr>
        <w:numPr>
          <w:ilvl w:val="0"/>
          <w:numId w:val="20"/>
        </w:numPr>
      </w:pPr>
      <w:r w:rsidRPr="00EB0529">
        <w:rPr>
          <w:cs/>
        </w:rPr>
        <w:t xml:space="preserve">พื้นที่ดิสก์ว่างอย่างน้อย </w:t>
      </w:r>
      <w:r w:rsidRPr="00EB0529">
        <w:t xml:space="preserve">2GB </w:t>
      </w:r>
      <w:r w:rsidRPr="00EB0529">
        <w:rPr>
          <w:cs/>
        </w:rPr>
        <w:t>สำหรับโมเดล</w:t>
      </w:r>
    </w:p>
    <w:p w14:paraId="624546E8" w14:textId="77777777" w:rsidR="00EB0529" w:rsidRDefault="00EB0529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2F4D8EA" w14:textId="41E3FBF2" w:rsidR="00EB0529" w:rsidRPr="00EB0529" w:rsidRDefault="00EB0529" w:rsidP="00EB0529">
      <w:pPr>
        <w:rPr>
          <w:b/>
          <w:bCs/>
        </w:rPr>
      </w:pPr>
      <w:r w:rsidRPr="00EB0529">
        <w:rPr>
          <w:b/>
          <w:bCs/>
          <w:cs/>
        </w:rPr>
        <w:lastRenderedPageBreak/>
        <w:t>การรักษาความปลอดภัยและความเป็นส่วนตัว</w:t>
      </w:r>
    </w:p>
    <w:p w14:paraId="56325403" w14:textId="77777777" w:rsidR="00EB0529" w:rsidRPr="00EB0529" w:rsidRDefault="00EB0529" w:rsidP="00EB0529">
      <w:pPr>
        <w:numPr>
          <w:ilvl w:val="0"/>
          <w:numId w:val="21"/>
        </w:numPr>
      </w:pPr>
      <w:r w:rsidRPr="00EB0529">
        <w:rPr>
          <w:cs/>
        </w:rPr>
        <w:t>ไฟล์เสียงจะถูกบันทึกเพียงชั่วคราวในระหว่างการประมวลผลเท่านั้น</w:t>
      </w:r>
    </w:p>
    <w:p w14:paraId="63CDCA1C" w14:textId="77777777" w:rsidR="00EB0529" w:rsidRPr="00EB0529" w:rsidRDefault="00EB0529" w:rsidP="00EB0529">
      <w:pPr>
        <w:numPr>
          <w:ilvl w:val="0"/>
          <w:numId w:val="21"/>
        </w:numPr>
      </w:pPr>
      <w:r w:rsidRPr="00EB0529">
        <w:rPr>
          <w:cs/>
        </w:rPr>
        <w:t>ระบบจะลบไฟล์ทันทีหลังจากประมวลผลเสร็จสิ้น</w:t>
      </w:r>
    </w:p>
    <w:p w14:paraId="68CF77E6" w14:textId="77777777" w:rsidR="00EB0529" w:rsidRPr="00EB0529" w:rsidRDefault="00EB0529" w:rsidP="00EB0529">
      <w:pPr>
        <w:numPr>
          <w:ilvl w:val="0"/>
          <w:numId w:val="21"/>
        </w:numPr>
      </w:pPr>
      <w:r w:rsidRPr="00EB0529">
        <w:rPr>
          <w:cs/>
        </w:rPr>
        <w:t>ข้อมูลจะไม่ถูกเก็บไว้บนเซิร์ฟเวอร์ในระยะยาว</w:t>
      </w:r>
    </w:p>
    <w:p w14:paraId="7A37A9B0" w14:textId="77777777" w:rsidR="00EB0529" w:rsidRPr="00EB0529" w:rsidRDefault="00EB0529" w:rsidP="00EB0529">
      <w:pPr>
        <w:rPr>
          <w:b/>
          <w:bCs/>
        </w:rPr>
      </w:pPr>
      <w:r w:rsidRPr="00EB0529">
        <w:rPr>
          <w:b/>
          <w:bCs/>
          <w:cs/>
        </w:rPr>
        <w:t>การพัฒนาในอนาคต</w:t>
      </w:r>
    </w:p>
    <w:p w14:paraId="4475BDCC" w14:textId="77777777" w:rsidR="00EB0529" w:rsidRPr="00EB0529" w:rsidRDefault="00EB0529" w:rsidP="00EB0529">
      <w:r w:rsidRPr="00EB0529">
        <w:rPr>
          <w:cs/>
        </w:rPr>
        <w:t>ระบบนี้มีแผนพัฒนาต่อไปในอนาคต:</w:t>
      </w:r>
    </w:p>
    <w:p w14:paraId="73FF147F" w14:textId="77777777" w:rsidR="00EB0529" w:rsidRPr="00EB0529" w:rsidRDefault="00EB0529" w:rsidP="00EB0529">
      <w:pPr>
        <w:numPr>
          <w:ilvl w:val="0"/>
          <w:numId w:val="22"/>
        </w:numPr>
      </w:pPr>
      <w:r w:rsidRPr="00EB0529">
        <w:rPr>
          <w:cs/>
        </w:rPr>
        <w:t>เพิ่มความสามารถในการวิเคราะห์อารมณ์ให้ละเอียดขึ้น</w:t>
      </w:r>
    </w:p>
    <w:p w14:paraId="1BC240BA" w14:textId="77777777" w:rsidR="00EB0529" w:rsidRPr="00EB0529" w:rsidRDefault="00EB0529" w:rsidP="00EB0529">
      <w:pPr>
        <w:numPr>
          <w:ilvl w:val="0"/>
          <w:numId w:val="22"/>
        </w:numPr>
      </w:pPr>
      <w:r w:rsidRPr="00EB0529">
        <w:rPr>
          <w:cs/>
        </w:rPr>
        <w:t>รองรับภาษาอื่นๆ นอกเหนือจากภาษาไทย</w:t>
      </w:r>
    </w:p>
    <w:p w14:paraId="0639EB54" w14:textId="77777777" w:rsidR="00EB0529" w:rsidRPr="00EB0529" w:rsidRDefault="00EB0529" w:rsidP="00EB0529">
      <w:pPr>
        <w:numPr>
          <w:ilvl w:val="0"/>
          <w:numId w:val="22"/>
        </w:numPr>
      </w:pPr>
      <w:r w:rsidRPr="00EB0529">
        <w:rPr>
          <w:cs/>
        </w:rPr>
        <w:t>เพิ่มความสามารถในการวิเคราะห์เสียงแบบเรียลไทม์</w:t>
      </w:r>
    </w:p>
    <w:p w14:paraId="77059B20" w14:textId="77777777" w:rsidR="00EB0529" w:rsidRPr="00EB0529" w:rsidRDefault="00EB0529" w:rsidP="00EB0529">
      <w:pPr>
        <w:numPr>
          <w:ilvl w:val="0"/>
          <w:numId w:val="22"/>
        </w:numPr>
      </w:pPr>
      <w:r w:rsidRPr="00EB0529">
        <w:rPr>
          <w:cs/>
        </w:rPr>
        <w:t xml:space="preserve">พัฒนา </w:t>
      </w:r>
      <w:r w:rsidRPr="00EB0529">
        <w:t xml:space="preserve">API </w:t>
      </w:r>
      <w:r w:rsidRPr="00EB0529">
        <w:rPr>
          <w:cs/>
        </w:rPr>
        <w:t>สำหรับรองรับการใช้งานจากแอปพลิเคชันอื่นๆ</w:t>
      </w:r>
    </w:p>
    <w:p w14:paraId="2D1D21DF" w14:textId="77777777" w:rsidR="00EB0529" w:rsidRPr="00EB0529" w:rsidRDefault="00000000" w:rsidP="00EB0529">
      <w:r>
        <w:pict w14:anchorId="4B81AD65">
          <v:rect id="_x0000_i1025" style="width:0;height:1.5pt" o:hralign="center" o:hrstd="t" o:hr="t" fillcolor="#a0a0a0" stroked="f"/>
        </w:pict>
      </w:r>
    </w:p>
    <w:p w14:paraId="51A93C9B" w14:textId="77777777" w:rsidR="00EB0529" w:rsidRPr="00EB0529" w:rsidRDefault="00EB0529" w:rsidP="00EB0529">
      <w:r w:rsidRPr="00EB0529">
        <w:rPr>
          <w:i/>
          <w:iCs/>
          <w:cs/>
        </w:rPr>
        <w:t>เอกสารนี้จัดทำขึ้นเพื่อให้ข้อมูลเกี่ยวกับระบบวิเคราะห์อารมณ์จากเสียงภาษาไทย หากมีข้อสงสัยหรือต้องการข้อมูลเพิ่มเติม กรุณาติดต่อทีมพัฒนา</w:t>
      </w:r>
    </w:p>
    <w:p w14:paraId="5F8169CE" w14:textId="77777777" w:rsidR="006F59F4" w:rsidRDefault="006F59F4"/>
    <w:sectPr w:rsidR="006F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AD3"/>
    <w:multiLevelType w:val="multilevel"/>
    <w:tmpl w:val="C302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645E2"/>
    <w:multiLevelType w:val="multilevel"/>
    <w:tmpl w:val="531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6284"/>
    <w:multiLevelType w:val="multilevel"/>
    <w:tmpl w:val="4A8C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163DC"/>
    <w:multiLevelType w:val="multilevel"/>
    <w:tmpl w:val="6E2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87413"/>
    <w:multiLevelType w:val="multilevel"/>
    <w:tmpl w:val="97E6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A5CDB"/>
    <w:multiLevelType w:val="multilevel"/>
    <w:tmpl w:val="ED0A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755E8"/>
    <w:multiLevelType w:val="multilevel"/>
    <w:tmpl w:val="F0C6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65C84"/>
    <w:multiLevelType w:val="multilevel"/>
    <w:tmpl w:val="1FF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40768"/>
    <w:multiLevelType w:val="multilevel"/>
    <w:tmpl w:val="8A70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B3F58"/>
    <w:multiLevelType w:val="multilevel"/>
    <w:tmpl w:val="B000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82E88"/>
    <w:multiLevelType w:val="multilevel"/>
    <w:tmpl w:val="A40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66212"/>
    <w:multiLevelType w:val="multilevel"/>
    <w:tmpl w:val="1E76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92939"/>
    <w:multiLevelType w:val="multilevel"/>
    <w:tmpl w:val="4918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F56E6"/>
    <w:multiLevelType w:val="multilevel"/>
    <w:tmpl w:val="13BC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50FF0"/>
    <w:multiLevelType w:val="multilevel"/>
    <w:tmpl w:val="492A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624E5"/>
    <w:multiLevelType w:val="multilevel"/>
    <w:tmpl w:val="43C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F4020"/>
    <w:multiLevelType w:val="multilevel"/>
    <w:tmpl w:val="B282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61DEE"/>
    <w:multiLevelType w:val="multilevel"/>
    <w:tmpl w:val="C248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5235D6"/>
    <w:multiLevelType w:val="multilevel"/>
    <w:tmpl w:val="381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C5956"/>
    <w:multiLevelType w:val="multilevel"/>
    <w:tmpl w:val="FD0C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67378"/>
    <w:multiLevelType w:val="multilevel"/>
    <w:tmpl w:val="0C7A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B33B8"/>
    <w:multiLevelType w:val="multilevel"/>
    <w:tmpl w:val="A806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153382">
    <w:abstractNumId w:val="2"/>
  </w:num>
  <w:num w:numId="2" w16cid:durableId="733704130">
    <w:abstractNumId w:val="17"/>
  </w:num>
  <w:num w:numId="3" w16cid:durableId="1197431330">
    <w:abstractNumId w:val="12"/>
  </w:num>
  <w:num w:numId="4" w16cid:durableId="219101068">
    <w:abstractNumId w:val="13"/>
  </w:num>
  <w:num w:numId="5" w16cid:durableId="679163132">
    <w:abstractNumId w:val="11"/>
  </w:num>
  <w:num w:numId="6" w16cid:durableId="1298099296">
    <w:abstractNumId w:val="20"/>
  </w:num>
  <w:num w:numId="7" w16cid:durableId="1387607767">
    <w:abstractNumId w:val="0"/>
  </w:num>
  <w:num w:numId="8" w16cid:durableId="90510028">
    <w:abstractNumId w:val="14"/>
  </w:num>
  <w:num w:numId="9" w16cid:durableId="1842890785">
    <w:abstractNumId w:val="9"/>
  </w:num>
  <w:num w:numId="10" w16cid:durableId="133570871">
    <w:abstractNumId w:val="21"/>
  </w:num>
  <w:num w:numId="11" w16cid:durableId="620964583">
    <w:abstractNumId w:val="19"/>
  </w:num>
  <w:num w:numId="12" w16cid:durableId="376857605">
    <w:abstractNumId w:val="4"/>
  </w:num>
  <w:num w:numId="13" w16cid:durableId="49767604">
    <w:abstractNumId w:val="6"/>
  </w:num>
  <w:num w:numId="14" w16cid:durableId="53085047">
    <w:abstractNumId w:val="8"/>
  </w:num>
  <w:num w:numId="15" w16cid:durableId="2068719941">
    <w:abstractNumId w:val="5"/>
  </w:num>
  <w:num w:numId="16" w16cid:durableId="227808766">
    <w:abstractNumId w:val="1"/>
  </w:num>
  <w:num w:numId="17" w16cid:durableId="364252864">
    <w:abstractNumId w:val="15"/>
  </w:num>
  <w:num w:numId="18" w16cid:durableId="1724519767">
    <w:abstractNumId w:val="3"/>
  </w:num>
  <w:num w:numId="19" w16cid:durableId="981038751">
    <w:abstractNumId w:val="16"/>
  </w:num>
  <w:num w:numId="20" w16cid:durableId="782722687">
    <w:abstractNumId w:val="7"/>
  </w:num>
  <w:num w:numId="21" w16cid:durableId="769281850">
    <w:abstractNumId w:val="18"/>
  </w:num>
  <w:num w:numId="22" w16cid:durableId="1860004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29"/>
    <w:rsid w:val="00196E6C"/>
    <w:rsid w:val="0024460A"/>
    <w:rsid w:val="006F59F4"/>
    <w:rsid w:val="007D10E8"/>
    <w:rsid w:val="0080139F"/>
    <w:rsid w:val="00A500FA"/>
    <w:rsid w:val="00E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BC8B"/>
  <w15:chartTrackingRefBased/>
  <w15:docId w15:val="{A37B1496-EEE3-422E-A1D6-0DE3A228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5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5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5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05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05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3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9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4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1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กรกฤตย ก๋ำนารายณ์</dc:creator>
  <cp:keywords/>
  <dc:description/>
  <cp:lastModifiedBy>กรกฤตย ก๋ำนารายณ์</cp:lastModifiedBy>
  <cp:revision>2</cp:revision>
  <dcterms:created xsi:type="dcterms:W3CDTF">2025-03-22T07:36:00Z</dcterms:created>
  <dcterms:modified xsi:type="dcterms:W3CDTF">2025-03-22T07:51:00Z</dcterms:modified>
</cp:coreProperties>
</file>