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4C48" w14:textId="77777777" w:rsidR="003D2CF5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Отчёт по лабораторной работе №7</w:t>
      </w:r>
    </w:p>
    <w:p w14:paraId="0CD61AFC" w14:textId="77777777" w:rsidR="003D2CF5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Тема: Создание диаграммы последовательности</w:t>
      </w:r>
    </w:p>
    <w:p w14:paraId="0CD5EB33" w14:textId="50C73AA3" w:rsidR="003D2CF5" w:rsidRPr="00B664C0" w:rsidRDefault="00B664C0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Выполнил</w:t>
      </w:r>
      <w:r w:rsidR="003D2CF5" w:rsidRPr="00B664C0">
        <w:rPr>
          <w:rFonts w:ascii="Times New Roman" w:hAnsi="Times New Roman" w:cs="Times New Roman"/>
          <w:b/>
          <w:sz w:val="28"/>
        </w:rPr>
        <w:t>:</w:t>
      </w:r>
      <w:r w:rsidR="009652F1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9652F1">
        <w:rPr>
          <w:rFonts w:ascii="Times New Roman" w:hAnsi="Times New Roman" w:cs="Times New Roman"/>
          <w:b/>
          <w:sz w:val="28"/>
        </w:rPr>
        <w:t>Корзун Арсений</w:t>
      </w:r>
      <w:r w:rsidR="003D2CF5" w:rsidRPr="00B664C0">
        <w:rPr>
          <w:rFonts w:ascii="Times New Roman" w:hAnsi="Times New Roman" w:cs="Times New Roman"/>
          <w:b/>
          <w:sz w:val="28"/>
        </w:rPr>
        <w:t xml:space="preserve"> </w:t>
      </w:r>
    </w:p>
    <w:p w14:paraId="05ACB91B" w14:textId="77777777" w:rsidR="00D4143F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Группа: 21312</w:t>
      </w:r>
    </w:p>
    <w:p w14:paraId="4E45EF6A" w14:textId="77777777" w:rsidR="003D2CF5" w:rsidRDefault="003D2CF5" w:rsidP="003D2CF5"/>
    <w:p w14:paraId="6BFE8E98" w14:textId="7777777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B664C0"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="00B664C0"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Изучить порядок построения диаграммы последовательности на основе диаграмм прецедентов из лабораторной работы №6. Показать, как объекты системы взаимодействуют в строгом временном порядке при выполнении конкретного сценария.</w:t>
      </w:r>
    </w:p>
    <w:p w14:paraId="1FB15C4D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722EABD8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03836E51" w14:textId="69E42983" w:rsidR="003D2CF5" w:rsidRDefault="003D2CF5" w:rsidP="003D2CF5">
      <w:pPr>
        <w:rPr>
          <w:rFonts w:ascii="Times New Roman" w:hAnsi="Times New Roman" w:cs="Times New Roman"/>
          <w:b/>
          <w:sz w:val="28"/>
          <w:szCs w:val="28"/>
        </w:rPr>
      </w:pPr>
      <w:r w:rsidRPr="00B664C0">
        <w:rPr>
          <w:rFonts w:ascii="Times New Roman" w:hAnsi="Times New Roman" w:cs="Times New Roman"/>
          <w:b/>
          <w:sz w:val="28"/>
          <w:szCs w:val="28"/>
        </w:rPr>
        <w:t xml:space="preserve">Часть 1. </w:t>
      </w:r>
      <w:r w:rsidR="009652F1">
        <w:rPr>
          <w:rFonts w:ascii="Times New Roman" w:hAnsi="Times New Roman" w:cs="Times New Roman"/>
          <w:b/>
          <w:sz w:val="28"/>
          <w:szCs w:val="28"/>
        </w:rPr>
        <w:t>Такси (Аналог Яндекс Такси</w:t>
      </w:r>
      <w:r w:rsidR="009652F1" w:rsidRPr="009652F1">
        <w:rPr>
          <w:rFonts w:ascii="Times New Roman" w:hAnsi="Times New Roman" w:cs="Times New Roman"/>
          <w:b/>
          <w:sz w:val="28"/>
          <w:szCs w:val="28"/>
        </w:rPr>
        <w:t xml:space="preserve">/ </w:t>
      </w:r>
      <w:r w:rsidR="009652F1">
        <w:rPr>
          <w:rFonts w:ascii="Times New Roman" w:hAnsi="Times New Roman" w:cs="Times New Roman"/>
          <w:b/>
          <w:sz w:val="28"/>
          <w:szCs w:val="28"/>
          <w:lang w:val="en-US"/>
        </w:rPr>
        <w:t>Uber</w:t>
      </w:r>
      <w:r w:rsidR="009652F1" w:rsidRPr="009652F1">
        <w:rPr>
          <w:rFonts w:ascii="Times New Roman" w:hAnsi="Times New Roman" w:cs="Times New Roman"/>
          <w:b/>
          <w:sz w:val="28"/>
          <w:szCs w:val="28"/>
        </w:rPr>
        <w:t>)</w:t>
      </w:r>
    </w:p>
    <w:p w14:paraId="71196F90" w14:textId="10979822" w:rsidR="00A6011E" w:rsidRPr="009652F1" w:rsidRDefault="00A6011E" w:rsidP="003D2C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1: Успешный заказ поездки</w:t>
      </w:r>
    </w:p>
    <w:p w14:paraId="642BBBD1" w14:textId="03BBE803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A6011E" w:rsidRPr="00A6011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"Заказ поездки" - позволяет Пассажиру указать адреса отправления и назначения, выбрать класс авто и подтвердить вызов.</w:t>
      </w:r>
    </w:p>
    <w:p w14:paraId="52543A87" w14:textId="486D2EDD" w:rsidR="00A6011E" w:rsidRDefault="003D2CF5" w:rsidP="003D2C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r w:rsidR="00A6011E">
        <w:rPr>
          <w:rFonts w:ascii="Times New Roman" w:hAnsi="Times New Roman" w:cs="Times New Roman"/>
          <w:b/>
          <w:sz w:val="24"/>
          <w:szCs w:val="24"/>
        </w:rPr>
        <w:t>ы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A6011E">
        <w:rPr>
          <w:rFonts w:ascii="Times New Roman" w:hAnsi="Times New Roman" w:cs="Times New Roman"/>
          <w:sz w:val="24"/>
          <w:szCs w:val="24"/>
        </w:rPr>
        <w:t xml:space="preserve">1) </w:t>
      </w:r>
      <w:r w:rsidR="009652F1">
        <w:rPr>
          <w:rFonts w:ascii="Times New Roman" w:hAnsi="Times New Roman" w:cs="Times New Roman"/>
          <w:sz w:val="24"/>
          <w:szCs w:val="24"/>
        </w:rPr>
        <w:t>Пассажир</w:t>
      </w:r>
      <w:r w:rsidR="00A6011E">
        <w:rPr>
          <w:rFonts w:ascii="Times New Roman" w:hAnsi="Times New Roman" w:cs="Times New Roman"/>
          <w:sz w:val="24"/>
          <w:szCs w:val="24"/>
        </w:rPr>
        <w:t xml:space="preserve"> – инициатор процесса заказа</w:t>
      </w:r>
    </w:p>
    <w:p w14:paraId="7CD12913" w14:textId="548E80A1" w:rsidR="003D2CF5" w:rsidRDefault="00A6011E" w:rsidP="00A6011E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2)Водитель – исполнитель заказа</w:t>
      </w:r>
    </w:p>
    <w:p w14:paraId="136447DE" w14:textId="2F0ED7BC" w:rsidR="00A6011E" w:rsidRPr="00A6011E" w:rsidRDefault="00A6011E" w:rsidP="00A601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11E">
        <w:rPr>
          <w:rFonts w:ascii="Times New Roman" w:hAnsi="Times New Roman" w:cs="Times New Roman"/>
          <w:b/>
          <w:bCs/>
          <w:sz w:val="24"/>
          <w:szCs w:val="24"/>
        </w:rPr>
        <w:t>Участвующие объекты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25D7A8" w14:textId="49C34201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Приложение Такси (участник) - клиентская часть мобильного приложения</w:t>
      </w:r>
    </w:p>
    <w:p w14:paraId="0BCF10DD" w14:textId="1BA307A0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Сервер Такси (участник) - серверная часть системы, содержит бизнес-логику</w:t>
      </w:r>
    </w:p>
    <w:p w14:paraId="21C6B70B" w14:textId="644AEDFB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Система геолокации (участник) - внешний сервис для работы с картами и координатами</w:t>
      </w:r>
    </w:p>
    <w:p w14:paraId="44C7011D" w14:textId="70821CF8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Платежная система (участник) - внешний сервис для обработки платежей</w:t>
      </w:r>
    </w:p>
    <w:p w14:paraId="63123680" w14:textId="4CC1AA76" w:rsidR="008851DA" w:rsidRDefault="008851DA" w:rsidP="008851DA">
      <w:pPr>
        <w:pStyle w:val="a3"/>
        <w:spacing w:before="0" w:beforeAutospacing="0" w:after="0" w:afterAutospacing="0"/>
        <w:rPr>
          <w:color w:val="333333"/>
        </w:rPr>
      </w:pPr>
    </w:p>
    <w:p w14:paraId="3CB5422A" w14:textId="10B8222C" w:rsidR="008851DA" w:rsidRDefault="008851DA" w:rsidP="008851DA">
      <w:pPr>
        <w:pStyle w:val="a3"/>
        <w:spacing w:before="0" w:beforeAutospacing="0" w:after="0" w:afterAutospacing="0"/>
        <w:rPr>
          <w:color w:val="333333"/>
        </w:rPr>
      </w:pPr>
    </w:p>
    <w:p w14:paraId="35BEDB7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@startuml</w:t>
      </w:r>
    </w:p>
    <w:p w14:paraId="6B90D4E1" w14:textId="1B0B3D63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title</w:t>
      </w:r>
      <w:proofErr w:type="spellEnd"/>
      <w:r w:rsidRPr="008851DA">
        <w:rPr>
          <w:color w:val="333333"/>
          <w:sz w:val="20"/>
          <w:szCs w:val="20"/>
        </w:rPr>
        <w:t xml:space="preserve"> Успешный заказ поездки в системе такси</w:t>
      </w:r>
    </w:p>
    <w:p w14:paraId="2E43A87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 xml:space="preserve">actor </w:t>
      </w:r>
      <w:r w:rsidRPr="008851DA">
        <w:rPr>
          <w:color w:val="333333"/>
          <w:sz w:val="20"/>
          <w:szCs w:val="20"/>
        </w:rPr>
        <w:t>Пассажир</w:t>
      </w:r>
    </w:p>
    <w:p w14:paraId="74A27FEB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Приложение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Такси</w:t>
      </w:r>
      <w:r w:rsidRPr="008851DA">
        <w:rPr>
          <w:color w:val="333333"/>
          <w:sz w:val="20"/>
          <w:szCs w:val="20"/>
          <w:lang w:val="en-US"/>
        </w:rPr>
        <w:t>" as App</w:t>
      </w:r>
    </w:p>
    <w:p w14:paraId="19125E6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Сервер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Такси</w:t>
      </w:r>
      <w:r w:rsidRPr="008851DA">
        <w:rPr>
          <w:color w:val="333333"/>
          <w:sz w:val="20"/>
          <w:szCs w:val="20"/>
          <w:lang w:val="en-US"/>
        </w:rPr>
        <w:t>" as Server</w:t>
      </w:r>
    </w:p>
    <w:p w14:paraId="70BC24A0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Система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геолокации</w:t>
      </w:r>
      <w:r w:rsidRPr="008851DA">
        <w:rPr>
          <w:color w:val="333333"/>
          <w:sz w:val="20"/>
          <w:szCs w:val="20"/>
          <w:lang w:val="en-US"/>
        </w:rPr>
        <w:t>" as Geo</w:t>
      </w:r>
    </w:p>
    <w:p w14:paraId="7CD60974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Платежная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система</w:t>
      </w:r>
      <w:r w:rsidRPr="008851DA">
        <w:rPr>
          <w:color w:val="333333"/>
          <w:sz w:val="20"/>
          <w:szCs w:val="20"/>
          <w:lang w:val="en-US"/>
        </w:rPr>
        <w:t>" as Payment</w:t>
      </w:r>
    </w:p>
    <w:p w14:paraId="374AADC0" w14:textId="0C25F74B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Водитель</w:t>
      </w:r>
      <w:r w:rsidRPr="008851DA">
        <w:rPr>
          <w:color w:val="333333"/>
          <w:sz w:val="20"/>
          <w:szCs w:val="20"/>
          <w:lang w:val="en-US"/>
        </w:rPr>
        <w:t>" as Driver</w:t>
      </w:r>
    </w:p>
    <w:p w14:paraId="46F879B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Открыть</w:t>
      </w:r>
      <w:proofErr w:type="gramEnd"/>
      <w:r w:rsidRPr="008851DA">
        <w:rPr>
          <w:color w:val="333333"/>
          <w:sz w:val="20"/>
          <w:szCs w:val="20"/>
        </w:rPr>
        <w:t xml:space="preserve"> приложение</w:t>
      </w:r>
    </w:p>
    <w:p w14:paraId="4562289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lastRenderedPageBreak/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Server: Запрос авторизации</w:t>
      </w:r>
    </w:p>
    <w:p w14:paraId="61BBEACA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Подтверждение авторизации</w:t>
      </w:r>
    </w:p>
    <w:p w14:paraId="73802182" w14:textId="278C9D0A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</w:t>
      </w:r>
      <w:proofErr w:type="gramStart"/>
      <w:r w:rsidRPr="008851DA">
        <w:rPr>
          <w:color w:val="333333"/>
          <w:sz w:val="20"/>
          <w:szCs w:val="20"/>
        </w:rPr>
        <w:t>: Показать</w:t>
      </w:r>
      <w:proofErr w:type="gramEnd"/>
      <w:r w:rsidRPr="008851DA">
        <w:rPr>
          <w:color w:val="333333"/>
          <w:sz w:val="20"/>
          <w:szCs w:val="20"/>
        </w:rPr>
        <w:t xml:space="preserve"> карту и интерфейс</w:t>
      </w:r>
    </w:p>
    <w:p w14:paraId="1592686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Ввести</w:t>
      </w:r>
      <w:proofErr w:type="gramEnd"/>
      <w:r w:rsidRPr="008851DA">
        <w:rPr>
          <w:color w:val="333333"/>
          <w:sz w:val="20"/>
          <w:szCs w:val="20"/>
        </w:rPr>
        <w:t xml:space="preserve"> адрес подачи и назначения</w:t>
      </w:r>
    </w:p>
    <w:p w14:paraId="2CBBCCED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</w:t>
      </w: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proofErr w:type="gramStart"/>
      <w:r w:rsidRPr="008851DA">
        <w:rPr>
          <w:color w:val="333333"/>
          <w:sz w:val="20"/>
          <w:szCs w:val="20"/>
        </w:rPr>
        <w:t>: Определить</w:t>
      </w:r>
      <w:proofErr w:type="gramEnd"/>
      <w:r w:rsidRPr="008851DA">
        <w:rPr>
          <w:color w:val="333333"/>
          <w:sz w:val="20"/>
          <w:szCs w:val="20"/>
        </w:rPr>
        <w:t xml:space="preserve"> координаты адресов</w:t>
      </w:r>
    </w:p>
    <w:p w14:paraId="1DA09769" w14:textId="5871433A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r w:rsidRPr="008851DA">
        <w:rPr>
          <w:color w:val="333333"/>
          <w:sz w:val="20"/>
          <w:szCs w:val="20"/>
        </w:rPr>
        <w:t xml:space="preserve">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Координаты получены</w:t>
      </w:r>
    </w:p>
    <w:p w14:paraId="34DD68F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Server: Запрос расчета стоимости</w:t>
      </w:r>
    </w:p>
    <w:p w14:paraId="2D10B30F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Server</w:t>
      </w:r>
      <w:proofErr w:type="gramStart"/>
      <w:r w:rsidRPr="008851DA">
        <w:rPr>
          <w:color w:val="333333"/>
          <w:sz w:val="20"/>
          <w:szCs w:val="20"/>
        </w:rPr>
        <w:t>: Рассчитать</w:t>
      </w:r>
      <w:proofErr w:type="gramEnd"/>
      <w:r w:rsidRPr="008851DA">
        <w:rPr>
          <w:color w:val="333333"/>
          <w:sz w:val="20"/>
          <w:szCs w:val="20"/>
        </w:rPr>
        <w:t xml:space="preserve"> стоимость (тариф, расстояние, время)</w:t>
      </w:r>
    </w:p>
    <w:p w14:paraId="6D93CAD3" w14:textId="0C2CE390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: Стоимость поездки: 500 </w:t>
      </w:r>
      <w:proofErr w:type="spellStart"/>
      <w:r w:rsidRPr="008851DA">
        <w:rPr>
          <w:color w:val="333333"/>
          <w:sz w:val="20"/>
          <w:szCs w:val="20"/>
        </w:rPr>
        <w:t>руб</w:t>
      </w:r>
      <w:proofErr w:type="spellEnd"/>
    </w:p>
    <w:p w14:paraId="71E38741" w14:textId="3122B679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</w:t>
      </w:r>
      <w:proofErr w:type="gramStart"/>
      <w:r w:rsidRPr="008851DA">
        <w:rPr>
          <w:color w:val="333333"/>
          <w:sz w:val="20"/>
          <w:szCs w:val="20"/>
        </w:rPr>
        <w:t>: Показать</w:t>
      </w:r>
      <w:proofErr w:type="gramEnd"/>
      <w:r w:rsidRPr="008851DA">
        <w:rPr>
          <w:color w:val="333333"/>
          <w:sz w:val="20"/>
          <w:szCs w:val="20"/>
        </w:rPr>
        <w:t xml:space="preserve"> расчет и варианты авто</w:t>
      </w:r>
    </w:p>
    <w:p w14:paraId="40C8CA17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Выбрать "Эконом", подтвердить заказ</w:t>
      </w:r>
    </w:p>
    <w:p w14:paraId="71FDA965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Создать</w:t>
      </w:r>
      <w:proofErr w:type="gramEnd"/>
      <w:r w:rsidRPr="008851DA">
        <w:rPr>
          <w:color w:val="333333"/>
          <w:sz w:val="20"/>
          <w:szCs w:val="20"/>
        </w:rPr>
        <w:t xml:space="preserve"> заказ поездки</w:t>
      </w:r>
    </w:p>
    <w:p w14:paraId="2B588E1D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Server</w:t>
      </w:r>
      <w:proofErr w:type="gramStart"/>
      <w:r w:rsidRPr="008851DA">
        <w:rPr>
          <w:color w:val="333333"/>
          <w:sz w:val="20"/>
          <w:szCs w:val="20"/>
        </w:rPr>
        <w:t>: Проверить</w:t>
      </w:r>
      <w:proofErr w:type="gramEnd"/>
      <w:r w:rsidRPr="008851DA">
        <w:rPr>
          <w:color w:val="333333"/>
          <w:sz w:val="20"/>
          <w:szCs w:val="20"/>
        </w:rPr>
        <w:t xml:space="preserve"> данные, создать заказ в БД</w:t>
      </w:r>
    </w:p>
    <w:p w14:paraId="58606557" w14:textId="1BBF0B6A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Заказ создан, поиск водителя</w:t>
      </w:r>
    </w:p>
    <w:p w14:paraId="362C976E" w14:textId="0B25919E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note</w:t>
      </w:r>
      <w:proofErr w:type="spellEnd"/>
      <w:r w:rsidRPr="008851DA">
        <w:rPr>
          <w:color w:val="333333"/>
          <w:sz w:val="20"/>
          <w:szCs w:val="20"/>
        </w:rPr>
        <w:t xml:space="preserve"> </w:t>
      </w:r>
      <w:proofErr w:type="spellStart"/>
      <w:r w:rsidRPr="008851DA">
        <w:rPr>
          <w:color w:val="333333"/>
          <w:sz w:val="20"/>
          <w:szCs w:val="20"/>
        </w:rPr>
        <w:t>over</w:t>
      </w:r>
      <w:proofErr w:type="spellEnd"/>
      <w:r w:rsidRPr="008851DA">
        <w:rPr>
          <w:color w:val="333333"/>
          <w:sz w:val="20"/>
          <w:szCs w:val="20"/>
        </w:rPr>
        <w:t xml:space="preserve"> Server: Поиск ближайшего свободного водителя</w:t>
      </w:r>
    </w:p>
    <w:p w14:paraId="67BA23C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Driver</w:t>
      </w:r>
      <w:proofErr w:type="gramStart"/>
      <w:r w:rsidRPr="008851DA">
        <w:rPr>
          <w:color w:val="333333"/>
          <w:sz w:val="20"/>
          <w:szCs w:val="20"/>
        </w:rPr>
        <w:t>: Отправить</w:t>
      </w:r>
      <w:proofErr w:type="gramEnd"/>
      <w:r w:rsidRPr="008851DA">
        <w:rPr>
          <w:color w:val="333333"/>
          <w:sz w:val="20"/>
          <w:szCs w:val="20"/>
        </w:rPr>
        <w:t xml:space="preserve"> запрос на поездку</w:t>
      </w:r>
    </w:p>
    <w:p w14:paraId="6AFAD0A5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Driver --&gt; Server</w:t>
      </w:r>
      <w:proofErr w:type="gramStart"/>
      <w:r w:rsidRPr="008851DA">
        <w:rPr>
          <w:color w:val="333333"/>
          <w:sz w:val="20"/>
          <w:szCs w:val="20"/>
        </w:rPr>
        <w:t>: Подтвердить</w:t>
      </w:r>
      <w:proofErr w:type="gramEnd"/>
      <w:r w:rsidRPr="008851DA">
        <w:rPr>
          <w:color w:val="333333"/>
          <w:sz w:val="20"/>
          <w:szCs w:val="20"/>
        </w:rPr>
        <w:t xml:space="preserve"> принятие заказа</w:t>
      </w:r>
    </w:p>
    <w:p w14:paraId="33233DDB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Уведомить</w:t>
      </w:r>
      <w:proofErr w:type="gramEnd"/>
      <w:r w:rsidRPr="008851DA">
        <w:rPr>
          <w:color w:val="333333"/>
          <w:sz w:val="20"/>
          <w:szCs w:val="20"/>
        </w:rPr>
        <w:t xml:space="preserve"> о найденном водителе</w:t>
      </w:r>
    </w:p>
    <w:p w14:paraId="6FC91EB9" w14:textId="6C2E78D3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Пассажир: "Водитель найден, едет к вам"</w:t>
      </w:r>
    </w:p>
    <w:p w14:paraId="265B11AB" w14:textId="4DDE2FA9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note</w:t>
      </w:r>
      <w:proofErr w:type="spellEnd"/>
      <w:r w:rsidRPr="008851DA">
        <w:rPr>
          <w:color w:val="333333"/>
          <w:sz w:val="20"/>
          <w:szCs w:val="20"/>
        </w:rPr>
        <w:t xml:space="preserve"> </w:t>
      </w:r>
      <w:proofErr w:type="spellStart"/>
      <w:r w:rsidRPr="008851DA">
        <w:rPr>
          <w:color w:val="333333"/>
          <w:sz w:val="20"/>
          <w:szCs w:val="20"/>
        </w:rPr>
        <w:t>over</w:t>
      </w:r>
      <w:proofErr w:type="spellEnd"/>
      <w:r w:rsidRPr="008851DA">
        <w:rPr>
          <w:color w:val="333333"/>
          <w:sz w:val="20"/>
          <w:szCs w:val="20"/>
        </w:rPr>
        <w:t xml:space="preserve"> Пассажир, Driver: Водитель едет к пассажиру</w:t>
      </w:r>
    </w:p>
    <w:p w14:paraId="0EC19FD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Driver -&gt; Server</w:t>
      </w:r>
      <w:proofErr w:type="gramStart"/>
      <w:r w:rsidRPr="008851DA">
        <w:rPr>
          <w:color w:val="333333"/>
          <w:sz w:val="20"/>
          <w:szCs w:val="20"/>
        </w:rPr>
        <w:t>: Уведомить</w:t>
      </w:r>
      <w:proofErr w:type="gramEnd"/>
      <w:r w:rsidRPr="008851DA">
        <w:rPr>
          <w:color w:val="333333"/>
          <w:sz w:val="20"/>
          <w:szCs w:val="20"/>
        </w:rPr>
        <w:t xml:space="preserve"> о прибытии к пассажиру</w:t>
      </w:r>
    </w:p>
    <w:p w14:paraId="351DE95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Уведомить</w:t>
      </w:r>
      <w:proofErr w:type="gramEnd"/>
      <w:r w:rsidRPr="008851DA">
        <w:rPr>
          <w:color w:val="333333"/>
          <w:sz w:val="20"/>
          <w:szCs w:val="20"/>
        </w:rPr>
        <w:t xml:space="preserve"> о прибытии</w:t>
      </w:r>
    </w:p>
    <w:p w14:paraId="55D5EB24" w14:textId="5FD74DB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Пассажир: "Водитель прибыл"</w:t>
      </w:r>
    </w:p>
    <w:p w14:paraId="0AAAAB7C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Подтвердить</w:t>
      </w:r>
      <w:proofErr w:type="gramEnd"/>
      <w:r w:rsidRPr="008851DA">
        <w:rPr>
          <w:color w:val="333333"/>
          <w:sz w:val="20"/>
          <w:szCs w:val="20"/>
        </w:rPr>
        <w:t xml:space="preserve"> посадку</w:t>
      </w:r>
    </w:p>
    <w:p w14:paraId="50815AA2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Начать</w:t>
      </w:r>
      <w:proofErr w:type="gramEnd"/>
      <w:r w:rsidRPr="008851DA">
        <w:rPr>
          <w:color w:val="333333"/>
          <w:sz w:val="20"/>
          <w:szCs w:val="20"/>
        </w:rPr>
        <w:t xml:space="preserve"> поездку</w:t>
      </w:r>
    </w:p>
    <w:p w14:paraId="58879DE4" w14:textId="61CD7830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Поездка начата</w:t>
      </w:r>
    </w:p>
    <w:p w14:paraId="3A5009A1" w14:textId="2288BC4E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note</w:t>
      </w:r>
      <w:proofErr w:type="spellEnd"/>
      <w:r w:rsidRPr="008851DA">
        <w:rPr>
          <w:color w:val="333333"/>
          <w:sz w:val="20"/>
          <w:szCs w:val="20"/>
        </w:rPr>
        <w:t xml:space="preserve"> </w:t>
      </w:r>
      <w:proofErr w:type="spellStart"/>
      <w:r w:rsidRPr="008851DA">
        <w:rPr>
          <w:color w:val="333333"/>
          <w:sz w:val="20"/>
          <w:szCs w:val="20"/>
        </w:rPr>
        <w:t>over</w:t>
      </w:r>
      <w:proofErr w:type="spellEnd"/>
      <w:r w:rsidRPr="008851DA">
        <w:rPr>
          <w:color w:val="333333"/>
          <w:sz w:val="20"/>
          <w:szCs w:val="20"/>
        </w:rPr>
        <w:t xml:space="preserve"> Driver, Пассажир: Поездка выполняется</w:t>
      </w:r>
    </w:p>
    <w:p w14:paraId="2B8E4027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Driver -&gt; Server</w:t>
      </w:r>
      <w:proofErr w:type="gramStart"/>
      <w:r w:rsidRPr="008851DA">
        <w:rPr>
          <w:color w:val="333333"/>
          <w:sz w:val="20"/>
          <w:szCs w:val="20"/>
        </w:rPr>
        <w:t>: Завершить</w:t>
      </w:r>
      <w:proofErr w:type="gramEnd"/>
      <w:r w:rsidRPr="008851DA">
        <w:rPr>
          <w:color w:val="333333"/>
          <w:sz w:val="20"/>
          <w:szCs w:val="20"/>
        </w:rPr>
        <w:t xml:space="preserve"> поездку</w:t>
      </w:r>
    </w:p>
    <w:p w14:paraId="0B3FE9C5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proofErr w:type="gramStart"/>
      <w:r w:rsidRPr="008851DA">
        <w:rPr>
          <w:color w:val="333333"/>
          <w:sz w:val="20"/>
          <w:szCs w:val="20"/>
        </w:rPr>
        <w:t>: Получить</w:t>
      </w:r>
      <w:proofErr w:type="gramEnd"/>
      <w:r w:rsidRPr="008851DA">
        <w:rPr>
          <w:color w:val="333333"/>
          <w:sz w:val="20"/>
          <w:szCs w:val="20"/>
        </w:rPr>
        <w:t xml:space="preserve"> финальные координаты</w:t>
      </w:r>
    </w:p>
    <w:p w14:paraId="2DF7D6A0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r w:rsidRPr="008851DA">
        <w:rPr>
          <w:color w:val="333333"/>
          <w:sz w:val="20"/>
          <w:szCs w:val="20"/>
        </w:rPr>
        <w:t xml:space="preserve"> --&gt; Server: Координаты получены</w:t>
      </w:r>
    </w:p>
    <w:p w14:paraId="285A0F56" w14:textId="72ACC144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Server</w:t>
      </w:r>
      <w:proofErr w:type="gramStart"/>
      <w:r w:rsidRPr="008851DA">
        <w:rPr>
          <w:color w:val="333333"/>
          <w:sz w:val="20"/>
          <w:szCs w:val="20"/>
        </w:rPr>
        <w:t>: Рассчитать</w:t>
      </w:r>
      <w:proofErr w:type="gramEnd"/>
      <w:r w:rsidRPr="008851DA">
        <w:rPr>
          <w:color w:val="333333"/>
          <w:sz w:val="20"/>
          <w:szCs w:val="20"/>
        </w:rPr>
        <w:t xml:space="preserve"> итоговую стоимость</w:t>
      </w:r>
    </w:p>
    <w:p w14:paraId="220B25BE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proofErr w:type="gramStart"/>
      <w:r w:rsidRPr="008851DA">
        <w:rPr>
          <w:color w:val="333333"/>
          <w:sz w:val="20"/>
          <w:szCs w:val="20"/>
        </w:rPr>
        <w:t>: Заблокировать</w:t>
      </w:r>
      <w:proofErr w:type="gramEnd"/>
      <w:r w:rsidRPr="008851DA">
        <w:rPr>
          <w:color w:val="333333"/>
          <w:sz w:val="20"/>
          <w:szCs w:val="20"/>
        </w:rPr>
        <w:t xml:space="preserve"> сумму на карте</w:t>
      </w:r>
    </w:p>
    <w:p w14:paraId="29D2B974" w14:textId="687F5219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r w:rsidRPr="008851DA">
        <w:rPr>
          <w:color w:val="333333"/>
          <w:sz w:val="20"/>
          <w:szCs w:val="20"/>
        </w:rPr>
        <w:t xml:space="preserve"> --&gt; Server: Сумма заблокирована</w:t>
      </w:r>
    </w:p>
    <w:p w14:paraId="1421580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lastRenderedPageBreak/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Отправить</w:t>
      </w:r>
      <w:proofErr w:type="gramEnd"/>
      <w:r w:rsidRPr="008851DA">
        <w:rPr>
          <w:color w:val="333333"/>
          <w:sz w:val="20"/>
          <w:szCs w:val="20"/>
        </w:rPr>
        <w:t xml:space="preserve"> итоговый счет</w:t>
      </w:r>
    </w:p>
    <w:p w14:paraId="152CD35C" w14:textId="777D87C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</w:t>
      </w:r>
      <w:proofErr w:type="gramStart"/>
      <w:r w:rsidRPr="008851DA">
        <w:rPr>
          <w:color w:val="333333"/>
          <w:sz w:val="20"/>
          <w:szCs w:val="20"/>
        </w:rPr>
        <w:t>: Показать</w:t>
      </w:r>
      <w:proofErr w:type="gramEnd"/>
      <w:r w:rsidRPr="008851DA">
        <w:rPr>
          <w:color w:val="333333"/>
          <w:sz w:val="20"/>
          <w:szCs w:val="20"/>
        </w:rPr>
        <w:t xml:space="preserve"> итоговый счет</w:t>
      </w:r>
    </w:p>
    <w:p w14:paraId="73B534FA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Выбрать</w:t>
      </w:r>
      <w:proofErr w:type="gramEnd"/>
      <w:r w:rsidRPr="008851DA">
        <w:rPr>
          <w:color w:val="333333"/>
          <w:sz w:val="20"/>
          <w:szCs w:val="20"/>
        </w:rPr>
        <w:t xml:space="preserve"> способ оплаты (карта)</w:t>
      </w:r>
    </w:p>
    <w:p w14:paraId="09BE62BE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</w:t>
      </w: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proofErr w:type="gramStart"/>
      <w:r w:rsidRPr="008851DA">
        <w:rPr>
          <w:color w:val="333333"/>
          <w:sz w:val="20"/>
          <w:szCs w:val="20"/>
        </w:rPr>
        <w:t>: Списать</w:t>
      </w:r>
      <w:proofErr w:type="gramEnd"/>
      <w:r w:rsidRPr="008851DA">
        <w:rPr>
          <w:color w:val="333333"/>
          <w:sz w:val="20"/>
          <w:szCs w:val="20"/>
        </w:rPr>
        <w:t xml:space="preserve"> средства</w:t>
      </w:r>
    </w:p>
    <w:p w14:paraId="67DED9AE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r w:rsidRPr="008851DA">
        <w:rPr>
          <w:color w:val="333333"/>
          <w:sz w:val="20"/>
          <w:szCs w:val="20"/>
        </w:rPr>
        <w:t xml:space="preserve">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Платеж успешен</w:t>
      </w:r>
    </w:p>
    <w:p w14:paraId="6B51CD10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Подтвердить</w:t>
      </w:r>
      <w:proofErr w:type="gramEnd"/>
      <w:r w:rsidRPr="008851DA">
        <w:rPr>
          <w:color w:val="333333"/>
          <w:sz w:val="20"/>
          <w:szCs w:val="20"/>
        </w:rPr>
        <w:t xml:space="preserve"> оплату</w:t>
      </w:r>
    </w:p>
    <w:p w14:paraId="506B5015" w14:textId="25CF09C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--&gt; Driver</w:t>
      </w:r>
      <w:proofErr w:type="gramStart"/>
      <w:r w:rsidRPr="008851DA">
        <w:rPr>
          <w:color w:val="333333"/>
          <w:sz w:val="20"/>
          <w:szCs w:val="20"/>
        </w:rPr>
        <w:t>: Зачислить</w:t>
      </w:r>
      <w:proofErr w:type="gramEnd"/>
      <w:r w:rsidRPr="008851DA">
        <w:rPr>
          <w:color w:val="333333"/>
          <w:sz w:val="20"/>
          <w:szCs w:val="20"/>
        </w:rPr>
        <w:t xml:space="preserve"> деньги водителю</w:t>
      </w:r>
    </w:p>
    <w:p w14:paraId="3FEC1B8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Завершить</w:t>
      </w:r>
      <w:proofErr w:type="gramEnd"/>
      <w:r w:rsidRPr="008851DA">
        <w:rPr>
          <w:color w:val="333333"/>
          <w:sz w:val="20"/>
          <w:szCs w:val="20"/>
        </w:rPr>
        <w:t xml:space="preserve"> поездку</w:t>
      </w:r>
    </w:p>
    <w:p w14:paraId="0A68E27E" w14:textId="12B6F68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Пассажир: "Поездка завершена"</w:t>
      </w:r>
    </w:p>
    <w:p w14:paraId="74C5B99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Оценить</w:t>
      </w:r>
      <w:proofErr w:type="gramEnd"/>
      <w:r w:rsidRPr="008851DA">
        <w:rPr>
          <w:color w:val="333333"/>
          <w:sz w:val="20"/>
          <w:szCs w:val="20"/>
        </w:rPr>
        <w:t xml:space="preserve"> поездку (1-5 звезд)</w:t>
      </w:r>
    </w:p>
    <w:p w14:paraId="606DAA1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Сохранить</w:t>
      </w:r>
      <w:proofErr w:type="gramEnd"/>
      <w:r w:rsidRPr="008851DA">
        <w:rPr>
          <w:color w:val="333333"/>
          <w:sz w:val="20"/>
          <w:szCs w:val="20"/>
        </w:rPr>
        <w:t xml:space="preserve"> оценку</w:t>
      </w:r>
    </w:p>
    <w:p w14:paraId="6A227B0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Оценка сохранена</w:t>
      </w:r>
    </w:p>
    <w:p w14:paraId="0303AE75" w14:textId="47D6E3D5" w:rsidR="008851DA" w:rsidRPr="008851DA" w:rsidRDefault="008851DA" w:rsidP="008851DA">
      <w:pPr>
        <w:pStyle w:val="a3"/>
        <w:spacing w:before="0" w:beforeAutospacing="0" w:after="0" w:afterAutospacing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@enduml</w:t>
      </w:r>
    </w:p>
    <w:p w14:paraId="56E53767" w14:textId="77777777" w:rsidR="008851DA" w:rsidRPr="008851DA" w:rsidRDefault="008851DA" w:rsidP="008851DA">
      <w:pPr>
        <w:pStyle w:val="a3"/>
        <w:spacing w:before="0" w:beforeAutospacing="0" w:after="0" w:afterAutospacing="0"/>
        <w:rPr>
          <w:color w:val="333333"/>
        </w:rPr>
      </w:pPr>
    </w:p>
    <w:p w14:paraId="72E7EDAF" w14:textId="7777777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14:paraId="469651CD" w14:textId="6D9C472F" w:rsidR="003D2CF5" w:rsidRPr="00B664C0" w:rsidRDefault="008851DA" w:rsidP="003D2CF5">
      <w:pPr>
        <w:rPr>
          <w:rFonts w:ascii="Times New Roman" w:hAnsi="Times New Roman" w:cs="Times New Roman"/>
        </w:rPr>
      </w:pPr>
      <w:r w:rsidRPr="008851DA">
        <w:rPr>
          <w:rFonts w:ascii="Times New Roman" w:hAnsi="Times New Roman" w:cs="Times New Roman"/>
        </w:rPr>
        <w:lastRenderedPageBreak/>
        <w:drawing>
          <wp:inline distT="0" distB="0" distL="0" distR="0" wp14:anchorId="1F63D8C0" wp14:editId="5B2892D7">
            <wp:extent cx="5940425" cy="7756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0FCD" w14:textId="77777777"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</w:p>
    <w:p w14:paraId="1ED2084D" w14:textId="77777777" w:rsidR="008851DA" w:rsidRDefault="008851DA" w:rsidP="008851DA">
      <w:pPr>
        <w:pStyle w:val="a3"/>
        <w:spacing w:before="0" w:beforeAutospacing="0" w:after="0" w:afterAutospacing="0"/>
      </w:pPr>
      <w:r>
        <w:rPr>
          <w:b/>
        </w:rPr>
        <w:t>Комментарий</w:t>
      </w:r>
      <w:r w:rsidRPr="00B664C0">
        <w:rPr>
          <w:b/>
        </w:rPr>
        <w:t>:</w:t>
      </w:r>
      <w:r w:rsidRPr="00B664C0">
        <w:t xml:space="preserve"> </w:t>
      </w:r>
    </w:p>
    <w:p w14:paraId="7A953062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Авторизацию - пассажир входит в систему</w:t>
      </w:r>
    </w:p>
    <w:p w14:paraId="486E2B91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Формирование заказа - ввод адресов, расчет стоимости, выбор опций</w:t>
      </w:r>
    </w:p>
    <w:p w14:paraId="458A3F34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Поиск водителя - система находит и назначает ближайшего водителя</w:t>
      </w:r>
    </w:p>
    <w:p w14:paraId="63A78C73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Исполнение поездки - водитель едет к пассажиру, выполняет поездку</w:t>
      </w:r>
    </w:p>
    <w:p w14:paraId="2DC3FA76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lastRenderedPageBreak/>
        <w:t>Оплату - автоматическое списание средств после завершения поездки</w:t>
      </w:r>
    </w:p>
    <w:p w14:paraId="526C3CCF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Оценку - пассажир оценивает качество поездки</w:t>
      </w:r>
    </w:p>
    <w:p w14:paraId="1D65B707" w14:textId="77777777" w:rsidR="008851DA" w:rsidRPr="00A6011E" w:rsidRDefault="008851DA" w:rsidP="008851DA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6011E">
        <w:rPr>
          <w:b/>
          <w:bCs/>
          <w:color w:val="333333"/>
        </w:rPr>
        <w:t>Ключевые моменты:</w:t>
      </w:r>
    </w:p>
    <w:p w14:paraId="622B5B9C" w14:textId="77777777" w:rsidR="008851DA" w:rsidRPr="00A6011E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Все взаимодействия происходят в строгом временном порядке</w:t>
      </w:r>
    </w:p>
    <w:p w14:paraId="3466683C" w14:textId="77777777" w:rsidR="008851DA" w:rsidRPr="00A6011E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Система выполняет автоматические проверки (расчет стоимости, поиск водителя)</w:t>
      </w:r>
    </w:p>
    <w:p w14:paraId="57B9833D" w14:textId="77777777" w:rsidR="008851DA" w:rsidRPr="00A6011E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Внешние системы (геолокация, платежи) интегрированы в процесс</w:t>
      </w:r>
    </w:p>
    <w:p w14:paraId="02EC92E8" w14:textId="77777777" w:rsidR="008851DA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Каждый этап подтверждается обратными сообщениями (--&gt;)</w:t>
      </w:r>
    </w:p>
    <w:p w14:paraId="69C65CF6" w14:textId="77777777" w:rsidR="008851DA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</w:p>
    <w:p w14:paraId="025CBE62" w14:textId="77777777" w:rsidR="008851DA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</w:p>
    <w:p w14:paraId="1A6CEEB3" w14:textId="77777777" w:rsidR="008851DA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</w:p>
    <w:p w14:paraId="6E372807" w14:textId="7F3E6749" w:rsidR="008851DA" w:rsidRPr="009652F1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Отмена поездки</w:t>
      </w:r>
    </w:p>
    <w:p w14:paraId="55077D38" w14:textId="77777777" w:rsidR="008851DA" w:rsidRPr="00B664C0" w:rsidRDefault="008851DA" w:rsidP="008851DA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A6011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"Заказ поездки" - позволяет Пассажиру указать адреса отправления и назначения, выбрать класс авто и подтвердить вызов.</w:t>
      </w:r>
    </w:p>
    <w:p w14:paraId="1B5B9DBF" w14:textId="77777777" w:rsidR="008851DA" w:rsidRDefault="008851DA" w:rsidP="008851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1) Пассажир – инициатор процесса заказа</w:t>
      </w:r>
    </w:p>
    <w:p w14:paraId="24BF580B" w14:textId="1D9A249C" w:rsidR="008851DA" w:rsidRDefault="008851DA" w:rsidP="008851DA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2)Водитель – </w:t>
      </w:r>
      <w:r>
        <w:rPr>
          <w:rFonts w:ascii="Times New Roman" w:hAnsi="Times New Roman" w:cs="Times New Roman"/>
          <w:sz w:val="24"/>
          <w:szCs w:val="24"/>
        </w:rPr>
        <w:t>получатель уведомления об отмене</w:t>
      </w:r>
    </w:p>
    <w:p w14:paraId="5BA1658D" w14:textId="628D2EE7" w:rsidR="008851DA" w:rsidRDefault="008851DA" w:rsidP="00885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11E">
        <w:rPr>
          <w:rFonts w:ascii="Times New Roman" w:hAnsi="Times New Roman" w:cs="Times New Roman"/>
          <w:b/>
          <w:bCs/>
          <w:sz w:val="24"/>
          <w:szCs w:val="24"/>
        </w:rPr>
        <w:t>Участвующие объекты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D05DCA" w14:textId="1220E735" w:rsidR="008851DA" w:rsidRPr="008851DA" w:rsidRDefault="008851DA" w:rsidP="008851DA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333333"/>
        </w:rPr>
      </w:pPr>
      <w:r w:rsidRPr="008851DA">
        <w:rPr>
          <w:color w:val="333333"/>
        </w:rPr>
        <w:t>Приложение Такси (участник) - клиентская часть приложения</w:t>
      </w:r>
    </w:p>
    <w:p w14:paraId="0DAAB952" w14:textId="5F6DA63A" w:rsidR="008851DA" w:rsidRPr="008851DA" w:rsidRDefault="008851DA" w:rsidP="008851DA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333333"/>
        </w:rPr>
      </w:pPr>
      <w:r w:rsidRPr="008851DA">
        <w:rPr>
          <w:color w:val="333333"/>
        </w:rPr>
        <w:t>Сервер Такси (участник) - серверная логика с проверками</w:t>
      </w:r>
    </w:p>
    <w:p w14:paraId="75CF0712" w14:textId="344C1D50" w:rsidR="008851DA" w:rsidRPr="008851DA" w:rsidRDefault="008851DA" w:rsidP="008851DA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333333"/>
        </w:rPr>
      </w:pPr>
      <w:r w:rsidRPr="008851DA">
        <w:rPr>
          <w:color w:val="333333"/>
        </w:rPr>
        <w:t>Система штрафов (участник) - модуль расчета штрафов при отмене</w:t>
      </w:r>
    </w:p>
    <w:p w14:paraId="731FD771" w14:textId="77777777" w:rsid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34311C8A" w14:textId="77777777" w:rsid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4178475F" w14:textId="279903BC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@startuml</w:t>
      </w:r>
    </w:p>
    <w:p w14:paraId="3E56E22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Отмена поездки</w:t>
      </w:r>
    </w:p>
    <w:p w14:paraId="262FA9F2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0D977B57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actor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Пассажир</w:t>
      </w:r>
    </w:p>
    <w:p w14:paraId="07636498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Приложение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4B6BD1">
        <w:rPr>
          <w:rFonts w:ascii="Times New Roman" w:hAnsi="Times New Roman" w:cs="Times New Roman"/>
          <w:sz w:val="20"/>
          <w:szCs w:val="20"/>
        </w:rPr>
        <w:t>Такси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App</w:t>
      </w:r>
    </w:p>
    <w:p w14:paraId="0B16C03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Сервер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4B6BD1">
        <w:rPr>
          <w:rFonts w:ascii="Times New Roman" w:hAnsi="Times New Roman" w:cs="Times New Roman"/>
          <w:sz w:val="20"/>
          <w:szCs w:val="20"/>
        </w:rPr>
        <w:t>Такси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Server</w:t>
      </w:r>
    </w:p>
    <w:p w14:paraId="02D98D4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Водитель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Driver</w:t>
      </w:r>
    </w:p>
    <w:p w14:paraId="6F0E6BB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Система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4B6BD1">
        <w:rPr>
          <w:rFonts w:ascii="Times New Roman" w:hAnsi="Times New Roman" w:cs="Times New Roman"/>
          <w:sz w:val="20"/>
          <w:szCs w:val="20"/>
        </w:rPr>
        <w:t>штрафов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Penalty</w:t>
      </w:r>
    </w:p>
    <w:p w14:paraId="1747DDF3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</w:p>
    <w:p w14:paraId="3B1A64CE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Заказать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такси</w:t>
      </w:r>
    </w:p>
    <w:p w14:paraId="7E9A0F2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Создать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заказ</w:t>
      </w:r>
    </w:p>
    <w:p w14:paraId="7743F640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Server -&gt; Driver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Отправить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запрос</w:t>
      </w:r>
    </w:p>
    <w:p w14:paraId="054AE02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Driver --&gt;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Принять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заказ</w:t>
      </w:r>
    </w:p>
    <w:p w14:paraId="2486D99E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Водитель найден</w:t>
      </w:r>
    </w:p>
    <w:p w14:paraId="64574FDF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"Водитель найден"</w:t>
      </w:r>
    </w:p>
    <w:p w14:paraId="04A0172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0CA5C1D0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lastRenderedPageBreak/>
        <w:t xml:space="preserve">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поездку</w:t>
      </w:r>
    </w:p>
    <w:p w14:paraId="4E08FF56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Server: Запрос на отмену</w:t>
      </w:r>
    </w:p>
    <w:p w14:paraId="4A38579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Server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время отмены</w:t>
      </w:r>
    </w:p>
    <w:p w14:paraId="6E8605E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269DC0B8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B6BD1">
        <w:rPr>
          <w:rFonts w:ascii="Times New Roman" w:hAnsi="Times New Roman" w:cs="Times New Roman"/>
          <w:sz w:val="20"/>
          <w:szCs w:val="20"/>
        </w:rPr>
        <w:t>alt</w:t>
      </w:r>
      <w:proofErr w:type="spellEnd"/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Если отмена в течение 2 минут</w:t>
      </w:r>
    </w:p>
    <w:p w14:paraId="0CF71D1A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Отмена бесплатна</w:t>
      </w:r>
    </w:p>
    <w:p w14:paraId="7F242224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заказ</w:t>
      </w:r>
    </w:p>
    <w:p w14:paraId="283ECC0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Server -&gt; Driver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0C25A8EC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Driver --&gt; Server: Подтверждение</w:t>
      </w:r>
    </w:p>
    <w:p w14:paraId="1BCE15B1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Заказ отменен</w:t>
      </w:r>
    </w:p>
    <w:p w14:paraId="4C22E45E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"Поездка отменена без штрафа"</w:t>
      </w:r>
    </w:p>
    <w:p w14:paraId="719FC56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9653021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B6BD1">
        <w:rPr>
          <w:rFonts w:ascii="Times New Roman" w:hAnsi="Times New Roman" w:cs="Times New Roman"/>
          <w:sz w:val="20"/>
          <w:szCs w:val="20"/>
        </w:rPr>
        <w:t>else</w:t>
      </w:r>
      <w:proofErr w:type="spellEnd"/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Если отмена после назначения водителя</w:t>
      </w:r>
    </w:p>
    <w:p w14:paraId="59F41384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Server -&gt; Penalty: </w:t>
      </w:r>
      <w:r w:rsidRPr="004B6BD1">
        <w:rPr>
          <w:rFonts w:ascii="Times New Roman" w:hAnsi="Times New Roman" w:cs="Times New Roman"/>
          <w:sz w:val="20"/>
          <w:szCs w:val="20"/>
        </w:rPr>
        <w:t>Рассчитать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</w:p>
    <w:p w14:paraId="039D8B4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Penalty --&gt; Server: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: 100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руб</w:t>
      </w:r>
      <w:proofErr w:type="spellEnd"/>
    </w:p>
    <w:p w14:paraId="4DF48126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B6BD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: "Отмена возможна со штрафом 100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руб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"</w:t>
      </w:r>
    </w:p>
    <w:p w14:paraId="380B79A7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предупреждение о штрафе</w:t>
      </w:r>
    </w:p>
    <w:p w14:paraId="2B46D642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7966C9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alt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Пассажир подтверждает отмену</w:t>
      </w:r>
    </w:p>
    <w:p w14:paraId="40D14CDA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отмену со штрафом</w:t>
      </w:r>
    </w:p>
    <w:p w14:paraId="387E192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отмену со штрафом</w:t>
      </w:r>
    </w:p>
    <w:p w14:paraId="5898558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Server -&gt; Penalty: </w:t>
      </w:r>
      <w:r w:rsidRPr="004B6BD1">
        <w:rPr>
          <w:rFonts w:ascii="Times New Roman" w:hAnsi="Times New Roman" w:cs="Times New Roman"/>
          <w:sz w:val="20"/>
          <w:szCs w:val="20"/>
        </w:rPr>
        <w:t>Списать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</w:p>
    <w:p w14:paraId="6715B36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    Penalty --&gt; Server: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B6BD1">
        <w:rPr>
          <w:rFonts w:ascii="Times New Roman" w:hAnsi="Times New Roman" w:cs="Times New Roman"/>
          <w:sz w:val="20"/>
          <w:szCs w:val="20"/>
        </w:rPr>
        <w:t>списан</w:t>
      </w:r>
    </w:p>
    <w:p w14:paraId="4691037C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B6BD1">
        <w:rPr>
          <w:rFonts w:ascii="Times New Roman" w:hAnsi="Times New Roman" w:cs="Times New Roman"/>
          <w:sz w:val="20"/>
          <w:szCs w:val="20"/>
        </w:rPr>
        <w:t>Server -&gt; Driver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443F904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Поездка отменена со штрафом</w:t>
      </w:r>
    </w:p>
    <w:p w14:paraId="558FB52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"Поездка отменена, штраф списан"</w:t>
      </w:r>
    </w:p>
    <w:p w14:paraId="0525C1E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48CBD3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Пассажир отказывается от отмены</w:t>
      </w:r>
    </w:p>
    <w:p w14:paraId="7643E24F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Отказаться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от отмены</w:t>
      </w:r>
    </w:p>
    <w:p w14:paraId="254DF027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Server: Отмена отклонена</w:t>
      </w:r>
    </w:p>
    <w:p w14:paraId="3A02E0F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Поездка продолжается</w:t>
      </w:r>
    </w:p>
    <w:p w14:paraId="1B7CFA36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"Поездка не отменена"</w:t>
      </w:r>
    </w:p>
    <w:p w14:paraId="2497AFFA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6A46D2CC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5D4D36F9" w14:textId="3A11D92A" w:rsidR="008851DA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@enduml</w:t>
      </w:r>
    </w:p>
    <w:p w14:paraId="38085143" w14:textId="123EB823" w:rsidR="003D2CF5" w:rsidRPr="004B6BD1" w:rsidRDefault="004B6BD1" w:rsidP="003D2CF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6BD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0B2AC7A6" wp14:editId="0AE0942A">
            <wp:extent cx="5940425" cy="6840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2C07" w14:textId="78DE6123" w:rsidR="008851DA" w:rsidRDefault="004B6BD1" w:rsidP="003D2C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Комментарий:</w:t>
      </w:r>
    </w:p>
    <w:p w14:paraId="012842B6" w14:textId="4DB3835B" w:rsidR="004B6BD1" w:rsidRPr="004B6BD1" w:rsidRDefault="004B6BD1" w:rsidP="004B6BD1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Диаграмма демонстрирует альтернативный сценарий с ветвлением логики. Показывает:</w:t>
      </w:r>
    </w:p>
    <w:p w14:paraId="0093E13D" w14:textId="45B3C492" w:rsidR="004B6BD1" w:rsidRPr="004B6BD1" w:rsidRDefault="004B6BD1" w:rsidP="004B6BD1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Инициацию отмены - пассажир решает отменить поездку</w:t>
      </w:r>
    </w:p>
    <w:p w14:paraId="44349F94" w14:textId="2B70AC56" w:rsidR="004B6BD1" w:rsidRPr="004B6BD1" w:rsidRDefault="004B6BD1" w:rsidP="004B6BD1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Проверку условий - система проверяет, можно ли отменить без штрафа</w:t>
      </w:r>
    </w:p>
    <w:p w14:paraId="31DABB81" w14:textId="77777777" w:rsidR="004B6BD1" w:rsidRPr="004B6BD1" w:rsidRDefault="004B6BD1" w:rsidP="004B6BD1">
      <w:pPr>
        <w:pStyle w:val="a3"/>
        <w:spacing w:before="0" w:beforeAutospacing="0" w:after="0" w:afterAutospacing="0"/>
        <w:ind w:firstLine="360"/>
        <w:rPr>
          <w:color w:val="333333"/>
        </w:rPr>
      </w:pPr>
      <w:r w:rsidRPr="004B6BD1">
        <w:rPr>
          <w:color w:val="333333"/>
        </w:rPr>
        <w:t>Два варианта развития:</w:t>
      </w:r>
    </w:p>
    <w:p w14:paraId="2F582113" w14:textId="46D1B408" w:rsidR="004B6BD1" w:rsidRPr="004B6BD1" w:rsidRDefault="004B6BD1" w:rsidP="004B6BD1">
      <w:pPr>
        <w:pStyle w:val="a3"/>
        <w:numPr>
          <w:ilvl w:val="0"/>
          <w:numId w:val="8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Бесплатная отмена - если прошло менее 2 минут</w:t>
      </w:r>
    </w:p>
    <w:p w14:paraId="62F9AE3E" w14:textId="77777777" w:rsidR="004B6BD1" w:rsidRPr="004B6BD1" w:rsidRDefault="004B6BD1" w:rsidP="004B6BD1">
      <w:pPr>
        <w:pStyle w:val="a3"/>
        <w:numPr>
          <w:ilvl w:val="0"/>
          <w:numId w:val="8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Отмена со штрафом - если водитель уже назначен</w:t>
      </w:r>
    </w:p>
    <w:p w14:paraId="32223754" w14:textId="05811310" w:rsidR="003D2CF5" w:rsidRPr="005E1718" w:rsidRDefault="004B6BD1" w:rsidP="003D2CF5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Дополнительное ветвление - пассажир может подтвердить или отказаться от отмены со штрафом</w:t>
      </w:r>
    </w:p>
    <w:p w14:paraId="781623A3" w14:textId="77777777" w:rsidR="005E1718" w:rsidRDefault="005E1718" w:rsidP="003D2CF5">
      <w:pPr>
        <w:rPr>
          <w:rFonts w:ascii="Times New Roman" w:hAnsi="Times New Roman" w:cs="Times New Roman"/>
          <w:b/>
          <w:sz w:val="28"/>
          <w:szCs w:val="28"/>
        </w:rPr>
      </w:pPr>
    </w:p>
    <w:p w14:paraId="0983A48C" w14:textId="78FBC189" w:rsidR="005E1718" w:rsidRDefault="003D2CF5" w:rsidP="003D2CF5">
      <w:pPr>
        <w:rPr>
          <w:rFonts w:ascii="Times New Roman" w:hAnsi="Times New Roman" w:cs="Times New Roman"/>
          <w:b/>
          <w:sz w:val="28"/>
          <w:szCs w:val="28"/>
        </w:rPr>
      </w:pPr>
      <w:r w:rsidRPr="00B664C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Часть 2. </w:t>
      </w:r>
    </w:p>
    <w:p w14:paraId="6D3C9024" w14:textId="58036336" w:rsidR="005E1718" w:rsidRPr="005E1718" w:rsidRDefault="005E1718" w:rsidP="003D2C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1: Успешное бронирование номера</w:t>
      </w:r>
    </w:p>
    <w:p w14:paraId="63228BB6" w14:textId="25FBE2A0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5E1718" w:rsidRPr="005E171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"Бронирование номера" - позволяет Гостю забронировать выбранный номер на указанные даты.</w:t>
      </w:r>
    </w:p>
    <w:p w14:paraId="3F56AB8B" w14:textId="1252689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5E1718">
        <w:rPr>
          <w:rFonts w:ascii="Times New Roman" w:hAnsi="Times New Roman" w:cs="Times New Roman"/>
          <w:sz w:val="24"/>
          <w:szCs w:val="24"/>
        </w:rPr>
        <w:t>Гость – инициатор бронирования</w:t>
      </w:r>
    </w:p>
    <w:p w14:paraId="4432B9DE" w14:textId="3EFAF79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0D6B71" w:rsidRPr="000D6B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Диаграмма показывает полный успешный сценарий бронирования отеля</w:t>
      </w:r>
    </w:p>
    <w:p w14:paraId="69116086" w14:textId="77777777"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Участвующие объекты:</w:t>
      </w:r>
    </w:p>
    <w:p w14:paraId="3ED05CE4" w14:textId="7988F07A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Приложение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клиентская часть системы</w:t>
      </w:r>
    </w:p>
    <w:p w14:paraId="5A886D38" w14:textId="1CB17CD7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Сервер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центральный сервер с бизнес-логикой</w:t>
      </w:r>
    </w:p>
    <w:p w14:paraId="3ED2E7BE" w14:textId="5719DED6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Поисковый движок (участник) - подсистема поиска отелей</w:t>
      </w:r>
    </w:p>
    <w:p w14:paraId="3C113B2A" w14:textId="1E2C1E68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бронирования (участник) - модуль управления бронированиями</w:t>
      </w:r>
    </w:p>
    <w:p w14:paraId="7C179D9C" w14:textId="79C5A553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оплаты (участник) - внешний платежный сервис</w:t>
      </w:r>
    </w:p>
    <w:p w14:paraId="31066455" w14:textId="5606EB4D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Система уведомлений (участник) - сервис отправки </w:t>
      </w:r>
      <w:proofErr w:type="spellStart"/>
      <w:r w:rsidRPr="000D6B71">
        <w:rPr>
          <w:color w:val="333333"/>
        </w:rPr>
        <w:t>email</w:t>
      </w:r>
      <w:proofErr w:type="spellEnd"/>
      <w:r w:rsidRPr="000D6B71">
        <w:rPr>
          <w:color w:val="333333"/>
        </w:rPr>
        <w:t>/SMS</w:t>
      </w:r>
    </w:p>
    <w:p w14:paraId="5D43D1B1" w14:textId="142EED55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Отель (участник) - система отеля (внешняя или внутренняя)</w:t>
      </w:r>
    </w:p>
    <w:p w14:paraId="047AC5A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@startuml</w:t>
      </w:r>
    </w:p>
    <w:p w14:paraId="74FD333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Успешное бронирование номера в отеле</w:t>
      </w:r>
    </w:p>
    <w:p w14:paraId="30A3A55F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10BEAE2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actor </w:t>
      </w:r>
      <w:r w:rsidRPr="000D6B71">
        <w:rPr>
          <w:rFonts w:ascii="Times New Roman" w:hAnsi="Times New Roman" w:cs="Times New Roman"/>
          <w:sz w:val="20"/>
          <w:szCs w:val="20"/>
        </w:rPr>
        <w:t>Гость</w:t>
      </w:r>
    </w:p>
    <w:p w14:paraId="113E8A8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Приложение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0D6B71">
        <w:rPr>
          <w:rFonts w:ascii="Times New Roman" w:hAnsi="Times New Roman" w:cs="Times New Roman"/>
          <w:sz w:val="20"/>
          <w:szCs w:val="20"/>
          <w:lang w:val="en-US"/>
        </w:rPr>
        <w:t>nBooking</w:t>
      </w:r>
      <w:proofErr w:type="spellEnd"/>
      <w:r w:rsidRPr="000D6B71">
        <w:rPr>
          <w:rFonts w:ascii="Times New Roman" w:hAnsi="Times New Roman" w:cs="Times New Roman"/>
          <w:sz w:val="20"/>
          <w:szCs w:val="20"/>
          <w:lang w:val="en-US"/>
        </w:rPr>
        <w:t>" as App</w:t>
      </w:r>
    </w:p>
    <w:p w14:paraId="2754961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Сервер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бронирования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Server</w:t>
      </w:r>
    </w:p>
    <w:p w14:paraId="730EA34E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Поисковый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движок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Search</w:t>
      </w:r>
    </w:p>
    <w:p w14:paraId="139BD4F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Система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бронирования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spellStart"/>
      <w:r w:rsidRPr="000D6B71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</w:p>
    <w:p w14:paraId="5C458AF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Система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оплаты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Payment</w:t>
      </w:r>
    </w:p>
    <w:p w14:paraId="72F08535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Система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уведомлений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Notification</w:t>
      </w:r>
    </w:p>
    <w:p w14:paraId="103348E7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Отель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gramStart"/>
      <w:r w:rsidRPr="000D6B71">
        <w:rPr>
          <w:rFonts w:ascii="Times New Roman" w:hAnsi="Times New Roman" w:cs="Times New Roman"/>
          <w:sz w:val="20"/>
          <w:szCs w:val="20"/>
          <w:lang w:val="en-US"/>
        </w:rPr>
        <w:t>Hotel</w:t>
      </w:r>
      <w:proofErr w:type="gramEnd"/>
    </w:p>
    <w:p w14:paraId="1A808922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0198E3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Открыть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приложение/сайт</w:t>
      </w:r>
    </w:p>
    <w:p w14:paraId="7F714B3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Server: Запрос авторизации</w:t>
      </w:r>
    </w:p>
    <w:p w14:paraId="385F4D28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Успешная авторизация</w:t>
      </w:r>
    </w:p>
    <w:p w14:paraId="3B1FB8CB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интерфейс поиска</w:t>
      </w:r>
    </w:p>
    <w:p w14:paraId="4B01259A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60C675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Ввести параметры поиска\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n(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>город, даты, гости)</w:t>
      </w:r>
    </w:p>
    <w:p w14:paraId="24E4C7F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Search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Найти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доступные отели</w:t>
      </w:r>
    </w:p>
    <w:p w14:paraId="77D7853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Search -&gt; Server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Получить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данные о доступности</w:t>
      </w:r>
    </w:p>
    <w:p w14:paraId="221ED4A5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Server --&gt; Search: Данные по отелям</w:t>
      </w:r>
    </w:p>
    <w:p w14:paraId="13D0780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lastRenderedPageBreak/>
        <w:t xml:space="preserve">Search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Список доступных отелей</w:t>
      </w:r>
    </w:p>
    <w:p w14:paraId="3F98DC2A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результаты поиска</w:t>
      </w:r>
    </w:p>
    <w:p w14:paraId="6642FF4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3479C8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Выбрать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отель и номер</w:t>
      </w:r>
    </w:p>
    <w:p w14:paraId="5D4CFC8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Запросить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детали номера</w:t>
      </w:r>
    </w:p>
    <w:p w14:paraId="6D8088D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Server -&gt; Hotel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актуальную доступность</w:t>
      </w:r>
    </w:p>
    <w:p w14:paraId="770E194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Hotel --&gt; Server: Номер доступен</w:t>
      </w:r>
    </w:p>
    <w:p w14:paraId="72ECF17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Детали номера и цена</w:t>
      </w:r>
    </w:p>
    <w:p w14:paraId="06F93EE0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детали бронирования</w:t>
      </w:r>
    </w:p>
    <w:p w14:paraId="22EDD19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88E933B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Ввести данные гостя\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n(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имя,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, телефон)</w:t>
      </w:r>
    </w:p>
    <w:p w14:paraId="30B2FE3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Создать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предварительное бронирование</w:t>
      </w:r>
    </w:p>
    <w:p w14:paraId="5DCEB41B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условия бронирования</w:t>
      </w:r>
    </w:p>
    <w:p w14:paraId="5DE057E2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Server: Условия выполнены</w:t>
      </w:r>
    </w:p>
    <w:p w14:paraId="02985E6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Payment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Заблокировать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сумму на карте</w:t>
      </w:r>
    </w:p>
    <w:p w14:paraId="2A6A8570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Payment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Server: Сумма заблокирована</w:t>
      </w:r>
    </w:p>
    <w:p w14:paraId="538DE25F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532285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Server -&gt; Hotel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Забронировать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номер на даты</w:t>
      </w:r>
    </w:p>
    <w:p w14:paraId="70422C3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Hotel --&gt; Server: Бронирование подтверждено</w:t>
      </w:r>
    </w:p>
    <w:p w14:paraId="35A6B33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Создать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окончательное бронирование</w:t>
      </w:r>
    </w:p>
    <w:p w14:paraId="5736F7D0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0D6B71">
        <w:rPr>
          <w:rFonts w:ascii="Times New Roman" w:hAnsi="Times New Roman" w:cs="Times New Roman"/>
          <w:sz w:val="20"/>
          <w:szCs w:val="20"/>
        </w:rPr>
        <w:t>Бронь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создана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, ID: 789012</w:t>
      </w:r>
    </w:p>
    <w:p w14:paraId="72CDB96E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94FAD1E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Отправить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подтверждение бронирования</w:t>
      </w:r>
    </w:p>
    <w:p w14:paraId="60B130F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Гость: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и SMS подтверждения</w:t>
      </w:r>
    </w:p>
    <w:p w14:paraId="08B132A1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Бронирование успешно создано</w:t>
      </w:r>
    </w:p>
    <w:p w14:paraId="10F0005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Гость: "Бронирование №789012 подтверждено!"</w:t>
      </w:r>
    </w:p>
    <w:p w14:paraId="624ABA4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7D88B4E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Server -&gt; Payment: </w:t>
      </w:r>
      <w:r w:rsidRPr="000D6B71">
        <w:rPr>
          <w:rFonts w:ascii="Times New Roman" w:hAnsi="Times New Roman" w:cs="Times New Roman"/>
          <w:sz w:val="20"/>
          <w:szCs w:val="20"/>
        </w:rPr>
        <w:t>Списать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оплату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0D6B71">
        <w:rPr>
          <w:rFonts w:ascii="Times New Roman" w:hAnsi="Times New Roman" w:cs="Times New Roman"/>
          <w:sz w:val="20"/>
          <w:szCs w:val="20"/>
        </w:rPr>
        <w:t>если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prepaid)</w:t>
      </w:r>
    </w:p>
    <w:p w14:paraId="79652FE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Payment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Server: Оплата успешна</w:t>
      </w:r>
    </w:p>
    <w:p w14:paraId="39EBF22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Server -&gt; Hotel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Передать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данные гостя</w:t>
      </w:r>
    </w:p>
    <w:p w14:paraId="2BB5D3C1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Hotel --&gt; Server: Данные получены</w:t>
      </w:r>
    </w:p>
    <w:p w14:paraId="6498210E" w14:textId="79896A2D" w:rsidR="003D2CF5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@enduml</w:t>
      </w:r>
    </w:p>
    <w:p w14:paraId="3B38F6BE" w14:textId="78970EE5" w:rsidR="003D2CF5" w:rsidRPr="00B664C0" w:rsidRDefault="003D2CF5" w:rsidP="003D2CF5">
      <w:pPr>
        <w:rPr>
          <w:rFonts w:ascii="Times New Roman" w:hAnsi="Times New Roman" w:cs="Times New Roman"/>
        </w:rPr>
      </w:pPr>
    </w:p>
    <w:p w14:paraId="3B282C75" w14:textId="7A441BF1" w:rsidR="003D2CF5" w:rsidRPr="00B664C0" w:rsidRDefault="000D6B71" w:rsidP="003D2CF5">
      <w:pPr>
        <w:rPr>
          <w:rFonts w:ascii="Times New Roman" w:hAnsi="Times New Roman" w:cs="Times New Roman"/>
          <w:sz w:val="24"/>
          <w:szCs w:val="24"/>
        </w:rPr>
      </w:pPr>
      <w:r w:rsidRPr="000D6B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F0E975" wp14:editId="358E8B3B">
            <wp:extent cx="5940425" cy="5379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5E0" w14:textId="77777777" w:rsidR="00306660" w:rsidRDefault="000D6B71" w:rsidP="00306660">
      <w:pPr>
        <w:pStyle w:val="a3"/>
        <w:spacing w:before="0" w:beforeAutospacing="0" w:after="0" w:afterAutospacing="0"/>
        <w:rPr>
          <w:color w:val="333333"/>
        </w:rPr>
      </w:pPr>
      <w:r w:rsidRPr="000D6B71">
        <w:rPr>
          <w:b/>
          <w:bCs/>
          <w:color w:val="333333"/>
        </w:rPr>
        <w:t>Комментарий:</w:t>
      </w:r>
    </w:p>
    <w:p w14:paraId="10828E39" w14:textId="091BC84F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Диаграмма показывает полный успешный сценарий бронирования отеля:</w:t>
      </w:r>
    </w:p>
    <w:p w14:paraId="7B96D12F" w14:textId="5869EA16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Поиск и выбор - гость ищет отели, выбирает вариант</w:t>
      </w:r>
    </w:p>
    <w:p w14:paraId="63E3E5EB" w14:textId="27C97966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Предварительное бронирование - ввод данных, проверка доступности</w:t>
      </w:r>
    </w:p>
    <w:p w14:paraId="38F84D4D" w14:textId="57918931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Подтверждение - блокировка средств, подтверждение от отеля</w:t>
      </w:r>
    </w:p>
    <w:p w14:paraId="28BA5027" w14:textId="5540A31B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Окончательное оформление - создание брони, отправка подтверждений</w:t>
      </w:r>
    </w:p>
    <w:p w14:paraId="0EA19F18" w14:textId="2A5DF2CF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Оплата и передача данных - завершение финансовой операции</w:t>
      </w:r>
    </w:p>
    <w:p w14:paraId="0F3E5AAD" w14:textId="7777777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14:paraId="13D57AD6" w14:textId="5942D854" w:rsidR="00306660" w:rsidRPr="005E1718" w:rsidRDefault="00306660" w:rsidP="003066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Отмена бронирования</w:t>
      </w:r>
    </w:p>
    <w:p w14:paraId="7FD60F92" w14:textId="057E57C8" w:rsidR="00306660" w:rsidRPr="00306660" w:rsidRDefault="00306660" w:rsidP="00306660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3066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"Отмена бронирования" - позволяет Гостю отменить ранее сделанное бронирование.</w:t>
      </w:r>
    </w:p>
    <w:p w14:paraId="52205E35" w14:textId="13DF2B90" w:rsidR="00306660" w:rsidRDefault="00306660" w:rsidP="003066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инициатор бронирования</w:t>
      </w:r>
    </w:p>
    <w:p w14:paraId="5AD881DE" w14:textId="2353AE34" w:rsidR="00306660" w:rsidRPr="00306660" w:rsidRDefault="00306660" w:rsidP="0030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660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06660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Диаграмма демонстрирует сложный процесс отмены с несколькими вариантами</w:t>
      </w:r>
    </w:p>
    <w:p w14:paraId="525ECC56" w14:textId="77777777" w:rsidR="00306660" w:rsidRDefault="00306660" w:rsidP="00306660">
      <w:pPr>
        <w:rPr>
          <w:rFonts w:ascii="Times New Roman" w:hAnsi="Times New Roman" w:cs="Times New Roman"/>
          <w:b/>
          <w:sz w:val="24"/>
          <w:szCs w:val="24"/>
        </w:rPr>
      </w:pPr>
    </w:p>
    <w:p w14:paraId="0A3F7B04" w14:textId="5C4EB411" w:rsidR="00306660" w:rsidRPr="00B664C0" w:rsidRDefault="00306660" w:rsidP="00306660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lastRenderedPageBreak/>
        <w:t>Участвующие объекты:</w:t>
      </w:r>
    </w:p>
    <w:p w14:paraId="405EFBC8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Приложение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клиентская часть системы</w:t>
      </w:r>
    </w:p>
    <w:p w14:paraId="16EDEB65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Сервер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центральный сервер с бизнес-логикой</w:t>
      </w:r>
    </w:p>
    <w:p w14:paraId="406C3CF6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Поисковый движок (участник) - подсистема поиска отелей</w:t>
      </w:r>
    </w:p>
    <w:p w14:paraId="136B76D9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бронирования (участник) - модуль управления бронированиями</w:t>
      </w:r>
    </w:p>
    <w:p w14:paraId="1CBB0F44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оплаты (участник) - внешний платежный сервис</w:t>
      </w:r>
    </w:p>
    <w:p w14:paraId="4F457287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Система уведомлений (участник) - сервис отправки </w:t>
      </w:r>
      <w:proofErr w:type="spellStart"/>
      <w:r w:rsidRPr="000D6B71">
        <w:rPr>
          <w:color w:val="333333"/>
        </w:rPr>
        <w:t>email</w:t>
      </w:r>
      <w:proofErr w:type="spellEnd"/>
      <w:r w:rsidRPr="000D6B71">
        <w:rPr>
          <w:color w:val="333333"/>
        </w:rPr>
        <w:t>/SMS</w:t>
      </w:r>
    </w:p>
    <w:p w14:paraId="3647822E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Отель (участник) - система отеля (внешняя или внутренняя)</w:t>
      </w:r>
    </w:p>
    <w:p w14:paraId="4CE5CA1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>@startuml</w:t>
      </w:r>
    </w:p>
    <w:p w14:paraId="2687DA95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Отмена бронирования номера</w:t>
      </w:r>
    </w:p>
    <w:p w14:paraId="44D95F5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</w:p>
    <w:p w14:paraId="622C7FCC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actor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Гость</w:t>
      </w:r>
    </w:p>
    <w:p w14:paraId="602FAF7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Приложение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nBooking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>" as App</w:t>
      </w:r>
    </w:p>
    <w:p w14:paraId="206B59D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Сервер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nBooking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>" as Server</w:t>
      </w:r>
    </w:p>
    <w:p w14:paraId="5161B53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Система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306660">
        <w:rPr>
          <w:rFonts w:ascii="Times New Roman" w:hAnsi="Times New Roman" w:cs="Times New Roman"/>
          <w:sz w:val="20"/>
          <w:szCs w:val="20"/>
        </w:rPr>
        <w:t>бронирования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</w:p>
    <w:p w14:paraId="2C71D65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Система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306660">
        <w:rPr>
          <w:rFonts w:ascii="Times New Roman" w:hAnsi="Times New Roman" w:cs="Times New Roman"/>
          <w:sz w:val="20"/>
          <w:szCs w:val="20"/>
        </w:rPr>
        <w:t>возвратов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</w:p>
    <w:p w14:paraId="2638E63B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Система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306660">
        <w:rPr>
          <w:rFonts w:ascii="Times New Roman" w:hAnsi="Times New Roman" w:cs="Times New Roman"/>
          <w:sz w:val="20"/>
          <w:szCs w:val="20"/>
        </w:rPr>
        <w:t>уведомлений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" as Notification</w:t>
      </w:r>
    </w:p>
    <w:p w14:paraId="6FE52D5D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Отель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gramStart"/>
      <w:r w:rsidRPr="00306660">
        <w:rPr>
          <w:rFonts w:ascii="Times New Roman" w:hAnsi="Times New Roman" w:cs="Times New Roman"/>
          <w:sz w:val="20"/>
          <w:szCs w:val="20"/>
          <w:lang w:val="en-US"/>
        </w:rPr>
        <w:t>Hotel</w:t>
      </w:r>
      <w:proofErr w:type="gramEnd"/>
    </w:p>
    <w:p w14:paraId="460A310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0070D0B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Открыть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"Мои бронирования"</w:t>
      </w:r>
    </w:p>
    <w:p w14:paraId="798C276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Запросить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список бронирований</w:t>
      </w:r>
    </w:p>
    <w:p w14:paraId="10CF798D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Список активных бронирований</w:t>
      </w:r>
    </w:p>
    <w:p w14:paraId="0276CA74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бронирования</w:t>
      </w:r>
    </w:p>
    <w:p w14:paraId="22416868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</w:p>
    <w:p w14:paraId="424F345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Выбрать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бронирование для отмены</w:t>
      </w:r>
    </w:p>
    <w:p w14:paraId="73973D2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Запросить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условия отмены</w:t>
      </w:r>
    </w:p>
    <w:p w14:paraId="0C10E0D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условия отмены</w:t>
      </w:r>
    </w:p>
    <w:p w14:paraId="7E8DBD3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Server: Условия: бесплатная отмена до 24ч до заезда</w:t>
      </w:r>
    </w:p>
    <w:p w14:paraId="1EA0DA86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</w:p>
    <w:p w14:paraId="1BEBFDC1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alt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Бесплатная отмена (более чем за 24 часа)</w:t>
      </w:r>
    </w:p>
    <w:p w14:paraId="47729BF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"Отмена бесплатна, вернем 100%"</w:t>
      </w:r>
    </w:p>
    <w:p w14:paraId="12D7590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отмену</w:t>
      </w:r>
    </w:p>
    <w:p w14:paraId="6A7F681D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бронирование</w:t>
      </w:r>
    </w:p>
    <w:p w14:paraId="34CA0311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Hotel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44E4778C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lastRenderedPageBreak/>
        <w:t xml:space="preserve">    Hotel --&gt; Server: Подтверждение отмены</w:t>
      </w:r>
    </w:p>
    <w:p w14:paraId="0BCAFD92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Отметить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бронь как отмененную</w:t>
      </w:r>
    </w:p>
    <w:p w14:paraId="056E770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Бронь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отменена</w:t>
      </w:r>
    </w:p>
    <w:p w14:paraId="79D7EDE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Инициировать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возврат</w:t>
      </w:r>
    </w:p>
    <w:p w14:paraId="6BCD9106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Возврат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инициирован</w:t>
      </w:r>
    </w:p>
    <w:p w14:paraId="48418DB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Server -&gt; Notification: </w:t>
      </w:r>
      <w:r w:rsidRPr="00306660">
        <w:rPr>
          <w:rFonts w:ascii="Times New Roman" w:hAnsi="Times New Roman" w:cs="Times New Roman"/>
          <w:sz w:val="20"/>
          <w:szCs w:val="20"/>
        </w:rPr>
        <w:t>Отправить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уведомление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об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отмене</w:t>
      </w:r>
    </w:p>
    <w:p w14:paraId="15E5722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1E5A0F0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Бронирование отменено</w:t>
      </w:r>
    </w:p>
    <w:p w14:paraId="7FFE46F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"Бронирование отменено, деньги вернутся в течение 5-10 дней"</w:t>
      </w:r>
    </w:p>
    <w:p w14:paraId="58F66FDD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12E593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Отмена с штрафом (менее чем за 24 часа)</w:t>
      </w:r>
    </w:p>
    <w:p w14:paraId="6A2143FB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Рассчитать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штраф</w:t>
      </w:r>
    </w:p>
    <w:p w14:paraId="1939EC7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Штраф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: 50% </w:t>
      </w:r>
      <w:r w:rsidRPr="00306660">
        <w:rPr>
          <w:rFonts w:ascii="Times New Roman" w:hAnsi="Times New Roman" w:cs="Times New Roman"/>
          <w:sz w:val="20"/>
          <w:szCs w:val="20"/>
        </w:rPr>
        <w:t>от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стоимости</w:t>
      </w:r>
    </w:p>
    <w:p w14:paraId="5E30A4C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306660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"Отмена со штрафом 50%"</w:t>
      </w:r>
    </w:p>
    <w:p w14:paraId="0B2F796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отмену со штрафом</w:t>
      </w:r>
    </w:p>
    <w:p w14:paraId="37516D5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с штрафом</w:t>
      </w:r>
    </w:p>
    <w:p w14:paraId="49DB6A6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Hotel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018EEC0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Hotel --&gt; Server: Подтверждение, штраф согласован</w:t>
      </w:r>
    </w:p>
    <w:p w14:paraId="6301C23A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с штрафом</w:t>
      </w:r>
    </w:p>
    <w:p w14:paraId="5585044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Отмена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зафиксирована</w:t>
      </w:r>
    </w:p>
    <w:p w14:paraId="6B033CD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Вернуть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50% </w:t>
      </w:r>
      <w:r w:rsidRPr="00306660">
        <w:rPr>
          <w:rFonts w:ascii="Times New Roman" w:hAnsi="Times New Roman" w:cs="Times New Roman"/>
          <w:sz w:val="20"/>
          <w:szCs w:val="20"/>
        </w:rPr>
        <w:t>от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суммы</w:t>
      </w:r>
    </w:p>
    <w:p w14:paraId="7640E9E6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Частичный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возврат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инициирован</w:t>
      </w:r>
    </w:p>
    <w:p w14:paraId="335A23F4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Server -&gt; Notification: </w:t>
      </w:r>
      <w:r w:rsidRPr="00306660">
        <w:rPr>
          <w:rFonts w:ascii="Times New Roman" w:hAnsi="Times New Roman" w:cs="Times New Roman"/>
          <w:sz w:val="20"/>
          <w:szCs w:val="20"/>
        </w:rPr>
        <w:t>Уведомить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об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отмене</w:t>
      </w:r>
    </w:p>
    <w:p w14:paraId="242203C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 и штрафе</w:t>
      </w:r>
    </w:p>
    <w:p w14:paraId="47F8F091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Бронь отменена с частичным возвратом</w:t>
      </w:r>
    </w:p>
    <w:p w14:paraId="3431D8B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"Бронь отменена, 50% вернется на карту"</w:t>
      </w:r>
    </w:p>
    <w:p w14:paraId="7754EAB4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FBCFAF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30E88D1E" w14:textId="5FF5C900" w:rsidR="003D2CF5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>@enduml</w:t>
      </w:r>
    </w:p>
    <w:p w14:paraId="0EF54390" w14:textId="07DD1DAD" w:rsidR="003D2CF5" w:rsidRPr="00B664C0" w:rsidRDefault="00306660" w:rsidP="003D2CF5">
      <w:pPr>
        <w:rPr>
          <w:rFonts w:ascii="Times New Roman" w:hAnsi="Times New Roman" w:cs="Times New Roman"/>
        </w:rPr>
      </w:pPr>
      <w:r w:rsidRPr="00306660">
        <w:rPr>
          <w:rFonts w:ascii="Times New Roman" w:hAnsi="Times New Roman" w:cs="Times New Roman"/>
        </w:rPr>
        <w:lastRenderedPageBreak/>
        <w:drawing>
          <wp:inline distT="0" distB="0" distL="0" distR="0" wp14:anchorId="48C81DEF" wp14:editId="40BE905F">
            <wp:extent cx="5940425" cy="4896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B12E" w14:textId="77777777" w:rsidR="00306660" w:rsidRPr="00306660" w:rsidRDefault="00306660" w:rsidP="00306660">
      <w:pPr>
        <w:pStyle w:val="a3"/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Комментарий:</w:t>
      </w:r>
      <w:r w:rsidRPr="00306660">
        <w:rPr>
          <w:color w:val="333333"/>
        </w:rPr>
        <w:br/>
        <w:t>Диаграмма демонстрирует сложный процесс отмены с несколькими вариантами:</w:t>
      </w:r>
    </w:p>
    <w:p w14:paraId="4738F1C6" w14:textId="0523C6F4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Инициирование отмены - просмотр бронирований, выбор для отмены</w:t>
      </w:r>
    </w:p>
    <w:p w14:paraId="6EA01E61" w14:textId="6FB550EB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Проверка условий - определение типа тарифа и условий отмены</w:t>
      </w:r>
    </w:p>
    <w:p w14:paraId="0FBA6D32" w14:textId="18E9007D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Три возможных сценария:</w:t>
      </w:r>
    </w:p>
    <w:p w14:paraId="7DFBD7AD" w14:textId="77777777" w:rsidR="00306660" w:rsidRPr="00306660" w:rsidRDefault="00306660" w:rsidP="00B77FE1">
      <w:pPr>
        <w:pStyle w:val="a3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Бесплатная отмена - полный возврат средств</w:t>
      </w:r>
    </w:p>
    <w:p w14:paraId="418DF0BF" w14:textId="77777777" w:rsidR="00306660" w:rsidRPr="00306660" w:rsidRDefault="00306660" w:rsidP="00B77FE1">
      <w:pPr>
        <w:pStyle w:val="a3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Отмена со штрафом - частичный возврат</w:t>
      </w:r>
    </w:p>
    <w:p w14:paraId="7D59B49D" w14:textId="77777777" w:rsidR="00306660" w:rsidRPr="00306660" w:rsidRDefault="00306660" w:rsidP="00B77FE1">
      <w:pPr>
        <w:pStyle w:val="a3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 xml:space="preserve">Невозможность отмены - </w:t>
      </w:r>
      <w:proofErr w:type="spellStart"/>
      <w:r w:rsidRPr="00306660">
        <w:rPr>
          <w:color w:val="333333"/>
        </w:rPr>
        <w:t>non-refundable</w:t>
      </w:r>
      <w:proofErr w:type="spellEnd"/>
      <w:r w:rsidRPr="00306660">
        <w:rPr>
          <w:color w:val="333333"/>
        </w:rPr>
        <w:t xml:space="preserve"> тарифы</w:t>
      </w:r>
    </w:p>
    <w:p w14:paraId="7572D415" w14:textId="08C1A567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Обработка отмены - уведомление отеля, обновление статусов, возврат денег</w:t>
      </w:r>
    </w:p>
    <w:p w14:paraId="00D5CC03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25003CA6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15237092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sectPr w:rsidR="003D2CF5" w:rsidRPr="00B664C0" w:rsidSect="00D41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193D"/>
    <w:multiLevelType w:val="hybridMultilevel"/>
    <w:tmpl w:val="E9364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079D0"/>
    <w:multiLevelType w:val="hybridMultilevel"/>
    <w:tmpl w:val="FB6057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61DE"/>
    <w:multiLevelType w:val="hybridMultilevel"/>
    <w:tmpl w:val="3E2800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2E6C"/>
    <w:multiLevelType w:val="hybridMultilevel"/>
    <w:tmpl w:val="30E2AF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C54B7"/>
    <w:multiLevelType w:val="hybridMultilevel"/>
    <w:tmpl w:val="4F4A3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C3900"/>
    <w:multiLevelType w:val="hybridMultilevel"/>
    <w:tmpl w:val="C79EB27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2A792A2E"/>
    <w:multiLevelType w:val="hybridMultilevel"/>
    <w:tmpl w:val="BEB4B3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43659"/>
    <w:multiLevelType w:val="hybridMultilevel"/>
    <w:tmpl w:val="2C82CD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03200AE"/>
    <w:multiLevelType w:val="hybridMultilevel"/>
    <w:tmpl w:val="8B2EE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8937A32"/>
    <w:multiLevelType w:val="hybridMultilevel"/>
    <w:tmpl w:val="EE4C9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3527D"/>
    <w:multiLevelType w:val="hybridMultilevel"/>
    <w:tmpl w:val="3E2800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72C5A"/>
    <w:multiLevelType w:val="hybridMultilevel"/>
    <w:tmpl w:val="BD7A8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9455B"/>
    <w:multiLevelType w:val="hybridMultilevel"/>
    <w:tmpl w:val="30E2AF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34080"/>
    <w:multiLevelType w:val="hybridMultilevel"/>
    <w:tmpl w:val="7B10857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C22AFE"/>
    <w:multiLevelType w:val="hybridMultilevel"/>
    <w:tmpl w:val="52BC53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2"/>
  </w:num>
  <w:num w:numId="5">
    <w:abstractNumId w:val="14"/>
  </w:num>
  <w:num w:numId="6">
    <w:abstractNumId w:val="13"/>
  </w:num>
  <w:num w:numId="7">
    <w:abstractNumId w:val="5"/>
  </w:num>
  <w:num w:numId="8">
    <w:abstractNumId w:val="8"/>
  </w:num>
  <w:num w:numId="9">
    <w:abstractNumId w:val="10"/>
  </w:num>
  <w:num w:numId="10">
    <w:abstractNumId w:val="6"/>
  </w:num>
  <w:num w:numId="11">
    <w:abstractNumId w:val="3"/>
  </w:num>
  <w:num w:numId="12">
    <w:abstractNumId w:val="1"/>
  </w:num>
  <w:num w:numId="13">
    <w:abstractNumId w:val="12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CF5"/>
    <w:rsid w:val="000D6B71"/>
    <w:rsid w:val="00210A15"/>
    <w:rsid w:val="00306660"/>
    <w:rsid w:val="003D2CF5"/>
    <w:rsid w:val="004B6BD1"/>
    <w:rsid w:val="005E1718"/>
    <w:rsid w:val="008851DA"/>
    <w:rsid w:val="009652F1"/>
    <w:rsid w:val="00A6011E"/>
    <w:rsid w:val="00B664C0"/>
    <w:rsid w:val="00B77FE1"/>
    <w:rsid w:val="00D4143F"/>
    <w:rsid w:val="00F4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97EF"/>
  <w15:docId w15:val="{E431DA27-0BF3-4EB7-9689-BC289501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6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0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6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МР</dc:creator>
  <cp:lastModifiedBy>арсений корзун</cp:lastModifiedBy>
  <cp:revision>2</cp:revision>
  <dcterms:created xsi:type="dcterms:W3CDTF">2025-12-17T22:54:00Z</dcterms:created>
  <dcterms:modified xsi:type="dcterms:W3CDTF">2025-12-17T22:54:00Z</dcterms:modified>
</cp:coreProperties>
</file>