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(106 Foto Tersedia)  |  Halaman 1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Raditya Adi Nugraha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1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Nawfal Ferdiansyah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Ahnaf Al Ghiffarri Ahtasyafi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(106 Foto Tersedia)  |  Halaman 2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Raihan Altaf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(106 Foto Tersedia)  |  Halaman 3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1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Hirzan Adighana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Athaullah Syarif Wibowo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Mohammmad Lukman Hakim Suhardi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7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Yosua Christian Geoffrel Dollu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(106 Foto Tersedia)  |  Halaman 4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Adam Naufal Putra Cayono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_3x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Abdurrahman Aji Satrio Kusumo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Jauza Hafizhoh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(106 Foto Tersedia)  |  Halaman 5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Arillah Hammam Zhuljanahain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8_3x4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Arya Dibya Wibisana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_3x4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Vincentius Johman Putra Jopeng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