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3ED821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6B9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AE95F15" w14:textId="77777777" w:rsidR="00464052" w:rsidRDefault="0085212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VoxAngelos</w:t>
            </w:r>
            <w:proofErr w:type="spellEnd"/>
          </w:p>
          <w:p w14:paraId="45F193C7" w14:textId="77777777" w:rsidR="00464052" w:rsidRDefault="00852126">
            <w:pPr>
              <w:jc w:val="center"/>
            </w:pPr>
            <w:r>
              <w:rPr>
                <w:color w:val="C5CAE9"/>
                <w:sz w:val="30"/>
                <w:szCs w:val="30"/>
              </w:rPr>
              <w:t>Project Completion Timeline</w:t>
            </w:r>
          </w:p>
          <w:p w14:paraId="5FBF0964" w14:textId="77777777" w:rsidR="00464052" w:rsidRDefault="00852126">
            <w:pPr>
              <w:spacing w:before="100"/>
              <w:jc w:val="center"/>
            </w:pPr>
            <w:r>
              <w:rPr>
                <w:color w:val="9FA8DA"/>
              </w:rPr>
              <w:t xml:space="preserve">July 1 – August 31, </w:t>
            </w:r>
            <w:proofErr w:type="gramStart"/>
            <w:r>
              <w:rPr>
                <w:color w:val="9FA8DA"/>
              </w:rPr>
              <w:t>2026  |</w:t>
            </w:r>
            <w:proofErr w:type="gramEnd"/>
            <w:r>
              <w:rPr>
                <w:color w:val="9FA8DA"/>
              </w:rPr>
              <w:t xml:space="preserve">  Target Completion: August 31, 2026</w:t>
            </w:r>
          </w:p>
        </w:tc>
      </w:tr>
    </w:tbl>
    <w:p w14:paraId="0496E6C9" w14:textId="77777777" w:rsidR="00464052" w:rsidRDefault="00464052">
      <w:pPr>
        <w:spacing w:before="80" w:after="80"/>
      </w:pPr>
    </w:p>
    <w:p w14:paraId="2C2070E8" w14:textId="77777777" w:rsidR="00464052" w:rsidRDefault="00464052">
      <w:pPr>
        <w:spacing w:before="80" w:after="80"/>
      </w:pPr>
    </w:p>
    <w:p w14:paraId="73983D7C" w14:textId="77777777" w:rsidR="00464052" w:rsidRDefault="00852126">
      <w:pPr>
        <w:spacing w:before="80" w:after="80"/>
      </w:pPr>
      <w:r>
        <w:rPr>
          <w:b/>
          <w:bCs/>
          <w:color w:val="888888"/>
          <w:sz w:val="20"/>
          <w:szCs w:val="20"/>
        </w:rPr>
        <w:t>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600"/>
        <w:gridCol w:w="520"/>
        <w:gridCol w:w="2600"/>
        <w:gridCol w:w="520"/>
        <w:gridCol w:w="2600"/>
      </w:tblGrid>
      <w:tr w:rsidR="00464052" w14:paraId="4472320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A9A5" w14:textId="77777777" w:rsidR="00464052" w:rsidRDefault="00852126">
            <w:r>
              <w:t xml:space="preserve">  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F27C" w14:textId="2CEF61F9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  <w:r w:rsidR="00852126">
              <w:rPr>
                <w:b/>
                <w:bCs/>
                <w:color w:val="6A1B9A"/>
                <w:sz w:val="20"/>
                <w:szCs w:val="20"/>
              </w:rPr>
              <w:t xml:space="preserve"> (Project Lead / Full-stack)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6D32" w14:textId="77777777" w:rsidR="00464052" w:rsidRDefault="00852126">
            <w:r>
              <w:t xml:space="preserve">  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CB17" w14:textId="77777777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 (Backend / NLP)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0679" w14:textId="77777777" w:rsidR="00464052" w:rsidRDefault="00852126">
            <w:r>
              <w:t xml:space="preserve">  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36FC" w14:textId="1E54E153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  <w:r w:rsidR="00852126">
              <w:rPr>
                <w:b/>
                <w:bCs/>
                <w:color w:val="2E7D32"/>
                <w:sz w:val="20"/>
                <w:szCs w:val="20"/>
              </w:rPr>
              <w:t xml:space="preserve"> (Frontend / UI-UX)</w:t>
            </w:r>
          </w:p>
        </w:tc>
      </w:tr>
    </w:tbl>
    <w:p w14:paraId="6BF5C6CD" w14:textId="77777777" w:rsidR="00464052" w:rsidRDefault="00464052">
      <w:pPr>
        <w:spacing w:before="80" w:after="80"/>
      </w:pPr>
    </w:p>
    <w:p w14:paraId="4ED89045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20D276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6B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39330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t>PHASE 1   |   July 1 – 15, 2026   |   Foundation &amp; NLP Testing</w:t>
            </w:r>
          </w:p>
        </w:tc>
      </w:tr>
    </w:tbl>
    <w:p w14:paraId="4514F85A" w14:textId="77777777" w:rsidR="00464052" w:rsidRDefault="00464052">
      <w:pPr>
        <w:spacing w:before="80" w:after="80"/>
      </w:pPr>
    </w:p>
    <w:p w14:paraId="5088719B" w14:textId="77777777" w:rsidR="00464052" w:rsidRDefault="00852126">
      <w:pPr>
        <w:spacing w:before="80" w:after="80"/>
      </w:pPr>
      <w:r>
        <w:rPr>
          <w:color w:val="555555"/>
        </w:rPr>
        <w:t>Focus: Get the NLP to 75% accuracy and begin UI/UX revision planning.</w:t>
      </w:r>
    </w:p>
    <w:p w14:paraId="1D7B2A24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680"/>
        <w:gridCol w:w="1680"/>
      </w:tblGrid>
      <w:tr w:rsidR="00464052" w14:paraId="1F559D0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C70F6" w14:textId="77777777" w:rsidR="00464052" w:rsidRDefault="0085212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64498" w14:textId="77777777" w:rsidR="00464052" w:rsidRDefault="00852126">
            <w:r>
              <w:rPr>
                <w:b/>
                <w:bCs/>
                <w:color w:val="FFFFFF"/>
              </w:rPr>
              <w:t>Assignee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229AD" w14:textId="77777777" w:rsidR="00464052" w:rsidRDefault="00852126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464052" w14:paraId="6834650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E9F5" w14:textId="77777777" w:rsidR="00464052" w:rsidRDefault="00852126">
            <w:r>
              <w:rPr>
                <w:color w:val="1A1A2E"/>
                <w:sz w:val="20"/>
                <w:szCs w:val="20"/>
              </w:rPr>
              <w:t>Submit 500 test concerns to the system for NLP classification testing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377E" w14:textId="2F1DCC34" w:rsidR="00464052" w:rsidRDefault="00852126"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Nicole + </w:t>
            </w:r>
            <w:r w:rsidR="00E608D7"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</w:t>
            </w:r>
            <w:r w:rsidR="00E608D7"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AE4C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44D84DB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ED48" w14:textId="77777777" w:rsidR="00464052" w:rsidRDefault="00852126">
            <w:r>
              <w:rPr>
                <w:color w:val="1A1A2E"/>
                <w:sz w:val="20"/>
                <w:szCs w:val="20"/>
              </w:rPr>
              <w:t>Track NLP classification results — log correct vs incorrect categorizations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AE2A" w14:textId="77777777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2DEA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060B5EC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1C82" w14:textId="77777777" w:rsidR="00464052" w:rsidRDefault="00852126">
            <w:r>
              <w:rPr>
                <w:color w:val="1A1A2E"/>
                <w:sz w:val="20"/>
                <w:szCs w:val="20"/>
              </w:rPr>
              <w:t>Retrain / fine-tune NLP model based on misclassified results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80B1" w14:textId="77777777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DB7E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6BB971D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77EA" w14:textId="77777777" w:rsidR="00464052" w:rsidRDefault="00852126">
            <w:r>
              <w:rPr>
                <w:color w:val="1A1A2E"/>
                <w:sz w:val="20"/>
                <w:szCs w:val="20"/>
              </w:rPr>
              <w:t>Implement NLP routing for Recommendations (auto-assign to LGU dept)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4FBC" w14:textId="5AFEF655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9F5D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4E5E907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75F7" w14:textId="77777777" w:rsidR="00464052" w:rsidRDefault="00852126">
            <w:r>
              <w:rPr>
                <w:color w:val="1A1A2E"/>
                <w:sz w:val="20"/>
                <w:szCs w:val="20"/>
              </w:rPr>
              <w:t>Audit current UI/UX across all pages — document pain points and panelist feedback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6B9C" w14:textId="3FAD055A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0236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018B7F6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A7BC" w14:textId="77777777" w:rsidR="00464052" w:rsidRDefault="00852126">
            <w:r>
              <w:rPr>
                <w:color w:val="1A1A2E"/>
                <w:sz w:val="20"/>
                <w:szCs w:val="20"/>
              </w:rPr>
              <w:t>Create UI/UX revision mockups / wireframes for revised design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A419" w14:textId="77B0DD3F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33E3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214D465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8613" w14:textId="77777777" w:rsidR="00464052" w:rsidRDefault="00852126">
            <w:r>
              <w:rPr>
                <w:color w:val="1A1A2E"/>
                <w:sz w:val="20"/>
                <w:szCs w:val="20"/>
              </w:rPr>
              <w:t xml:space="preserve">Fix cloud file storage — migrate </w:t>
            </w:r>
            <w:proofErr w:type="spellStart"/>
            <w:r>
              <w:rPr>
                <w:color w:val="1A1A2E"/>
                <w:sz w:val="20"/>
                <w:szCs w:val="20"/>
              </w:rPr>
              <w:t>wwwroot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/uploads to Azure Blob or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7EEF" w14:textId="7C19D3BF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A20A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6A05047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DA0A" w14:textId="77777777" w:rsidR="00464052" w:rsidRDefault="00852126">
            <w:r>
              <w:rPr>
                <w:color w:val="1A1A2E"/>
                <w:sz w:val="20"/>
                <w:szCs w:val="20"/>
              </w:rPr>
              <w:t xml:space="preserve">Fix duplicate NuGet packages in </w:t>
            </w:r>
            <w:proofErr w:type="spellStart"/>
            <w:r>
              <w:rPr>
                <w:color w:val="1A1A2E"/>
                <w:sz w:val="20"/>
                <w:szCs w:val="20"/>
              </w:rPr>
              <w:t>VoxAngelos.csproj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8853" w14:textId="15D5ACEE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B810" w14:textId="77777777" w:rsidR="00464052" w:rsidRDefault="00852126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</w:tr>
    </w:tbl>
    <w:p w14:paraId="5D895472" w14:textId="77777777" w:rsidR="00464052" w:rsidRDefault="00464052">
      <w:pPr>
        <w:spacing w:before="80" w:after="80"/>
      </w:pPr>
    </w:p>
    <w:p w14:paraId="787985FB" w14:textId="647121DE" w:rsidR="00464052" w:rsidRDefault="00464052">
      <w:pPr>
        <w:spacing w:before="80" w:after="80"/>
      </w:pPr>
    </w:p>
    <w:p w14:paraId="632D2514" w14:textId="55F44B87" w:rsidR="007D1FE9" w:rsidRDefault="007D1FE9">
      <w:pPr>
        <w:spacing w:before="80" w:after="80"/>
      </w:pPr>
    </w:p>
    <w:p w14:paraId="18025D07" w14:textId="77777777" w:rsidR="007D1FE9" w:rsidRDefault="007D1F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0A8970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6B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5F5F4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2   |   July 15 – 31, 2026   |   UI Overhaul &amp; Leaderboard Formula</w:t>
            </w:r>
          </w:p>
        </w:tc>
      </w:tr>
    </w:tbl>
    <w:p w14:paraId="55B0968F" w14:textId="77777777" w:rsidR="00464052" w:rsidRDefault="00464052">
      <w:pPr>
        <w:spacing w:before="80" w:after="80"/>
      </w:pPr>
    </w:p>
    <w:p w14:paraId="728CE003" w14:textId="77777777" w:rsidR="00464052" w:rsidRDefault="00852126">
      <w:pPr>
        <w:spacing w:before="80" w:after="80"/>
      </w:pPr>
      <w:r>
        <w:rPr>
          <w:color w:val="555555"/>
        </w:rPr>
        <w:t>Focus: Apply revised UI/UX across the system and implement the new leaderboard scoring formula.</w:t>
      </w:r>
    </w:p>
    <w:p w14:paraId="217ABACB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680"/>
        <w:gridCol w:w="1680"/>
      </w:tblGrid>
      <w:tr w:rsidR="00464052" w14:paraId="0010A20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CC034" w14:textId="77777777" w:rsidR="00464052" w:rsidRDefault="0085212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68F84" w14:textId="77777777" w:rsidR="00464052" w:rsidRDefault="00852126">
            <w:r>
              <w:rPr>
                <w:b/>
                <w:bCs/>
                <w:color w:val="FFFFFF"/>
              </w:rPr>
              <w:t>Assignee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C81E8" w14:textId="77777777" w:rsidR="00464052" w:rsidRDefault="00852126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464052" w14:paraId="1CD2CCF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02D1" w14:textId="77777777" w:rsidR="00464052" w:rsidRDefault="00852126">
            <w:r>
              <w:rPr>
                <w:color w:val="1A1A2E"/>
                <w:sz w:val="20"/>
                <w:szCs w:val="20"/>
              </w:rPr>
              <w:t>Apply revised UI/UX design to Citizen side (Discover, Create, Notifications, Profile)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C879" w14:textId="70D6F4F2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8219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7D6149A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3BB3" w14:textId="77777777" w:rsidR="00464052" w:rsidRDefault="00852126">
            <w:r>
              <w:rPr>
                <w:color w:val="1A1A2E"/>
                <w:sz w:val="20"/>
                <w:szCs w:val="20"/>
              </w:rPr>
              <w:t>Apply revised UI/UX design to LGU side (Dashboard, Concerns, Leaderboard, Heatmap)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2F6C" w14:textId="1FCDFD1E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2392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5392264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FBDD" w14:textId="77777777" w:rsidR="00464052" w:rsidRDefault="00852126">
            <w:r>
              <w:rPr>
                <w:color w:val="1A1A2E"/>
                <w:sz w:val="20"/>
                <w:szCs w:val="20"/>
              </w:rPr>
              <w:t>Apply revised UI/UX design to Admin side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FFDD" w14:textId="4FF45066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8C10" w14:textId="77777777" w:rsidR="00464052" w:rsidRDefault="00852126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</w:tr>
      <w:tr w:rsidR="00464052" w14:paraId="4154896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D4FA" w14:textId="5D3842C3" w:rsidR="00464052" w:rsidRDefault="00852126">
            <w:r>
              <w:rPr>
                <w:color w:val="1A1A2E"/>
                <w:sz w:val="20"/>
                <w:szCs w:val="20"/>
              </w:rPr>
              <w:t>Design and implement new Leaderboard scoring formula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4A78" w14:textId="2347AA42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BAA8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1DD987B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4F53" w14:textId="70600ED9" w:rsidR="00464052" w:rsidRDefault="00852126">
            <w:r>
              <w:rPr>
                <w:color w:val="1A1A2E"/>
                <w:sz w:val="20"/>
                <w:szCs w:val="20"/>
              </w:rPr>
              <w:t>Replace upvote-only sorting with new formula in both Citizen and LGU Leaderboard</w:t>
            </w:r>
            <w:r w:rsidR="00545DF2">
              <w:rPr>
                <w:color w:val="1A1A2E"/>
                <w:sz w:val="20"/>
                <w:szCs w:val="20"/>
              </w:rPr>
              <w:t xml:space="preserve"> (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017D" w14:textId="43B38D10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E631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5C215E8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23B3" w14:textId="77777777" w:rsidR="00464052" w:rsidRDefault="00852126">
            <w:r>
              <w:rPr>
                <w:color w:val="1A1A2E"/>
                <w:sz w:val="20"/>
                <w:szCs w:val="20"/>
              </w:rPr>
              <w:t>Continue NLP accuracy testing — aim to hit 75% threshold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5747" w14:textId="77777777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230C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43400EF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FCE0" w14:textId="77777777" w:rsidR="00464052" w:rsidRDefault="00852126">
            <w:r>
              <w:rPr>
                <w:color w:val="1A1A2E"/>
                <w:sz w:val="20"/>
                <w:szCs w:val="20"/>
              </w:rPr>
              <w:t>Full recommendation flow test: submit → LGU review → publish → citizen discover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D2F4" w14:textId="63072DDF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8940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545DF2" w14:paraId="096F67E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4C23" w14:textId="1A6D64B2" w:rsidR="00545DF2" w:rsidRDefault="00545DF2">
            <w:pPr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 xml:space="preserve">Add manual 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D453" w14:textId="77777777" w:rsidR="00545DF2" w:rsidRDefault="00545DF2">
            <w:pPr>
              <w:rPr>
                <w:b/>
                <w:bCs/>
                <w:color w:val="6A1B9A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467F" w14:textId="77777777" w:rsidR="00545DF2" w:rsidRDefault="00545DF2">
            <w:pPr>
              <w:jc w:val="center"/>
              <w:rPr>
                <w:b/>
                <w:bCs/>
                <w:color w:val="C62828"/>
                <w:sz w:val="20"/>
                <w:szCs w:val="20"/>
              </w:rPr>
            </w:pPr>
          </w:p>
        </w:tc>
      </w:tr>
    </w:tbl>
    <w:p w14:paraId="3B3B03A6" w14:textId="2DB786FF" w:rsidR="00464052" w:rsidRDefault="00464052">
      <w:pPr>
        <w:spacing w:before="80" w:after="80"/>
      </w:pPr>
    </w:p>
    <w:p w14:paraId="74C2B9FA" w14:textId="6D65A7C0" w:rsidR="007D1FE9" w:rsidRDefault="007D1FE9">
      <w:pPr>
        <w:spacing w:before="80" w:after="80"/>
      </w:pPr>
    </w:p>
    <w:p w14:paraId="6FE15B5F" w14:textId="337B37A2" w:rsidR="007D1FE9" w:rsidRDefault="007D1FE9">
      <w:pPr>
        <w:spacing w:before="80" w:after="80"/>
      </w:pPr>
    </w:p>
    <w:p w14:paraId="19121FE4" w14:textId="675E1FBA" w:rsidR="007D1FE9" w:rsidRDefault="007D1FE9">
      <w:pPr>
        <w:spacing w:before="80" w:after="80"/>
      </w:pPr>
    </w:p>
    <w:p w14:paraId="20F421BA" w14:textId="50BE9969" w:rsidR="007D1FE9" w:rsidRDefault="007D1FE9">
      <w:pPr>
        <w:spacing w:before="80" w:after="80"/>
      </w:pPr>
    </w:p>
    <w:p w14:paraId="3B103DDE" w14:textId="792236A0" w:rsidR="007D1FE9" w:rsidRDefault="007D1FE9">
      <w:pPr>
        <w:spacing w:before="80" w:after="80"/>
      </w:pPr>
    </w:p>
    <w:p w14:paraId="3096952E" w14:textId="1BE5E5B2" w:rsidR="007D1FE9" w:rsidRDefault="007D1FE9">
      <w:pPr>
        <w:spacing w:before="80" w:after="80"/>
      </w:pPr>
    </w:p>
    <w:p w14:paraId="5DA9AB4A" w14:textId="511D169D" w:rsidR="007D1FE9" w:rsidRDefault="007D1FE9">
      <w:pPr>
        <w:spacing w:before="80" w:after="80"/>
      </w:pPr>
    </w:p>
    <w:p w14:paraId="63F971FB" w14:textId="73968811" w:rsidR="007D1FE9" w:rsidRDefault="007D1FE9">
      <w:pPr>
        <w:spacing w:before="80" w:after="80"/>
      </w:pPr>
    </w:p>
    <w:p w14:paraId="70EEE4DE" w14:textId="17CEF9AF" w:rsidR="007D1FE9" w:rsidRDefault="007D1FE9">
      <w:pPr>
        <w:spacing w:before="80" w:after="80"/>
      </w:pPr>
    </w:p>
    <w:p w14:paraId="7A4D6ABD" w14:textId="0704CF66" w:rsidR="007D1FE9" w:rsidRDefault="007D1FE9">
      <w:pPr>
        <w:spacing w:before="80" w:after="80"/>
      </w:pPr>
    </w:p>
    <w:p w14:paraId="5E951D8C" w14:textId="199B651E" w:rsidR="007D1FE9" w:rsidRDefault="007D1FE9">
      <w:pPr>
        <w:spacing w:before="80" w:after="80"/>
      </w:pPr>
    </w:p>
    <w:p w14:paraId="798300E5" w14:textId="31C63898" w:rsidR="007D1FE9" w:rsidRDefault="007D1FE9">
      <w:pPr>
        <w:spacing w:before="80" w:after="80"/>
      </w:pPr>
    </w:p>
    <w:p w14:paraId="1C75EC2C" w14:textId="72F21C5D" w:rsidR="007D1FE9" w:rsidRDefault="007D1FE9">
      <w:pPr>
        <w:spacing w:before="80" w:after="80"/>
      </w:pPr>
    </w:p>
    <w:p w14:paraId="4D370775" w14:textId="5325EE17" w:rsidR="007D1FE9" w:rsidRDefault="007D1FE9">
      <w:pPr>
        <w:spacing w:before="80" w:after="80"/>
      </w:pPr>
    </w:p>
    <w:p w14:paraId="712BD958" w14:textId="3A3E01E0" w:rsidR="007D1FE9" w:rsidRDefault="007D1FE9">
      <w:pPr>
        <w:spacing w:before="80" w:after="80"/>
      </w:pPr>
    </w:p>
    <w:p w14:paraId="77DAC06B" w14:textId="1E14C51B" w:rsidR="007D1FE9" w:rsidRDefault="007D1FE9">
      <w:pPr>
        <w:spacing w:before="80" w:after="80"/>
      </w:pPr>
    </w:p>
    <w:p w14:paraId="1DDA5695" w14:textId="77777777" w:rsidR="007D1FE9" w:rsidRDefault="007D1F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5DE44D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6B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7BCD6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3   |   August 1 – 15, 2026   |   Testing &amp; QA</w:t>
            </w:r>
          </w:p>
        </w:tc>
      </w:tr>
    </w:tbl>
    <w:p w14:paraId="1A70FB8F" w14:textId="77777777" w:rsidR="00464052" w:rsidRDefault="00464052">
      <w:pPr>
        <w:spacing w:before="80" w:after="80"/>
      </w:pPr>
    </w:p>
    <w:p w14:paraId="7B6F525F" w14:textId="77777777" w:rsidR="00464052" w:rsidRDefault="00852126">
      <w:pPr>
        <w:spacing w:before="80" w:after="80"/>
      </w:pPr>
      <w:r>
        <w:rPr>
          <w:color w:val="555555"/>
        </w:rPr>
        <w:t>Focus: Full system testing, bug fixing, and quality assurance across all roles.</w:t>
      </w:r>
    </w:p>
    <w:p w14:paraId="78B7F3E7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680"/>
        <w:gridCol w:w="1680"/>
      </w:tblGrid>
      <w:tr w:rsidR="00464052" w14:paraId="0238AB8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4EC9D" w14:textId="77777777" w:rsidR="00464052" w:rsidRDefault="0085212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1B13" w14:textId="77777777" w:rsidR="00464052" w:rsidRDefault="00852126">
            <w:r>
              <w:rPr>
                <w:b/>
                <w:bCs/>
                <w:color w:val="FFFFFF"/>
              </w:rPr>
              <w:t>Assignee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99226" w14:textId="77777777" w:rsidR="00464052" w:rsidRDefault="00852126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464052" w14:paraId="46C3FD7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06D9" w14:textId="77777777" w:rsidR="00464052" w:rsidRDefault="00852126">
            <w:r>
              <w:rPr>
                <w:color w:val="1A1A2E"/>
                <w:sz w:val="20"/>
                <w:szCs w:val="20"/>
              </w:rPr>
              <w:t>End-to-end testing — Citizen registration, concern submission, recommendation flow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A481" w14:textId="03F1147A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A208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27A9F0F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0EF3" w14:textId="77777777" w:rsidR="00464052" w:rsidRDefault="00852126">
            <w:r>
              <w:rPr>
                <w:color w:val="1A1A2E"/>
                <w:sz w:val="20"/>
                <w:szCs w:val="20"/>
              </w:rPr>
              <w:t>LGU workflow testing — concern feed, status updates, review recommendations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68E0" w14:textId="086905E1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4917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42143B2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0614" w14:textId="77777777" w:rsidR="00464052" w:rsidRDefault="00852126">
            <w:r>
              <w:rPr>
                <w:color w:val="1A1A2E"/>
                <w:sz w:val="20"/>
                <w:szCs w:val="20"/>
              </w:rPr>
              <w:t>Admin workflow testing — user approvals, office management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F8A6" w14:textId="4FE295E1" w:rsidR="00464052" w:rsidRDefault="00E608D7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170" w14:textId="77777777" w:rsidR="00464052" w:rsidRDefault="00852126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</w:tr>
      <w:tr w:rsidR="00464052" w14:paraId="15A7CC1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FFFF" w14:textId="77777777" w:rsidR="00464052" w:rsidRDefault="00852126">
            <w:r>
              <w:rPr>
                <w:color w:val="1A1A2E"/>
                <w:sz w:val="20"/>
                <w:szCs w:val="20"/>
              </w:rPr>
              <w:t>NLP classification accuracy validation — confirm 75% achieved, document results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9A87" w14:textId="77777777" w:rsidR="00464052" w:rsidRDefault="00852126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EC0E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6422BBB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B976" w14:textId="77777777" w:rsidR="00464052" w:rsidRDefault="00852126">
            <w:r>
              <w:rPr>
                <w:color w:val="1A1A2E"/>
                <w:sz w:val="20"/>
                <w:szCs w:val="20"/>
              </w:rPr>
              <w:t>Leaderboard formula testing — verify scoring is consistent and fair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C56C" w14:textId="6980C9B4" w:rsidR="00464052" w:rsidRDefault="00E608D7">
            <w:r>
              <w:rPr>
                <w:b/>
                <w:bCs/>
                <w:color w:val="6A1B9A"/>
                <w:sz w:val="20"/>
                <w:szCs w:val="20"/>
              </w:rPr>
              <w:t>Rhianna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AD1C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10A5EED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9D06" w14:textId="77777777" w:rsidR="00464052" w:rsidRDefault="00852126">
            <w:r>
              <w:rPr>
                <w:color w:val="1A1A2E"/>
                <w:sz w:val="20"/>
                <w:szCs w:val="20"/>
              </w:rPr>
              <w:t>Cross-browser and mobile responsiveness testing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A979" w14:textId="0CB5DE10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6CEF" w14:textId="77777777" w:rsidR="00464052" w:rsidRDefault="00852126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</w:tr>
      <w:tr w:rsidR="00464052" w14:paraId="644FB8B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2B55" w14:textId="77777777" w:rsidR="00464052" w:rsidRDefault="00852126">
            <w:r>
              <w:rPr>
                <w:color w:val="1A1A2E"/>
                <w:sz w:val="20"/>
                <w:szCs w:val="20"/>
              </w:rPr>
              <w:t>Load/performance testing — simulate multiple concurrent users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406F" w14:textId="0613CFF5" w:rsidR="00464052" w:rsidRDefault="00E608D7"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>Nicole + Rhianna + 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B306" w14:textId="77777777" w:rsidR="00464052" w:rsidRDefault="00852126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</w:tr>
      <w:tr w:rsidR="00464052" w14:paraId="07A81D4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D530" w14:textId="77777777" w:rsidR="00464052" w:rsidRDefault="00852126">
            <w:r>
              <w:rPr>
                <w:color w:val="1A1A2E"/>
                <w:sz w:val="20"/>
                <w:szCs w:val="20"/>
              </w:rPr>
              <w:t xml:space="preserve">Security check — confirm </w:t>
            </w:r>
            <w:proofErr w:type="spellStart"/>
            <w:r>
              <w:rPr>
                <w:color w:val="1A1A2E"/>
                <w:sz w:val="20"/>
                <w:szCs w:val="20"/>
              </w:rPr>
              <w:t>antiforgery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tokens, auth policies, file upload validation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7FAF" w14:textId="65A06083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2FF8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7290B32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F581" w14:textId="77777777" w:rsidR="00464052" w:rsidRDefault="00852126">
            <w:r>
              <w:rPr>
                <w:color w:val="1A1A2E"/>
                <w:sz w:val="20"/>
                <w:szCs w:val="20"/>
              </w:rPr>
              <w:t>Fix all bugs identified during QA phase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2A3B" w14:textId="196E0A26" w:rsidR="00464052" w:rsidRDefault="00E608D7"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="00852126"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Nicole + 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0782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517B21F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EB51" w14:textId="77777777" w:rsidR="00464052" w:rsidRDefault="00852126">
            <w:r>
              <w:rPr>
                <w:color w:val="1A1A2E"/>
                <w:sz w:val="20"/>
                <w:szCs w:val="20"/>
              </w:rPr>
              <w:t>Deploy tested build to Render — verify PostgreSQL migrations are applied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9B8" w14:textId="68DDB13D" w:rsidR="00464052" w:rsidRDefault="00E608D7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B2C7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</w:tbl>
    <w:p w14:paraId="7BD38208" w14:textId="5C384754" w:rsidR="00464052" w:rsidRDefault="00464052">
      <w:pPr>
        <w:spacing w:before="80" w:after="80"/>
      </w:pPr>
    </w:p>
    <w:p w14:paraId="76153A01" w14:textId="275F260F" w:rsidR="007D1FE9" w:rsidRDefault="007D1FE9">
      <w:pPr>
        <w:spacing w:before="80" w:after="80"/>
      </w:pPr>
    </w:p>
    <w:p w14:paraId="0843E44B" w14:textId="2F99D8BB" w:rsidR="007D1FE9" w:rsidRDefault="007D1FE9">
      <w:pPr>
        <w:spacing w:before="80" w:after="80"/>
      </w:pPr>
    </w:p>
    <w:p w14:paraId="3C1C3C59" w14:textId="224407F0" w:rsidR="007D1FE9" w:rsidRDefault="007D1FE9">
      <w:pPr>
        <w:spacing w:before="80" w:after="80"/>
      </w:pPr>
    </w:p>
    <w:p w14:paraId="26F1415B" w14:textId="1064F842" w:rsidR="007D1FE9" w:rsidRDefault="007D1FE9">
      <w:pPr>
        <w:spacing w:before="80" w:after="80"/>
      </w:pPr>
    </w:p>
    <w:p w14:paraId="0C94B84C" w14:textId="406EF78D" w:rsidR="007D1FE9" w:rsidRDefault="007D1FE9">
      <w:pPr>
        <w:spacing w:before="80" w:after="80"/>
      </w:pPr>
    </w:p>
    <w:p w14:paraId="7C1BC20C" w14:textId="4FF040CB" w:rsidR="007D1FE9" w:rsidRDefault="007D1FE9">
      <w:pPr>
        <w:spacing w:before="80" w:after="80"/>
      </w:pPr>
    </w:p>
    <w:p w14:paraId="4EF27E17" w14:textId="47DC2A19" w:rsidR="007D1FE9" w:rsidRDefault="007D1FE9">
      <w:pPr>
        <w:spacing w:before="80" w:after="80"/>
      </w:pPr>
    </w:p>
    <w:p w14:paraId="6447D094" w14:textId="3219B341" w:rsidR="007D1FE9" w:rsidRDefault="007D1FE9">
      <w:pPr>
        <w:spacing w:before="80" w:after="80"/>
      </w:pPr>
    </w:p>
    <w:p w14:paraId="1EFE9743" w14:textId="27FDA63B" w:rsidR="007D1FE9" w:rsidRDefault="007D1FE9">
      <w:pPr>
        <w:spacing w:before="80" w:after="80"/>
      </w:pPr>
    </w:p>
    <w:p w14:paraId="48DEE473" w14:textId="29EEE067" w:rsidR="007D1FE9" w:rsidRDefault="007D1FE9">
      <w:pPr>
        <w:spacing w:before="80" w:after="80"/>
      </w:pPr>
    </w:p>
    <w:p w14:paraId="4C2393FA" w14:textId="77777777" w:rsidR="007D1FE9" w:rsidRDefault="007D1FE9">
      <w:pPr>
        <w:spacing w:before="80" w:after="80"/>
      </w:pPr>
    </w:p>
    <w:p w14:paraId="7C3063AA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45A6A5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6B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C6D36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PHASE 4   |   August 15 – 31, 2026   |   Final Polish &amp; Submission</w:t>
            </w:r>
          </w:p>
        </w:tc>
      </w:tr>
    </w:tbl>
    <w:p w14:paraId="252B0D5D" w14:textId="77777777" w:rsidR="00464052" w:rsidRDefault="00464052">
      <w:pPr>
        <w:spacing w:before="80" w:after="80"/>
      </w:pPr>
    </w:p>
    <w:p w14:paraId="7FAC6027" w14:textId="77777777" w:rsidR="00464052" w:rsidRDefault="00852126">
      <w:pPr>
        <w:spacing w:before="80" w:after="80"/>
      </w:pPr>
      <w:r>
        <w:rPr>
          <w:color w:val="555555"/>
        </w:rPr>
        <w:t>Focus: Final refinements, documentation, and preparation for defense/submission.</w:t>
      </w:r>
    </w:p>
    <w:p w14:paraId="12F1C14A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680"/>
        <w:gridCol w:w="1680"/>
      </w:tblGrid>
      <w:tr w:rsidR="00464052" w14:paraId="1796CA9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0F6F1" w14:textId="77777777" w:rsidR="00464052" w:rsidRDefault="00852126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E6B31" w14:textId="77777777" w:rsidR="00464052" w:rsidRDefault="00852126">
            <w:r>
              <w:rPr>
                <w:b/>
                <w:bCs/>
                <w:color w:val="FFFFFF"/>
              </w:rPr>
              <w:t>Assignee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3295D" w14:textId="77777777" w:rsidR="00464052" w:rsidRDefault="00852126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464052" w14:paraId="4EF50BF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3190" w14:textId="77777777" w:rsidR="00464052" w:rsidRDefault="00852126">
            <w:r>
              <w:rPr>
                <w:color w:val="1A1A2E"/>
                <w:sz w:val="20"/>
                <w:szCs w:val="20"/>
              </w:rPr>
              <w:t>Final UI polish — spacing, typography, color consistency across all pages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11B8" w14:textId="2EC11EF0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805B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464052" w14:paraId="7C2069B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9B3C" w14:textId="77777777" w:rsidR="00464052" w:rsidRDefault="00852126">
            <w:r>
              <w:rPr>
                <w:color w:val="1A1A2E"/>
                <w:sz w:val="20"/>
                <w:szCs w:val="20"/>
              </w:rPr>
              <w:t>Prepare system documentation and user manual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0F7B" w14:textId="6AA6AA54" w:rsidR="00464052" w:rsidRDefault="00E608D7">
            <w:r>
              <w:rPr>
                <w:b/>
                <w:bCs/>
                <w:color w:val="2E7D32"/>
                <w:sz w:val="20"/>
                <w:szCs w:val="20"/>
              </w:rPr>
              <w:t>Lorenzo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D4DA" w14:textId="77777777" w:rsidR="00464052" w:rsidRDefault="00852126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E608D7" w14:paraId="39073CC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6601" w14:textId="0EE7DAEF" w:rsidR="00E608D7" w:rsidRDefault="00E608D7" w:rsidP="00E608D7">
            <w:r>
              <w:rPr>
                <w:color w:val="1A1A2E"/>
                <w:sz w:val="20"/>
                <w:szCs w:val="20"/>
              </w:rPr>
              <w:t xml:space="preserve">Record system demo </w:t>
            </w:r>
            <w:proofErr w:type="gramStart"/>
            <w:r>
              <w:rPr>
                <w:color w:val="1A1A2E"/>
                <w:sz w:val="20"/>
                <w:szCs w:val="20"/>
              </w:rPr>
              <w:t>video(</w:t>
            </w:r>
            <w:proofErr w:type="gramEnd"/>
            <w:r>
              <w:rPr>
                <w:color w:val="1A1A2E"/>
                <w:sz w:val="20"/>
                <w:szCs w:val="20"/>
              </w:rPr>
              <w:t>if needed)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E3A5" w14:textId="33284207" w:rsidR="00E608D7" w:rsidRPr="00E608D7" w:rsidRDefault="00E608D7" w:rsidP="00E608D7">
            <w:pPr>
              <w:rPr>
                <w:color w:val="806000" w:themeColor="accent4" w:themeShade="80"/>
              </w:rPr>
            </w:pP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FC06" w14:textId="77777777" w:rsidR="00E608D7" w:rsidRDefault="00E608D7" w:rsidP="00E608D7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E608D7" w14:paraId="587499D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A7BD" w14:textId="77777777" w:rsidR="00E608D7" w:rsidRDefault="00E608D7" w:rsidP="00E608D7">
            <w:r>
              <w:rPr>
                <w:color w:val="1A1A2E"/>
                <w:sz w:val="20"/>
                <w:szCs w:val="20"/>
              </w:rPr>
              <w:t>Prepare final presentation / slides for panelists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F5FE" w14:textId="2F4389DE" w:rsidR="00E608D7" w:rsidRDefault="00E608D7" w:rsidP="00E608D7"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0689" w14:textId="77777777" w:rsidR="00E608D7" w:rsidRDefault="00E608D7" w:rsidP="00E608D7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E608D7" w14:paraId="2AD8929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F3A1" w14:textId="77777777" w:rsidR="00E608D7" w:rsidRDefault="00E608D7" w:rsidP="00E608D7">
            <w:r>
              <w:rPr>
                <w:color w:val="1A1A2E"/>
                <w:sz w:val="20"/>
                <w:szCs w:val="20"/>
              </w:rPr>
              <w:t>Regression testing — ensure no new bugs after final polish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2562" w14:textId="7E63F369" w:rsidR="00E608D7" w:rsidRDefault="00E608D7" w:rsidP="00E608D7"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D56E" w14:textId="77777777" w:rsidR="00E608D7" w:rsidRDefault="00E608D7" w:rsidP="00E608D7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E608D7" w14:paraId="4377AFD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469C" w14:textId="77777777" w:rsidR="00E608D7" w:rsidRDefault="00E608D7" w:rsidP="00E608D7">
            <w:r>
              <w:rPr>
                <w:color w:val="1A1A2E"/>
                <w:sz w:val="20"/>
                <w:szCs w:val="20"/>
              </w:rPr>
              <w:t xml:space="preserve">Final deployment — production build </w:t>
            </w:r>
            <w:proofErr w:type="gramStart"/>
            <w:r>
              <w:rPr>
                <w:color w:val="1A1A2E"/>
                <w:sz w:val="20"/>
                <w:szCs w:val="20"/>
              </w:rPr>
              <w:t>live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on Render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A3A4" w14:textId="31A44D85" w:rsidR="00E608D7" w:rsidRDefault="00E608D7" w:rsidP="00E608D7">
            <w:r>
              <w:rPr>
                <w:b/>
                <w:bCs/>
                <w:color w:val="1565C0"/>
                <w:sz w:val="20"/>
                <w:szCs w:val="20"/>
              </w:rPr>
              <w:t>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A3AC" w14:textId="77777777" w:rsidR="00E608D7" w:rsidRDefault="00E608D7" w:rsidP="00E608D7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  <w:tr w:rsidR="00E608D7" w14:paraId="2392230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80FA" w14:textId="77777777" w:rsidR="00E608D7" w:rsidRDefault="00E608D7" w:rsidP="00E608D7">
            <w:r>
              <w:rPr>
                <w:color w:val="1A1A2E"/>
                <w:sz w:val="20"/>
                <w:szCs w:val="20"/>
              </w:rPr>
              <w:t>Submit all deliverables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E7AA" w14:textId="0E13AAE8" w:rsidR="00E608D7" w:rsidRPr="00E608D7" w:rsidRDefault="00E608D7" w:rsidP="00E608D7">
            <w:pPr>
              <w:rPr>
                <w:color w:val="806000" w:themeColor="accent4" w:themeShade="80"/>
              </w:rPr>
            </w:pP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Rhianna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806000" w:themeColor="accent4" w:themeShade="80"/>
                <w:sz w:val="20"/>
                <w:szCs w:val="20"/>
              </w:rPr>
              <w:t>Lorenzo</w:t>
            </w:r>
            <w:r w:rsidRPr="00E608D7">
              <w:rPr>
                <w:b/>
                <w:bCs/>
                <w:color w:val="806000" w:themeColor="accent4" w:themeShade="80"/>
                <w:sz w:val="20"/>
                <w:szCs w:val="20"/>
              </w:rPr>
              <w:t xml:space="preserve"> + Nicole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2D5D" w14:textId="77777777" w:rsidR="00E608D7" w:rsidRDefault="00E608D7" w:rsidP="00E608D7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</w:tr>
    </w:tbl>
    <w:p w14:paraId="38558527" w14:textId="77777777" w:rsidR="00464052" w:rsidRDefault="00464052">
      <w:pPr>
        <w:spacing w:before="80" w:after="80"/>
      </w:pPr>
    </w:p>
    <w:p w14:paraId="43E1EDF4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3BB528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7279BD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t>PANELIST NOTE: Leaderboard Scoring Formula Recommendation</w:t>
            </w:r>
          </w:p>
        </w:tc>
      </w:tr>
    </w:tbl>
    <w:p w14:paraId="2FD2D1AA" w14:textId="77777777" w:rsidR="00464052" w:rsidRDefault="00464052">
      <w:pPr>
        <w:spacing w:before="80" w:after="80"/>
      </w:pPr>
    </w:p>
    <w:p w14:paraId="45C22AA5" w14:textId="77777777" w:rsidR="00464052" w:rsidRDefault="00852126">
      <w:pPr>
        <w:spacing w:before="80" w:after="80"/>
      </w:pPr>
      <w:r>
        <w:rPr>
          <w:color w:val="1A1A2E"/>
        </w:rPr>
        <w:t>The current leaderboard ranks by raw upvote count. Panelists recommend a more sophisticated formula. A suggested approach is the Wilson Score Interval, which accounts for both upvotes and downvotes while adjusting for low vote counts:</w:t>
      </w:r>
    </w:p>
    <w:p w14:paraId="44EAC525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5B4B23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9A0809" w14:textId="12A5975E" w:rsidR="00464052" w:rsidRDefault="00852126">
            <w:r>
              <w:rPr>
                <w:rFonts w:ascii="Courier New" w:eastAsia="Courier New" w:hAnsi="Courier New" w:cs="Courier New"/>
                <w:color w:val="4A148C"/>
                <w:sz w:val="20"/>
                <w:szCs w:val="20"/>
              </w:rPr>
              <w:t xml:space="preserve">Score = (upvotes + 1.9208) / (upvotes + downvotes) </w:t>
            </w:r>
            <w:r w:rsidR="00BA4B6F">
              <w:rPr>
                <w:rFonts w:ascii="Courier New" w:eastAsia="Courier New" w:hAnsi="Courier New" w:cs="Courier New"/>
                <w:color w:val="4A148C"/>
                <w:sz w:val="20"/>
                <w:szCs w:val="20"/>
              </w:rPr>
              <w:t>–</w:t>
            </w:r>
            <w:r>
              <w:rPr>
                <w:rFonts w:ascii="Courier New" w:eastAsia="Courier New" w:hAnsi="Courier New" w:cs="Courier New"/>
                <w:color w:val="4A148C"/>
                <w:sz w:val="20"/>
                <w:szCs w:val="20"/>
              </w:rPr>
              <w:t xml:space="preserve"> 1.96 × </w:t>
            </w:r>
            <w:proofErr w:type="gramStart"/>
            <w:r>
              <w:rPr>
                <w:rFonts w:ascii="Courier New" w:eastAsia="Courier New" w:hAnsi="Courier New" w:cs="Courier New"/>
                <w:color w:val="4A148C"/>
                <w:sz w:val="20"/>
                <w:szCs w:val="20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color w:val="4A148C"/>
                <w:sz w:val="20"/>
                <w:szCs w:val="20"/>
              </w:rPr>
              <w:t>(upvotes × downvotes / (upvotes + downvotes)) + 0.9604) / (upvotes + downvotes + 3.8416)</w:t>
            </w:r>
          </w:p>
          <w:p w14:paraId="19333B2E" w14:textId="77777777" w:rsidR="00464052" w:rsidRDefault="00464052">
            <w:pPr>
              <w:spacing w:before="80" w:after="80"/>
            </w:pPr>
          </w:p>
          <w:p w14:paraId="5D721B91" w14:textId="79D88F71" w:rsidR="00464052" w:rsidRDefault="00852126">
            <w:r>
              <w:rPr>
                <w:color w:val="555555"/>
                <w:sz w:val="20"/>
                <w:szCs w:val="20"/>
              </w:rPr>
              <w:t xml:space="preserve">Alternatively, a simpler weighted formula: Score = Upvotes </w:t>
            </w:r>
            <w:r w:rsidR="00BA4B6F">
              <w:rPr>
                <w:color w:val="555555"/>
                <w:sz w:val="20"/>
                <w:szCs w:val="20"/>
              </w:rPr>
              <w:t>–</w:t>
            </w:r>
            <w:r>
              <w:rPr>
                <w:color w:val="555555"/>
                <w:sz w:val="20"/>
                <w:szCs w:val="20"/>
              </w:rPr>
              <w:t xml:space="preserve"> (Downvotes × 0.5) + (</w:t>
            </w:r>
            <w:proofErr w:type="spellStart"/>
            <w:r>
              <w:rPr>
                <w:color w:val="555555"/>
                <w:sz w:val="20"/>
                <w:szCs w:val="20"/>
              </w:rPr>
              <w:t>RecencyBoost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  <w:p w14:paraId="7D986AEE" w14:textId="77777777" w:rsidR="00464052" w:rsidRDefault="00852126">
            <w:r>
              <w:rPr>
                <w:color w:val="555555"/>
                <w:sz w:val="20"/>
                <w:szCs w:val="20"/>
              </w:rPr>
              <w:t xml:space="preserve">Where </w:t>
            </w:r>
            <w:proofErr w:type="spellStart"/>
            <w:r>
              <w:rPr>
                <w:color w:val="555555"/>
                <w:sz w:val="20"/>
                <w:szCs w:val="20"/>
              </w:rPr>
              <w:t>RecencyBoost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= a small bonus for recommendations submitted within the last 30 days.</w:t>
            </w:r>
          </w:p>
        </w:tc>
      </w:tr>
    </w:tbl>
    <w:p w14:paraId="6CAA16C3" w14:textId="77777777" w:rsidR="00464052" w:rsidRDefault="00464052">
      <w:pPr>
        <w:spacing w:before="80" w:after="80"/>
      </w:pPr>
    </w:p>
    <w:p w14:paraId="5438311F" w14:textId="0BF0BF61" w:rsidR="00464052" w:rsidRDefault="00464052">
      <w:pPr>
        <w:spacing w:before="80" w:after="80"/>
      </w:pPr>
    </w:p>
    <w:p w14:paraId="2DEAB2BF" w14:textId="1FD8204E" w:rsidR="007D1FE9" w:rsidRDefault="007D1FE9">
      <w:pPr>
        <w:spacing w:before="80" w:after="80"/>
      </w:pPr>
    </w:p>
    <w:p w14:paraId="415C1EC9" w14:textId="0615E5AE" w:rsidR="007D1FE9" w:rsidRDefault="007D1FE9">
      <w:pPr>
        <w:spacing w:before="80" w:after="80"/>
      </w:pPr>
    </w:p>
    <w:p w14:paraId="111903D4" w14:textId="77777777" w:rsidR="007D1FE9" w:rsidRDefault="007D1F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4052" w14:paraId="371536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C15CE3" w14:textId="77777777" w:rsidR="00464052" w:rsidRDefault="00852126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MILESTONE SUMMARY</w:t>
            </w:r>
          </w:p>
        </w:tc>
      </w:tr>
    </w:tbl>
    <w:p w14:paraId="43CB26CC" w14:textId="77777777" w:rsidR="00464052" w:rsidRDefault="004640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464052" w14:paraId="3A32B9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C3587" w14:textId="77777777" w:rsidR="00464052" w:rsidRDefault="00852126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5893" w14:textId="77777777" w:rsidR="00464052" w:rsidRDefault="00852126">
            <w:r>
              <w:rPr>
                <w:b/>
                <w:bCs/>
                <w:color w:val="FFFFFF"/>
              </w:rPr>
              <w:t>Dates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90C1D" w14:textId="77777777" w:rsidR="00464052" w:rsidRDefault="00852126">
            <w:r>
              <w:rPr>
                <w:b/>
                <w:bCs/>
                <w:color w:val="FFFFFF"/>
              </w:rPr>
              <w:t>Goal</w:t>
            </w:r>
          </w:p>
        </w:tc>
      </w:tr>
      <w:tr w:rsidR="00464052" w14:paraId="64140F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8021" w14:textId="77777777" w:rsidR="00464052" w:rsidRDefault="00852126">
            <w:r>
              <w:rPr>
                <w:b/>
                <w:bCs/>
                <w:color w:val="2D46B9"/>
                <w:sz w:val="20"/>
                <w:szCs w:val="20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5725" w14:textId="77777777" w:rsidR="00464052" w:rsidRDefault="00852126">
            <w:r>
              <w:rPr>
                <w:color w:val="1A1A2E"/>
                <w:sz w:val="20"/>
                <w:szCs w:val="20"/>
              </w:rPr>
              <w:t>July 1 – 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E229" w14:textId="77777777" w:rsidR="00464052" w:rsidRDefault="00852126">
            <w:r>
              <w:rPr>
                <w:color w:val="1A1A2E"/>
                <w:sz w:val="20"/>
                <w:szCs w:val="20"/>
              </w:rPr>
              <w:t>NLP Testing + UI Audit</w:t>
            </w:r>
          </w:p>
        </w:tc>
      </w:tr>
      <w:tr w:rsidR="00464052" w14:paraId="6B71C7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A55B" w14:textId="77777777" w:rsidR="00464052" w:rsidRDefault="00852126">
            <w:r>
              <w:rPr>
                <w:b/>
                <w:bCs/>
                <w:color w:val="2D46B9"/>
                <w:sz w:val="20"/>
                <w:szCs w:val="20"/>
              </w:rPr>
              <w:t>Phase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8B7F" w14:textId="77777777" w:rsidR="00464052" w:rsidRDefault="00852126">
            <w:r>
              <w:rPr>
                <w:color w:val="1A1A2E"/>
                <w:sz w:val="20"/>
                <w:szCs w:val="20"/>
              </w:rPr>
              <w:t>July 15 – 31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4F4B" w14:textId="77777777" w:rsidR="00464052" w:rsidRDefault="00852126">
            <w:r>
              <w:rPr>
                <w:color w:val="1A1A2E"/>
                <w:sz w:val="20"/>
                <w:szCs w:val="20"/>
              </w:rPr>
              <w:t>UI Overhaul + Leaderboard Formula</w:t>
            </w:r>
          </w:p>
        </w:tc>
      </w:tr>
      <w:tr w:rsidR="00464052" w14:paraId="5CCD10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A4F8" w14:textId="77777777" w:rsidR="00464052" w:rsidRDefault="00852126">
            <w:r>
              <w:rPr>
                <w:b/>
                <w:bCs/>
                <w:color w:val="2D46B9"/>
                <w:sz w:val="20"/>
                <w:szCs w:val="20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80B5" w14:textId="77777777" w:rsidR="00464052" w:rsidRDefault="00852126">
            <w:r>
              <w:rPr>
                <w:color w:val="1A1A2E"/>
                <w:sz w:val="20"/>
                <w:szCs w:val="20"/>
              </w:rPr>
              <w:t>August 1 – 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6596" w14:textId="77777777" w:rsidR="00464052" w:rsidRDefault="00852126">
            <w:r>
              <w:rPr>
                <w:color w:val="1A1A2E"/>
                <w:sz w:val="20"/>
                <w:szCs w:val="20"/>
              </w:rPr>
              <w:t>Full Testing &amp; QA</w:t>
            </w:r>
          </w:p>
        </w:tc>
      </w:tr>
      <w:tr w:rsidR="00464052" w14:paraId="02F75E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CC69" w14:textId="77777777" w:rsidR="00464052" w:rsidRDefault="00852126">
            <w:r>
              <w:rPr>
                <w:b/>
                <w:bCs/>
                <w:color w:val="2D46B9"/>
                <w:sz w:val="20"/>
                <w:szCs w:val="20"/>
              </w:rPr>
              <w:t>Phase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B56D" w14:textId="77777777" w:rsidR="00464052" w:rsidRDefault="00852126">
            <w:r>
              <w:rPr>
                <w:color w:val="1A1A2E"/>
                <w:sz w:val="20"/>
                <w:szCs w:val="20"/>
              </w:rPr>
              <w:t>August 15 – 31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1C46" w14:textId="77777777" w:rsidR="00464052" w:rsidRDefault="00852126">
            <w:r>
              <w:rPr>
                <w:color w:val="1A1A2E"/>
                <w:sz w:val="20"/>
                <w:szCs w:val="20"/>
              </w:rPr>
              <w:t>Final Polish + Submission</w:t>
            </w:r>
          </w:p>
        </w:tc>
      </w:tr>
      <w:tr w:rsidR="00BA4B6F" w14:paraId="3DAB1C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7516" w14:textId="68786267" w:rsidR="00BA4B6F" w:rsidRDefault="00BA4B6F">
            <w:pPr>
              <w:rPr>
                <w:b/>
                <w:bCs/>
                <w:color w:val="2D46B9"/>
                <w:sz w:val="20"/>
                <w:szCs w:val="20"/>
              </w:rPr>
            </w:pP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821E" w14:textId="77777777" w:rsidR="00BA4B6F" w:rsidRDefault="00BA4B6F">
            <w:pPr>
              <w:rPr>
                <w:color w:val="1A1A2E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8A6C" w14:textId="77777777" w:rsidR="00BA4B6F" w:rsidRDefault="00BA4B6F">
            <w:pPr>
              <w:rPr>
                <w:color w:val="1A1A2E"/>
                <w:sz w:val="20"/>
                <w:szCs w:val="20"/>
              </w:rPr>
            </w:pPr>
          </w:p>
        </w:tc>
      </w:tr>
    </w:tbl>
    <w:p w14:paraId="66F8FED9" w14:textId="683D1CA5" w:rsidR="00464052" w:rsidRDefault="00464052">
      <w:pPr>
        <w:spacing w:before="80" w:after="80"/>
      </w:pPr>
    </w:p>
    <w:p w14:paraId="0B80CA0D" w14:textId="66D3FB9C" w:rsidR="00BA4B6F" w:rsidRDefault="00BA4B6F">
      <w:pPr>
        <w:spacing w:before="80" w:after="80"/>
      </w:pPr>
    </w:p>
    <w:p w14:paraId="6D6873EC" w14:textId="5B342649" w:rsidR="00BA4B6F" w:rsidRDefault="00BA4B6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4B6F" w14:paraId="368181D4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6B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10F36" w14:textId="497FFDF3" w:rsidR="00BA4B6F" w:rsidRDefault="00BA4B6F" w:rsidP="00545110">
            <w:r>
              <w:rPr>
                <w:b/>
                <w:bCs/>
                <w:color w:val="FFFFFF"/>
              </w:rPr>
              <w:t>Revisions</w:t>
            </w:r>
          </w:p>
        </w:tc>
      </w:tr>
      <w:tr w:rsidR="00BA4B6F" w14:paraId="40B6D2BF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7B8F" w14:textId="47E16785" w:rsidR="00BA4B6F" w:rsidRPr="00BA4B6F" w:rsidRDefault="00BA4B6F" w:rsidP="00545110">
            <w:pPr>
              <w:rPr>
                <w:sz w:val="20"/>
                <w:szCs w:val="20"/>
              </w:rPr>
            </w:pPr>
            <w:r w:rsidRPr="00BA4B6F">
              <w:rPr>
                <w:sz w:val="20"/>
                <w:szCs w:val="20"/>
              </w:rPr>
              <w:t>Auto-delete images/videos after 3 days</w:t>
            </w:r>
          </w:p>
        </w:tc>
      </w:tr>
      <w:tr w:rsidR="00BA4B6F" w14:paraId="1A187E12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D343" w14:textId="19D2982C" w:rsidR="00BA4B6F" w:rsidRPr="00BA4B6F" w:rsidRDefault="00BA4B6F" w:rsidP="00545110">
            <w:pPr>
              <w:rPr>
                <w:b/>
                <w:bCs/>
                <w:sz w:val="20"/>
                <w:szCs w:val="20"/>
              </w:rPr>
            </w:pPr>
            <w:r w:rsidRPr="00BA4B6F">
              <w:rPr>
                <w:rStyle w:val="Strong"/>
                <w:b w:val="0"/>
                <w:bCs w:val="0"/>
                <w:sz w:val="20"/>
                <w:szCs w:val="20"/>
              </w:rPr>
              <w:t>Real-time updates (no refresh)</w:t>
            </w:r>
          </w:p>
        </w:tc>
      </w:tr>
      <w:tr w:rsidR="00BA4B6F" w14:paraId="4D0A6720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2C04" w14:textId="781C118A" w:rsidR="00BA4B6F" w:rsidRPr="00BA4B6F" w:rsidRDefault="00BA4B6F" w:rsidP="00545110">
            <w:pPr>
              <w:rPr>
                <w:sz w:val="20"/>
                <w:szCs w:val="20"/>
              </w:rPr>
            </w:pPr>
            <w:r w:rsidRPr="00BA4B6F">
              <w:rPr>
                <w:sz w:val="20"/>
                <w:szCs w:val="20"/>
              </w:rPr>
              <w:t>500 NLP test concern submissions</w:t>
            </w:r>
          </w:p>
        </w:tc>
      </w:tr>
      <w:tr w:rsidR="00BA4B6F" w14:paraId="132A37AE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1004" w14:textId="56BD4689" w:rsidR="00BA4B6F" w:rsidRPr="00BA4B6F" w:rsidRDefault="00BA4B6F" w:rsidP="00545110">
            <w:pPr>
              <w:rPr>
                <w:sz w:val="20"/>
                <w:szCs w:val="20"/>
              </w:rPr>
            </w:pPr>
            <w:r w:rsidRPr="00BA4B6F">
              <w:rPr>
                <w:sz w:val="20"/>
                <w:szCs w:val="20"/>
              </w:rPr>
              <w:t>NLP feedback buttons (Correct/Incorrect) for LGU</w:t>
            </w:r>
          </w:p>
        </w:tc>
      </w:tr>
      <w:tr w:rsidR="00BA4B6F" w14:paraId="7936F7F9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6880" w14:textId="77AFA1FB" w:rsidR="00BA4B6F" w:rsidRPr="00BA4B6F" w:rsidRDefault="00BA4B6F" w:rsidP="00545110">
            <w:pPr>
              <w:rPr>
                <w:sz w:val="20"/>
                <w:szCs w:val="20"/>
              </w:rPr>
            </w:pPr>
            <w:r w:rsidRPr="00BA4B6F">
              <w:rPr>
                <w:sz w:val="20"/>
                <w:szCs w:val="20"/>
              </w:rPr>
              <w:t>Fix citizen-side map</w:t>
            </w:r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rhi</w:t>
            </w:r>
            <w:proofErr w:type="spellEnd"/>
          </w:p>
        </w:tc>
      </w:tr>
      <w:tr w:rsidR="00BA4B6F" w14:paraId="102AA5E1" w14:textId="77777777" w:rsidTr="00545110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7162" w14:textId="6D35FD41" w:rsidR="00BA4B6F" w:rsidRPr="00BA4B6F" w:rsidRDefault="00BA4B6F" w:rsidP="00545110">
            <w:pPr>
              <w:rPr>
                <w:sz w:val="20"/>
                <w:szCs w:val="20"/>
              </w:rPr>
            </w:pPr>
            <w:r w:rsidRPr="00BA4B6F">
              <w:rPr>
                <w:sz w:val="20"/>
                <w:szCs w:val="20"/>
              </w:rPr>
              <w:t>Responsive mobile view for citizen-side</w:t>
            </w:r>
            <w:r>
              <w:rPr>
                <w:sz w:val="20"/>
                <w:szCs w:val="20"/>
              </w:rPr>
              <w:t xml:space="preserve"> - tan</w:t>
            </w:r>
          </w:p>
        </w:tc>
      </w:tr>
    </w:tbl>
    <w:p w14:paraId="7AAD9A9A" w14:textId="77777777" w:rsidR="00BA4B6F" w:rsidRDefault="00BA4B6F">
      <w:pPr>
        <w:spacing w:before="80" w:after="80"/>
      </w:pPr>
    </w:p>
    <w:p w14:paraId="7955B468" w14:textId="77777777" w:rsidR="00464052" w:rsidRDefault="00464052">
      <w:pPr>
        <w:spacing w:before="80" w:after="80"/>
      </w:pPr>
    </w:p>
    <w:p w14:paraId="67F6E800" w14:textId="77777777" w:rsidR="00464052" w:rsidRDefault="00852126">
      <w:pPr>
        <w:jc w:val="center"/>
      </w:pPr>
      <w:proofErr w:type="spellStart"/>
      <w:r>
        <w:rPr>
          <w:color w:val="AAAAAA"/>
          <w:sz w:val="18"/>
          <w:szCs w:val="18"/>
        </w:rPr>
        <w:t>VoxAngelos</w:t>
      </w:r>
      <w:proofErr w:type="spellEnd"/>
      <w:r>
        <w:rPr>
          <w:color w:val="AAAAAA"/>
          <w:sz w:val="18"/>
          <w:szCs w:val="18"/>
        </w:rPr>
        <w:t xml:space="preserve"> — Angeles City, Pampanga, Philippines   |   Target Completion: August 31, 2026</w:t>
      </w:r>
    </w:p>
    <w:sectPr w:rsidR="004640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D052C"/>
    <w:multiLevelType w:val="hybridMultilevel"/>
    <w:tmpl w:val="466C001E"/>
    <w:lvl w:ilvl="0" w:tplc="E018A0FC">
      <w:start w:val="1"/>
      <w:numFmt w:val="bullet"/>
      <w:lvlText w:val="●"/>
      <w:lvlJc w:val="left"/>
      <w:pPr>
        <w:ind w:left="720" w:hanging="360"/>
      </w:pPr>
    </w:lvl>
    <w:lvl w:ilvl="1" w:tplc="7FA20B8E">
      <w:start w:val="1"/>
      <w:numFmt w:val="bullet"/>
      <w:lvlText w:val="○"/>
      <w:lvlJc w:val="left"/>
      <w:pPr>
        <w:ind w:left="1440" w:hanging="360"/>
      </w:pPr>
    </w:lvl>
    <w:lvl w:ilvl="2" w:tplc="BA0285F8">
      <w:start w:val="1"/>
      <w:numFmt w:val="bullet"/>
      <w:lvlText w:val="■"/>
      <w:lvlJc w:val="left"/>
      <w:pPr>
        <w:ind w:left="2160" w:hanging="360"/>
      </w:pPr>
    </w:lvl>
    <w:lvl w:ilvl="3" w:tplc="0F965D26">
      <w:start w:val="1"/>
      <w:numFmt w:val="bullet"/>
      <w:lvlText w:val="●"/>
      <w:lvlJc w:val="left"/>
      <w:pPr>
        <w:ind w:left="2880" w:hanging="360"/>
      </w:pPr>
    </w:lvl>
    <w:lvl w:ilvl="4" w:tplc="04BCE552">
      <w:start w:val="1"/>
      <w:numFmt w:val="bullet"/>
      <w:lvlText w:val="○"/>
      <w:lvlJc w:val="left"/>
      <w:pPr>
        <w:ind w:left="3600" w:hanging="360"/>
      </w:pPr>
    </w:lvl>
    <w:lvl w:ilvl="5" w:tplc="1842E622">
      <w:start w:val="1"/>
      <w:numFmt w:val="bullet"/>
      <w:lvlText w:val="■"/>
      <w:lvlJc w:val="left"/>
      <w:pPr>
        <w:ind w:left="4320" w:hanging="360"/>
      </w:pPr>
    </w:lvl>
    <w:lvl w:ilvl="6" w:tplc="4498E26C">
      <w:start w:val="1"/>
      <w:numFmt w:val="bullet"/>
      <w:lvlText w:val="●"/>
      <w:lvlJc w:val="left"/>
      <w:pPr>
        <w:ind w:left="5040" w:hanging="360"/>
      </w:pPr>
    </w:lvl>
    <w:lvl w:ilvl="7" w:tplc="FB521D9A">
      <w:start w:val="1"/>
      <w:numFmt w:val="bullet"/>
      <w:lvlText w:val="●"/>
      <w:lvlJc w:val="left"/>
      <w:pPr>
        <w:ind w:left="5760" w:hanging="360"/>
      </w:pPr>
    </w:lvl>
    <w:lvl w:ilvl="8" w:tplc="08EC94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52"/>
    <w:rsid w:val="00464052"/>
    <w:rsid w:val="004C78FD"/>
    <w:rsid w:val="00545DF2"/>
    <w:rsid w:val="005A6E0B"/>
    <w:rsid w:val="007D1FE9"/>
    <w:rsid w:val="00852126"/>
    <w:rsid w:val="00BA4B6F"/>
    <w:rsid w:val="00E6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79D8"/>
  <w15:docId w15:val="{A741CF98-7E9C-4118-96DE-F1FEB5E2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D46B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A4B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Rhianna Mikaella R. Gomez</cp:lastModifiedBy>
  <cp:revision>5</cp:revision>
  <dcterms:created xsi:type="dcterms:W3CDTF">2026-06-28T11:56:00Z</dcterms:created>
  <dcterms:modified xsi:type="dcterms:W3CDTF">2026-07-07T07:38:00Z</dcterms:modified>
</cp:coreProperties>
</file>