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182117" w14:textId="77777777" w:rsidR="00CD08BD" w:rsidRDefault="00CD08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70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CA5450" w14:textId="4409ABFF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7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PRABHU DHARMARAJ  </w:t>
      </w:r>
    </w:p>
    <w:p w14:paraId="0B1163D2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+91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99404 11049 </w:t>
      </w:r>
    </w:p>
    <w:p w14:paraId="352F3233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right="67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                                                                                                          loyolaprabhu@gmail.com </w:t>
      </w:r>
    </w:p>
    <w:p w14:paraId="6EA5B03B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- - - - - - - - - - - - - - - - - - - - - - - - - - - - - - - - - - - - - - - - - - - - - - - - - - - - - - - - - - - - - - - - - - - - -  </w:t>
      </w:r>
    </w:p>
    <w:p w14:paraId="6566C23D" w14:textId="7FF8515D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342" w:lineRule="auto"/>
        <w:ind w:left="7" w:right="535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professional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graduate with </w:t>
      </w:r>
      <w:r w:rsidR="00D67E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Certified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ISTQB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ITIL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&amp; L1-AGILE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24D7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="00124D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~ </w:t>
      </w:r>
      <w:r w:rsidR="00D67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CSM),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</w:t>
      </w:r>
      <w:r w:rsidR="00BB74FB"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  <w:r w:rsidR="007919DD">
        <w:rPr>
          <w:rFonts w:ascii="Times New Roman" w:eastAsia="Times New Roman" w:hAnsi="Times New Roman" w:cs="Times New Roman"/>
          <w:color w:val="000000"/>
          <w:sz w:val="24"/>
          <w:szCs w:val="24"/>
        </w:rPr>
        <w:t>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years’ experience </w:t>
      </w:r>
      <w:r w:rsidR="007919DD">
        <w:rPr>
          <w:rFonts w:ascii="Times New Roman" w:eastAsia="Times New Roman" w:hAnsi="Times New Roman" w:cs="Times New Roman"/>
          <w:color w:val="000000"/>
          <w:sz w:val="24"/>
          <w:szCs w:val="24"/>
        </w:rPr>
        <w:t>(~2</w:t>
      </w:r>
      <w:r w:rsidR="000C33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years in Automation)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Q</w:t>
      </w:r>
      <w:r w:rsidR="00D67E20">
        <w:rPr>
          <w:rFonts w:ascii="Times New Roman" w:eastAsia="Times New Roman" w:hAnsi="Times New Roman" w:cs="Times New Roman"/>
          <w:color w:val="000000"/>
          <w:sz w:val="24"/>
          <w:szCs w:val="24"/>
        </w:rPr>
        <w:t>A/</w:t>
      </w:r>
      <w:r w:rsidR="001E0A89">
        <w:rPr>
          <w:rFonts w:ascii="Times New Roman" w:eastAsia="Times New Roman" w:hAnsi="Times New Roman" w:cs="Times New Roman"/>
          <w:color w:val="000000"/>
          <w:sz w:val="24"/>
          <w:szCs w:val="24"/>
        </w:rPr>
        <w:t>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67E20">
        <w:rPr>
          <w:rFonts w:ascii="Times New Roman" w:eastAsia="Times New Roman" w:hAnsi="Times New Roman" w:cs="Times New Roman"/>
          <w:color w:val="000000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managed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team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24</w:t>
      </w:r>
      <w:r w:rsidR="00BF23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+ </w:t>
      </w:r>
      <w:r w:rsidR="00BF2301" w:rsidRPr="00BF23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 </w:t>
      </w:r>
      <w:r w:rsidR="002C71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million </w:t>
      </w:r>
      <w:r w:rsidR="002C71D0" w:rsidRPr="001E0A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$</w:t>
      </w:r>
      <w:r w:rsidR="002C71D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project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 consistent performer &amp; </w:t>
      </w:r>
      <w:r w:rsidR="00282859">
        <w:rPr>
          <w:rFonts w:ascii="Times New Roman" w:eastAsia="Times New Roman" w:hAnsi="Times New Roman" w:cs="Times New Roman"/>
          <w:color w:val="000000"/>
          <w:sz w:val="24"/>
          <w:szCs w:val="24"/>
        </w:rPr>
        <w:t>trusted resource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 does not </w:t>
      </w:r>
      <w:r>
        <w:rPr>
          <w:rFonts w:ascii="Times New Roman" w:eastAsia="Times New Roman" w:hAnsi="Times New Roman" w:cs="Times New Roman"/>
          <w:sz w:val="24"/>
          <w:szCs w:val="24"/>
        </w:rPr>
        <w:t>compromise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delivery on time.  </w:t>
      </w:r>
    </w:p>
    <w:p w14:paraId="32369346" w14:textId="142775A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EXPERIENCE</w:t>
      </w:r>
      <w:r w:rsidR="003D00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&amp; EXPERTISE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 </w:t>
      </w:r>
    </w:p>
    <w:p w14:paraId="72BCBA98" w14:textId="441CE6C3" w:rsidR="003D71D0" w:rsidRDefault="00BF2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38" w:lineRule="auto"/>
        <w:ind w:left="151" w:right="511" w:hanging="1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D67E20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Experienced</w:t>
      </w:r>
      <w:r w:rsidR="003035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E0A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QA/</w:t>
      </w:r>
      <w:r w:rsidRPr="00BF23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</w:t>
      </w:r>
      <w:r w:rsidR="00CE3A34" w:rsidRPr="00CE3A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est</w:t>
      </w:r>
      <w:r w:rsidR="00CE3A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Manager </w:t>
      </w:r>
      <w:r w:rsidR="00D67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(Individual Contributor) </w:t>
      </w:r>
      <w:r w:rsidR="00105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Expertise in Oracle CRM, Mainframe &amp; JAVA </w:t>
      </w:r>
      <w:r w:rsidR="001E0A89">
        <w:rPr>
          <w:rFonts w:ascii="Times New Roman" w:eastAsia="Times New Roman" w:hAnsi="Times New Roman" w:cs="Times New Roman"/>
          <w:color w:val="000000"/>
          <w:sz w:val="24"/>
          <w:szCs w:val="24"/>
        </w:rPr>
        <w:t>WEB</w:t>
      </w:r>
      <w:r w:rsidR="00D67E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EXE. &amp; Mobile application. Worked as </w:t>
      </w:r>
      <w:r w:rsidR="00D67E20">
        <w:rPr>
          <w:rFonts w:ascii="Times New Roman" w:eastAsia="Times New Roman" w:hAnsi="Times New Roman" w:cs="Times New Roman"/>
          <w:b/>
          <w:sz w:val="24"/>
          <w:szCs w:val="24"/>
        </w:rPr>
        <w:t>Scrum Master/Consultant</w:t>
      </w:r>
      <w:r w:rsidR="00D67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for KYC Banking</w:t>
      </w:r>
      <w:r w:rsidR="00D67E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project.</w:t>
      </w:r>
    </w:p>
    <w:p w14:paraId="4D4F5513" w14:textId="7CF9C7D4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" w:line="237" w:lineRule="auto"/>
        <w:ind w:left="154" w:right="309" w:hanging="1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D331A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Experienced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</w:t>
      </w:r>
      <w:r w:rsidR="00F812B2">
        <w:rPr>
          <w:rFonts w:ascii="Times New Roman" w:eastAsia="Times New Roman" w:hAnsi="Times New Roman" w:cs="Times New Roman"/>
          <w:b/>
          <w:sz w:val="24"/>
          <w:szCs w:val="24"/>
        </w:rPr>
        <w:t>API Testing ( Swagger &amp; Postman UI too)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&amp; IntelliJ (for Data Filtration-in house)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</w:t>
      </w:r>
      <w:r w:rsidR="001E0A89">
        <w:rPr>
          <w:rFonts w:ascii="Times New Roman" w:eastAsia="Times New Roman" w:hAnsi="Times New Roman" w:cs="Times New Roman"/>
          <w:color w:val="000000"/>
          <w:sz w:val="24"/>
          <w:szCs w:val="24"/>
        </w:rPr>
        <w:t>Expertise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tools IBM Data Studio,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SQL Developer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AQT for query executing.  </w:t>
      </w:r>
    </w:p>
    <w:p w14:paraId="777F9D7B" w14:textId="18A9597D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35" w:lineRule="auto"/>
        <w:ind w:left="154" w:right="116" w:hanging="1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Expertise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 Integration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(SIT) &amp; </w:t>
      </w:r>
      <w:r w:rsidR="000778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Mobile,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Functional, Integration, Regression, DB Verification and &amp; its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Execution include</w:t>
      </w:r>
      <w:r w:rsidR="00A373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multilingual (French) UI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75C960E1" w14:textId="5E64DC24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35" w:lineRule="auto"/>
        <w:ind w:left="154" w:right="116" w:hanging="13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Good Experience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eLearning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(Learning Manage</w:t>
      </w:r>
      <w:r w:rsidR="00F2608D">
        <w:rPr>
          <w:rFonts w:ascii="Times New Roman" w:eastAsia="Times New Roman" w:hAnsi="Times New Roman" w:cs="Times New Roman"/>
          <w:sz w:val="24"/>
          <w:szCs w:val="24"/>
        </w:rPr>
        <w:t>ment</w:t>
      </w:r>
      <w:r w:rsidR="00F37174">
        <w:rPr>
          <w:rFonts w:ascii="Times New Roman" w:eastAsia="Times New Roman" w:hAnsi="Times New Roman" w:cs="Times New Roman"/>
          <w:sz w:val="24"/>
          <w:szCs w:val="24"/>
        </w:rPr>
        <w:t xml:space="preserve"> System), Order Management, CRM </w:t>
      </w:r>
      <w:r w:rsidR="00F2608D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r>
        <w:rPr>
          <w:rFonts w:ascii="Times New Roman" w:eastAsia="Times New Roman" w:hAnsi="Times New Roman" w:cs="Times New Roman"/>
          <w:sz w:val="24"/>
          <w:szCs w:val="24"/>
        </w:rPr>
        <w:t>and conducted Training and KT sessions to the peers against need basis.</w:t>
      </w:r>
    </w:p>
    <w:p w14:paraId="499698D7" w14:textId="172F70AB" w:rsidR="003D71D0" w:rsidRDefault="00A373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37" w:lineRule="auto"/>
        <w:ind w:left="157" w:right="765" w:hanging="1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Worked as</w:t>
      </w:r>
      <w:r w:rsidR="00105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056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QA Triage Manager</w:t>
      </w:r>
      <w:r w:rsidR="00105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 multi-vendor project which involved coordination with </w:t>
      </w:r>
      <w:r w:rsidR="00403394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105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evelopers, </w:t>
      </w:r>
      <w:r w:rsidR="00403394">
        <w:rPr>
          <w:rFonts w:ascii="Times New Roman" w:eastAsia="Times New Roman" w:hAnsi="Times New Roman" w:cs="Times New Roman"/>
          <w:color w:val="000000"/>
          <w:sz w:val="24"/>
          <w:szCs w:val="24"/>
        </w:rPr>
        <w:t>Clients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Product Owner</w:t>
      </w:r>
      <w:r w:rsidR="00105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</w:t>
      </w:r>
      <w:r w:rsidR="00DE6EF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</w:t>
      </w:r>
      <w:r w:rsidR="00DE6EF7" w:rsidRPr="00DE6EF7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37380">
        <w:rPr>
          <w:rFonts w:ascii="Times New Roman" w:eastAsia="Times New Roman" w:hAnsi="Times New Roman" w:cs="Times New Roman"/>
          <w:color w:val="000000"/>
          <w:sz w:val="24"/>
          <w:szCs w:val="24"/>
        </w:rPr>
        <w:t>party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1056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vendor (Tiet</w:t>
      </w:r>
      <w:r w:rsidR="00105653">
        <w:rPr>
          <w:rFonts w:ascii="Times New Roman" w:eastAsia="Times New Roman" w:hAnsi="Times New Roman" w:cs="Times New Roman"/>
          <w:b/>
          <w:sz w:val="24"/>
          <w:szCs w:val="24"/>
        </w:rPr>
        <w:t>o)</w:t>
      </w:r>
      <w:r w:rsidR="00105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317248BF" w14:textId="4F9D0580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" w:line="238" w:lineRule="auto"/>
        <w:ind w:left="20" w:right="5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Interacted directly with clients/business for understanding requirements, prepared the QA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D5357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5357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Scenarios/S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cripts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based on the doc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D535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found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the gaps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FR</w:t>
      </w:r>
      <w:r w:rsidR="001B17E6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6F38F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5D9CA9" w14:textId="239D75C4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35" w:lineRule="auto"/>
        <w:ind w:left="159" w:right="95" w:hanging="1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Created</w:t>
      </w:r>
      <w:r w:rsidR="00E26D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User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Stories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 Plan/App</w:t>
      </w:r>
      <w:r w:rsidR="00DE6EF7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oach,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RTM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Test Findings &amp; log,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Summary Report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DSR/WSR</w:t>
      </w:r>
      <w:r w:rsidR="00E26DDD">
        <w:rPr>
          <w:rFonts w:ascii="Times New Roman" w:eastAsia="Times New Roman" w:hAnsi="Times New Roman" w:cs="Times New Roman"/>
          <w:color w:val="000000"/>
          <w:sz w:val="24"/>
          <w:szCs w:val="24"/>
        </w:rPr>
        <w:t>, Artifacts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analys</w:t>
      </w:r>
      <w:r w:rsidR="0079416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BF2301">
        <w:rPr>
          <w:rFonts w:ascii="Times New Roman" w:eastAsia="Times New Roman" w:hAnsi="Times New Roman" w:cs="Times New Roman"/>
          <w:color w:val="000000"/>
          <w:sz w:val="24"/>
          <w:szCs w:val="24"/>
        </w:rPr>
        <w:t>s/raising concerns as CR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 w:rsidR="00F260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enhancement performance level.  </w:t>
      </w:r>
    </w:p>
    <w:p w14:paraId="0A4FA7A2" w14:textId="00E84EE6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0" w:line="237" w:lineRule="auto"/>
        <w:ind w:left="154" w:right="159" w:hanging="1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Expertise in </w:t>
      </w:r>
      <w:r w:rsidR="00D53570">
        <w:rPr>
          <w:rFonts w:ascii="Times New Roman" w:eastAsia="Times New Roman" w:hAnsi="Times New Roman" w:cs="Times New Roman"/>
          <w:color w:val="000000"/>
          <w:sz w:val="24"/>
          <w:szCs w:val="24"/>
        </w:rPr>
        <w:t>Test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anagement tools ‘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HP ALM’,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‘JIRA’,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‘</w:t>
      </w:r>
      <w:r w:rsidR="00DF2C5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MS Azure DevOps’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defects handling’ &amp;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ReMIT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(in-house) for Resource Management with a </w:t>
      </w:r>
      <w:r w:rsidR="009727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budget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estimation of $3 million.</w:t>
      </w:r>
    </w:p>
    <w:p w14:paraId="7795955C" w14:textId="6741EF64" w:rsidR="003D71D0" w:rsidRDefault="00105653" w:rsidP="00CD08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37" w:lineRule="auto"/>
        <w:ind w:left="154" w:right="530" w:hanging="1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Involved in UAT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performed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Compatibility, </w:t>
      </w:r>
      <w:r w:rsidR="008A78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Security,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Sanity</w:t>
      </w:r>
      <w:r w:rsidR="0086555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/Smoke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Alpha &amp; Beta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supported </w:t>
      </w:r>
      <w:r w:rsidR="00D53570" w:rsidRPr="00D53570">
        <w:rPr>
          <w:rFonts w:ascii="Times New Roman" w:eastAsia="Times New Roman" w:hAnsi="Times New Roman" w:cs="Times New Roman"/>
          <w:b/>
          <w:bCs/>
          <w:sz w:val="24"/>
          <w:szCs w:val="24"/>
        </w:rPr>
        <w:t>E2E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execution by</w:t>
      </w:r>
      <w:r w:rsidR="0086555F">
        <w:rPr>
          <w:rFonts w:ascii="Times New Roman" w:eastAsia="Times New Roman" w:hAnsi="Times New Roman" w:cs="Times New Roman"/>
          <w:sz w:val="24"/>
          <w:szCs w:val="24"/>
        </w:rPr>
        <w:t>/and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creating training manuals as per Client needs. </w:t>
      </w:r>
    </w:p>
    <w:p w14:paraId="2B906CCD" w14:textId="04F3CC05" w:rsidR="0048719D" w:rsidRPr="00FD505D" w:rsidRDefault="00105653" w:rsidP="00FD50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" w:line="237" w:lineRule="auto"/>
        <w:ind w:right="1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Clients worked: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Nokia, Nissan, GE, Visa, S</w:t>
      </w:r>
      <w:r w:rsidR="0035772B">
        <w:rPr>
          <w:rFonts w:ascii="Times New Roman" w:eastAsia="Times New Roman" w:hAnsi="Times New Roman" w:cs="Times New Roman"/>
          <w:color w:val="000000"/>
          <w:sz w:val="24"/>
          <w:szCs w:val="24"/>
        </w:rPr>
        <w:t>chneider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Fidelity, Oracle</w:t>
      </w:r>
      <w:r w:rsidR="00835765">
        <w:rPr>
          <w:rFonts w:ascii="Times New Roman" w:eastAsia="Times New Roman" w:hAnsi="Times New Roman" w:cs="Times New Roman"/>
          <w:color w:val="000000"/>
          <w:sz w:val="24"/>
          <w:szCs w:val="24"/>
        </w:rPr>
        <w:t>, Novartis</w:t>
      </w:r>
      <w:r w:rsidR="00A47704">
        <w:rPr>
          <w:rFonts w:ascii="Times New Roman" w:eastAsia="Times New Roman" w:hAnsi="Times New Roman" w:cs="Times New Roman"/>
          <w:color w:val="000000"/>
          <w:sz w:val="24"/>
          <w:szCs w:val="24"/>
        </w:rPr>
        <w:t>, Apollo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01B9"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CITI. </w:t>
      </w:r>
    </w:p>
    <w:p w14:paraId="16FD2F60" w14:textId="5EAAC82A" w:rsidR="0048719D" w:rsidRDefault="00105653" w:rsidP="004871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" w:line="237" w:lineRule="auto"/>
        <w:ind w:left="20" w:right="19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TECHNICAL SKILLS</w:t>
      </w:r>
    </w:p>
    <w:p w14:paraId="7B1933EF" w14:textId="77777777" w:rsidR="00FD505D" w:rsidRPr="006F38F2" w:rsidRDefault="00FD505D" w:rsidP="004871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" w:line="237" w:lineRule="auto"/>
        <w:ind w:left="20" w:right="19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925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2"/>
        <w:gridCol w:w="7213"/>
      </w:tblGrid>
      <w:tr w:rsidR="003D71D0" w14:paraId="7C9BB860" w14:textId="77777777">
        <w:trPr>
          <w:trHeight w:val="624"/>
        </w:trPr>
        <w:tc>
          <w:tcPr>
            <w:tcW w:w="27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DD3B" w14:textId="77777777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Technology </w:t>
            </w:r>
          </w:p>
        </w:tc>
        <w:tc>
          <w:tcPr>
            <w:tcW w:w="7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ECC9" w14:textId="0C767B9D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28" w:right="3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ORACLE </w:t>
            </w:r>
            <w:r w:rsidR="00F37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Siebel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CRM,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OKM (</w:t>
            </w:r>
            <w:r w:rsidR="005A2A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5A2A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Quira), Fusion,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Mainframe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Java. </w:t>
            </w:r>
          </w:p>
        </w:tc>
      </w:tr>
      <w:tr w:rsidR="003D71D0" w14:paraId="66DD3D5F" w14:textId="77777777">
        <w:trPr>
          <w:trHeight w:val="669"/>
        </w:trPr>
        <w:tc>
          <w:tcPr>
            <w:tcW w:w="27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D4783" w14:textId="77777777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Domain </w:t>
            </w:r>
          </w:p>
        </w:tc>
        <w:tc>
          <w:tcPr>
            <w:tcW w:w="7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6A8C" w14:textId="17B2C5F9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26" w:right="5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Call Center, Health Care, Energy Management, Automotive, </w:t>
            </w:r>
            <w:r w:rsidR="00AE1E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Learning &amp; Services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(LKM), </w:t>
            </w:r>
            <w:r w:rsidR="001803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Captive</w:t>
            </w:r>
            <w:r w:rsidR="00382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Market,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Telecom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&amp; KYC Banking. </w:t>
            </w:r>
          </w:p>
        </w:tc>
      </w:tr>
      <w:tr w:rsidR="003D71D0" w14:paraId="4302E090" w14:textId="77777777">
        <w:trPr>
          <w:trHeight w:val="480"/>
        </w:trPr>
        <w:tc>
          <w:tcPr>
            <w:tcW w:w="27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4E69" w14:textId="77777777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Application/OS </w:t>
            </w:r>
          </w:p>
        </w:tc>
        <w:tc>
          <w:tcPr>
            <w:tcW w:w="7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F760" w14:textId="66440B7A" w:rsidR="003D71D0" w:rsidRDefault="007D076E" w:rsidP="007D07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Windows</w:t>
            </w:r>
            <w:r w:rsidR="00EF07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(EXE)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Web</w:t>
            </w:r>
            <w:r w:rsidR="00EF07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(URL)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056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</w:t>
            </w:r>
            <w:r w:rsidR="00C663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1056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APK file). </w:t>
            </w:r>
          </w:p>
        </w:tc>
      </w:tr>
      <w:tr w:rsidR="003D71D0" w14:paraId="3B7B3B85" w14:textId="77777777">
        <w:trPr>
          <w:trHeight w:val="477"/>
        </w:trPr>
        <w:tc>
          <w:tcPr>
            <w:tcW w:w="27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C11D" w14:textId="77777777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Defect Management </w:t>
            </w:r>
          </w:p>
        </w:tc>
        <w:tc>
          <w:tcPr>
            <w:tcW w:w="7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5657" w14:textId="068EE004" w:rsidR="003D71D0" w:rsidRDefault="000D4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 Azure Dev Ops, </w:t>
            </w:r>
            <w:r w:rsidR="001056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HP QC/ALM, IBM </w:t>
            </w:r>
            <w:r w:rsidR="00105653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  <w:r w:rsidR="001803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05653">
              <w:rPr>
                <w:rFonts w:ascii="Times New Roman" w:eastAsia="Times New Roman" w:hAnsi="Times New Roman" w:cs="Times New Roman"/>
                <w:sz w:val="24"/>
                <w:szCs w:val="24"/>
              </w:rPr>
              <w:t>Quest</w:t>
            </w:r>
            <w:r w:rsidR="001056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JIRA. </w:t>
            </w:r>
          </w:p>
        </w:tc>
      </w:tr>
      <w:tr w:rsidR="003D71D0" w14:paraId="04AF6349" w14:textId="77777777">
        <w:trPr>
          <w:trHeight w:val="482"/>
        </w:trPr>
        <w:tc>
          <w:tcPr>
            <w:tcW w:w="27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73729" w14:textId="77777777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Automation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CB35" w14:textId="4017769F" w:rsidR="003D71D0" w:rsidRDefault="001056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Selenium</w:t>
            </w:r>
            <w:r w:rsidR="00AD6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(with Soap UI)</w:t>
            </w:r>
            <w:r w:rsidR="000D4BD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4B1B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IntelliJ (in house)</w:t>
            </w:r>
            <w:r w:rsidR="00AD6937">
              <w:rPr>
                <w:rFonts w:ascii="Times New Roman" w:eastAsia="Times New Roman" w:hAnsi="Times New Roman" w:cs="Times New Roman"/>
                <w:sz w:val="24"/>
                <w:szCs w:val="24"/>
              </w:rPr>
              <w:t>, API</w:t>
            </w:r>
            <w:r w:rsidR="000D4B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(Swagger &amp; Postman)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D4B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&amp; Katalon Studio,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7809AE2" w14:textId="77777777" w:rsidR="003D71D0" w:rsidRDefault="003D7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E9CB3B" w14:textId="5E654BA6" w:rsidR="006F38F2" w:rsidRDefault="00E91CA5" w:rsidP="006F3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CURRENT PROJECT</w:t>
      </w:r>
    </w:p>
    <w:p w14:paraId="717C2F77" w14:textId="77777777" w:rsidR="007D5DCF" w:rsidRDefault="007D5DCF" w:rsidP="006F3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13E34A" w14:textId="5F264464" w:rsidR="003D71D0" w:rsidRPr="0025504F" w:rsidRDefault="00105653" w:rsidP="002550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550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Name: </w:t>
      </w:r>
      <w:r w:rsidR="0025504F">
        <w:rPr>
          <w:rFonts w:ascii="Times New Roman" w:eastAsia="Times New Roman" w:hAnsi="Times New Roman" w:cs="Times New Roman"/>
          <w:color w:val="000000"/>
          <w:sz w:val="24"/>
          <w:szCs w:val="24"/>
        </w:rPr>
        <w:t>Dr.</w:t>
      </w:r>
      <w:r w:rsidR="00077C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5504F">
        <w:rPr>
          <w:rFonts w:ascii="Times New Roman" w:eastAsia="Times New Roman" w:hAnsi="Times New Roman" w:cs="Times New Roman"/>
          <w:color w:val="000000"/>
          <w:sz w:val="24"/>
          <w:szCs w:val="24"/>
        </w:rPr>
        <w:t>Mobile App</w:t>
      </w:r>
      <w:r w:rsidR="00C816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77CAF">
        <w:rPr>
          <w:rFonts w:ascii="Times New Roman" w:eastAsia="Times New Roman" w:hAnsi="Times New Roman" w:cs="Times New Roman"/>
          <w:color w:val="000000"/>
          <w:sz w:val="24"/>
          <w:szCs w:val="24"/>
        </w:rPr>
        <w:t>CARE Sync</w:t>
      </w:r>
    </w:p>
    <w:p w14:paraId="74037235" w14:textId="60B8E948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Role: </w:t>
      </w:r>
      <w:r w:rsidR="00516802">
        <w:rPr>
          <w:rFonts w:ascii="Times New Roman" w:eastAsia="Times New Roman" w:hAnsi="Times New Roman" w:cs="Times New Roman"/>
          <w:sz w:val="24"/>
          <w:szCs w:val="24"/>
        </w:rPr>
        <w:t xml:space="preserve">IT Test </w:t>
      </w:r>
      <w:r w:rsidR="00C8163A">
        <w:rPr>
          <w:rFonts w:ascii="Times New Roman" w:eastAsia="Times New Roman" w:hAnsi="Times New Roman" w:cs="Times New Roman"/>
          <w:sz w:val="24"/>
          <w:szCs w:val="24"/>
        </w:rPr>
        <w:t>Lead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Scrum Master</w:t>
      </w:r>
    </w:p>
    <w:p w14:paraId="434163D9" w14:textId="12698AC0" w:rsidR="003D71D0" w:rsidRDefault="00C816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Application: </w:t>
      </w:r>
      <w:r w:rsidR="005F4B72">
        <w:rPr>
          <w:rFonts w:ascii="Times New Roman" w:eastAsia="Times New Roman" w:hAnsi="Times New Roman" w:cs="Times New Roman"/>
          <w:color w:val="000000"/>
          <w:sz w:val="24"/>
          <w:szCs w:val="24"/>
        </w:rPr>
        <w:t>Mobile thru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APK file</w:t>
      </w:r>
    </w:p>
    <w:p w14:paraId="3EA05AC4" w14:textId="71129C8F" w:rsidR="003D71D0" w:rsidRDefault="00C816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Backend: MySQL </w:t>
      </w:r>
      <w:r w:rsidR="001056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query developer  </w:t>
      </w:r>
    </w:p>
    <w:p w14:paraId="28C6F05D" w14:textId="3A2034BD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>: Manual</w:t>
      </w:r>
    </w:p>
    <w:p w14:paraId="78936D8C" w14:textId="71223CB0" w:rsidR="003F0611" w:rsidRDefault="003F0611" w:rsidP="003F06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</w:t>
      </w:r>
      <w:r w:rsidRP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8163A">
        <w:rPr>
          <w:rFonts w:ascii="Times New Roman" w:eastAsia="Times New Roman" w:hAnsi="Times New Roman" w:cs="Times New Roman"/>
          <w:color w:val="000000"/>
          <w:sz w:val="24"/>
          <w:szCs w:val="24"/>
        </w:rPr>
        <w:t>Jan 2024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Till Date</w:t>
      </w:r>
    </w:p>
    <w:p w14:paraId="55EED210" w14:textId="77777777" w:rsidR="003F0611" w:rsidRDefault="003F0611" w:rsidP="003F06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FFED7C" w14:textId="4ADE8706" w:rsidR="003D71D0" w:rsidRDefault="00105653" w:rsidP="003F06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RESPONSIBILITIES </w:t>
      </w:r>
    </w:p>
    <w:p w14:paraId="5F4695BF" w14:textId="73F812ED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55" w:lineRule="auto"/>
        <w:ind w:left="758"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Reviewing and </w:t>
      </w:r>
      <w:r>
        <w:rPr>
          <w:rFonts w:ascii="Times New Roman" w:eastAsia="Times New Roman" w:hAnsi="Times New Roman" w:cs="Times New Roman"/>
          <w:sz w:val="24"/>
          <w:szCs w:val="24"/>
        </w:rPr>
        <w:t>analyzing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functional requirements for the </w:t>
      </w:r>
      <w:r w:rsidR="00C8163A">
        <w:rPr>
          <w:rFonts w:ascii="Times New Roman" w:eastAsia="Times New Roman" w:hAnsi="Times New Roman" w:cs="Times New Roman"/>
          <w:color w:val="000000"/>
          <w:sz w:val="24"/>
          <w:szCs w:val="24"/>
        </w:rPr>
        <w:t>Health Care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</w:t>
      </w: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Conducting GAP analysis of the new requirements against the E2E requirement. 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Discussion with FRD team for the solution with findings of Gap analysis.  </w:t>
      </w:r>
    </w:p>
    <w:p w14:paraId="31EBA936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57" w:lineRule="auto"/>
        <w:ind w:right="1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40"/>
          <w:szCs w:val="40"/>
          <w:vertAlign w:val="subscript"/>
        </w:rPr>
        <w:t xml:space="preserve">           </w:t>
      </w: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Preparing Scenarios includes Verifying Coverage mapping &amp; reviewing of Use cases.  </w:t>
      </w:r>
    </w:p>
    <w:p w14:paraId="38C75AE1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57" w:lineRule="auto"/>
        <w:ind w:left="758" w:right="1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 and Signoff for identified Use cases with FRD, Dev and UAT team.  </w:t>
      </w:r>
    </w:p>
    <w:p w14:paraId="52F6308B" w14:textId="396EA5A9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57" w:lineRule="auto"/>
        <w:ind w:left="758" w:right="16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Functional Support to the SIT team by doing Smoke and Regression &amp; </w:t>
      </w:r>
      <w:r w:rsidR="00516802">
        <w:rPr>
          <w:rFonts w:ascii="Times New Roman" w:eastAsia="Times New Roman" w:hAnsi="Times New Roman" w:cs="Times New Roman"/>
          <w:color w:val="000000"/>
          <w:sz w:val="24"/>
          <w:szCs w:val="24"/>
        </w:rPr>
        <w:t>Ad hoc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testing.  </w:t>
      </w:r>
    </w:p>
    <w:p w14:paraId="056C6CA3" w14:textId="10EA6059" w:rsidR="0048719D" w:rsidRDefault="00105653" w:rsidP="00FD50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57" w:lineRule="auto"/>
        <w:ind w:left="758" w:right="1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 execution activity and SIT defect </w:t>
      </w:r>
      <w:r w:rsidR="007D5D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along with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RCA analysis for future reference.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Fira Mono" w:eastAsia="Fira Mono" w:hAnsi="Fira Mono" w:cs="Fira Mono"/>
          <w:color w:val="000000"/>
          <w:sz w:val="40"/>
          <w:szCs w:val="40"/>
          <w:vertAlign w:val="subscript"/>
        </w:rPr>
        <w:t xml:space="preserve">⮚ </w:t>
      </w:r>
      <w:r w:rsid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>engaged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complete defect analysis with regard to quality and Risk management. </w:t>
      </w:r>
    </w:p>
    <w:p w14:paraId="3F6FCE31" w14:textId="57339572" w:rsidR="006B4640" w:rsidRPr="005921EA" w:rsidRDefault="005921EA" w:rsidP="005921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</w:t>
      </w:r>
      <w:r w:rsidRPr="00592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</w:t>
      </w:r>
      <w:r w:rsidR="006B4640" w:rsidRPr="00592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FA44E1" w:rsidRPr="005921EA">
        <w:rPr>
          <w:rFonts w:ascii="Times New Roman" w:eastAsia="Times New Roman" w:hAnsi="Times New Roman" w:cs="Times New Roman"/>
          <w:color w:val="000000"/>
          <w:sz w:val="24"/>
          <w:szCs w:val="24"/>
        </w:rPr>
        <w:t>UP4Growth - Zenith</w:t>
      </w:r>
    </w:p>
    <w:p w14:paraId="3F460385" w14:textId="17B1CD1E" w:rsidR="006B4640" w:rsidRDefault="006B4640" w:rsidP="006B46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Role: </w:t>
      </w:r>
      <w:r w:rsidR="00E5196D"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Test Manager / QA Engineer</w:t>
      </w:r>
    </w:p>
    <w:p w14:paraId="7C01D75C" w14:textId="039B30A6" w:rsidR="006B4640" w:rsidRDefault="005F4B72" w:rsidP="006B46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Application: Web</w:t>
      </w:r>
      <w:r w:rsidR="004D59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Mobile App</w:t>
      </w:r>
    </w:p>
    <w:p w14:paraId="6DAFE0A7" w14:textId="60D72997" w:rsidR="006B4640" w:rsidRDefault="006B4640" w:rsidP="006B46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Backend: </w:t>
      </w:r>
      <w:r w:rsidR="004D5933">
        <w:rPr>
          <w:rFonts w:ascii="Times New Roman" w:eastAsia="Times New Roman" w:hAnsi="Times New Roman" w:cs="Times New Roman"/>
          <w:color w:val="000000"/>
          <w:sz w:val="24"/>
          <w:szCs w:val="24"/>
        </w:rPr>
        <w:t>AQT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 developer  </w:t>
      </w:r>
    </w:p>
    <w:p w14:paraId="0F4A46CE" w14:textId="160600BC" w:rsidR="006B4640" w:rsidRDefault="006B4640" w:rsidP="006B46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Manual + Automation.</w:t>
      </w:r>
    </w:p>
    <w:p w14:paraId="26B64968" w14:textId="66FBE17E" w:rsidR="003F0611" w:rsidRDefault="003F0611" w:rsidP="006B46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</w:t>
      </w:r>
      <w:r w:rsidRP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 2020 – July 2022</w:t>
      </w:r>
    </w:p>
    <w:p w14:paraId="2F8B021C" w14:textId="77777777" w:rsidR="006B4640" w:rsidRDefault="006B4640" w:rsidP="006B46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RESPONSIBILITIES </w:t>
      </w:r>
    </w:p>
    <w:p w14:paraId="52779092" w14:textId="2ACAE5F2" w:rsidR="006B4640" w:rsidRPr="004D5933" w:rsidRDefault="006B4640" w:rsidP="004D593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>andled a team of 5 resources for a product development project.</w:t>
      </w:r>
    </w:p>
    <w:p w14:paraId="1DADD529" w14:textId="33B429D5" w:rsidR="006B4640" w:rsidRPr="004D5933" w:rsidRDefault="006B4640" w:rsidP="004D593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Reviewing and </w:t>
      </w:r>
      <w:r w:rsidRPr="006B4640">
        <w:rPr>
          <w:rFonts w:ascii="Times New Roman" w:eastAsia="Times New Roman" w:hAnsi="Times New Roman" w:cs="Times New Roman"/>
          <w:sz w:val="24"/>
          <w:szCs w:val="24"/>
        </w:rPr>
        <w:t>analyzing</w:t>
      </w:r>
      <w:r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functional requirements for the SD Konnect (in house)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</w:t>
      </w:r>
    </w:p>
    <w:p w14:paraId="5539A033" w14:textId="713F3B45" w:rsidR="00310001" w:rsidRPr="00310001" w:rsidRDefault="006B4640" w:rsidP="0031000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Providing Ideas &amp; </w:t>
      </w:r>
      <w:r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Conducting analysis of the new requirements against the E2E requirement.  </w:t>
      </w:r>
    </w:p>
    <w:p w14:paraId="2E6C14D6" w14:textId="77777777" w:rsidR="00310001" w:rsidRDefault="006B4640" w:rsidP="0031000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Creating the</w:t>
      </w:r>
      <w:r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against the </w:t>
      </w:r>
      <w:r w:rsidR="00310001">
        <w:rPr>
          <w:rFonts w:ascii="Times New Roman" w:eastAsia="Times New Roman" w:hAnsi="Times New Roman" w:cs="Times New Roman"/>
          <w:color w:val="000000"/>
          <w:sz w:val="24"/>
          <w:szCs w:val="24"/>
        </w:rPr>
        <w:t>Campaign and Forecast Management to meet the real time user requirements.</w:t>
      </w:r>
    </w:p>
    <w:p w14:paraId="463E58A1" w14:textId="77777777" w:rsidR="00310001" w:rsidRDefault="006B4640" w:rsidP="0031000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0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Preparing Scenarios includes Verifying Coverage mapping &amp; reviewing of Use cases.  </w:t>
      </w:r>
    </w:p>
    <w:p w14:paraId="5054F13A" w14:textId="165EA864" w:rsidR="00310001" w:rsidRDefault="006B4640" w:rsidP="0031000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001">
        <w:rPr>
          <w:rFonts w:ascii="Times New Roman" w:eastAsia="Times New Roman" w:hAnsi="Times New Roman" w:cs="Times New Roman"/>
          <w:color w:val="000000"/>
          <w:sz w:val="24"/>
          <w:szCs w:val="24"/>
        </w:rPr>
        <w:t>Review and Signoff for identified Use cas</w:t>
      </w:r>
      <w:r w:rsidR="003100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 with Dev and </w:t>
      </w:r>
      <w:r w:rsidR="004D5933">
        <w:rPr>
          <w:rFonts w:ascii="Times New Roman" w:eastAsia="Times New Roman" w:hAnsi="Times New Roman" w:cs="Times New Roman"/>
          <w:color w:val="000000"/>
          <w:sz w:val="24"/>
          <w:szCs w:val="24"/>
        </w:rPr>
        <w:t>E2E</w:t>
      </w:r>
      <w:r w:rsidR="0031000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team.</w:t>
      </w:r>
    </w:p>
    <w:p w14:paraId="047C8331" w14:textId="40E3D5B7" w:rsidR="004D5933" w:rsidRPr="0048719D" w:rsidRDefault="006B4640" w:rsidP="004D593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001">
        <w:rPr>
          <w:rFonts w:ascii="Times New Roman" w:eastAsia="Times New Roman" w:hAnsi="Times New Roman" w:cs="Times New Roman"/>
          <w:color w:val="000000"/>
          <w:sz w:val="24"/>
          <w:szCs w:val="24"/>
        </w:rPr>
        <w:t>Functional Support to the SIT team by doing Smoke and Regression &amp; Adhoc testing.</w:t>
      </w:r>
    </w:p>
    <w:p w14:paraId="7F8A9CE7" w14:textId="77777777" w:rsidR="0048719D" w:rsidRDefault="0048719D" w:rsidP="004D59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D22E27" w14:textId="40EA405F" w:rsidR="004D5933" w:rsidRPr="005921EA" w:rsidRDefault="005921EA" w:rsidP="005921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r w:rsidR="004D5933" w:rsidRPr="005921EA">
        <w:rPr>
          <w:rFonts w:ascii="Times New Roman" w:eastAsia="Times New Roman" w:hAnsi="Times New Roman" w:cs="Times New Roman"/>
          <w:color w:val="000000"/>
          <w:sz w:val="24"/>
          <w:szCs w:val="24"/>
        </w:rPr>
        <w:t>Name: Citi KYC</w:t>
      </w:r>
    </w:p>
    <w:p w14:paraId="74414CA8" w14:textId="263DF1AD" w:rsidR="004D5933" w:rsidRDefault="004D5933" w:rsidP="004D59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Role: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Senior </w:t>
      </w:r>
      <w:r w:rsidR="00BF2301">
        <w:rPr>
          <w:rFonts w:ascii="Times New Roman" w:eastAsia="Times New Roman" w:hAnsi="Times New Roman" w:cs="Times New Roman"/>
          <w:sz w:val="24"/>
          <w:szCs w:val="24"/>
        </w:rPr>
        <w:t xml:space="preserve">QA </w:t>
      </w:r>
      <w:r>
        <w:rPr>
          <w:rFonts w:ascii="Times New Roman" w:eastAsia="Times New Roman" w:hAnsi="Times New Roman" w:cs="Times New Roman"/>
          <w:sz w:val="24"/>
          <w:szCs w:val="24"/>
        </w:rPr>
        <w:t>Consultant / Scrum Master</w:t>
      </w:r>
    </w:p>
    <w:p w14:paraId="0826B59B" w14:textId="73A60859" w:rsidR="004D5933" w:rsidRDefault="004D5933" w:rsidP="004D59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Application: Web  </w:t>
      </w:r>
    </w:p>
    <w:p w14:paraId="5011B66D" w14:textId="77777777" w:rsidR="004D5933" w:rsidRDefault="004D5933" w:rsidP="004D59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Backend: MySQL query developer  </w:t>
      </w:r>
    </w:p>
    <w:p w14:paraId="52905980" w14:textId="77777777" w:rsidR="004D5933" w:rsidRDefault="004D5933" w:rsidP="004D59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Manual + Automation.</w:t>
      </w:r>
    </w:p>
    <w:p w14:paraId="286ABC9E" w14:textId="5B4D15A3" w:rsidR="003F0611" w:rsidRDefault="003F0611" w:rsidP="004D59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</w:t>
      </w:r>
      <w:r w:rsidRP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B78A2">
        <w:rPr>
          <w:rFonts w:ascii="Times New Roman" w:eastAsia="Times New Roman" w:hAnsi="Times New Roman" w:cs="Times New Roman"/>
          <w:color w:val="000000"/>
          <w:sz w:val="24"/>
          <w:szCs w:val="24"/>
        </w:rPr>
        <w:t>Sep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2016</w:t>
      </w:r>
      <w:r w:rsidR="00EB78A2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 w:rsidR="00EB78A2">
        <w:rPr>
          <w:rFonts w:ascii="Times New Roman" w:eastAsia="Times New Roman" w:hAnsi="Times New Roman" w:cs="Times New Roman"/>
          <w:color w:val="000000"/>
          <w:sz w:val="24"/>
          <w:szCs w:val="24"/>
        </w:rPr>
        <w:t>Feb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2020</w:t>
      </w:r>
    </w:p>
    <w:p w14:paraId="06C65E8B" w14:textId="77777777" w:rsidR="004D5933" w:rsidRDefault="004D5933" w:rsidP="004D59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RESPONSIBILITIES </w:t>
      </w:r>
    </w:p>
    <w:p w14:paraId="0325A236" w14:textId="53905531" w:rsidR="004D5933" w:rsidRPr="004D5933" w:rsidRDefault="004D5933" w:rsidP="004D593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andled a team of </w:t>
      </w:r>
      <w:r w:rsid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>24</w:t>
      </w:r>
      <w:r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resources for a </w:t>
      </w:r>
      <w:r w:rsid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>Banking project and worked as a QA Triage Manager</w:t>
      </w:r>
    </w:p>
    <w:p w14:paraId="55CCAF6F" w14:textId="22CCBD88" w:rsidR="004D5933" w:rsidRDefault="003F0611" w:rsidP="004D593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4D5933" w:rsidRPr="006B4640">
        <w:rPr>
          <w:rFonts w:ascii="Times New Roman" w:eastAsia="Times New Roman" w:hAnsi="Times New Roman" w:cs="Times New Roman"/>
          <w:sz w:val="24"/>
          <w:szCs w:val="24"/>
        </w:rPr>
        <w:t>nalyzing</w:t>
      </w:r>
      <w:r w:rsidR="004D5933" w:rsidRPr="006B46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functional requirements and found out if any gap on the requirements by creating a CR or PRB Enhancements.</w:t>
      </w:r>
    </w:p>
    <w:p w14:paraId="192AD468" w14:textId="77777777" w:rsidR="003F0611" w:rsidRDefault="003F0611" w:rsidP="003F061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a Scrum Master, has run the daily stand up by collecting quick status updates from the entire team. Also has conducted Sprint Planning and Sprint Retrospective on biweekly basis, </w:t>
      </w:r>
    </w:p>
    <w:p w14:paraId="0D5854A3" w14:textId="206E70DC" w:rsidR="003F0611" w:rsidRPr="003F0611" w:rsidRDefault="003F0611" w:rsidP="003F061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 d</w:t>
      </w:r>
      <w:r w:rsidRP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iscussed on various challenges faced by the team in the previous sprint and also have come up with ideas to mitigate them. </w:t>
      </w:r>
    </w:p>
    <w:p w14:paraId="399FAB17" w14:textId="25B0A9BD" w:rsidR="003D1DC5" w:rsidRPr="0048719D" w:rsidRDefault="003F0611" w:rsidP="0048719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9" w:line="40" w:lineRule="atLeast"/>
        <w:ind w:right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06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Preparing Test Plan and Requirement Traceability Matrix, allocation of daily tasks as per the bi weekly Sprint Planning, Functional test case design/review/execution, Query clarification, Defect creation/retest to </w:t>
      </w:r>
      <w:r w:rsidR="003D1DC5">
        <w:rPr>
          <w:rFonts w:ascii="Times New Roman" w:eastAsia="Times New Roman" w:hAnsi="Times New Roman" w:cs="Times New Roman"/>
          <w:color w:val="000000"/>
          <w:sz w:val="24"/>
          <w:szCs w:val="24"/>
        </w:rPr>
        <w:t>closure.</w:t>
      </w:r>
    </w:p>
    <w:p w14:paraId="0A141DBD" w14:textId="77777777" w:rsidR="00516802" w:rsidRDefault="00516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57" w:lineRule="auto"/>
        <w:ind w:right="536"/>
        <w:rPr>
          <w:rFonts w:ascii="Times New Roman" w:eastAsia="Times New Roman" w:hAnsi="Times New Roman" w:cs="Times New Roman"/>
          <w:sz w:val="24"/>
          <w:szCs w:val="24"/>
        </w:rPr>
      </w:pPr>
    </w:p>
    <w:p w14:paraId="0A7EE803" w14:textId="77777777" w:rsidR="00FD505D" w:rsidRDefault="00FD50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153A77" w14:textId="75D36EBB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PROFESSIONAL EXPERIENCE </w:t>
      </w:r>
    </w:p>
    <w:p w14:paraId="749B5432" w14:textId="77777777" w:rsidR="00516802" w:rsidRDefault="00516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10"/>
        <w:gridCol w:w="2435"/>
        <w:gridCol w:w="2650"/>
        <w:gridCol w:w="2265"/>
      </w:tblGrid>
      <w:tr w:rsidR="003D71D0" w14:paraId="61713E6E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70D214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FROM 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3823DB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 </w:t>
            </w:r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C45330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DESIGNATION 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B82EFB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COMPANY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EF2528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LOCATION </w:t>
            </w:r>
          </w:p>
        </w:tc>
      </w:tr>
      <w:tr w:rsidR="00AE1EB0" w14:paraId="2D271C51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FF990D" w14:textId="2529A18D" w:rsidR="00AE1EB0" w:rsidRPr="00AE1EB0" w:rsidRDefault="009628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Jan-24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9F921D" w14:textId="29E4C093" w:rsidR="00AE1EB0" w:rsidRPr="00AE1EB0" w:rsidRDefault="009628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Till Date</w:t>
            </w:r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2B54F41" w14:textId="0EC0C1CE" w:rsidR="00AE1EB0" w:rsidRPr="00AE1EB0" w:rsidRDefault="00C457F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 Lead (Mobile)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AE5FF5" w14:textId="29EA4857" w:rsidR="00AE1EB0" w:rsidRPr="00AE1EB0" w:rsidRDefault="007F1F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GAVS Tech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A410D9" w14:textId="002E9096" w:rsidR="00AE1EB0" w:rsidRPr="00D27F34" w:rsidRDefault="007F1F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Chennai</w:t>
            </w:r>
          </w:p>
        </w:tc>
      </w:tr>
      <w:tr w:rsidR="00AE1EB0" w14:paraId="4C018BD1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D72E3A" w14:textId="6CA77A7D" w:rsidR="00AE1EB0" w:rsidRPr="00AE1EB0" w:rsidRDefault="009628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Dec-22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151813" w14:textId="604511C2" w:rsidR="00AE1EB0" w:rsidRPr="00AE1EB0" w:rsidRDefault="009628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Jun-23</w:t>
            </w:r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4962CE" w14:textId="23F27613" w:rsidR="00AE1EB0" w:rsidRPr="00AE1EB0" w:rsidRDefault="009628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 (QA) Manager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601A68" w14:textId="46F41453" w:rsidR="00AE1EB0" w:rsidRPr="00AE1EB0" w:rsidRDefault="009628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CONDUENT (Xerox)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7E1C9A5" w14:textId="2E6A6A0F" w:rsidR="00AE1EB0" w:rsidRPr="00AE1EB0" w:rsidRDefault="009628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Bangalore</w:t>
            </w:r>
          </w:p>
        </w:tc>
      </w:tr>
      <w:tr w:rsidR="00D510EC" w14:paraId="4F1D8A14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339455" w14:textId="64537B1F" w:rsidR="00D510EC" w:rsidRDefault="00D510E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Mar-20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CE3FBF" w14:textId="39B0FE4D" w:rsidR="00D510EC" w:rsidRDefault="00D510E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Jul-20</w:t>
            </w:r>
            <w:bookmarkStart w:id="0" w:name="_GoBack"/>
            <w:bookmarkEnd w:id="0"/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6704513" w14:textId="4A135F8F" w:rsidR="00D510EC" w:rsidRDefault="00D510E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Associate QA Manager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16B6B4" w14:textId="6396DDEF" w:rsidR="00D510EC" w:rsidRDefault="00D510E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Sivi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Soft Solutions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6BF833" w14:textId="2D192C9C" w:rsidR="00D510EC" w:rsidRDefault="00D510E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Chennai</w:t>
            </w:r>
          </w:p>
        </w:tc>
      </w:tr>
      <w:tr w:rsidR="003D71D0" w14:paraId="5C05CBF9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74E611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Sep-12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AAE76E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Feb-20</w:t>
            </w:r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7D24DA" w14:textId="00349A58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Senior </w:t>
            </w:r>
            <w:r w:rsidR="009573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Consultant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FB9A62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INFOSYS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5E7D9C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Chennai </w:t>
            </w:r>
          </w:p>
        </w:tc>
      </w:tr>
      <w:tr w:rsidR="003D71D0" w14:paraId="450889EC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8466A7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Oct-10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62F39A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Apr-12</w:t>
            </w:r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9283A1C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QA Analyst 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49EB82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SCHNEIDER ELECTRIC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DCC1EE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Bangalore </w:t>
            </w:r>
          </w:p>
        </w:tc>
      </w:tr>
      <w:tr w:rsidR="003D71D0" w14:paraId="17BC78C8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A000FE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Sep-09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52FD71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Oct-10</w:t>
            </w:r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D1CAEA" w14:textId="05304E93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957319">
              <w:rPr>
                <w:rFonts w:ascii="Times New Roman" w:eastAsia="Times New Roman" w:hAnsi="Times New Roman" w:cs="Times New Roman"/>
                <w:sz w:val="24"/>
                <w:szCs w:val="24"/>
              </w:rPr>
              <w:t>enior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QA Engineer 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9625E4E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PATNI COMPUTERS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DC8B45E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Bangalore </w:t>
            </w:r>
          </w:p>
        </w:tc>
      </w:tr>
      <w:tr w:rsidR="003D71D0" w14:paraId="617EDD9A" w14:textId="77777777" w:rsidTr="00957319">
        <w:trPr>
          <w:trHeight w:val="43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472433C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Aug-06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8A1F94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Dec-08</w:t>
            </w:r>
          </w:p>
        </w:tc>
        <w:tc>
          <w:tcPr>
            <w:tcW w:w="2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3EA2EE2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QA Engineer 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155DD5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ACCENTURE 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BD8407" w14:textId="77777777" w:rsidR="003D71D0" w:rsidRDefault="0010565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Chennai </w:t>
            </w:r>
          </w:p>
        </w:tc>
      </w:tr>
    </w:tbl>
    <w:p w14:paraId="5B084DB6" w14:textId="77777777" w:rsidR="003D71D0" w:rsidRDefault="003D71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9A271E" w14:textId="77777777" w:rsidR="003D71D0" w:rsidRDefault="003D71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F4A4FF" w14:textId="5A0FE550" w:rsidR="00516802" w:rsidRDefault="00105653" w:rsidP="007D5D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CERTIFICATION &amp; TRAINING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 </w:t>
      </w:r>
    </w:p>
    <w:p w14:paraId="0D063393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ISTQB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(iSQI041616) &amp;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ITIL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(GR750175495PD) certified.  </w:t>
      </w:r>
    </w:p>
    <w:p w14:paraId="41F556DC" w14:textId="2AB72F4A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Worked </w:t>
      </w:r>
      <w:r w:rsidR="00B45E9C">
        <w:rPr>
          <w:rFonts w:ascii="Times New Roman" w:eastAsia="Times New Roman" w:hAnsi="Times New Roman" w:cs="Times New Roman"/>
          <w:color w:val="000000"/>
          <w:sz w:val="24"/>
          <w:szCs w:val="24"/>
        </w:rPr>
        <w:t>in Oracle as a SI Partner for 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months.  </w:t>
      </w:r>
    </w:p>
    <w:p w14:paraId="7C120232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Trained in Oracle CRM (Siebel) CCCP v7.8 in Accenture.  </w:t>
      </w:r>
    </w:p>
    <w:p w14:paraId="59EB34EB" w14:textId="77777777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Trainer for ATS (Application Testing Solution) in Accenture.  </w:t>
      </w:r>
    </w:p>
    <w:p w14:paraId="2F5A05D8" w14:textId="03F579EF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Completed </w:t>
      </w:r>
      <w:r w:rsidR="00317CBC">
        <w:rPr>
          <w:rFonts w:ascii="Times New Roman" w:eastAsia="Times New Roman" w:hAnsi="Times New Roman" w:cs="Times New Roman"/>
          <w:color w:val="000000"/>
          <w:sz w:val="24"/>
          <w:szCs w:val="24"/>
        </w:rPr>
        <w:t>L1-Agile Certification (CSM) in Infosys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67A71887" w14:textId="77777777" w:rsidR="00516802" w:rsidRDefault="00516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1226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30C2AC" w14:textId="7F9A9084" w:rsidR="003D71D0" w:rsidRDefault="001056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122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Prabhu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Dharmaraj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sectPr w:rsidR="003D71D0">
      <w:pgSz w:w="12240" w:h="15840"/>
      <w:pgMar w:top="890" w:right="962" w:bottom="1982" w:left="13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ira Mono">
    <w:altName w:val="MS Gothic"/>
    <w:charset w:val="00"/>
    <w:family w:val="modern"/>
    <w:pitch w:val="fixed"/>
    <w:sig w:usb0="00000001" w:usb1="02003801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B4046"/>
    <w:multiLevelType w:val="hybridMultilevel"/>
    <w:tmpl w:val="7B26DD8A"/>
    <w:lvl w:ilvl="0" w:tplc="1CB49BE0">
      <w:start w:val="1"/>
      <w:numFmt w:val="decimal"/>
      <w:lvlText w:val="%1."/>
      <w:lvlJc w:val="left"/>
      <w:pPr>
        <w:ind w:left="36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8" w:hanging="360"/>
      </w:pPr>
    </w:lvl>
    <w:lvl w:ilvl="2" w:tplc="0409001B" w:tentative="1">
      <w:start w:val="1"/>
      <w:numFmt w:val="lowerRoman"/>
      <w:lvlText w:val="%3."/>
      <w:lvlJc w:val="right"/>
      <w:pPr>
        <w:ind w:left="1808" w:hanging="180"/>
      </w:pPr>
    </w:lvl>
    <w:lvl w:ilvl="3" w:tplc="0409000F" w:tentative="1">
      <w:start w:val="1"/>
      <w:numFmt w:val="decimal"/>
      <w:lvlText w:val="%4."/>
      <w:lvlJc w:val="left"/>
      <w:pPr>
        <w:ind w:left="2528" w:hanging="360"/>
      </w:pPr>
    </w:lvl>
    <w:lvl w:ilvl="4" w:tplc="04090019" w:tentative="1">
      <w:start w:val="1"/>
      <w:numFmt w:val="lowerLetter"/>
      <w:lvlText w:val="%5."/>
      <w:lvlJc w:val="left"/>
      <w:pPr>
        <w:ind w:left="3248" w:hanging="360"/>
      </w:pPr>
    </w:lvl>
    <w:lvl w:ilvl="5" w:tplc="0409001B" w:tentative="1">
      <w:start w:val="1"/>
      <w:numFmt w:val="lowerRoman"/>
      <w:lvlText w:val="%6."/>
      <w:lvlJc w:val="right"/>
      <w:pPr>
        <w:ind w:left="3968" w:hanging="180"/>
      </w:pPr>
    </w:lvl>
    <w:lvl w:ilvl="6" w:tplc="0409000F" w:tentative="1">
      <w:start w:val="1"/>
      <w:numFmt w:val="decimal"/>
      <w:lvlText w:val="%7."/>
      <w:lvlJc w:val="left"/>
      <w:pPr>
        <w:ind w:left="4688" w:hanging="360"/>
      </w:pPr>
    </w:lvl>
    <w:lvl w:ilvl="7" w:tplc="04090019" w:tentative="1">
      <w:start w:val="1"/>
      <w:numFmt w:val="lowerLetter"/>
      <w:lvlText w:val="%8."/>
      <w:lvlJc w:val="left"/>
      <w:pPr>
        <w:ind w:left="5408" w:hanging="360"/>
      </w:pPr>
    </w:lvl>
    <w:lvl w:ilvl="8" w:tplc="04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7EE27063"/>
    <w:multiLevelType w:val="hybridMultilevel"/>
    <w:tmpl w:val="BC0CCED4"/>
    <w:lvl w:ilvl="0" w:tplc="0409000B">
      <w:start w:val="1"/>
      <w:numFmt w:val="bullet"/>
      <w:lvlText w:val=""/>
      <w:lvlJc w:val="left"/>
      <w:pPr>
        <w:ind w:left="14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1D0"/>
    <w:rsid w:val="0000434A"/>
    <w:rsid w:val="000578AA"/>
    <w:rsid w:val="000778E0"/>
    <w:rsid w:val="00077CAF"/>
    <w:rsid w:val="000C05D8"/>
    <w:rsid w:val="000C33C3"/>
    <w:rsid w:val="000D4BD7"/>
    <w:rsid w:val="00105653"/>
    <w:rsid w:val="00124D78"/>
    <w:rsid w:val="001406C9"/>
    <w:rsid w:val="00142216"/>
    <w:rsid w:val="00180328"/>
    <w:rsid w:val="001A1134"/>
    <w:rsid w:val="001B17E6"/>
    <w:rsid w:val="001E0A89"/>
    <w:rsid w:val="0020192F"/>
    <w:rsid w:val="0025504F"/>
    <w:rsid w:val="00265E2F"/>
    <w:rsid w:val="00282859"/>
    <w:rsid w:val="002C71D0"/>
    <w:rsid w:val="00303513"/>
    <w:rsid w:val="00310001"/>
    <w:rsid w:val="00317CBC"/>
    <w:rsid w:val="0035772B"/>
    <w:rsid w:val="003820EC"/>
    <w:rsid w:val="003D0093"/>
    <w:rsid w:val="003D1DC5"/>
    <w:rsid w:val="003D71D0"/>
    <w:rsid w:val="003F0611"/>
    <w:rsid w:val="00403394"/>
    <w:rsid w:val="00417D36"/>
    <w:rsid w:val="00436B37"/>
    <w:rsid w:val="00447E39"/>
    <w:rsid w:val="0048719D"/>
    <w:rsid w:val="004B1BAE"/>
    <w:rsid w:val="004C2A1A"/>
    <w:rsid w:val="004D5933"/>
    <w:rsid w:val="004F56AC"/>
    <w:rsid w:val="00516802"/>
    <w:rsid w:val="005921EA"/>
    <w:rsid w:val="005A2AD0"/>
    <w:rsid w:val="005B6F07"/>
    <w:rsid w:val="005F4B72"/>
    <w:rsid w:val="006B4640"/>
    <w:rsid w:val="006F38F2"/>
    <w:rsid w:val="00711323"/>
    <w:rsid w:val="00725B93"/>
    <w:rsid w:val="007378B6"/>
    <w:rsid w:val="0076407D"/>
    <w:rsid w:val="007919DD"/>
    <w:rsid w:val="00794161"/>
    <w:rsid w:val="007A0F22"/>
    <w:rsid w:val="007D076E"/>
    <w:rsid w:val="007D5DCF"/>
    <w:rsid w:val="007F1F72"/>
    <w:rsid w:val="008168C1"/>
    <w:rsid w:val="00835765"/>
    <w:rsid w:val="008471D7"/>
    <w:rsid w:val="0086555F"/>
    <w:rsid w:val="008A78B4"/>
    <w:rsid w:val="00957319"/>
    <w:rsid w:val="009628DB"/>
    <w:rsid w:val="0097279B"/>
    <w:rsid w:val="00983749"/>
    <w:rsid w:val="0099419A"/>
    <w:rsid w:val="00A37380"/>
    <w:rsid w:val="00A47704"/>
    <w:rsid w:val="00A5744B"/>
    <w:rsid w:val="00A60A47"/>
    <w:rsid w:val="00AD6937"/>
    <w:rsid w:val="00AE1EB0"/>
    <w:rsid w:val="00AF4BC4"/>
    <w:rsid w:val="00B068B5"/>
    <w:rsid w:val="00B45E9C"/>
    <w:rsid w:val="00BB74FB"/>
    <w:rsid w:val="00BF2301"/>
    <w:rsid w:val="00C457FB"/>
    <w:rsid w:val="00C663D2"/>
    <w:rsid w:val="00C8163A"/>
    <w:rsid w:val="00CA42D6"/>
    <w:rsid w:val="00CA7BB1"/>
    <w:rsid w:val="00CD08BD"/>
    <w:rsid w:val="00CE3A34"/>
    <w:rsid w:val="00D0136F"/>
    <w:rsid w:val="00D27F34"/>
    <w:rsid w:val="00D331A9"/>
    <w:rsid w:val="00D510EC"/>
    <w:rsid w:val="00D53570"/>
    <w:rsid w:val="00D67E20"/>
    <w:rsid w:val="00DC7322"/>
    <w:rsid w:val="00DE6EF7"/>
    <w:rsid w:val="00DF2C5E"/>
    <w:rsid w:val="00E26DDD"/>
    <w:rsid w:val="00E26F4F"/>
    <w:rsid w:val="00E4218D"/>
    <w:rsid w:val="00E5196D"/>
    <w:rsid w:val="00E801B9"/>
    <w:rsid w:val="00E90C2C"/>
    <w:rsid w:val="00E91CA5"/>
    <w:rsid w:val="00EA36EC"/>
    <w:rsid w:val="00EB78A2"/>
    <w:rsid w:val="00EF0720"/>
    <w:rsid w:val="00F25E95"/>
    <w:rsid w:val="00F2608D"/>
    <w:rsid w:val="00F37174"/>
    <w:rsid w:val="00F812B2"/>
    <w:rsid w:val="00FA44E1"/>
    <w:rsid w:val="00FB2FF6"/>
    <w:rsid w:val="00FD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A539"/>
  <w15:docId w15:val="{BFF2F736-291C-4275-B044-D1840B42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B4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133</cp:revision>
  <cp:lastPrinted>2023-08-04T04:48:00Z</cp:lastPrinted>
  <dcterms:created xsi:type="dcterms:W3CDTF">2023-06-09T06:00:00Z</dcterms:created>
  <dcterms:modified xsi:type="dcterms:W3CDTF">2024-05-11T07:14:00Z</dcterms:modified>
</cp:coreProperties>
</file>