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AEAEA"/>
  <w:body>
    <w:tbl>
      <w:tblPr>
        <w:tblStyle w:val="TableGrid"/>
        <w:tblW w:w="11196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78"/>
        <w:gridCol w:w="270"/>
        <w:gridCol w:w="3333"/>
        <w:gridCol w:w="236"/>
        <w:gridCol w:w="3779"/>
      </w:tblGrid>
      <w:tr w:rsidR="006B3AA2" w:rsidRPr="00315DA8" w14:paraId="2647A31A" w14:textId="77777777">
        <w:tc>
          <w:tcPr>
            <w:tcW w:w="11196" w:type="dxa"/>
            <w:gridSpan w:val="5"/>
          </w:tcPr>
          <w:p w14:paraId="1097B000" w14:textId="251D8F3E" w:rsidR="006B3AA2" w:rsidRPr="00315DA8" w:rsidRDefault="00502695">
            <w:pPr>
              <w:spacing w:after="0" w:line="240" w:lineRule="auto"/>
              <w:ind w:left="-18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7EEEDA" wp14:editId="5BCEB18C">
                      <wp:simplePos x="0" y="0"/>
                      <wp:positionH relativeFrom="column">
                        <wp:posOffset>2526031</wp:posOffset>
                      </wp:positionH>
                      <wp:positionV relativeFrom="paragraph">
                        <wp:posOffset>333375</wp:posOffset>
                      </wp:positionV>
                      <wp:extent cx="4514850" cy="1047750"/>
                      <wp:effectExtent l="0" t="0" r="0" b="0"/>
                      <wp:wrapNone/>
                      <wp:docPr id="28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14850" cy="1047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71999D" w14:textId="6F475C89" w:rsidR="006B3AA2" w:rsidRPr="00892D30" w:rsidRDefault="00892D30" w:rsidP="00892D30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KAKU </w:t>
                                  </w:r>
                                  <w:proofErr w:type="gramStart"/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MALYADRI</w:t>
                                  </w:r>
                                  <w:r w:rsidR="00B2518A" w:rsidRPr="00892D30">
                                    <w:rPr>
                                      <w:rFonts w:cstheme="minorHAnsi"/>
                                      <w:b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="006000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B</w:t>
                                  </w:r>
                                  <w:proofErr w:type="gramEnd"/>
                                  <w:r w:rsidR="006000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.Tech with </w:t>
                                  </w:r>
                                  <w:r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20</w:t>
                                  </w:r>
                                  <w:r w:rsidR="00055A5F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+</w:t>
                                  </w:r>
                                  <w:r w:rsidR="006000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Years of experience in </w:t>
                                  </w:r>
                                  <w:r w:rsidR="00B2518A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Software Testing</w:t>
                                  </w:r>
                                  <w:r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,</w:t>
                                  </w:r>
                                  <w:r w:rsidR="00B2518A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Test Architect,</w:t>
                                  </w:r>
                                  <w:r w:rsidRPr="00892D30">
                                    <w:rPr>
                                      <w:rFonts w:cstheme="minorHAnsi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Testing Program </w:t>
                                  </w:r>
                                  <w:r w:rsidR="00244D72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Management|</w:t>
                                  </w:r>
                                  <w:r w:rsidR="00F96682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Project Management</w:t>
                                  </w:r>
                                  <w:r w:rsidR="00244D72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="00F96682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Delivery Management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Testing Advisor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Automation Testing | Scr</w:t>
                                  </w:r>
                                  <w:r w:rsidR="006D260E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u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m Master|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>Automation Framework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 xml:space="preserve">Agile 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Coach|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 xml:space="preserve"> </w:t>
                                  </w:r>
                                  <w:r w:rsidR="00CF44F4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>Desktop/Web/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 xml:space="preserve">Cloud - Based Applications 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 xml:space="preserve"> SaaS 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 xml:space="preserve"> AI 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 xml:space="preserve"> UFT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 xml:space="preserve">CODED </w:t>
                                  </w:r>
                                  <w:r w:rsidR="00B2518A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>U</w:t>
                                  </w:r>
                                  <w:r w:rsidR="00342673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>I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val="en-US" w:eastAsia="en-GB"/>
                                    </w:rPr>
                                    <w:t>SELENIUM</w:t>
                                  </w:r>
                                  <w:r w:rsidR="00A62919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</w:t>
                                  </w:r>
                                  <w:r w:rsidR="00B2518A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="00342673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BDD|</w:t>
                                  </w:r>
                                  <w:r w:rsidR="00B2518A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</w:t>
                                  </w:r>
                                  <w:r w:rsidR="00342673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CUCUMBER</w:t>
                                  </w:r>
                                  <w:r w:rsidR="002A53EB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 xml:space="preserve"> | TESTING SME</w:t>
                                  </w:r>
                                  <w:r w:rsidR="00B2518A" w:rsidRPr="00892D30">
                                    <w:rPr>
                                      <w:rFonts w:ascii="Tahoma" w:hAnsi="Tahoma" w:cs="Tahoma"/>
                                      <w:b/>
                                      <w:sz w:val="18"/>
                                      <w:szCs w:val="18"/>
                                      <w:lang w:eastAsia="en-GB"/>
                                    </w:rPr>
                                    <w:t>|AI Testing</w:t>
                                  </w:r>
                                </w:p>
                                <w:p w14:paraId="471EFDE4" w14:textId="77777777" w:rsidR="006B3AA2" w:rsidRPr="00342673" w:rsidRDefault="006B3AA2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color w:val="6A6969"/>
                                      <w:sz w:val="8"/>
                                      <w:szCs w:val="18"/>
                                      <w:lang w:eastAsia="en-GB"/>
                                    </w:rPr>
                                  </w:pPr>
                                </w:p>
                                <w:p w14:paraId="0AFEF636" w14:textId="77777777" w:rsidR="006B3AA2" w:rsidRPr="00342673" w:rsidRDefault="00A62919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i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</w:pPr>
                                  <w:r w:rsidRPr="00342673">
                                    <w:rPr>
                                      <w:rFonts w:ascii="Tahoma" w:hAnsi="Tahoma" w:cs="Tahoma"/>
                                      <w:i/>
                                      <w:color w:val="6A6969"/>
                                      <w:sz w:val="18"/>
                                      <w:szCs w:val="18"/>
                                      <w:lang w:eastAsia="en-GB"/>
                                    </w:rPr>
                                    <w:t>Achievement-oriented and go-getter professional with nearly 18 years of rich &amp; cross-cultural experience</w:t>
                                  </w:r>
                                </w:p>
                                <w:p w14:paraId="72383C0C" w14:textId="77777777" w:rsidR="006B3AA2" w:rsidRPr="00342673" w:rsidRDefault="006B3AA2">
                                  <w:pPr>
                                    <w:jc w:val="both"/>
                                    <w:rPr>
                                      <w:rFonts w:cstheme="minorHAnsi"/>
                                      <w:i/>
                                      <w:sz w:val="18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7EEE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98.9pt;margin-top:26.25pt;width:355.5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" filled="f" stroked="f">
                      <v:textbox>
                        <w:txbxContent>
                          <w:p w14:paraId="5E71999D" w14:textId="6F475C89" w:rsidR="006B3AA2" w:rsidRPr="00892D30" w:rsidRDefault="00892D30" w:rsidP="00892D30">
                            <w:pPr>
                              <w:jc w:val="both"/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KAKU </w:t>
                            </w:r>
                            <w:proofErr w:type="gramStart"/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MALYADRI</w:t>
                            </w:r>
                            <w:r w:rsidR="00B2518A" w:rsidRPr="00892D30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6000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B</w:t>
                            </w:r>
                            <w:proofErr w:type="gramEnd"/>
                            <w:r w:rsidR="006000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.Tech with </w:t>
                            </w:r>
                            <w:r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20</w:t>
                            </w:r>
                            <w:r w:rsidR="00055A5F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+</w:t>
                            </w:r>
                            <w:r w:rsidR="006000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Years of experience in </w:t>
                            </w:r>
                            <w:r w:rsidR="00B2518A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Software Testing</w:t>
                            </w:r>
                            <w:r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,</w:t>
                            </w:r>
                            <w:r w:rsidR="00B2518A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Test Architect,</w:t>
                            </w:r>
                            <w:r w:rsidRPr="00892D30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Testing Program </w:t>
                            </w:r>
                            <w:r w:rsidR="00244D72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Management|</w:t>
                            </w:r>
                            <w:r w:rsidR="00F96682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Project Management</w:t>
                            </w:r>
                            <w:r w:rsidR="00244D72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="00F96682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Delivery Management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Testing Advisor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Automation Testing | Scr</w:t>
                            </w:r>
                            <w:r w:rsidR="006D260E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u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m Master|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>Automation Framework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 xml:space="preserve">Agile 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Coach|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 xml:space="preserve"> </w:t>
                            </w:r>
                            <w:r w:rsidR="00CF44F4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>Desktop/Web/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 xml:space="preserve">Cloud - Based Applications 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 xml:space="preserve"> SaaS 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 xml:space="preserve"> AI 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 xml:space="preserve"> UFT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 xml:space="preserve">CODED </w:t>
                            </w:r>
                            <w:r w:rsidR="00B2518A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>U</w:t>
                            </w:r>
                            <w:r w:rsidR="00342673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>I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val="en-US" w:eastAsia="en-GB"/>
                              </w:rPr>
                              <w:t>SELENIUM</w:t>
                            </w:r>
                            <w:r w:rsidR="00A62919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</w:t>
                            </w:r>
                            <w:r w:rsidR="00B2518A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="00342673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BDD|</w:t>
                            </w:r>
                            <w:r w:rsidR="00B2518A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</w:t>
                            </w:r>
                            <w:r w:rsidR="00342673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CUCUMBER</w:t>
                            </w:r>
                            <w:r w:rsidR="002A53EB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 xml:space="preserve"> | TESTING SME</w:t>
                            </w:r>
                            <w:r w:rsidR="00B2518A" w:rsidRPr="00892D30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  <w:lang w:eastAsia="en-GB"/>
                              </w:rPr>
                              <w:t>|AI Testing</w:t>
                            </w:r>
                          </w:p>
                          <w:p w14:paraId="471EFDE4" w14:textId="77777777" w:rsidR="006B3AA2" w:rsidRPr="00342673" w:rsidRDefault="006B3AA2">
                            <w:pPr>
                              <w:jc w:val="both"/>
                              <w:rPr>
                                <w:rFonts w:ascii="Tahoma" w:hAnsi="Tahoma" w:cs="Tahoma"/>
                                <w:color w:val="6A6969"/>
                                <w:sz w:val="8"/>
                                <w:szCs w:val="18"/>
                                <w:lang w:eastAsia="en-GB"/>
                              </w:rPr>
                            </w:pPr>
                          </w:p>
                          <w:p w14:paraId="0AFEF636" w14:textId="77777777" w:rsidR="006B3AA2" w:rsidRPr="00342673" w:rsidRDefault="00A62919">
                            <w:pPr>
                              <w:jc w:val="both"/>
                              <w:rPr>
                                <w:rFonts w:ascii="Tahoma" w:hAnsi="Tahoma" w:cs="Tahoma"/>
                                <w:i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342673">
                              <w:rPr>
                                <w:rFonts w:ascii="Tahoma" w:hAnsi="Tahoma" w:cs="Tahoma"/>
                                <w:i/>
                                <w:color w:val="6A6969"/>
                                <w:sz w:val="18"/>
                                <w:szCs w:val="18"/>
                                <w:lang w:eastAsia="en-GB"/>
                              </w:rPr>
                              <w:t>Achievement-oriented and go-getter professional with nearly 18 years of rich &amp; cross-cultural experience</w:t>
                            </w:r>
                          </w:p>
                          <w:p w14:paraId="72383C0C" w14:textId="77777777" w:rsidR="006B3AA2" w:rsidRPr="00342673" w:rsidRDefault="006B3AA2">
                            <w:pPr>
                              <w:jc w:val="both"/>
                              <w:rPr>
                                <w:rFonts w:cstheme="minorHAnsi"/>
                                <w:i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9DD532" wp14:editId="31C1A0E4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453390</wp:posOffset>
                      </wp:positionV>
                      <wp:extent cx="1143000" cy="1114425"/>
                      <wp:effectExtent l="0" t="0" r="0" b="0"/>
                      <wp:wrapNone/>
                      <wp:docPr id="2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43000" cy="1114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C22F22" w14:textId="77777777" w:rsidR="006B3AA2" w:rsidRDefault="00A62919">
                                  <w:pPr>
                                    <w:jc w:val="center"/>
                                    <w:rPr>
                                      <w:b/>
                                      <w:color w:val="000000" w:themeColor="text1"/>
                                      <w:sz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drawing>
                                      <wp:inline distT="0" distB="0" distL="0" distR="0" wp14:anchorId="765D2826" wp14:editId="6EDA1EF5">
                                        <wp:extent cx="956945" cy="1057275"/>
                                        <wp:effectExtent l="19050" t="0" r="0" b="0"/>
                                        <wp:docPr id="3" name="Picture 14" descr="C:\Users\ABC\Desktop\Photos\DSC_0119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Picture 14" descr="C:\Users\ABC\Desktop\Photos\DSC_0119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60121" cy="106043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  <w:sz w:val="20"/>
                                      <w:lang w:val="en-IN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9DD532" id="Rectangle 5" o:spid="_x0000_s1027" style="position:absolute;left:0;text-align:left;margin-left:92.1pt;margin-top:35.7pt;width:90pt;height:8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" filled="f" stroked="f" strokeweight="2pt">
                      <v:textbox>
                        <w:txbxContent>
                          <w:p w14:paraId="16C22F22" w14:textId="77777777" w:rsidR="006B3AA2" w:rsidRDefault="00A6291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65D2826" wp14:editId="6EDA1EF5">
                                  <wp:extent cx="956945" cy="1057275"/>
                                  <wp:effectExtent l="19050" t="0" r="0" b="0"/>
                                  <wp:docPr id="3" name="Picture 14" descr="C:\Users\ABC\Desktop\Photos\DSC_0119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14" descr="C:\Users\ABC\Desktop\Photos\DSC_0119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0121" cy="10604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lang w:val="en-IN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62919" w:rsidRPr="00315DA8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408BB40" wp14:editId="0E048029">
                  <wp:extent cx="7213600" cy="160845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5776" cy="16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AA2" w:rsidRPr="00315DA8" w14:paraId="725B2BF7" w14:textId="77777777">
        <w:tc>
          <w:tcPr>
            <w:tcW w:w="11196" w:type="dxa"/>
            <w:gridSpan w:val="5"/>
          </w:tcPr>
          <w:p w14:paraId="2548F1A4" w14:textId="450477C0" w:rsidR="006B3AA2" w:rsidRPr="0053034A" w:rsidRDefault="00A62919">
            <w:pPr>
              <w:spacing w:after="0" w:line="240" w:lineRule="auto"/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</w:pPr>
            <w:r w:rsidRPr="0053034A">
              <w:rPr>
                <w:rFonts w:cstheme="minorHAnsi"/>
                <w:b/>
                <w:bCs/>
                <w:noProof/>
                <w:color w:val="6A6969"/>
                <w:sz w:val="20"/>
                <w:szCs w:val="20"/>
                <w:lang w:val="en-US"/>
              </w:rPr>
              <w:drawing>
                <wp:inline distT="0" distB="0" distL="114300" distR="114300" wp14:anchorId="5DB56CC0" wp14:editId="1419E303">
                  <wp:extent cx="171450" cy="171450"/>
                  <wp:effectExtent l="0" t="0" r="11430" b="12065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2" w:history="1">
              <w:r w:rsidRPr="0053034A">
                <w:rPr>
                  <w:rStyle w:val="Hyperlink"/>
                  <w:rFonts w:cstheme="minorHAnsi"/>
                  <w:b/>
                  <w:bCs/>
                  <w:sz w:val="20"/>
                  <w:szCs w:val="20"/>
                  <w:lang w:eastAsia="en-GB"/>
                </w:rPr>
                <w:t>malyadrik.kaku@gmail.com</w:t>
              </w:r>
            </w:hyperlink>
            <w:r w:rsidRPr="0053034A">
              <w:rPr>
                <w:rFonts w:cstheme="minorHAnsi"/>
                <w:b/>
                <w:bCs/>
                <w:noProof/>
                <w:color w:val="6A6969"/>
                <w:sz w:val="20"/>
                <w:szCs w:val="20"/>
                <w:lang w:val="en-US"/>
              </w:rPr>
              <w:drawing>
                <wp:inline distT="0" distB="0" distL="0" distR="0" wp14:anchorId="402694B9" wp14:editId="2324649C">
                  <wp:extent cx="171450" cy="1714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034A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+91-</w:t>
            </w:r>
            <w:r w:rsidR="00E62332" w:rsidRPr="0053034A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 xml:space="preserve"> </w:t>
            </w:r>
            <w:r w:rsidRPr="0053034A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9866209242</w:t>
            </w:r>
            <w:r w:rsidR="00E62332" w:rsidRPr="0053034A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/9962173244</w:t>
            </w:r>
            <w:r w:rsidRPr="0053034A">
              <w:rPr>
                <w:rFonts w:cstheme="minorHAnsi"/>
                <w:b/>
                <w:bCs/>
                <w:noProof/>
                <w:color w:val="6A6969"/>
                <w:sz w:val="20"/>
                <w:szCs w:val="20"/>
                <w:lang w:val="en-US"/>
              </w:rPr>
              <w:drawing>
                <wp:inline distT="0" distB="0" distL="0" distR="0" wp14:anchorId="463481A0" wp14:editId="675D9F81">
                  <wp:extent cx="209550" cy="2095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5" w:history="1">
              <w:r w:rsidRPr="0053034A">
                <w:rPr>
                  <w:rStyle w:val="Hyperlink"/>
                  <w:rFonts w:cstheme="minorHAnsi"/>
                  <w:b/>
                  <w:bCs/>
                  <w:sz w:val="20"/>
                  <w:szCs w:val="20"/>
                </w:rPr>
                <w:t>https://www.linkedin.com/in/malyadri-kaku-7296b63b/</w:t>
              </w:r>
            </w:hyperlink>
          </w:p>
          <w:p w14:paraId="7A6AE835" w14:textId="77777777" w:rsidR="006B3AA2" w:rsidRPr="0053034A" w:rsidRDefault="006B3AA2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6B3AA2" w:rsidRPr="00315DA8" w14:paraId="553CE06A" w14:textId="77777777">
        <w:trPr>
          <w:trHeight w:val="2816"/>
        </w:trPr>
        <w:tc>
          <w:tcPr>
            <w:tcW w:w="7181" w:type="dxa"/>
            <w:gridSpan w:val="3"/>
            <w:shd w:val="clear" w:color="auto" w:fill="FFFFFF" w:themeFill="background1"/>
          </w:tcPr>
          <w:p w14:paraId="2EB2A688" w14:textId="77777777" w:rsidR="006B3AA2" w:rsidRPr="00315DA8" w:rsidRDefault="00A6291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theme="minorHAnsi"/>
                <w:b/>
                <w:color w:val="5F5F5F"/>
                <w:sz w:val="20"/>
                <w:szCs w:val="20"/>
              </w:rPr>
            </w:pPr>
            <w:r w:rsidRPr="00315DA8">
              <w:rPr>
                <w:rFonts w:cstheme="minorHAnsi"/>
                <w:b/>
                <w:noProof/>
                <w:color w:val="70AD47"/>
                <w:sz w:val="20"/>
                <w:szCs w:val="20"/>
                <w:lang w:val="en-US"/>
              </w:rPr>
              <w:drawing>
                <wp:inline distT="0" distB="0" distL="0" distR="0" wp14:anchorId="0DBD038A" wp14:editId="273D7949">
                  <wp:extent cx="219075" cy="219075"/>
                  <wp:effectExtent l="0" t="0" r="9525" b="9525"/>
                  <wp:docPr id="29" name="Picture 29" descr="knowledge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knowledge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Profile Summary</w:t>
            </w:r>
          </w:p>
          <w:p w14:paraId="16AB765E" w14:textId="77777777" w:rsidR="002C1F3B" w:rsidRPr="00315DA8" w:rsidRDefault="008B2643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Succeed</w:t>
            </w:r>
            <w:r w:rsidR="00E30205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ed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 in</w:t>
            </w:r>
            <w:r w:rsidR="002C1F3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 multiple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 and different</w:t>
            </w:r>
            <w:r w:rsidR="002C1F3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 roles likes </w:t>
            </w:r>
            <w:r w:rsidR="003806D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QA Head, </w:t>
            </w:r>
            <w:r w:rsidR="002C1F3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QA Manager, Program Manager, Test Architect, </w:t>
            </w:r>
            <w:r w:rsidR="003806D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Agile Coach, Testing SME, QA </w:t>
            </w:r>
            <w:r w:rsidR="00FD31B6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Auditor</w:t>
            </w:r>
            <w:r w:rsidR="003806D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, Practice Lead,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Scrum Master, SOS, </w:t>
            </w:r>
            <w:r w:rsidR="003806D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Test Lead, Sr Tester, Tester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,</w:t>
            </w:r>
            <w:r w:rsidR="003806D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 MTS</w:t>
            </w:r>
          </w:p>
          <w:p w14:paraId="4AE8A826" w14:textId="6BA60B1F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Good experience in Functional Testing, Automation Testing, Security Testing,</w:t>
            </w:r>
            <w:r w:rsidR="00E62332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Performance</w:t>
            </w:r>
            <w:r w:rsidR="00E62332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testing, API Testing, AI Testing and Agile Coach.</w:t>
            </w:r>
          </w:p>
          <w:p w14:paraId="5A8795E4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Successfully developed and implemented various Automation Frameworks (10+) for Web based products and applications, desktop applications etc... 1. Hybrid 2. Keyword and 3. Data Driven Frameworks using multiple automation tools like Selenium, UFT, Coded UI </w:t>
            </w:r>
            <w:proofErr w:type="gramStart"/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etc..</w:t>
            </w:r>
            <w:proofErr w:type="gramEnd"/>
          </w:p>
          <w:p w14:paraId="1E8E2EBC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Expertise in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CI/CD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, </w:t>
            </w:r>
            <w:r w:rsidR="00715467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CT,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BDD/TDD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,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API Automation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, Automation Framework,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TestNG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,</w:t>
            </w: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 xml:space="preserve"> CUCUMBER, Performance and Security / Penetration testing</w:t>
            </w:r>
          </w:p>
          <w:p w14:paraId="4FA3B325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Very good experience in </w:t>
            </w: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 xml:space="preserve">various QA Processes methods - </w:t>
            </w:r>
            <w:r w:rsidR="00E316EA"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pyramid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 testing process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, Waterfall, </w:t>
            </w: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>&amp;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Agile Testing Process</w:t>
            </w: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>.</w:t>
            </w:r>
          </w:p>
          <w:p w14:paraId="561C6BE8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Preparing Testing </w:t>
            </w:r>
            <w:r w:rsidR="00E316EA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Handbooks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to teams</w:t>
            </w: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 xml:space="preserve"> and define customized QA Processes</w:t>
            </w:r>
          </w:p>
          <w:p w14:paraId="1B64787A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JIRA – Software Development Tool – Expertise in following activities</w:t>
            </w:r>
          </w:p>
          <w:p w14:paraId="786EA7F3" w14:textId="77777777" w:rsidR="006B3AA2" w:rsidRPr="00315DA8" w:rsidRDefault="00A629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Users and Roles authentication design and customization</w:t>
            </w: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 xml:space="preserve"> for Projects</w:t>
            </w:r>
          </w:p>
          <w:p w14:paraId="482E07FE" w14:textId="77777777" w:rsidR="006B3AA2" w:rsidRPr="00315DA8" w:rsidRDefault="00A629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Workflow design and customization for Requirements, Test Cases, Bugs, Service/Support Tickets, Change requests, Task </w:t>
            </w:r>
            <w:proofErr w:type="gram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etc..</w:t>
            </w:r>
            <w:proofErr w:type="gramEnd"/>
          </w:p>
          <w:p w14:paraId="28F578B6" w14:textId="77777777" w:rsidR="006B3AA2" w:rsidRPr="00315DA8" w:rsidRDefault="00A629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Metrics &amp; Reports design and customization for unique reports</w:t>
            </w:r>
          </w:p>
          <w:p w14:paraId="6C24A4FF" w14:textId="77777777" w:rsidR="006B3AA2" w:rsidRPr="00315DA8" w:rsidRDefault="00A6291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Road maps designs and customization - Projects, Release</w:t>
            </w:r>
          </w:p>
          <w:p w14:paraId="54DAC465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Automation Testing Tools – Selenium, Coded UI, UFT, Rest API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, Rest Assured, Cucumber, Soap UI, Zephyr, </w:t>
            </w:r>
            <w:r w:rsidR="00AB22B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Browser stack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 xml:space="preserve">, </w:t>
            </w:r>
            <w:r w:rsidR="00AB22BB"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Burp suite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  <w:lang w:val="en-US" w:eastAsia="en-GB"/>
              </w:rPr>
              <w:t>, JMeter, Jira, Rest Assured</w:t>
            </w:r>
          </w:p>
          <w:p w14:paraId="67AD36F9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 xml:space="preserve">Test management Tools – VSTS, Test Manager, HP-ALM-Quality </w:t>
            </w:r>
            <w:proofErr w:type="spellStart"/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Center</w:t>
            </w:r>
            <w:proofErr w:type="spellEnd"/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, JIRA</w:t>
            </w:r>
          </w:p>
          <w:p w14:paraId="7B22D7F4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End-To-End BDD Framework -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Selenium|Java|Cucumber|GIT|Jenkins</w:t>
            </w:r>
            <w:proofErr w:type="spellEnd"/>
          </w:p>
          <w:p w14:paraId="02C3A242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End to End Framework</w:t>
            </w:r>
            <w:r w:rsidRPr="00315DA8">
              <w:rPr>
                <w:rFonts w:cstheme="minorHAnsi"/>
                <w:b/>
                <w:bCs/>
                <w:color w:val="6A6969"/>
                <w:sz w:val="20"/>
                <w:szCs w:val="20"/>
                <w:lang w:val="en-US" w:eastAsia="en-GB"/>
              </w:rPr>
              <w:t xml:space="preserve"> Integration- 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Selenium|Java|Maven|TestNG</w:t>
            </w:r>
            <w:proofErr w:type="spellEnd"/>
          </w:p>
          <w:p w14:paraId="26345FC5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bCs/>
                <w:color w:val="6A6969"/>
                <w:sz w:val="20"/>
                <w:szCs w:val="20"/>
                <w:lang w:val="en-US" w:eastAsia="en-GB"/>
              </w:rPr>
              <w:t>Good experience with Cloud-based applications - AWS and Azure clouds</w:t>
            </w:r>
          </w:p>
          <w:p w14:paraId="424ADF56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Formulate / review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software testing strategies</w:t>
            </w:r>
          </w:p>
          <w:p w14:paraId="4D66BDC2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>Manage software testing processes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and develop the internal QA team      </w:t>
            </w:r>
          </w:p>
          <w:p w14:paraId="798A9B4F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bCs/>
                <w:color w:val="6A6969"/>
                <w:sz w:val="20"/>
                <w:szCs w:val="20"/>
                <w:lang w:eastAsia="en-GB"/>
              </w:rPr>
              <w:t xml:space="preserve">Review business / software requirements 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and provide inputs.</w:t>
            </w:r>
          </w:p>
          <w:p w14:paraId="55750BC0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Prepare / review test plans.</w:t>
            </w:r>
          </w:p>
          <w:p w14:paraId="0650ADE1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Analyze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>/Prepare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test results and test metrics in a central dashboard</w:t>
            </w:r>
          </w:p>
          <w:p w14:paraId="602B3E25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Prepare / review / present test reports.</w:t>
            </w:r>
          </w:p>
          <w:p w14:paraId="75FBEE20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Ensure test automation is in place throughout the lifecycle of the release</w:t>
            </w:r>
          </w:p>
          <w:p w14:paraId="5CEB35EA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Maintains all the automated tests and end-to-end tests</w:t>
            </w:r>
          </w:p>
          <w:p w14:paraId="46802840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Strong experience with modern test automation frameworks &amp; tools</w:t>
            </w:r>
          </w:p>
          <w:p w14:paraId="3D94FBB6" w14:textId="70ACC99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>U</w:t>
            </w:r>
            <w:proofErr w:type="spellStart"/>
            <w:r w:rsidR="00CA3F3F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nderstand</w:t>
            </w:r>
            <w:proofErr w:type="spellEnd"/>
            <w:r w:rsidR="00CA3F3F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Performance</w:t>
            </w: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 xml:space="preserve"> and Security Testing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Requirements and coordinate the deliverable s with stake holders</w:t>
            </w:r>
          </w:p>
          <w:p w14:paraId="17895481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 xml:space="preserve">Good in 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Coordination and leadership skills</w:t>
            </w:r>
          </w:p>
          <w:p w14:paraId="0A7B951C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>G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ood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experience in stake holder Management skills</w:t>
            </w:r>
          </w:p>
          <w:p w14:paraId="42140825" w14:textId="77777777" w:rsidR="006B3AA2" w:rsidRPr="00315DA8" w:rsidRDefault="00A62919">
            <w:pPr>
              <w:pStyle w:val="ListParagraph"/>
              <w:numPr>
                <w:ilvl w:val="0"/>
                <w:numId w:val="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val="en-US" w:eastAsia="en-GB"/>
              </w:rPr>
              <w:t>B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uild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a framework that provides metrics and real-time reporting for the Test Engineering function.</w:t>
            </w:r>
          </w:p>
          <w:p w14:paraId="15895D65" w14:textId="77777777" w:rsidR="00EE72C7" w:rsidRPr="00315DA8" w:rsidRDefault="00EE72C7" w:rsidP="00EE72C7">
            <w:pPr>
              <w:pStyle w:val="ListParagraph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Career Timeline</w:t>
            </w:r>
          </w:p>
          <w:p w14:paraId="51D09906" w14:textId="77777777" w:rsidR="00C3070F" w:rsidRPr="00C3070F" w:rsidRDefault="00C3070F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i/>
                <w:iCs/>
                <w:color w:val="6A6969"/>
                <w:sz w:val="18"/>
                <w:szCs w:val="18"/>
                <w:lang w:eastAsia="en-GB"/>
              </w:rPr>
            </w:pPr>
            <w:r w:rsidRPr="00C3070F">
              <w:rPr>
                <w:rFonts w:cstheme="minorHAnsi"/>
                <w:b/>
                <w:i/>
                <w:iCs/>
                <w:color w:val="6A6969"/>
                <w:sz w:val="18"/>
                <w:szCs w:val="18"/>
                <w:lang w:eastAsia="en-GB"/>
              </w:rPr>
              <w:t xml:space="preserve">Aug’2022 – Present Date: </w:t>
            </w:r>
            <w:r w:rsidR="00262CCD" w:rsidRPr="00262CCD">
              <w:rPr>
                <w:rFonts w:cstheme="minorHAnsi"/>
                <w:b/>
                <w:i/>
                <w:iCs/>
                <w:color w:val="6A6969"/>
                <w:sz w:val="18"/>
                <w:szCs w:val="18"/>
                <w:lang w:eastAsia="en-GB"/>
              </w:rPr>
              <w:t>Tech Mahindra Ltd</w:t>
            </w:r>
            <w:r w:rsidRPr="00C3070F">
              <w:rPr>
                <w:rFonts w:cstheme="minorHAnsi"/>
                <w:b/>
                <w:i/>
                <w:iCs/>
                <w:color w:val="6A6969"/>
                <w:sz w:val="18"/>
                <w:szCs w:val="18"/>
                <w:lang w:eastAsia="en-GB"/>
              </w:rPr>
              <w:t>, As a Test Manager</w:t>
            </w:r>
          </w:p>
          <w:p w14:paraId="4A8B50E6" w14:textId="77777777" w:rsidR="00C3070F" w:rsidRPr="00262CCD" w:rsidRDefault="00C3070F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Nov’2021 To Jul’2022: </w:t>
            </w:r>
            <w:proofErr w:type="spellStart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TechSynchro</w:t>
            </w:r>
            <w:proofErr w:type="spellEnd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 Pvt Ltd, As a Practice Lead-Testing</w:t>
            </w:r>
          </w:p>
          <w:p w14:paraId="5DAB599A" w14:textId="77777777" w:rsidR="00EE72C7" w:rsidRPr="00262CCD" w:rsidRDefault="00EE72C7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Nov’2020 – Oct’2021: ONPASSIVE Tech Pvt </w:t>
            </w:r>
            <w:proofErr w:type="gramStart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Ltd,  As</w:t>
            </w:r>
            <w:proofErr w:type="gramEnd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 QA Manager</w:t>
            </w:r>
          </w:p>
          <w:p w14:paraId="11993ED1" w14:textId="77777777" w:rsidR="00EE72C7" w:rsidRPr="00262CCD" w:rsidRDefault="00EE72C7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Jan’19 – Oct’2020: As a Freelance, Agile QA Coach, QA Manager, Automation SME</w:t>
            </w:r>
          </w:p>
          <w:p w14:paraId="3F0B918C" w14:textId="77777777" w:rsidR="00EE72C7" w:rsidRPr="00262CCD" w:rsidRDefault="00EE72C7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Jan’15 - Dec’18: MSC Technology (</w:t>
            </w:r>
            <w:proofErr w:type="gramStart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www.msc-technology.com )</w:t>
            </w:r>
            <w:proofErr w:type="gramEnd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 as Sr. Test Manager.</w:t>
            </w:r>
          </w:p>
          <w:p w14:paraId="39DB757C" w14:textId="77777777" w:rsidR="00EE72C7" w:rsidRPr="00262CCD" w:rsidRDefault="00EE72C7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Feb’13 - Dec’14: Sulekha (www.sulekha.com</w:t>
            </w:r>
            <w:proofErr w:type="gramStart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),  as</w:t>
            </w:r>
            <w:proofErr w:type="gramEnd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 Sr. QC Manager</w:t>
            </w:r>
          </w:p>
          <w:p w14:paraId="3336F6C8" w14:textId="77777777" w:rsidR="00EE72C7" w:rsidRPr="00262CCD" w:rsidRDefault="00EE72C7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May’10 - Mar’12: Kantar ITP Ltd., as Program Manager-Testing</w:t>
            </w:r>
          </w:p>
          <w:p w14:paraId="5EA61D3D" w14:textId="77777777" w:rsidR="00EE72C7" w:rsidRPr="00262CCD" w:rsidRDefault="00EE72C7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Sep’06 - Nov’09: Mahindra Satyam., as Test Manager</w:t>
            </w:r>
          </w:p>
          <w:p w14:paraId="25BC8B0C" w14:textId="77777777" w:rsidR="00EE72C7" w:rsidRPr="00262CCD" w:rsidRDefault="00EE72C7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May’03 - Sep’06: Accenture Services </w:t>
            </w:r>
            <w:proofErr w:type="spellStart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Pvt.</w:t>
            </w:r>
            <w:proofErr w:type="spellEnd"/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 xml:space="preserve"> Ltd., as Test Lead</w:t>
            </w:r>
          </w:p>
          <w:p w14:paraId="4D2F15B0" w14:textId="77777777" w:rsidR="006B3AA2" w:rsidRPr="00315DA8" w:rsidRDefault="00EE72C7" w:rsidP="00EE72C7">
            <w:pPr>
              <w:pStyle w:val="ListParagraph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</w:pPr>
            <w:r w:rsidRPr="00262CCD">
              <w:rPr>
                <w:rFonts w:cstheme="minorHAnsi"/>
                <w:bCs/>
                <w:color w:val="6A6969"/>
                <w:sz w:val="18"/>
                <w:szCs w:val="18"/>
                <w:lang w:eastAsia="en-GB"/>
              </w:rPr>
              <w:t>Nov’00 - May’03: HCL Technologies Ltd., as MTS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225FE1F9" w14:textId="5F437208" w:rsidR="006B3AA2" w:rsidRPr="00315DA8" w:rsidRDefault="0050269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color w:val="6A6969"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298" distR="114298" simplePos="0" relativeHeight="251661312" behindDoc="0" locked="0" layoutInCell="1" allowOverlap="1" wp14:anchorId="7C62A92D" wp14:editId="31994045">
                      <wp:simplePos x="0" y="0"/>
                      <wp:positionH relativeFrom="column">
                        <wp:posOffset>-3176</wp:posOffset>
                      </wp:positionH>
                      <wp:positionV relativeFrom="paragraph">
                        <wp:posOffset>3810</wp:posOffset>
                      </wp:positionV>
                      <wp:extent cx="0" cy="8496300"/>
                      <wp:effectExtent l="0" t="0" r="19050" b="0"/>
                      <wp:wrapNone/>
                      <wp:docPr id="1769617653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8496300"/>
                              </a:xfrm>
                              <a:prstGeom prst="line">
                                <a:avLst/>
                              </a:prstGeom>
                              <a:ln w="15875">
                                <a:solidFill>
                                  <a:srgbClr val="3FBCEC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AAFBAF" id="Straight Connector 4" o:spid="_x0000_s1026" style="position:absolute;z-index:251661312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-.25pt,.3pt" to="-.25pt,66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" strokecolor="#3fbcec" strokeweight="1.2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3779" w:type="dxa"/>
            <w:shd w:val="clear" w:color="auto" w:fill="FFFFFF" w:themeFill="background1"/>
          </w:tcPr>
          <w:p w14:paraId="536CC98C" w14:textId="77777777" w:rsidR="006B3AA2" w:rsidRPr="00315DA8" w:rsidRDefault="00A62919">
            <w:pPr>
              <w:spacing w:after="0" w:line="240" w:lineRule="auto"/>
              <w:rPr>
                <w:rFonts w:cstheme="minorHAnsi"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001245F" wp14:editId="76DD489E">
                  <wp:extent cx="219075" cy="219075"/>
                  <wp:effectExtent l="0" t="0" r="9525" b="9525"/>
                  <wp:docPr id="16" name="Picture 11" descr="core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1" descr="core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Area of Excellence</w:t>
            </w:r>
          </w:p>
          <w:tbl>
            <w:tblPr>
              <w:tblStyle w:val="TableGrid"/>
              <w:tblW w:w="37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00"/>
              <w:gridCol w:w="1182"/>
            </w:tblGrid>
            <w:tr w:rsidR="006B3AA2" w:rsidRPr="00315DA8" w14:paraId="224CBF97" w14:textId="77777777">
              <w:trPr>
                <w:trHeight w:val="247"/>
              </w:trPr>
              <w:tc>
                <w:tcPr>
                  <w:tcW w:w="2600" w:type="dxa"/>
                  <w:shd w:val="clear" w:color="auto" w:fill="auto"/>
                </w:tcPr>
                <w:p w14:paraId="0F7CF3A0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 xml:space="preserve">Testing Program </w:t>
                  </w:r>
                  <w:proofErr w:type="spellStart"/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Mgmt</w:t>
                  </w:r>
                  <w:proofErr w:type="spellEnd"/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 xml:space="preserve"> / Test Consultancy with multiple projects  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479B0CF4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237DC32" wp14:editId="54073B4F">
                        <wp:extent cx="590550" cy="152400"/>
                        <wp:effectExtent l="0" t="0" r="0" b="0"/>
                        <wp:docPr id="47" name="Pictur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" name="Picture 4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28B1616D" w14:textId="77777777">
              <w:trPr>
                <w:trHeight w:val="237"/>
              </w:trPr>
              <w:tc>
                <w:tcPr>
                  <w:tcW w:w="2600" w:type="dxa"/>
                  <w:shd w:val="clear" w:color="auto" w:fill="auto"/>
                </w:tcPr>
                <w:p w14:paraId="755EBA40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Testing Automation process/ Testing Methodology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4E1C2482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47B3B0A" wp14:editId="7694B357">
                        <wp:extent cx="590550" cy="152400"/>
                        <wp:effectExtent l="0" t="0" r="0" b="0"/>
                        <wp:docPr id="51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" name="Picture 5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50549C40" w14:textId="77777777">
              <w:trPr>
                <w:trHeight w:val="137"/>
              </w:trPr>
              <w:tc>
                <w:tcPr>
                  <w:tcW w:w="2600" w:type="dxa"/>
                  <w:shd w:val="clear" w:color="auto" w:fill="auto"/>
                </w:tcPr>
                <w:p w14:paraId="37F3500A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 xml:space="preserve">Automation Testing Tools Identification / feasibility study 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0C526761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41B10019" wp14:editId="3E5DA3B6">
                        <wp:extent cx="590550" cy="152400"/>
                        <wp:effectExtent l="0" t="0" r="0" b="0"/>
                        <wp:docPr id="53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" name="Picture 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62148B26" w14:textId="77777777">
              <w:trPr>
                <w:trHeight w:val="137"/>
              </w:trPr>
              <w:tc>
                <w:tcPr>
                  <w:tcW w:w="2600" w:type="dxa"/>
                  <w:shd w:val="clear" w:color="auto" w:fill="auto"/>
                </w:tcPr>
                <w:p w14:paraId="58FB1CF0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Test Coverage/ Metrics/ Reports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34920D49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95E54C9" wp14:editId="22E76A6E">
                        <wp:extent cx="590550" cy="152400"/>
                        <wp:effectExtent l="0" t="0" r="0" b="0"/>
                        <wp:docPr id="2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5EC50F2E" w14:textId="77777777">
              <w:trPr>
                <w:trHeight w:val="450"/>
              </w:trPr>
              <w:tc>
                <w:tcPr>
                  <w:tcW w:w="2600" w:type="dxa"/>
                  <w:shd w:val="clear" w:color="auto" w:fill="auto"/>
                </w:tcPr>
                <w:p w14:paraId="492B24A5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Waterfall/Iterative/Agile/</w:t>
                  </w:r>
                </w:p>
                <w:p w14:paraId="1729A0BD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DevOps Testing Process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3308417C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2EAB569" wp14:editId="213E4082">
                        <wp:extent cx="590550" cy="152400"/>
                        <wp:effectExtent l="0" t="0" r="0" b="0"/>
                        <wp:docPr id="4" name="Picture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5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228697F5" w14:textId="77777777">
              <w:trPr>
                <w:trHeight w:val="188"/>
              </w:trPr>
              <w:tc>
                <w:tcPr>
                  <w:tcW w:w="2600" w:type="dxa"/>
                  <w:shd w:val="clear" w:color="auto" w:fill="auto"/>
                </w:tcPr>
                <w:p w14:paraId="48E44F72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Client Relationship Management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79C8AC4A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6C3D7A04" wp14:editId="0D7ECD8A">
                        <wp:extent cx="590550" cy="152400"/>
                        <wp:effectExtent l="0" t="0" r="0" b="0"/>
                        <wp:docPr id="7" name="Picture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4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3F39A836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20805C43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E2E Testing/SDLC/STLC/V-Model</w:t>
                  </w:r>
                  <w:r w:rsidR="006D54B3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/AI Testing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77602A0A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549FD1C4" wp14:editId="123F339B">
                        <wp:extent cx="590550" cy="152400"/>
                        <wp:effectExtent l="0" t="0" r="0" b="0"/>
                        <wp:docPr id="8" name="Picture 3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3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03727954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21F6ECB8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Presales/Quotations/ Estimation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18E4252A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1DAB8E43" wp14:editId="597D68B8">
                        <wp:extent cx="590550" cy="152400"/>
                        <wp:effectExtent l="0" t="0" r="0" b="0"/>
                        <wp:docPr id="11" name="Picture 3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3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5CD0643A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59A5406A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Legacy/Desktop/Web/ Mobile Apps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33A5057D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B274684" wp14:editId="6CC91077">
                        <wp:extent cx="590550" cy="152400"/>
                        <wp:effectExtent l="0" t="0" r="0" b="0"/>
                        <wp:docPr id="13" name="Picture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63D4C560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41A1DA6A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Team building &amp; Mentor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7944EA13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78898F40" wp14:editId="50498B5A">
                        <wp:extent cx="590550" cy="152400"/>
                        <wp:effectExtent l="0" t="0" r="0" b="0"/>
                        <wp:docPr id="19" name="Picture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Picture 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21972A38" w14:textId="77777777">
              <w:trPr>
                <w:trHeight w:val="82"/>
              </w:trPr>
              <w:tc>
                <w:tcPr>
                  <w:tcW w:w="2600" w:type="dxa"/>
                  <w:shd w:val="clear" w:color="auto" w:fill="auto"/>
                </w:tcPr>
                <w:p w14:paraId="74A4D20F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Project Management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721B6FA6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073D456" wp14:editId="66A5BC82">
                        <wp:extent cx="590550" cy="152400"/>
                        <wp:effectExtent l="0" t="0" r="0" b="0"/>
                        <wp:docPr id="20" name="Pictur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Picture 5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B3AA2" w:rsidRPr="00315DA8" w14:paraId="7FD45DE2" w14:textId="77777777">
              <w:trPr>
                <w:trHeight w:val="72"/>
              </w:trPr>
              <w:tc>
                <w:tcPr>
                  <w:tcW w:w="2600" w:type="dxa"/>
                  <w:shd w:val="clear" w:color="auto" w:fill="auto"/>
                </w:tcPr>
                <w:p w14:paraId="3F3B6403" w14:textId="77777777" w:rsidR="006B3AA2" w:rsidRPr="00315DA8" w:rsidRDefault="00A62919">
                  <w:pPr>
                    <w:spacing w:after="0" w:line="240" w:lineRule="auto"/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</w:pPr>
                  <w:r w:rsidRPr="00315DA8">
                    <w:rPr>
                      <w:rFonts w:cstheme="minorHAnsi"/>
                      <w:color w:val="6A6969"/>
                      <w:sz w:val="20"/>
                      <w:szCs w:val="20"/>
                      <w:lang w:eastAsia="en-GB"/>
                    </w:rPr>
                    <w:t>Testing Goals creation/ Benchmark /Evaluation</w:t>
                  </w:r>
                </w:p>
              </w:tc>
              <w:tc>
                <w:tcPr>
                  <w:tcW w:w="1182" w:type="dxa"/>
                  <w:shd w:val="clear" w:color="auto" w:fill="auto"/>
                </w:tcPr>
                <w:p w14:paraId="64788D5F" w14:textId="77777777" w:rsidR="006B3AA2" w:rsidRPr="00315DA8" w:rsidRDefault="00A62919">
                  <w:pPr>
                    <w:spacing w:after="0" w:line="240" w:lineRule="auto"/>
                    <w:jc w:val="both"/>
                    <w:rPr>
                      <w:rFonts w:cstheme="minorHAnsi"/>
                      <w:sz w:val="20"/>
                      <w:szCs w:val="20"/>
                      <w:lang w:val="en-IN" w:eastAsia="en-IN"/>
                    </w:rPr>
                  </w:pPr>
                  <w:r w:rsidRPr="00315DA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7F3DBC30" wp14:editId="7E696C07">
                        <wp:extent cx="590550" cy="152400"/>
                        <wp:effectExtent l="0" t="0" r="0" b="0"/>
                        <wp:docPr id="22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Picture 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55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122A848" w14:textId="77777777" w:rsidR="006B3AA2" w:rsidRPr="00315DA8" w:rsidRDefault="00A62919">
            <w:pPr>
              <w:spacing w:after="0" w:line="240" w:lineRule="auto"/>
              <w:rPr>
                <w:rFonts w:cstheme="minorHAnsi"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noProof/>
                <w:color w:val="F0563D"/>
                <w:sz w:val="20"/>
                <w:szCs w:val="20"/>
                <w:lang w:val="en-US"/>
              </w:rPr>
              <w:drawing>
                <wp:inline distT="0" distB="0" distL="0" distR="0" wp14:anchorId="2D624CA5" wp14:editId="2F231269">
                  <wp:extent cx="228600" cy="228600"/>
                  <wp:effectExtent l="0" t="0" r="0" b="0"/>
                  <wp:docPr id="6" name="Picture 6" descr="edu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edu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Education</w:t>
            </w:r>
          </w:p>
          <w:p w14:paraId="799E8B53" w14:textId="77777777" w:rsidR="006B3AA2" w:rsidRPr="00315DA8" w:rsidRDefault="00A6291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b/>
                <w:color w:val="808080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 xml:space="preserve">B.Tech. (Electronics &amp; Communication) from S.V.H. College of Engineering, 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</w:rPr>
              <w:t>MachiliPatnam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</w:rPr>
              <w:t>, Nagarjuna University, Andhra Pradesh in 1995</w:t>
            </w:r>
          </w:p>
          <w:p w14:paraId="5253DFB2" w14:textId="77777777" w:rsidR="006B3AA2" w:rsidRPr="00315DA8" w:rsidRDefault="006B3AA2">
            <w:pPr>
              <w:spacing w:after="0" w:line="240" w:lineRule="auto"/>
              <w:rPr>
                <w:rFonts w:cstheme="minorHAnsi"/>
                <w:b/>
                <w:color w:val="808080"/>
                <w:sz w:val="20"/>
                <w:szCs w:val="20"/>
              </w:rPr>
            </w:pPr>
          </w:p>
          <w:p w14:paraId="76B982E8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Certifications</w:t>
            </w:r>
          </w:p>
          <w:p w14:paraId="45DFF6EA" w14:textId="77777777" w:rsidR="006B3AA2" w:rsidRPr="00315DA8" w:rsidRDefault="00A6291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Certified Scrum Master® (CSM) - Scrum Alliance</w:t>
            </w:r>
          </w:p>
          <w:p w14:paraId="3C1059EE" w14:textId="77777777" w:rsidR="006B3AA2" w:rsidRPr="00315DA8" w:rsidRDefault="00A6291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Project Management Practitioner Certification (SPMP)</w:t>
            </w:r>
          </w:p>
          <w:p w14:paraId="5A56E104" w14:textId="77777777" w:rsidR="006B3AA2" w:rsidRPr="00315DA8" w:rsidRDefault="00A6291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QTP (Quick Test Professional) &amp; QC (Quality Centre) Certified by HP Certified Test Analyst, Assessor &amp; Test Engineer</w:t>
            </w:r>
          </w:p>
          <w:p w14:paraId="52034353" w14:textId="77777777" w:rsidR="006B3AA2" w:rsidRPr="00315DA8" w:rsidRDefault="00A6291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</w:rPr>
              <w:t>Best Trainer/ Counsellor - Testing/ Agile/ DevOps</w:t>
            </w:r>
          </w:p>
          <w:p w14:paraId="623A9E11" w14:textId="77777777" w:rsidR="006B3AA2" w:rsidRPr="00315DA8" w:rsidRDefault="00A6291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</w:rPr>
              <w:t>TCoE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</w:rPr>
              <w:t xml:space="preserve"> (Testing Centre of Excellency) with Agile implementation in MSC, Sulekha, and Kantar organizations Scripting – Python, Shell, Java, VB</w:t>
            </w:r>
          </w:p>
          <w:p w14:paraId="7DCEE6FC" w14:textId="77777777" w:rsidR="006B3AA2" w:rsidRPr="00315DA8" w:rsidRDefault="006B3AA2">
            <w:pPr>
              <w:spacing w:after="0" w:line="240" w:lineRule="auto"/>
              <w:rPr>
                <w:rFonts w:cstheme="minorHAnsi"/>
                <w:b/>
                <w:color w:val="808080"/>
                <w:sz w:val="20"/>
                <w:szCs w:val="20"/>
              </w:rPr>
            </w:pPr>
          </w:p>
          <w:p w14:paraId="05805892" w14:textId="77777777" w:rsidR="006B3AA2" w:rsidRPr="00315DA8" w:rsidRDefault="006B3AA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27D298CE" w14:textId="77777777" w:rsidR="006B3AA2" w:rsidRPr="00315DA8" w:rsidRDefault="006B3AA2">
            <w:pPr>
              <w:pStyle w:val="ListParagraph"/>
              <w:spacing w:after="0" w:line="240" w:lineRule="auto"/>
              <w:ind w:left="360"/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6B3AA2" w:rsidRPr="00315DA8" w14:paraId="41B3D7DD" w14:textId="77777777">
        <w:tblPrEx>
          <w:shd w:val="clear" w:color="auto" w:fill="FFFFFF" w:themeFill="background1"/>
        </w:tblPrEx>
        <w:trPr>
          <w:trHeight w:val="564"/>
        </w:trPr>
        <w:tc>
          <w:tcPr>
            <w:tcW w:w="3578" w:type="dxa"/>
            <w:shd w:val="clear" w:color="auto" w:fill="FFFFFF" w:themeFill="background1"/>
          </w:tcPr>
          <w:p w14:paraId="1B7A2A96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808080" w:themeColor="background1" w:themeShade="80"/>
                <w:sz w:val="20"/>
                <w:szCs w:val="20"/>
              </w:rPr>
            </w:pPr>
            <w:r w:rsidRPr="00315DA8">
              <w:rPr>
                <w:rFonts w:cstheme="minorHAnsi"/>
                <w:b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6F861005" wp14:editId="052193C5">
                  <wp:extent cx="228600" cy="228600"/>
                  <wp:effectExtent l="0" t="0" r="0" b="0"/>
                  <wp:docPr id="298" name="Picture 298" descr="exp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 298" descr="exp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Work Experience</w:t>
            </w:r>
          </w:p>
        </w:tc>
        <w:tc>
          <w:tcPr>
            <w:tcW w:w="7618" w:type="dxa"/>
            <w:gridSpan w:val="4"/>
            <w:shd w:val="clear" w:color="auto" w:fill="FFFFFF" w:themeFill="background1"/>
          </w:tcPr>
          <w:p w14:paraId="38C07B6F" w14:textId="77777777" w:rsidR="006B3AA2" w:rsidRDefault="006B3AA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4B4C1AFA" w14:textId="77777777" w:rsidR="005B4D35" w:rsidRPr="00315DA8" w:rsidRDefault="005B4D35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6B3AA2" w:rsidRPr="00315DA8" w14:paraId="29C82F34" w14:textId="77777777">
        <w:tblPrEx>
          <w:shd w:val="clear" w:color="auto" w:fill="FFFFFF" w:themeFill="background1"/>
        </w:tblPrEx>
        <w:trPr>
          <w:trHeight w:val="554"/>
        </w:trPr>
        <w:tc>
          <w:tcPr>
            <w:tcW w:w="3578" w:type="dxa"/>
            <w:shd w:val="clear" w:color="auto" w:fill="FFFFFF" w:themeFill="background1"/>
          </w:tcPr>
          <w:p w14:paraId="2B6D1A78" w14:textId="77777777" w:rsidR="005B4D35" w:rsidRDefault="005B4D35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  <w:r>
              <w:rPr>
                <w:rFonts w:cstheme="minorHAnsi"/>
                <w:b/>
                <w:color w:val="6A6969"/>
                <w:sz w:val="20"/>
                <w:szCs w:val="20"/>
              </w:rPr>
              <w:t>Aug’2022 To Present Date</w:t>
            </w:r>
          </w:p>
          <w:p w14:paraId="139D37A0" w14:textId="77777777" w:rsidR="005B4D35" w:rsidRDefault="005B4D35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116BBA49" w14:textId="77777777" w:rsidR="005B4D35" w:rsidRDefault="005B4D35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6CD64F18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74A53DFB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0247C68A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16985575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6D131B42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110994D6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379F91E9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7FAD6C03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3B159D29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473B014A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3DAD5417" w14:textId="77777777" w:rsidR="00C22220" w:rsidRDefault="00C22220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3D7FD8E3" w14:textId="77777777" w:rsidR="00C22220" w:rsidRDefault="00C22220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6CB050D5" w14:textId="77777777" w:rsidR="00D14152" w:rsidRDefault="00D1415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4319E973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Nov’202</w:t>
            </w:r>
            <w:r w:rsidR="003A5494" w:rsidRPr="00315DA8">
              <w:rPr>
                <w:rFonts w:cstheme="minorHAnsi"/>
                <w:b/>
                <w:color w:val="6A6969"/>
                <w:sz w:val="20"/>
                <w:szCs w:val="20"/>
              </w:rPr>
              <w:t>1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 xml:space="preserve"> To </w:t>
            </w:r>
            <w:r w:rsidR="005B4D35">
              <w:rPr>
                <w:rFonts w:cstheme="minorHAnsi"/>
                <w:b/>
                <w:color w:val="6A6969"/>
                <w:sz w:val="20"/>
                <w:szCs w:val="20"/>
              </w:rPr>
              <w:t>Jul’2022</w:t>
            </w:r>
          </w:p>
          <w:p w14:paraId="541DB42C" w14:textId="77777777" w:rsidR="006B3AA2" w:rsidRPr="00315DA8" w:rsidRDefault="006B3AA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1295DC32" w14:textId="77777777" w:rsidR="006B3AA2" w:rsidRPr="00315DA8" w:rsidRDefault="006B3AA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1A2D2656" w14:textId="77777777" w:rsidR="006B3AA2" w:rsidRPr="00315DA8" w:rsidRDefault="006B3AA2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51245F3F" w14:textId="77777777" w:rsidR="006B3AA2" w:rsidRPr="00315DA8" w:rsidRDefault="006B3AA2">
            <w:pPr>
              <w:spacing w:after="0" w:line="240" w:lineRule="auto"/>
              <w:rPr>
                <w:rFonts w:cstheme="minorHAnsi"/>
                <w:color w:val="6A6969"/>
                <w:sz w:val="20"/>
                <w:szCs w:val="20"/>
              </w:rPr>
            </w:pPr>
          </w:p>
          <w:p w14:paraId="7B66E1F4" w14:textId="77777777" w:rsidR="006B3AA2" w:rsidRPr="00315DA8" w:rsidRDefault="006B3AA2">
            <w:pPr>
              <w:spacing w:after="0" w:line="240" w:lineRule="auto"/>
              <w:rPr>
                <w:rFonts w:cstheme="minorHAnsi"/>
                <w:color w:val="6A6969"/>
                <w:sz w:val="20"/>
                <w:szCs w:val="20"/>
              </w:rPr>
            </w:pPr>
          </w:p>
          <w:p w14:paraId="34F74753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0D781465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52B326FB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3DEB3F2E" w14:textId="77777777" w:rsidR="003A5494" w:rsidRPr="00315DA8" w:rsidRDefault="003A54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04E392F1" w14:textId="77777777" w:rsidR="003A5494" w:rsidRDefault="003A54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2988E91D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0463D4E8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04EB73D2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57C6E0DB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03AD19CA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22C300E6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2E0638F8" w14:textId="77777777" w:rsidR="00C22220" w:rsidRDefault="00C222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3FC44B86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68922DD1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4AF49878" w14:textId="77777777" w:rsidR="00D14152" w:rsidRPr="00315DA8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248A22DD" w14:textId="77777777" w:rsidR="006B3AA2" w:rsidRPr="00315DA8" w:rsidRDefault="003A54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Nov’2020 To Oct’2021</w:t>
            </w:r>
          </w:p>
          <w:p w14:paraId="62684802" w14:textId="77777777" w:rsidR="003A5494" w:rsidRDefault="003A549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559F58C1" w14:textId="77777777" w:rsidR="00D6390F" w:rsidRDefault="00D639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5D1CD0C2" w14:textId="77777777" w:rsidR="00D6390F" w:rsidRDefault="00D639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35818ADA" w14:textId="77777777" w:rsidR="00D6390F" w:rsidRDefault="00D639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45B8A802" w14:textId="77777777" w:rsidR="00D6390F" w:rsidRDefault="00D6390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58123442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Jan’2019 To Nov’2020</w:t>
            </w:r>
          </w:p>
          <w:p w14:paraId="4D6BB885" w14:textId="77777777" w:rsidR="006B3AA2" w:rsidRDefault="006B3A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3892996A" w14:textId="77777777" w:rsidR="00D14152" w:rsidRDefault="00D141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6B143BD7" w14:textId="77777777" w:rsidR="006B3AA2" w:rsidRPr="00315DA8" w:rsidRDefault="00A629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Jan’15 To Dec’18</w:t>
            </w:r>
          </w:p>
        </w:tc>
        <w:tc>
          <w:tcPr>
            <w:tcW w:w="270" w:type="dxa"/>
            <w:vMerge w:val="restart"/>
            <w:shd w:val="clear" w:color="auto" w:fill="FFFFFF" w:themeFill="background1"/>
          </w:tcPr>
          <w:p w14:paraId="02489A20" w14:textId="4BCE99C6" w:rsidR="006B3AA2" w:rsidRPr="00315DA8" w:rsidRDefault="00502695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6A6969"/>
                <w:sz w:val="20"/>
                <w:szCs w:val="20"/>
              </w:rPr>
            </w:pPr>
            <w:r>
              <w:rPr>
                <w:rFonts w:cstheme="minorHAnsi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299" distR="114299" simplePos="0" relativeHeight="251662336" behindDoc="0" locked="0" layoutInCell="1" allowOverlap="1" wp14:anchorId="742E9B18" wp14:editId="2944B488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-275590</wp:posOffset>
                      </wp:positionV>
                      <wp:extent cx="12700" cy="9728200"/>
                      <wp:effectExtent l="0" t="0" r="6350" b="6350"/>
                      <wp:wrapNone/>
                      <wp:docPr id="752220856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2700" cy="9728200"/>
                              </a:xfrm>
                              <a:prstGeom prst="line">
                                <a:avLst/>
                              </a:prstGeom>
                              <a:ln w="15875">
                                <a:solidFill>
                                  <a:srgbClr val="3FBCEC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0C4A2B" id="Straight Connector 3" o:spid="_x0000_s1026" style="position:absolute;flip:x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.5pt,-21.7pt" to="2.5pt,7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" strokecolor="#3fbcec" strokeweight="1.2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7348" w:type="dxa"/>
            <w:gridSpan w:val="3"/>
            <w:shd w:val="clear" w:color="auto" w:fill="FFFFFF" w:themeFill="background1"/>
          </w:tcPr>
          <w:p w14:paraId="364D6A35" w14:textId="6162A585" w:rsidR="005B4D35" w:rsidRPr="00E63E68" w:rsidRDefault="00CA2053">
            <w:pPr>
              <w:spacing w:after="0" w:line="240" w:lineRule="auto"/>
              <w:rPr>
                <w:b/>
              </w:rPr>
            </w:pPr>
            <w:r w:rsidRPr="00E63E68">
              <w:rPr>
                <w:b/>
              </w:rPr>
              <w:t xml:space="preserve">Tech Mahindra Ltd, </w:t>
            </w:r>
            <w:hyperlink r:id="rId22" w:history="1">
              <w:r w:rsidRPr="00E63E68">
                <w:rPr>
                  <w:rStyle w:val="Hyperlink"/>
                  <w:b/>
                </w:rPr>
                <w:t>www.techmahindra.com</w:t>
              </w:r>
            </w:hyperlink>
            <w:r w:rsidR="005B4D35" w:rsidRPr="00E63E68">
              <w:rPr>
                <w:b/>
              </w:rPr>
              <w:t xml:space="preserve"> </w:t>
            </w:r>
            <w:r w:rsidR="00FC396B" w:rsidRPr="00E63E68">
              <w:rPr>
                <w:b/>
              </w:rPr>
              <w:t xml:space="preserve"> </w:t>
            </w:r>
            <w:r w:rsidR="005B4D35" w:rsidRPr="00E63E68">
              <w:rPr>
                <w:b/>
              </w:rPr>
              <w:t xml:space="preserve">As </w:t>
            </w:r>
            <w:r w:rsidR="0094057A">
              <w:rPr>
                <w:b/>
              </w:rPr>
              <w:t>a QA/</w:t>
            </w:r>
            <w:r w:rsidR="005B4D35" w:rsidRPr="00E63E68">
              <w:rPr>
                <w:b/>
              </w:rPr>
              <w:t>Test Manager,</w:t>
            </w:r>
            <w:r w:rsidR="00FC396B" w:rsidRPr="00E63E68">
              <w:rPr>
                <w:b/>
              </w:rPr>
              <w:t xml:space="preserve"> working for BT projects</w:t>
            </w:r>
            <w:r w:rsidR="00D84F3C">
              <w:rPr>
                <w:b/>
              </w:rPr>
              <w:t xml:space="preserve"> </w:t>
            </w:r>
            <w:r w:rsidR="009079D4" w:rsidRPr="00E63E68">
              <w:rPr>
                <w:b/>
              </w:rPr>
              <w:t>(</w:t>
            </w:r>
            <w:hyperlink r:id="rId23" w:history="1">
              <w:r w:rsidR="009079D4" w:rsidRPr="00E63E68">
                <w:rPr>
                  <w:rStyle w:val="Hyperlink"/>
                  <w:b/>
                </w:rPr>
                <w:t>www.bt.com</w:t>
              </w:r>
            </w:hyperlink>
            <w:r w:rsidR="009079D4" w:rsidRPr="00E63E68">
              <w:rPr>
                <w:b/>
              </w:rPr>
              <w:t xml:space="preserve"> )</w:t>
            </w:r>
          </w:p>
          <w:p w14:paraId="52F05004" w14:textId="77777777" w:rsidR="005B4D35" w:rsidRDefault="005B4D35">
            <w:pPr>
              <w:spacing w:after="0" w:line="240" w:lineRule="auto"/>
            </w:pPr>
          </w:p>
          <w:p w14:paraId="683A9559" w14:textId="77777777" w:rsidR="00FC396B" w:rsidRDefault="00FC396B" w:rsidP="00FC396B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Test Strategy/Test Plan/Test Estimations</w:t>
            </w:r>
          </w:p>
          <w:p w14:paraId="2A8066C1" w14:textId="50D63C33" w:rsidR="00FC396B" w:rsidRDefault="00FC396B" w:rsidP="00FC396B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Automation Framework</w:t>
            </w:r>
            <w:r w:rsidR="00DC465B">
              <w:t>/Automation Testing</w:t>
            </w:r>
          </w:p>
          <w:p w14:paraId="1AF2B16A" w14:textId="77777777" w:rsidR="005B4D35" w:rsidRDefault="005B4D35" w:rsidP="00BB4873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Test</w:t>
            </w:r>
            <w:r w:rsidR="00FC396B">
              <w:t xml:space="preserve">ing SME – Testing Methodologies </w:t>
            </w:r>
            <w:proofErr w:type="spellStart"/>
            <w:r w:rsidR="00FC396B">
              <w:t>CMMi</w:t>
            </w:r>
            <w:proofErr w:type="spellEnd"/>
            <w:r w:rsidR="00FC396B">
              <w:t xml:space="preserve"> /Agile </w:t>
            </w:r>
            <w:proofErr w:type="gramStart"/>
            <w:r w:rsidR="00FC396B">
              <w:t>etc..</w:t>
            </w:r>
            <w:proofErr w:type="gramEnd"/>
          </w:p>
          <w:p w14:paraId="6B8CE4EE" w14:textId="77777777" w:rsidR="00BB4873" w:rsidRDefault="00BB4873" w:rsidP="00BB4873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Testing Process Auditing</w:t>
            </w:r>
          </w:p>
          <w:p w14:paraId="17376BDC" w14:textId="77777777" w:rsidR="00BB4873" w:rsidRDefault="00BB4873" w:rsidP="00BB4873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Automation &amp; Manual Testing Process</w:t>
            </w:r>
          </w:p>
          <w:p w14:paraId="443191E4" w14:textId="77777777" w:rsidR="00BB4873" w:rsidRDefault="00BB4873" w:rsidP="00BB4873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Testing Program Mgmt. / Project Mgmt.</w:t>
            </w:r>
          </w:p>
          <w:p w14:paraId="3CB6AFCB" w14:textId="77777777" w:rsidR="00BB4873" w:rsidRDefault="00BB4873" w:rsidP="00BB4873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Delivery Mgmt.</w:t>
            </w:r>
          </w:p>
          <w:p w14:paraId="4782E207" w14:textId="77777777" w:rsidR="00FC396B" w:rsidRDefault="00BB4873" w:rsidP="00FC396B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Scrum / Agile Coach</w:t>
            </w:r>
          </w:p>
          <w:p w14:paraId="0325F3DF" w14:textId="77777777" w:rsidR="00E65CEC" w:rsidRDefault="00E65CEC" w:rsidP="00FC396B">
            <w:pPr>
              <w:pStyle w:val="ListParagraph"/>
              <w:numPr>
                <w:ilvl w:val="0"/>
                <w:numId w:val="27"/>
              </w:numPr>
              <w:spacing w:after="0" w:line="240" w:lineRule="auto"/>
            </w:pPr>
            <w:r>
              <w:t>Presales/Estimations</w:t>
            </w:r>
          </w:p>
          <w:p w14:paraId="620976DE" w14:textId="77777777" w:rsidR="005B4D35" w:rsidRDefault="005B4D35">
            <w:pPr>
              <w:spacing w:after="0" w:line="240" w:lineRule="auto"/>
            </w:pPr>
          </w:p>
          <w:p w14:paraId="20222015" w14:textId="77777777" w:rsidR="005B4D35" w:rsidRDefault="005B4D35">
            <w:pPr>
              <w:spacing w:after="0" w:line="240" w:lineRule="auto"/>
            </w:pPr>
          </w:p>
          <w:p w14:paraId="583592A7" w14:textId="77777777" w:rsidR="006B3AA2" w:rsidRPr="000F612C" w:rsidRDefault="00000000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hyperlink r:id="rId24" w:history="1">
              <w:r w:rsidR="005B4D35" w:rsidRPr="000F612C">
                <w:rPr>
                  <w:rStyle w:val="Hyperlink"/>
                  <w:rFonts w:cstheme="minorHAnsi"/>
                  <w:bCs/>
                  <w:sz w:val="20"/>
                  <w:szCs w:val="20"/>
                </w:rPr>
                <w:t>www.techsynchro.com</w:t>
              </w:r>
            </w:hyperlink>
            <w:r w:rsidR="00A62919" w:rsidRPr="000F612C">
              <w:rPr>
                <w:rFonts w:cstheme="minorHAnsi"/>
                <w:iCs/>
                <w:sz w:val="20"/>
                <w:szCs w:val="20"/>
              </w:rPr>
              <w:t xml:space="preserve">, As QA Practice </w:t>
            </w:r>
            <w:r w:rsidR="003A5494" w:rsidRPr="000F612C">
              <w:rPr>
                <w:rFonts w:cstheme="minorHAnsi"/>
                <w:iCs/>
                <w:sz w:val="20"/>
                <w:szCs w:val="20"/>
              </w:rPr>
              <w:t>Lead</w:t>
            </w:r>
            <w:r w:rsidR="00A62919" w:rsidRPr="000F612C">
              <w:rPr>
                <w:rFonts w:cstheme="minorHAnsi"/>
                <w:iCs/>
                <w:sz w:val="20"/>
                <w:szCs w:val="20"/>
              </w:rPr>
              <w:t>,</w:t>
            </w:r>
          </w:p>
          <w:p w14:paraId="1A480662" w14:textId="77777777" w:rsidR="006B3AA2" w:rsidRPr="000F612C" w:rsidRDefault="00A6291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r w:rsidRPr="000F612C">
              <w:rPr>
                <w:rFonts w:cstheme="minorHAnsi"/>
                <w:iCs/>
                <w:sz w:val="20"/>
                <w:szCs w:val="20"/>
              </w:rPr>
              <w:t xml:space="preserve">Automation Testing design, Automation Frame work, Testing Program </w:t>
            </w:r>
            <w:proofErr w:type="spellStart"/>
            <w:r w:rsidRPr="000F612C">
              <w:rPr>
                <w:rFonts w:cstheme="minorHAnsi"/>
                <w:iCs/>
                <w:sz w:val="20"/>
                <w:szCs w:val="20"/>
              </w:rPr>
              <w:t>Mgmt</w:t>
            </w:r>
            <w:proofErr w:type="spellEnd"/>
            <w:r w:rsidRPr="000F612C">
              <w:rPr>
                <w:rFonts w:cstheme="minorHAnsi"/>
                <w:iCs/>
                <w:sz w:val="20"/>
                <w:szCs w:val="20"/>
              </w:rPr>
              <w:t xml:space="preserve">, Testing SME, Project </w:t>
            </w:r>
            <w:proofErr w:type="spellStart"/>
            <w:r w:rsidRPr="000F612C">
              <w:rPr>
                <w:rFonts w:cstheme="minorHAnsi"/>
                <w:iCs/>
                <w:sz w:val="20"/>
                <w:szCs w:val="20"/>
              </w:rPr>
              <w:t>Mgmt</w:t>
            </w:r>
            <w:proofErr w:type="spellEnd"/>
            <w:r w:rsidRPr="000F612C">
              <w:rPr>
                <w:rFonts w:cstheme="minorHAnsi"/>
                <w:iCs/>
                <w:sz w:val="20"/>
                <w:szCs w:val="20"/>
              </w:rPr>
              <w:t>, Pyramid Testing Process, Project Co-Ordination, Training and mentor.</w:t>
            </w:r>
          </w:p>
          <w:p w14:paraId="58299ECA" w14:textId="77777777" w:rsidR="006B3AA2" w:rsidRPr="00315DA8" w:rsidRDefault="00A6291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r w:rsidRPr="00315DA8">
              <w:rPr>
                <w:rFonts w:cstheme="minorHAnsi"/>
                <w:iCs/>
                <w:sz w:val="20"/>
                <w:szCs w:val="20"/>
              </w:rPr>
              <w:t>Planned and monitored project spending /budgeting, and guided projects to completion on time, within scope, and on budget.</w:t>
            </w:r>
          </w:p>
          <w:p w14:paraId="4FBD8645" w14:textId="77777777" w:rsidR="006B3AA2" w:rsidRPr="00315DA8" w:rsidRDefault="00A62919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iCs/>
                <w:sz w:val="20"/>
                <w:szCs w:val="20"/>
              </w:rPr>
            </w:pPr>
            <w:r w:rsidRPr="00315DA8">
              <w:rPr>
                <w:rFonts w:cstheme="minorHAnsi"/>
                <w:iCs/>
                <w:sz w:val="20"/>
                <w:szCs w:val="20"/>
              </w:rPr>
              <w:t>Organizing QA programs and activities in accordance with the mission and goals of the organization.</w:t>
            </w:r>
          </w:p>
          <w:p w14:paraId="34D4EB92" w14:textId="77777777" w:rsidR="006B3AA2" w:rsidRPr="00315DA8" w:rsidRDefault="00A62919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iCs/>
                <w:sz w:val="20"/>
                <w:szCs w:val="20"/>
              </w:rPr>
            </w:pPr>
            <w:r w:rsidRPr="00315DA8">
              <w:rPr>
                <w:rFonts w:cstheme="minorHAnsi"/>
                <w:iCs/>
                <w:sz w:val="20"/>
                <w:szCs w:val="20"/>
              </w:rPr>
              <w:t>Developing new QA programs to support the strategic direction of the organization.</w:t>
            </w:r>
          </w:p>
          <w:p w14:paraId="675E0618" w14:textId="77777777" w:rsidR="006B3AA2" w:rsidRPr="00315DA8" w:rsidRDefault="00A62919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iCs/>
                <w:sz w:val="20"/>
                <w:szCs w:val="20"/>
              </w:rPr>
            </w:pPr>
            <w:r w:rsidRPr="00315DA8">
              <w:rPr>
                <w:rFonts w:cstheme="minorHAnsi"/>
                <w:iCs/>
                <w:sz w:val="20"/>
                <w:szCs w:val="20"/>
              </w:rPr>
              <w:t>Creating and managing long-term goals.</w:t>
            </w:r>
          </w:p>
          <w:p w14:paraId="1D1CC08E" w14:textId="77777777" w:rsidR="006B3AA2" w:rsidRPr="00315DA8" w:rsidRDefault="00A62919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iCs/>
                <w:sz w:val="20"/>
                <w:szCs w:val="20"/>
              </w:rPr>
            </w:pPr>
            <w:r w:rsidRPr="00315DA8">
              <w:rPr>
                <w:rFonts w:cstheme="minorHAnsi"/>
                <w:iCs/>
                <w:sz w:val="20"/>
                <w:szCs w:val="20"/>
              </w:rPr>
              <w:t>Developing a budget and operating plan for the program.</w:t>
            </w:r>
          </w:p>
          <w:p w14:paraId="7313C865" w14:textId="77777777" w:rsidR="006B3AA2" w:rsidRPr="00315DA8" w:rsidRDefault="00A62919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iCs/>
                <w:sz w:val="20"/>
                <w:szCs w:val="20"/>
              </w:rPr>
            </w:pPr>
            <w:r w:rsidRPr="00315DA8">
              <w:rPr>
                <w:rFonts w:cstheme="minorHAnsi"/>
                <w:iCs/>
                <w:sz w:val="20"/>
                <w:szCs w:val="20"/>
              </w:rPr>
              <w:t>Developing an evaluation method to assess program strengths and identify areas for improvement.</w:t>
            </w:r>
          </w:p>
          <w:p w14:paraId="58FBCF77" w14:textId="77777777" w:rsidR="006B3AA2" w:rsidRPr="00315DA8" w:rsidRDefault="00A62919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  <w:iCs/>
                <w:sz w:val="20"/>
                <w:szCs w:val="20"/>
              </w:rPr>
            </w:pPr>
            <w:r w:rsidRPr="00315DA8">
              <w:rPr>
                <w:rFonts w:cstheme="minorHAnsi"/>
                <w:iCs/>
                <w:sz w:val="20"/>
                <w:szCs w:val="20"/>
              </w:rPr>
              <w:t xml:space="preserve">Create and managed Test Strategy, Test Plan, Review Check list, Testing Metrics &amp; Reports (Go &amp; Not Go), Templates (Test cases, Scenarios, Defect creation), and Agile &amp; DevOps Testing Process for </w:t>
            </w:r>
            <w:r w:rsidRPr="00315DA8">
              <w:rPr>
                <w:rFonts w:cstheme="minorHAnsi"/>
                <w:iCs/>
                <w:sz w:val="20"/>
                <w:szCs w:val="20"/>
                <w:lang w:val="en-US"/>
              </w:rPr>
              <w:t xml:space="preserve">all AI products with </w:t>
            </w:r>
            <w:r w:rsidRPr="00315DA8">
              <w:rPr>
                <w:rFonts w:cstheme="minorHAnsi"/>
                <w:iCs/>
                <w:sz w:val="20"/>
                <w:szCs w:val="20"/>
              </w:rPr>
              <w:t>both Automation and Manual Testing.</w:t>
            </w:r>
          </w:p>
          <w:p w14:paraId="4F52DCF9" w14:textId="77777777" w:rsidR="006B3AA2" w:rsidRPr="00315DA8" w:rsidRDefault="00A6291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15DA8">
              <w:rPr>
                <w:rFonts w:cstheme="minorHAnsi"/>
                <w:b/>
                <w:sz w:val="20"/>
                <w:szCs w:val="20"/>
              </w:rPr>
              <w:t xml:space="preserve">Certifications: </w:t>
            </w:r>
            <w:r w:rsidRPr="00315DA8">
              <w:rPr>
                <w:rFonts w:cstheme="minorHAnsi"/>
                <w:sz w:val="20"/>
                <w:szCs w:val="20"/>
              </w:rPr>
              <w:t>Certified Scrum Master from Scrum Alliance.</w:t>
            </w:r>
          </w:p>
          <w:p w14:paraId="38F42701" w14:textId="77777777" w:rsidR="003A5494" w:rsidRPr="00315DA8" w:rsidRDefault="003A549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09893672" w14:textId="77777777" w:rsidR="003A5494" w:rsidRPr="00315DA8" w:rsidRDefault="003A549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6FFA6829" w14:textId="77777777" w:rsidR="006B3AA2" w:rsidRPr="00565E77" w:rsidRDefault="00000000">
            <w:p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hyperlink r:id="rId25" w:history="1">
              <w:r w:rsidR="003A5494" w:rsidRPr="00565E77">
                <w:rPr>
                  <w:rStyle w:val="Hyperlink"/>
                  <w:rFonts w:cstheme="minorHAnsi"/>
                  <w:iCs/>
                  <w:sz w:val="20"/>
                  <w:szCs w:val="20"/>
                </w:rPr>
                <w:t>www.Onpassive.com</w:t>
              </w:r>
            </w:hyperlink>
            <w:r w:rsidR="003A5494" w:rsidRPr="00565E77">
              <w:rPr>
                <w:rFonts w:cstheme="minorHAnsi"/>
                <w:iCs/>
                <w:sz w:val="20"/>
                <w:szCs w:val="20"/>
              </w:rPr>
              <w:t>, As QA Practice Head,</w:t>
            </w:r>
          </w:p>
          <w:p w14:paraId="747AE84C" w14:textId="77777777" w:rsidR="003A5494" w:rsidRPr="00565E77" w:rsidRDefault="00565E77" w:rsidP="00565E7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r w:rsidRPr="00565E77">
              <w:rPr>
                <w:rFonts w:cstheme="minorHAnsi"/>
                <w:iCs/>
                <w:sz w:val="20"/>
                <w:szCs w:val="20"/>
              </w:rPr>
              <w:t>QMS &amp; Test Management</w:t>
            </w:r>
          </w:p>
          <w:p w14:paraId="2A2EB21B" w14:textId="77777777" w:rsidR="00565E77" w:rsidRPr="00565E77" w:rsidRDefault="00565E77" w:rsidP="00565E7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r w:rsidRPr="00565E77">
              <w:rPr>
                <w:rFonts w:cstheme="minorHAnsi"/>
                <w:iCs/>
                <w:sz w:val="20"/>
                <w:szCs w:val="20"/>
              </w:rPr>
              <w:t xml:space="preserve">Project Management – </w:t>
            </w:r>
            <w:proofErr w:type="spellStart"/>
            <w:r w:rsidRPr="00565E77">
              <w:rPr>
                <w:rFonts w:cstheme="minorHAnsi"/>
                <w:iCs/>
                <w:sz w:val="20"/>
                <w:szCs w:val="20"/>
              </w:rPr>
              <w:t>TCoE</w:t>
            </w:r>
            <w:proofErr w:type="spellEnd"/>
            <w:r w:rsidRPr="00565E77">
              <w:rPr>
                <w:rFonts w:cstheme="minorHAnsi"/>
                <w:iCs/>
                <w:sz w:val="20"/>
                <w:szCs w:val="20"/>
              </w:rPr>
              <w:t xml:space="preserve"> Team</w:t>
            </w:r>
          </w:p>
          <w:p w14:paraId="5C739172" w14:textId="77777777" w:rsidR="00565E77" w:rsidRPr="00565E77" w:rsidRDefault="00565E77" w:rsidP="00565E7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r w:rsidRPr="00565E77">
              <w:rPr>
                <w:rFonts w:cstheme="minorHAnsi"/>
                <w:iCs/>
                <w:sz w:val="20"/>
                <w:szCs w:val="20"/>
              </w:rPr>
              <w:t>Process Management</w:t>
            </w:r>
          </w:p>
          <w:p w14:paraId="589FA1DF" w14:textId="77777777" w:rsidR="00565E77" w:rsidRPr="00565E77" w:rsidRDefault="00565E77" w:rsidP="00565E7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r w:rsidRPr="00565E77">
              <w:rPr>
                <w:rFonts w:cstheme="minorHAnsi"/>
                <w:iCs/>
                <w:sz w:val="20"/>
                <w:szCs w:val="20"/>
              </w:rPr>
              <w:t>Delivery Management</w:t>
            </w:r>
          </w:p>
          <w:p w14:paraId="7F11D195" w14:textId="77777777" w:rsidR="00565E77" w:rsidRDefault="00565E77">
            <w:pPr>
              <w:spacing w:after="0" w:line="240" w:lineRule="auto"/>
              <w:rPr>
                <w:rFonts w:cstheme="minorHAnsi"/>
                <w:b/>
                <w:iCs/>
                <w:sz w:val="20"/>
                <w:szCs w:val="20"/>
              </w:rPr>
            </w:pPr>
          </w:p>
          <w:p w14:paraId="69A23EB5" w14:textId="77777777" w:rsidR="006B3AA2" w:rsidRPr="00216C1C" w:rsidRDefault="00A62919">
            <w:p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r w:rsidRPr="00216C1C">
              <w:rPr>
                <w:rFonts w:cstheme="minorHAnsi"/>
                <w:iCs/>
                <w:sz w:val="20"/>
                <w:szCs w:val="20"/>
              </w:rPr>
              <w:t>As QA Automation, Architect &amp; Lead (Freelance)</w:t>
            </w:r>
          </w:p>
          <w:p w14:paraId="104C9015" w14:textId="77777777" w:rsidR="006B3AA2" w:rsidRPr="00216C1C" w:rsidRDefault="00A6291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  <w:r w:rsidRPr="00216C1C">
              <w:rPr>
                <w:rFonts w:cstheme="minorHAnsi"/>
                <w:iCs/>
                <w:sz w:val="20"/>
                <w:szCs w:val="20"/>
              </w:rPr>
              <w:t>Agile QA Coach; Automation SME; QA Manager; SDET</w:t>
            </w:r>
          </w:p>
          <w:p w14:paraId="64401F70" w14:textId="77777777" w:rsidR="006B3AA2" w:rsidRPr="00315DA8" w:rsidRDefault="006B3AA2">
            <w:pPr>
              <w:spacing w:after="0" w:line="240" w:lineRule="auto"/>
              <w:rPr>
                <w:rFonts w:cstheme="minorHAnsi"/>
                <w:iCs/>
                <w:sz w:val="20"/>
                <w:szCs w:val="20"/>
              </w:rPr>
            </w:pPr>
          </w:p>
          <w:p w14:paraId="0B02F32B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 xml:space="preserve">MSC Technology </w:t>
            </w:r>
            <w:proofErr w:type="spellStart"/>
            <w:proofErr w:type="gramStart"/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Pvt.Ltd</w:t>
            </w:r>
            <w:proofErr w:type="spellEnd"/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.,(</w:t>
            </w:r>
            <w:proofErr w:type="gramEnd"/>
            <w:r>
              <w:fldChar w:fldCharType="begin"/>
            </w:r>
            <w:r>
              <w:instrText>HYPERLINK "http://www.msc-technology.com"</w:instrText>
            </w:r>
            <w:r>
              <w:fldChar w:fldCharType="separate"/>
            </w:r>
            <w:r w:rsidRPr="00315DA8">
              <w:rPr>
                <w:rStyle w:val="Hyperlink"/>
                <w:rFonts w:cstheme="minorHAnsi"/>
                <w:sz w:val="20"/>
                <w:szCs w:val="20"/>
              </w:rPr>
              <w:t>www.msc-technology.com</w:t>
            </w:r>
            <w:r>
              <w:rPr>
                <w:rStyle w:val="Hyperlink"/>
                <w:rFonts w:cstheme="minorHAnsi"/>
                <w:sz w:val="20"/>
                <w:szCs w:val="20"/>
              </w:rPr>
              <w:fldChar w:fldCharType="end"/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 xml:space="preserve"> ) as Sr. Test Manager</w:t>
            </w:r>
          </w:p>
          <w:p w14:paraId="0B37662E" w14:textId="77777777" w:rsidR="006B3AA2" w:rsidRPr="00315DA8" w:rsidRDefault="006B3AA2">
            <w:p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  <w:p w14:paraId="6757B6F8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Key Result Areas:</w:t>
            </w:r>
          </w:p>
          <w:p w14:paraId="2B133424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Designing test strategy, developing test plans and approving test cases</w:t>
            </w:r>
          </w:p>
          <w:p w14:paraId="1AC42013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Managing risks and planning for contingencies to ensure minimal effect on deliverable s</w:t>
            </w:r>
          </w:p>
          <w:p w14:paraId="710F27F4" w14:textId="77777777" w:rsidR="006B3AA2" w:rsidRPr="00315DA8" w:rsidRDefault="00A6291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Supervising testing activities to ensure the quality &amp; functionality of assigned systems; ensuring timely &amp; accurate test communication with Development Leads, Project Manager and Senior Management throughout the project life-cycle</w:t>
            </w:r>
          </w:p>
          <w:p w14:paraId="6D7CBE8A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Updating &amp; tracking weekly status report of the team and updating Delivery Management System (DMS) to calculate the delivery metrics</w:t>
            </w:r>
          </w:p>
          <w:p w14:paraId="65A69A8F" w14:textId="77777777" w:rsidR="006B3AA2" w:rsidRPr="00315DA8" w:rsidRDefault="00A6291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Coordinating with developers, programmers, project managers &amp; clients to understand the scope of each feature, impact areas and technical complications that need to be considered while writing test cases</w:t>
            </w:r>
          </w:p>
          <w:p w14:paraId="4384457A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Setting out quality standards for various operational areas, ensuring a high-quality customer experience while adhering to the SLAs and work processes</w:t>
            </w:r>
          </w:p>
          <w:p w14:paraId="446A37E1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Creating &amp; managing testing dashboards and key test program metrics</w:t>
            </w:r>
          </w:p>
          <w:p w14:paraId="39EE956B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Steering project status meetings for multi-vendor programs</w:t>
            </w:r>
          </w:p>
          <w:p w14:paraId="10E70C2E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Administering testing program risks &amp; issues across multiple projects, escalating dependencies that required attention</w:t>
            </w:r>
          </w:p>
          <w:p w14:paraId="0ACB002E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lastRenderedPageBreak/>
              <w:t>Working with Senior Business &amp; IT Stakeholders on road maps &amp; implementation options for all the testing projects</w:t>
            </w:r>
          </w:p>
          <w:p w14:paraId="28D2926B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Providing strategic direction and vision for the testing team and leading them in the right direction to work smarter and more efficient</w:t>
            </w:r>
          </w:p>
          <w:p w14:paraId="3147E512" w14:textId="44F39C88" w:rsidR="006B3AA2" w:rsidRPr="00315DA8" w:rsidRDefault="0050269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>
              <w:rPr>
                <w:rFonts w:cstheme="minorHAnsi"/>
                <w:b/>
                <w:iCs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299" distR="114299" simplePos="0" relativeHeight="251669504" behindDoc="0" locked="0" layoutInCell="1" allowOverlap="1" wp14:anchorId="3B00E034" wp14:editId="08E499F9">
                      <wp:simplePos x="0" y="0"/>
                      <wp:positionH relativeFrom="column">
                        <wp:posOffset>-193675</wp:posOffset>
                      </wp:positionH>
                      <wp:positionV relativeFrom="paragraph">
                        <wp:posOffset>57150</wp:posOffset>
                      </wp:positionV>
                      <wp:extent cx="47625" cy="9677400"/>
                      <wp:effectExtent l="0" t="0" r="9525" b="0"/>
                      <wp:wrapNone/>
                      <wp:docPr id="1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7625" cy="9677400"/>
                              </a:xfrm>
                              <a:prstGeom prst="line">
                                <a:avLst/>
                              </a:prstGeom>
                              <a:ln w="15875">
                                <a:solidFill>
                                  <a:srgbClr val="3FBCEC"/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70B37A" id="Straight Connector 2" o:spid="_x0000_s1026" style="position:absolute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15.25pt,4.5pt" to="-11.5pt,7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" strokecolor="#3fbcec" strokeweight="1.25pt">
                      <o:lock v:ext="edit" shapetype="f"/>
                    </v:line>
                  </w:pict>
                </mc:Fallback>
              </mc:AlternateContent>
            </w:r>
            <w:r w:rsidR="00A62919"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Attending all design walkthroughs related to end-to-end workflow and reviewing all documentation like Business Requirement Document, Functional Requirements Document, and so on</w:t>
            </w:r>
          </w:p>
          <w:p w14:paraId="2E2BA0FB" w14:textId="77777777" w:rsidR="006B3AA2" w:rsidRPr="00315DA8" w:rsidRDefault="00A6291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Performing appraisal reviews, recruiting, &amp; retention models to decrease turnover at the staff &amp; contractor levels including the implementation of consistent expectations frameworks and evaluation criteria for all testing resources</w:t>
            </w:r>
          </w:p>
          <w:p w14:paraId="5ACB94EC" w14:textId="77777777" w:rsidR="006B3AA2" w:rsidRPr="00315DA8" w:rsidRDefault="00A62919">
            <w:pPr>
              <w:spacing w:after="0" w:line="240" w:lineRule="auto"/>
              <w:ind w:right="31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Significant Accomplishments:</w:t>
            </w:r>
          </w:p>
          <w:p w14:paraId="4F1D1679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Successfully implemented the best collaboration between business operations and testing, development and testing for organization’s success in business</w:t>
            </w:r>
          </w:p>
          <w:p w14:paraId="29F3F9A6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Implemented Continuous Integration Testing Process in Agile/DevOps process</w:t>
            </w:r>
          </w:p>
          <w:p w14:paraId="0FBD190B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Created the test cases Manual &amp; Automated (Coded UI, VSTS, MS-ALM, UFT, ALM) for each test phase</w:t>
            </w:r>
          </w:p>
          <w:p w14:paraId="64767643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Monitored and trained the testers in Shipping, BFSI, Market research, Electronics, Group Insurance, Agile, DevOps, and Testing Processes</w:t>
            </w:r>
          </w:p>
          <w:p w14:paraId="2FA3DC2E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Automated UI and API services with Coded UI, VSTS, TestNG, Appium, UFT and TDD/BDD methods</w:t>
            </w:r>
          </w:p>
          <w:p w14:paraId="3C42A382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Pivotal in designing as well as reviewing all the test cases (manual &amp; automated scripts) and conducted impact analysis</w:t>
            </w:r>
          </w:p>
          <w:p w14:paraId="6387810D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Directed the test scenario reviews and generated reports; managed engineering of test cases design / strategies for design verification / product validation</w:t>
            </w:r>
          </w:p>
          <w:p w14:paraId="606EACDB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Designed&amp; developed effective Test Architecture (Manual &amp; Automation) per organizational needs</w:t>
            </w:r>
          </w:p>
          <w:p w14:paraId="10EA454C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Participated in test planning for all products and owns the test artefact s such as test specs &amp; test plan</w:t>
            </w:r>
          </w:p>
          <w:p w14:paraId="06713221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Developed Test Log &amp; Test Report templates and coordinated with the Development Team</w:t>
            </w:r>
          </w:p>
          <w:p w14:paraId="3F9CD456" w14:textId="77777777" w:rsidR="006B3AA2" w:rsidRPr="00315DA8" w:rsidRDefault="00A6291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Received the Best Team Award, Star Performer and Best Mentor in 2006/07/10 for working with minimal direction on abstract and complex problems requiring evaluation of intangible variables</w:t>
            </w:r>
          </w:p>
          <w:p w14:paraId="7E8AB17E" w14:textId="77777777" w:rsidR="006B3AA2" w:rsidRPr="00315DA8" w:rsidRDefault="006B3AA2">
            <w:pPr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</w:rPr>
            </w:pPr>
          </w:p>
        </w:tc>
      </w:tr>
      <w:tr w:rsidR="006B3AA2" w:rsidRPr="00315DA8" w14:paraId="2E6A250E" w14:textId="77777777">
        <w:tblPrEx>
          <w:shd w:val="clear" w:color="auto" w:fill="FFFFFF" w:themeFill="background1"/>
        </w:tblPrEx>
        <w:trPr>
          <w:trHeight w:val="90"/>
        </w:trPr>
        <w:tc>
          <w:tcPr>
            <w:tcW w:w="3578" w:type="dxa"/>
            <w:shd w:val="clear" w:color="auto" w:fill="FFFFFF" w:themeFill="background1"/>
          </w:tcPr>
          <w:p w14:paraId="7FC79E40" w14:textId="77777777" w:rsidR="006B3AA2" w:rsidRPr="00315DA8" w:rsidRDefault="006B3AA2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270" w:type="dxa"/>
            <w:vMerge/>
            <w:shd w:val="clear" w:color="auto" w:fill="FFFFFF" w:themeFill="background1"/>
          </w:tcPr>
          <w:p w14:paraId="280EFE94" w14:textId="77777777" w:rsidR="006B3AA2" w:rsidRPr="00315DA8" w:rsidRDefault="006B3AA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48" w:type="dxa"/>
            <w:gridSpan w:val="3"/>
            <w:shd w:val="clear" w:color="auto" w:fill="FFFFFF" w:themeFill="background1"/>
          </w:tcPr>
          <w:p w14:paraId="62493B05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  <w:lang w:eastAsia="en-GB"/>
              </w:rPr>
            </w:pPr>
          </w:p>
        </w:tc>
      </w:tr>
      <w:tr w:rsidR="006B3AA2" w:rsidRPr="00315DA8" w14:paraId="3FA5E85A" w14:textId="77777777">
        <w:tblPrEx>
          <w:shd w:val="clear" w:color="auto" w:fill="FFFFFF" w:themeFill="background1"/>
        </w:tblPrEx>
        <w:trPr>
          <w:trHeight w:val="2963"/>
        </w:trPr>
        <w:tc>
          <w:tcPr>
            <w:tcW w:w="3578" w:type="dxa"/>
            <w:shd w:val="clear" w:color="auto" w:fill="FFFFFF" w:themeFill="background1"/>
          </w:tcPr>
          <w:p w14:paraId="391C55B0" w14:textId="77777777" w:rsidR="006B3AA2" w:rsidRPr="00315DA8" w:rsidRDefault="00A6291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IT Skills</w:t>
            </w:r>
          </w:p>
        </w:tc>
        <w:tc>
          <w:tcPr>
            <w:tcW w:w="270" w:type="dxa"/>
            <w:vMerge/>
            <w:shd w:val="clear" w:color="auto" w:fill="FFFFFF" w:themeFill="background1"/>
          </w:tcPr>
          <w:p w14:paraId="0F102558" w14:textId="77777777" w:rsidR="006B3AA2" w:rsidRPr="00315DA8" w:rsidRDefault="006B3AA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48" w:type="dxa"/>
            <w:gridSpan w:val="3"/>
            <w:shd w:val="clear" w:color="auto" w:fill="FFFFFF" w:themeFill="background1"/>
          </w:tcPr>
          <w:p w14:paraId="797563BA" w14:textId="77777777" w:rsidR="006B3AA2" w:rsidRPr="00315DA8" w:rsidRDefault="00A6291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Testing Process: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DevOps, Agile, 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CMMi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TMMi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TMap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, Waterfall, Iteration</w:t>
            </w:r>
          </w:p>
          <w:p w14:paraId="277FD0B5" w14:textId="77777777" w:rsidR="006B3AA2" w:rsidRPr="00315DA8" w:rsidRDefault="00A6291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Tools &amp; Technologies: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VSTS, Coded UI, UFT, HP ALM, HP Performance </w:t>
            </w:r>
            <w:proofErr w:type="spellStart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Center</w:t>
            </w:r>
            <w:proofErr w:type="spellEnd"/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>, SOAP UI, Selenium, JIRA, TFS/VSO, Shell, TCL, SQL, SharePoint,</w:t>
            </w:r>
          </w:p>
          <w:p w14:paraId="6D766639" w14:textId="77777777" w:rsidR="006B3AA2" w:rsidRPr="00315DA8" w:rsidRDefault="00A6291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SDLC Models: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DevOps, Agile, Waterfall, Iterative, V-Model</w:t>
            </w:r>
          </w:p>
          <w:p w14:paraId="723C9AEE" w14:textId="77777777" w:rsidR="006B3AA2" w:rsidRPr="00315DA8" w:rsidRDefault="00A6291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Software Testing: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Manual Testing and Automated Testing</w:t>
            </w:r>
          </w:p>
          <w:p w14:paraId="1A1090FA" w14:textId="77777777" w:rsidR="006B3AA2" w:rsidRPr="00315DA8" w:rsidRDefault="00A6291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Leadership/Management: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Project Management and Test Management</w:t>
            </w:r>
          </w:p>
          <w:p w14:paraId="08968BAF" w14:textId="77777777" w:rsidR="006B3AA2" w:rsidRPr="00315DA8" w:rsidRDefault="00A6291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Programming Languages: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JAVA, .Net, COBOL, TCL, Shell Scripting, SharePoint</w:t>
            </w:r>
          </w:p>
          <w:p w14:paraId="12796948" w14:textId="77777777" w:rsidR="006B3AA2" w:rsidRPr="00315DA8" w:rsidRDefault="00A6291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Others: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Data Warehouse, Business Intelligence environment, SharePoint &amp; VSS, .Net, JAVA, Pega</w:t>
            </w:r>
          </w:p>
          <w:p w14:paraId="56C8A52E" w14:textId="77777777" w:rsidR="006B3AA2" w:rsidRPr="00315DA8" w:rsidRDefault="00A6291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6A6969"/>
                <w:sz w:val="20"/>
                <w:szCs w:val="20"/>
                <w:lang w:eastAsia="en-GB"/>
              </w:rPr>
            </w:pPr>
            <w:r w:rsidRPr="00315DA8">
              <w:rPr>
                <w:rFonts w:cstheme="minorHAnsi"/>
                <w:b/>
                <w:color w:val="6A6969"/>
                <w:sz w:val="20"/>
                <w:szCs w:val="20"/>
                <w:lang w:eastAsia="en-GB"/>
              </w:rPr>
              <w:t>Operating Systems:</w:t>
            </w:r>
            <w:r w:rsidRPr="00315DA8">
              <w:rPr>
                <w:rFonts w:cstheme="minorHAnsi"/>
                <w:color w:val="6A6969"/>
                <w:sz w:val="20"/>
                <w:szCs w:val="20"/>
                <w:lang w:eastAsia="en-GB"/>
              </w:rPr>
              <w:t xml:space="preserve"> Web based, Cloud, Desktop, Windows, WPI, Pega, Windows, Linux, NT, OS2 and Unix/Linux</w:t>
            </w:r>
          </w:p>
          <w:p w14:paraId="6A75AE20" w14:textId="77777777" w:rsidR="006B3AA2" w:rsidRPr="00315DA8" w:rsidRDefault="006B3AA2">
            <w:pPr>
              <w:spacing w:after="0" w:line="240" w:lineRule="auto"/>
              <w:jc w:val="both"/>
              <w:rPr>
                <w:rFonts w:cstheme="minorHAnsi"/>
                <w:color w:val="808080"/>
                <w:sz w:val="20"/>
                <w:szCs w:val="20"/>
                <w:lang w:eastAsia="en-GB"/>
              </w:rPr>
            </w:pPr>
          </w:p>
        </w:tc>
      </w:tr>
      <w:tr w:rsidR="006B3AA2" w:rsidRPr="00315DA8" w14:paraId="5A3AB288" w14:textId="77777777">
        <w:tblPrEx>
          <w:shd w:val="clear" w:color="auto" w:fill="FFFFFF" w:themeFill="background1"/>
        </w:tblPrEx>
        <w:trPr>
          <w:trHeight w:val="1367"/>
        </w:trPr>
        <w:tc>
          <w:tcPr>
            <w:tcW w:w="3578" w:type="dxa"/>
            <w:shd w:val="clear" w:color="auto" w:fill="FFFFFF" w:themeFill="background1"/>
          </w:tcPr>
          <w:p w14:paraId="5ACF9FA8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315DA8">
              <w:rPr>
                <w:rFonts w:cstheme="minorHAnsi"/>
                <w:b/>
                <w:noProof/>
                <w:color w:val="70AD47"/>
                <w:sz w:val="20"/>
                <w:szCs w:val="20"/>
                <w:lang w:val="en-US"/>
              </w:rPr>
              <w:drawing>
                <wp:inline distT="0" distB="0" distL="0" distR="0" wp14:anchorId="2BA607BA" wp14:editId="1B83466F">
                  <wp:extent cx="228600" cy="228600"/>
                  <wp:effectExtent l="0" t="0" r="0" b="0"/>
                  <wp:docPr id="48" name="Picture 14" descr="Description: softskills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14" descr="Description: softskills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Soft Skills</w:t>
            </w:r>
          </w:p>
          <w:p w14:paraId="6A2CDD80" w14:textId="77777777" w:rsidR="006B3AA2" w:rsidRPr="00315DA8" w:rsidRDefault="006B3AA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theme="minorHAnsi"/>
                <w:color w:val="808080" w:themeColor="background1" w:themeShade="80"/>
                <w:sz w:val="20"/>
                <w:szCs w:val="20"/>
              </w:rPr>
            </w:pPr>
          </w:p>
          <w:p w14:paraId="563A5FCD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187A0F52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1DAA7A15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301A416F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7A4D15F0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7A4F977D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5A7387A0" w14:textId="77777777" w:rsidR="006B3AA2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1D26F0A6" w14:textId="77777777" w:rsidR="00715467" w:rsidRDefault="0071546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79EADCE1" w14:textId="77777777" w:rsidR="00715467" w:rsidRDefault="0071546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42289601" w14:textId="77777777" w:rsidR="00715467" w:rsidRDefault="0071546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2A0F7E5B" w14:textId="77777777" w:rsidR="00453110" w:rsidRDefault="0045311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2F6F224E" w14:textId="77777777" w:rsidR="00453110" w:rsidRPr="00315DA8" w:rsidRDefault="0045311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5583DB7B" w14:textId="77777777" w:rsidR="006B3AA2" w:rsidRPr="00315DA8" w:rsidRDefault="00A6291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Personal Details</w:t>
            </w:r>
          </w:p>
          <w:p w14:paraId="3E87F306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0082F1E5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  <w:p w14:paraId="3A8680F5" w14:textId="77777777" w:rsidR="00AF6F07" w:rsidRPr="00315DA8" w:rsidRDefault="00AF6F0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lang w:val="en-IN" w:eastAsia="en-IN"/>
              </w:rPr>
            </w:pPr>
          </w:p>
          <w:p w14:paraId="550E1BA2" w14:textId="77777777" w:rsidR="00AF6F07" w:rsidRDefault="00AF6F0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lang w:val="en-IN" w:eastAsia="en-IN"/>
              </w:rPr>
            </w:pPr>
          </w:p>
          <w:p w14:paraId="1946F8FC" w14:textId="77777777" w:rsidR="003E4379" w:rsidRPr="00315DA8" w:rsidRDefault="003E437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lang w:val="en-IN" w:eastAsia="en-IN"/>
              </w:rPr>
            </w:pPr>
          </w:p>
          <w:p w14:paraId="52CA9AEF" w14:textId="77777777" w:rsidR="00AF6F07" w:rsidRPr="00315DA8" w:rsidRDefault="00AF6F0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41A6B64A" w14:textId="77777777" w:rsidR="006B3AA2" w:rsidRPr="00315DA8" w:rsidRDefault="006B3AA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348" w:type="dxa"/>
            <w:gridSpan w:val="3"/>
            <w:shd w:val="clear" w:color="auto" w:fill="FFFFFF" w:themeFill="background1"/>
          </w:tcPr>
          <w:p w14:paraId="33AC0B34" w14:textId="6ABE9729" w:rsidR="006B3AA2" w:rsidRPr="00315DA8" w:rsidRDefault="0050269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>
              <w:rPr>
                <w:rFonts w:cstheme="minorHAnsi"/>
                <w:noProof/>
                <w:color w:val="5F5F5F"/>
                <w:spacing w:val="-4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631DE54" wp14:editId="2BE77D4C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173990</wp:posOffset>
                      </wp:positionV>
                      <wp:extent cx="4391025" cy="1682115"/>
                      <wp:effectExtent l="0" t="0" r="0" b="0"/>
                      <wp:wrapNone/>
                      <wp:docPr id="9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91025" cy="16821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2F4A568" w14:textId="77777777" w:rsidR="006B3AA2" w:rsidRDefault="00A629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>Cross-function Coordination</w:t>
                                  </w:r>
                                </w:p>
                                <w:p w14:paraId="5E7A79A5" w14:textId="77777777" w:rsidR="006B3AA2" w:rsidRDefault="006B3AA2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</w:p>
                                <w:p w14:paraId="1B999A3E" w14:textId="77777777" w:rsidR="006B3AA2" w:rsidRDefault="00A629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 xml:space="preserve">Interpersonal communication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  <w:t>Cross-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Cs w:val="20"/>
                                      <w:lang w:eastAsia="en-GB"/>
                                    </w:rPr>
                                    <w:t>functional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 xml:space="preserve"> Skills</w:t>
                                  </w:r>
                                </w:p>
                                <w:p w14:paraId="6EBEF431" w14:textId="77777777" w:rsidR="006B3AA2" w:rsidRDefault="006B3AA2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</w:p>
                                <w:p w14:paraId="2EAAFA6E" w14:textId="77777777" w:rsidR="006B3AA2" w:rsidRDefault="006B3AA2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</w:p>
                                <w:p w14:paraId="705626E6" w14:textId="77777777" w:rsidR="006B3AA2" w:rsidRDefault="00A629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>Client Empathy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  <w:t>Creative Problem Solving</w:t>
                                  </w:r>
                                </w:p>
                                <w:p w14:paraId="341F36B3" w14:textId="77777777" w:rsidR="006B3AA2" w:rsidRDefault="006B3AA2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</w:p>
                                <w:p w14:paraId="2C822F4B" w14:textId="77777777" w:rsidR="006B3AA2" w:rsidRDefault="006B3AA2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</w:p>
                                <w:p w14:paraId="195D27EA" w14:textId="77777777" w:rsidR="006B3AA2" w:rsidRDefault="00A62919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 xml:space="preserve">Positive Attitude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20"/>
                                      <w:lang w:eastAsia="en-GB"/>
                                    </w:rPr>
                                    <w:tab/>
                                    <w:t>Accountability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1DE54" id="Text Box 1" o:spid="_x0000_s1028" type="#_x0000_t202" style="position:absolute;left:0;text-align:left;margin-left:6.65pt;margin-top:13.7pt;width:345.75pt;height:132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" filled="f" stroked="f">
                      <v:textbox>
                        <w:txbxContent>
                          <w:p w14:paraId="62F4A568" w14:textId="77777777" w:rsidR="006B3AA2" w:rsidRDefault="00A62919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>Cross-function Coordination</w:t>
                            </w:r>
                          </w:p>
                          <w:p w14:paraId="5E7A79A5" w14:textId="77777777" w:rsidR="006B3AA2" w:rsidRDefault="006B3AA2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</w:p>
                          <w:p w14:paraId="1B999A3E" w14:textId="77777777" w:rsidR="006B3AA2" w:rsidRDefault="00A62919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 xml:space="preserve">Interpersonal communication </w:t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  <w:t>Cross-</w:t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Cs w:val="20"/>
                                <w:lang w:eastAsia="en-GB"/>
                              </w:rPr>
                              <w:t>functional</w:t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 xml:space="preserve"> Skills</w:t>
                            </w:r>
                          </w:p>
                          <w:p w14:paraId="6EBEF431" w14:textId="77777777" w:rsidR="006B3AA2" w:rsidRDefault="006B3AA2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</w:p>
                          <w:p w14:paraId="2EAAFA6E" w14:textId="77777777" w:rsidR="006B3AA2" w:rsidRDefault="006B3AA2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</w:p>
                          <w:p w14:paraId="705626E6" w14:textId="77777777" w:rsidR="006B3AA2" w:rsidRDefault="00A62919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>Client Empathy</w:t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  <w:t>Creative Problem Solving</w:t>
                            </w:r>
                          </w:p>
                          <w:p w14:paraId="341F36B3" w14:textId="77777777" w:rsidR="006B3AA2" w:rsidRDefault="006B3AA2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</w:p>
                          <w:p w14:paraId="2C822F4B" w14:textId="77777777" w:rsidR="006B3AA2" w:rsidRDefault="006B3AA2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</w:p>
                          <w:p w14:paraId="195D27EA" w14:textId="77777777" w:rsidR="006B3AA2" w:rsidRDefault="00A62919">
                            <w:pPr>
                              <w:jc w:val="center"/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 xml:space="preserve">Positive Attitude </w:t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20"/>
                                <w:lang w:eastAsia="en-GB"/>
                              </w:rPr>
                              <w:tab/>
                              <w:t>Accountability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2919" w:rsidRPr="00315DA8">
              <w:rPr>
                <w:rFonts w:cstheme="minorHAnsi"/>
                <w:noProof/>
                <w:color w:val="5F5F5F"/>
                <w:spacing w:val="-4"/>
                <w:sz w:val="20"/>
                <w:szCs w:val="20"/>
                <w:lang w:val="en-US"/>
              </w:rPr>
              <w:drawing>
                <wp:inline distT="0" distB="0" distL="0" distR="0" wp14:anchorId="122AF35E" wp14:editId="14C70F21">
                  <wp:extent cx="3448050" cy="1600200"/>
                  <wp:effectExtent l="19050" t="0" r="0" b="0"/>
                  <wp:docPr id="5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686F4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</w:p>
          <w:p w14:paraId="48E44044" w14:textId="77777777" w:rsidR="006B3AA2" w:rsidRPr="00315DA8" w:rsidRDefault="006B3A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</w:p>
          <w:p w14:paraId="778253AE" w14:textId="77777777" w:rsidR="00453110" w:rsidRPr="00453110" w:rsidRDefault="00453110" w:rsidP="0045311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</w:p>
          <w:p w14:paraId="5DD13864" w14:textId="77777777" w:rsidR="00453110" w:rsidRPr="00453110" w:rsidRDefault="00453110" w:rsidP="0045311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</w:p>
          <w:p w14:paraId="3E6D29AC" w14:textId="77777777" w:rsidR="006B3AA2" w:rsidRPr="00315DA8" w:rsidRDefault="00A6291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Languages Known: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English, </w:t>
            </w:r>
            <w:r w:rsidR="000952A1"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Tamil Nādu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and Telugu</w:t>
            </w:r>
          </w:p>
          <w:p w14:paraId="7CE4810D" w14:textId="77777777" w:rsidR="006B3AA2" w:rsidRPr="00315DA8" w:rsidRDefault="00A6291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Present Address: </w:t>
            </w:r>
            <w:r w:rsidR="00B22134" w:rsidRPr="00315DA8">
              <w:rPr>
                <w:rFonts w:cstheme="minorHAnsi"/>
                <w:bCs/>
                <w:color w:val="5F5F5F"/>
                <w:spacing w:val="-4"/>
                <w:sz w:val="20"/>
                <w:szCs w:val="20"/>
              </w:rPr>
              <w:t>Madhapur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, </w:t>
            </w:r>
            <w:r w:rsidR="00B22134"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Hyderabad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– </w:t>
            </w:r>
            <w:r w:rsidR="00E421FA"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5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00 0</w:t>
            </w:r>
            <w:r w:rsidR="00E421FA"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18</w:t>
            </w:r>
          </w:p>
          <w:p w14:paraId="6537BA32" w14:textId="77777777" w:rsidR="006B3AA2" w:rsidRPr="00315DA8" w:rsidRDefault="00A6291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Permanent Address: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Nellore Dt, Andhra Pradesh – 524 317</w:t>
            </w:r>
          </w:p>
          <w:p w14:paraId="25EEEE5A" w14:textId="77777777" w:rsidR="006B3AA2" w:rsidRPr="00315DA8" w:rsidRDefault="00A6291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Passport Details: </w:t>
            </w:r>
            <w:r w:rsidRPr="00315DA8">
              <w:rPr>
                <w:rFonts w:cstheme="minorHAnsi"/>
                <w:bCs/>
                <w:color w:val="5F5F5F"/>
                <w:spacing w:val="-4"/>
                <w:sz w:val="20"/>
                <w:szCs w:val="20"/>
              </w:rPr>
              <w:t>R8529193, Validity till 2028</w:t>
            </w:r>
          </w:p>
        </w:tc>
      </w:tr>
      <w:tr w:rsidR="00522014" w:rsidRPr="00315DA8" w14:paraId="2E9F3E90" w14:textId="77777777" w:rsidTr="00295C3D">
        <w:tblPrEx>
          <w:shd w:val="clear" w:color="auto" w:fill="FFFFFF" w:themeFill="background1"/>
        </w:tblPrEx>
        <w:trPr>
          <w:trHeight w:val="1367"/>
        </w:trPr>
        <w:tc>
          <w:tcPr>
            <w:tcW w:w="11196" w:type="dxa"/>
            <w:gridSpan w:val="5"/>
            <w:shd w:val="clear" w:color="auto" w:fill="FFFFFF" w:themeFill="background1"/>
          </w:tcPr>
          <w:p w14:paraId="18E00252" w14:textId="77777777" w:rsidR="00522014" w:rsidRPr="00315DA8" w:rsidRDefault="00522014" w:rsidP="0052201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Responsibilities and Duties as a QA Manager</w:t>
            </w:r>
          </w:p>
          <w:p w14:paraId="64C5C161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Develop, implement, and monitor a strategic, comprehensive enterprise QA program</w:t>
            </w:r>
          </w:p>
          <w:p w14:paraId="11988BEB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Establish standards, policies, and procedures for testing processes and procedures</w:t>
            </w:r>
          </w:p>
          <w:p w14:paraId="243C7C82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Periodically highlight the issues in QA practices in Business areas &amp; projects, supported by factual reports &amp; data to Senior Leadership, to enable them to make informed decisions</w:t>
            </w:r>
          </w:p>
          <w:p w14:paraId="3F813B4D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Prepare reports like High level test Status, Testing Dashboard, for on-going Projects &amp; monitoring of High-Risk areas in Project Testing and present to Management/Leadership</w:t>
            </w:r>
          </w:p>
          <w:p w14:paraId="5BCCDC07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Manage the testing process by planning, scheduling, organizing, and coordinating efforts with other Projects, Products, and personnel</w:t>
            </w:r>
          </w:p>
          <w:p w14:paraId="5D21D753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Review results of tests to ensure that they meet established standards to improve results</w:t>
            </w:r>
          </w:p>
          <w:p w14:paraId="764E82BC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Identify potential risks associated with a release of new software or hardware for which the Organization may need to develop counter measures</w:t>
            </w:r>
          </w:p>
          <w:p w14:paraId="3CFA629A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With end-to-end responsibility, oversee and manage the Project &amp; product quality of the Organization</w:t>
            </w:r>
          </w:p>
          <w:p w14:paraId="6CA594F8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Evaluate the effectiveness of new technologies and recommend changes/Vulnerabilities to existing ones</w:t>
            </w:r>
          </w:p>
          <w:p w14:paraId="2750E4EF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Work with Test team engineers to develop test plans and scripts to automate testing</w:t>
            </w:r>
          </w:p>
          <w:p w14:paraId="656B5B98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Track and ensure effectiveness in all levels of Software testing Unit, Integration, System, UAT tests and conduct &amp; record results of Black Box, Whitebox, Grey box testing</w:t>
            </w:r>
          </w:p>
          <w:p w14:paraId="62A5CDF4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Must lead and implement Automation of testing process using relevant Tools</w:t>
            </w:r>
          </w:p>
          <w:p w14:paraId="0DDAED86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Implement and monitor Application Security testing, System Security testing, Cloud Security testing as per Business/Project needs</w:t>
            </w:r>
          </w:p>
          <w:p w14:paraId="22D6E607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Performing regular QA audits to ensure that the Testing process meets industry standards for best practices</w:t>
            </w:r>
          </w:p>
          <w:p w14:paraId="294364CC" w14:textId="77777777" w:rsidR="00522014" w:rsidRPr="00315DA8" w:rsidRDefault="00522014" w:rsidP="0052201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Conduct training sessions for new team members to ensure that they understand their roles in the testing process</w:t>
            </w:r>
          </w:p>
          <w:p w14:paraId="197EC02D" w14:textId="77777777" w:rsidR="00522014" w:rsidRPr="00315DA8" w:rsidRDefault="00522014" w:rsidP="00B2213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cstheme="minorHAnsi"/>
                <w:bCs/>
                <w:noProof/>
                <w:color w:val="000000" w:themeColor="text1"/>
                <w:spacing w:val="-4"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noProof/>
                <w:color w:val="000000" w:themeColor="text1"/>
                <w:sz w:val="20"/>
                <w:szCs w:val="20"/>
                <w:lang w:val="en-US"/>
              </w:rPr>
              <w:t>Ensure to implement proper checks and balances via Trusted Tools for Zero internal breaches or misuse of data.</w:t>
            </w:r>
          </w:p>
        </w:tc>
      </w:tr>
      <w:tr w:rsidR="006B3AA2" w:rsidRPr="00315DA8" w14:paraId="2DA7EBB9" w14:textId="77777777">
        <w:tblPrEx>
          <w:shd w:val="clear" w:color="auto" w:fill="FFFFFF" w:themeFill="background1"/>
        </w:tblPrEx>
        <w:trPr>
          <w:trHeight w:val="1344"/>
        </w:trPr>
        <w:tc>
          <w:tcPr>
            <w:tcW w:w="11196" w:type="dxa"/>
            <w:gridSpan w:val="5"/>
            <w:shd w:val="clear" w:color="auto" w:fill="FFFFFF" w:themeFill="background1"/>
          </w:tcPr>
          <w:p w14:paraId="2E2FE757" w14:textId="77777777" w:rsidR="00C22220" w:rsidRPr="00315DA8" w:rsidRDefault="00A62919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00B0F0"/>
                <w:sz w:val="20"/>
                <w:szCs w:val="20"/>
              </w:rPr>
              <w:t>Annexure</w:t>
            </w:r>
          </w:p>
          <w:p w14:paraId="7ECAC3F3" w14:textId="77777777" w:rsidR="00C22220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  <w:b/>
                <w:color w:val="0000FF" w:themeColor="hyperlink"/>
                <w:spacing w:val="-4"/>
                <w:sz w:val="20"/>
                <w:szCs w:val="20"/>
                <w:u w:val="single"/>
              </w:rPr>
            </w:pPr>
            <w:hyperlink r:id="rId28" w:history="1">
              <w:r w:rsidR="00C22220" w:rsidRPr="00E67485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www.techmahindra.com</w:t>
              </w:r>
            </w:hyperlink>
          </w:p>
          <w:p w14:paraId="43CC4F31" w14:textId="77777777" w:rsidR="00C22220" w:rsidRPr="00CD3AAA" w:rsidRDefault="00C22220" w:rsidP="00CD3AAA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CD3AAA">
              <w:rPr>
                <w:rFonts w:cstheme="minorHAnsi"/>
                <w:bCs/>
                <w:sz w:val="20"/>
                <w:szCs w:val="20"/>
              </w:rPr>
              <w:t xml:space="preserve">Organization: </w:t>
            </w:r>
            <w:proofErr w:type="spellStart"/>
            <w:r>
              <w:t>Techmahindra</w:t>
            </w:r>
            <w:proofErr w:type="spellEnd"/>
          </w:p>
          <w:p w14:paraId="1006E5D8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Role: QA Manager</w:t>
            </w:r>
          </w:p>
          <w:p w14:paraId="73AC372E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Team Size: 2</w:t>
            </w:r>
            <w:r w:rsidRPr="00315DA8">
              <w:rPr>
                <w:rFonts w:cstheme="minorHAnsi"/>
                <w:bCs/>
                <w:sz w:val="20"/>
                <w:szCs w:val="20"/>
              </w:rPr>
              <w:t>0+</w:t>
            </w:r>
          </w:p>
          <w:p w14:paraId="30CDC3E4" w14:textId="77777777" w:rsidR="00C22220" w:rsidRPr="00C22220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No. Of Products: 1 (</w:t>
            </w:r>
            <w:r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 xml:space="preserve">BT-OSS, </w:t>
            </w:r>
            <w:hyperlink r:id="rId29" w:history="1">
              <w:r w:rsidRPr="00E67485">
                <w:rPr>
                  <w:rStyle w:val="Hyperlink"/>
                  <w:rFonts w:cstheme="minorHAnsi"/>
                  <w:b/>
                  <w:bCs/>
                  <w:sz w:val="20"/>
                  <w:szCs w:val="20"/>
                </w:rPr>
                <w:t>www.BT.com</w:t>
              </w:r>
            </w:hyperlink>
            <w:r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C22220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>)</w:t>
            </w:r>
          </w:p>
          <w:p w14:paraId="60E0D61F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Teams: Manu</w:t>
            </w:r>
            <w:r>
              <w:rPr>
                <w:rFonts w:cstheme="minorHAnsi"/>
                <w:bCs/>
                <w:sz w:val="20"/>
                <w:szCs w:val="20"/>
              </w:rPr>
              <w:t>al Testing and, Automation Testing</w:t>
            </w:r>
          </w:p>
          <w:p w14:paraId="2C834A5D" w14:textId="77777777" w:rsidR="00C22220" w:rsidRPr="00315DA8" w:rsidRDefault="00187397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Tools: </w:t>
            </w:r>
            <w:r w:rsidR="00C22220" w:rsidRPr="00315DA8">
              <w:rPr>
                <w:rFonts w:cstheme="minorHAnsi"/>
                <w:bCs/>
                <w:sz w:val="20"/>
                <w:szCs w:val="20"/>
              </w:rPr>
              <w:t>Selenium, Jira</w:t>
            </w:r>
            <w:r w:rsidR="00C22220">
              <w:rPr>
                <w:rFonts w:cstheme="minorHAnsi"/>
                <w:bCs/>
                <w:sz w:val="20"/>
                <w:szCs w:val="20"/>
                <w:lang w:val="en-US"/>
              </w:rPr>
              <w:t xml:space="preserve">, JMeter, Soap UI </w:t>
            </w:r>
          </w:p>
          <w:p w14:paraId="43C8A93A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Type of Projects: Web based</w:t>
            </w:r>
            <w:r w:rsidR="0081766F">
              <w:rPr>
                <w:rFonts w:cstheme="minorHAnsi"/>
                <w:bCs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="0081766F">
              <w:rPr>
                <w:rFonts w:cstheme="minorHAnsi"/>
                <w:bCs/>
                <w:sz w:val="20"/>
                <w:szCs w:val="20"/>
              </w:rPr>
              <w:t>Stand</w:t>
            </w:r>
            <w:proofErr w:type="gramEnd"/>
            <w:r w:rsidR="0081766F">
              <w:rPr>
                <w:rFonts w:cstheme="minorHAnsi"/>
                <w:bCs/>
                <w:sz w:val="20"/>
                <w:szCs w:val="20"/>
              </w:rPr>
              <w:t xml:space="preserve"> alone</w:t>
            </w:r>
            <w:proofErr w:type="spellEnd"/>
            <w:r w:rsidR="0081766F">
              <w:rPr>
                <w:rFonts w:cstheme="minorHAnsi"/>
                <w:bCs/>
                <w:sz w:val="20"/>
                <w:szCs w:val="20"/>
              </w:rPr>
              <w:t xml:space="preserve"> projects</w:t>
            </w:r>
          </w:p>
          <w:p w14:paraId="0410EEF0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Testing Process: Agile QA Process &amp; Pyramid Method</w:t>
            </w:r>
          </w:p>
          <w:p w14:paraId="18AB3100" w14:textId="77777777" w:rsidR="00C22220" w:rsidRPr="00315DA8" w:rsidRDefault="00C22220" w:rsidP="00C2222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Nature of Testing: UI Automation Testing, API</w:t>
            </w:r>
            <w:r w:rsidR="00CA1C18">
              <w:rPr>
                <w:rFonts w:cstheme="minorHAnsi"/>
                <w:bCs/>
                <w:sz w:val="20"/>
                <w:szCs w:val="20"/>
              </w:rPr>
              <w:t xml:space="preserve"> Testing (Automation &amp; Manual), Functional Testing (Manual &amp; Automation Testing)</w:t>
            </w:r>
          </w:p>
          <w:p w14:paraId="7A838F3C" w14:textId="77777777" w:rsidR="00C22220" w:rsidRPr="00315DA8" w:rsidRDefault="00C22220" w:rsidP="00C22220">
            <w:pPr>
              <w:spacing w:after="0" w:line="240" w:lineRule="auto"/>
              <w:ind w:left="72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 xml:space="preserve">Responsibilities: </w:t>
            </w:r>
          </w:p>
          <w:p w14:paraId="241AE084" w14:textId="77777777" w:rsidR="00C22220" w:rsidRPr="00CA1C18" w:rsidRDefault="00CA1C18" w:rsidP="00C2222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 xml:space="preserve">Functional Testing </w:t>
            </w:r>
          </w:p>
          <w:p w14:paraId="3623FB33" w14:textId="77777777" w:rsidR="00CA1C18" w:rsidRPr="00CA1C18" w:rsidRDefault="00CA1C18" w:rsidP="00C2222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Regression Testing – Manual and Automation Testing</w:t>
            </w:r>
          </w:p>
          <w:p w14:paraId="1D68A5CD" w14:textId="77777777" w:rsidR="00CA1C18" w:rsidRPr="00CA1C18" w:rsidRDefault="00CA1C18" w:rsidP="00CA1C18">
            <w:pPr>
              <w:spacing w:after="0" w:line="240" w:lineRule="auto"/>
              <w:ind w:left="1080"/>
              <w:rPr>
                <w:rFonts w:cstheme="minorHAnsi"/>
                <w:bCs/>
                <w:sz w:val="20"/>
                <w:szCs w:val="20"/>
              </w:rPr>
            </w:pPr>
          </w:p>
          <w:p w14:paraId="52AD6DE2" w14:textId="77777777" w:rsidR="007A2C91" w:rsidRPr="00315DA8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b/>
                <w:spacing w:val="-4"/>
                <w:sz w:val="20"/>
                <w:szCs w:val="20"/>
              </w:rPr>
            </w:pPr>
            <w:hyperlink r:id="rId30" w:history="1">
              <w:r w:rsidR="007A2C91" w:rsidRPr="00315DA8">
                <w:rPr>
                  <w:rStyle w:val="Hyperlink"/>
                  <w:rFonts w:cstheme="minorHAnsi"/>
                  <w:b/>
                  <w:bCs/>
                  <w:sz w:val="20"/>
                  <w:szCs w:val="20"/>
                </w:rPr>
                <w:t>www.techsynchro.com</w:t>
              </w:r>
            </w:hyperlink>
            <w:r w:rsidR="00F66544" w:rsidRPr="00315DA8">
              <w:rPr>
                <w:rStyle w:val="Hyperlink"/>
                <w:rFonts w:cstheme="minorHAnsi"/>
                <w:sz w:val="20"/>
                <w:szCs w:val="20"/>
                <w:u w:val="none"/>
              </w:rPr>
              <w:t>(</w:t>
            </w:r>
            <w:r w:rsidR="007A2C91" w:rsidRPr="00315DA8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>(</w:t>
            </w:r>
            <w:hyperlink r:id="rId31" w:history="1">
              <w:r w:rsidR="007A2C91" w:rsidRPr="00315DA8">
                <w:rPr>
                  <w:rStyle w:val="Hyperlink"/>
                  <w:rFonts w:cstheme="minorHAnsi"/>
                  <w:sz w:val="20"/>
                  <w:szCs w:val="20"/>
                </w:rPr>
                <w:t>MyComplianceOffice | Compliance Management Software for Conduct Risk</w:t>
              </w:r>
            </w:hyperlink>
            <w:r w:rsidR="007A2C91" w:rsidRPr="00315DA8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 xml:space="preserve"> )</w:t>
            </w:r>
            <w:r w:rsidR="00F66544" w:rsidRPr="00315DA8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 xml:space="preserve"> - https://mco.mycomplianceoffice.com/))</w:t>
            </w:r>
          </w:p>
          <w:p w14:paraId="625D4AB8" w14:textId="77777777" w:rsidR="007A2C91" w:rsidRPr="00315DA8" w:rsidRDefault="007A2C91" w:rsidP="007A2C91">
            <w:pPr>
              <w:spacing w:after="0" w:line="240" w:lineRule="auto"/>
              <w:rPr>
                <w:rStyle w:val="Hyperlink"/>
                <w:rFonts w:cstheme="minorHAnsi"/>
                <w:b/>
                <w:spacing w:val="-4"/>
                <w:sz w:val="20"/>
                <w:szCs w:val="20"/>
              </w:rPr>
            </w:pPr>
          </w:p>
          <w:p w14:paraId="300869F5" w14:textId="77777777" w:rsidR="007439CC" w:rsidRPr="00CD3AAA" w:rsidRDefault="007439CC" w:rsidP="00CD3AAA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CD3AAA">
              <w:rPr>
                <w:rFonts w:cstheme="minorHAnsi"/>
                <w:bCs/>
                <w:sz w:val="20"/>
                <w:szCs w:val="20"/>
              </w:rPr>
              <w:t xml:space="preserve">Organization: </w:t>
            </w:r>
            <w:hyperlink r:id="rId32" w:history="1">
              <w:r w:rsidRPr="00CD3AAA">
                <w:rPr>
                  <w:rStyle w:val="Hyperlink"/>
                  <w:rFonts w:cstheme="minorHAnsi"/>
                  <w:b/>
                  <w:bCs/>
                  <w:sz w:val="20"/>
                  <w:szCs w:val="20"/>
                </w:rPr>
                <w:t>www.techsynchro.com</w:t>
              </w:r>
            </w:hyperlink>
            <w:r w:rsidRPr="00CD3AAA">
              <w:rPr>
                <w:rFonts w:cstheme="minorHAnsi"/>
                <w:bCs/>
                <w:sz w:val="20"/>
                <w:szCs w:val="20"/>
              </w:rPr>
              <w:t xml:space="preserve">, Product and Captive Centre of </w:t>
            </w:r>
            <w:proofErr w:type="spellStart"/>
            <w:r w:rsidRPr="00CD3AAA">
              <w:rPr>
                <w:rFonts w:cstheme="minorHAnsi"/>
                <w:bCs/>
                <w:sz w:val="20"/>
                <w:szCs w:val="20"/>
              </w:rPr>
              <w:t>MyComplianceOffice</w:t>
            </w:r>
            <w:proofErr w:type="spellEnd"/>
            <w:r w:rsidRPr="00CD3AAA">
              <w:rPr>
                <w:rFonts w:cstheme="minorHAnsi"/>
                <w:bCs/>
                <w:sz w:val="20"/>
                <w:szCs w:val="20"/>
                <w:lang w:val="en-US"/>
              </w:rPr>
              <w:t xml:space="preserve"> (MCO) (</w:t>
            </w:r>
            <w:r w:rsidRPr="00CD3AAA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>https://mco.mycomplianceoffice.com/</w:t>
            </w:r>
            <w:r w:rsidRPr="00CD3AAA">
              <w:rPr>
                <w:rFonts w:cstheme="minorHAnsi"/>
                <w:bCs/>
                <w:sz w:val="20"/>
                <w:szCs w:val="20"/>
                <w:lang w:val="en-US"/>
              </w:rPr>
              <w:t>)</w:t>
            </w:r>
          </w:p>
          <w:p w14:paraId="4DD5B22C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Role: QA Practice Lead</w:t>
            </w:r>
          </w:p>
          <w:p w14:paraId="1A21177B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 Size: 10+</w:t>
            </w:r>
          </w:p>
          <w:p w14:paraId="028E86D4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No. Of Products: 1 (</w:t>
            </w:r>
            <w:r w:rsidRPr="00315DA8">
              <w:rPr>
                <w:rStyle w:val="Hyperlink"/>
                <w:rFonts w:cstheme="minorHAnsi"/>
                <w:b/>
                <w:bCs/>
                <w:sz w:val="20"/>
                <w:szCs w:val="20"/>
              </w:rPr>
              <w:t>https://mco.mycomplianceoffice.com/)</w:t>
            </w:r>
          </w:p>
          <w:p w14:paraId="30D72EE2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Teams: Manual Testing, Automation Testing, Process Team, Performance &amp; Security Testing’s Teams</w:t>
            </w:r>
          </w:p>
          <w:p w14:paraId="4A2E72F6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Tools: Cucumber, Selenium, Jira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, JMeter, Soap UI &amp; Burp Suite</w:t>
            </w:r>
          </w:p>
          <w:p w14:paraId="72FD368F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Type of Projects: Web based</w:t>
            </w:r>
          </w:p>
          <w:p w14:paraId="7722FB11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Testing Process: Agile QA Process &amp; Pyramid Method</w:t>
            </w:r>
          </w:p>
          <w:p w14:paraId="1406A367" w14:textId="77777777" w:rsidR="007439CC" w:rsidRPr="00315DA8" w:rsidRDefault="007439CC" w:rsidP="007439C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 xml:space="preserve">Nature of Testing: UI Automation Testing, </w:t>
            </w:r>
            <w:r w:rsidR="000336C9" w:rsidRPr="00315DA8">
              <w:rPr>
                <w:rFonts w:cstheme="minorHAnsi"/>
                <w:bCs/>
                <w:sz w:val="20"/>
                <w:szCs w:val="20"/>
              </w:rPr>
              <w:t>API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 Testing (Automation &amp; Manual), Performance &amp; Security Testing, Automation, Manual Testing, Quality Audits, Process Validation, Verification and Validation Process</w:t>
            </w:r>
          </w:p>
          <w:p w14:paraId="5DB7735E" w14:textId="77777777" w:rsidR="007439CC" w:rsidRPr="00315DA8" w:rsidRDefault="007439CC" w:rsidP="007439CC">
            <w:pPr>
              <w:spacing w:after="0" w:line="240" w:lineRule="auto"/>
              <w:ind w:left="72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 xml:space="preserve">Responsibilities: </w:t>
            </w:r>
          </w:p>
          <w:p w14:paraId="61D1CBE4" w14:textId="77777777" w:rsidR="007439CC" w:rsidRPr="00315DA8" w:rsidRDefault="007439CC" w:rsidP="007439C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Agile 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QA Process and </w:t>
            </w:r>
            <w:proofErr w:type="gramStart"/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Methodologies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  -</w:t>
            </w:r>
            <w:proofErr w:type="gramEnd"/>
            <w:r w:rsidRPr="00315DA8">
              <w:rPr>
                <w:rFonts w:cstheme="minorHAnsi"/>
                <w:bCs/>
                <w:sz w:val="20"/>
                <w:szCs w:val="20"/>
              </w:rPr>
              <w:t xml:space="preserve"> Manual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, Performance, Security</w:t>
            </w:r>
            <w:r w:rsidRPr="00315DA8">
              <w:rPr>
                <w:rFonts w:cstheme="minorHAnsi"/>
                <w:bCs/>
                <w:sz w:val="20"/>
                <w:szCs w:val="20"/>
              </w:rPr>
              <w:t>&amp; Automation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 testing COE</w:t>
            </w:r>
          </w:p>
          <w:p w14:paraId="4887D580" w14:textId="77777777" w:rsidR="007439CC" w:rsidRPr="00315DA8" w:rsidRDefault="007439CC" w:rsidP="007439C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Automation SME</w:t>
            </w:r>
          </w:p>
          <w:p w14:paraId="1E166A04" w14:textId="77777777" w:rsidR="007439CC" w:rsidRPr="00315DA8" w:rsidRDefault="007439CC" w:rsidP="007439C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 Management</w:t>
            </w:r>
          </w:p>
          <w:p w14:paraId="5CEDDF1D" w14:textId="77777777" w:rsidR="007439CC" w:rsidRPr="00315DA8" w:rsidRDefault="007439CC" w:rsidP="007439C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Quality Management</w:t>
            </w:r>
          </w:p>
          <w:p w14:paraId="2C953633" w14:textId="77777777" w:rsidR="007E034B" w:rsidRPr="00315DA8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b/>
                <w:spacing w:val="-4"/>
                <w:sz w:val="20"/>
                <w:szCs w:val="20"/>
              </w:rPr>
            </w:pPr>
            <w:hyperlink r:id="rId33" w:history="1">
              <w:r w:rsidR="007A2C91"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www.onpassive.com</w:t>
              </w:r>
            </w:hyperlink>
          </w:p>
          <w:p w14:paraId="734D141F" w14:textId="77777777" w:rsidR="006B3AA2" w:rsidRPr="00CD3AAA" w:rsidRDefault="00A62919" w:rsidP="00CD3AAA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CD3AAA">
              <w:rPr>
                <w:rFonts w:cstheme="minorHAnsi"/>
                <w:bCs/>
                <w:sz w:val="20"/>
                <w:szCs w:val="20"/>
              </w:rPr>
              <w:t xml:space="preserve">Organization: </w:t>
            </w:r>
            <w:hyperlink r:id="rId34" w:history="1">
              <w:r w:rsidRPr="00CD3AAA">
                <w:rPr>
                  <w:rStyle w:val="Hyperlink"/>
                  <w:rFonts w:cstheme="minorHAnsi"/>
                  <w:bCs/>
                  <w:color w:val="auto"/>
                  <w:sz w:val="20"/>
                  <w:szCs w:val="20"/>
                </w:rPr>
                <w:t>www.onpassive.com</w:t>
              </w:r>
            </w:hyperlink>
            <w:r w:rsidRPr="00CD3AAA">
              <w:rPr>
                <w:rFonts w:cstheme="minorHAnsi"/>
                <w:bCs/>
                <w:sz w:val="20"/>
                <w:szCs w:val="20"/>
              </w:rPr>
              <w:t xml:space="preserve">, Product and Captive </w:t>
            </w:r>
            <w:proofErr w:type="spellStart"/>
            <w:r w:rsidRPr="00CD3AAA">
              <w:rPr>
                <w:rFonts w:cstheme="minorHAnsi"/>
                <w:bCs/>
                <w:sz w:val="20"/>
                <w:szCs w:val="20"/>
              </w:rPr>
              <w:t>Center</w:t>
            </w:r>
            <w:proofErr w:type="spellEnd"/>
            <w:r w:rsidRPr="00CD3AAA">
              <w:rPr>
                <w:rFonts w:cstheme="minorHAnsi"/>
                <w:bCs/>
                <w:sz w:val="20"/>
                <w:szCs w:val="20"/>
              </w:rPr>
              <w:t xml:space="preserve"> of Go</w:t>
            </w:r>
            <w:r w:rsidRPr="00CD3AAA">
              <w:rPr>
                <w:rFonts w:cstheme="minorHAnsi"/>
                <w:bCs/>
                <w:sz w:val="20"/>
                <w:szCs w:val="20"/>
                <w:lang w:val="en-US"/>
              </w:rPr>
              <w:t>F</w:t>
            </w:r>
            <w:proofErr w:type="spellStart"/>
            <w:r w:rsidRPr="00CD3AAA">
              <w:rPr>
                <w:rFonts w:cstheme="minorHAnsi"/>
                <w:bCs/>
                <w:sz w:val="20"/>
                <w:szCs w:val="20"/>
              </w:rPr>
              <w:t>ounders</w:t>
            </w:r>
            <w:proofErr w:type="spellEnd"/>
            <w:r w:rsidRPr="00CD3AAA">
              <w:rPr>
                <w:rFonts w:cstheme="minorHAnsi"/>
                <w:bCs/>
                <w:sz w:val="20"/>
                <w:szCs w:val="20"/>
                <w:lang w:val="en-US"/>
              </w:rPr>
              <w:t xml:space="preserve"> (https://www.gofounders.net)</w:t>
            </w:r>
          </w:p>
          <w:p w14:paraId="6F09E20B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Role: QA Practice Head</w:t>
            </w:r>
          </w:p>
          <w:p w14:paraId="6931B8B4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lastRenderedPageBreak/>
              <w:t>Team Size: 40+</w:t>
            </w:r>
          </w:p>
          <w:p w14:paraId="3387C335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No. Of Products: 17</w:t>
            </w:r>
            <w:r w:rsidR="007439CC" w:rsidRPr="00315DA8">
              <w:rPr>
                <w:rFonts w:cstheme="minorHAnsi"/>
                <w:bCs/>
                <w:sz w:val="20"/>
                <w:szCs w:val="20"/>
              </w:rPr>
              <w:t>+</w:t>
            </w:r>
          </w:p>
          <w:p w14:paraId="7A589EB8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Teams: Manual Testing, Automation Testing, Process Team, Performance &amp; Security Testing’s Teams</w:t>
            </w:r>
          </w:p>
          <w:p w14:paraId="34CDEA36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Tools: Selenium, Jira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, JMeter, Soap UI &amp; Burp Suite</w:t>
            </w:r>
          </w:p>
          <w:p w14:paraId="5A9EECB6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Type of Projects: Web based and Mobile Products</w:t>
            </w:r>
          </w:p>
          <w:p w14:paraId="1DEBECD1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Testing Process: Agile QA Process &amp; Pyramid Method</w:t>
            </w:r>
          </w:p>
          <w:p w14:paraId="7EE8DA93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Nature of Testing: UI Automation Testing, Service Testing (Automation &amp; Manual), Performance &amp; Security Testing, Automation, Manual Testing, Quality Audits, Process Validation, Verification and Validation Process</w:t>
            </w:r>
          </w:p>
          <w:p w14:paraId="461632A3" w14:textId="77777777" w:rsidR="006B3AA2" w:rsidRPr="00315DA8" w:rsidRDefault="00A62919">
            <w:pPr>
              <w:spacing w:after="0" w:line="240" w:lineRule="auto"/>
              <w:ind w:left="72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 xml:space="preserve">Responsibilities: </w:t>
            </w:r>
          </w:p>
          <w:p w14:paraId="5CA16D28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Agile 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QA Process and </w:t>
            </w:r>
            <w:proofErr w:type="gramStart"/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Methodologies</w:t>
            </w:r>
            <w:r w:rsidRPr="00315DA8">
              <w:rPr>
                <w:rFonts w:cstheme="minorHAnsi"/>
                <w:bCs/>
                <w:sz w:val="20"/>
                <w:szCs w:val="20"/>
              </w:rPr>
              <w:t xml:space="preserve">  -</w:t>
            </w:r>
            <w:proofErr w:type="gramEnd"/>
            <w:r w:rsidRPr="00315DA8">
              <w:rPr>
                <w:rFonts w:cstheme="minorHAnsi"/>
                <w:bCs/>
                <w:sz w:val="20"/>
                <w:szCs w:val="20"/>
              </w:rPr>
              <w:t xml:space="preserve"> Manual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, Performance, Security</w:t>
            </w:r>
            <w:r w:rsidRPr="00315DA8">
              <w:rPr>
                <w:rFonts w:cstheme="minorHAnsi"/>
                <w:bCs/>
                <w:sz w:val="20"/>
                <w:szCs w:val="20"/>
              </w:rPr>
              <w:t>&amp; Automation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 testing COE</w:t>
            </w:r>
          </w:p>
          <w:p w14:paraId="37E57E7C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Agile QA Coach</w:t>
            </w:r>
          </w:p>
          <w:p w14:paraId="7A32248C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Automation SME</w:t>
            </w:r>
          </w:p>
          <w:p w14:paraId="70B11654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Agile Coach – Agile Teams</w:t>
            </w:r>
          </w:p>
          <w:p w14:paraId="54B27DF0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Team Management</w:t>
            </w:r>
          </w:p>
          <w:p w14:paraId="5E964FE7" w14:textId="77777777" w:rsidR="006B3AA2" w:rsidRPr="00315DA8" w:rsidRDefault="00A62919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0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Quality Management</w:t>
            </w:r>
          </w:p>
          <w:p w14:paraId="47844A74" w14:textId="77777777" w:rsidR="006B3AA2" w:rsidRPr="00315DA8" w:rsidRDefault="006B3AA2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</w:p>
          <w:p w14:paraId="39290F72" w14:textId="77777777" w:rsidR="006B3AA2" w:rsidRPr="00315DA8" w:rsidRDefault="00A6291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 xml:space="preserve">Products: </w:t>
            </w:r>
            <w:proofErr w:type="gramStart"/>
            <w:r w:rsidRPr="00315DA8">
              <w:rPr>
                <w:rFonts w:cstheme="minorHAnsi"/>
                <w:bCs/>
                <w:sz w:val="20"/>
                <w:szCs w:val="20"/>
              </w:rPr>
              <w:t>OMail,OLead</w:t>
            </w:r>
            <w:proofErr w:type="gramEnd"/>
            <w:r w:rsidRPr="00315DA8">
              <w:rPr>
                <w:rFonts w:cstheme="minorHAnsi"/>
                <w:bCs/>
                <w:sz w:val="20"/>
                <w:szCs w:val="20"/>
              </w:rPr>
              <w:t>,OStaff,ONet,Ocademy,Omail,Ocademy,O-Trim,O-BLESS,O-BLESS,O-</w:t>
            </w:r>
            <w:r w:rsidR="00E045AA" w:rsidRPr="00315DA8">
              <w:rPr>
                <w:rFonts w:cstheme="minorHAnsi"/>
                <w:bCs/>
                <w:sz w:val="20"/>
                <w:szCs w:val="20"/>
              </w:rPr>
              <w:t>C</w:t>
            </w:r>
            <w:r w:rsidRPr="00315DA8">
              <w:rPr>
                <w:rFonts w:cstheme="minorHAnsi"/>
                <w:bCs/>
                <w:sz w:val="20"/>
                <w:szCs w:val="20"/>
              </w:rPr>
              <w:t>reate,O-Founder,</w:t>
            </w:r>
          </w:p>
          <w:p w14:paraId="774250F1" w14:textId="77777777" w:rsidR="006B3AA2" w:rsidRPr="00315DA8" w:rsidRDefault="00A62919">
            <w:pPr>
              <w:pStyle w:val="ListParagraph"/>
              <w:spacing w:after="0" w:line="240" w:lineRule="auto"/>
              <w:ind w:left="360" w:firstLineChars="200" w:firstLine="400"/>
              <w:rPr>
                <w:rFonts w:cstheme="minorHAnsi"/>
                <w:bCs/>
                <w:sz w:val="20"/>
                <w:szCs w:val="20"/>
                <w:lang w:val="en-US"/>
              </w:rPr>
            </w:pPr>
            <w:r w:rsidRPr="00315DA8">
              <w:rPr>
                <w:rFonts w:cstheme="minorHAnsi"/>
                <w:bCs/>
                <w:sz w:val="20"/>
                <w:szCs w:val="20"/>
              </w:rPr>
              <w:t>O-</w:t>
            </w:r>
            <w:r w:rsidR="00E045AA" w:rsidRPr="00315DA8">
              <w:rPr>
                <w:rFonts w:cstheme="minorHAnsi"/>
                <w:bCs/>
                <w:sz w:val="20"/>
                <w:szCs w:val="20"/>
              </w:rPr>
              <w:t>C</w:t>
            </w:r>
            <w:r w:rsidRPr="00315DA8">
              <w:rPr>
                <w:rFonts w:cstheme="minorHAnsi"/>
                <w:bCs/>
                <w:sz w:val="20"/>
                <w:szCs w:val="20"/>
              </w:rPr>
              <w:t>onnect</w:t>
            </w:r>
            <w:r w:rsidR="00442B19" w:rsidRPr="00315DA8">
              <w:rPr>
                <w:rFonts w:cstheme="minorHAnsi"/>
                <w:bCs/>
                <w:sz w:val="20"/>
                <w:szCs w:val="20"/>
              </w:rPr>
              <w:t>, O-HRMS</w:t>
            </w:r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 …</w:t>
            </w:r>
            <w:proofErr w:type="spellStart"/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>etc</w:t>
            </w:r>
            <w:proofErr w:type="spellEnd"/>
            <w:r w:rsidRPr="00315DA8">
              <w:rPr>
                <w:rFonts w:cstheme="minorHAnsi"/>
                <w:bCs/>
                <w:sz w:val="20"/>
                <w:szCs w:val="20"/>
                <w:lang w:val="en-US"/>
              </w:rPr>
              <w:t xml:space="preserve"> with AI technology</w:t>
            </w:r>
          </w:p>
          <w:p w14:paraId="14F56FE7" w14:textId="77777777" w:rsidR="00715467" w:rsidRPr="00315DA8" w:rsidRDefault="00715467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  <w:lang w:val="en-US"/>
              </w:rPr>
            </w:pPr>
          </w:p>
          <w:p w14:paraId="26D2C06B" w14:textId="77777777" w:rsidR="006B3AA2" w:rsidRPr="00315DA8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pacing w:val="-4"/>
                <w:sz w:val="20"/>
                <w:szCs w:val="20"/>
              </w:rPr>
            </w:pPr>
            <w:hyperlink r:id="rId35" w:history="1">
              <w:r w:rsidR="007E034B"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www.msc-technology.com</w:t>
              </w:r>
            </w:hyperlink>
          </w:p>
          <w:p w14:paraId="7E2C97FE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Organization: MSC Technology(</w:t>
            </w:r>
            <w:hyperlink r:id="rId36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www.msc-technology.com</w:t>
              </w:r>
            </w:hyperlink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), Product &amp; Captive dev </w:t>
            </w:r>
            <w:proofErr w:type="spellStart"/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center</w:t>
            </w:r>
            <w:proofErr w:type="spellEnd"/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 of MSC Shipping Corporation (www.msc.com)</w:t>
            </w:r>
          </w:p>
          <w:p w14:paraId="0FCFE449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QA Manager</w:t>
            </w:r>
          </w:p>
          <w:p w14:paraId="3575857C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45+</w:t>
            </w:r>
          </w:p>
          <w:p w14:paraId="788EAC07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projects: 8</w:t>
            </w:r>
          </w:p>
          <w:p w14:paraId="146A7B69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/ Manual Testing, Non-Functional (Performance and Security) Testing, Service Testing</w:t>
            </w:r>
          </w:p>
          <w:p w14:paraId="540D3027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HP UFT 12.50/ HP ALM 12.20, HP Performance Centre, SOAP UI, VSO Online, SharePoint, CI/CD, V- Model, Agile, DevOps, Coded UI, VSTS, Selenium</w:t>
            </w:r>
          </w:p>
          <w:p w14:paraId="18FD2D2D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Web Based Project, Desktop, WPI, API Service, Windows and SOA Based</w:t>
            </w:r>
          </w:p>
          <w:p w14:paraId="43BAC521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Waterfall / Agile / DevOps/TDD/BDD</w:t>
            </w:r>
          </w:p>
          <w:p w14:paraId="6F295C27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Shipping</w:t>
            </w:r>
          </w:p>
          <w:p w14:paraId="20C123DB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Nature of Testing: UI Automation Testing, Service Testing (Automation &amp; Manual), Performance Testing Automation, Manual Testing, Quality Audits, Process Validation, Verification and Validation Process</w:t>
            </w:r>
          </w:p>
          <w:p w14:paraId="2C893A63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</w:t>
            </w:r>
          </w:p>
          <w:p w14:paraId="2791B9CA" w14:textId="77777777" w:rsidR="006B3AA2" w:rsidRPr="00315DA8" w:rsidRDefault="00A6291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Defined:</w:t>
            </w:r>
          </w:p>
          <w:p w14:paraId="1C913B59" w14:textId="77777777" w:rsidR="006B3AA2" w:rsidRPr="00315DA8" w:rsidRDefault="00A6291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QA process and implemented the same for complete program (</w:t>
            </w:r>
            <w:proofErr w:type="spellStart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OneVision</w:t>
            </w:r>
            <w:proofErr w:type="spellEnd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, consists of 9 projects)</w:t>
            </w:r>
          </w:p>
          <w:p w14:paraId="0A9E8B52" w14:textId="77777777" w:rsidR="006B3AA2" w:rsidRPr="00315DA8" w:rsidRDefault="00A6291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KPI and KRA for testing and implementation</w:t>
            </w:r>
          </w:p>
          <w:p w14:paraId="7F536EED" w14:textId="77777777" w:rsidR="006B3AA2" w:rsidRPr="00315DA8" w:rsidRDefault="00A6291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Hybrid framework &amp; implementation for </w:t>
            </w:r>
            <w:proofErr w:type="spellStart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completeOneVision</w:t>
            </w:r>
            <w:proofErr w:type="spellEnd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Program</w:t>
            </w:r>
          </w:p>
          <w:p w14:paraId="3ED36565" w14:textId="77777777" w:rsidR="006B3AA2" w:rsidRPr="00315DA8" w:rsidRDefault="00A6291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Continue integration strategy and managed its implementation</w:t>
            </w:r>
          </w:p>
          <w:p w14:paraId="4EE5B1BA" w14:textId="77777777" w:rsidR="006B3AA2" w:rsidRPr="00315DA8" w:rsidRDefault="00A6291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Managed the integration of tool such as HP ALM, VSO (VSTS), SharePoint, TFS, Service Now, and Jira</w:t>
            </w:r>
          </w:p>
          <w:p w14:paraId="5CE004D6" w14:textId="77777777" w:rsidR="006B3AA2" w:rsidRPr="00315DA8" w:rsidRDefault="00A6291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Testing Tools: Microsoft Tools (TFS/VSO and SharePoint), Coded UI, VSTS, Selenium, HP Tools (UFT 12.50, QC ALM 12.20, and Performance </w:t>
            </w:r>
            <w:proofErr w:type="spellStart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Center</w:t>
            </w:r>
            <w:proofErr w:type="spellEnd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), </w:t>
            </w:r>
          </w:p>
          <w:p w14:paraId="19265E89" w14:textId="77777777" w:rsidR="007E034B" w:rsidRPr="00315DA8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z w:val="20"/>
                <w:szCs w:val="20"/>
              </w:rPr>
            </w:pPr>
            <w:hyperlink r:id="rId37" w:history="1">
              <w:r w:rsidR="007E034B"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www.sulekha.com</w:t>
              </w:r>
            </w:hyperlink>
          </w:p>
          <w:p w14:paraId="70056A9C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Organization: Sulekha (</w:t>
            </w:r>
            <w:hyperlink r:id="rId38" w:history="1">
              <w:r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www.sulekha.com</w:t>
              </w:r>
            </w:hyperlink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) Product &amp; Captive development </w:t>
            </w:r>
            <w:r w:rsidR="00D04E36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C</w:t>
            </w:r>
            <w:r w:rsidR="00D04E36"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entre</w:t>
            </w:r>
          </w:p>
          <w:p w14:paraId="1AD7CF65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QA Manager</w:t>
            </w:r>
          </w:p>
          <w:p w14:paraId="643C1EBF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35+</w:t>
            </w:r>
          </w:p>
          <w:p w14:paraId="7174630B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projects: 13</w:t>
            </w:r>
          </w:p>
          <w:p w14:paraId="19089F26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Team, Agile Coach</w:t>
            </w:r>
          </w:p>
          <w:p w14:paraId="7ACE3BE9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Selenium, Jenkins, JIRA, Agile</w:t>
            </w:r>
          </w:p>
          <w:p w14:paraId="54DD41F2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Web Based Project and SOA Based</w:t>
            </w:r>
          </w:p>
          <w:p w14:paraId="4737B4C2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Agile Testing, V-Model, Iterative</w:t>
            </w:r>
          </w:p>
          <w:p w14:paraId="3F1E5A22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Digital marketing</w:t>
            </w:r>
          </w:p>
          <w:p w14:paraId="0A749429" w14:textId="77777777" w:rsidR="006B3AA2" w:rsidRPr="00315DA8" w:rsidRDefault="00A62919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Automated UI and API services with Coded UI, VSTS, TestNG, Appium, UFT and TDD/BDD methods</w:t>
            </w:r>
          </w:p>
          <w:p w14:paraId="35649926" w14:textId="77777777" w:rsidR="006B3AA2" w:rsidRPr="00315DA8" w:rsidRDefault="006B3AA2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</w:p>
          <w:p w14:paraId="6F541FBE" w14:textId="77777777" w:rsidR="007E034B" w:rsidRPr="00315DA8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z w:val="20"/>
                <w:szCs w:val="20"/>
              </w:rPr>
            </w:pPr>
            <w:hyperlink r:id="rId39" w:history="1">
              <w:r w:rsidR="007E034B"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www.kantar.com</w:t>
              </w:r>
            </w:hyperlink>
          </w:p>
          <w:p w14:paraId="0952AD2B" w14:textId="77777777" w:rsidR="006B3AA2" w:rsidRPr="00315DA8" w:rsidRDefault="00A62919">
            <w:pPr>
              <w:spacing w:after="0" w:line="240" w:lineRule="auto"/>
              <w:jc w:val="both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Organization: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Kantar ITP Ltd. (</w:t>
            </w:r>
            <w:hyperlink r:id="rId40" w:history="1">
              <w:r w:rsidRPr="00315DA8">
                <w:rPr>
                  <w:rStyle w:val="Hyperlink"/>
                  <w:rFonts w:cstheme="minorHAnsi"/>
                  <w:b/>
                  <w:sz w:val="20"/>
                  <w:szCs w:val="20"/>
                </w:rPr>
                <w:t>www.kantar.com</w:t>
              </w:r>
            </w:hyperlink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 xml:space="preserve">), </w:t>
            </w: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Product &amp; Captive development </w:t>
            </w:r>
            <w:r w:rsidR="00D04E36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C</w:t>
            </w:r>
            <w:r w:rsidR="00D04E36"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>entre</w:t>
            </w:r>
          </w:p>
          <w:p w14:paraId="43CA08E3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QA Manager</w:t>
            </w:r>
          </w:p>
          <w:p w14:paraId="38C3C422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35+</w:t>
            </w:r>
          </w:p>
          <w:p w14:paraId="494813C2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projects: 6</w:t>
            </w:r>
          </w:p>
          <w:p w14:paraId="6D2AD749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Team, Agile Coach</w:t>
            </w:r>
          </w:p>
          <w:p w14:paraId="1F91F53F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QTP, UFT, HP ALM</w:t>
            </w:r>
          </w:p>
          <w:p w14:paraId="3D7A30C1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Web Based Project and SOA Based</w:t>
            </w:r>
          </w:p>
          <w:p w14:paraId="13AD1ECD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Agile Testing, V-Model, Iterative, Waterfall</w:t>
            </w:r>
          </w:p>
          <w:p w14:paraId="73836B45" w14:textId="77777777" w:rsidR="006B3AA2" w:rsidRPr="00315DA8" w:rsidRDefault="00A62919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Research, data and insight brands</w:t>
            </w:r>
          </w:p>
          <w:p w14:paraId="13B73D3D" w14:textId="77777777" w:rsidR="006B3AA2" w:rsidRPr="00315DA8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pacing w:val="-4"/>
                <w:sz w:val="20"/>
                <w:szCs w:val="20"/>
              </w:rPr>
            </w:pPr>
            <w:hyperlink r:id="rId41" w:history="1">
              <w:r w:rsidR="00C22220" w:rsidRPr="00E67485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www.mahindrasatyam.com</w:t>
              </w:r>
            </w:hyperlink>
          </w:p>
          <w:p w14:paraId="77B51AB5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Organization: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Mahindra Satyam Computer Services Ltd. (www.techmahindra.com)</w:t>
            </w:r>
          </w:p>
          <w:p w14:paraId="79CE91E1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Test Manager</w:t>
            </w:r>
          </w:p>
          <w:p w14:paraId="04BF55F5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10</w:t>
            </w:r>
          </w:p>
          <w:p w14:paraId="3B515D2A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lastRenderedPageBreak/>
              <w:t>No. of projects: 2</w:t>
            </w:r>
          </w:p>
          <w:p w14:paraId="3B6FE0D6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</w:t>
            </w:r>
          </w:p>
          <w:p w14:paraId="4E113DA5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Tools: Selenium, Jenkins, JIRA, Agile</w:t>
            </w:r>
          </w:p>
          <w:p w14:paraId="0676BCDC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Web Based Project and SOA Based</w:t>
            </w:r>
          </w:p>
          <w:p w14:paraId="1437F634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CMMI, Waterfall</w:t>
            </w:r>
          </w:p>
          <w:p w14:paraId="41ECD7CC" w14:textId="77777777" w:rsidR="006B3AA2" w:rsidRPr="00315DA8" w:rsidRDefault="00A62919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BFSI, Automobile</w:t>
            </w:r>
          </w:p>
          <w:p w14:paraId="361F7BB6" w14:textId="77777777" w:rsidR="006B3AA2" w:rsidRPr="00315DA8" w:rsidRDefault="006B3AA2">
            <w:pPr>
              <w:spacing w:after="0" w:line="240" w:lineRule="auto"/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</w:pPr>
          </w:p>
          <w:p w14:paraId="70D9BD58" w14:textId="77777777" w:rsidR="007E034B" w:rsidRPr="00315DA8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pacing w:val="-4"/>
                <w:sz w:val="20"/>
                <w:szCs w:val="20"/>
              </w:rPr>
            </w:pPr>
            <w:hyperlink r:id="rId42" w:history="1">
              <w:r w:rsidR="007E034B"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www.accenture.com</w:t>
              </w:r>
            </w:hyperlink>
          </w:p>
          <w:p w14:paraId="6C41DD11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Organization: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 xml:space="preserve">Accenture Services </w:t>
            </w:r>
            <w:proofErr w:type="spellStart"/>
            <w:proofErr w:type="gramStart"/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PvtLtd</w:t>
            </w:r>
            <w:proofErr w:type="spellEnd"/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.(</w:t>
            </w:r>
            <w:proofErr w:type="gramEnd"/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www.accenture.com)</w:t>
            </w:r>
          </w:p>
          <w:p w14:paraId="35CAB802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Senior Software Tester</w:t>
            </w:r>
          </w:p>
          <w:p w14:paraId="3D01EEAE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8</w:t>
            </w:r>
          </w:p>
          <w:p w14:paraId="0E2E6DC5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No. of </w:t>
            </w:r>
            <w:proofErr w:type="gramStart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projects :</w:t>
            </w:r>
            <w:proofErr w:type="gramEnd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 4</w:t>
            </w:r>
          </w:p>
          <w:p w14:paraId="2635C8E7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</w:t>
            </w:r>
          </w:p>
          <w:p w14:paraId="78691171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Tools: </w:t>
            </w:r>
            <w:proofErr w:type="spellStart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Winrunner</w:t>
            </w:r>
            <w:proofErr w:type="spellEnd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, HP Test Manager</w:t>
            </w:r>
          </w:p>
          <w:p w14:paraId="71CF1FD9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Desktop &amp; Web Based Applications</w:t>
            </w:r>
          </w:p>
          <w:p w14:paraId="3205B527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Testing Process: CMMI, Waterfall &amp; Iterative</w:t>
            </w:r>
          </w:p>
          <w:p w14:paraId="2003739C" w14:textId="77777777" w:rsidR="006B3AA2" w:rsidRPr="00315DA8" w:rsidRDefault="00A6291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BFSI, Telecom, Insurance</w:t>
            </w:r>
          </w:p>
          <w:p w14:paraId="3F76E45D" w14:textId="77777777" w:rsidR="007E034B" w:rsidRDefault="007E034B">
            <w:pPr>
              <w:spacing w:after="0" w:line="240" w:lineRule="auto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4F23A292" w14:textId="77777777" w:rsidR="00715467" w:rsidRPr="00315DA8" w:rsidRDefault="00715467">
            <w:pPr>
              <w:spacing w:after="0" w:line="240" w:lineRule="auto"/>
              <w:rPr>
                <w:rFonts w:cstheme="minorHAnsi"/>
                <w:b/>
                <w:color w:val="6A6969"/>
                <w:sz w:val="20"/>
                <w:szCs w:val="20"/>
              </w:rPr>
            </w:pPr>
          </w:p>
          <w:p w14:paraId="25208C43" w14:textId="77777777" w:rsidR="007E034B" w:rsidRPr="00315DA8" w:rsidRDefault="00000000" w:rsidP="007A2C9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Style w:val="Hyperlink"/>
                <w:rFonts w:cstheme="minorHAnsi"/>
                <w:spacing w:val="-4"/>
                <w:sz w:val="20"/>
                <w:szCs w:val="20"/>
              </w:rPr>
            </w:pPr>
            <w:hyperlink r:id="rId43" w:history="1">
              <w:r w:rsidR="007E034B" w:rsidRPr="00315DA8">
                <w:rPr>
                  <w:rStyle w:val="Hyperlink"/>
                  <w:rFonts w:cstheme="minorHAnsi"/>
                  <w:b/>
                  <w:spacing w:val="-4"/>
                  <w:sz w:val="20"/>
                  <w:szCs w:val="20"/>
                </w:rPr>
                <w:t>www.hcltech.com</w:t>
              </w:r>
            </w:hyperlink>
          </w:p>
          <w:p w14:paraId="6CB1BC48" w14:textId="77777777" w:rsidR="006B3AA2" w:rsidRPr="00315DA8" w:rsidRDefault="00A62919">
            <w:pPr>
              <w:spacing w:after="0" w:line="240" w:lineRule="auto"/>
              <w:rPr>
                <w:rFonts w:cstheme="minorHAnsi"/>
                <w:b/>
                <w:color w:val="6A6969"/>
                <w:sz w:val="20"/>
                <w:szCs w:val="20"/>
              </w:rPr>
            </w:pPr>
            <w:r w:rsidRPr="00315DA8">
              <w:rPr>
                <w:rFonts w:cstheme="minorHAnsi"/>
                <w:b/>
                <w:color w:val="5F5F5F"/>
                <w:spacing w:val="-4"/>
                <w:sz w:val="20"/>
                <w:szCs w:val="20"/>
              </w:rPr>
              <w:t xml:space="preserve">Organization: </w:t>
            </w:r>
            <w:r w:rsidRPr="00315DA8">
              <w:rPr>
                <w:rFonts w:cstheme="minorHAnsi"/>
                <w:b/>
                <w:color w:val="6A6969"/>
                <w:sz w:val="20"/>
                <w:szCs w:val="20"/>
              </w:rPr>
              <w:t>HCL Technologies Ltd., (www.hcltech.com)</w:t>
            </w:r>
          </w:p>
          <w:p w14:paraId="7990FD1B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Role: MTS (Software Tester)</w:t>
            </w:r>
          </w:p>
          <w:p w14:paraId="4A4AE4D3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 Size: N/A</w:t>
            </w:r>
          </w:p>
          <w:p w14:paraId="363961C6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No. of projects (Involved): 2</w:t>
            </w:r>
          </w:p>
          <w:p w14:paraId="5268AAB7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Teams: Automation Testing Team, Manual Testing Team, Agile Team</w:t>
            </w:r>
          </w:p>
          <w:p w14:paraId="146A1AC1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Tools: </w:t>
            </w:r>
            <w:proofErr w:type="spellStart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Winrunner</w:t>
            </w:r>
            <w:proofErr w:type="spellEnd"/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, QTP, HP Test Director</w:t>
            </w:r>
          </w:p>
          <w:p w14:paraId="459123A6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Type of Projects: Desktop &amp; Web Based applications</w:t>
            </w:r>
          </w:p>
          <w:p w14:paraId="6C11605B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cstheme="minorHAnsi"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 xml:space="preserve">Testing Process: CMMI &amp; Iterative </w:t>
            </w:r>
          </w:p>
          <w:p w14:paraId="71AA8714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Calibri" w:cstheme="minorHAnsi"/>
                <w:b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Domain: Electronics</w:t>
            </w:r>
          </w:p>
          <w:p w14:paraId="360D0C91" w14:textId="77777777" w:rsidR="006B3AA2" w:rsidRPr="00315DA8" w:rsidRDefault="00A62919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eastAsia="Calibri" w:cstheme="minorHAnsi"/>
                <w:b/>
                <w:color w:val="5F5F5F"/>
                <w:spacing w:val="-4"/>
                <w:sz w:val="20"/>
                <w:szCs w:val="20"/>
              </w:rPr>
            </w:pP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  <w:lang w:val="en-US"/>
              </w:rPr>
              <w:t xml:space="preserve">Client: </w:t>
            </w:r>
            <w:r w:rsidRPr="00315DA8">
              <w:rPr>
                <w:rFonts w:cstheme="minorHAnsi"/>
                <w:color w:val="5F5F5F"/>
                <w:spacing w:val="-4"/>
                <w:sz w:val="20"/>
                <w:szCs w:val="20"/>
              </w:rPr>
              <w:t>KLA-Tencor, an American manufacturing company which supplies process control and yield management products for the semiconductor, data storage, LED, and other related Nano electronics industries.</w:t>
            </w:r>
          </w:p>
        </w:tc>
      </w:tr>
      <w:tr w:rsidR="006B3AA2" w:rsidRPr="00315DA8" w14:paraId="20235F84" w14:textId="77777777">
        <w:tblPrEx>
          <w:shd w:val="clear" w:color="auto" w:fill="FFFFFF" w:themeFill="background1"/>
        </w:tblPrEx>
        <w:trPr>
          <w:trHeight w:val="101"/>
        </w:trPr>
        <w:tc>
          <w:tcPr>
            <w:tcW w:w="11196" w:type="dxa"/>
            <w:gridSpan w:val="5"/>
            <w:shd w:val="clear" w:color="auto" w:fill="FFFFFF" w:themeFill="background1"/>
          </w:tcPr>
          <w:p w14:paraId="1E0AD1E7" w14:textId="77777777" w:rsidR="006B3AA2" w:rsidRPr="00315DA8" w:rsidRDefault="006B3AA2">
            <w:pPr>
              <w:spacing w:after="0" w:line="240" w:lineRule="auto"/>
              <w:rPr>
                <w:rFonts w:cstheme="minorHAnsi"/>
                <w:b/>
                <w:color w:val="00B0F0"/>
                <w:sz w:val="20"/>
                <w:szCs w:val="20"/>
              </w:rPr>
            </w:pPr>
          </w:p>
        </w:tc>
      </w:tr>
    </w:tbl>
    <w:p w14:paraId="08140134" w14:textId="77777777" w:rsidR="006B3AA2" w:rsidRPr="00315DA8" w:rsidRDefault="006B3AA2" w:rsidP="00315DA8">
      <w:pPr>
        <w:rPr>
          <w:rFonts w:cstheme="minorHAnsi"/>
          <w:sz w:val="20"/>
          <w:szCs w:val="20"/>
        </w:rPr>
      </w:pPr>
    </w:p>
    <w:sectPr w:rsidR="006B3AA2" w:rsidRPr="00315DA8" w:rsidSect="00DA1D04">
      <w:pgSz w:w="11909" w:h="16834"/>
      <w:pgMar w:top="270" w:right="446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87119" w14:textId="77777777" w:rsidR="00A63C76" w:rsidRDefault="00A63C76">
      <w:pPr>
        <w:spacing w:line="240" w:lineRule="auto"/>
      </w:pPr>
      <w:r>
        <w:separator/>
      </w:r>
    </w:p>
  </w:endnote>
  <w:endnote w:type="continuationSeparator" w:id="0">
    <w:p w14:paraId="15F8B2B9" w14:textId="77777777" w:rsidR="00A63C76" w:rsidRDefault="00A63C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2BFD4" w14:textId="77777777" w:rsidR="00A63C76" w:rsidRDefault="00A63C76">
      <w:pPr>
        <w:spacing w:after="0"/>
      </w:pPr>
      <w:r>
        <w:separator/>
      </w:r>
    </w:p>
  </w:footnote>
  <w:footnote w:type="continuationSeparator" w:id="0">
    <w:p w14:paraId="358831F3" w14:textId="77777777" w:rsidR="00A63C76" w:rsidRDefault="00A63C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7.5pt;height:7.5pt" o:bullet="t">
        <v:imagedata r:id="rId1" o:title=""/>
      </v:shape>
    </w:pict>
  </w:numPicBullet>
  <w:numPicBullet w:numPicBulletId="1">
    <w:pict>
      <v:shape id="_x0000_i1061" type="#_x0000_t75" style="width:11.25pt;height:11.25pt" o:bullet="t">
        <v:imagedata r:id="rId2" o:title=""/>
      </v:shape>
    </w:pict>
  </w:numPicBullet>
  <w:abstractNum w:abstractNumId="0" w15:restartNumberingAfterBreak="0">
    <w:nsid w:val="90300B51"/>
    <w:multiLevelType w:val="singleLevel"/>
    <w:tmpl w:val="90300B51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0C33182"/>
    <w:multiLevelType w:val="singleLevel"/>
    <w:tmpl w:val="B0C33182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D6BA9F3"/>
    <w:multiLevelType w:val="singleLevel"/>
    <w:tmpl w:val="DD6BA9F3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03770EDA"/>
    <w:multiLevelType w:val="multilevel"/>
    <w:tmpl w:val="03770EDA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92084D"/>
    <w:multiLevelType w:val="multilevel"/>
    <w:tmpl w:val="0492084D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563F9E"/>
    <w:multiLevelType w:val="multilevel"/>
    <w:tmpl w:val="06563F9E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81F46"/>
    <w:multiLevelType w:val="hybridMultilevel"/>
    <w:tmpl w:val="00784276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644D5"/>
    <w:multiLevelType w:val="multilevel"/>
    <w:tmpl w:val="181644D5"/>
    <w:lvl w:ilvl="0">
      <w:start w:val="1"/>
      <w:numFmt w:val="bullet"/>
      <w:lvlText w:val=""/>
      <w:lvlPicBulletId w:val="1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32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1CA769F4"/>
    <w:multiLevelType w:val="multilevel"/>
    <w:tmpl w:val="1CA769F4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7909F0"/>
    <w:multiLevelType w:val="hybridMultilevel"/>
    <w:tmpl w:val="28861C58"/>
    <w:lvl w:ilvl="0" w:tplc="7AB91B74">
      <w:start w:val="1"/>
      <w:numFmt w:val="bullet"/>
      <w:lvlText w:val=""/>
      <w:lvlPicBulletId w:val="1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A318F"/>
    <w:multiLevelType w:val="multilevel"/>
    <w:tmpl w:val="294A318F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AE10B3"/>
    <w:multiLevelType w:val="multilevel"/>
    <w:tmpl w:val="2AAE10B3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A25027"/>
    <w:multiLevelType w:val="multilevel"/>
    <w:tmpl w:val="31A25027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146FCC"/>
    <w:multiLevelType w:val="multilevel"/>
    <w:tmpl w:val="08D87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11DC0"/>
    <w:multiLevelType w:val="multilevel"/>
    <w:tmpl w:val="37711DC0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F31E7D"/>
    <w:multiLevelType w:val="multilevel"/>
    <w:tmpl w:val="37F31E7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94B85"/>
    <w:multiLevelType w:val="multilevel"/>
    <w:tmpl w:val="39594B85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091F1C"/>
    <w:multiLevelType w:val="multilevel"/>
    <w:tmpl w:val="7656637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094AE1"/>
    <w:multiLevelType w:val="multilevel"/>
    <w:tmpl w:val="48094AE1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726005"/>
    <w:multiLevelType w:val="multilevel"/>
    <w:tmpl w:val="49726005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3F5D34"/>
    <w:multiLevelType w:val="hybridMultilevel"/>
    <w:tmpl w:val="96A013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D1DAE"/>
    <w:multiLevelType w:val="multilevel"/>
    <w:tmpl w:val="08D87F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DE7A5E"/>
    <w:multiLevelType w:val="multilevel"/>
    <w:tmpl w:val="60DE7A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CF29F4"/>
    <w:multiLevelType w:val="hybridMultilevel"/>
    <w:tmpl w:val="526C4D8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C50306"/>
    <w:multiLevelType w:val="multilevel"/>
    <w:tmpl w:val="6CC503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D679D9"/>
    <w:multiLevelType w:val="multilevel"/>
    <w:tmpl w:val="78D679D9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91B74"/>
    <w:multiLevelType w:val="singleLevel"/>
    <w:tmpl w:val="7AB91B74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7" w15:restartNumberingAfterBreak="0">
    <w:nsid w:val="7EEE820A"/>
    <w:multiLevelType w:val="singleLevel"/>
    <w:tmpl w:val="7EEE820A"/>
    <w:lvl w:ilvl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 w16cid:durableId="1437603308">
    <w:abstractNumId w:val="5"/>
  </w:num>
  <w:num w:numId="2" w16cid:durableId="2023166285">
    <w:abstractNumId w:val="21"/>
  </w:num>
  <w:num w:numId="3" w16cid:durableId="1636833234">
    <w:abstractNumId w:val="7"/>
  </w:num>
  <w:num w:numId="4" w16cid:durableId="1635212534">
    <w:abstractNumId w:val="16"/>
  </w:num>
  <w:num w:numId="5" w16cid:durableId="1712412704">
    <w:abstractNumId w:val="14"/>
  </w:num>
  <w:num w:numId="6" w16cid:durableId="1865945471">
    <w:abstractNumId w:val="12"/>
  </w:num>
  <w:num w:numId="7" w16cid:durableId="904605023">
    <w:abstractNumId w:val="24"/>
  </w:num>
  <w:num w:numId="8" w16cid:durableId="513958714">
    <w:abstractNumId w:val="22"/>
  </w:num>
  <w:num w:numId="9" w16cid:durableId="777219147">
    <w:abstractNumId w:val="10"/>
  </w:num>
  <w:num w:numId="10" w16cid:durableId="207762954">
    <w:abstractNumId w:val="18"/>
  </w:num>
  <w:num w:numId="11" w16cid:durableId="1595288582">
    <w:abstractNumId w:val="3"/>
  </w:num>
  <w:num w:numId="12" w16cid:durableId="2125952820">
    <w:abstractNumId w:val="8"/>
  </w:num>
  <w:num w:numId="13" w16cid:durableId="668026928">
    <w:abstractNumId w:val="15"/>
  </w:num>
  <w:num w:numId="14" w16cid:durableId="145317087">
    <w:abstractNumId w:val="25"/>
  </w:num>
  <w:num w:numId="15" w16cid:durableId="766393135">
    <w:abstractNumId w:val="19"/>
  </w:num>
  <w:num w:numId="16" w16cid:durableId="849031817">
    <w:abstractNumId w:val="4"/>
  </w:num>
  <w:num w:numId="17" w16cid:durableId="1655330123">
    <w:abstractNumId w:val="11"/>
  </w:num>
  <w:num w:numId="18" w16cid:durableId="868378460">
    <w:abstractNumId w:val="26"/>
  </w:num>
  <w:num w:numId="19" w16cid:durableId="544223371">
    <w:abstractNumId w:val="27"/>
  </w:num>
  <w:num w:numId="20" w16cid:durableId="495413563">
    <w:abstractNumId w:val="1"/>
  </w:num>
  <w:num w:numId="21" w16cid:durableId="1433548992">
    <w:abstractNumId w:val="0"/>
  </w:num>
  <w:num w:numId="22" w16cid:durableId="1496991229">
    <w:abstractNumId w:val="2"/>
  </w:num>
  <w:num w:numId="23" w16cid:durableId="700014728">
    <w:abstractNumId w:val="13"/>
  </w:num>
  <w:num w:numId="24" w16cid:durableId="1122726732">
    <w:abstractNumId w:val="23"/>
  </w:num>
  <w:num w:numId="25" w16cid:durableId="180898449">
    <w:abstractNumId w:val="6"/>
  </w:num>
  <w:num w:numId="26" w16cid:durableId="1499152766">
    <w:abstractNumId w:val="9"/>
  </w:num>
  <w:num w:numId="27" w16cid:durableId="1024399173">
    <w:abstractNumId w:val="17"/>
  </w:num>
  <w:num w:numId="28" w16cid:durableId="1102493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79"/>
    <w:rsid w:val="00002687"/>
    <w:rsid w:val="00002B5A"/>
    <w:rsid w:val="00003500"/>
    <w:rsid w:val="00010547"/>
    <w:rsid w:val="000109B7"/>
    <w:rsid w:val="000166D6"/>
    <w:rsid w:val="000168FE"/>
    <w:rsid w:val="0001780F"/>
    <w:rsid w:val="00022BD5"/>
    <w:rsid w:val="0002330B"/>
    <w:rsid w:val="00023D1C"/>
    <w:rsid w:val="00032C4E"/>
    <w:rsid w:val="000336C9"/>
    <w:rsid w:val="00034886"/>
    <w:rsid w:val="000357D4"/>
    <w:rsid w:val="00042CF8"/>
    <w:rsid w:val="0004410F"/>
    <w:rsid w:val="00046F83"/>
    <w:rsid w:val="00053473"/>
    <w:rsid w:val="00054394"/>
    <w:rsid w:val="00055A5F"/>
    <w:rsid w:val="000567B3"/>
    <w:rsid w:val="00061BC9"/>
    <w:rsid w:val="0006265D"/>
    <w:rsid w:val="00062E52"/>
    <w:rsid w:val="0006671A"/>
    <w:rsid w:val="00066A96"/>
    <w:rsid w:val="00066A9F"/>
    <w:rsid w:val="0007133C"/>
    <w:rsid w:val="00071CE1"/>
    <w:rsid w:val="000725B4"/>
    <w:rsid w:val="00074731"/>
    <w:rsid w:val="000750A7"/>
    <w:rsid w:val="000866AA"/>
    <w:rsid w:val="000952A1"/>
    <w:rsid w:val="00095C14"/>
    <w:rsid w:val="0009600A"/>
    <w:rsid w:val="000972E0"/>
    <w:rsid w:val="000A24D9"/>
    <w:rsid w:val="000B23E9"/>
    <w:rsid w:val="000B4309"/>
    <w:rsid w:val="000C088E"/>
    <w:rsid w:val="000C1003"/>
    <w:rsid w:val="000C11A6"/>
    <w:rsid w:val="000C2025"/>
    <w:rsid w:val="000D0304"/>
    <w:rsid w:val="000D2DC8"/>
    <w:rsid w:val="000D418E"/>
    <w:rsid w:val="000E1602"/>
    <w:rsid w:val="000E2400"/>
    <w:rsid w:val="000E3957"/>
    <w:rsid w:val="000E4984"/>
    <w:rsid w:val="000F0048"/>
    <w:rsid w:val="000F2DBF"/>
    <w:rsid w:val="000F612C"/>
    <w:rsid w:val="001030B7"/>
    <w:rsid w:val="00103BEF"/>
    <w:rsid w:val="00113CD5"/>
    <w:rsid w:val="001162E5"/>
    <w:rsid w:val="00117FDA"/>
    <w:rsid w:val="00120154"/>
    <w:rsid w:val="00140455"/>
    <w:rsid w:val="00140912"/>
    <w:rsid w:val="001429B2"/>
    <w:rsid w:val="00144C0F"/>
    <w:rsid w:val="00150FC5"/>
    <w:rsid w:val="0015110C"/>
    <w:rsid w:val="00151297"/>
    <w:rsid w:val="0015296B"/>
    <w:rsid w:val="00153337"/>
    <w:rsid w:val="00154793"/>
    <w:rsid w:val="0015522A"/>
    <w:rsid w:val="00170586"/>
    <w:rsid w:val="00170C6D"/>
    <w:rsid w:val="001736B2"/>
    <w:rsid w:val="001775EB"/>
    <w:rsid w:val="00181D30"/>
    <w:rsid w:val="00187129"/>
    <w:rsid w:val="00187397"/>
    <w:rsid w:val="00192115"/>
    <w:rsid w:val="0019709E"/>
    <w:rsid w:val="001A6361"/>
    <w:rsid w:val="001A67E5"/>
    <w:rsid w:val="001B0EDF"/>
    <w:rsid w:val="001B2FBF"/>
    <w:rsid w:val="001B4B1D"/>
    <w:rsid w:val="001B7117"/>
    <w:rsid w:val="001B7D94"/>
    <w:rsid w:val="001C32D8"/>
    <w:rsid w:val="001C4E46"/>
    <w:rsid w:val="001D2B29"/>
    <w:rsid w:val="001F3147"/>
    <w:rsid w:val="001F7B29"/>
    <w:rsid w:val="00205D9B"/>
    <w:rsid w:val="00205F86"/>
    <w:rsid w:val="002125DA"/>
    <w:rsid w:val="0021623E"/>
    <w:rsid w:val="00216C1C"/>
    <w:rsid w:val="002170DF"/>
    <w:rsid w:val="00220032"/>
    <w:rsid w:val="0022233D"/>
    <w:rsid w:val="00226181"/>
    <w:rsid w:val="00226832"/>
    <w:rsid w:val="00230797"/>
    <w:rsid w:val="00230B6F"/>
    <w:rsid w:val="00231754"/>
    <w:rsid w:val="00240818"/>
    <w:rsid w:val="002422A3"/>
    <w:rsid w:val="00244D72"/>
    <w:rsid w:val="002524C0"/>
    <w:rsid w:val="00255A43"/>
    <w:rsid w:val="0026176C"/>
    <w:rsid w:val="00261A91"/>
    <w:rsid w:val="00262CCD"/>
    <w:rsid w:val="0026473F"/>
    <w:rsid w:val="00267D35"/>
    <w:rsid w:val="00272BAF"/>
    <w:rsid w:val="00274CBF"/>
    <w:rsid w:val="0027676E"/>
    <w:rsid w:val="00276A18"/>
    <w:rsid w:val="00281FD8"/>
    <w:rsid w:val="0028345B"/>
    <w:rsid w:val="002923A1"/>
    <w:rsid w:val="002A39C0"/>
    <w:rsid w:val="002A53EB"/>
    <w:rsid w:val="002A7279"/>
    <w:rsid w:val="002B0F12"/>
    <w:rsid w:val="002B6E8C"/>
    <w:rsid w:val="002C1F3B"/>
    <w:rsid w:val="002D15FF"/>
    <w:rsid w:val="002D6E7E"/>
    <w:rsid w:val="002D70E3"/>
    <w:rsid w:val="002E17BA"/>
    <w:rsid w:val="002F05C0"/>
    <w:rsid w:val="002F4879"/>
    <w:rsid w:val="002F58B2"/>
    <w:rsid w:val="003033C4"/>
    <w:rsid w:val="0030379F"/>
    <w:rsid w:val="0031437E"/>
    <w:rsid w:val="00315DA8"/>
    <w:rsid w:val="0033584E"/>
    <w:rsid w:val="00335A4D"/>
    <w:rsid w:val="00335C95"/>
    <w:rsid w:val="003366C8"/>
    <w:rsid w:val="00336861"/>
    <w:rsid w:val="00342673"/>
    <w:rsid w:val="003428BA"/>
    <w:rsid w:val="0035113E"/>
    <w:rsid w:val="003541C0"/>
    <w:rsid w:val="00361A9A"/>
    <w:rsid w:val="0036297D"/>
    <w:rsid w:val="00363D8D"/>
    <w:rsid w:val="00367238"/>
    <w:rsid w:val="003672E4"/>
    <w:rsid w:val="00367797"/>
    <w:rsid w:val="003726AC"/>
    <w:rsid w:val="00375FB0"/>
    <w:rsid w:val="003806DB"/>
    <w:rsid w:val="00382D97"/>
    <w:rsid w:val="003869EF"/>
    <w:rsid w:val="003902DE"/>
    <w:rsid w:val="00392808"/>
    <w:rsid w:val="0039470E"/>
    <w:rsid w:val="00395D16"/>
    <w:rsid w:val="003A0964"/>
    <w:rsid w:val="003A14EE"/>
    <w:rsid w:val="003A4792"/>
    <w:rsid w:val="003A53B2"/>
    <w:rsid w:val="003A5494"/>
    <w:rsid w:val="003B014B"/>
    <w:rsid w:val="003B2119"/>
    <w:rsid w:val="003B2F15"/>
    <w:rsid w:val="003C1267"/>
    <w:rsid w:val="003C7C25"/>
    <w:rsid w:val="003D0886"/>
    <w:rsid w:val="003D7975"/>
    <w:rsid w:val="003D7DD6"/>
    <w:rsid w:val="003E34EC"/>
    <w:rsid w:val="003E3F24"/>
    <w:rsid w:val="003E4379"/>
    <w:rsid w:val="003E57DE"/>
    <w:rsid w:val="003E775D"/>
    <w:rsid w:val="003F3F87"/>
    <w:rsid w:val="003F4659"/>
    <w:rsid w:val="003F75E2"/>
    <w:rsid w:val="00400233"/>
    <w:rsid w:val="0040498B"/>
    <w:rsid w:val="0040659D"/>
    <w:rsid w:val="00414A16"/>
    <w:rsid w:val="00422B3F"/>
    <w:rsid w:val="00423A70"/>
    <w:rsid w:val="00442B19"/>
    <w:rsid w:val="004441CF"/>
    <w:rsid w:val="00453110"/>
    <w:rsid w:val="00457920"/>
    <w:rsid w:val="00461215"/>
    <w:rsid w:val="004640F3"/>
    <w:rsid w:val="004653C4"/>
    <w:rsid w:val="00474B4C"/>
    <w:rsid w:val="004756B8"/>
    <w:rsid w:val="0048466C"/>
    <w:rsid w:val="004871FA"/>
    <w:rsid w:val="004921BB"/>
    <w:rsid w:val="00492FFD"/>
    <w:rsid w:val="00495E16"/>
    <w:rsid w:val="004A7F01"/>
    <w:rsid w:val="004B3511"/>
    <w:rsid w:val="004C2600"/>
    <w:rsid w:val="004C4D4D"/>
    <w:rsid w:val="004C601F"/>
    <w:rsid w:val="004C6A9B"/>
    <w:rsid w:val="004D25AD"/>
    <w:rsid w:val="004D2C6C"/>
    <w:rsid w:val="004D3A54"/>
    <w:rsid w:val="004D6CEC"/>
    <w:rsid w:val="004E4F6C"/>
    <w:rsid w:val="004E6D6A"/>
    <w:rsid w:val="004F0C73"/>
    <w:rsid w:val="004F7042"/>
    <w:rsid w:val="004F79E4"/>
    <w:rsid w:val="00502695"/>
    <w:rsid w:val="00502D61"/>
    <w:rsid w:val="00504B23"/>
    <w:rsid w:val="00507401"/>
    <w:rsid w:val="00513EBF"/>
    <w:rsid w:val="00521D76"/>
    <w:rsid w:val="00522014"/>
    <w:rsid w:val="005254EF"/>
    <w:rsid w:val="00525648"/>
    <w:rsid w:val="0053034A"/>
    <w:rsid w:val="005336E0"/>
    <w:rsid w:val="00533A87"/>
    <w:rsid w:val="00534D29"/>
    <w:rsid w:val="00534E1B"/>
    <w:rsid w:val="005373DD"/>
    <w:rsid w:val="00542B9C"/>
    <w:rsid w:val="005456ED"/>
    <w:rsid w:val="005461BA"/>
    <w:rsid w:val="00553019"/>
    <w:rsid w:val="00555359"/>
    <w:rsid w:val="00555E98"/>
    <w:rsid w:val="00565E77"/>
    <w:rsid w:val="0056665D"/>
    <w:rsid w:val="005668EB"/>
    <w:rsid w:val="0057017A"/>
    <w:rsid w:val="005723AB"/>
    <w:rsid w:val="00572518"/>
    <w:rsid w:val="00572A57"/>
    <w:rsid w:val="00573515"/>
    <w:rsid w:val="00580BC8"/>
    <w:rsid w:val="00580DE5"/>
    <w:rsid w:val="00581BDD"/>
    <w:rsid w:val="00582DBA"/>
    <w:rsid w:val="00583148"/>
    <w:rsid w:val="00587B19"/>
    <w:rsid w:val="00597ADF"/>
    <w:rsid w:val="005A1620"/>
    <w:rsid w:val="005A669F"/>
    <w:rsid w:val="005A6867"/>
    <w:rsid w:val="005A7C2C"/>
    <w:rsid w:val="005B4D35"/>
    <w:rsid w:val="005B7E7F"/>
    <w:rsid w:val="005C1C80"/>
    <w:rsid w:val="005C3210"/>
    <w:rsid w:val="005C5A94"/>
    <w:rsid w:val="005C5EE8"/>
    <w:rsid w:val="005C67B6"/>
    <w:rsid w:val="005C6F3F"/>
    <w:rsid w:val="005D22A7"/>
    <w:rsid w:val="005D5899"/>
    <w:rsid w:val="005E4EEB"/>
    <w:rsid w:val="005E6D54"/>
    <w:rsid w:val="005F3654"/>
    <w:rsid w:val="00600019"/>
    <w:rsid w:val="00603591"/>
    <w:rsid w:val="00612CF4"/>
    <w:rsid w:val="00616EB3"/>
    <w:rsid w:val="006306D7"/>
    <w:rsid w:val="00630ABE"/>
    <w:rsid w:val="006324C3"/>
    <w:rsid w:val="00633D15"/>
    <w:rsid w:val="006454C1"/>
    <w:rsid w:val="00645AFD"/>
    <w:rsid w:val="00652700"/>
    <w:rsid w:val="00660384"/>
    <w:rsid w:val="00660CB0"/>
    <w:rsid w:val="006629CF"/>
    <w:rsid w:val="00672570"/>
    <w:rsid w:val="006729B9"/>
    <w:rsid w:val="00672D04"/>
    <w:rsid w:val="00681BDE"/>
    <w:rsid w:val="00681ED6"/>
    <w:rsid w:val="0068471E"/>
    <w:rsid w:val="00685B00"/>
    <w:rsid w:val="006914E6"/>
    <w:rsid w:val="00695E5F"/>
    <w:rsid w:val="0069606D"/>
    <w:rsid w:val="006A2982"/>
    <w:rsid w:val="006A2E08"/>
    <w:rsid w:val="006A55FE"/>
    <w:rsid w:val="006B38DE"/>
    <w:rsid w:val="006B3AA2"/>
    <w:rsid w:val="006B5028"/>
    <w:rsid w:val="006C0D9E"/>
    <w:rsid w:val="006D260E"/>
    <w:rsid w:val="006D339B"/>
    <w:rsid w:val="006D54B3"/>
    <w:rsid w:val="006D5DFC"/>
    <w:rsid w:val="006D5F02"/>
    <w:rsid w:val="006D60AA"/>
    <w:rsid w:val="006E124E"/>
    <w:rsid w:val="006F0246"/>
    <w:rsid w:val="00700400"/>
    <w:rsid w:val="0070173D"/>
    <w:rsid w:val="007026B4"/>
    <w:rsid w:val="00703CD5"/>
    <w:rsid w:val="00706B6E"/>
    <w:rsid w:val="0071377C"/>
    <w:rsid w:val="00715467"/>
    <w:rsid w:val="00720F4F"/>
    <w:rsid w:val="007247EC"/>
    <w:rsid w:val="007302EC"/>
    <w:rsid w:val="00736161"/>
    <w:rsid w:val="007439CC"/>
    <w:rsid w:val="00743DEE"/>
    <w:rsid w:val="00746837"/>
    <w:rsid w:val="00750EFB"/>
    <w:rsid w:val="00752078"/>
    <w:rsid w:val="0075620D"/>
    <w:rsid w:val="007605F7"/>
    <w:rsid w:val="00760FA9"/>
    <w:rsid w:val="00772DC0"/>
    <w:rsid w:val="007741C0"/>
    <w:rsid w:val="00777CD7"/>
    <w:rsid w:val="0078160F"/>
    <w:rsid w:val="007871E4"/>
    <w:rsid w:val="0079213E"/>
    <w:rsid w:val="00794B18"/>
    <w:rsid w:val="00795C61"/>
    <w:rsid w:val="00796F39"/>
    <w:rsid w:val="007A0154"/>
    <w:rsid w:val="007A029F"/>
    <w:rsid w:val="007A2C91"/>
    <w:rsid w:val="007A2FF0"/>
    <w:rsid w:val="007A39F4"/>
    <w:rsid w:val="007A45A1"/>
    <w:rsid w:val="007B44BA"/>
    <w:rsid w:val="007B6D96"/>
    <w:rsid w:val="007C080B"/>
    <w:rsid w:val="007D0CCB"/>
    <w:rsid w:val="007D30C0"/>
    <w:rsid w:val="007E034B"/>
    <w:rsid w:val="007E19BD"/>
    <w:rsid w:val="007F4FB3"/>
    <w:rsid w:val="007F5320"/>
    <w:rsid w:val="007F722E"/>
    <w:rsid w:val="0080145E"/>
    <w:rsid w:val="0081154A"/>
    <w:rsid w:val="008120B5"/>
    <w:rsid w:val="00812C13"/>
    <w:rsid w:val="00814651"/>
    <w:rsid w:val="0081766F"/>
    <w:rsid w:val="00821AFF"/>
    <w:rsid w:val="0082343B"/>
    <w:rsid w:val="00824019"/>
    <w:rsid w:val="0082600A"/>
    <w:rsid w:val="008351A1"/>
    <w:rsid w:val="00836205"/>
    <w:rsid w:val="008369DF"/>
    <w:rsid w:val="0084183A"/>
    <w:rsid w:val="00841B7D"/>
    <w:rsid w:val="008439C4"/>
    <w:rsid w:val="00844775"/>
    <w:rsid w:val="0084613F"/>
    <w:rsid w:val="00847EC1"/>
    <w:rsid w:val="00850704"/>
    <w:rsid w:val="008515C2"/>
    <w:rsid w:val="00852887"/>
    <w:rsid w:val="008537C3"/>
    <w:rsid w:val="008541B3"/>
    <w:rsid w:val="0086016D"/>
    <w:rsid w:val="0086164C"/>
    <w:rsid w:val="00864477"/>
    <w:rsid w:val="00873A6C"/>
    <w:rsid w:val="00874D5D"/>
    <w:rsid w:val="00890C26"/>
    <w:rsid w:val="00892C32"/>
    <w:rsid w:val="00892D30"/>
    <w:rsid w:val="00895854"/>
    <w:rsid w:val="00897BD0"/>
    <w:rsid w:val="008A0830"/>
    <w:rsid w:val="008A4653"/>
    <w:rsid w:val="008A5BC0"/>
    <w:rsid w:val="008A61CD"/>
    <w:rsid w:val="008B2643"/>
    <w:rsid w:val="008B5441"/>
    <w:rsid w:val="008B6B4D"/>
    <w:rsid w:val="008B7D4E"/>
    <w:rsid w:val="008C63FC"/>
    <w:rsid w:val="008C6B3A"/>
    <w:rsid w:val="008C7314"/>
    <w:rsid w:val="008D4773"/>
    <w:rsid w:val="008D6CE4"/>
    <w:rsid w:val="008D73B1"/>
    <w:rsid w:val="008E5994"/>
    <w:rsid w:val="008F014E"/>
    <w:rsid w:val="008F14CB"/>
    <w:rsid w:val="008F21FA"/>
    <w:rsid w:val="00901633"/>
    <w:rsid w:val="00903039"/>
    <w:rsid w:val="009079D4"/>
    <w:rsid w:val="00907FC8"/>
    <w:rsid w:val="0091240C"/>
    <w:rsid w:val="00914409"/>
    <w:rsid w:val="009220C0"/>
    <w:rsid w:val="00932F13"/>
    <w:rsid w:val="009355CA"/>
    <w:rsid w:val="0094057A"/>
    <w:rsid w:val="009432B6"/>
    <w:rsid w:val="009550D4"/>
    <w:rsid w:val="00963C3B"/>
    <w:rsid w:val="00973619"/>
    <w:rsid w:val="0097602E"/>
    <w:rsid w:val="0098336D"/>
    <w:rsid w:val="00983B2F"/>
    <w:rsid w:val="009921B9"/>
    <w:rsid w:val="00993A3F"/>
    <w:rsid w:val="00993DF9"/>
    <w:rsid w:val="009A1CFF"/>
    <w:rsid w:val="009A6358"/>
    <w:rsid w:val="009B0FFC"/>
    <w:rsid w:val="009B25C0"/>
    <w:rsid w:val="009B33DB"/>
    <w:rsid w:val="009C2ED7"/>
    <w:rsid w:val="009C5D3F"/>
    <w:rsid w:val="009D00FD"/>
    <w:rsid w:val="009D1441"/>
    <w:rsid w:val="009D60BE"/>
    <w:rsid w:val="009E20C6"/>
    <w:rsid w:val="009E44FD"/>
    <w:rsid w:val="009E491C"/>
    <w:rsid w:val="009F2935"/>
    <w:rsid w:val="009F3065"/>
    <w:rsid w:val="009F3B0F"/>
    <w:rsid w:val="009F4542"/>
    <w:rsid w:val="009F55D0"/>
    <w:rsid w:val="009F5DD8"/>
    <w:rsid w:val="009F751F"/>
    <w:rsid w:val="00A0222E"/>
    <w:rsid w:val="00A05356"/>
    <w:rsid w:val="00A10BAE"/>
    <w:rsid w:val="00A13DC3"/>
    <w:rsid w:val="00A156DE"/>
    <w:rsid w:val="00A2468B"/>
    <w:rsid w:val="00A31AE2"/>
    <w:rsid w:val="00A34A2A"/>
    <w:rsid w:val="00A34E80"/>
    <w:rsid w:val="00A37019"/>
    <w:rsid w:val="00A4214A"/>
    <w:rsid w:val="00A4497E"/>
    <w:rsid w:val="00A45D1B"/>
    <w:rsid w:val="00A464B7"/>
    <w:rsid w:val="00A5042E"/>
    <w:rsid w:val="00A54150"/>
    <w:rsid w:val="00A61804"/>
    <w:rsid w:val="00A62919"/>
    <w:rsid w:val="00A63C76"/>
    <w:rsid w:val="00A65E49"/>
    <w:rsid w:val="00A663CA"/>
    <w:rsid w:val="00A72807"/>
    <w:rsid w:val="00A76FE3"/>
    <w:rsid w:val="00A8050D"/>
    <w:rsid w:val="00A83109"/>
    <w:rsid w:val="00A85EA7"/>
    <w:rsid w:val="00AA0E6F"/>
    <w:rsid w:val="00AA1EBA"/>
    <w:rsid w:val="00AA2046"/>
    <w:rsid w:val="00AA21D1"/>
    <w:rsid w:val="00AB1EAE"/>
    <w:rsid w:val="00AB22BB"/>
    <w:rsid w:val="00AB6750"/>
    <w:rsid w:val="00AB7626"/>
    <w:rsid w:val="00AB78A1"/>
    <w:rsid w:val="00AC1FDC"/>
    <w:rsid w:val="00AC6713"/>
    <w:rsid w:val="00AC7134"/>
    <w:rsid w:val="00AD2DB0"/>
    <w:rsid w:val="00AD64B9"/>
    <w:rsid w:val="00AE0002"/>
    <w:rsid w:val="00AE5593"/>
    <w:rsid w:val="00AE6063"/>
    <w:rsid w:val="00AE75BA"/>
    <w:rsid w:val="00AF1CDB"/>
    <w:rsid w:val="00AF4D6E"/>
    <w:rsid w:val="00AF6F07"/>
    <w:rsid w:val="00B035E4"/>
    <w:rsid w:val="00B11ACC"/>
    <w:rsid w:val="00B123A7"/>
    <w:rsid w:val="00B1347C"/>
    <w:rsid w:val="00B15C4C"/>
    <w:rsid w:val="00B166AC"/>
    <w:rsid w:val="00B21131"/>
    <w:rsid w:val="00B22134"/>
    <w:rsid w:val="00B2518A"/>
    <w:rsid w:val="00B27083"/>
    <w:rsid w:val="00B306BE"/>
    <w:rsid w:val="00B33B82"/>
    <w:rsid w:val="00B36857"/>
    <w:rsid w:val="00B43099"/>
    <w:rsid w:val="00B443B2"/>
    <w:rsid w:val="00B44B05"/>
    <w:rsid w:val="00B477C6"/>
    <w:rsid w:val="00B4785A"/>
    <w:rsid w:val="00B523F0"/>
    <w:rsid w:val="00B56A91"/>
    <w:rsid w:val="00B61A38"/>
    <w:rsid w:val="00B65510"/>
    <w:rsid w:val="00B747E6"/>
    <w:rsid w:val="00B74A6B"/>
    <w:rsid w:val="00B80274"/>
    <w:rsid w:val="00B83D01"/>
    <w:rsid w:val="00B86173"/>
    <w:rsid w:val="00B902F8"/>
    <w:rsid w:val="00B945A0"/>
    <w:rsid w:val="00B96CC0"/>
    <w:rsid w:val="00BA1C2E"/>
    <w:rsid w:val="00BA245B"/>
    <w:rsid w:val="00BA5092"/>
    <w:rsid w:val="00BB0C39"/>
    <w:rsid w:val="00BB2236"/>
    <w:rsid w:val="00BB2522"/>
    <w:rsid w:val="00BB45A9"/>
    <w:rsid w:val="00BB4873"/>
    <w:rsid w:val="00BC1A5B"/>
    <w:rsid w:val="00BC65A3"/>
    <w:rsid w:val="00BD0C2C"/>
    <w:rsid w:val="00BD0FB4"/>
    <w:rsid w:val="00BD30F1"/>
    <w:rsid w:val="00BD4281"/>
    <w:rsid w:val="00BE7094"/>
    <w:rsid w:val="00C008AD"/>
    <w:rsid w:val="00C0242B"/>
    <w:rsid w:val="00C03E82"/>
    <w:rsid w:val="00C06340"/>
    <w:rsid w:val="00C13A05"/>
    <w:rsid w:val="00C14CF2"/>
    <w:rsid w:val="00C22220"/>
    <w:rsid w:val="00C23E7A"/>
    <w:rsid w:val="00C258D4"/>
    <w:rsid w:val="00C25D90"/>
    <w:rsid w:val="00C3070F"/>
    <w:rsid w:val="00C31BEA"/>
    <w:rsid w:val="00C342D1"/>
    <w:rsid w:val="00C369AE"/>
    <w:rsid w:val="00C43C12"/>
    <w:rsid w:val="00C47FEA"/>
    <w:rsid w:val="00C51470"/>
    <w:rsid w:val="00C531E8"/>
    <w:rsid w:val="00C562B9"/>
    <w:rsid w:val="00C62E25"/>
    <w:rsid w:val="00C63462"/>
    <w:rsid w:val="00C80F1F"/>
    <w:rsid w:val="00C87415"/>
    <w:rsid w:val="00C90791"/>
    <w:rsid w:val="00C918E5"/>
    <w:rsid w:val="00C93162"/>
    <w:rsid w:val="00CA0934"/>
    <w:rsid w:val="00CA1C18"/>
    <w:rsid w:val="00CA2053"/>
    <w:rsid w:val="00CA3F3F"/>
    <w:rsid w:val="00CA4124"/>
    <w:rsid w:val="00CA7E72"/>
    <w:rsid w:val="00CB10D9"/>
    <w:rsid w:val="00CB31B5"/>
    <w:rsid w:val="00CB3D6B"/>
    <w:rsid w:val="00CB47F3"/>
    <w:rsid w:val="00CB4E11"/>
    <w:rsid w:val="00CB7048"/>
    <w:rsid w:val="00CC2F0C"/>
    <w:rsid w:val="00CC2FC4"/>
    <w:rsid w:val="00CC3573"/>
    <w:rsid w:val="00CC48FE"/>
    <w:rsid w:val="00CC4B29"/>
    <w:rsid w:val="00CC51C6"/>
    <w:rsid w:val="00CC7C78"/>
    <w:rsid w:val="00CD17B1"/>
    <w:rsid w:val="00CD19AD"/>
    <w:rsid w:val="00CD2AEA"/>
    <w:rsid w:val="00CD3AAA"/>
    <w:rsid w:val="00CE156C"/>
    <w:rsid w:val="00CE1F5F"/>
    <w:rsid w:val="00CE378F"/>
    <w:rsid w:val="00CE3AF0"/>
    <w:rsid w:val="00CE440B"/>
    <w:rsid w:val="00CE596E"/>
    <w:rsid w:val="00CF273B"/>
    <w:rsid w:val="00CF286D"/>
    <w:rsid w:val="00CF44F4"/>
    <w:rsid w:val="00CF7998"/>
    <w:rsid w:val="00D00A0F"/>
    <w:rsid w:val="00D039C1"/>
    <w:rsid w:val="00D04E36"/>
    <w:rsid w:val="00D06B31"/>
    <w:rsid w:val="00D13980"/>
    <w:rsid w:val="00D14152"/>
    <w:rsid w:val="00D2065D"/>
    <w:rsid w:val="00D27577"/>
    <w:rsid w:val="00D27D1E"/>
    <w:rsid w:val="00D326E8"/>
    <w:rsid w:val="00D4196B"/>
    <w:rsid w:val="00D44EBF"/>
    <w:rsid w:val="00D4612B"/>
    <w:rsid w:val="00D46252"/>
    <w:rsid w:val="00D4708B"/>
    <w:rsid w:val="00D47236"/>
    <w:rsid w:val="00D47D28"/>
    <w:rsid w:val="00D6063B"/>
    <w:rsid w:val="00D6390F"/>
    <w:rsid w:val="00D647CA"/>
    <w:rsid w:val="00D647CD"/>
    <w:rsid w:val="00D64E15"/>
    <w:rsid w:val="00D6690C"/>
    <w:rsid w:val="00D73D00"/>
    <w:rsid w:val="00D84F3C"/>
    <w:rsid w:val="00D97C40"/>
    <w:rsid w:val="00DA1D04"/>
    <w:rsid w:val="00DB24B7"/>
    <w:rsid w:val="00DB437E"/>
    <w:rsid w:val="00DB77C9"/>
    <w:rsid w:val="00DB7AF7"/>
    <w:rsid w:val="00DC015E"/>
    <w:rsid w:val="00DC186B"/>
    <w:rsid w:val="00DC446F"/>
    <w:rsid w:val="00DC465B"/>
    <w:rsid w:val="00DE2FCF"/>
    <w:rsid w:val="00DE3356"/>
    <w:rsid w:val="00DF156A"/>
    <w:rsid w:val="00DF5111"/>
    <w:rsid w:val="00DF73E0"/>
    <w:rsid w:val="00E01DD6"/>
    <w:rsid w:val="00E045AA"/>
    <w:rsid w:val="00E10809"/>
    <w:rsid w:val="00E1355E"/>
    <w:rsid w:val="00E21129"/>
    <w:rsid w:val="00E25F87"/>
    <w:rsid w:val="00E30205"/>
    <w:rsid w:val="00E316EA"/>
    <w:rsid w:val="00E32E9F"/>
    <w:rsid w:val="00E3372C"/>
    <w:rsid w:val="00E350A8"/>
    <w:rsid w:val="00E37C50"/>
    <w:rsid w:val="00E404D9"/>
    <w:rsid w:val="00E41875"/>
    <w:rsid w:val="00E421FA"/>
    <w:rsid w:val="00E51A88"/>
    <w:rsid w:val="00E56942"/>
    <w:rsid w:val="00E606DC"/>
    <w:rsid w:val="00E62332"/>
    <w:rsid w:val="00E62671"/>
    <w:rsid w:val="00E63E68"/>
    <w:rsid w:val="00E65CEC"/>
    <w:rsid w:val="00E65EA7"/>
    <w:rsid w:val="00E72098"/>
    <w:rsid w:val="00E732E3"/>
    <w:rsid w:val="00E74C7C"/>
    <w:rsid w:val="00E812A2"/>
    <w:rsid w:val="00E81DA8"/>
    <w:rsid w:val="00E8209E"/>
    <w:rsid w:val="00E833A8"/>
    <w:rsid w:val="00E83863"/>
    <w:rsid w:val="00E9444C"/>
    <w:rsid w:val="00E97B5C"/>
    <w:rsid w:val="00EA18F8"/>
    <w:rsid w:val="00EA3BE2"/>
    <w:rsid w:val="00EB3F12"/>
    <w:rsid w:val="00EB6E6E"/>
    <w:rsid w:val="00EB7C94"/>
    <w:rsid w:val="00EC1924"/>
    <w:rsid w:val="00EC7D49"/>
    <w:rsid w:val="00ED0EF0"/>
    <w:rsid w:val="00ED1637"/>
    <w:rsid w:val="00ED1FD3"/>
    <w:rsid w:val="00ED2561"/>
    <w:rsid w:val="00EE1468"/>
    <w:rsid w:val="00EE14D6"/>
    <w:rsid w:val="00EE221C"/>
    <w:rsid w:val="00EE28D8"/>
    <w:rsid w:val="00EE5E05"/>
    <w:rsid w:val="00EE72C7"/>
    <w:rsid w:val="00EF5301"/>
    <w:rsid w:val="00F12ED2"/>
    <w:rsid w:val="00F1381C"/>
    <w:rsid w:val="00F17776"/>
    <w:rsid w:val="00F23373"/>
    <w:rsid w:val="00F25A16"/>
    <w:rsid w:val="00F314E5"/>
    <w:rsid w:val="00F347EE"/>
    <w:rsid w:val="00F44239"/>
    <w:rsid w:val="00F46E4D"/>
    <w:rsid w:val="00F501EF"/>
    <w:rsid w:val="00F50C89"/>
    <w:rsid w:val="00F66544"/>
    <w:rsid w:val="00F70FD4"/>
    <w:rsid w:val="00F7325F"/>
    <w:rsid w:val="00F77366"/>
    <w:rsid w:val="00F81D73"/>
    <w:rsid w:val="00F831B2"/>
    <w:rsid w:val="00F91C53"/>
    <w:rsid w:val="00F94610"/>
    <w:rsid w:val="00F94CC1"/>
    <w:rsid w:val="00F96682"/>
    <w:rsid w:val="00FA26F2"/>
    <w:rsid w:val="00FA3AB7"/>
    <w:rsid w:val="00FB26C8"/>
    <w:rsid w:val="00FB29EB"/>
    <w:rsid w:val="00FB4524"/>
    <w:rsid w:val="00FC0C8F"/>
    <w:rsid w:val="00FC362D"/>
    <w:rsid w:val="00FC396B"/>
    <w:rsid w:val="00FC3970"/>
    <w:rsid w:val="00FD27AB"/>
    <w:rsid w:val="00FD31B6"/>
    <w:rsid w:val="00FD7D5C"/>
    <w:rsid w:val="00FD7DB5"/>
    <w:rsid w:val="00FE381C"/>
    <w:rsid w:val="00FE5060"/>
    <w:rsid w:val="00FF1317"/>
    <w:rsid w:val="00FF243D"/>
    <w:rsid w:val="0170066A"/>
    <w:rsid w:val="04576EC3"/>
    <w:rsid w:val="0C1B1BFD"/>
    <w:rsid w:val="0DC014C2"/>
    <w:rsid w:val="11B51400"/>
    <w:rsid w:val="121B7484"/>
    <w:rsid w:val="14655468"/>
    <w:rsid w:val="148B7EA9"/>
    <w:rsid w:val="164E39CE"/>
    <w:rsid w:val="16F40746"/>
    <w:rsid w:val="173C4BB9"/>
    <w:rsid w:val="176A4F4E"/>
    <w:rsid w:val="17FA68C3"/>
    <w:rsid w:val="182546B6"/>
    <w:rsid w:val="185E7936"/>
    <w:rsid w:val="1A0A303E"/>
    <w:rsid w:val="1A715187"/>
    <w:rsid w:val="1BDB1BFF"/>
    <w:rsid w:val="1E7C4475"/>
    <w:rsid w:val="1EFE292F"/>
    <w:rsid w:val="2240065B"/>
    <w:rsid w:val="225D4D2A"/>
    <w:rsid w:val="22A10E80"/>
    <w:rsid w:val="23BA7776"/>
    <w:rsid w:val="2406212F"/>
    <w:rsid w:val="25575E6D"/>
    <w:rsid w:val="28AF0EF1"/>
    <w:rsid w:val="2BEA59D7"/>
    <w:rsid w:val="2C3426AB"/>
    <w:rsid w:val="2EAD4830"/>
    <w:rsid w:val="2F2246D1"/>
    <w:rsid w:val="32BD2A1B"/>
    <w:rsid w:val="339D0393"/>
    <w:rsid w:val="34BF67BA"/>
    <w:rsid w:val="34F6668C"/>
    <w:rsid w:val="35066F82"/>
    <w:rsid w:val="35F30186"/>
    <w:rsid w:val="36B61F1F"/>
    <w:rsid w:val="399A0AE8"/>
    <w:rsid w:val="3D7C6859"/>
    <w:rsid w:val="3E5B4DE3"/>
    <w:rsid w:val="3F214CFE"/>
    <w:rsid w:val="403824FF"/>
    <w:rsid w:val="40A029E4"/>
    <w:rsid w:val="41B80C91"/>
    <w:rsid w:val="43484157"/>
    <w:rsid w:val="43CD2836"/>
    <w:rsid w:val="46F36D3F"/>
    <w:rsid w:val="4710435B"/>
    <w:rsid w:val="4A2E133E"/>
    <w:rsid w:val="4D2E07B2"/>
    <w:rsid w:val="4D404106"/>
    <w:rsid w:val="519730CE"/>
    <w:rsid w:val="524C6449"/>
    <w:rsid w:val="53D753B3"/>
    <w:rsid w:val="5473555F"/>
    <w:rsid w:val="55A0309E"/>
    <w:rsid w:val="55B05A26"/>
    <w:rsid w:val="5936166E"/>
    <w:rsid w:val="5C920391"/>
    <w:rsid w:val="5D1566DE"/>
    <w:rsid w:val="601D43ED"/>
    <w:rsid w:val="607C541D"/>
    <w:rsid w:val="608A2155"/>
    <w:rsid w:val="61C951AF"/>
    <w:rsid w:val="62294581"/>
    <w:rsid w:val="649332F0"/>
    <w:rsid w:val="669A3AC3"/>
    <w:rsid w:val="686008D2"/>
    <w:rsid w:val="6F0002D1"/>
    <w:rsid w:val="72C4437D"/>
    <w:rsid w:val="7345797B"/>
    <w:rsid w:val="75C766ED"/>
    <w:rsid w:val="766C29E0"/>
    <w:rsid w:val="78D546B1"/>
    <w:rsid w:val="7E1A411A"/>
    <w:rsid w:val="7E9A0C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37FFBB"/>
  <w15:docId w15:val="{B5907F35-4BB6-47BA-9250-BCC59628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D0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A1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A1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DA1D04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A1D0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DA1D04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rsid w:val="00DA1D04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rsid w:val="00DA1D04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DA1D0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sid w:val="00DA1D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1D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DA1D04"/>
    <w:pPr>
      <w:ind w:left="720"/>
      <w:contextualSpacing/>
    </w:pPr>
  </w:style>
  <w:style w:type="character" w:customStyle="1" w:styleId="rvts36">
    <w:name w:val="rvts36"/>
    <w:qFormat/>
    <w:rsid w:val="00DA1D04"/>
  </w:style>
  <w:style w:type="character" w:customStyle="1" w:styleId="rvts58">
    <w:name w:val="rvts58"/>
    <w:qFormat/>
    <w:rsid w:val="00DA1D04"/>
  </w:style>
  <w:style w:type="character" w:customStyle="1" w:styleId="apple-converted-space">
    <w:name w:val="apple-converted-space"/>
    <w:qFormat/>
    <w:rsid w:val="00DA1D04"/>
  </w:style>
  <w:style w:type="character" w:customStyle="1" w:styleId="HeaderChar">
    <w:name w:val="Header Char"/>
    <w:basedOn w:val="DefaultParagraphFont"/>
    <w:link w:val="Header"/>
    <w:qFormat/>
    <w:rsid w:val="00DA1D04"/>
  </w:style>
  <w:style w:type="character" w:customStyle="1" w:styleId="FooterChar">
    <w:name w:val="Footer Char"/>
    <w:basedOn w:val="DefaultParagraphFont"/>
    <w:link w:val="Footer"/>
    <w:uiPriority w:val="99"/>
    <w:qFormat/>
    <w:rsid w:val="00DA1D04"/>
  </w:style>
  <w:style w:type="character" w:customStyle="1" w:styleId="ListParagraphChar">
    <w:name w:val="List Paragraph Char"/>
    <w:link w:val="ListParagraph"/>
    <w:uiPriority w:val="34"/>
    <w:qFormat/>
    <w:rsid w:val="00DA1D04"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A1D04"/>
    <w:rPr>
      <w:sz w:val="20"/>
      <w:szCs w:val="20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A1D04"/>
    <w:rPr>
      <w:b/>
      <w:bCs/>
      <w:sz w:val="20"/>
      <w:szCs w:val="20"/>
      <w:lang w:val="en-GB"/>
    </w:rPr>
  </w:style>
  <w:style w:type="paragraph" w:customStyle="1" w:styleId="Revision1">
    <w:name w:val="Revision1"/>
    <w:hidden/>
    <w:uiPriority w:val="99"/>
    <w:semiHidden/>
    <w:qFormat/>
    <w:rsid w:val="00DA1D04"/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DA1D0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81D73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E0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3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3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gif"/><Relationship Id="rId26" Type="http://schemas.openxmlformats.org/officeDocument/2006/relationships/image" Target="media/image14.png"/><Relationship Id="rId39" Type="http://schemas.openxmlformats.org/officeDocument/2006/relationships/hyperlink" Target="http://www.kantar.com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://www.onpassive.com" TargetMode="External"/><Relationship Id="rId42" Type="http://schemas.openxmlformats.org/officeDocument/2006/relationships/hyperlink" Target="http://www.accenture.com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hyperlink" Target="http://www.BT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://www.techsynchro.com" TargetMode="External"/><Relationship Id="rId32" Type="http://schemas.openxmlformats.org/officeDocument/2006/relationships/hyperlink" Target="http://www.techsynchro.com" TargetMode="External"/><Relationship Id="rId37" Type="http://schemas.openxmlformats.org/officeDocument/2006/relationships/hyperlink" Target="http://www.sulekha.com" TargetMode="External"/><Relationship Id="rId40" Type="http://schemas.openxmlformats.org/officeDocument/2006/relationships/hyperlink" Target="http://www.kantar.com" TargetMode="Externa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linkedin.com/in/malyadri-kaku-7296b63b/" TargetMode="External"/><Relationship Id="rId23" Type="http://schemas.openxmlformats.org/officeDocument/2006/relationships/hyperlink" Target="http://www.bt.com" TargetMode="External"/><Relationship Id="rId28" Type="http://schemas.openxmlformats.org/officeDocument/2006/relationships/hyperlink" Target="http://www.techmahindra.com" TargetMode="External"/><Relationship Id="rId36" Type="http://schemas.openxmlformats.org/officeDocument/2006/relationships/hyperlink" Target="http://www.msc-technology.com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1.gif"/><Relationship Id="rId31" Type="http://schemas.openxmlformats.org/officeDocument/2006/relationships/hyperlink" Target="https://mco.mycomplianceoffice.com/" TargetMode="Externa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7.emf"/><Relationship Id="rId22" Type="http://schemas.openxmlformats.org/officeDocument/2006/relationships/hyperlink" Target="http://www.techmahindra.com" TargetMode="External"/><Relationship Id="rId27" Type="http://schemas.openxmlformats.org/officeDocument/2006/relationships/image" Target="media/image15.gif"/><Relationship Id="rId30" Type="http://schemas.openxmlformats.org/officeDocument/2006/relationships/hyperlink" Target="http://www.techsynchro.com" TargetMode="External"/><Relationship Id="rId35" Type="http://schemas.openxmlformats.org/officeDocument/2006/relationships/hyperlink" Target="http://www.msc-technology.com" TargetMode="External"/><Relationship Id="rId43" Type="http://schemas.openxmlformats.org/officeDocument/2006/relationships/hyperlink" Target="http://www.hcltech.com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mailto:malyadrik.kaku@gmail.com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://www.Onpassive.com" TargetMode="External"/><Relationship Id="rId33" Type="http://schemas.openxmlformats.org/officeDocument/2006/relationships/hyperlink" Target="http://www.onpassive.com" TargetMode="External"/><Relationship Id="rId38" Type="http://schemas.openxmlformats.org/officeDocument/2006/relationships/hyperlink" Target="http://www.sulekha.com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://www.mahindrasatyam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AEB0FF-2E2B-4B04-BD73-7CB754D10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2869</Words>
  <Characters>16356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KAKU MALYADRI</dc:creator>
  <cp:lastModifiedBy>Malyadri Kaku</cp:lastModifiedBy>
  <cp:revision>18</cp:revision>
  <cp:lastPrinted>2015-09-14T07:47:00Z</cp:lastPrinted>
  <dcterms:created xsi:type="dcterms:W3CDTF">2023-10-31T08:01:00Z</dcterms:created>
  <dcterms:modified xsi:type="dcterms:W3CDTF">2023-12-12T07:44:00Z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2AB6A546420143599056919F4BA72036</vt:lpwstr>
  </property>
</Properties>
</file>