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8A" w:rsidRDefault="00491FCA">
      <w:pPr>
        <w:rPr>
          <w:b/>
          <w:sz w:val="32"/>
        </w:rPr>
      </w:pPr>
      <w:r w:rsidRPr="00491FCA">
        <w:rPr>
          <w:b/>
          <w:sz w:val="32"/>
        </w:rPr>
        <w:t xml:space="preserve">Agenda </w:t>
      </w:r>
      <w:proofErr w:type="spellStart"/>
      <w:r w:rsidRPr="00491FCA">
        <w:rPr>
          <w:b/>
          <w:sz w:val="32"/>
        </w:rPr>
        <w:t>Bachelorproef</w:t>
      </w:r>
      <w:proofErr w:type="spellEnd"/>
      <w:r w:rsidRPr="00491FCA">
        <w:rPr>
          <w:b/>
          <w:sz w:val="32"/>
        </w:rPr>
        <w:t xml:space="preserve"> : </w:t>
      </w:r>
      <w:proofErr w:type="spellStart"/>
      <w:r w:rsidRPr="00491FCA">
        <w:rPr>
          <w:b/>
          <w:sz w:val="32"/>
        </w:rPr>
        <w:t>Ooggestuurde</w:t>
      </w:r>
      <w:proofErr w:type="spellEnd"/>
      <w:r w:rsidRPr="00491FCA">
        <w:rPr>
          <w:b/>
          <w:sz w:val="32"/>
        </w:rPr>
        <w:t xml:space="preserve"> rolstoel</w:t>
      </w:r>
    </w:p>
    <w:p w:rsidR="00491FCA" w:rsidRDefault="00491FCA">
      <w:pPr>
        <w:rPr>
          <w:b/>
          <w:sz w:val="32"/>
        </w:rPr>
      </w:pPr>
    </w:p>
    <w:tbl>
      <w:tblPr>
        <w:tblStyle w:val="Tabelraster"/>
        <w:tblW w:w="10174" w:type="dxa"/>
        <w:tblLook w:val="04A0" w:firstRow="1" w:lastRow="0" w:firstColumn="1" w:lastColumn="0" w:noHBand="0" w:noVBand="1"/>
      </w:tblPr>
      <w:tblGrid>
        <w:gridCol w:w="1822"/>
        <w:gridCol w:w="6881"/>
        <w:gridCol w:w="647"/>
        <w:gridCol w:w="824"/>
      </w:tblGrid>
      <w:tr w:rsidR="00566862" w:rsidTr="00566862">
        <w:tc>
          <w:tcPr>
            <w:tcW w:w="1829" w:type="dxa"/>
          </w:tcPr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Datum</w:t>
            </w:r>
          </w:p>
        </w:tc>
        <w:tc>
          <w:tcPr>
            <w:tcW w:w="6995" w:type="dxa"/>
          </w:tcPr>
          <w:p w:rsidR="00566862" w:rsidRPr="00566862" w:rsidRDefault="00566862" w:rsidP="00566862">
            <w:pPr>
              <w:rPr>
                <w:sz w:val="28"/>
              </w:rPr>
            </w:pPr>
            <w:r>
              <w:rPr>
                <w:sz w:val="28"/>
              </w:rPr>
              <w:t>Beschrijving</w:t>
            </w: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</w:rPr>
            </w:pP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uren</w:t>
            </w:r>
          </w:p>
        </w:tc>
      </w:tr>
      <w:tr w:rsidR="00566862" w:rsidTr="00566862">
        <w:tc>
          <w:tcPr>
            <w:tcW w:w="1829" w:type="dxa"/>
          </w:tcPr>
          <w:p w:rsidR="00566862" w:rsidRPr="00491FCA" w:rsidRDefault="00566862">
            <w:pPr>
              <w:rPr>
                <w:sz w:val="32"/>
              </w:rPr>
            </w:pPr>
            <w:r>
              <w:rPr>
                <w:sz w:val="32"/>
              </w:rPr>
              <w:t>10/10/2014</w:t>
            </w:r>
          </w:p>
        </w:tc>
        <w:tc>
          <w:tcPr>
            <w:tcW w:w="6995" w:type="dxa"/>
          </w:tcPr>
          <w:p w:rsidR="00566862" w:rsidRPr="00491FCA" w:rsidRDefault="00566862" w:rsidP="00491FCA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 w:rsidRPr="00491FCA">
              <w:rPr>
                <w:sz w:val="28"/>
              </w:rPr>
              <w:t>Afspraak maken met begeleider</w:t>
            </w:r>
            <w:r>
              <w:rPr>
                <w:sz w:val="28"/>
              </w:rPr>
              <w:t>;</w:t>
            </w:r>
          </w:p>
          <w:p w:rsidR="00566862" w:rsidRPr="00491FCA" w:rsidRDefault="00566862" w:rsidP="00491FCA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28"/>
              </w:rPr>
              <w:t>Agenda maken;</w:t>
            </w:r>
          </w:p>
          <w:p w:rsidR="00566862" w:rsidRPr="0036484B" w:rsidRDefault="00566862" w:rsidP="00491FCA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28"/>
              </w:rPr>
              <w:t>Afspraken gemaakt voor samenwerking;</w:t>
            </w:r>
          </w:p>
          <w:p w:rsidR="00566862" w:rsidRDefault="00566862" w:rsidP="00491FCA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Individueel de papers lezen en voorbereiden;</w:t>
            </w:r>
          </w:p>
          <w:p w:rsidR="00566862" w:rsidRPr="00491FCA" w:rsidRDefault="00566862" w:rsidP="00491FCA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Papers (begeleider) verdelen onder groep;</w:t>
            </w: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  <w:tr w:rsidR="00566862" w:rsidTr="00566862">
        <w:tc>
          <w:tcPr>
            <w:tcW w:w="1829" w:type="dxa"/>
          </w:tcPr>
          <w:p w:rsidR="00566862" w:rsidRPr="002559A0" w:rsidRDefault="00566862">
            <w:pPr>
              <w:rPr>
                <w:sz w:val="32"/>
              </w:rPr>
            </w:pPr>
            <w:r>
              <w:rPr>
                <w:sz w:val="32"/>
              </w:rPr>
              <w:t>17/10/2014</w:t>
            </w:r>
          </w:p>
        </w:tc>
        <w:tc>
          <w:tcPr>
            <w:tcW w:w="6995" w:type="dxa"/>
          </w:tcPr>
          <w:p w:rsidR="00566862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papers lezen ;</w:t>
            </w:r>
          </w:p>
          <w:p w:rsidR="00566862" w:rsidRDefault="00566862" w:rsidP="004B0E6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proofErr w:type="spellStart"/>
            <w:r>
              <w:rPr>
                <w:sz w:val="32"/>
              </w:rPr>
              <w:t>Kivy</w:t>
            </w:r>
            <w:proofErr w:type="spellEnd"/>
            <w:r>
              <w:rPr>
                <w:sz w:val="32"/>
              </w:rPr>
              <w:t xml:space="preserve"> bekijken;</w:t>
            </w:r>
          </w:p>
          <w:p w:rsidR="00566862" w:rsidRPr="004B0E66" w:rsidRDefault="00566862" w:rsidP="004B0E6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Afspraak regelen coördinator;</w:t>
            </w:r>
          </w:p>
        </w:tc>
        <w:tc>
          <w:tcPr>
            <w:tcW w:w="675" w:type="dxa"/>
          </w:tcPr>
          <w:p w:rsidR="00566862" w:rsidRPr="00EE3019" w:rsidRDefault="00566862">
            <w:pPr>
              <w:rPr>
                <w:b/>
                <w:sz w:val="32"/>
              </w:rPr>
            </w:pPr>
            <w:r w:rsidRPr="00EE3019">
              <w:rPr>
                <w:b/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675" w:type="dxa"/>
          </w:tcPr>
          <w:p w:rsidR="00566862" w:rsidRPr="00EE3019" w:rsidRDefault="0056686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</w:tr>
      <w:tr w:rsidR="00566862" w:rsidTr="00566862">
        <w:tc>
          <w:tcPr>
            <w:tcW w:w="1829" w:type="dxa"/>
          </w:tcPr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24/10/2014</w:t>
            </w:r>
          </w:p>
        </w:tc>
        <w:tc>
          <w:tcPr>
            <w:tcW w:w="6995" w:type="dxa"/>
          </w:tcPr>
          <w:p w:rsidR="00566862" w:rsidRPr="009F4362" w:rsidRDefault="00566862" w:rsidP="004B0E66">
            <w:pPr>
              <w:pStyle w:val="Lijstalinea"/>
              <w:numPr>
                <w:ilvl w:val="0"/>
                <w:numId w:val="1"/>
              </w:numPr>
              <w:rPr>
                <w:b/>
                <w:color w:val="FF0000"/>
                <w:sz w:val="32"/>
              </w:rPr>
            </w:pPr>
            <w:r>
              <w:rPr>
                <w:sz w:val="32"/>
              </w:rPr>
              <w:t>Dinsdag 21/10: Afspraak coördinator 14:00</w:t>
            </w:r>
          </w:p>
          <w:p w:rsidR="00566862" w:rsidRPr="009F4362" w:rsidRDefault="00566862" w:rsidP="004B0E66">
            <w:pPr>
              <w:pStyle w:val="Lijstalinea"/>
              <w:numPr>
                <w:ilvl w:val="0"/>
                <w:numId w:val="1"/>
              </w:numPr>
              <w:rPr>
                <w:b/>
                <w:color w:val="FF0000"/>
                <w:sz w:val="32"/>
              </w:rPr>
            </w:pPr>
            <w:proofErr w:type="spellStart"/>
            <w:r>
              <w:rPr>
                <w:sz w:val="32"/>
              </w:rPr>
              <w:t>Bitbucket</w:t>
            </w:r>
            <w:proofErr w:type="spellEnd"/>
            <w:r>
              <w:rPr>
                <w:sz w:val="32"/>
              </w:rPr>
              <w:t xml:space="preserve"> Groep starten</w:t>
            </w:r>
          </w:p>
          <w:p w:rsidR="00566862" w:rsidRPr="009F4362" w:rsidRDefault="00566862" w:rsidP="004B0E66">
            <w:pPr>
              <w:pStyle w:val="Lijstalinea"/>
              <w:numPr>
                <w:ilvl w:val="0"/>
                <w:numId w:val="1"/>
              </w:numPr>
              <w:rPr>
                <w:b/>
                <w:color w:val="FF0000"/>
                <w:sz w:val="32"/>
              </w:rPr>
            </w:pPr>
            <w:r>
              <w:rPr>
                <w:sz w:val="32"/>
              </w:rPr>
              <w:t>Papers werk verdelen</w:t>
            </w:r>
          </w:p>
          <w:p w:rsidR="00566862" w:rsidRPr="009F4362" w:rsidRDefault="00566862" w:rsidP="004B0E66">
            <w:pPr>
              <w:pStyle w:val="Lijstalinea"/>
              <w:numPr>
                <w:ilvl w:val="0"/>
                <w:numId w:val="1"/>
              </w:numPr>
              <w:rPr>
                <w:b/>
                <w:color w:val="FF0000"/>
                <w:sz w:val="32"/>
              </w:rPr>
            </w:pPr>
            <w:r>
              <w:rPr>
                <w:sz w:val="32"/>
              </w:rPr>
              <w:t>Algemene structuur maken</w:t>
            </w:r>
          </w:p>
          <w:p w:rsidR="00566862" w:rsidRPr="009F4362" w:rsidRDefault="00566862" w:rsidP="004B0E66">
            <w:pPr>
              <w:pStyle w:val="Lijstalinea"/>
              <w:numPr>
                <w:ilvl w:val="0"/>
                <w:numId w:val="1"/>
              </w:numPr>
              <w:rPr>
                <w:b/>
                <w:color w:val="FF0000"/>
                <w:sz w:val="32"/>
              </w:rPr>
            </w:pPr>
            <w:proofErr w:type="spellStart"/>
            <w:r>
              <w:rPr>
                <w:sz w:val="32"/>
              </w:rPr>
              <w:t>Kivy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paint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app</w:t>
            </w:r>
            <w:proofErr w:type="spellEnd"/>
            <w:r>
              <w:rPr>
                <w:sz w:val="32"/>
              </w:rPr>
              <w:t xml:space="preserve"> afwerken</w:t>
            </w:r>
          </w:p>
          <w:p w:rsidR="00566862" w:rsidRPr="009F4362" w:rsidRDefault="00566862" w:rsidP="004B0E66">
            <w:pPr>
              <w:pStyle w:val="Lijstalinea"/>
              <w:numPr>
                <w:ilvl w:val="0"/>
                <w:numId w:val="1"/>
              </w:numPr>
              <w:rPr>
                <w:b/>
                <w:color w:val="FF0000"/>
                <w:sz w:val="32"/>
              </w:rPr>
            </w:pPr>
            <w:r>
              <w:rPr>
                <w:sz w:val="32"/>
              </w:rPr>
              <w:t>Individueel papers analyseren voor presentatie</w:t>
            </w:r>
          </w:p>
          <w:p w:rsidR="00566862" w:rsidRPr="00A9064B" w:rsidRDefault="00566862" w:rsidP="00A9064B">
            <w:pPr>
              <w:pStyle w:val="Lijstalinea"/>
              <w:numPr>
                <w:ilvl w:val="0"/>
                <w:numId w:val="1"/>
              </w:numPr>
              <w:rPr>
                <w:b/>
                <w:color w:val="FF0000"/>
                <w:sz w:val="32"/>
              </w:rPr>
            </w:pPr>
            <w:r>
              <w:rPr>
                <w:sz w:val="32"/>
              </w:rPr>
              <w:t>Data verzamelingsapplicatie schrijven</w:t>
            </w:r>
          </w:p>
        </w:tc>
        <w:tc>
          <w:tcPr>
            <w:tcW w:w="675" w:type="dxa"/>
          </w:tcPr>
          <w:p w:rsidR="00566862" w:rsidRPr="009F4362" w:rsidRDefault="00566862" w:rsidP="007A530B">
            <w:pPr>
              <w:rPr>
                <w:sz w:val="32"/>
              </w:rPr>
            </w:pPr>
            <w:r w:rsidRPr="009F4362"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675" w:type="dxa"/>
          </w:tcPr>
          <w:p w:rsidR="00566862" w:rsidRPr="009F4362" w:rsidRDefault="00566862" w:rsidP="007A530B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566862" w:rsidTr="00566862">
        <w:tc>
          <w:tcPr>
            <w:tcW w:w="1829" w:type="dxa"/>
          </w:tcPr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31/10/2014</w:t>
            </w:r>
          </w:p>
        </w:tc>
        <w:tc>
          <w:tcPr>
            <w:tcW w:w="6995" w:type="dxa"/>
          </w:tcPr>
          <w:p w:rsidR="00566862" w:rsidRDefault="00566862" w:rsidP="004B0E6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Experimenten doen + voorbereiden</w:t>
            </w:r>
          </w:p>
          <w:p w:rsidR="00566862" w:rsidRDefault="00566862" w:rsidP="004B0E6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Afspraak coördinator</w:t>
            </w:r>
          </w:p>
          <w:p w:rsidR="00566862" w:rsidRPr="00F54657" w:rsidRDefault="00566862" w:rsidP="00F54657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proofErr w:type="spellStart"/>
            <w:r>
              <w:rPr>
                <w:sz w:val="32"/>
              </w:rPr>
              <w:t>Powerpoint</w:t>
            </w:r>
            <w:proofErr w:type="spellEnd"/>
            <w:r>
              <w:rPr>
                <w:sz w:val="32"/>
              </w:rPr>
              <w:t xml:space="preserve"> met structuur</w:t>
            </w:r>
          </w:p>
        </w:tc>
        <w:tc>
          <w:tcPr>
            <w:tcW w:w="675" w:type="dxa"/>
          </w:tcPr>
          <w:p w:rsidR="00566862" w:rsidRDefault="00566862" w:rsidP="007A530B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 w:rsidP="007A530B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Pr="009F4362" w:rsidRDefault="00566862" w:rsidP="007A530B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675" w:type="dxa"/>
          </w:tcPr>
          <w:p w:rsidR="00566862" w:rsidRDefault="00566862" w:rsidP="007A530B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  <w:tr w:rsidR="00566862" w:rsidTr="00566862">
        <w:tc>
          <w:tcPr>
            <w:tcW w:w="1829" w:type="dxa"/>
          </w:tcPr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7/11/2014</w:t>
            </w:r>
          </w:p>
        </w:tc>
        <w:tc>
          <w:tcPr>
            <w:tcW w:w="6995" w:type="dxa"/>
          </w:tcPr>
          <w:p w:rsidR="00566862" w:rsidRDefault="00566862" w:rsidP="004B0E6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proofErr w:type="spellStart"/>
            <w:r>
              <w:rPr>
                <w:sz w:val="32"/>
              </w:rPr>
              <w:t>Kivy</w:t>
            </w:r>
            <w:proofErr w:type="spellEnd"/>
            <w:r>
              <w:rPr>
                <w:sz w:val="32"/>
              </w:rPr>
              <w:t xml:space="preserve"> dataweergave applicatie</w:t>
            </w:r>
          </w:p>
          <w:p w:rsidR="00566862" w:rsidRPr="008B7399" w:rsidRDefault="00566862" w:rsidP="008B7399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Papers samenvatten in structuur</w:t>
            </w:r>
          </w:p>
        </w:tc>
        <w:tc>
          <w:tcPr>
            <w:tcW w:w="675" w:type="dxa"/>
          </w:tcPr>
          <w:p w:rsidR="00566862" w:rsidRDefault="00566862" w:rsidP="007A530B">
            <w:pPr>
              <w:rPr>
                <w:sz w:val="32"/>
              </w:rPr>
            </w:pPr>
          </w:p>
          <w:p w:rsidR="00566862" w:rsidRDefault="00566862" w:rsidP="007A530B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675" w:type="dxa"/>
          </w:tcPr>
          <w:p w:rsidR="00566862" w:rsidRDefault="00566862" w:rsidP="007A530B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566862" w:rsidTr="00566862">
        <w:tc>
          <w:tcPr>
            <w:tcW w:w="1829" w:type="dxa"/>
          </w:tcPr>
          <w:p w:rsidR="00566862" w:rsidRDefault="00566862">
            <w:pPr>
              <w:rPr>
                <w:sz w:val="32"/>
              </w:rPr>
            </w:pPr>
            <w:r w:rsidRPr="00DE012F">
              <w:rPr>
                <w:color w:val="FF0000"/>
                <w:sz w:val="32"/>
              </w:rPr>
              <w:t>17/11/2014</w:t>
            </w:r>
          </w:p>
        </w:tc>
        <w:tc>
          <w:tcPr>
            <w:tcW w:w="6995" w:type="dxa"/>
          </w:tcPr>
          <w:p w:rsidR="00566862" w:rsidRPr="00572A7C" w:rsidRDefault="00566862" w:rsidP="00572A7C">
            <w:pPr>
              <w:pStyle w:val="Lijstalinea"/>
              <w:numPr>
                <w:ilvl w:val="0"/>
                <w:numId w:val="1"/>
              </w:numPr>
              <w:rPr>
                <w:b/>
                <w:sz w:val="32"/>
              </w:rPr>
            </w:pPr>
            <w:r w:rsidRPr="00572A7C">
              <w:rPr>
                <w:b/>
                <w:color w:val="FF0000"/>
                <w:sz w:val="32"/>
              </w:rPr>
              <w:t>Presentatie</w:t>
            </w:r>
          </w:p>
          <w:p w:rsidR="00566862" w:rsidRPr="0022555C" w:rsidRDefault="00566862" w:rsidP="00572A7C">
            <w:pPr>
              <w:pStyle w:val="Lijstalinea"/>
              <w:numPr>
                <w:ilvl w:val="1"/>
                <w:numId w:val="1"/>
              </w:numPr>
              <w:rPr>
                <w:b/>
                <w:sz w:val="32"/>
              </w:rPr>
            </w:pPr>
            <w:r>
              <w:rPr>
                <w:sz w:val="32"/>
              </w:rPr>
              <w:t>3 papers voorstellen</w:t>
            </w:r>
          </w:p>
          <w:p w:rsidR="00566862" w:rsidRPr="0022555C" w:rsidRDefault="00566862" w:rsidP="00572A7C">
            <w:pPr>
              <w:pStyle w:val="Lijstalinea"/>
              <w:numPr>
                <w:ilvl w:val="1"/>
                <w:numId w:val="1"/>
              </w:numPr>
              <w:rPr>
                <w:b/>
                <w:sz w:val="32"/>
              </w:rPr>
            </w:pPr>
            <w:r>
              <w:rPr>
                <w:sz w:val="32"/>
              </w:rPr>
              <w:t>Data opslaan van experimenten en tonen in presentaties</w:t>
            </w:r>
          </w:p>
          <w:p w:rsidR="00566862" w:rsidRPr="003A03ED" w:rsidRDefault="00566862" w:rsidP="00572A7C">
            <w:pPr>
              <w:pStyle w:val="Lijstalinea"/>
              <w:numPr>
                <w:ilvl w:val="1"/>
                <w:numId w:val="1"/>
              </w:numPr>
              <w:rPr>
                <w:b/>
                <w:sz w:val="32"/>
              </w:rPr>
            </w:pPr>
            <w:r>
              <w:rPr>
                <w:sz w:val="32"/>
              </w:rPr>
              <w:t>Testen omtrent signaalinterpretatie</w:t>
            </w:r>
          </w:p>
          <w:p w:rsidR="00566862" w:rsidRPr="003A03ED" w:rsidRDefault="00566862" w:rsidP="003A03ED">
            <w:pPr>
              <w:pStyle w:val="Lijstalinea"/>
              <w:numPr>
                <w:ilvl w:val="2"/>
                <w:numId w:val="1"/>
              </w:numPr>
              <w:rPr>
                <w:b/>
                <w:sz w:val="32"/>
              </w:rPr>
            </w:pPr>
            <w:r>
              <w:rPr>
                <w:sz w:val="32"/>
              </w:rPr>
              <w:t>Muistracking testen</w:t>
            </w:r>
          </w:p>
          <w:p w:rsidR="00566862" w:rsidRPr="003A03ED" w:rsidRDefault="00566862" w:rsidP="003A03ED">
            <w:pPr>
              <w:pStyle w:val="Lijstalinea"/>
              <w:numPr>
                <w:ilvl w:val="2"/>
                <w:numId w:val="1"/>
              </w:numPr>
              <w:rPr>
                <w:b/>
                <w:sz w:val="32"/>
              </w:rPr>
            </w:pPr>
            <w:r>
              <w:rPr>
                <w:sz w:val="32"/>
              </w:rPr>
              <w:t>Testen betreffende ruis</w:t>
            </w:r>
          </w:p>
          <w:p w:rsidR="00566862" w:rsidRPr="003A03ED" w:rsidRDefault="00566862" w:rsidP="003A03ED">
            <w:pPr>
              <w:pStyle w:val="Lijstalinea"/>
              <w:numPr>
                <w:ilvl w:val="2"/>
                <w:numId w:val="1"/>
              </w:numPr>
              <w:rPr>
                <w:b/>
                <w:sz w:val="32"/>
              </w:rPr>
            </w:pPr>
            <w:r>
              <w:rPr>
                <w:sz w:val="32"/>
              </w:rPr>
              <w:t xml:space="preserve">Testen betreffende </w:t>
            </w:r>
            <w:proofErr w:type="spellStart"/>
            <w:r>
              <w:rPr>
                <w:sz w:val="32"/>
              </w:rPr>
              <w:t>drifting</w:t>
            </w:r>
            <w:proofErr w:type="spellEnd"/>
          </w:p>
          <w:p w:rsidR="00566862" w:rsidRPr="009938C0" w:rsidRDefault="00566862" w:rsidP="003A03ED">
            <w:pPr>
              <w:pStyle w:val="Lijstalinea"/>
              <w:numPr>
                <w:ilvl w:val="2"/>
                <w:numId w:val="1"/>
              </w:numPr>
              <w:rPr>
                <w:b/>
                <w:sz w:val="32"/>
              </w:rPr>
            </w:pPr>
            <w:r>
              <w:rPr>
                <w:sz w:val="32"/>
              </w:rPr>
              <w:t xml:space="preserve">Testen met interpolatie in </w:t>
            </w:r>
            <w:proofErr w:type="spellStart"/>
            <w:r>
              <w:rPr>
                <w:sz w:val="32"/>
              </w:rPr>
              <w:t>Matlab</w:t>
            </w:r>
            <w:proofErr w:type="spellEnd"/>
          </w:p>
          <w:p w:rsidR="00566862" w:rsidRPr="009938C0" w:rsidRDefault="00566862" w:rsidP="009938C0">
            <w:pPr>
              <w:pStyle w:val="Lijstalinea"/>
              <w:numPr>
                <w:ilvl w:val="1"/>
                <w:numId w:val="1"/>
              </w:numPr>
              <w:rPr>
                <w:b/>
                <w:sz w:val="32"/>
              </w:rPr>
            </w:pPr>
            <w:r>
              <w:rPr>
                <w:sz w:val="32"/>
              </w:rPr>
              <w:lastRenderedPageBreak/>
              <w:t>Doelstelling schetsen en voorbereiden</w:t>
            </w:r>
          </w:p>
          <w:p w:rsidR="00566862" w:rsidRPr="00EB00AE" w:rsidRDefault="00566862" w:rsidP="00EB00AE">
            <w:pPr>
              <w:pStyle w:val="Lijstalinea"/>
              <w:numPr>
                <w:ilvl w:val="1"/>
                <w:numId w:val="1"/>
              </w:numPr>
              <w:rPr>
                <w:b/>
                <w:sz w:val="32"/>
              </w:rPr>
            </w:pPr>
            <w:r>
              <w:rPr>
                <w:sz w:val="32"/>
              </w:rPr>
              <w:t>Afspraak maken voor doelstelling</w:t>
            </w:r>
          </w:p>
          <w:p w:rsidR="00566862" w:rsidRPr="00572A7C" w:rsidRDefault="00566862" w:rsidP="009938C0">
            <w:pPr>
              <w:pStyle w:val="Lijstalinea"/>
              <w:ind w:left="2160"/>
              <w:rPr>
                <w:b/>
                <w:sz w:val="32"/>
              </w:rPr>
            </w:pP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</w:rPr>
            </w:pPr>
          </w:p>
          <w:p w:rsidR="00566862" w:rsidRDefault="00566862">
            <w:pPr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X</w:t>
            </w:r>
          </w:p>
          <w:p w:rsidR="00566862" w:rsidRDefault="00566862">
            <w:pPr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X</w:t>
            </w:r>
          </w:p>
          <w:p w:rsidR="00566862" w:rsidRDefault="00566862">
            <w:pPr>
              <w:rPr>
                <w:b/>
                <w:color w:val="FF0000"/>
                <w:sz w:val="32"/>
              </w:rPr>
            </w:pPr>
          </w:p>
          <w:p w:rsidR="00566862" w:rsidRPr="00EB00AE" w:rsidRDefault="00566862">
            <w:pPr>
              <w:rPr>
                <w:b/>
                <w:sz w:val="32"/>
              </w:rPr>
            </w:pPr>
            <w:r w:rsidRPr="00EB00AE">
              <w:rPr>
                <w:b/>
                <w:sz w:val="32"/>
              </w:rPr>
              <w:t>X</w:t>
            </w:r>
          </w:p>
          <w:p w:rsidR="00566862" w:rsidRPr="00EB00AE" w:rsidRDefault="00566862">
            <w:pPr>
              <w:rPr>
                <w:b/>
                <w:sz w:val="32"/>
              </w:rPr>
            </w:pPr>
            <w:r w:rsidRPr="00EB00AE">
              <w:rPr>
                <w:b/>
                <w:sz w:val="32"/>
              </w:rPr>
              <w:t>X</w:t>
            </w:r>
          </w:p>
          <w:p w:rsidR="00566862" w:rsidRPr="00EB00AE" w:rsidRDefault="00566862">
            <w:pPr>
              <w:rPr>
                <w:b/>
                <w:sz w:val="32"/>
              </w:rPr>
            </w:pPr>
            <w:r w:rsidRPr="00EB00AE">
              <w:rPr>
                <w:b/>
                <w:sz w:val="32"/>
              </w:rPr>
              <w:t>X</w:t>
            </w:r>
          </w:p>
          <w:p w:rsidR="00566862" w:rsidRPr="00EB00AE" w:rsidRDefault="00566862">
            <w:pPr>
              <w:rPr>
                <w:b/>
                <w:sz w:val="32"/>
              </w:rPr>
            </w:pPr>
            <w:r w:rsidRPr="00EB00AE">
              <w:rPr>
                <w:b/>
                <w:sz w:val="32"/>
              </w:rPr>
              <w:t>X</w:t>
            </w:r>
          </w:p>
          <w:p w:rsidR="00566862" w:rsidRPr="00EB00AE" w:rsidRDefault="00566862">
            <w:pPr>
              <w:rPr>
                <w:b/>
                <w:sz w:val="32"/>
              </w:rPr>
            </w:pPr>
            <w:r w:rsidRPr="00EB00AE">
              <w:rPr>
                <w:b/>
                <w:sz w:val="32"/>
              </w:rPr>
              <w:t>X</w:t>
            </w:r>
          </w:p>
          <w:p w:rsidR="00566862" w:rsidRDefault="0056686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X</w:t>
            </w:r>
          </w:p>
          <w:p w:rsidR="00566862" w:rsidRPr="004B0E66" w:rsidRDefault="0056686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X</w:t>
            </w: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10</w:t>
            </w:r>
          </w:p>
        </w:tc>
      </w:tr>
      <w:tr w:rsidR="00566862" w:rsidTr="00566862">
        <w:tc>
          <w:tcPr>
            <w:tcW w:w="1829" w:type="dxa"/>
          </w:tcPr>
          <w:p w:rsidR="00566862" w:rsidRPr="00EB00AE" w:rsidRDefault="00566862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24/11/2014</w:t>
            </w:r>
          </w:p>
        </w:tc>
        <w:tc>
          <w:tcPr>
            <w:tcW w:w="6995" w:type="dxa"/>
          </w:tcPr>
          <w:p w:rsidR="00566862" w:rsidRPr="00EB00AE" w:rsidRDefault="00566862" w:rsidP="00572A7C">
            <w:pPr>
              <w:pStyle w:val="Lijstalinea"/>
              <w:numPr>
                <w:ilvl w:val="0"/>
                <w:numId w:val="1"/>
              </w:numPr>
              <w:rPr>
                <w:b/>
                <w:color w:val="FF0000"/>
                <w:sz w:val="32"/>
              </w:rPr>
            </w:pPr>
            <w:r>
              <w:rPr>
                <w:sz w:val="32"/>
              </w:rPr>
              <w:t>Code structureren</w:t>
            </w:r>
          </w:p>
          <w:p w:rsidR="00566862" w:rsidRPr="00EB00AE" w:rsidRDefault="00566862" w:rsidP="00572A7C">
            <w:pPr>
              <w:pStyle w:val="Lijstalinea"/>
              <w:numPr>
                <w:ilvl w:val="0"/>
                <w:numId w:val="1"/>
              </w:numPr>
              <w:rPr>
                <w:b/>
                <w:color w:val="FF0000"/>
                <w:sz w:val="32"/>
              </w:rPr>
            </w:pPr>
            <w:proofErr w:type="spellStart"/>
            <w:r>
              <w:rPr>
                <w:sz w:val="32"/>
              </w:rPr>
              <w:t>Powerpoint</w:t>
            </w:r>
            <w:proofErr w:type="spellEnd"/>
            <w:r>
              <w:rPr>
                <w:sz w:val="32"/>
              </w:rPr>
              <w:t xml:space="preserve"> Doelstelling</w:t>
            </w:r>
          </w:p>
          <w:p w:rsidR="00566862" w:rsidRPr="00572A7C" w:rsidRDefault="00566862" w:rsidP="00572A7C">
            <w:pPr>
              <w:pStyle w:val="Lijstalinea"/>
              <w:numPr>
                <w:ilvl w:val="0"/>
                <w:numId w:val="1"/>
              </w:numPr>
              <w:rPr>
                <w:b/>
                <w:color w:val="FF0000"/>
                <w:sz w:val="32"/>
              </w:rPr>
            </w:pPr>
            <w:r>
              <w:rPr>
                <w:sz w:val="32"/>
              </w:rPr>
              <w:t>Data bestuderen en conclusies trekken + brainstormen hierover</w:t>
            </w: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66862" w:rsidRDefault="00566862">
            <w:pPr>
              <w:rPr>
                <w:sz w:val="32"/>
              </w:rPr>
            </w:pPr>
          </w:p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  <w:tr w:rsidR="00566862" w:rsidRPr="00C5297C" w:rsidTr="00566862">
        <w:tc>
          <w:tcPr>
            <w:tcW w:w="1829" w:type="dxa"/>
          </w:tcPr>
          <w:p w:rsidR="00566862" w:rsidRDefault="00566862">
            <w:pPr>
              <w:rPr>
                <w:sz w:val="32"/>
              </w:rPr>
            </w:pPr>
            <w:r>
              <w:rPr>
                <w:sz w:val="32"/>
              </w:rPr>
              <w:t>1/12/2014</w:t>
            </w:r>
          </w:p>
        </w:tc>
        <w:tc>
          <w:tcPr>
            <w:tcW w:w="6995" w:type="dxa"/>
          </w:tcPr>
          <w:p w:rsidR="00566862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Up-Down State diagram maken</w:t>
            </w:r>
          </w:p>
          <w:p w:rsidR="00566862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C5297C">
              <w:rPr>
                <w:sz w:val="32"/>
                <w:lang w:val="en-US"/>
              </w:rPr>
              <w:t xml:space="preserve">Right-Left State diagram </w:t>
            </w:r>
            <w:proofErr w:type="spellStart"/>
            <w:r w:rsidRPr="00C5297C">
              <w:rPr>
                <w:sz w:val="32"/>
                <w:lang w:val="en-US"/>
              </w:rPr>
              <w:t>maken</w:t>
            </w:r>
            <w:proofErr w:type="spellEnd"/>
          </w:p>
          <w:p w:rsidR="00566862" w:rsidRPr="00C5297C" w:rsidRDefault="00566862" w:rsidP="00C5297C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proofErr w:type="spellStart"/>
            <w:r w:rsidRPr="00C5297C">
              <w:rPr>
                <w:sz w:val="32"/>
              </w:rPr>
              <w:t>Kivy</w:t>
            </w:r>
            <w:proofErr w:type="spellEnd"/>
            <w:r w:rsidRPr="00C5297C">
              <w:rPr>
                <w:sz w:val="32"/>
              </w:rPr>
              <w:t xml:space="preserve"> </w:t>
            </w:r>
            <w:proofErr w:type="spellStart"/>
            <w:r w:rsidRPr="00C5297C">
              <w:rPr>
                <w:sz w:val="32"/>
              </w:rPr>
              <w:t>app</w:t>
            </w:r>
            <w:proofErr w:type="spellEnd"/>
            <w:r w:rsidRPr="00C5297C">
              <w:rPr>
                <w:sz w:val="32"/>
              </w:rPr>
              <w:t xml:space="preserve"> integreren met </w:t>
            </w:r>
            <w:proofErr w:type="spellStart"/>
            <w:r w:rsidRPr="00C5297C">
              <w:rPr>
                <w:sz w:val="32"/>
              </w:rPr>
              <w:t>eog_scope</w:t>
            </w:r>
            <w:proofErr w:type="spellEnd"/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X</w:t>
            </w:r>
          </w:p>
          <w:p w:rsidR="00566862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X</w:t>
            </w:r>
          </w:p>
          <w:p w:rsidR="00566862" w:rsidRPr="00C5297C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</w:t>
            </w: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</w:t>
            </w:r>
          </w:p>
        </w:tc>
      </w:tr>
      <w:tr w:rsidR="00566862" w:rsidRPr="00C5297C" w:rsidTr="00566862">
        <w:tc>
          <w:tcPr>
            <w:tcW w:w="1829" w:type="dxa"/>
          </w:tcPr>
          <w:p w:rsidR="00566862" w:rsidRPr="00C5297C" w:rsidRDefault="00566862">
            <w:pPr>
              <w:rPr>
                <w:color w:val="FF0000"/>
                <w:sz w:val="32"/>
              </w:rPr>
            </w:pPr>
            <w:r w:rsidRPr="00C5297C">
              <w:rPr>
                <w:color w:val="FF0000"/>
                <w:sz w:val="32"/>
              </w:rPr>
              <w:t>8/12/2014</w:t>
            </w:r>
          </w:p>
        </w:tc>
        <w:tc>
          <w:tcPr>
            <w:tcW w:w="6995" w:type="dxa"/>
          </w:tcPr>
          <w:p w:rsidR="00566862" w:rsidRPr="00C5297C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 w:rsidRPr="00C5297C">
              <w:rPr>
                <w:color w:val="FF0000"/>
                <w:sz w:val="32"/>
              </w:rPr>
              <w:t>PRESENTATIE</w:t>
            </w:r>
          </w:p>
          <w:p w:rsidR="00566862" w:rsidRPr="00C5297C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 w:rsidRPr="00C5297C">
              <w:rPr>
                <w:sz w:val="32"/>
                <w:lang w:val="en-US"/>
              </w:rPr>
              <w:t>Eerste</w:t>
            </w:r>
            <w:proofErr w:type="spellEnd"/>
            <w:r w:rsidRPr="00C5297C">
              <w:rPr>
                <w:sz w:val="32"/>
                <w:lang w:val="en-US"/>
              </w:rPr>
              <w:t xml:space="preserve"> tests </w:t>
            </w:r>
            <w:proofErr w:type="spellStart"/>
            <w:r w:rsidRPr="00C5297C">
              <w:rPr>
                <w:sz w:val="32"/>
                <w:lang w:val="en-US"/>
              </w:rPr>
              <w:t>programmeren</w:t>
            </w:r>
            <w:proofErr w:type="spellEnd"/>
            <w:r w:rsidRPr="00C5297C">
              <w:rPr>
                <w:sz w:val="32"/>
                <w:lang w:val="en-US"/>
              </w:rPr>
              <w:t xml:space="preserve"> </w:t>
            </w:r>
            <w:proofErr w:type="spellStart"/>
            <w:r w:rsidRPr="00C5297C">
              <w:rPr>
                <w:sz w:val="32"/>
                <w:lang w:val="en-US"/>
              </w:rPr>
              <w:t>voor</w:t>
            </w:r>
            <w:proofErr w:type="spellEnd"/>
            <w:r w:rsidRPr="00C5297C">
              <w:rPr>
                <w:sz w:val="32"/>
                <w:lang w:val="en-US"/>
              </w:rPr>
              <w:t xml:space="preserve"> UP-LEFT-DOWN-RIGHT</w:t>
            </w:r>
            <w:r>
              <w:rPr>
                <w:sz w:val="32"/>
                <w:lang w:val="en-US"/>
              </w:rPr>
              <w:t>?</w:t>
            </w:r>
          </w:p>
          <w:p w:rsidR="00566862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Uitbreiding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naar</w:t>
            </w:r>
            <w:proofErr w:type="spellEnd"/>
            <w:r>
              <w:rPr>
                <w:sz w:val="32"/>
                <w:lang w:val="en-US"/>
              </w:rPr>
              <w:t xml:space="preserve"> 8 </w:t>
            </w:r>
            <w:proofErr w:type="spellStart"/>
            <w:r>
              <w:rPr>
                <w:sz w:val="32"/>
                <w:lang w:val="en-US"/>
              </w:rPr>
              <w:t>richtingen</w:t>
            </w:r>
            <w:proofErr w:type="spellEnd"/>
            <w:r>
              <w:rPr>
                <w:sz w:val="32"/>
                <w:lang w:val="en-US"/>
              </w:rPr>
              <w:t>?</w:t>
            </w:r>
          </w:p>
          <w:p w:rsidR="00566862" w:rsidRPr="00C5297C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Schema’s + </w:t>
            </w:r>
            <w:proofErr w:type="spellStart"/>
            <w:r>
              <w:rPr>
                <w:sz w:val="32"/>
                <w:lang w:val="en-US"/>
              </w:rPr>
              <w:t>pseudocode</w:t>
            </w:r>
            <w:proofErr w:type="spellEnd"/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X</w:t>
            </w:r>
          </w:p>
          <w:p w:rsidR="00566862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</w:t>
            </w:r>
          </w:p>
          <w:p w:rsidR="00566862" w:rsidRDefault="00566862">
            <w:pPr>
              <w:rPr>
                <w:sz w:val="32"/>
                <w:lang w:val="en-US"/>
              </w:rPr>
            </w:pPr>
          </w:p>
          <w:p w:rsidR="00566862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</w:t>
            </w:r>
          </w:p>
          <w:p w:rsidR="00566862" w:rsidRPr="00C5297C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X</w:t>
            </w: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8</w:t>
            </w:r>
          </w:p>
        </w:tc>
      </w:tr>
      <w:tr w:rsidR="00566862" w:rsidRPr="00C5297C" w:rsidTr="00566862">
        <w:tc>
          <w:tcPr>
            <w:tcW w:w="1829" w:type="dxa"/>
          </w:tcPr>
          <w:p w:rsidR="00566862" w:rsidRPr="00D73C06" w:rsidRDefault="00566862" w:rsidP="00D73C0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15/12/2014</w:t>
            </w:r>
          </w:p>
        </w:tc>
        <w:tc>
          <w:tcPr>
            <w:tcW w:w="6995" w:type="dxa"/>
          </w:tcPr>
          <w:p w:rsidR="00566862" w:rsidRPr="00D73C06" w:rsidRDefault="00566862" w:rsidP="00572A7C">
            <w:pPr>
              <w:pStyle w:val="Lijstalinea"/>
              <w:numPr>
                <w:ilvl w:val="0"/>
                <w:numId w:val="1"/>
              </w:numPr>
              <w:rPr>
                <w:color w:val="FF0000"/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Trainings-app </w:t>
            </w:r>
            <w:proofErr w:type="spellStart"/>
            <w:r>
              <w:rPr>
                <w:sz w:val="32"/>
                <w:lang w:val="en-US"/>
              </w:rPr>
              <w:t>integreren</w:t>
            </w:r>
            <w:proofErr w:type="spellEnd"/>
          </w:p>
          <w:p w:rsidR="00566862" w:rsidRPr="00D73C06" w:rsidRDefault="00566862" w:rsidP="00572A7C">
            <w:pPr>
              <w:pStyle w:val="Lijstalinea"/>
              <w:numPr>
                <w:ilvl w:val="0"/>
                <w:numId w:val="1"/>
              </w:numPr>
              <w:rPr>
                <w:color w:val="FF0000"/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Optimalisatie</w:t>
            </w:r>
            <w:proofErr w:type="spellEnd"/>
            <w:r>
              <w:rPr>
                <w:sz w:val="32"/>
                <w:lang w:val="en-US"/>
              </w:rPr>
              <w:t xml:space="preserve">-process </w:t>
            </w:r>
            <w:proofErr w:type="spellStart"/>
            <w:r>
              <w:rPr>
                <w:sz w:val="32"/>
                <w:lang w:val="en-US"/>
              </w:rPr>
              <w:t>uitwerken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voor</w:t>
            </w:r>
            <w:proofErr w:type="spellEnd"/>
            <w:r>
              <w:rPr>
                <w:sz w:val="32"/>
                <w:lang w:val="en-US"/>
              </w:rPr>
              <w:t xml:space="preserve"> training</w:t>
            </w:r>
          </w:p>
          <w:p w:rsidR="00566862" w:rsidRPr="0065239A" w:rsidRDefault="00566862" w:rsidP="0065239A">
            <w:pPr>
              <w:rPr>
                <w:color w:val="FF0000"/>
                <w:sz w:val="32"/>
                <w:lang w:val="en-US"/>
              </w:rPr>
            </w:pP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X</w:t>
            </w:r>
          </w:p>
          <w:p w:rsidR="00566862" w:rsidRPr="00C5297C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</w:t>
            </w: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</w:t>
            </w:r>
          </w:p>
        </w:tc>
      </w:tr>
      <w:tr w:rsidR="00566862" w:rsidRPr="00C5297C" w:rsidTr="00566862">
        <w:tc>
          <w:tcPr>
            <w:tcW w:w="1829" w:type="dxa"/>
          </w:tcPr>
          <w:p w:rsidR="00566862" w:rsidRDefault="00566862" w:rsidP="00D73C06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9/02/2015</w:t>
            </w:r>
          </w:p>
        </w:tc>
        <w:tc>
          <w:tcPr>
            <w:tcW w:w="6995" w:type="dxa"/>
          </w:tcPr>
          <w:p w:rsidR="00566862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Kivy</w:t>
            </w:r>
            <w:proofErr w:type="spellEnd"/>
            <w:r>
              <w:rPr>
                <w:sz w:val="32"/>
                <w:lang w:val="en-US"/>
              </w:rPr>
              <w:t xml:space="preserve">-app </w:t>
            </w:r>
            <w:proofErr w:type="spellStart"/>
            <w:r>
              <w:rPr>
                <w:sz w:val="32"/>
                <w:lang w:val="en-US"/>
              </w:rPr>
              <w:t>integreren</w:t>
            </w:r>
            <w:proofErr w:type="spellEnd"/>
          </w:p>
          <w:p w:rsidR="00566862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Kivy-evaluatie</w:t>
            </w:r>
            <w:proofErr w:type="spellEnd"/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</w:t>
            </w:r>
          </w:p>
          <w:p w:rsidR="00566862" w:rsidRDefault="00566862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</w:t>
            </w: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  <w:lang w:val="en-US"/>
              </w:rPr>
            </w:pPr>
          </w:p>
        </w:tc>
      </w:tr>
      <w:tr w:rsidR="00566862" w:rsidRPr="00C5297C" w:rsidTr="00566862">
        <w:tc>
          <w:tcPr>
            <w:tcW w:w="1829" w:type="dxa"/>
          </w:tcPr>
          <w:p w:rsidR="00566862" w:rsidRDefault="00566862" w:rsidP="00D73C06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Gepland</w:t>
            </w:r>
            <w:proofErr w:type="spellEnd"/>
          </w:p>
        </w:tc>
        <w:tc>
          <w:tcPr>
            <w:tcW w:w="6995" w:type="dxa"/>
          </w:tcPr>
          <w:p w:rsidR="00566862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Optimalisatie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tresholds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</w:p>
          <w:p w:rsidR="00566862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Kivy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evaluatie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onderzoek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experimenteel</w:t>
            </w:r>
            <w:proofErr w:type="spellEnd"/>
          </w:p>
          <w:p w:rsidR="00566862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Rolstoelsimulatie</w:t>
            </w:r>
            <w:proofErr w:type="spellEnd"/>
          </w:p>
          <w:p w:rsidR="00566862" w:rsidRDefault="00566862" w:rsidP="00572A7C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Rolstoelevaluatie</w:t>
            </w:r>
            <w:proofErr w:type="spellEnd"/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  <w:lang w:val="en-US"/>
              </w:rPr>
            </w:pPr>
          </w:p>
        </w:tc>
        <w:tc>
          <w:tcPr>
            <w:tcW w:w="675" w:type="dxa"/>
          </w:tcPr>
          <w:p w:rsidR="00566862" w:rsidRDefault="00566862">
            <w:pPr>
              <w:rPr>
                <w:sz w:val="32"/>
                <w:lang w:val="en-US"/>
              </w:rPr>
            </w:pPr>
          </w:p>
        </w:tc>
      </w:tr>
      <w:tr w:rsidR="00B70456" w:rsidRPr="00C5297C" w:rsidTr="00566862">
        <w:tc>
          <w:tcPr>
            <w:tcW w:w="1829" w:type="dxa"/>
          </w:tcPr>
          <w:p w:rsidR="00B70456" w:rsidRDefault="00B70456" w:rsidP="00D73C06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Totaal</w:t>
            </w:r>
            <w:proofErr w:type="spellEnd"/>
          </w:p>
        </w:tc>
        <w:tc>
          <w:tcPr>
            <w:tcW w:w="6995" w:type="dxa"/>
          </w:tcPr>
          <w:p w:rsidR="00B70456" w:rsidRPr="00B70456" w:rsidRDefault="00B70456" w:rsidP="00B70456">
            <w:pPr>
              <w:rPr>
                <w:sz w:val="32"/>
                <w:lang w:val="en-US"/>
              </w:rPr>
            </w:pPr>
          </w:p>
        </w:tc>
        <w:tc>
          <w:tcPr>
            <w:tcW w:w="675" w:type="dxa"/>
          </w:tcPr>
          <w:p w:rsidR="00B70456" w:rsidRDefault="00B70456">
            <w:pPr>
              <w:rPr>
                <w:sz w:val="32"/>
                <w:lang w:val="en-US"/>
              </w:rPr>
            </w:pPr>
          </w:p>
        </w:tc>
        <w:tc>
          <w:tcPr>
            <w:tcW w:w="675" w:type="dxa"/>
          </w:tcPr>
          <w:p w:rsidR="00B70456" w:rsidRDefault="00B70456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73u</w:t>
            </w:r>
          </w:p>
        </w:tc>
      </w:tr>
    </w:tbl>
    <w:p w:rsidR="00491FCA" w:rsidRDefault="00491FCA">
      <w:pPr>
        <w:rPr>
          <w:b/>
          <w:sz w:val="32"/>
          <w:lang w:val="en-US"/>
        </w:rPr>
      </w:pPr>
    </w:p>
    <w:p w:rsidR="0028668A" w:rsidRPr="0028668A" w:rsidRDefault="0028668A">
      <w:pPr>
        <w:rPr>
          <w:b/>
          <w:sz w:val="32"/>
        </w:rPr>
      </w:pPr>
      <w:r w:rsidRPr="0028668A">
        <w:rPr>
          <w:b/>
          <w:sz w:val="32"/>
        </w:rPr>
        <w:t>Opmerkingen SEMESTER I:</w:t>
      </w:r>
    </w:p>
    <w:p w:rsidR="0028668A" w:rsidRDefault="0028668A">
      <w:pPr>
        <w:rPr>
          <w:sz w:val="32"/>
        </w:rPr>
      </w:pPr>
      <w:r>
        <w:rPr>
          <w:sz w:val="32"/>
        </w:rPr>
        <w:t>Het aantal uren dat we gewerkt hebben aan het project ligt lager dan het verwacht aantal uren maar we zitten op schema dus dit is in principe geen probleem.</w:t>
      </w:r>
    </w:p>
    <w:p w:rsidR="0028668A" w:rsidRPr="0028668A" w:rsidRDefault="0028668A">
      <w:pPr>
        <w:rPr>
          <w:sz w:val="32"/>
        </w:rPr>
      </w:pPr>
    </w:p>
    <w:p w:rsidR="00B70456" w:rsidRDefault="00B7045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SEMESTER II</w:t>
      </w:r>
    </w:p>
    <w:tbl>
      <w:tblPr>
        <w:tblStyle w:val="Tabelraster"/>
        <w:tblW w:w="10173" w:type="dxa"/>
        <w:tblLook w:val="04A0" w:firstRow="1" w:lastRow="0" w:firstColumn="1" w:lastColumn="0" w:noHBand="0" w:noVBand="1"/>
      </w:tblPr>
      <w:tblGrid>
        <w:gridCol w:w="1761"/>
        <w:gridCol w:w="6994"/>
        <w:gridCol w:w="546"/>
        <w:gridCol w:w="872"/>
      </w:tblGrid>
      <w:tr w:rsidR="00B70456" w:rsidTr="006A69B6">
        <w:tc>
          <w:tcPr>
            <w:tcW w:w="1758" w:type="dxa"/>
          </w:tcPr>
          <w:p w:rsidR="00B70456" w:rsidRDefault="00B70456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Datum</w:t>
            </w:r>
          </w:p>
        </w:tc>
        <w:tc>
          <w:tcPr>
            <w:tcW w:w="6997" w:type="dxa"/>
          </w:tcPr>
          <w:p w:rsidR="00B70456" w:rsidRDefault="00B70456">
            <w:pPr>
              <w:rPr>
                <w:b/>
                <w:sz w:val="32"/>
                <w:lang w:val="en-US"/>
              </w:rPr>
            </w:pPr>
            <w:proofErr w:type="spellStart"/>
            <w:r>
              <w:rPr>
                <w:b/>
                <w:sz w:val="32"/>
                <w:lang w:val="en-US"/>
              </w:rPr>
              <w:t>Beschrijving</w:t>
            </w:r>
            <w:proofErr w:type="spellEnd"/>
          </w:p>
        </w:tc>
        <w:tc>
          <w:tcPr>
            <w:tcW w:w="546" w:type="dxa"/>
          </w:tcPr>
          <w:p w:rsidR="00B70456" w:rsidRDefault="00B70456">
            <w:pPr>
              <w:rPr>
                <w:b/>
                <w:sz w:val="32"/>
                <w:lang w:val="en-US"/>
              </w:rPr>
            </w:pPr>
          </w:p>
        </w:tc>
        <w:tc>
          <w:tcPr>
            <w:tcW w:w="872" w:type="dxa"/>
          </w:tcPr>
          <w:p w:rsidR="00B70456" w:rsidRDefault="00B70456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Uren</w:t>
            </w:r>
          </w:p>
        </w:tc>
      </w:tr>
      <w:tr w:rsidR="00B70456" w:rsidRPr="00F95BF5" w:rsidTr="006A69B6">
        <w:tc>
          <w:tcPr>
            <w:tcW w:w="1758" w:type="dxa"/>
          </w:tcPr>
          <w:p w:rsidR="00B70456" w:rsidRPr="006A69B6" w:rsidRDefault="006A69B6">
            <w:pPr>
              <w:rPr>
                <w:sz w:val="32"/>
                <w:lang w:val="en-US"/>
              </w:rPr>
            </w:pPr>
            <w:r w:rsidRPr="006A69B6">
              <w:rPr>
                <w:sz w:val="32"/>
                <w:lang w:val="en-US"/>
              </w:rPr>
              <w:t>9/02/2015</w:t>
            </w:r>
          </w:p>
        </w:tc>
        <w:tc>
          <w:tcPr>
            <w:tcW w:w="6997" w:type="dxa"/>
          </w:tcPr>
          <w:p w:rsidR="00B70456" w:rsidRDefault="006A69B6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Kivy</w:t>
            </w:r>
            <w:proofErr w:type="spellEnd"/>
            <w:r>
              <w:rPr>
                <w:sz w:val="32"/>
                <w:lang w:val="en-US"/>
              </w:rPr>
              <w:t xml:space="preserve">-app </w:t>
            </w:r>
            <w:proofErr w:type="spellStart"/>
            <w:r>
              <w:rPr>
                <w:sz w:val="32"/>
                <w:lang w:val="en-US"/>
              </w:rPr>
              <w:t>integreren</w:t>
            </w:r>
            <w:proofErr w:type="spellEnd"/>
          </w:p>
          <w:p w:rsidR="006A69B6" w:rsidRDefault="006A69B6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Kivy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evaluatiemethode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uitwerken</w:t>
            </w:r>
            <w:proofErr w:type="spellEnd"/>
          </w:p>
          <w:p w:rsidR="006A69B6" w:rsidRPr="00F95BF5" w:rsidRDefault="00F95BF5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 w:rsidRPr="00F95BF5">
              <w:rPr>
                <w:sz w:val="32"/>
              </w:rPr>
              <w:t>Poster lay-out en componenten bepalen</w:t>
            </w:r>
          </w:p>
          <w:p w:rsidR="00F95BF5" w:rsidRDefault="00F95BF5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Agenda opsturen</w:t>
            </w:r>
          </w:p>
          <w:p w:rsidR="00194963" w:rsidRPr="00F95BF5" w:rsidRDefault="00194963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 xml:space="preserve">Optimalisatie </w:t>
            </w:r>
            <w:proofErr w:type="spellStart"/>
            <w:r>
              <w:rPr>
                <w:sz w:val="32"/>
              </w:rPr>
              <w:t>trainingsapp</w:t>
            </w:r>
            <w:proofErr w:type="spellEnd"/>
          </w:p>
        </w:tc>
        <w:tc>
          <w:tcPr>
            <w:tcW w:w="546" w:type="dxa"/>
          </w:tcPr>
          <w:p w:rsidR="00B70456" w:rsidRDefault="00C42CC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3E1AD2" w:rsidRDefault="00C42CC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3E1AD2" w:rsidRDefault="003E1AD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194963" w:rsidRDefault="00194963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C42CC2" w:rsidRPr="00F95BF5" w:rsidRDefault="00C42CC2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872" w:type="dxa"/>
          </w:tcPr>
          <w:p w:rsidR="00B70456" w:rsidRPr="00F95BF5" w:rsidRDefault="00C42CC2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8E0D4E" w:rsidRPr="00F95BF5" w:rsidTr="006A69B6">
        <w:tc>
          <w:tcPr>
            <w:tcW w:w="1758" w:type="dxa"/>
          </w:tcPr>
          <w:p w:rsidR="008E0D4E" w:rsidRPr="006A69B6" w:rsidRDefault="008E0D4E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16/02/2015</w:t>
            </w:r>
          </w:p>
        </w:tc>
        <w:tc>
          <w:tcPr>
            <w:tcW w:w="6997" w:type="dxa"/>
          </w:tcPr>
          <w:p w:rsidR="008E0D4E" w:rsidRDefault="008E0D4E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 w:rsidRPr="008E0D4E">
              <w:rPr>
                <w:sz w:val="32"/>
              </w:rPr>
              <w:t xml:space="preserve">Volledige herwerking code a.d.h.v. </w:t>
            </w:r>
            <w:r>
              <w:rPr>
                <w:sz w:val="32"/>
              </w:rPr>
              <w:t>tips begeleiders</w:t>
            </w:r>
          </w:p>
          <w:p w:rsidR="008E0D4E" w:rsidRDefault="008E0D4E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Tester afwerken</w:t>
            </w:r>
          </w:p>
          <w:p w:rsidR="008E0D4E" w:rsidRDefault="008E0D4E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Tester implementeren</w:t>
            </w:r>
          </w:p>
          <w:p w:rsidR="008E0D4E" w:rsidRPr="008E0D4E" w:rsidRDefault="008E0D4E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Code omzetten naar schema</w:t>
            </w:r>
          </w:p>
        </w:tc>
        <w:tc>
          <w:tcPr>
            <w:tcW w:w="546" w:type="dxa"/>
          </w:tcPr>
          <w:p w:rsidR="008E0D4E" w:rsidRDefault="008E0D4E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8E0D4E" w:rsidRDefault="008E0D4E">
            <w:pPr>
              <w:rPr>
                <w:sz w:val="32"/>
              </w:rPr>
            </w:pPr>
          </w:p>
          <w:p w:rsidR="008E0D4E" w:rsidRDefault="008E0D4E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0E7179" w:rsidRDefault="000E7179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0E7179" w:rsidRDefault="000E7179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872" w:type="dxa"/>
          </w:tcPr>
          <w:p w:rsidR="008E0D4E" w:rsidRDefault="000D2820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C42CC2" w:rsidRPr="00F95BF5" w:rsidTr="006A69B6">
        <w:tc>
          <w:tcPr>
            <w:tcW w:w="1758" w:type="dxa"/>
          </w:tcPr>
          <w:p w:rsidR="00C42CC2" w:rsidRPr="008E0D4E" w:rsidRDefault="008E0D4E">
            <w:pPr>
              <w:rPr>
                <w:sz w:val="32"/>
              </w:rPr>
            </w:pPr>
            <w:r w:rsidRPr="008E0D4E">
              <w:rPr>
                <w:sz w:val="32"/>
              </w:rPr>
              <w:t>23</w:t>
            </w:r>
            <w:r w:rsidR="00C42CC2" w:rsidRPr="008E0D4E">
              <w:rPr>
                <w:sz w:val="32"/>
              </w:rPr>
              <w:t>/02/2015</w:t>
            </w:r>
          </w:p>
        </w:tc>
        <w:tc>
          <w:tcPr>
            <w:tcW w:w="6997" w:type="dxa"/>
          </w:tcPr>
          <w:p w:rsidR="00C42CC2" w:rsidRPr="008E0D4E" w:rsidRDefault="00C42CC2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 w:rsidRPr="008E0D4E">
              <w:rPr>
                <w:sz w:val="32"/>
              </w:rPr>
              <w:t>Visualisatie Bewegingsherkenning</w:t>
            </w:r>
          </w:p>
          <w:p w:rsidR="00C42CC2" w:rsidRPr="00641F89" w:rsidRDefault="00C42CC2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 w:rsidRPr="00641F89">
              <w:rPr>
                <w:sz w:val="32"/>
              </w:rPr>
              <w:t xml:space="preserve">Visualisatie Toestanden (in </w:t>
            </w:r>
            <w:proofErr w:type="spellStart"/>
            <w:r w:rsidRPr="00641F89">
              <w:rPr>
                <w:sz w:val="32"/>
              </w:rPr>
              <w:t>kivy</w:t>
            </w:r>
            <w:proofErr w:type="spellEnd"/>
            <w:r w:rsidRPr="00641F89">
              <w:rPr>
                <w:sz w:val="32"/>
              </w:rPr>
              <w:t>)</w:t>
            </w:r>
            <w:r w:rsidR="008E0D4E">
              <w:rPr>
                <w:sz w:val="32"/>
              </w:rPr>
              <w:t xml:space="preserve"> </w:t>
            </w:r>
          </w:p>
          <w:p w:rsidR="00C42CC2" w:rsidRPr="008E0D4E" w:rsidRDefault="00C42CC2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 w:rsidRPr="008E0D4E">
              <w:rPr>
                <w:sz w:val="32"/>
              </w:rPr>
              <w:t>Toestandsdiagram herwerken</w:t>
            </w:r>
          </w:p>
          <w:p w:rsidR="000E7179" w:rsidRPr="000E7179" w:rsidRDefault="00C42CC2" w:rsidP="000E7179">
            <w:pPr>
              <w:pStyle w:val="Lijstalinea"/>
              <w:numPr>
                <w:ilvl w:val="0"/>
                <w:numId w:val="1"/>
              </w:numPr>
              <w:rPr>
                <w:sz w:val="32"/>
              </w:rPr>
            </w:pPr>
            <w:r w:rsidRPr="00C42CC2">
              <w:rPr>
                <w:sz w:val="32"/>
              </w:rPr>
              <w:t>Poster Uitwerken en doorsturen naar begeleider</w:t>
            </w:r>
          </w:p>
        </w:tc>
        <w:tc>
          <w:tcPr>
            <w:tcW w:w="546" w:type="dxa"/>
          </w:tcPr>
          <w:p w:rsidR="00C42CC2" w:rsidRDefault="000E7179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C42CC2" w:rsidRDefault="000E7179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C42CC2" w:rsidRDefault="000C55EC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C42CC2" w:rsidRDefault="008E0D4E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0E7179">
              <w:rPr>
                <w:sz w:val="32"/>
              </w:rPr>
              <w:t>X</w:t>
            </w:r>
          </w:p>
        </w:tc>
        <w:tc>
          <w:tcPr>
            <w:tcW w:w="872" w:type="dxa"/>
          </w:tcPr>
          <w:p w:rsidR="00C42CC2" w:rsidRPr="00F95BF5" w:rsidRDefault="000E7179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8E0D4E" w:rsidRPr="00F95BF5" w:rsidTr="006A69B6">
        <w:tc>
          <w:tcPr>
            <w:tcW w:w="1758" w:type="dxa"/>
          </w:tcPr>
          <w:p w:rsidR="008E0D4E" w:rsidRDefault="00813565" w:rsidP="004356E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</w:t>
            </w:r>
            <w:r w:rsidR="004356EC">
              <w:rPr>
                <w:sz w:val="32"/>
                <w:lang w:val="en-US"/>
              </w:rPr>
              <w:t>/03/2015</w:t>
            </w:r>
          </w:p>
        </w:tc>
        <w:tc>
          <w:tcPr>
            <w:tcW w:w="6997" w:type="dxa"/>
          </w:tcPr>
          <w:p w:rsidR="008E0D4E" w:rsidRDefault="004356EC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Poster </w:t>
            </w:r>
            <w:proofErr w:type="spellStart"/>
            <w:r>
              <w:rPr>
                <w:sz w:val="32"/>
                <w:lang w:val="en-US"/>
              </w:rPr>
              <w:t>afwerken</w:t>
            </w:r>
            <w:proofErr w:type="spellEnd"/>
          </w:p>
          <w:p w:rsidR="004356EC" w:rsidRPr="004356EC" w:rsidRDefault="004356EC" w:rsidP="004356EC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Testen</w:t>
            </w:r>
            <w:proofErr w:type="spellEnd"/>
            <w:r>
              <w:rPr>
                <w:sz w:val="32"/>
                <w:lang w:val="en-US"/>
              </w:rPr>
              <w:t xml:space="preserve"> + </w:t>
            </w:r>
            <w:proofErr w:type="spellStart"/>
            <w:r>
              <w:rPr>
                <w:sz w:val="32"/>
                <w:lang w:val="en-US"/>
              </w:rPr>
              <w:t>resultaten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verwerken</w:t>
            </w:r>
            <w:proofErr w:type="spellEnd"/>
          </w:p>
        </w:tc>
        <w:tc>
          <w:tcPr>
            <w:tcW w:w="546" w:type="dxa"/>
          </w:tcPr>
          <w:p w:rsidR="008E0D4E" w:rsidRDefault="004356EC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4356EC" w:rsidRDefault="004356EC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872" w:type="dxa"/>
          </w:tcPr>
          <w:p w:rsidR="008E0D4E" w:rsidRPr="00F95BF5" w:rsidRDefault="004356EC">
            <w:pPr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</w:tr>
      <w:tr w:rsidR="00813565" w:rsidRPr="00F95BF5" w:rsidTr="006A69B6">
        <w:tc>
          <w:tcPr>
            <w:tcW w:w="1758" w:type="dxa"/>
          </w:tcPr>
          <w:p w:rsidR="00813565" w:rsidRDefault="00813565" w:rsidP="004356E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9/03/2015</w:t>
            </w:r>
          </w:p>
        </w:tc>
        <w:tc>
          <w:tcPr>
            <w:tcW w:w="6997" w:type="dxa"/>
          </w:tcPr>
          <w:p w:rsidR="00813565" w:rsidRDefault="00813565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Poster </w:t>
            </w:r>
            <w:proofErr w:type="spellStart"/>
            <w:r>
              <w:rPr>
                <w:sz w:val="32"/>
                <w:lang w:val="en-US"/>
              </w:rPr>
              <w:t>presenteren</w:t>
            </w:r>
            <w:proofErr w:type="spellEnd"/>
          </w:p>
        </w:tc>
        <w:tc>
          <w:tcPr>
            <w:tcW w:w="546" w:type="dxa"/>
          </w:tcPr>
          <w:p w:rsidR="00813565" w:rsidRDefault="00813565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872" w:type="dxa"/>
          </w:tcPr>
          <w:p w:rsidR="00813565" w:rsidRDefault="00813565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813565" w:rsidRPr="00F95BF5" w:rsidTr="006A69B6">
        <w:tc>
          <w:tcPr>
            <w:tcW w:w="1758" w:type="dxa"/>
          </w:tcPr>
          <w:p w:rsidR="00813565" w:rsidRDefault="00813565" w:rsidP="004356E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16/03/2015</w:t>
            </w:r>
          </w:p>
        </w:tc>
        <w:tc>
          <w:tcPr>
            <w:tcW w:w="6997" w:type="dxa"/>
          </w:tcPr>
          <w:p w:rsidR="00813565" w:rsidRDefault="00813565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TresholdTrainer</w:t>
            </w:r>
            <w:proofErr w:type="spellEnd"/>
          </w:p>
          <w:p w:rsidR="00813565" w:rsidRDefault="00813565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Nieuwe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testen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uitvoeren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</w:p>
          <w:p w:rsidR="00944DB7" w:rsidRDefault="00944DB7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Tester </w:t>
            </w:r>
            <w:proofErr w:type="spellStart"/>
            <w:r>
              <w:rPr>
                <w:sz w:val="32"/>
                <w:lang w:val="en-US"/>
              </w:rPr>
              <w:t>aanpassen</w:t>
            </w:r>
            <w:proofErr w:type="spellEnd"/>
          </w:p>
        </w:tc>
        <w:tc>
          <w:tcPr>
            <w:tcW w:w="546" w:type="dxa"/>
          </w:tcPr>
          <w:p w:rsidR="00813565" w:rsidRDefault="00330163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330163" w:rsidRDefault="00E0238A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330163" w:rsidRDefault="005D31AF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872" w:type="dxa"/>
          </w:tcPr>
          <w:p w:rsidR="00813565" w:rsidRDefault="00E0238A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  <w:p w:rsidR="00E0238A" w:rsidRDefault="00E0238A">
            <w:pPr>
              <w:rPr>
                <w:sz w:val="32"/>
              </w:rPr>
            </w:pPr>
          </w:p>
          <w:p w:rsidR="00E0238A" w:rsidRDefault="00E0238A">
            <w:pPr>
              <w:rPr>
                <w:sz w:val="32"/>
              </w:rPr>
            </w:pPr>
          </w:p>
          <w:p w:rsidR="00E0238A" w:rsidRDefault="00E0238A">
            <w:pPr>
              <w:rPr>
                <w:sz w:val="32"/>
              </w:rPr>
            </w:pPr>
          </w:p>
        </w:tc>
      </w:tr>
      <w:tr w:rsidR="00E0238A" w:rsidRPr="00F95BF5" w:rsidTr="006A69B6">
        <w:tc>
          <w:tcPr>
            <w:tcW w:w="1758" w:type="dxa"/>
          </w:tcPr>
          <w:p w:rsidR="00E0238A" w:rsidRDefault="00E0238A" w:rsidP="004356E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23/03/2015</w:t>
            </w:r>
          </w:p>
        </w:tc>
        <w:tc>
          <w:tcPr>
            <w:tcW w:w="6997" w:type="dxa"/>
          </w:tcPr>
          <w:p w:rsidR="00E0238A" w:rsidRDefault="00072604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Controller </w:t>
            </w:r>
            <w:proofErr w:type="spellStart"/>
            <w:r>
              <w:rPr>
                <w:sz w:val="32"/>
                <w:lang w:val="en-US"/>
              </w:rPr>
              <w:t>aanpassen</w:t>
            </w:r>
            <w:proofErr w:type="spellEnd"/>
          </w:p>
          <w:p w:rsidR="005D31AF" w:rsidRDefault="005D31AF" w:rsidP="005D31AF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TrainingsApp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herschrijven</w:t>
            </w:r>
            <w:proofErr w:type="spellEnd"/>
          </w:p>
          <w:p w:rsidR="005D31AF" w:rsidRDefault="005D31AF" w:rsidP="005D31AF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StateFilter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aanpassen</w:t>
            </w:r>
            <w:proofErr w:type="spellEnd"/>
          </w:p>
          <w:p w:rsidR="00072604" w:rsidRDefault="005D31AF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Doelstellingen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upgedate</w:t>
            </w:r>
            <w:proofErr w:type="spellEnd"/>
            <w:r>
              <w:rPr>
                <w:sz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lang w:val="en-US"/>
              </w:rPr>
              <w:t>obv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afspraak</w:t>
            </w:r>
            <w:proofErr w:type="spellEnd"/>
            <w:r>
              <w:rPr>
                <w:sz w:val="32"/>
                <w:lang w:val="en-US"/>
              </w:rPr>
              <w:t>)</w:t>
            </w:r>
          </w:p>
        </w:tc>
        <w:tc>
          <w:tcPr>
            <w:tcW w:w="546" w:type="dxa"/>
          </w:tcPr>
          <w:p w:rsidR="00E0238A" w:rsidRDefault="005D31AF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D31AF" w:rsidRDefault="005D31AF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D31AF" w:rsidRDefault="005D31AF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5D31AF" w:rsidRDefault="005D31AF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872" w:type="dxa"/>
          </w:tcPr>
          <w:p w:rsidR="00E0238A" w:rsidRDefault="000754B1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  <w:tr w:rsidR="000754B1" w:rsidRPr="00F95BF5" w:rsidTr="006A69B6">
        <w:tc>
          <w:tcPr>
            <w:tcW w:w="1758" w:type="dxa"/>
          </w:tcPr>
          <w:p w:rsidR="000754B1" w:rsidRDefault="000754B1" w:rsidP="004356E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31/03/2015</w:t>
            </w:r>
          </w:p>
        </w:tc>
        <w:tc>
          <w:tcPr>
            <w:tcW w:w="6997" w:type="dxa"/>
          </w:tcPr>
          <w:p w:rsidR="000754B1" w:rsidRDefault="000754B1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Boundaries </w:t>
            </w:r>
            <w:proofErr w:type="spellStart"/>
            <w:r>
              <w:rPr>
                <w:sz w:val="32"/>
                <w:lang w:val="en-US"/>
              </w:rPr>
              <w:t>en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CursorIndicatie</w:t>
            </w:r>
            <w:proofErr w:type="spellEnd"/>
          </w:p>
          <w:p w:rsidR="000754B1" w:rsidRDefault="000754B1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Experimenten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uitwerken</w:t>
            </w:r>
            <w:proofErr w:type="spellEnd"/>
          </w:p>
          <w:p w:rsidR="000754B1" w:rsidRDefault="000754B1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Training threshold calculation </w:t>
            </w:r>
            <w:proofErr w:type="spellStart"/>
            <w:r>
              <w:rPr>
                <w:sz w:val="32"/>
                <w:lang w:val="en-US"/>
              </w:rPr>
              <w:t>aanpassen</w:t>
            </w:r>
            <w:proofErr w:type="spellEnd"/>
          </w:p>
        </w:tc>
        <w:tc>
          <w:tcPr>
            <w:tcW w:w="546" w:type="dxa"/>
          </w:tcPr>
          <w:p w:rsidR="000754B1" w:rsidRDefault="00A866A8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A866A8" w:rsidRDefault="00A866A8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A866A8" w:rsidRDefault="00A866A8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A866A8" w:rsidRDefault="00A866A8">
            <w:pPr>
              <w:rPr>
                <w:sz w:val="32"/>
              </w:rPr>
            </w:pPr>
          </w:p>
        </w:tc>
        <w:tc>
          <w:tcPr>
            <w:tcW w:w="872" w:type="dxa"/>
          </w:tcPr>
          <w:p w:rsidR="000754B1" w:rsidRDefault="00A866A8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A866A8" w:rsidRPr="00F95BF5" w:rsidTr="006A69B6">
        <w:tc>
          <w:tcPr>
            <w:tcW w:w="1758" w:type="dxa"/>
          </w:tcPr>
          <w:p w:rsidR="00A866A8" w:rsidRDefault="00A866A8" w:rsidP="004356E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6/04/2015</w:t>
            </w:r>
          </w:p>
        </w:tc>
        <w:tc>
          <w:tcPr>
            <w:tcW w:w="6997" w:type="dxa"/>
          </w:tcPr>
          <w:p w:rsidR="00A866A8" w:rsidRDefault="00A866A8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Testen</w:t>
            </w:r>
            <w:proofErr w:type="spellEnd"/>
          </w:p>
        </w:tc>
        <w:tc>
          <w:tcPr>
            <w:tcW w:w="546" w:type="dxa"/>
          </w:tcPr>
          <w:p w:rsidR="00A866A8" w:rsidRDefault="00A866A8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872" w:type="dxa"/>
          </w:tcPr>
          <w:p w:rsidR="00A866A8" w:rsidRDefault="00A866A8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  <w:tr w:rsidR="00A866A8" w:rsidRPr="00F95BF5" w:rsidTr="006A69B6">
        <w:tc>
          <w:tcPr>
            <w:tcW w:w="1758" w:type="dxa"/>
          </w:tcPr>
          <w:p w:rsidR="00A866A8" w:rsidRDefault="00A866A8" w:rsidP="004356E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>13/04/2015</w:t>
            </w:r>
          </w:p>
        </w:tc>
        <w:tc>
          <w:tcPr>
            <w:tcW w:w="6997" w:type="dxa"/>
          </w:tcPr>
          <w:p w:rsidR="00A866A8" w:rsidRDefault="00A866A8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Nog </w:t>
            </w:r>
            <w:proofErr w:type="spellStart"/>
            <w:r>
              <w:rPr>
                <w:sz w:val="32"/>
                <w:lang w:val="en-US"/>
              </w:rPr>
              <w:t>meer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testen</w:t>
            </w:r>
            <w:proofErr w:type="spellEnd"/>
          </w:p>
          <w:p w:rsidR="00A866A8" w:rsidRDefault="00A866A8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Threshold trainer </w:t>
            </w:r>
            <w:proofErr w:type="spellStart"/>
            <w:r>
              <w:rPr>
                <w:sz w:val="32"/>
                <w:lang w:val="en-US"/>
              </w:rPr>
              <w:t>uitbreiden</w:t>
            </w:r>
            <w:proofErr w:type="spellEnd"/>
          </w:p>
        </w:tc>
        <w:tc>
          <w:tcPr>
            <w:tcW w:w="546" w:type="dxa"/>
          </w:tcPr>
          <w:p w:rsidR="00A866A8" w:rsidRDefault="00A866A8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  <w:p w:rsidR="00A866A8" w:rsidRDefault="00A866A8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872" w:type="dxa"/>
          </w:tcPr>
          <w:p w:rsidR="00A866A8" w:rsidRDefault="00A866A8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A866A8" w:rsidRPr="00F95BF5" w:rsidTr="006A69B6">
        <w:tc>
          <w:tcPr>
            <w:tcW w:w="1758" w:type="dxa"/>
          </w:tcPr>
          <w:p w:rsidR="00A866A8" w:rsidRDefault="00A866A8" w:rsidP="004356E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20/04/2015</w:t>
            </w:r>
          </w:p>
        </w:tc>
        <w:tc>
          <w:tcPr>
            <w:tcW w:w="6997" w:type="dxa"/>
          </w:tcPr>
          <w:p w:rsidR="00A866A8" w:rsidRDefault="00A866A8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Presentatie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maken</w:t>
            </w:r>
            <w:proofErr w:type="spellEnd"/>
          </w:p>
        </w:tc>
        <w:tc>
          <w:tcPr>
            <w:tcW w:w="546" w:type="dxa"/>
          </w:tcPr>
          <w:p w:rsidR="00A866A8" w:rsidRDefault="00A866A8">
            <w:pPr>
              <w:rPr>
                <w:sz w:val="32"/>
              </w:rPr>
            </w:pPr>
            <w:r>
              <w:rPr>
                <w:sz w:val="32"/>
              </w:rPr>
              <w:t>/</w:t>
            </w:r>
          </w:p>
        </w:tc>
        <w:tc>
          <w:tcPr>
            <w:tcW w:w="872" w:type="dxa"/>
          </w:tcPr>
          <w:p w:rsidR="00A866A8" w:rsidRDefault="00A866A8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</w:tr>
      <w:tr w:rsidR="00A866A8" w:rsidRPr="00F95BF5" w:rsidTr="006A69B6">
        <w:tc>
          <w:tcPr>
            <w:tcW w:w="1758" w:type="dxa"/>
          </w:tcPr>
          <w:p w:rsidR="00A866A8" w:rsidRPr="00A866A8" w:rsidRDefault="00A866A8" w:rsidP="004356EC">
            <w:pPr>
              <w:rPr>
                <w:color w:val="FF0000"/>
                <w:sz w:val="32"/>
                <w:lang w:val="en-US"/>
              </w:rPr>
            </w:pPr>
            <w:r w:rsidRPr="00A866A8">
              <w:rPr>
                <w:color w:val="FF0000"/>
                <w:sz w:val="32"/>
                <w:lang w:val="en-US"/>
              </w:rPr>
              <w:t>27/04/2015</w:t>
            </w:r>
          </w:p>
        </w:tc>
        <w:tc>
          <w:tcPr>
            <w:tcW w:w="6997" w:type="dxa"/>
          </w:tcPr>
          <w:p w:rsidR="00A866A8" w:rsidRDefault="00A866A8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Presentatie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afwerken</w:t>
            </w:r>
            <w:proofErr w:type="spellEnd"/>
          </w:p>
          <w:p w:rsidR="00A866A8" w:rsidRDefault="00A866A8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Presentatie</w:t>
            </w:r>
            <w:proofErr w:type="spellEnd"/>
            <w:r>
              <w:rPr>
                <w:sz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voorbereiden</w:t>
            </w:r>
            <w:proofErr w:type="spellEnd"/>
          </w:p>
          <w:p w:rsidR="00A866A8" w:rsidRDefault="00A866A8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Testen</w:t>
            </w:r>
            <w:proofErr w:type="spellEnd"/>
          </w:p>
        </w:tc>
        <w:tc>
          <w:tcPr>
            <w:tcW w:w="546" w:type="dxa"/>
          </w:tcPr>
          <w:p w:rsidR="00A866A8" w:rsidRDefault="00A866A8">
            <w:pPr>
              <w:rPr>
                <w:sz w:val="32"/>
              </w:rPr>
            </w:pPr>
          </w:p>
          <w:p w:rsidR="00A866A8" w:rsidRDefault="00A866A8">
            <w:pPr>
              <w:rPr>
                <w:sz w:val="32"/>
              </w:rPr>
            </w:pPr>
          </w:p>
          <w:p w:rsidR="00A866A8" w:rsidRDefault="00A866A8">
            <w:pPr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872" w:type="dxa"/>
          </w:tcPr>
          <w:p w:rsidR="00A866A8" w:rsidRDefault="00A866A8">
            <w:pPr>
              <w:rPr>
                <w:sz w:val="32"/>
              </w:rPr>
            </w:pPr>
          </w:p>
        </w:tc>
      </w:tr>
      <w:tr w:rsidR="00A866A8" w:rsidRPr="00F95BF5" w:rsidTr="006A69B6">
        <w:tc>
          <w:tcPr>
            <w:tcW w:w="1758" w:type="dxa"/>
          </w:tcPr>
          <w:p w:rsidR="00A866A8" w:rsidRDefault="00A866A8" w:rsidP="004356EC">
            <w:pPr>
              <w:rPr>
                <w:sz w:val="32"/>
                <w:lang w:val="en-US"/>
              </w:rPr>
            </w:pPr>
          </w:p>
        </w:tc>
        <w:tc>
          <w:tcPr>
            <w:tcW w:w="6997" w:type="dxa"/>
          </w:tcPr>
          <w:p w:rsidR="00A866A8" w:rsidRDefault="00A866A8" w:rsidP="006A69B6">
            <w:pPr>
              <w:pStyle w:val="Lijstalinea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bookmarkStart w:id="0" w:name="_GoBack"/>
            <w:bookmarkEnd w:id="0"/>
          </w:p>
        </w:tc>
        <w:tc>
          <w:tcPr>
            <w:tcW w:w="546" w:type="dxa"/>
          </w:tcPr>
          <w:p w:rsidR="00A866A8" w:rsidRDefault="00A866A8">
            <w:pPr>
              <w:rPr>
                <w:sz w:val="32"/>
              </w:rPr>
            </w:pPr>
          </w:p>
        </w:tc>
        <w:tc>
          <w:tcPr>
            <w:tcW w:w="872" w:type="dxa"/>
          </w:tcPr>
          <w:p w:rsidR="00A866A8" w:rsidRDefault="00A866A8">
            <w:pPr>
              <w:rPr>
                <w:sz w:val="32"/>
              </w:rPr>
            </w:pPr>
          </w:p>
        </w:tc>
      </w:tr>
    </w:tbl>
    <w:p w:rsidR="00B70456" w:rsidRPr="00F95BF5" w:rsidRDefault="00B70456">
      <w:pPr>
        <w:rPr>
          <w:b/>
          <w:sz w:val="32"/>
        </w:rPr>
      </w:pPr>
    </w:p>
    <w:p w:rsidR="007E23AC" w:rsidRDefault="007E23AC">
      <w:pPr>
        <w:rPr>
          <w:b/>
          <w:sz w:val="32"/>
        </w:rPr>
      </w:pPr>
      <w:r>
        <w:rPr>
          <w:b/>
          <w:sz w:val="32"/>
        </w:rPr>
        <w:t>Vergaderingen coördinator</w:t>
      </w:r>
      <w:r w:rsidR="004B0E66">
        <w:rPr>
          <w:b/>
          <w:sz w:val="32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1"/>
        <w:gridCol w:w="6997"/>
      </w:tblGrid>
      <w:tr w:rsidR="007E23AC" w:rsidTr="007E23AC">
        <w:tc>
          <w:tcPr>
            <w:tcW w:w="1758" w:type="dxa"/>
          </w:tcPr>
          <w:p w:rsidR="007E23AC" w:rsidRPr="007E23AC" w:rsidRDefault="007E23AC">
            <w:pPr>
              <w:rPr>
                <w:sz w:val="32"/>
              </w:rPr>
            </w:pPr>
            <w:r>
              <w:rPr>
                <w:sz w:val="32"/>
              </w:rPr>
              <w:t>9/10/2014</w:t>
            </w:r>
          </w:p>
        </w:tc>
        <w:tc>
          <w:tcPr>
            <w:tcW w:w="6997" w:type="dxa"/>
          </w:tcPr>
          <w:p w:rsidR="007E23AC" w:rsidRDefault="007E23AC" w:rsidP="007E2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ToDo</w:t>
            </w:r>
            <w:proofErr w:type="spellEnd"/>
            <w:r w:rsidRPr="007E23AC">
              <w:rPr>
                <w:sz w:val="32"/>
              </w:rPr>
              <w:t xml:space="preserve">: </w:t>
            </w:r>
          </w:p>
          <w:p w:rsidR="007E23AC" w:rsidRDefault="007E23AC" w:rsidP="007E23AC">
            <w:pPr>
              <w:pStyle w:val="Lijstalinea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  <w:r w:rsidRPr="007E23AC">
              <w:rPr>
                <w:sz w:val="32"/>
              </w:rPr>
              <w:t>3 papers lezen;</w:t>
            </w:r>
          </w:p>
          <w:p w:rsidR="007E23AC" w:rsidRDefault="007E23AC" w:rsidP="007E23AC">
            <w:pPr>
              <w:pStyle w:val="Lijstalinea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Kivy</w:t>
            </w:r>
            <w:proofErr w:type="spellEnd"/>
            <w:r>
              <w:rPr>
                <w:sz w:val="32"/>
              </w:rPr>
              <w:t xml:space="preserve"> leren kennen;</w:t>
            </w:r>
          </w:p>
          <w:p w:rsidR="007E23AC" w:rsidRDefault="007E23AC" w:rsidP="007E23AC">
            <w:pPr>
              <w:pStyle w:val="Lijstalinea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  <w:r>
              <w:rPr>
                <w:sz w:val="32"/>
              </w:rPr>
              <w:t xml:space="preserve">Paint </w:t>
            </w:r>
            <w:proofErr w:type="spellStart"/>
            <w:r>
              <w:rPr>
                <w:sz w:val="32"/>
              </w:rPr>
              <w:t>app</w:t>
            </w:r>
            <w:proofErr w:type="spellEnd"/>
            <w:r>
              <w:rPr>
                <w:sz w:val="32"/>
              </w:rPr>
              <w:t xml:space="preserve"> schrijven;</w:t>
            </w:r>
          </w:p>
          <w:p w:rsidR="007E23AC" w:rsidRDefault="007E23AC" w:rsidP="007E23AC">
            <w:pPr>
              <w:pStyle w:val="Lijstalinea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  <w:r>
              <w:rPr>
                <w:sz w:val="32"/>
              </w:rPr>
              <w:t>Afwachten tot verdere uitleg over oogsensoren</w:t>
            </w:r>
          </w:p>
          <w:p w:rsidR="00595DF0" w:rsidRPr="007E23AC" w:rsidRDefault="00595DF0" w:rsidP="00595DF0">
            <w:pPr>
              <w:pStyle w:val="Lijstalin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</w:p>
        </w:tc>
      </w:tr>
      <w:tr w:rsidR="00595DF0" w:rsidTr="007E23AC">
        <w:tc>
          <w:tcPr>
            <w:tcW w:w="1758" w:type="dxa"/>
          </w:tcPr>
          <w:p w:rsidR="00595DF0" w:rsidRDefault="00595DF0">
            <w:pPr>
              <w:rPr>
                <w:sz w:val="32"/>
              </w:rPr>
            </w:pPr>
            <w:r>
              <w:rPr>
                <w:sz w:val="32"/>
              </w:rPr>
              <w:t>21/10/2014</w:t>
            </w:r>
          </w:p>
        </w:tc>
        <w:tc>
          <w:tcPr>
            <w:tcW w:w="6997" w:type="dxa"/>
          </w:tcPr>
          <w:p w:rsidR="00595DF0" w:rsidRDefault="00595DF0" w:rsidP="00595DF0">
            <w:pPr>
              <w:pStyle w:val="Lijstalinea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bitbucket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repository</w:t>
            </w:r>
            <w:proofErr w:type="spellEnd"/>
          </w:p>
          <w:p w:rsidR="00595DF0" w:rsidRDefault="00595DF0" w:rsidP="00595DF0">
            <w:pPr>
              <w:pStyle w:val="Lijstalinea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github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repository</w:t>
            </w:r>
            <w:proofErr w:type="spellEnd"/>
            <w:r>
              <w:rPr>
                <w:sz w:val="32"/>
              </w:rPr>
              <w:t>?</w:t>
            </w:r>
          </w:p>
          <w:p w:rsidR="00595DF0" w:rsidRDefault="00595DF0" w:rsidP="00595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sz w:val="32"/>
              </w:rPr>
            </w:pPr>
            <w:proofErr w:type="spellStart"/>
            <w:r>
              <w:rPr>
                <w:sz w:val="32"/>
              </w:rPr>
              <w:t>ToDo</w:t>
            </w:r>
            <w:proofErr w:type="spellEnd"/>
            <w:r>
              <w:rPr>
                <w:sz w:val="32"/>
              </w:rPr>
              <w:t>:</w:t>
            </w:r>
          </w:p>
          <w:p w:rsidR="00595DF0" w:rsidRPr="0022555C" w:rsidRDefault="00595DF0" w:rsidP="00595DF0">
            <w:pPr>
              <w:pStyle w:val="Lijstalinea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  <w:r>
              <w:rPr>
                <w:sz w:val="32"/>
              </w:rPr>
              <w:t xml:space="preserve">Mail met </w:t>
            </w:r>
            <w:proofErr w:type="spellStart"/>
            <w:r>
              <w:rPr>
                <w:sz w:val="32"/>
              </w:rPr>
              <w:t>kaartnr</w:t>
            </w:r>
            <w:proofErr w:type="spellEnd"/>
            <w:r>
              <w:rPr>
                <w:sz w:val="32"/>
              </w:rPr>
              <w:t xml:space="preserve"> en </w:t>
            </w:r>
            <w:proofErr w:type="spellStart"/>
            <w:r>
              <w:rPr>
                <w:sz w:val="32"/>
              </w:rPr>
              <w:t>stunr</w:t>
            </w:r>
            <w:proofErr w:type="spellEnd"/>
            <w:r>
              <w:rPr>
                <w:sz w:val="32"/>
              </w:rPr>
              <w:t xml:space="preserve"> doorsturen en dag met werkuur</w:t>
            </w:r>
          </w:p>
          <w:p w:rsidR="0022555C" w:rsidRDefault="0022555C" w:rsidP="002255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  <w:r>
              <w:rPr>
                <w:sz w:val="32"/>
              </w:rPr>
              <w:t>Nieuwe opdracht:</w:t>
            </w:r>
          </w:p>
          <w:p w:rsidR="0022555C" w:rsidRDefault="0022555C" w:rsidP="0022555C">
            <w:pPr>
              <w:pStyle w:val="Lijstalinea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  <w:r>
              <w:rPr>
                <w:sz w:val="32"/>
              </w:rPr>
              <w:t>Experimenteren met data</w:t>
            </w:r>
          </w:p>
          <w:p w:rsidR="0022555C" w:rsidRPr="0022555C" w:rsidRDefault="0022555C" w:rsidP="0022555C">
            <w:pPr>
              <w:pStyle w:val="Lijstalinea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  <w:r>
              <w:rPr>
                <w:sz w:val="32"/>
              </w:rPr>
              <w:t>links rechts rechtdoor detecteren</w:t>
            </w:r>
          </w:p>
        </w:tc>
      </w:tr>
      <w:tr w:rsidR="00595DF0" w:rsidTr="007E23AC">
        <w:tc>
          <w:tcPr>
            <w:tcW w:w="1758" w:type="dxa"/>
          </w:tcPr>
          <w:p w:rsidR="00595DF0" w:rsidRDefault="00595DF0">
            <w:pPr>
              <w:rPr>
                <w:sz w:val="32"/>
              </w:rPr>
            </w:pPr>
          </w:p>
        </w:tc>
        <w:tc>
          <w:tcPr>
            <w:tcW w:w="6997" w:type="dxa"/>
          </w:tcPr>
          <w:p w:rsidR="00595DF0" w:rsidRDefault="00595DF0" w:rsidP="00595DF0">
            <w:pPr>
              <w:pStyle w:val="Lijstalinea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32"/>
              </w:rPr>
            </w:pPr>
          </w:p>
        </w:tc>
      </w:tr>
    </w:tbl>
    <w:p w:rsidR="007E23AC" w:rsidRDefault="007E23AC">
      <w:pPr>
        <w:rPr>
          <w:b/>
          <w:sz w:val="32"/>
        </w:rPr>
      </w:pPr>
    </w:p>
    <w:p w:rsidR="0022555C" w:rsidRDefault="0022555C">
      <w:pPr>
        <w:rPr>
          <w:b/>
          <w:sz w:val="32"/>
        </w:rPr>
      </w:pPr>
      <w:r>
        <w:rPr>
          <w:b/>
          <w:sz w:val="32"/>
        </w:rPr>
        <w:t>Opmerkingen:</w:t>
      </w:r>
    </w:p>
    <w:p w:rsidR="0022555C" w:rsidRPr="0022555C" w:rsidRDefault="0022555C">
      <w:pPr>
        <w:rPr>
          <w:sz w:val="24"/>
        </w:rPr>
      </w:pPr>
      <w:proofErr w:type="spellStart"/>
      <w:r w:rsidRPr="0022555C">
        <w:rPr>
          <w:sz w:val="24"/>
        </w:rPr>
        <w:t>Dustin</w:t>
      </w:r>
      <w:proofErr w:type="spellEnd"/>
      <w:r w:rsidRPr="0022555C">
        <w:rPr>
          <w:sz w:val="24"/>
        </w:rPr>
        <w:t xml:space="preserve"> </w:t>
      </w:r>
      <w:proofErr w:type="spellStart"/>
      <w:r w:rsidRPr="0022555C">
        <w:rPr>
          <w:sz w:val="24"/>
        </w:rPr>
        <w:t>philips</w:t>
      </w:r>
      <w:proofErr w:type="spellEnd"/>
      <w:r w:rsidRPr="0022555C">
        <w:rPr>
          <w:sz w:val="24"/>
        </w:rPr>
        <w:t xml:space="preserve"> </w:t>
      </w:r>
      <w:proofErr w:type="spellStart"/>
      <w:r w:rsidRPr="0022555C">
        <w:rPr>
          <w:sz w:val="24"/>
        </w:rPr>
        <w:t>Kivy</w:t>
      </w:r>
      <w:proofErr w:type="spellEnd"/>
    </w:p>
    <w:sectPr w:rsidR="0022555C" w:rsidRPr="0022555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DF6" w:rsidRDefault="00C47DF6" w:rsidP="00491FCA">
      <w:pPr>
        <w:spacing w:after="0" w:line="240" w:lineRule="auto"/>
      </w:pPr>
      <w:r>
        <w:separator/>
      </w:r>
    </w:p>
  </w:endnote>
  <w:endnote w:type="continuationSeparator" w:id="0">
    <w:p w:rsidR="00C47DF6" w:rsidRDefault="00C47DF6" w:rsidP="00491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E66" w:rsidRDefault="004B0E66">
    <w:pPr>
      <w:pStyle w:val="Voettekst"/>
      <w:rPr>
        <w:b/>
      </w:rPr>
    </w:pPr>
    <w:r>
      <w:rPr>
        <w:b/>
      </w:rPr>
      <w:t>X: Gedaan;</w:t>
    </w:r>
  </w:p>
  <w:p w:rsidR="00D73C06" w:rsidRDefault="004B0E66">
    <w:pPr>
      <w:pStyle w:val="Voettekst"/>
      <w:rPr>
        <w:b/>
      </w:rPr>
    </w:pPr>
    <w:r>
      <w:rPr>
        <w:b/>
        <w:color w:val="FF0000"/>
      </w:rPr>
      <w:t xml:space="preserve"> /</w:t>
    </w:r>
    <w:r>
      <w:rPr>
        <w:b/>
      </w:rPr>
      <w:t>: Te doen;</w:t>
    </w:r>
  </w:p>
  <w:p w:rsidR="004B0E66" w:rsidRPr="004B0E66" w:rsidRDefault="00D73C06">
    <w:pPr>
      <w:pStyle w:val="Voettekst"/>
      <w:rPr>
        <w:b/>
      </w:rPr>
    </w:pPr>
    <w:r>
      <w:rPr>
        <w:b/>
      </w:rPr>
      <w:t>-: Later geplant;</w:t>
    </w:r>
    <w:r w:rsidR="004B0E66">
      <w:rPr>
        <w:b/>
      </w:rPr>
      <w:tab/>
    </w:r>
    <w:r w:rsidR="004B0E66">
      <w:rPr>
        <w:b/>
      </w:rPr>
      <w:tab/>
      <w:t>2014-2015</w:t>
    </w:r>
    <w:r w:rsidR="004B0E66"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DF6" w:rsidRDefault="00C47DF6" w:rsidP="00491FCA">
      <w:pPr>
        <w:spacing w:after="0" w:line="240" w:lineRule="auto"/>
      </w:pPr>
      <w:r>
        <w:separator/>
      </w:r>
    </w:p>
  </w:footnote>
  <w:footnote w:type="continuationSeparator" w:id="0">
    <w:p w:rsidR="00C47DF6" w:rsidRDefault="00C47DF6" w:rsidP="00491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FCA" w:rsidRDefault="00491FCA">
    <w:pPr>
      <w:pStyle w:val="Koptekst"/>
    </w:pPr>
    <w:r>
      <w:t>Michiel Willems</w:t>
    </w:r>
    <w:r>
      <w:tab/>
    </w:r>
    <w:r>
      <w:tab/>
      <w:t>Pieter Verlinden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902BE"/>
    <w:multiLevelType w:val="hybridMultilevel"/>
    <w:tmpl w:val="349EEB54"/>
    <w:lvl w:ilvl="0" w:tplc="169810C8"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2164A"/>
    <w:multiLevelType w:val="hybridMultilevel"/>
    <w:tmpl w:val="8C88B744"/>
    <w:lvl w:ilvl="0" w:tplc="4F2A4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83804"/>
    <w:multiLevelType w:val="hybridMultilevel"/>
    <w:tmpl w:val="4AA2AA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CA"/>
    <w:rsid w:val="00050692"/>
    <w:rsid w:val="00072604"/>
    <w:rsid w:val="000754B1"/>
    <w:rsid w:val="00081C00"/>
    <w:rsid w:val="000925B3"/>
    <w:rsid w:val="000B684B"/>
    <w:rsid w:val="000C4D95"/>
    <w:rsid w:val="000C55EC"/>
    <w:rsid w:val="000D2820"/>
    <w:rsid w:val="000E7179"/>
    <w:rsid w:val="00104A7D"/>
    <w:rsid w:val="001111BB"/>
    <w:rsid w:val="0012452D"/>
    <w:rsid w:val="00127D10"/>
    <w:rsid w:val="00165168"/>
    <w:rsid w:val="00176F33"/>
    <w:rsid w:val="00186048"/>
    <w:rsid w:val="00194963"/>
    <w:rsid w:val="001A2AEA"/>
    <w:rsid w:val="001B1166"/>
    <w:rsid w:val="001B7EE5"/>
    <w:rsid w:val="001E2D01"/>
    <w:rsid w:val="001F794E"/>
    <w:rsid w:val="00206D0B"/>
    <w:rsid w:val="002112E4"/>
    <w:rsid w:val="0022555C"/>
    <w:rsid w:val="00251E7B"/>
    <w:rsid w:val="002559A0"/>
    <w:rsid w:val="0028668A"/>
    <w:rsid w:val="00292631"/>
    <w:rsid w:val="002A4279"/>
    <w:rsid w:val="002A6A2D"/>
    <w:rsid w:val="002B1EFA"/>
    <w:rsid w:val="002C68C4"/>
    <w:rsid w:val="002E33EA"/>
    <w:rsid w:val="00300CF5"/>
    <w:rsid w:val="00330163"/>
    <w:rsid w:val="00363610"/>
    <w:rsid w:val="0036484B"/>
    <w:rsid w:val="00376E1C"/>
    <w:rsid w:val="003A03ED"/>
    <w:rsid w:val="003E1AD2"/>
    <w:rsid w:val="003E5ED0"/>
    <w:rsid w:val="0040603B"/>
    <w:rsid w:val="004150C3"/>
    <w:rsid w:val="00426689"/>
    <w:rsid w:val="00433B3C"/>
    <w:rsid w:val="004356EC"/>
    <w:rsid w:val="004774E2"/>
    <w:rsid w:val="00491FCA"/>
    <w:rsid w:val="00493922"/>
    <w:rsid w:val="004A40D0"/>
    <w:rsid w:val="004B0E66"/>
    <w:rsid w:val="004D2D93"/>
    <w:rsid w:val="004D3CDE"/>
    <w:rsid w:val="004E47F6"/>
    <w:rsid w:val="00521941"/>
    <w:rsid w:val="00537115"/>
    <w:rsid w:val="00561B9F"/>
    <w:rsid w:val="00566862"/>
    <w:rsid w:val="00570516"/>
    <w:rsid w:val="00572A7C"/>
    <w:rsid w:val="00590329"/>
    <w:rsid w:val="00594D99"/>
    <w:rsid w:val="00595DF0"/>
    <w:rsid w:val="005B1F2B"/>
    <w:rsid w:val="005C2697"/>
    <w:rsid w:val="005D31AF"/>
    <w:rsid w:val="005F3CD8"/>
    <w:rsid w:val="00641F89"/>
    <w:rsid w:val="0065239A"/>
    <w:rsid w:val="0066356F"/>
    <w:rsid w:val="00683E0E"/>
    <w:rsid w:val="00691D13"/>
    <w:rsid w:val="006A69B6"/>
    <w:rsid w:val="006E1D0E"/>
    <w:rsid w:val="006E582A"/>
    <w:rsid w:val="006F0802"/>
    <w:rsid w:val="006F2082"/>
    <w:rsid w:val="00716EEA"/>
    <w:rsid w:val="00743842"/>
    <w:rsid w:val="007632FF"/>
    <w:rsid w:val="007A530B"/>
    <w:rsid w:val="007A65F4"/>
    <w:rsid w:val="007E23AC"/>
    <w:rsid w:val="007E48C5"/>
    <w:rsid w:val="00812885"/>
    <w:rsid w:val="00813565"/>
    <w:rsid w:val="0083125C"/>
    <w:rsid w:val="008336CC"/>
    <w:rsid w:val="00877F21"/>
    <w:rsid w:val="008822FD"/>
    <w:rsid w:val="008B7399"/>
    <w:rsid w:val="008D18E3"/>
    <w:rsid w:val="008E0D4E"/>
    <w:rsid w:val="008F21E8"/>
    <w:rsid w:val="008F2C3C"/>
    <w:rsid w:val="008F5BF3"/>
    <w:rsid w:val="00910029"/>
    <w:rsid w:val="00914483"/>
    <w:rsid w:val="00917FD0"/>
    <w:rsid w:val="00932C20"/>
    <w:rsid w:val="00944DB7"/>
    <w:rsid w:val="00944E0A"/>
    <w:rsid w:val="00945F36"/>
    <w:rsid w:val="00951DEF"/>
    <w:rsid w:val="0096734B"/>
    <w:rsid w:val="009738EF"/>
    <w:rsid w:val="009763E1"/>
    <w:rsid w:val="00984C64"/>
    <w:rsid w:val="009938C0"/>
    <w:rsid w:val="009F4362"/>
    <w:rsid w:val="00A037EC"/>
    <w:rsid w:val="00A22E8A"/>
    <w:rsid w:val="00A34EF8"/>
    <w:rsid w:val="00A609D8"/>
    <w:rsid w:val="00A866A8"/>
    <w:rsid w:val="00A87C08"/>
    <w:rsid w:val="00A9064B"/>
    <w:rsid w:val="00A95458"/>
    <w:rsid w:val="00A963D5"/>
    <w:rsid w:val="00AA73F4"/>
    <w:rsid w:val="00AB43E1"/>
    <w:rsid w:val="00AC08CC"/>
    <w:rsid w:val="00B013A8"/>
    <w:rsid w:val="00B03843"/>
    <w:rsid w:val="00B03F64"/>
    <w:rsid w:val="00B13D33"/>
    <w:rsid w:val="00B25164"/>
    <w:rsid w:val="00B702C7"/>
    <w:rsid w:val="00B70456"/>
    <w:rsid w:val="00B85433"/>
    <w:rsid w:val="00B97D1B"/>
    <w:rsid w:val="00BD04A4"/>
    <w:rsid w:val="00BD7548"/>
    <w:rsid w:val="00C41CEB"/>
    <w:rsid w:val="00C4240A"/>
    <w:rsid w:val="00C42CC2"/>
    <w:rsid w:val="00C47DF6"/>
    <w:rsid w:val="00C5221D"/>
    <w:rsid w:val="00C5297C"/>
    <w:rsid w:val="00CB7F44"/>
    <w:rsid w:val="00D22A84"/>
    <w:rsid w:val="00D634F8"/>
    <w:rsid w:val="00D6668C"/>
    <w:rsid w:val="00D73C06"/>
    <w:rsid w:val="00D760EB"/>
    <w:rsid w:val="00D87560"/>
    <w:rsid w:val="00D95A0A"/>
    <w:rsid w:val="00DA29D4"/>
    <w:rsid w:val="00DB5576"/>
    <w:rsid w:val="00DE012F"/>
    <w:rsid w:val="00DE078A"/>
    <w:rsid w:val="00DE4AAD"/>
    <w:rsid w:val="00DF582E"/>
    <w:rsid w:val="00E0238A"/>
    <w:rsid w:val="00E04E36"/>
    <w:rsid w:val="00E05476"/>
    <w:rsid w:val="00E055FD"/>
    <w:rsid w:val="00E61461"/>
    <w:rsid w:val="00E67A15"/>
    <w:rsid w:val="00E77CAC"/>
    <w:rsid w:val="00E833E5"/>
    <w:rsid w:val="00E95B7D"/>
    <w:rsid w:val="00EB00AE"/>
    <w:rsid w:val="00EC2903"/>
    <w:rsid w:val="00ED273D"/>
    <w:rsid w:val="00ED6B50"/>
    <w:rsid w:val="00EE3019"/>
    <w:rsid w:val="00F35323"/>
    <w:rsid w:val="00F41687"/>
    <w:rsid w:val="00F54657"/>
    <w:rsid w:val="00F95BF5"/>
    <w:rsid w:val="00F979FC"/>
    <w:rsid w:val="00FA3BD5"/>
    <w:rsid w:val="00FD5077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02CD4-5F98-429F-8C6B-7229758A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91F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91FCA"/>
  </w:style>
  <w:style w:type="paragraph" w:styleId="Voettekst">
    <w:name w:val="footer"/>
    <w:basedOn w:val="Standaard"/>
    <w:link w:val="VoettekstChar"/>
    <w:uiPriority w:val="99"/>
    <w:unhideWhenUsed/>
    <w:rsid w:val="00491F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91FCA"/>
  </w:style>
  <w:style w:type="table" w:styleId="Tabelraster">
    <w:name w:val="Table Grid"/>
    <w:basedOn w:val="Standaardtabel"/>
    <w:uiPriority w:val="59"/>
    <w:rsid w:val="00491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91FCA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E2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E23AC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</dc:creator>
  <cp:keywords/>
  <dc:description/>
  <cp:lastModifiedBy>Pieter Verlinden</cp:lastModifiedBy>
  <cp:revision>47</cp:revision>
  <dcterms:created xsi:type="dcterms:W3CDTF">2014-10-06T12:54:00Z</dcterms:created>
  <dcterms:modified xsi:type="dcterms:W3CDTF">2015-04-27T13:27:00Z</dcterms:modified>
</cp:coreProperties>
</file>