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338" o:spid="_x0000_s1056" type="#_x0000_t202" style="position:absolute;left:0;text-align:left;margin-left:17.85pt;margin-top:17.7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nruA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Compute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pacing w:val="-9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Scienc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1003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echnology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trends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technology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including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computers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ncti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operat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mpu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language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applicat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hardware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software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mouse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LC</w:t>
      </w:r>
      <w:r>
        <w:rPr>
          <w:rFonts w:ascii="Times New Roman" w:hAnsi="Times New Roman"/>
          <w:color w:val="363435"/>
          <w:sz w:val="18"/>
          <w:szCs w:val="18"/>
        </w:rPr>
        <w:t xml:space="preserve">D panels, CD-ROMS, scanners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categories of printers.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(Optional course).</w:t>
      </w:r>
      <w:proofErr w:type="gramEnd"/>
    </w:p>
    <w:p w:rsidR="00234DC9" w:rsidRDefault="00234DC9" w:rsidP="00234DC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39" o:spid="_x0000_s1053" type="#_x0000_t202" style="position:absolute;left:0;text-align:left;margin-left:16.85pt;margin-top:3.5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" o:allowincell="f" filled="f" stroked="f">
            <v:textbox style="layout-flow:vertical;mso-layout-flow-alt:bottom-to-top" inset="0,0,0,0">
              <w:txbxContent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Computers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hardwar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software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periphera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devices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interne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electroni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mail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softwar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package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suc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word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process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spre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dsheet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>one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40" o:spid="_x0000_s1055" type="#_x0000_t202" style="position:absolute;left:0;text-align:left;margin-left:17.85pt;margin-top:12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" o:allowincell="f" filled="f" stroked="f">
            <v:textbox style="layout-flow:vertical;mso-layout-flow-alt:bottom-to-top" inset="0,0,0,0">
              <w:txbxContent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1201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363435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covere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representation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hardware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software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algorith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operating  systems, and web page design.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CSCI 1301  - 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Science I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computer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programming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- solving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algorithm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development;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simple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data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types;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arithmetic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operators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structures</w:t>
      </w:r>
      <w:r>
        <w:rPr>
          <w:rFonts w:ascii="Times New Roman" w:hAnsi="Times New Roman"/>
          <w:color w:val="363435"/>
          <w:sz w:val="18"/>
          <w:szCs w:val="18"/>
        </w:rPr>
        <w:t xml:space="preserve">;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tex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files</w:t>
      </w:r>
      <w:r>
        <w:rPr>
          <w:rFonts w:ascii="Times New Roman" w:hAnsi="Times New Roman"/>
          <w:color w:val="363435"/>
          <w:sz w:val="18"/>
          <w:szCs w:val="18"/>
        </w:rPr>
        <w:t xml:space="preserve">;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arrays</w:t>
      </w:r>
      <w:r>
        <w:rPr>
          <w:rFonts w:ascii="Times New Roman" w:hAnsi="Times New Roman"/>
          <w:color w:val="363435"/>
          <w:sz w:val="18"/>
          <w:szCs w:val="18"/>
        </w:rPr>
        <w:t>; procedural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abstraction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design;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modular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programming.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high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programming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(currently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Java)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used.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 CSCI 1201 or CSCI 2101.</w:t>
      </w:r>
    </w:p>
    <w:p w:rsidR="00234DC9" w:rsidRDefault="00234DC9" w:rsidP="00234DC9">
      <w:pPr>
        <w:widowControl w:val="0"/>
        <w:tabs>
          <w:tab w:val="left" w:pos="800"/>
          <w:tab w:val="left" w:pos="3320"/>
          <w:tab w:val="left" w:pos="3820"/>
          <w:tab w:val="left" w:pos="4460"/>
        </w:tabs>
        <w:autoSpaceDE w:val="0"/>
        <w:autoSpaceDN w:val="0"/>
        <w:adjustRightInd w:val="0"/>
        <w:spacing w:before="30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CSCI 1302  - 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Science II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abstrac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types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multi</w:t>
      </w:r>
      <w:r>
        <w:rPr>
          <w:rFonts w:ascii="Times New Roman" w:hAnsi="Times New Roman"/>
          <w:color w:val="363435"/>
          <w:sz w:val="18"/>
          <w:szCs w:val="18"/>
        </w:rPr>
        <w:t>- dimensional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arrays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records;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strings;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binary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searching 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sorting;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algorithm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recursion;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pointers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linke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oft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engineerin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dynami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tru</w:t>
      </w:r>
      <w:r>
        <w:rPr>
          <w:rFonts w:ascii="Times New Roman" w:hAnsi="Times New Roman"/>
          <w:color w:val="363435"/>
          <w:sz w:val="18"/>
          <w:szCs w:val="18"/>
        </w:rPr>
        <w:t>ct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s.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hig</w:t>
      </w:r>
      <w:r>
        <w:rPr>
          <w:rFonts w:ascii="Times New Roman" w:hAnsi="Times New Roman"/>
          <w:color w:val="363435"/>
          <w:sz w:val="18"/>
          <w:szCs w:val="18"/>
        </w:rPr>
        <w:t>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programmin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(currentl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</w:t>
      </w:r>
      <w:r>
        <w:rPr>
          <w:rFonts w:ascii="Times New Roman" w:hAnsi="Times New Roman"/>
          <w:color w:val="363435"/>
          <w:spacing w:val="-21"/>
          <w:sz w:val="18"/>
          <w:szCs w:val="18"/>
        </w:rPr>
        <w:t>AV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1301.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right="8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isual Basic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ogrammin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isua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controls</w:t>
      </w:r>
      <w:r>
        <w:rPr>
          <w:rFonts w:ascii="Times New Roman" w:hAnsi="Times New Roman"/>
          <w:color w:val="363435"/>
          <w:sz w:val="18"/>
          <w:szCs w:val="18"/>
        </w:rPr>
        <w:t>, object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events,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methods.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creating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user interface,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properties,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modules,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isual BASIC front-end applications for database.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1301.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0" w:lineRule="auto"/>
        <w:ind w:right="8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2231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COBOL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ogramming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COBO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language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 as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planning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flowcharting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COBOL programming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statements,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sorting,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file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handling,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lists,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tables,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generatio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reports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concentrate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preparin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IP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charts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struc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hi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rch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chart</w:t>
      </w:r>
      <w:r>
        <w:rPr>
          <w:rFonts w:ascii="Times New Roman" w:hAnsi="Times New Roman"/>
          <w:color w:val="363435"/>
          <w:sz w:val="18"/>
          <w:szCs w:val="18"/>
        </w:rPr>
        <w:t xml:space="preserve">s,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files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screen</w:t>
      </w:r>
      <w:r>
        <w:rPr>
          <w:rFonts w:ascii="Times New Roman" w:hAnsi="Times New Roman"/>
          <w:color w:val="363435"/>
          <w:sz w:val="18"/>
          <w:szCs w:val="18"/>
        </w:rPr>
        <w:t>s for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input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output,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printer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output,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sequential file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updating,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indexed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sequential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file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processing,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 file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editing routines, and algorithm development.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CSCI</w:t>
      </w:r>
      <w:r>
        <w:rPr>
          <w:rFonts w:ascii="Times New Roman" w:hAnsi="Times New Roman"/>
          <w:i/>
          <w:iCs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2101</w:t>
      </w:r>
      <w:r>
        <w:rPr>
          <w:rFonts w:ascii="Times New Roman" w:hAnsi="Times New Roman"/>
          <w:i/>
          <w:iCs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CSCI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1201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permission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CSCI 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Disc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ete Structu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logic,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sets,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functions,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countin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mathematica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induction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graph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representation</w:t>
      </w:r>
      <w:r>
        <w:rPr>
          <w:rFonts w:ascii="Times New Roman" w:hAnsi="Times New Roman"/>
          <w:color w:val="363435"/>
          <w:sz w:val="18"/>
          <w:szCs w:val="18"/>
        </w:rPr>
        <w:t>, combinatorial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elementary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graph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network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 flo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 recursion and finite state machine.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CSCI 3122  - Data Structu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representation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C++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dynami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allocations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graphs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storag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structures</w:t>
      </w:r>
      <w:r>
        <w:rPr>
          <w:rFonts w:ascii="Times New Roman" w:hAnsi="Times New Roman"/>
          <w:color w:val="363435"/>
          <w:sz w:val="18"/>
          <w:szCs w:val="18"/>
        </w:rPr>
        <w:t>, searching and  sorting techniques.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1302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3132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Database Management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concentrate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definin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databas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type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modeling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algorithms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quer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language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recor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insertio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deletion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sorting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>f indexes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updating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database,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implementing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database.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2231 or CSCI 1302.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CSCI 32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Org and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chectitu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hardwar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softwar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digital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computer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systems,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fundamental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 software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details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hardware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operation.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virtual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machines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proofErr w:type="gramEnd"/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digita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logi</w:t>
      </w:r>
      <w:r>
        <w:rPr>
          <w:rFonts w:ascii="Times New Roman" w:hAnsi="Times New Roman"/>
          <w:color w:val="363435"/>
          <w:sz w:val="18"/>
          <w:szCs w:val="18"/>
        </w:rPr>
        <w:t xml:space="preserve">c 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assembl</w:t>
      </w:r>
      <w:r>
        <w:rPr>
          <w:rFonts w:ascii="Times New Roman" w:hAnsi="Times New Roman"/>
          <w:color w:val="363435"/>
          <w:sz w:val="18"/>
          <w:szCs w:val="18"/>
        </w:rPr>
        <w:t>y language   programming.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1302.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CSCI 3212  - 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Org &amp;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chectitu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II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da</w:t>
      </w:r>
      <w:r>
        <w:rPr>
          <w:rFonts w:ascii="Times New Roman" w:hAnsi="Times New Roman"/>
          <w:color w:val="363435"/>
          <w:sz w:val="18"/>
          <w:szCs w:val="18"/>
        </w:rPr>
        <w:t xml:space="preserve">ta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formats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addres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modes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types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flo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control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micro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programming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advanced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computer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architecture,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including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RISC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machines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parallel   architecture.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32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CSC 381.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234DC9" w:rsidSect="00234DC9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234DC9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group id="Group 6341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" o:allowincell="f">
            <v:rect id="Rectangle 6342" o:spid="_x0000_s1027" style="position:absolute;width:1080;height:115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pGMQA&#10;AADdAAAADwAAAGRycy9kb3ducmV2LnhtbESPT2sCMRTE74V+h/AKvdXsulhkaxQRLO3Nf4ceH5tn&#10;dnXzsiRRd7+9EYQeh5n5DTNb9LYVV/KhcawgH2UgiCunGzYKDvv1xxREiMgaW8ekYKAAi/nrywxL&#10;7W68pesuGpEgHEpUUMfYlVKGqiaLYeQ64uQdnbcYk/RGao+3BLetHGfZp7TYcFqosaNVTdV5d7EK&#10;+u/L71D8+c1QnZpTLnPD54lR6v2tX36BiNTH//Cz/aMVFPm4gMeb9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aRjEAAAA3QAAAA8AAAAAAAAAAAAAAAAAmAIAAGRycy9k&#10;b3ducmV2LnhtbFBLBQYAAAAABAAEAPUAAACJAwAAAAA=&#10;" fillcolor="#dbdcde" stroked="f">
              <v:path arrowok="t"/>
            </v:rect>
            <v:rect id="Rectangle 6343" o:spid="_x0000_s1028" style="position:absolute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xbMQA&#10;AADdAAAADwAAAGRycy9kb3ducmV2LnhtbESPQWsCMRSE7wX/Q3iCt5pdbUVWo0ihYm+tevD42Dyz&#10;q5uXJYm6++9NodDjMDPfMMt1ZxtxJx9qxwrycQaCuHS6ZqPgePh8nYMIEVlj45gU9BRgvRq8LLHQ&#10;7sE/dN9HIxKEQ4EKqhjbQspQVmQxjF1LnLyz8xZjkt5I7fGR4LaRkyybSYs1p4UKW/qoqLzub1ZB&#10;t7199dOT/+7LS33JZW74+m6UGg27zQJEpC7+h//aO61gmk/e4PdNeg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M8WzEAAAA3QAAAA8AAAAAAAAAAAAAAAAAmAIAAGRycy9k&#10;b3ducmV2LnhtbFBLBQYAAAAABAAEAPUAAACJAwAAAAA=&#10;" fillcolor="#dbdcde" stroked="f">
              <v:path arrowok="t"/>
            </v:rect>
            <v:rect id="Rectangle 6344" o:spid="_x0000_s1029" style="position:absolute;top:11509;width:1080;height:1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pa2sQA&#10;AADdAAAADwAAAGRycy9kb3ducmV2LnhtbESPT4vCMBTE78J+h/AW9iKa+F+qUaQgeNV68Phsnm3Z&#10;5qU0We3up98IgsdhZn7DrLedrcWdWl851jAaKhDEuTMVFxrO2X6wBOEDssHaMWn4JQ/bzUdvjYlx&#10;Dz7S/RQKESHsE9RQhtAkUvq8JIt+6Bri6N1cazFE2RbStPiIcFvLsVJzabHiuFBiQ2lJ+ffpx2r4&#10;C/upmvev58Myu112C5VWRqVaf312uxWIQF14h1/tg9EwGY1n8HwTn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aWtrEAAAA3QAAAA8AAAAAAAAAAAAAAAAAmAIAAGRycy9k&#10;b3ducmV2LnhtbFBLBQYAAAAABAAEAPUAAACJAwAAAAA=&#10;" fillcolor="#5f6062" stroked="f">
              <v:path arrowok="t"/>
            </v:rect>
            <v:rect id="Rectangle 6345" o:spid="_x0000_s103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2dMEA&#10;AADdAAAADwAAAGRycy9kb3ducmV2LnhtbESPT4vCMBTE7wt+h/AEb2uqgmg1ispWvPrv/mieTbB5&#10;KU1W67c3wsIeh5n5DbNcd64WD2qD9axgNMxAEJdeW64UXM7F9wxEiMgaa8+k4EUB1qve1xJz7Z98&#10;pMcpViJBOOSowMTY5FKG0pDDMPQNcfJuvnUYk2wrqVt8Jrir5TjLptKh5bRgsKGdofJ++nUKDpdt&#10;nO2rrT3+NGUxt6aQV1koNeh3mwWISF38D/+1D1rBZDSewudNegJ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stnTBAAAA3QAAAA8AAAAAAAAAAAAAAAAAmAIAAGRycy9kb3du&#10;cmV2LnhtbFBLBQYAAAAABAAEAPUAAACGAwAAAAA=&#10;" fillcolor="#fdfdfd" stroked="f">
              <v:path arrowok="t"/>
            </v:rect>
            <v:rect id="Rectangle 6346" o:spid="_x0000_s103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AoPcYA&#10;AADdAAAADwAAAGRycy9kb3ducmV2LnhtbESP0WrCQBRE3wv+w3IF3+pGhVZSVylRwUpV1H7AJXub&#10;hGTvht1V49+7hYKPw8ycYWaLzjTiSs5XlhWMhgkI4tzqigsFP+f16xSED8gaG8uk4E4eFvPeywxT&#10;bW98pOspFCJC2KeooAyhTaX0eUkG/dC2xNH7tc5giNIVUju8Rbhp5DhJ3qTBiuNCiS1lJeX16WIU&#10;ZNvdvji7fb2k7WH5taq/5SGbKjXod58fIAJ14Rn+b2+0gslo/A5/b+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AoPcYAAADdAAAADwAAAAAAAAAAAAAAAACYAgAAZHJz&#10;L2Rvd25yZXYueG1sUEsFBgAAAAAEAAQA9QAAAIsDAAAAAA==&#10;" filled="f" strokecolor="#a8aaad" strokeweight="2pt">
              <v:path arrowok="t"/>
            </v:rect>
            <v:group id="Group 6347" o:spid="_x0000_s1032" style="position:absolute;left:-743;top:2504;width:1827;height:0" coordorigin="-743,2504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mwMM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1vAp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bAwwwAAAN0AAAAP&#10;AAAAAAAAAAAAAAAAAKoCAABkcnMvZG93bnJldi54bWxQSwUGAAAAAAQABAD6AAAAmgMAAAAA&#10;">
              <v:shape id="Freeform 6348" o:spid="_x0000_s1033" style="position:absolute;left:-743;top:2504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4/R8QA&#10;AADdAAAADwAAAGRycy9kb3ducmV2LnhtbESPQWsCMRSE7wX/Q3iCt5qoIHU1igpCKe2hrnh+bp6b&#10;xc3Lskk1/fdNodDjMDPfMKtNcq24Ux8azxomYwWCuPKm4VrDqTw8v4AIEdlg65k0fFOAzXrwtMLC&#10;+Ad/0v0Ya5EhHArUYGPsCilDZclhGPuOOHtX3zuMWfa1ND0+Mty1cqrUXDpsOC9Y7Ghvqbodv5yG&#10;UpWm+Thc1DlZSme1m3fv/Kb1aJi2SxCRUvwP/7VfjYbZZLqA3zf5Cc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eP0fEAAAA3QAAAA8AAAAAAAAAAAAAAAAAmAIAAGRycy9k&#10;b3ducmV2LnhtbFBLBQYAAAAABAAEAPUAAACJAwAAAAA=&#10;" path="m1828,l743,e" filled="f" strokecolor="#363435" strokeweight="2pt">
                <v:path arrowok="t" o:connecttype="custom" o:connectlocs="1828,0;743,0" o:connectangles="0,0"/>
              </v:shape>
              <v:shape id="Freeform 6349" o:spid="_x0000_s1034" style="position:absolute;left:-743;top:2504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0AB8AA&#10;AADdAAAADwAAAGRycy9kb3ducmV2LnhtbERPTWsCMRC9F/wPYQRvNVFBymoUFYQi9lBXPI+bcbO4&#10;mSybVOO/bw6FHh/ve7lOrhUP6kPjWcNkrEAQV940XGs4l/v3DxAhIhtsPZOGFwVYrwZvSyyMf/I3&#10;PU6xFjmEQ4EabIxdIWWoLDkMY98RZ+7me4cxw76WpsdnDnetnCo1lw4bzg0WO9pZqu6nH6ehVKVp&#10;vvZXdUmW0kVt592RD1qPhmmzABEpxX/xn/vTaJhNZnl/fpOf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0AB8AAAADdAAAADwAAAAAAAAAAAAAAAACYAgAAZHJzL2Rvd25y&#10;ZXYueG1sUEsFBgAAAAAEAAQA9QAAAIUDAAAAAA==&#10;" path="m743,l1828,e" filled="f" strokecolor="#363435" strokeweight="2pt">
                <v:path arrowok="t" o:connecttype="custom" o:connectlocs="743,0;1828,0" o:connectangles="0,0"/>
              </v:shape>
            </v:group>
            <v:group id="Group 6350" o:spid="_x0000_s1035" style="position:absolute;left:-743;top:4304;width:1827;height:0" coordorigin="-743,4304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6o9wxgAAAN0A&#10;AAAPAAAAAAAAAAAAAAAAAKoCAABkcnMvZG93bnJldi54bWxQSwUGAAAAAAQABAD6AAAAnQMAAAAA&#10;">
              <v:shape id="Freeform 6351" o:spid="_x0000_s1036" style="position:absolute;left:-743;top:4304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M768MA&#10;AADdAAAADwAAAGRycy9kb3ducmV2LnhtbESPQWsCMRSE74X+h/AK3mqigpTVKG1BKEUPuuL5uXlu&#10;FjcvyybV+O+NIPQ4zMw3zHyZXCsu1IfGs4bRUIEgrrxpuNawL1fvHyBCRDbYeiYNNwqwXLy+zLEw&#10;/spbuuxiLTKEQ4EabIxdIWWoLDkMQ98RZ+/ke4cxy76WpsdrhrtWjpWaSocN5wWLHX1bqs67P6eh&#10;VKVpNqujOiRL6aC+pt2af7UevKXPGYhIKf6Hn+0fo2Eymozh8SY/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M768MAAADdAAAADwAAAAAAAAAAAAAAAACYAgAAZHJzL2Rv&#10;d25yZXYueG1sUEsFBgAAAAAEAAQA9QAAAIgDAAAAAA==&#10;" path="m1828,l743,e" filled="f" strokecolor="#363435" strokeweight="2pt">
                <v:path arrowok="t" o:connecttype="custom" o:connectlocs="1828,0;743,0" o:connectangles="0,0"/>
              </v:shape>
              <v:shape id="Freeform 6352" o:spid="_x0000_s1037" style="position:absolute;left:-743;top:4304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+ecMMA&#10;AADdAAAADwAAAGRycy9kb3ducmV2LnhtbESPQWsCMRSE7wX/Q3iCt5rogpStUaoglFIPusXz6+Z1&#10;s3Tzsmyixn/fCEKPw8x8wyzXyXXiQkNoPWuYTRUI4tqblhsNX9Xu+QVEiMgGO8+k4UYB1qvR0xJL&#10;4698oMsxNiJDOJSowcbYl1KG2pLDMPU9cfZ+/OAwZjk00gx4zXDXyblSC+mw5bxgsaetpfr3eHYa&#10;KlWZdr/7VqdkKZ3UZtF/8ofWk3F6ewURKcX/8KP9bjQUs6KA+5v8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+ecMMAAADdAAAADwAAAAAAAAAAAAAAAACYAgAAZHJzL2Rv&#10;d25yZXYueG1sUEsFBgAAAAAEAAQA9QAAAIgDAAAAAA==&#10;" path="m743,l1828,e" filled="f" strokecolor="#363435" strokeweight="2pt">
                <v:path arrowok="t" o:connecttype="custom" o:connectlocs="743,0;1828,0" o:connectangles="0,0"/>
              </v:shape>
            </v:group>
            <v:group id="Group 6353" o:spid="_x0000_s1038" style="position:absolute;left:-730;top:6104;width:1814;height:0" coordorigin="-730,6104" coordsize="18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0s6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J5/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nSzoxgAAAN0A&#10;AAAPAAAAAAAAAAAAAAAAAKoCAABkcnMvZG93bnJldi54bWxQSwUGAAAAAAQABAD6AAAAnQMAAAAA&#10;">
              <v:shape id="Freeform 6354" o:spid="_x0000_s1039" style="position:absolute;left:-730;top:6104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YlccA&#10;AADdAAAADwAAAGRycy9kb3ducmV2LnhtbESPQWsCMRSE74X+h/AKvYhmt9JFVqPYgmApVGo9eHxs&#10;npvFzcuSxHXtr28KhR6HmfmGWawG24qefGgcK8gnGQjiyumGawWHr814BiJEZI2tY1JwowCr5f3d&#10;AkvtrvxJ/T7WIkE4lKjAxNiVUobKkMUwcR1x8k7OW4xJ+lpqj9cEt618yrJCWmw4LRjs6NVQdd5f&#10;rIIuN9+7YrT2TXEevbz1SPh+/FDq8WFYz0FEGuJ/+K+91Qqm+fQZft+kJ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VGJXHAAAA3QAAAA8AAAAAAAAAAAAAAAAAmAIAAGRy&#10;cy9kb3ducmV2LnhtbFBLBQYAAAAABAAEAPUAAACMAwAAAAA=&#10;" path="m1815,l730,e" filled="f" strokecolor="#363435" strokeweight="2pt">
                <v:path arrowok="t" o:connecttype="custom" o:connectlocs="1815,0;730,0" o:connectangles="0,0"/>
              </v:shape>
              <v:shape id="Freeform 6355" o:spid="_x0000_s1040" style="position:absolute;left:-730;top:6104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G4sYA&#10;AADdAAAADwAAAGRycy9kb3ducmV2LnhtbESPQWsCMRSE74X+h/AKXqRmV2GRrVFUKChCi7aHHh+b&#10;183i5mVJ0nX115tCocdhZr5hFqvBtqInHxrHCvJJBoK4crrhWsHnx+vzHESIyBpbx6TgSgFWy8eH&#10;BZbaXfhI/SnWIkE4lKjAxNiVUobKkMUwcR1x8r6dtxiT9LXUHi8Jbls5zbJCWmw4LRjsaGuoOp9+&#10;rIIuN7f3Yrz2TXEeb/Y9Eh6+3pQaPQ3rFxCRhvgf/mvvtIJZPivg9016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eG4sYAAADdAAAADwAAAAAAAAAAAAAAAACYAgAAZHJz&#10;L2Rvd25yZXYueG1sUEsFBgAAAAAEAAQA9QAAAIsDAAAAAA==&#10;" path="m730,l1815,e" filled="f" strokecolor="#363435" strokeweight="2pt">
                <v:path arrowok="t" o:connecttype="custom" o:connectlocs="730,0;1815,0" o:connectangles="0,0"/>
              </v:shape>
            </v:group>
            <v:group id="Group 6356" o:spid="_x0000_s1041" style="position:absolute;left:-720;top:7904;width:1804;height:0" coordorigin="-720,79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+yn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Ti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T7KfxgAAAN0A&#10;AAAPAAAAAAAAAAAAAAAAAKoCAABkcnMvZG93bnJldi54bWxQSwUGAAAAAAQABAD6AAAAnQMAAAAA&#10;">
              <v:shape id="Freeform 6357" o:spid="_x0000_s1042" style="position:absolute;left:-720;top:79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CYA78A&#10;AADdAAAADwAAAGRycy9kb3ducmV2LnhtbERPTYvCMBC9C/sfwgjeNK2iuF2jLC6CV2vB69CMTbGZ&#10;lCRqd3/95iB4fLzvzW6wnXiQD61jBfksA0FcO91yo6A6H6ZrECEia+wck4JfCrDbfow2WGj35BM9&#10;ytiIFMKhQAUmxr6QMtSGLIaZ64kTd3XeYkzQN1J7fKZw28l5lq2kxZZTg8Ge9obqW3m3Cj6Nt1W9&#10;nLucf9xff7ya8lINSk3Gw/cXiEhDfItf7qNWsMgXaW56k56A3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cJgDvwAAAN0AAAAPAAAAAAAAAAAAAAAAAJgCAABkcnMvZG93bnJl&#10;di54bWxQSwUGAAAAAAQABAD1AAAAhAMAAAAA&#10;" path="m1804,l720,e" filled="f" strokecolor="#363435" strokeweight="2pt">
                <v:path arrowok="t" o:connecttype="custom" o:connectlocs="1804,0;720,0" o:connectangles="0,0"/>
              </v:shape>
              <v:shape id="Freeform 6358" o:spid="_x0000_s1043" style="position:absolute;left:-720;top:79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9mMMA&#10;AADdAAAADwAAAGRycy9kb3ducmV2LnhtbESPQWvCQBSE7wX/w/KE3uomSoum2UhRBK9NA14f2Wc2&#10;NPs27G419te7QqHHYWa+YcrtZAdxIR96xwryRQaCuHW6505B83V4WYMIEVnj4JgU3CjAtpo9lVho&#10;d+VPutSxEwnCoUAFJsaxkDK0hiyGhRuJk3d23mJM0ndSe7wmuB3kMsvepMWe04LBkXaG2u/6xyrY&#10;GG+b9nXpct673/F4NvWpmZR6nk8f7yAiTfE//Nc+agWrfLWBx5v0BG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9mMMAAADdAAAADwAAAAAAAAAAAAAAAACYAgAAZHJzL2Rv&#10;d25yZXYueG1sUEsFBgAAAAAEAAQA9QAAAIgDAAAAAA==&#10;" path="m720,l1804,e" filled="f" strokecolor="#363435" strokeweight="2pt">
                <v:path arrowok="t" o:connecttype="custom" o:connectlocs="720,0;1804,0" o:connectangles="0,0"/>
              </v:shape>
            </v:group>
            <v:group id="Group 6359" o:spid="_x0000_s1044" style="position:absolute;left:-743;top:9704;width:1827;height:0" coordorigin="-743,9704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BZls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8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qBZlsQAAADdAAAA&#10;DwAAAAAAAAAAAAAAAACqAgAAZHJzL2Rvd25yZXYueG1sUEsFBgAAAAAEAAQA+gAAAJsDAAAAAA==&#10;">
              <v:shape id="Freeform 6360" o:spid="_x0000_s1045" style="position:absolute;left:-743;top:9704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W4cQA&#10;AADdAAAADwAAAGRycy9kb3ducmV2LnhtbESPQWsCMRSE7wX/Q3iCt5psLVJWo2hBkNIe6hbPz81z&#10;s7h5WTZR03/fFAo9DjPzDbNcJ9eJGw2h9ayhmCoQxLU3LTcavqrd4wuIEJENdp5JwzcFWK9GD0ss&#10;jb/zJ90OsREZwqFEDTbGvpQy1JYchqnvibN39oPDmOXQSDPgPcNdJ5+UmkuHLecFiz29Wqovh6vT&#10;UKnKtB+7kzomS+motvP+nd+0nozTZgEiUor/4b/23miYFc8F/L7JT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31uHEAAAA3QAAAA8AAAAAAAAAAAAAAAAAmAIAAGRycy9k&#10;b3ducmV2LnhtbFBLBQYAAAAABAAEAPUAAACJAwAAAAA=&#10;" path="m1828,l743,e" filled="f" strokecolor="#363435" strokeweight="2pt">
                <v:path arrowok="t" o:connecttype="custom" o:connectlocs="1828,0;743,0" o:connectangles="0,0"/>
              </v:shape>
              <v:shape id="Freeform 6361" o:spid="_x0000_s1046" style="position:absolute;left:-743;top:9704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IlsQA&#10;AADdAAAADwAAAGRycy9kb3ducmV2LnhtbESPQWsCMRSE7wX/Q3iCt5qoRWQ1igpCKe2hrnh+bp6b&#10;xc3Lskk1/fdNodDjMDPfMKtNcq24Ux8azxomYwWCuPKm4VrDqTw8L0CEiGyw9UwavinAZj14WmFh&#10;/IM/6X6MtcgQDgVqsDF2hZShsuQwjH1HnL2r7x3GLPtamh4fGe5aOVVqLh02nBcsdrS3VN2OX05D&#10;qUrTfBwu6pwspbPazbt3ftN6NEzbJYhIKf6H/9qvRsNs8jKF3zf5Cc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SJbEAAAA3QAAAA8AAAAAAAAAAAAAAAAAmAIAAGRycy9k&#10;b3ducmV2LnhtbFBLBQYAAAAABAAEAPUAAACJAwAAAAA=&#10;" path="m743,l1828,e" filled="f" strokecolor="#363435" strokeweight="2pt">
                <v:path arrowok="t" o:connecttype="custom" o:connectlocs="743,0;1828,0" o:connectangles="0,0"/>
              </v:shape>
            </v:group>
            <v:rect id="Rectangle 6362" o:spid="_x0000_s1047" style="position:absolute;top:11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jBcgA&#10;AADdAAAADwAAAGRycy9kb3ducmV2LnhtbESPT2sCMRTE7wW/Q3hCbzVrI7WuRukfWoQeSrdF8Pbc&#10;PHcXNy/bJNXtt2+EgsdhZn7DLFa9bcWRfGgcaxiPMhDEpTMNVxq+Pl9u7kGEiGywdUwafinAajm4&#10;WmBu3Ik/6FjESiQIhxw11DF2uZShrMliGLmOOHl75y3GJH0ljcdTgttW3mbZnbTYcFqosaOnmspD&#10;8WM1FLvXrcr27eTRPc/URk2l/3571/p62D/MQUTq4yX8314bDWo8UXB+k56AX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CSMFyAAAAN0AAAAPAAAAAAAAAAAAAAAAAJgCAABk&#10;cnMvZG93bnJldi54bWxQSwUGAAAAAAQABAD1AAAAjQMAAAAA&#10;" fillcolor="#363435" stroked="f">
              <v:path arrowok="t"/>
            </v:rect>
            <v:rect id="Rectangle 6363" o:spid="_x0000_s1048" style="position:absolute;top:13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7ccgA&#10;AADdAAAADwAAAGRycy9kb3ducmV2LnhtbESPQWvCQBSE7wX/w/IK3urGJtQ2dZVWsQg9lEYp9Paa&#10;fSbB7Nt0d9X037tCweMwM98w03lvWnEk5xvLCsajBARxaXXDlYLtZnX3CMIHZI2tZVLwRx7ms8HN&#10;FHNtT/xJxyJUIkLY56igDqHLpfRlTQb9yHbE0dtZZzBE6SqpHZ4i3LTyPkkepMGG40KNHS1qKvfF&#10;wSgoft6+02TXZq92+ZR+pRPpft8/lBre9i/PIAL14Rr+b6+1gnScZXB5E5+AnJ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4LtxyAAAAN0AAAAPAAAAAAAAAAAAAAAAAJgCAABk&#10;cnMvZG93bnJldi54bWxQSwUGAAAAAAQABAD1AAAAjQMAAAAA&#10;" fillcolor="#363435" stroked="f">
              <v:path arrowok="t"/>
            </v:rect>
            <v:shape id="Freeform 6364" o:spid="_x0000_s1049" style="position:absolute;left:107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5hckA&#10;AADdAAAADwAAAGRycy9kb3ducmV2LnhtbESPT2vCQBTE7wW/w/KE3urG/hGJrlIDtYVeNLWE3p7Z&#10;ZxLMvg2725j203cLhR6HmfkNs1wPphU9Od9YVjCdJCCIS6sbrhQc3p5u5iB8QNbYWiYFX+RhvRpd&#10;LTHV9sJ76vNQiQhhn6KCOoQuldKXNRn0E9sRR+9kncEQpaukdniJcNPK2ySZSYMNx4UaO8pqKs/5&#10;p1Gw6bdFEdzrx3bznuW74jt/PppMqevx8LgAEWgI/+G/9otWcDe9f4DfN/EJ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wP5hckAAADdAAAADwAAAAAAAAAAAAAAAACYAgAA&#10;ZHJzL2Rvd25yZXYueG1sUEsFBgAAAAAEAAQA9QAAAI4DAAAAAA==&#10;" path="m,l,39e" filled="f" strokecolor="#363435" strokeweight="2pt">
              <v:path arrowok="t" o:connecttype="custom" o:connectlocs="0,0;0,39" o:connectangles="0,0"/>
            </v:shape>
            <v:shape id="Freeform 6365" o:spid="_x0000_s1050" style="position:absolute;top:15104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+7cUA&#10;AADdAAAADwAAAGRycy9kb3ducmV2LnhtbESPQWvCQBSE70L/w/IK3nSTtEhJXSUUCwUvGtv7I/vM&#10;xmbfxuw2if/eLRR6HGbmG2a9nWwrBup941hBukxAEFdON1wr+Dy9L15A+ICssXVMCm7kYbt5mK0x&#10;127kIw1lqEWEsM9RgQmhy6X0lSGLfuk64uidXW8xRNnXUvc4RrhtZZYkK2mx4bhgsKM3Q9V3+WMV&#10;ZN14TY/lTWZfuwHNJSv2RX1Qav44Fa8gAk3hP/zX/tAKntLnFfy+iU9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7txQAAAN0AAAAPAAAAAAAAAAAAAAAAAJgCAABkcnMv&#10;ZG93bnJldi54bWxQSwUGAAAAAAQABAD1AAAAigMAAAAA&#10;" path="m,l380,e" filled="f" strokecolor="#363435" strokeweight="2pt">
              <v:path arrowok="t" o:connecttype="custom" o:connectlocs="0,0;380,0" o:connectangles="0,0"/>
            </v:shape>
            <v:rect id="Rectangle 6366" o:spid="_x0000_s105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2T8MA&#10;AADdAAAADwAAAGRycy9kb3ducmV2LnhtbESPwW7CMBBE75X4B2uReitOStVCiEGAmoorFO6reIkt&#10;4nUUuxD+Hleq1ONoZt5oytXgWnGlPljPCvJJBoK49tpyo+D4Xb3MQISIrLH1TAruFGC1HD2VWGh/&#10;4z1dD7ERCcKhQAUmxq6QMtSGHIaJ74iTd/a9w5hk30jd4y3BXStfs+xdOrScFgx2tDVUXw4/TsHu&#10;uImzr2Zj959dXc2tqeRJVko9j4f1AkSkIf6H/9o7rWCav33A75v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/2T8MAAADdAAAADwAAAAAAAAAAAAAAAACYAgAAZHJzL2Rv&#10;d25yZXYueG1sUEsFBgAAAAAEAAQA9QAAAIgDAAAAAA==&#10;" fillcolor="#fdfdfd" stroked="f">
              <v:path arrowok="t"/>
            </v:rect>
            <v:rect id="Rectangle 6367" o:spid="_x0000_s105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tecMA&#10;AADdAAAADwAAAGRycy9kb3ducmV2LnhtbERP3WrCMBS+H/gO4QjeiKZVmaUzittwiCBD3QMcmmNT&#10;bU5Kk2n39uZC2OXH979YdbYWN2p95VhBOk5AEBdOV1wq+DltRhkIH5A11o5JwR95WC17LwvMtbvz&#10;gW7HUIoYwj5HBSaEJpfSF4Ys+rFriCN3dq3FEGFbSt3iPYbbWk6S5FVarDg2GGzow1BxPf5aBcMs&#10;0+Y73W+rLszeL1+7z+F5flFq0O/WbyACdeFf/HRvtYJpOotz45v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htecMAAADdAAAADwAAAAAAAAAAAAAAAACYAgAAZHJzL2Rv&#10;d25yZXYueG1sUEsFBgAAAAAEAAQA9QAAAIgDAAAAAA=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 id="Text Box 6368" o:spid="_x0000_s1054" type="#_x0000_t202" style="position:absolute;left:0;text-align:left;margin-left:17.85pt;margin-top:-70.15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PZuQ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180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234DC9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before="73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C97EE2">
        <w:rPr>
          <w:noProof/>
        </w:rPr>
        <w:lastRenderedPageBreak/>
        <w:pict>
          <v:shape id="Text Box 6369" o:spid="_x0000_s1057" type="#_x0000_t202" style="position:absolute;left:0;text-align:left;margin-left:579.15pt;margin-top:48.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" o:allowincell="f" filled="f" stroked="f">
            <v:textbox style="layout-flow:vertical" inset="0,0,0,0">
              <w:txbxContent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234DC9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CSCI 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13  - Operating Systems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olve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operat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archi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ectur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operatin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interac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machin</w:t>
      </w:r>
      <w:r>
        <w:rPr>
          <w:rFonts w:ascii="Times New Roman" w:hAnsi="Times New Roman"/>
          <w:color w:val="363435"/>
          <w:sz w:val="18"/>
          <w:szCs w:val="18"/>
        </w:rPr>
        <w:t xml:space="preserve">e hardware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total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system.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systems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combinin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carefu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examinatio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theoretica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real-world,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hands-on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examples.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implementation examples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are  drawn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from  the commercial operating systems.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 CSCI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3122 or CSC 310 ) Data Structu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es.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34DC9" w:rsidRDefault="00234DC9" w:rsidP="00234DC9">
      <w:pPr>
        <w:widowControl w:val="0"/>
        <w:tabs>
          <w:tab w:val="left" w:pos="1880"/>
          <w:tab w:val="left" w:pos="2100"/>
          <w:tab w:val="left" w:pos="3020"/>
          <w:tab w:val="left" w:pos="3420"/>
          <w:tab w:val="left" w:pos="4700"/>
        </w:tabs>
        <w:autoSpaceDE w:val="0"/>
        <w:autoSpaceDN w:val="0"/>
        <w:adjustRightInd w:val="0"/>
        <w:spacing w:after="0" w:line="251" w:lineRule="auto"/>
        <w:ind w:left="120" w:right="-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CSCI 4123  - 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etworks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Networ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Networ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Network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functions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definin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Networ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Operatin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insigh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technologies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ISDN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wireles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networks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implentatio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draw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commercia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networ</w:t>
      </w:r>
      <w:r>
        <w:rPr>
          <w:rFonts w:ascii="Times New Roman" w:hAnsi="Times New Roman"/>
          <w:color w:val="363435"/>
          <w:sz w:val="18"/>
          <w:szCs w:val="18"/>
        </w:rPr>
        <w:t>k operating systems.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4151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Systems Simulatio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12" w:after="0" w:line="250" w:lineRule="auto"/>
        <w:ind w:left="120" w:right="-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An introduction to problem solving using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simulation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tools.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include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construction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deterministic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stochastic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models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identificatio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parameters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correlatio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model</w:t>
      </w:r>
      <w:r>
        <w:rPr>
          <w:rFonts w:ascii="Times New Roman" w:hAnsi="Times New Roman"/>
          <w:color w:val="363435"/>
          <w:sz w:val="18"/>
          <w:szCs w:val="18"/>
        </w:rPr>
        <w:t>s and  systems.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3122.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Systems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I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technical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Circl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(SDLC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model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C--AS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SDLC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ganization.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information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gathering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projec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sampling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data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sources,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diagrams,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data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flow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diagrams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data dictionaries.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includes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in-depth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treatment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prototyping.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decision-making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specificatio</w:t>
      </w:r>
      <w:r>
        <w:rPr>
          <w:rFonts w:ascii="Times New Roman" w:hAnsi="Times New Roman"/>
          <w:color w:val="363435"/>
          <w:sz w:val="18"/>
          <w:szCs w:val="18"/>
        </w:rPr>
        <w:t>n techniques   and   principles   of   structured   design.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3132 Database Management.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4212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Systems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II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 analysis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design.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in-depth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treatment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objected-oriente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evelopment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nt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oduce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 in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systems.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various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input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outputs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data-entr</w:t>
      </w:r>
      <w:r>
        <w:rPr>
          <w:rFonts w:ascii="Times New Roman" w:hAnsi="Times New Roman"/>
          <w:color w:val="363435"/>
          <w:sz w:val="18"/>
          <w:szCs w:val="18"/>
        </w:rPr>
        <w:t>y procedures,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interfaces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comprehensive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overview of 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dialogues and queries for interface design.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qualit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assurance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evaluatio</w:t>
      </w:r>
      <w:r>
        <w:rPr>
          <w:rFonts w:ascii="Times New Roman" w:hAnsi="Times New Roman"/>
          <w:color w:val="363435"/>
          <w:sz w:val="18"/>
          <w:szCs w:val="18"/>
        </w:rPr>
        <w:t>n techniques  are  also  discussed.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CSCI 42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Systems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Analysis I.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4221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Softwa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Engineering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provides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introduction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engineering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methodologies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addressin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eac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phas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cycl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software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softwar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analysis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implementatio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maintenance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softwar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management</w:t>
      </w:r>
      <w:r>
        <w:rPr>
          <w:rFonts w:ascii="Times New Roman" w:hAnsi="Times New Roman"/>
          <w:color w:val="363435"/>
          <w:sz w:val="18"/>
          <w:szCs w:val="18"/>
        </w:rPr>
        <w:t>. CASE tools will be discussed also.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3122 Data Structu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es.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Graphics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12" w:after="0" w:line="240" w:lineRule="auto"/>
        <w:ind w:left="120" w:right="-4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33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necessar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graphic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process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images.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hardware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components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graphics systems are examined with a major emphasis on methods for design 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2-D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3-D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graphics.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Algorithms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creating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manipulating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graphics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displays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techniques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implementing the algorithm are introduced.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CSCI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3122  Data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Structu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es.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70" o:spid="_x0000_s1058" type="#_x0000_t202" style="position:absolute;margin-left:579.15pt;margin-top:-10.2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" o:allowincell="f" filled="f" stroked="f">
            <v:textbox style="layout-flow:vertical" inset="0,0,0,0">
              <w:txbxContent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Artificial Intelligence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artifici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intellig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nc</w:t>
      </w:r>
      <w:r>
        <w:rPr>
          <w:rFonts w:ascii="Times New Roman" w:hAnsi="Times New Roman"/>
          <w:color w:val="363435"/>
          <w:sz w:val="18"/>
          <w:szCs w:val="18"/>
        </w:rPr>
        <w:t>e including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production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representation,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pattern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matching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heuristi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search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probabili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reasoning</w:t>
      </w:r>
      <w:r>
        <w:rPr>
          <w:rFonts w:ascii="Times New Roman" w:hAnsi="Times New Roman"/>
          <w:color w:val="363435"/>
          <w:sz w:val="18"/>
          <w:szCs w:val="18"/>
        </w:rPr>
        <w:t>. 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artificial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intelligence are discussed.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CSCI 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Disc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ete Structu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es.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opics CSC/Computer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71" o:spid="_x0000_s1059" type="#_x0000_t202" style="position:absolute;margin-left:579.15pt;margin-top:5.05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" o:allowincell="f" filled="f" stroked="f">
            <v:textbox style="layout-flow:vertical" inset="0,0,0,0">
              <w:txbxContent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Information Systems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Computer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Information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interest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faculty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students.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34DC9" w:rsidRDefault="00234DC9" w:rsidP="00234DC9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72" o:spid="_x0000_s1060" type="#_x0000_t202" style="position:absolute;margin-left:579.15pt;margin-top:25.4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" o:allowincell="f" filled="f" stroked="f">
            <v:textbox style="layout-flow:vertical" inset="0,0,0,0">
              <w:txbxContent>
                <w:p w:rsidR="00234DC9" w:rsidRDefault="00234DC9" w:rsidP="00234D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CSCI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4915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eb Design and Development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cove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fundamenta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language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discussed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client/serve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architecture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W3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HTM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4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specificati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CSS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DHTML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XML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B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Jav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Scripts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PHP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Hypertex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Preprocesso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CSCI 3122 and CSCI 22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234DC9" w:rsidRDefault="00234DC9" w:rsidP="00234DC9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234DC9"/>
    <w:rsid w:val="00234DC9"/>
    <w:rsid w:val="003342C9"/>
    <w:rsid w:val="006F2981"/>
    <w:rsid w:val="00711AF7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C9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DC9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1481</Words>
  <Characters>8444</Characters>
  <Application>Microsoft Office Word</Application>
  <DocSecurity>0</DocSecurity>
  <Lines>70</Lines>
  <Paragraphs>19</Paragraphs>
  <ScaleCrop>false</ScaleCrop>
  <Company>Hewlett-Packard Company</Company>
  <LinksUpToDate>false</LinksUpToDate>
  <CharactersWithSpaces>9906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2011-03-10T18:29:00Z</dcterms:created>
  <dcterms:modified xsi:type="dcterms:W3CDTF">2011-03-10T18:29:00Z</dcterms:modified>
</cp:coreProperties>
</file>