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落单的数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singleNumber = function (A)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if(!A||!A.length){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-1;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rs=0;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for(let i=0;i&lt;A.length;i++){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rs = rs^A[i];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rs;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EFB77"/>
    <w:multiLevelType w:val="singleLevel"/>
    <w:tmpl w:val="D76EFB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A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2020-09-03T07:06:59Z</dcterms:created>
  <dc:creator>why11</dc:creator>
  <cp:lastModifiedBy>海德</cp:lastModifiedBy>
  <dcterms:modified xsi:type="dcterms:W3CDTF">2020-09-03T09:35:31Z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