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E3C6" w14:textId="15E80E1B" w:rsidR="0053491D" w:rsidRDefault="0053491D" w:rsidP="00B32EE5"/>
    <w:tbl>
      <w:tblPr>
        <w:tblpPr w:leftFromText="180" w:rightFromText="180" w:vertAnchor="text" w:tblpY="1"/>
        <w:tblOverlap w:val="never"/>
        <w:tblW w:w="6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32"/>
      </w:tblGrid>
      <w:tr w:rsidR="00B32EE5" w:rsidRPr="00B32EE5" w14:paraId="0AED312C" w14:textId="77777777" w:rsidTr="00E475FD">
        <w:trPr>
          <w:gridAfter w:val="1"/>
          <w:trHeight w:val="30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0897" w14:textId="77777777" w:rsidR="00B32EE5" w:rsidRPr="00B32EE5" w:rsidRDefault="00B32EE5" w:rsidP="00B32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vi-VN"/>
              </w:rPr>
            </w:pPr>
          </w:p>
          <w:p w14:paraId="00565450" w14:textId="77777777" w:rsidR="00B32EE5" w:rsidRPr="00B32EE5" w:rsidRDefault="00B32EE5" w:rsidP="00B3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B32EE5" w:rsidRPr="00B32EE5" w14:paraId="32D5632C" w14:textId="77777777" w:rsidTr="00E475FD">
        <w:trPr>
          <w:trHeight w:val="618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09A0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vi-V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2087" w14:textId="689EA480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1.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11568455" w14:textId="5AE2357C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2.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3F1F6794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5525EE3A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509F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C219" w14:textId="0B4ADF5E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3.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C</w:t>
            </w:r>
          </w:p>
          <w:p w14:paraId="283A06DC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011CB58E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0BC7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8991" w14:textId="74CE3486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4.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1DB342F7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4F55E595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C86D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CE26" w14:textId="1D5BE91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5.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D</w:t>
            </w:r>
          </w:p>
          <w:p w14:paraId="102750DD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2731FBB8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60EB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DE67" w14:textId="168BA9F9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6.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5B27F6C0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3DD70FC0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7EC3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CC2A" w14:textId="51FAAACF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7.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C</w:t>
            </w:r>
          </w:p>
          <w:p w14:paraId="6D46527A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5A7D9797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1548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77E0" w14:textId="4443C1F2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8.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D</w:t>
            </w:r>
          </w:p>
          <w:p w14:paraId="00D084A6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7E186D1B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5A0B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234D" w14:textId="64D0A658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9.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D</w:t>
            </w:r>
          </w:p>
          <w:p w14:paraId="302B0981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2E9AFBF6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9D72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E2F9" w14:textId="5E31E80A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10.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D</w:t>
            </w:r>
          </w:p>
          <w:p w14:paraId="12324C04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78D9EAB9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E34A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35F9" w14:textId="7ABF7A0D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11.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C</w:t>
            </w:r>
          </w:p>
          <w:p w14:paraId="2F0F4BC1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6AEA12C0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C393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CEB8" w14:textId="68F9209B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12.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09144D67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592794A3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41A4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0E03" w14:textId="0AD00270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13.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79EB7655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07735451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117F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1EA3" w14:textId="60D4A840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14.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260E2377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7BF47EF0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50DC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F2EB" w14:textId="48DF01C5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15.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  <w:p w14:paraId="0E5C09E6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0647B16D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BAD7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BB7A" w14:textId="6052723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16.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C</w:t>
            </w:r>
          </w:p>
          <w:p w14:paraId="0066E40F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5FE7A772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48E4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0DB6" w14:textId="2255ADBF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17.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C</w:t>
            </w:r>
          </w:p>
          <w:p w14:paraId="69EDB939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41E2350C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9994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A273" w14:textId="6496EC3D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18.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D</w:t>
            </w:r>
          </w:p>
          <w:p w14:paraId="1EFBEDE5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0AC4CF6F" w14:textId="77777777" w:rsidTr="00E475FD">
        <w:trPr>
          <w:trHeight w:val="309"/>
        </w:trPr>
        <w:tc>
          <w:tcPr>
            <w:tcW w:w="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D272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2505" w14:textId="34AF532D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19.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A</w:t>
            </w:r>
          </w:p>
          <w:p w14:paraId="43B82734" w14:textId="77777777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sz w:val="32"/>
                <w:szCs w:val="32"/>
                <w:lang w:eastAsia="vi-VN"/>
              </w:rPr>
            </w:pPr>
          </w:p>
        </w:tc>
      </w:tr>
      <w:tr w:rsidR="00B32EE5" w:rsidRPr="00B32EE5" w14:paraId="3C3F2171" w14:textId="77777777" w:rsidTr="00E475FD">
        <w:trPr>
          <w:trHeight w:val="309"/>
        </w:trPr>
        <w:tc>
          <w:tcPr>
            <w:tcW w:w="3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8B20" w14:textId="77777777" w:rsidR="00B32EE5" w:rsidRPr="00B32EE5" w:rsidRDefault="00B32EE5" w:rsidP="00B32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0E24" w14:textId="12FF59A4" w:rsidR="00B32EE5" w:rsidRPr="00B32EE5" w:rsidRDefault="00B32EE5" w:rsidP="00B32EE5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</w:pPr>
            <w:r w:rsidRPr="00B32EE5"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eastAsia="vi-VN"/>
              </w:rPr>
              <w:t>20.</w:t>
            </w:r>
            <w:r>
              <w:rPr>
                <w:rFonts w:asciiTheme="majorHAnsi" w:eastAsia="Times New Roman" w:hAnsiTheme="majorHAnsi" w:cstheme="majorHAnsi"/>
                <w:color w:val="24292F"/>
                <w:sz w:val="32"/>
                <w:szCs w:val="32"/>
                <w:lang w:val="en-US" w:eastAsia="vi-VN"/>
              </w:rPr>
              <w:t>B</w:t>
            </w:r>
          </w:p>
        </w:tc>
      </w:tr>
    </w:tbl>
    <w:p w14:paraId="0271D729" w14:textId="6457FFF5" w:rsidR="00B32EE5" w:rsidRPr="00B32EE5" w:rsidRDefault="00B32EE5" w:rsidP="00B32EE5"/>
    <w:p w14:paraId="1F033F76" w14:textId="5AA65A19" w:rsidR="00B32EE5" w:rsidRDefault="00B32EE5" w:rsidP="00B32EE5"/>
    <w:p w14:paraId="3ADB4ED1" w14:textId="17B6F587" w:rsidR="00B32EE5" w:rsidRPr="00B32EE5" w:rsidRDefault="00B32EE5" w:rsidP="00B32EE5">
      <w:r>
        <w:br w:type="textWrapping" w:clear="all"/>
      </w:r>
    </w:p>
    <w:sectPr w:rsidR="00B32EE5" w:rsidRPr="00B32EE5" w:rsidSect="00163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99D0" w14:textId="77777777" w:rsidR="00140B8E" w:rsidRDefault="00140B8E" w:rsidP="00B32EE5">
      <w:pPr>
        <w:spacing w:after="0" w:line="240" w:lineRule="auto"/>
      </w:pPr>
      <w:r>
        <w:separator/>
      </w:r>
    </w:p>
  </w:endnote>
  <w:endnote w:type="continuationSeparator" w:id="0">
    <w:p w14:paraId="65D6DBF4" w14:textId="77777777" w:rsidR="00140B8E" w:rsidRDefault="00140B8E" w:rsidP="00B3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B5E1" w14:textId="77777777" w:rsidR="00140B8E" w:rsidRDefault="00140B8E" w:rsidP="00B32EE5">
      <w:pPr>
        <w:spacing w:after="0" w:line="240" w:lineRule="auto"/>
      </w:pPr>
      <w:r>
        <w:separator/>
      </w:r>
    </w:p>
  </w:footnote>
  <w:footnote w:type="continuationSeparator" w:id="0">
    <w:p w14:paraId="06416615" w14:textId="77777777" w:rsidR="00140B8E" w:rsidRDefault="00140B8E" w:rsidP="00B32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5"/>
    <w:rsid w:val="00140B8E"/>
    <w:rsid w:val="00163397"/>
    <w:rsid w:val="0053491D"/>
    <w:rsid w:val="00B3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8F3CB"/>
  <w15:chartTrackingRefBased/>
  <w15:docId w15:val="{7F52C39D-0BEF-4E0E-92D4-9348B6DB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48"/>
        <w:lang w:val="vi-VN" w:eastAsia="en-US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2E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2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E5"/>
  </w:style>
  <w:style w:type="paragraph" w:styleId="Footer">
    <w:name w:val="footer"/>
    <w:basedOn w:val="Normal"/>
    <w:link w:val="FooterChar"/>
    <w:uiPriority w:val="99"/>
    <w:unhideWhenUsed/>
    <w:rsid w:val="00B32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 Nguyễn</dc:creator>
  <cp:keywords/>
  <dc:description/>
  <cp:lastModifiedBy>Hoàng Sơn Nguyễn</cp:lastModifiedBy>
  <cp:revision>1</cp:revision>
  <dcterms:created xsi:type="dcterms:W3CDTF">2023-02-28T08:48:00Z</dcterms:created>
  <dcterms:modified xsi:type="dcterms:W3CDTF">2023-02-28T08:51:00Z</dcterms:modified>
</cp:coreProperties>
</file>