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49d39235e494a4a" /></Relationships>
</file>

<file path=word/document.xml><?xml version="1.0" encoding="utf-8"?>
<w:document xmlns:w="http://schemas.openxmlformats.org/wordprocessingml/2006/main">
  <w:body>
    <w:p>
      <w:r>
        <w:t>图片（文件路径 + maxWidth 等比缩放）</w:t>
      </w:r>
    </w:p>
    <w:p>
      <w:r>
        <w:t>{%%fromPath}</w:t>
      </w:r>
    </w:p>
    <w:p>
      <w:r>
        <w:t>图片（data URI + scale 等比缩放）</w:t>
      </w:r>
    </w:p>
    <w:p>
      <w:r>
        <w:t>{%%fromDataUri}</w:t>
      </w:r>
    </w:p>
    <w:p>
      <w:r>
        <w:t>图片（在固定宽高盒子中等比缩放，不拉伸变形）</w:t>
      </w:r>
    </w:p>
    <w:p>
      <w:r>
        <w:t>{%%fitInBox}</w:t>
      </w:r>
    </w:p>
  </w:body>
</w:document>
</file>