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4760" w14:textId="5DABC117" w:rsidR="00C26B3B" w:rsidRPr="0053678D" w:rsidRDefault="00C26B3B" w:rsidP="00C26B3B">
      <w:pPr>
        <w:pStyle w:val="IOP-CS-Title"/>
      </w:pPr>
      <w:r>
        <w:t xml:space="preserve">Tugas </w:t>
      </w:r>
      <w:r>
        <w:t>12</w:t>
      </w:r>
      <w:r>
        <w:t xml:space="preserve">: </w:t>
      </w:r>
      <w:r>
        <w:t>Clustering Koordinat GPS Menggunakan Algoritma DBSCAN di Google Colab</w:t>
      </w:r>
    </w:p>
    <w:p w14:paraId="6322F9DA" w14:textId="77777777" w:rsidR="00C26B3B" w:rsidRDefault="00C26B3B" w:rsidP="00C26B3B">
      <w:pPr>
        <w:spacing w:after="240"/>
        <w:ind w:left="1418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Ahmad Azka Ridha - 0110222062 </w:t>
      </w:r>
      <w:r>
        <w:rPr>
          <w:rFonts w:ascii="Cambria" w:hAnsi="Cambria"/>
          <w:b/>
          <w:bCs/>
          <w:vertAlign w:val="superscript"/>
        </w:rPr>
        <w:t>1</w:t>
      </w:r>
    </w:p>
    <w:p w14:paraId="4FD80114" w14:textId="77777777" w:rsidR="00C26B3B" w:rsidRPr="00890A2C" w:rsidRDefault="00C26B3B" w:rsidP="00C26B3B">
      <w:pPr>
        <w:pStyle w:val="IOP-CS-Affiliation"/>
      </w:pPr>
      <w:r w:rsidRPr="00890A2C">
        <w:rPr>
          <w:vertAlign w:val="superscript"/>
        </w:rPr>
        <w:t xml:space="preserve">1 </w:t>
      </w:r>
      <w:r>
        <w:t>Teknik Informatika, STT Terpadu Nurul Fikri, Depok</w:t>
      </w:r>
    </w:p>
    <w:p w14:paraId="2CAE30C9" w14:textId="77777777" w:rsidR="00C26B3B" w:rsidRPr="00890A2C" w:rsidRDefault="00C26B3B" w:rsidP="00C26B3B">
      <w:pPr>
        <w:pStyle w:val="IOP-CS-Affiliation"/>
      </w:pPr>
    </w:p>
    <w:p w14:paraId="319264AA" w14:textId="77777777" w:rsidR="00C26B3B" w:rsidRPr="00D62EA1" w:rsidRDefault="00C26B3B" w:rsidP="00C26B3B">
      <w:pPr>
        <w:pStyle w:val="IOP-CS-Affiliation"/>
      </w:pPr>
      <w:r w:rsidRPr="00890A2C">
        <w:rPr>
          <w:vertAlign w:val="superscript"/>
        </w:rPr>
        <w:t>*</w:t>
      </w:r>
      <w:r w:rsidRPr="00890A2C">
        <w:t>E-mail:</w:t>
      </w:r>
      <w:r>
        <w:t xml:space="preserve"> </w:t>
      </w:r>
      <w:hyperlink r:id="rId5" w:history="1">
        <w:r w:rsidRPr="00DD34A1">
          <w:rPr>
            <w:rStyle w:val="Hyperlink"/>
          </w:rPr>
          <w:t>ahma22062ti@student.nurulfikri.ac.id</w:t>
        </w:r>
      </w:hyperlink>
      <w:r>
        <w:t xml:space="preserve"> </w:t>
      </w:r>
    </w:p>
    <w:p w14:paraId="582C98D6" w14:textId="26310BB7" w:rsidR="00C26B3B" w:rsidRDefault="00C26B3B" w:rsidP="00C26B3B">
      <w:pPr>
        <w:pStyle w:val="IOP-CS-SectionHead"/>
      </w:pPr>
      <w:r>
        <w:t>1. P</w:t>
      </w:r>
      <w:r>
        <w:t>endahuluan</w:t>
      </w:r>
    </w:p>
    <w:p w14:paraId="45813B8E" w14:textId="7A4858C5" w:rsidR="00C26B3B" w:rsidRPr="00C26B3B" w:rsidRDefault="00C26B3B" w:rsidP="00C26B3B">
      <w:pPr>
        <w:pStyle w:val="IOP-CS-BodyNoIndent"/>
      </w:pPr>
      <w:r w:rsidRPr="00C26B3B">
        <w:t xml:space="preserve">Pada praktikum ini dilakukan analisis data spasial menggunakan algoritma clustering </w:t>
      </w:r>
      <w:r w:rsidRPr="00C26B3B">
        <w:rPr>
          <w:b/>
          <w:bCs/>
        </w:rPr>
        <w:t>DBSCAN (Density-Based Spatial Clustering of Applications with Noise)</w:t>
      </w:r>
      <w:r w:rsidRPr="00C26B3B">
        <w:t xml:space="preserve">. Data yang digunakan berupa </w:t>
      </w:r>
      <w:r w:rsidRPr="00C26B3B">
        <w:rPr>
          <w:b/>
          <w:bCs/>
        </w:rPr>
        <w:t>koordinat GPS (latitude dan longitude)</w:t>
      </w:r>
      <w:r w:rsidRPr="00C26B3B">
        <w:t xml:space="preserve"> dengan tujuan utama untuk </w:t>
      </w:r>
      <w:r w:rsidRPr="00C26B3B">
        <w:rPr>
          <w:b/>
          <w:bCs/>
        </w:rPr>
        <w:t>mendeteksi kelompok lokasi berdasarkan kepadatan titik</w:t>
      </w:r>
      <w:r w:rsidRPr="00C26B3B">
        <w:t xml:space="preserve">. Metode ini sesuai digunakan untuk data geolokasi karena dapat mengidentifikasi daerah padat, menentukan kluster tanpa harus menentukan jumlah kluster di awal, serta mampu </w:t>
      </w:r>
      <w:r w:rsidRPr="00C26B3B">
        <w:rPr>
          <w:b/>
          <w:bCs/>
        </w:rPr>
        <w:t>mendeteksi noise/outlier</w:t>
      </w:r>
      <w:r w:rsidRPr="00C26B3B">
        <w:t xml:space="preserve"> secara otomatis.</w:t>
      </w:r>
    </w:p>
    <w:p w14:paraId="4A697806" w14:textId="77777777" w:rsidR="004510F4" w:rsidRDefault="004510F4"/>
    <w:p w14:paraId="2D7F6041" w14:textId="4A830C2C" w:rsidR="00C26B3B" w:rsidRDefault="00C26B3B">
      <w:pPr>
        <w:rPr>
          <w:b/>
          <w:bCs/>
        </w:rPr>
      </w:pPr>
      <w:r>
        <w:rPr>
          <w:b/>
          <w:bCs/>
        </w:rPr>
        <w:t>2. Tujuan</w:t>
      </w:r>
    </w:p>
    <w:p w14:paraId="668B4949" w14:textId="77777777" w:rsidR="00C26B3B" w:rsidRPr="00C26B3B" w:rsidRDefault="00C26B3B" w:rsidP="00C26B3B">
      <w:pPr>
        <w:rPr>
          <w:lang w:val="en-ID"/>
        </w:rPr>
      </w:pPr>
      <w:r w:rsidRPr="00C26B3B">
        <w:rPr>
          <w:lang w:val="en-ID"/>
        </w:rPr>
        <w:t>Tujuan dari praktikum ini adalah:</w:t>
      </w:r>
    </w:p>
    <w:p w14:paraId="088771AE" w14:textId="77777777" w:rsidR="00C26B3B" w:rsidRPr="00C26B3B" w:rsidRDefault="00C26B3B" w:rsidP="00C26B3B">
      <w:pPr>
        <w:numPr>
          <w:ilvl w:val="0"/>
          <w:numId w:val="4"/>
        </w:numPr>
        <w:rPr>
          <w:lang w:val="en-ID"/>
        </w:rPr>
      </w:pPr>
      <w:r w:rsidRPr="00C26B3B">
        <w:rPr>
          <w:lang w:val="en-ID"/>
        </w:rPr>
        <w:t>Mengolah data koordinat GPS menggunakan Python di Google Colab.</w:t>
      </w:r>
    </w:p>
    <w:p w14:paraId="4F20D2DD" w14:textId="77777777" w:rsidR="00C26B3B" w:rsidRPr="00C26B3B" w:rsidRDefault="00C26B3B" w:rsidP="00C26B3B">
      <w:pPr>
        <w:numPr>
          <w:ilvl w:val="0"/>
          <w:numId w:val="4"/>
        </w:numPr>
        <w:rPr>
          <w:lang w:val="en-ID"/>
        </w:rPr>
      </w:pPr>
      <w:r w:rsidRPr="00C26B3B">
        <w:rPr>
          <w:lang w:val="en-ID"/>
        </w:rPr>
        <w:t>Menjalankan algoritma DBSCAN untuk mengelompokkan titik‐titik berdasarkan kemiripan lokasi.</w:t>
      </w:r>
    </w:p>
    <w:p w14:paraId="39463A08" w14:textId="77777777" w:rsidR="00C26B3B" w:rsidRPr="00C26B3B" w:rsidRDefault="00C26B3B" w:rsidP="00C26B3B">
      <w:pPr>
        <w:numPr>
          <w:ilvl w:val="0"/>
          <w:numId w:val="4"/>
        </w:numPr>
        <w:rPr>
          <w:lang w:val="en-ID"/>
        </w:rPr>
      </w:pPr>
      <w:r w:rsidRPr="00C26B3B">
        <w:rPr>
          <w:lang w:val="en-ID"/>
        </w:rPr>
        <w:t>Menampilkan visualisasi hasil kluster dalam bentuk scatter plot peta dan diagram batang distribusi kluster.</w:t>
      </w:r>
    </w:p>
    <w:p w14:paraId="562D2543" w14:textId="77777777" w:rsidR="00C26B3B" w:rsidRPr="00C26B3B" w:rsidRDefault="00C26B3B" w:rsidP="00C26B3B">
      <w:pPr>
        <w:numPr>
          <w:ilvl w:val="0"/>
          <w:numId w:val="4"/>
        </w:numPr>
        <w:rPr>
          <w:lang w:val="en-ID"/>
        </w:rPr>
      </w:pPr>
      <w:r w:rsidRPr="00C26B3B">
        <w:rPr>
          <w:lang w:val="en-ID"/>
        </w:rPr>
        <w:t>Memberikan penjelasan singkat untuk keperluan laporan analisis data.</w:t>
      </w:r>
    </w:p>
    <w:p w14:paraId="2BE2E056" w14:textId="77777777" w:rsidR="00C26B3B" w:rsidRDefault="00C26B3B">
      <w:pPr>
        <w:spacing w:line="278" w:lineRule="auto"/>
        <w:rPr>
          <w:b/>
          <w:bCs/>
        </w:rPr>
      </w:pPr>
      <w:r>
        <w:rPr>
          <w:b/>
          <w:bCs/>
        </w:rPr>
        <w:br w:type="page"/>
      </w:r>
    </w:p>
    <w:p w14:paraId="0BEAA4FD" w14:textId="29A7F807" w:rsidR="00C26B3B" w:rsidRDefault="00C26B3B">
      <w:pPr>
        <w:rPr>
          <w:b/>
          <w:bCs/>
        </w:rPr>
      </w:pPr>
      <w:r>
        <w:rPr>
          <w:b/>
          <w:bCs/>
        </w:rPr>
        <w:lastRenderedPageBreak/>
        <w:t>3. Dataset</w:t>
      </w:r>
    </w:p>
    <w:p w14:paraId="22F3E959" w14:textId="77777777" w:rsidR="00C26B3B" w:rsidRPr="00C26B3B" w:rsidRDefault="00C26B3B" w:rsidP="00C26B3B">
      <w:pPr>
        <w:rPr>
          <w:lang w:val="en-ID"/>
        </w:rPr>
      </w:pPr>
      <w:r w:rsidRPr="00C26B3B">
        <w:rPr>
          <w:lang w:val="en-ID"/>
        </w:rPr>
        <w:t>Dataset yang digunakan berisi data geografis dengan kolom koordinat:</w:t>
      </w:r>
    </w:p>
    <w:p w14:paraId="024BCD4F" w14:textId="77777777" w:rsidR="00C26B3B" w:rsidRPr="00C26B3B" w:rsidRDefault="00C26B3B" w:rsidP="00C26B3B">
      <w:pPr>
        <w:numPr>
          <w:ilvl w:val="0"/>
          <w:numId w:val="5"/>
        </w:numPr>
        <w:rPr>
          <w:lang w:val="en-ID"/>
        </w:rPr>
      </w:pPr>
      <w:r w:rsidRPr="00C26B3B">
        <w:rPr>
          <w:lang w:val="en-ID"/>
        </w:rPr>
        <w:t>latitude</w:t>
      </w:r>
    </w:p>
    <w:p w14:paraId="310FF83D" w14:textId="77777777" w:rsidR="00C26B3B" w:rsidRPr="00C26B3B" w:rsidRDefault="00C26B3B" w:rsidP="00C26B3B">
      <w:pPr>
        <w:numPr>
          <w:ilvl w:val="0"/>
          <w:numId w:val="5"/>
        </w:numPr>
        <w:rPr>
          <w:lang w:val="en-ID"/>
        </w:rPr>
      </w:pPr>
      <w:r w:rsidRPr="00C26B3B">
        <w:rPr>
          <w:lang w:val="en-ID"/>
        </w:rPr>
        <w:t>longitude</w:t>
      </w:r>
    </w:p>
    <w:p w14:paraId="09323029" w14:textId="68F36B15" w:rsidR="00C26B3B" w:rsidRDefault="00C26B3B">
      <w:pPr>
        <w:rPr>
          <w:b/>
          <w:bCs/>
        </w:rPr>
      </w:pPr>
      <w:r w:rsidRPr="00C26B3B">
        <w:rPr>
          <w:b/>
          <w:bCs/>
        </w:rPr>
        <w:drawing>
          <wp:inline distT="0" distB="0" distL="0" distR="0" wp14:anchorId="5D5FF8B1" wp14:editId="5FDC835A">
            <wp:extent cx="5731510" cy="2544445"/>
            <wp:effectExtent l="0" t="0" r="2540" b="8255"/>
            <wp:docPr id="128465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57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C3A9" w14:textId="77777777" w:rsidR="00C26B3B" w:rsidRDefault="00C26B3B">
      <w:pPr>
        <w:rPr>
          <w:b/>
          <w:bCs/>
        </w:rPr>
      </w:pPr>
    </w:p>
    <w:p w14:paraId="144E0FBE" w14:textId="4EEE6F45" w:rsidR="00C26B3B" w:rsidRDefault="00C26B3B">
      <w:pPr>
        <w:rPr>
          <w:b/>
          <w:bCs/>
        </w:rPr>
      </w:pPr>
      <w:r>
        <w:rPr>
          <w:b/>
          <w:bCs/>
        </w:rPr>
        <w:t>4. Langkah – Langkah Praktikum</w:t>
      </w:r>
    </w:p>
    <w:p w14:paraId="397C0392" w14:textId="21A2FB2E" w:rsidR="00C26B3B" w:rsidRDefault="00C26B3B">
      <w:pPr>
        <w:rPr>
          <w:i/>
          <w:iCs/>
        </w:rPr>
      </w:pPr>
      <w:r>
        <w:rPr>
          <w:i/>
          <w:iCs/>
        </w:rPr>
        <w:t>4.1 Memuat Data</w:t>
      </w:r>
    </w:p>
    <w:p w14:paraId="5D72524E" w14:textId="552FF76D" w:rsidR="00C26B3B" w:rsidRDefault="00C26B3B">
      <w:r w:rsidRPr="00C26B3B">
        <w:t>Dataset dimuat menggunakan pandas.read_csv() dari Google Colab.</w:t>
      </w:r>
      <w:r w:rsidRPr="00C26B3B">
        <w:br/>
        <w:t>Tujuannya untuk memastikan data berstruktur tabel dan dapat diolah.</w:t>
      </w:r>
    </w:p>
    <w:p w14:paraId="1E945260" w14:textId="42109E57" w:rsidR="00C26B3B" w:rsidRDefault="00C26B3B">
      <w:pPr>
        <w:rPr>
          <w:i/>
          <w:iCs/>
        </w:rPr>
      </w:pPr>
      <w:r>
        <w:rPr>
          <w:i/>
          <w:iCs/>
        </w:rPr>
        <w:t>4.2 Menyiapkan Koordinat GPS</w:t>
      </w:r>
    </w:p>
    <w:p w14:paraId="513148DA" w14:textId="50D8F4EC" w:rsidR="00C26B3B" w:rsidRDefault="00C26B3B">
      <w:r w:rsidRPr="00C26B3B">
        <w:t>Kolom latitude dan longitude diekstraksi dari dataset:</w:t>
      </w:r>
    </w:p>
    <w:p w14:paraId="225C76B5" w14:textId="4E124183" w:rsidR="00C26B3B" w:rsidRDefault="00C26B3B">
      <w:r w:rsidRPr="00C26B3B">
        <w:drawing>
          <wp:inline distT="0" distB="0" distL="0" distR="0" wp14:anchorId="2D680E3D" wp14:editId="2AF5EE4B">
            <wp:extent cx="4476750" cy="1709160"/>
            <wp:effectExtent l="0" t="0" r="0" b="5715"/>
            <wp:docPr id="175012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20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1025" cy="171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41EA" w14:textId="77777777" w:rsidR="00C26B3B" w:rsidRDefault="00C26B3B"/>
    <w:p w14:paraId="036623FD" w14:textId="77777777" w:rsidR="00C26B3B" w:rsidRDefault="00C26B3B">
      <w:pPr>
        <w:spacing w:line="278" w:lineRule="auto"/>
        <w:rPr>
          <w:i/>
          <w:iCs/>
        </w:rPr>
      </w:pPr>
      <w:r>
        <w:rPr>
          <w:i/>
          <w:iCs/>
        </w:rPr>
        <w:br w:type="page"/>
      </w:r>
    </w:p>
    <w:p w14:paraId="656AEB63" w14:textId="45D47A57" w:rsidR="00C26B3B" w:rsidRDefault="00C26B3B">
      <w:pPr>
        <w:rPr>
          <w:i/>
          <w:iCs/>
        </w:rPr>
      </w:pPr>
      <w:r>
        <w:rPr>
          <w:i/>
          <w:iCs/>
        </w:rPr>
        <w:lastRenderedPageBreak/>
        <w:t>4.3 Menerapkan Algoritma DBSCAN</w:t>
      </w:r>
    </w:p>
    <w:p w14:paraId="21D3AF44" w14:textId="478F55A7" w:rsidR="00C26B3B" w:rsidRDefault="00C26B3B">
      <w:r w:rsidRPr="00C26B3B">
        <w:drawing>
          <wp:inline distT="0" distB="0" distL="0" distR="0" wp14:anchorId="60D5CA0C" wp14:editId="43415DB1">
            <wp:extent cx="5731510" cy="2773045"/>
            <wp:effectExtent l="0" t="0" r="2540" b="8255"/>
            <wp:docPr id="154877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74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6B3B">
        <w:drawing>
          <wp:inline distT="0" distB="0" distL="0" distR="0" wp14:anchorId="7127A48F" wp14:editId="4ECA66BF">
            <wp:extent cx="5731510" cy="3738245"/>
            <wp:effectExtent l="0" t="0" r="2540" b="0"/>
            <wp:docPr id="79342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26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D5D1" w14:textId="0B3F8906" w:rsidR="00C26B3B" w:rsidRDefault="00C26B3B">
      <w:pPr>
        <w:spacing w:line="278" w:lineRule="auto"/>
      </w:pPr>
      <w:r>
        <w:br w:type="page"/>
      </w:r>
    </w:p>
    <w:p w14:paraId="1F785358" w14:textId="71500277" w:rsidR="00C26B3B" w:rsidRDefault="00C26B3B">
      <w:pPr>
        <w:rPr>
          <w:i/>
          <w:iCs/>
        </w:rPr>
      </w:pPr>
      <w:r>
        <w:rPr>
          <w:i/>
          <w:iCs/>
        </w:rPr>
        <w:lastRenderedPageBreak/>
        <w:t>4.4 Visualisasi Cluster GPS (Peta/Scatter Plot)</w:t>
      </w:r>
    </w:p>
    <w:p w14:paraId="10B60197" w14:textId="53FD7278" w:rsidR="00C26B3B" w:rsidRDefault="00C26B3B">
      <w:r w:rsidRPr="00C26B3B">
        <w:drawing>
          <wp:inline distT="0" distB="0" distL="0" distR="0" wp14:anchorId="3D1D4641" wp14:editId="67B34188">
            <wp:extent cx="5731510" cy="3825240"/>
            <wp:effectExtent l="0" t="0" r="2540" b="3810"/>
            <wp:docPr id="200968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84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89EF" w14:textId="77777777" w:rsidR="00C26B3B" w:rsidRDefault="00C26B3B"/>
    <w:p w14:paraId="5D9E7912" w14:textId="4FB11405" w:rsidR="00C26B3B" w:rsidRDefault="00C26B3B">
      <w:pPr>
        <w:rPr>
          <w:i/>
          <w:iCs/>
        </w:rPr>
      </w:pPr>
      <w:r>
        <w:rPr>
          <w:i/>
          <w:iCs/>
        </w:rPr>
        <w:t>4.5 Visualisasi Distribusi Cluster</w:t>
      </w:r>
    </w:p>
    <w:p w14:paraId="2D4E8B11" w14:textId="7ED4E57C" w:rsidR="00C26B3B" w:rsidRPr="00C26B3B" w:rsidRDefault="00C26B3B">
      <w:pPr>
        <w:rPr>
          <w:i/>
          <w:iCs/>
        </w:rPr>
      </w:pPr>
      <w:r w:rsidRPr="00C26B3B">
        <w:rPr>
          <w:i/>
          <w:iCs/>
        </w:rPr>
        <w:drawing>
          <wp:inline distT="0" distB="0" distL="0" distR="0" wp14:anchorId="4874D28A" wp14:editId="586EAE34">
            <wp:extent cx="4552950" cy="3008902"/>
            <wp:effectExtent l="0" t="0" r="0" b="1270"/>
            <wp:docPr id="38352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23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5441" cy="301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6B3B" w:rsidRPr="00C26B3B" w:rsidSect="00C26B3B">
      <w:pgSz w:w="11906" w:h="16838"/>
      <w:pgMar w:top="2268" w:right="1440" w:bottom="153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09B7"/>
    <w:multiLevelType w:val="multilevel"/>
    <w:tmpl w:val="E73C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F4D9C"/>
    <w:multiLevelType w:val="multilevel"/>
    <w:tmpl w:val="3E1C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E3949"/>
    <w:multiLevelType w:val="multilevel"/>
    <w:tmpl w:val="DECA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F7BB4"/>
    <w:multiLevelType w:val="multilevel"/>
    <w:tmpl w:val="E90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24A50"/>
    <w:multiLevelType w:val="multilevel"/>
    <w:tmpl w:val="50CA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704523">
    <w:abstractNumId w:val="4"/>
  </w:num>
  <w:num w:numId="2" w16cid:durableId="1996642447">
    <w:abstractNumId w:val="3"/>
  </w:num>
  <w:num w:numId="3" w16cid:durableId="1337614605">
    <w:abstractNumId w:val="1"/>
  </w:num>
  <w:num w:numId="4" w16cid:durableId="852917610">
    <w:abstractNumId w:val="0"/>
  </w:num>
  <w:num w:numId="5" w16cid:durableId="877088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3B"/>
    <w:rsid w:val="0004536B"/>
    <w:rsid w:val="001A728E"/>
    <w:rsid w:val="002471BA"/>
    <w:rsid w:val="003048CA"/>
    <w:rsid w:val="00331617"/>
    <w:rsid w:val="003A73F7"/>
    <w:rsid w:val="004510F4"/>
    <w:rsid w:val="00B54D27"/>
    <w:rsid w:val="00BA0548"/>
    <w:rsid w:val="00BA1394"/>
    <w:rsid w:val="00C26B3B"/>
    <w:rsid w:val="00FA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BACC4"/>
  <w15:chartTrackingRefBased/>
  <w15:docId w15:val="{54CCF9BC-94D3-42EE-9A8A-8FBC8C0EB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26B3B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6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B3B"/>
    <w:rPr>
      <w:b/>
      <w:bCs/>
      <w:smallCaps/>
      <w:color w:val="2F5496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C26B3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C26B3B"/>
    <w:rPr>
      <w:rFonts w:asciiTheme="minorBidi" w:hAnsiTheme="minorBidi"/>
      <w:b/>
      <w:sz w:val="36"/>
      <w:szCs w:val="36"/>
      <w:lang w:val="en-GB"/>
    </w:rPr>
  </w:style>
  <w:style w:type="paragraph" w:customStyle="1" w:styleId="IOP-CS-Affiliation">
    <w:name w:val="IOP-CS-Affiliation"/>
    <w:basedOn w:val="Normal"/>
    <w:link w:val="IOP-CS-AffiliationChar"/>
    <w:qFormat/>
    <w:rsid w:val="00C26B3B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C26B3B"/>
    <w:rPr>
      <w:rFonts w:ascii="Cambria" w:hAnsi="Cambria"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semiHidden/>
    <w:rsid w:val="00C26B3B"/>
    <w:rPr>
      <w:color w:val="0563C1" w:themeColor="hyperlink"/>
      <w:u w:val="single"/>
    </w:rPr>
  </w:style>
  <w:style w:type="paragraph" w:customStyle="1" w:styleId="IOP-CS-SectionHead">
    <w:name w:val="IOP-CS-SectionHead"/>
    <w:next w:val="IOP-CS-BodyNoIndent"/>
    <w:link w:val="IOP-CS-SectionHeadChar"/>
    <w:qFormat/>
    <w:rsid w:val="00C26B3B"/>
    <w:pPr>
      <w:spacing w:before="360" w:after="120" w:line="259" w:lineRule="auto"/>
    </w:pPr>
    <w:rPr>
      <w:rFonts w:ascii="Cambria" w:hAnsi="Cambria"/>
      <w:b/>
      <w:bCs/>
      <w:sz w:val="22"/>
      <w:szCs w:val="22"/>
      <w:lang w:val="en-GB"/>
    </w:rPr>
  </w:style>
  <w:style w:type="character" w:customStyle="1" w:styleId="IOP-CS-SectionHeadChar">
    <w:name w:val="IOP-CS-SectionHead Char"/>
    <w:basedOn w:val="IOP-CS-AffiliationChar"/>
    <w:link w:val="IOP-CS-SectionHead"/>
    <w:rsid w:val="00C26B3B"/>
    <w:rPr>
      <w:rFonts w:ascii="Cambria" w:hAnsi="Cambria"/>
      <w:b/>
      <w:bCs/>
      <w:sz w:val="22"/>
      <w:szCs w:val="22"/>
      <w:lang w:val="en-GB"/>
    </w:rPr>
  </w:style>
  <w:style w:type="paragraph" w:customStyle="1" w:styleId="IOP-CS-BodyText">
    <w:name w:val="IOP-CS-BodyText"/>
    <w:link w:val="IOP-CS-BodyTextChar"/>
    <w:qFormat/>
    <w:rsid w:val="00C26B3B"/>
    <w:pPr>
      <w:spacing w:after="0" w:line="259" w:lineRule="auto"/>
      <w:ind w:firstLine="425"/>
      <w:jc w:val="both"/>
    </w:pPr>
    <w:rPr>
      <w:rFonts w:ascii="Cambria" w:hAnsi="Cambria"/>
      <w:sz w:val="22"/>
      <w:szCs w:val="22"/>
      <w:lang w:val="en-GB"/>
    </w:rPr>
  </w:style>
  <w:style w:type="character" w:customStyle="1" w:styleId="IOP-CS-BodyTextChar">
    <w:name w:val="IOP-CS-BodyText Char"/>
    <w:basedOn w:val="IOP-CS-AffiliationChar"/>
    <w:link w:val="IOP-CS-BodyText"/>
    <w:rsid w:val="00C26B3B"/>
    <w:rPr>
      <w:rFonts w:ascii="Cambria" w:hAnsi="Cambria"/>
      <w:sz w:val="22"/>
      <w:szCs w:val="22"/>
      <w:lang w:val="en-GB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C26B3B"/>
    <w:pPr>
      <w:spacing w:before="160" w:after="0" w:line="259" w:lineRule="auto"/>
    </w:pPr>
    <w:rPr>
      <w:rFonts w:ascii="Cambria" w:hAnsi="Cambria"/>
      <w:i/>
      <w:iCs/>
      <w:sz w:val="22"/>
      <w:szCs w:val="22"/>
      <w:lang w:val="en-GB"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C26B3B"/>
    <w:rPr>
      <w:rFonts w:ascii="Cambria" w:hAnsi="Cambria"/>
      <w:i/>
      <w:iCs/>
      <w:sz w:val="22"/>
      <w:szCs w:val="22"/>
      <w:lang w:val="en-GB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C26B3B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C26B3B"/>
    <w:rPr>
      <w:rFonts w:ascii="Cambria" w:hAnsi="Cambria"/>
      <w:sz w:val="22"/>
      <w:szCs w:val="22"/>
      <w:lang w:val="en-GB"/>
    </w:rPr>
  </w:style>
  <w:style w:type="paragraph" w:styleId="NormalWeb">
    <w:name w:val="Normal (Web)"/>
    <w:basedOn w:val="Normal"/>
    <w:uiPriority w:val="99"/>
    <w:unhideWhenUsed/>
    <w:rsid w:val="00C26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C26B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6B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ahma22062ti@student.nurulfikri.ac.id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ridha ahmad azka</dc:creator>
  <cp:keywords/>
  <dc:description/>
  <cp:lastModifiedBy>ridha ahmad azka</cp:lastModifiedBy>
  <cp:revision>1</cp:revision>
  <dcterms:created xsi:type="dcterms:W3CDTF">2025-12-04T05:45:00Z</dcterms:created>
  <dcterms:modified xsi:type="dcterms:W3CDTF">2025-12-04T05:56:00Z</dcterms:modified>
</cp:coreProperties>
</file>