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1A5FA" w14:textId="77777777" w:rsidR="00083E02" w:rsidRDefault="00083E02" w:rsidP="00083E02">
      <w:r>
        <w:t xml:space="preserve">Nama </w:t>
      </w:r>
      <w:r>
        <w:tab/>
        <w:t>: Derren Roosevelt Wijaya</w:t>
      </w:r>
    </w:p>
    <w:p w14:paraId="5C293DE9" w14:textId="77777777" w:rsidR="00083E02" w:rsidRDefault="00083E02" w:rsidP="00083E02">
      <w:r>
        <w:t xml:space="preserve">NPM </w:t>
      </w:r>
      <w:r>
        <w:tab/>
        <w:t>: 252310029</w:t>
      </w:r>
    </w:p>
    <w:p w14:paraId="35390889" w14:textId="77777777" w:rsidR="00083E02" w:rsidRDefault="00083E02" w:rsidP="00083E02">
      <w:proofErr w:type="spellStart"/>
      <w:r>
        <w:t>Kelas</w:t>
      </w:r>
      <w:proofErr w:type="spellEnd"/>
      <w:r>
        <w:t xml:space="preserve"> </w:t>
      </w:r>
      <w:r>
        <w:tab/>
        <w:t>: TI – 25 – PA2</w:t>
      </w:r>
    </w:p>
    <w:p w14:paraId="68093108" w14:textId="77777777" w:rsidR="00083E02" w:rsidRDefault="00083E02" w:rsidP="00083E02"/>
    <w:p w14:paraId="43AAE1C3" w14:textId="5093E9FD" w:rsidR="00083E02" w:rsidRDefault="00083E02" w:rsidP="00083E02">
      <w:r>
        <w:t>TUGAS 1</w:t>
      </w:r>
      <w:r>
        <w:t>2</w:t>
      </w:r>
    </w:p>
    <w:p w14:paraId="0DA3D839" w14:textId="77777777" w:rsidR="00083E02" w:rsidRDefault="00083E02" w:rsidP="00083E02"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hyperlink r:id="rId4" w:history="1">
        <w:r w:rsidRPr="00710072">
          <w:rPr>
            <w:rStyle w:val="Hyperlink"/>
          </w:rPr>
          <w:t>https://github.com/wijayaderren2-prog/232510029_LabAlgoritma.git</w:t>
        </w:r>
      </w:hyperlink>
    </w:p>
    <w:p w14:paraId="5742966D" w14:textId="77777777" w:rsidR="00083E02" w:rsidRDefault="00083E02" w:rsidP="00083E02"/>
    <w:p w14:paraId="790E07D7" w14:textId="35570ED2" w:rsidR="00083E02" w:rsidRDefault="00083E02" w:rsidP="00083E02">
      <w:r w:rsidRPr="00083E02">
        <w:drawing>
          <wp:inline distT="0" distB="0" distL="0" distR="0" wp14:anchorId="67E059BD" wp14:editId="2F506985">
            <wp:extent cx="5731510" cy="1346835"/>
            <wp:effectExtent l="0" t="0" r="2540" b="5715"/>
            <wp:docPr id="142117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79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F59F" w14:textId="216C27A8" w:rsidR="00083E02" w:rsidRDefault="00083E02" w:rsidP="00083E02">
      <w:r w:rsidRPr="00083E02">
        <w:drawing>
          <wp:inline distT="0" distB="0" distL="0" distR="0" wp14:anchorId="4D3A13AC" wp14:editId="24729129">
            <wp:extent cx="5731510" cy="3656330"/>
            <wp:effectExtent l="0" t="0" r="2540" b="1270"/>
            <wp:docPr id="34027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74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DDB1" w14:textId="535D3864" w:rsidR="00083E02" w:rsidRDefault="00083E02" w:rsidP="00083E02">
      <w:r w:rsidRPr="00083E02">
        <w:lastRenderedPageBreak/>
        <w:drawing>
          <wp:inline distT="0" distB="0" distL="0" distR="0" wp14:anchorId="3A493C41" wp14:editId="0856693A">
            <wp:extent cx="5731510" cy="3365500"/>
            <wp:effectExtent l="0" t="0" r="2540" b="6350"/>
            <wp:docPr id="37107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78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1EA0" w14:textId="77777777" w:rsidR="0022538D" w:rsidRDefault="0022538D"/>
    <w:sectPr w:rsidR="00225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02"/>
    <w:rsid w:val="00083E02"/>
    <w:rsid w:val="0022538D"/>
    <w:rsid w:val="00523ECE"/>
    <w:rsid w:val="005F4F2E"/>
    <w:rsid w:val="00B0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1ACE8"/>
  <w15:chartTrackingRefBased/>
  <w15:docId w15:val="{B22BB5EF-3A15-4835-BAC8-31E73C495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E02"/>
  </w:style>
  <w:style w:type="paragraph" w:styleId="Heading1">
    <w:name w:val="heading 1"/>
    <w:basedOn w:val="Normal"/>
    <w:next w:val="Normal"/>
    <w:link w:val="Heading1Char"/>
    <w:uiPriority w:val="9"/>
    <w:qFormat/>
    <w:rsid w:val="00083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E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E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E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E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3E0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wijayaderren2-prog/232510029_LabAlgoritma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2026-07-27T04:21:00Z</dcterms:created>
  <dcterms:modified xsi:type="dcterms:W3CDTF">2026-07-27T04:30:00Z</dcterms:modified>
</cp:coreProperties>
</file>