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95320" w14:textId="0E208A73" w:rsidR="004450BA" w:rsidRDefault="004450BA" w:rsidP="004450BA">
      <w:pPr>
        <w:pStyle w:val="Title"/>
      </w:pPr>
      <w:r>
        <w:t xml:space="preserve">                            Task # 6</w:t>
      </w:r>
    </w:p>
    <w:p w14:paraId="35BD152A" w14:textId="42FD69A0" w:rsidR="00211EB5" w:rsidRDefault="00211EB5" w:rsidP="00211EB5">
      <w:r>
        <w:t>Consider a student database with a table named `Students` containing information about students, including `studentId`, `firstName`, `lastName`, `major`, `yearOfStudy`, `GPA`, and `enrollmentDate`. Design SQL queries to perform the following tasks:</w:t>
      </w:r>
    </w:p>
    <w:p w14:paraId="31E1C5A6" w14:textId="77777777" w:rsidR="00211EB5" w:rsidRDefault="00211EB5" w:rsidP="00211EB5">
      <w:r>
        <w:t>1. Display the full name of all students.</w:t>
      </w:r>
    </w:p>
    <w:p w14:paraId="3D683F88" w14:textId="77777777" w:rsidR="00211EB5" w:rsidRDefault="00211EB5" w:rsidP="00211EB5">
      <w:r>
        <w:t>2. Display the first name, last name, and GPA of students with a GPA above 3.5.</w:t>
      </w:r>
    </w:p>
    <w:p w14:paraId="635A1028" w14:textId="77777777" w:rsidR="00211EB5" w:rsidRDefault="00211EB5" w:rsidP="00211EB5">
      <w:r>
        <w:t>3. Display the student ID, first name, and major, sorted by student ID in ascending order and major in descending order.</w:t>
      </w:r>
    </w:p>
    <w:p w14:paraId="112AC0E0" w14:textId="77777777" w:rsidR="00211EB5" w:rsidRDefault="00211EB5" w:rsidP="00211EB5">
      <w:r>
        <w:t>4. Display the details of students who do not have any major.</w:t>
      </w:r>
    </w:p>
    <w:p w14:paraId="30360BE5" w14:textId="77527A60" w:rsidR="00211EB5" w:rsidRDefault="00211EB5" w:rsidP="00211EB5">
      <w:r>
        <w:t>5. Display the last name, major, and enrollment year for students with the last names of "</w:t>
      </w:r>
      <w:r>
        <w:t>Hassan</w:t>
      </w:r>
      <w:r>
        <w:t>" and "</w:t>
      </w:r>
      <w:r>
        <w:t>Ali</w:t>
      </w:r>
      <w:r>
        <w:t>", sorted by enrollment year in ascending order.</w:t>
      </w:r>
    </w:p>
    <w:p w14:paraId="247324B6" w14:textId="77777777" w:rsidR="00211EB5" w:rsidRDefault="00211EB5" w:rsidP="00211EB5">
      <w:r>
        <w:t>6. Display the last name, major, and GPA of students majoring in Computer Science, sorted by last name in ascending order.</w:t>
      </w:r>
    </w:p>
    <w:p w14:paraId="70542FC2" w14:textId="7123D83C" w:rsidR="00211EB5" w:rsidRDefault="00211EB5" w:rsidP="00211EB5">
      <w:r>
        <w:t xml:space="preserve">7. Display the last name and enrollment date for students enrolled in </w:t>
      </w:r>
      <w:r>
        <w:t>2021</w:t>
      </w:r>
      <w:r>
        <w:t>.</w:t>
      </w:r>
    </w:p>
    <w:p w14:paraId="68B916EA" w14:textId="401BA594" w:rsidR="00211EB5" w:rsidRDefault="00211EB5" w:rsidP="00211EB5">
      <w:r>
        <w:t xml:space="preserve">8. Display the information of students who enrolled between </w:t>
      </w:r>
      <w:r>
        <w:t>2020</w:t>
      </w:r>
      <w:r>
        <w:t xml:space="preserve"> and 2</w:t>
      </w:r>
      <w:r>
        <w:t>024</w:t>
      </w:r>
      <w:r>
        <w:t>.</w:t>
      </w:r>
    </w:p>
    <w:p w14:paraId="61F894FD" w14:textId="77777777" w:rsidR="00211EB5" w:rsidRDefault="00211EB5" w:rsidP="00211EB5">
      <w:r>
        <w:t>9. Display the average GPA of students in each major.</w:t>
      </w:r>
    </w:p>
    <w:p w14:paraId="18789B15" w14:textId="77777777" w:rsidR="00211EB5" w:rsidRDefault="00211EB5" w:rsidP="00211EB5">
      <w:r>
        <w:t>10. Identify the student with the highest GPA and display their first name, last name, and GPA.</w:t>
      </w:r>
    </w:p>
    <w:p w14:paraId="1FB10F83" w14:textId="4EFA58FE" w:rsidR="00211EB5" w:rsidRPr="00211EB5" w:rsidRDefault="00211EB5" w:rsidP="00211EB5">
      <w:r>
        <w:t>11. List the names of students who have a GPA below 2.0.</w:t>
      </w:r>
    </w:p>
    <w:p w14:paraId="66ACDBC5" w14:textId="2824C389" w:rsidR="00211EB5" w:rsidRPr="00211EB5" w:rsidRDefault="00211EB5" w:rsidP="00211EB5">
      <w:pPr>
        <w:pStyle w:val="Heading2"/>
      </w:pPr>
      <w:r w:rsidRPr="00211EB5">
        <w:t>Table Detail:</w:t>
      </w:r>
    </w:p>
    <w:p w14:paraId="107803D7" w14:textId="5F2D796E" w:rsidR="00211EB5" w:rsidRDefault="00211EB5" w:rsidP="00211EB5">
      <w:pPr>
        <w:pStyle w:val="ListParagraph"/>
        <w:numPr>
          <w:ilvl w:val="0"/>
          <w:numId w:val="2"/>
        </w:numPr>
      </w:pPr>
      <w:r>
        <w:t>Table Name: Students</w:t>
      </w:r>
    </w:p>
    <w:p w14:paraId="6737F877" w14:textId="5A1B81B4" w:rsidR="00211EB5" w:rsidRDefault="00211EB5" w:rsidP="00211EB5">
      <w:pPr>
        <w:pStyle w:val="ListParagraph"/>
        <w:numPr>
          <w:ilvl w:val="0"/>
          <w:numId w:val="2"/>
        </w:numPr>
      </w:pPr>
      <w:r>
        <w:t>Columns:</w:t>
      </w:r>
    </w:p>
    <w:p w14:paraId="6943D142" w14:textId="0C30B02C" w:rsidR="00211EB5" w:rsidRDefault="00211EB5" w:rsidP="00211EB5">
      <w:pPr>
        <w:pStyle w:val="ListParagraph"/>
        <w:numPr>
          <w:ilvl w:val="0"/>
          <w:numId w:val="2"/>
        </w:numPr>
      </w:pPr>
      <w:r>
        <w:t>studentId (Primary Key, int, auto-increment)</w:t>
      </w:r>
    </w:p>
    <w:p w14:paraId="69BFBD9F" w14:textId="72C9D95D" w:rsidR="00211EB5" w:rsidRDefault="00211EB5" w:rsidP="00211EB5">
      <w:pPr>
        <w:pStyle w:val="ListParagraph"/>
        <w:numPr>
          <w:ilvl w:val="0"/>
          <w:numId w:val="2"/>
        </w:numPr>
      </w:pPr>
      <w:r>
        <w:t>firstName (varchar)</w:t>
      </w:r>
    </w:p>
    <w:p w14:paraId="7BDA6522" w14:textId="57A9870A" w:rsidR="00211EB5" w:rsidRDefault="00211EB5" w:rsidP="00211EB5">
      <w:pPr>
        <w:pStyle w:val="ListParagraph"/>
        <w:numPr>
          <w:ilvl w:val="0"/>
          <w:numId w:val="2"/>
        </w:numPr>
      </w:pPr>
      <w:r>
        <w:t>lastName (varchar)</w:t>
      </w:r>
    </w:p>
    <w:p w14:paraId="0466CA88" w14:textId="5664CCF2" w:rsidR="00211EB5" w:rsidRDefault="00211EB5" w:rsidP="00211EB5">
      <w:pPr>
        <w:pStyle w:val="ListParagraph"/>
        <w:numPr>
          <w:ilvl w:val="0"/>
          <w:numId w:val="2"/>
        </w:numPr>
      </w:pPr>
      <w:r>
        <w:t>major (varchar)</w:t>
      </w:r>
    </w:p>
    <w:p w14:paraId="76747C93" w14:textId="6116EE00" w:rsidR="00211EB5" w:rsidRDefault="00211EB5" w:rsidP="00211EB5">
      <w:pPr>
        <w:pStyle w:val="ListParagraph"/>
        <w:numPr>
          <w:ilvl w:val="0"/>
          <w:numId w:val="2"/>
        </w:numPr>
      </w:pPr>
      <w:r>
        <w:t>yearOfStudy (int)</w:t>
      </w:r>
    </w:p>
    <w:p w14:paraId="6DDC03F1" w14:textId="3E4F68D9" w:rsidR="00211EB5" w:rsidRDefault="00211EB5" w:rsidP="00211EB5">
      <w:pPr>
        <w:pStyle w:val="ListParagraph"/>
        <w:numPr>
          <w:ilvl w:val="0"/>
          <w:numId w:val="2"/>
        </w:numPr>
      </w:pPr>
      <w:r>
        <w:t>GPA (decimal)</w:t>
      </w:r>
    </w:p>
    <w:p w14:paraId="3152E36B" w14:textId="3E8C1588" w:rsidR="00211EB5" w:rsidRDefault="00211EB5" w:rsidP="00211EB5">
      <w:pPr>
        <w:pStyle w:val="ListParagraph"/>
        <w:numPr>
          <w:ilvl w:val="0"/>
          <w:numId w:val="2"/>
        </w:numPr>
      </w:pPr>
      <w:r>
        <w:t>enrollmentDate (date)</w:t>
      </w:r>
    </w:p>
    <w:p w14:paraId="470380A4" w14:textId="330745DB" w:rsidR="005C6F8E" w:rsidRDefault="00211EB5" w:rsidP="004450BA"/>
    <w:sectPr w:rsidR="005C6F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D0C84"/>
    <w:multiLevelType w:val="hybridMultilevel"/>
    <w:tmpl w:val="C85C2D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767EE"/>
    <w:multiLevelType w:val="hybridMultilevel"/>
    <w:tmpl w:val="60AABAA0"/>
    <w:lvl w:ilvl="0" w:tplc="BD2A8B0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450BA"/>
    <w:rsid w:val="00211EB5"/>
    <w:rsid w:val="004450BA"/>
    <w:rsid w:val="004F43C2"/>
    <w:rsid w:val="00677AB7"/>
    <w:rsid w:val="008E356F"/>
    <w:rsid w:val="00C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9A1A3"/>
  <w15:chartTrackingRefBased/>
  <w15:docId w15:val="{43238897-9C77-4A47-B35B-BEE1DA9C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E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50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11EB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11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 jadoon</dc:creator>
  <cp:keywords/>
  <dc:description/>
  <cp:lastModifiedBy>daniya jadoon</cp:lastModifiedBy>
  <cp:revision>3</cp:revision>
  <dcterms:created xsi:type="dcterms:W3CDTF">2024-02-28T08:39:00Z</dcterms:created>
  <dcterms:modified xsi:type="dcterms:W3CDTF">2024-02-28T09:00:00Z</dcterms:modified>
</cp:coreProperties>
</file>