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1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640"/>
        <w:gridCol w:w="91"/>
        <w:gridCol w:w="149"/>
        <w:gridCol w:w="1456"/>
        <w:gridCol w:w="43"/>
        <w:gridCol w:w="33"/>
        <w:gridCol w:w="26"/>
        <w:gridCol w:w="89"/>
        <w:gridCol w:w="7"/>
        <w:gridCol w:w="15"/>
        <w:gridCol w:w="2340"/>
        <w:gridCol w:w="2443"/>
      </w:tblGrid>
      <w:tr w:rsidR="00AB160C" w:rsidRPr="00AB160C" w14:paraId="0E4D534C" w14:textId="77777777" w:rsidTr="00AB160C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1C95E6F6" w14:textId="29D74B44" w:rsidR="00AB160C" w:rsidRPr="00901B81" w:rsidRDefault="00AB160C" w:rsidP="00AB160C">
            <w:pPr>
              <w:spacing w:after="60" w:line="240" w:lineRule="auto"/>
              <w:rPr>
                <w:b/>
              </w:rPr>
            </w:pPr>
            <w:r w:rsidRPr="00901B81">
              <w:rPr>
                <w:b/>
              </w:rPr>
              <w:t>[NOMBRE DE LA CONGREGACIÓN]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3DCA207E" w14:textId="4299E310" w:rsidR="00AB160C" w:rsidRPr="00901B81" w:rsidRDefault="00AB160C" w:rsidP="00AB160C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AB160C" w:rsidRPr="00AB160C" w14:paraId="07BAE2EB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47815610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47CF7A48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7D92E728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B160C" w:rsidRPr="00AB160C" w14:paraId="7E4B369A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7A00EBD" w14:textId="646358FB" w:rsidR="00AB160C" w:rsidRPr="00AB160C" w:rsidRDefault="00AB160C" w:rsidP="00AB160C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AB160C">
              <w:rPr>
                <w:b/>
              </w:rPr>
              <w:t>[</w:t>
            </w:r>
            <w:r>
              <w:rPr>
                <w:b/>
              </w:rPr>
              <w:t>FECHA</w:t>
            </w:r>
            <w:r w:rsidRPr="00AB160C">
              <w:rPr>
                <w:b/>
              </w:rPr>
              <w:t xml:space="preserve">] | </w:t>
            </w:r>
            <w:r>
              <w:rPr>
                <w:b/>
              </w:rPr>
              <w:t>LECTURA SEMANAL DE LA BIBLIA</w:t>
            </w:r>
          </w:p>
        </w:tc>
        <w:tc>
          <w:tcPr>
            <w:tcW w:w="2510" w:type="dxa"/>
            <w:gridSpan w:val="6"/>
            <w:vAlign w:val="center"/>
          </w:tcPr>
          <w:p w14:paraId="4262396F" w14:textId="182D56AF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4D4229D2" w14:textId="7A579CB9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</w:tr>
      <w:tr w:rsidR="00AB160C" w:rsidRPr="00AB160C" w14:paraId="4B6B1DF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67A9F91" w14:textId="77777777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49484DA0" w14:textId="5BE48EE1" w:rsidR="00AB160C" w:rsidRPr="00AB160C" w:rsidRDefault="003F6E1B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Consejero de la sala auxiliar</w:t>
            </w:r>
            <w:r w:rsidR="00AB160C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75D6C5B1" w14:textId="6969A1DC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</w:tr>
      <w:tr w:rsidR="00AB160C" w:rsidRPr="00AB160C" w14:paraId="4F2C0FF3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6768B67C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372DB0A1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6EDDD472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B160C" w:rsidRPr="00AB160C" w14:paraId="251DAC1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86CC4E7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FCAB3C7" w14:textId="7663E73F" w:rsidR="00AB160C" w:rsidRPr="00AB160C" w:rsidRDefault="003F6E1B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AB160C" w:rsidRPr="00AB160C">
              <w:t>[</w:t>
            </w:r>
            <w:r>
              <w:t>Número</w:t>
            </w:r>
            <w:r w:rsidR="00AB160C" w:rsidRPr="00AB160C"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0E5F9550" w14:textId="2C158992" w:rsidR="00AB160C" w:rsidRPr="00AB160C" w:rsidRDefault="003F6E1B" w:rsidP="00AB160C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="00AB160C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03EFE480" w14:textId="29112473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</w:tr>
      <w:tr w:rsidR="00AB160C" w:rsidRPr="00AB160C" w14:paraId="232148F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E5F9A8F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34B96699" w14:textId="3AC87C22" w:rsidR="00AB160C" w:rsidRPr="00AB160C" w:rsidRDefault="00FF1A3A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>Palabras de introducción</w:t>
            </w:r>
            <w:r w:rsidR="00AB160C" w:rsidRPr="00AB160C">
              <w:rPr>
                <w:sz w:val="24"/>
                <w:szCs w:val="24"/>
              </w:rPr>
              <w:t> </w:t>
            </w:r>
            <w:r w:rsidR="00AB160C"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4" w:type="dxa"/>
            <w:gridSpan w:val="5"/>
            <w:vAlign w:val="center"/>
          </w:tcPr>
          <w:p w14:paraId="47A1BECB" w14:textId="77777777" w:rsidR="00AB160C" w:rsidRPr="00AB160C" w:rsidRDefault="00AB160C" w:rsidP="00AB160C">
            <w:pPr>
              <w:spacing w:after="0" w:line="240" w:lineRule="auto"/>
            </w:pPr>
          </w:p>
        </w:tc>
      </w:tr>
      <w:tr w:rsidR="00AB160C" w:rsidRPr="00AB160C" w14:paraId="19AEEC3F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EF8EFB1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3F102979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6A13EE6E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3A3472D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66A9F125" w14:textId="7C2ABCFE" w:rsidR="003F6E1B" w:rsidRPr="00AB160C" w:rsidRDefault="003F6E1B" w:rsidP="003F6E1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7" w:type="dxa"/>
            <w:gridSpan w:val="5"/>
            <w:vAlign w:val="bottom"/>
          </w:tcPr>
          <w:p w14:paraId="2095047E" w14:textId="4496DAA2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0FDA0668" w14:textId="5806B625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B160C" w:rsidRPr="00AB160C" w14:paraId="735396C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9265848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1F158226" w14:textId="41ED1635" w:rsidR="00AB160C" w:rsidRPr="00AB160C" w:rsidRDefault="00AB160C" w:rsidP="00AB160C">
            <w:pPr>
              <w:spacing w:after="0" w:line="240" w:lineRule="auto"/>
            </w:pPr>
            <w:r w:rsidRPr="00AB160C">
              <w:t>1.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172EA3EE" w14:textId="2C5F1969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</w:tr>
      <w:tr w:rsidR="00AB160C" w:rsidRPr="00AB160C" w14:paraId="1278E8C1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8CD69A0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2B5A04A8" w14:textId="6129FF2F" w:rsidR="00AB160C" w:rsidRPr="00AB160C" w:rsidRDefault="00AB160C" w:rsidP="00AB160C">
            <w:pPr>
              <w:spacing w:after="0" w:line="240" w:lineRule="auto"/>
            </w:pPr>
            <w:r w:rsidRPr="00AB160C">
              <w:t xml:space="preserve">2. </w:t>
            </w:r>
            <w:r w:rsidR="00DB75CC">
              <w:t xml:space="preserve">Busquemos perlas escondidas 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3771593A" w14:textId="642BCA3A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</w:tr>
      <w:tr w:rsidR="00AB160C" w:rsidRPr="00AB160C" w14:paraId="6B2BC83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385F00E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04572EEB" w14:textId="7EDC6215" w:rsidR="00AB160C" w:rsidRPr="00AB160C" w:rsidRDefault="00AB160C" w:rsidP="00DB75CC">
            <w:pPr>
              <w:spacing w:after="0" w:line="240" w:lineRule="auto"/>
              <w:ind w:right="-102"/>
            </w:pPr>
            <w:r w:rsidRPr="00AB160C">
              <w:t xml:space="preserve">3. </w:t>
            </w:r>
            <w:r w:rsidR="00DB75CC">
              <w:t>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(4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1FAF9B14" w14:textId="36C6A8AE" w:rsidR="00AB160C" w:rsidRPr="00AB160C" w:rsidRDefault="00DB75C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="00AB160C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40" w:type="dxa"/>
            <w:vAlign w:val="center"/>
          </w:tcPr>
          <w:p w14:paraId="2EDD2077" w14:textId="6623C4EC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743332AB" w14:textId="597D64B7" w:rsidR="00AB160C" w:rsidRPr="00AB160C" w:rsidRDefault="00AB160C" w:rsidP="00AB160C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]</w:t>
            </w:r>
          </w:p>
        </w:tc>
      </w:tr>
      <w:tr w:rsidR="00AB160C" w:rsidRPr="00AB160C" w14:paraId="31570D39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9AD2786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52D1FA0C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5C728B4E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4724353C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73A30E08" w14:textId="4FA86FF1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2" w:type="dxa"/>
            <w:gridSpan w:val="3"/>
            <w:vAlign w:val="bottom"/>
          </w:tcPr>
          <w:p w14:paraId="515E504D" w14:textId="51B0EB09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2A3B7C81" w14:textId="23387691" w:rsidR="003F6E1B" w:rsidRPr="00AB160C" w:rsidRDefault="003F6E1B" w:rsidP="003F6E1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F6E1B" w:rsidRPr="00AB160C" w14:paraId="64A8389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31B0681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4ED5562F" w14:textId="3F79C74C" w:rsidR="003F6E1B" w:rsidRPr="00AB160C" w:rsidRDefault="003F6E1B" w:rsidP="003F6E1B">
            <w:pPr>
              <w:spacing w:after="0" w:line="240" w:lineRule="auto"/>
            </w:pPr>
            <w:r w:rsidRPr="00AB160C">
              <w:t>4.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69582250" w14:textId="6AAB6C7F" w:rsidR="003F6E1B" w:rsidRPr="00AB160C" w:rsidRDefault="00DB75CC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75293DB6" w14:textId="3F34ED9C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4A31697A" w14:textId="48A05EF3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75338110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4911AA8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DB87246" w14:textId="3DDF727F" w:rsidR="003F6E1B" w:rsidRPr="00AB160C" w:rsidRDefault="003F6E1B" w:rsidP="003F6E1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804E010" w14:textId="2269BC64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E14B0BC" w14:textId="77E3AAF2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ACCFDDB" w14:textId="20C23DED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5FF636A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3EB4017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306A72C" w14:textId="40383B58" w:rsidR="003F6E1B" w:rsidRPr="00AB160C" w:rsidRDefault="003F6E1B" w:rsidP="003F6E1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3147FD48" w14:textId="735030FF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1CC72C6" w14:textId="54A2A910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B5BE894" w14:textId="5B9C048E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72CF972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39B8A0D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10BBEFD" w14:textId="48496434" w:rsidR="003F6E1B" w:rsidRPr="00AB160C" w:rsidRDefault="003F6E1B" w:rsidP="003F6E1B">
            <w:pPr>
              <w:spacing w:after="0" w:line="240" w:lineRule="auto"/>
            </w:pPr>
            <w:r w:rsidRPr="00AB160C">
              <w:t>7.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3AAA8E1B" w14:textId="00F0519E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C1A835E" w14:textId="56DB5170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02E7F1E" w14:textId="6AAAD4C7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5E95480D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0E6E400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54C5A140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3CC7F881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400DE0C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1FF9F6BD" w14:textId="0621E060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6" w:type="dxa"/>
            <w:gridSpan w:val="8"/>
            <w:vAlign w:val="center"/>
          </w:tcPr>
          <w:p w14:paraId="537B663C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221AAECA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F74984A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7034DF6" w14:textId="05B4F0B3" w:rsidR="003F6E1B" w:rsidRPr="00AB160C" w:rsidRDefault="003F6E1B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4D2B29C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7DB2525C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4B043FC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292D1B20" w14:textId="4295F270" w:rsidR="003F6E1B" w:rsidRPr="00AB160C" w:rsidRDefault="003F6E1B" w:rsidP="003F6E1B">
            <w:pPr>
              <w:spacing w:after="0" w:line="240" w:lineRule="auto"/>
            </w:pPr>
            <w:r w:rsidRPr="00AB160C">
              <w:t>8. [</w:t>
            </w:r>
            <w:r w:rsidR="00FF1A3A"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427668C6" w14:textId="77777777" w:rsidR="003F6E1B" w:rsidRPr="00AB160C" w:rsidRDefault="003F6E1B" w:rsidP="003F6E1B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539E5F14" w14:textId="636364CA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6890D3E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D0E9A4B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4420749" w14:textId="0D827A79" w:rsidR="003F6E1B" w:rsidRPr="00AB160C" w:rsidRDefault="003F6E1B" w:rsidP="003F6E1B">
            <w:pPr>
              <w:spacing w:after="0" w:line="240" w:lineRule="auto"/>
            </w:pPr>
            <w:r w:rsidRPr="00AB160C">
              <w:t>9. [</w:t>
            </w:r>
            <w:r w:rsidR="00FF1A3A"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241E65C5" w14:textId="77777777" w:rsidR="003F6E1B" w:rsidRPr="00AB160C" w:rsidRDefault="003F6E1B" w:rsidP="003F6E1B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3D32FFEC" w14:textId="64CB2ACC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4359E05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71E3696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D20E105" w14:textId="436B521C" w:rsidR="003F6E1B" w:rsidRPr="00AB160C" w:rsidRDefault="003F6E1B" w:rsidP="00DB75CC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 w:rsidRPr="00AB160C">
              <w:t xml:space="preserve">10. </w:t>
            </w:r>
            <w:r w:rsidR="00DB75CC">
              <w:t>Estudio bíblico de la congregación</w:t>
            </w:r>
            <w:r w:rsidR="00DB75CC" w:rsidRPr="00DB75CC">
              <w:rPr>
                <w:sz w:val="8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(30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165766C" w14:textId="4E68F822" w:rsidR="003F6E1B" w:rsidRPr="00AB160C" w:rsidRDefault="003F6E1B" w:rsidP="003F6E1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 w:rsidR="00DB75CC"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5C7D05F1" w14:textId="5B083F6E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23CE5A6B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A014C9D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EE51467" w14:textId="23DC1717" w:rsidR="003F6E1B" w:rsidRPr="00AB160C" w:rsidRDefault="00FF1A3A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</w:t>
            </w:r>
            <w:r w:rsidRPr="00AB160C">
              <w:t xml:space="preserve"> </w:t>
            </w:r>
            <w:r w:rsidR="003F6E1B" w:rsidRPr="00AB160C">
              <w:t> </w:t>
            </w:r>
            <w:r w:rsidR="003F6E1B"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2443" w:type="dxa"/>
            <w:vAlign w:val="center"/>
          </w:tcPr>
          <w:p w14:paraId="454C8670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5DFC25A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E6F8BA5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84D0B70" w14:textId="7F5AE136" w:rsidR="003F6E1B" w:rsidRPr="00AB160C" w:rsidRDefault="003F6E1B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1EBCA101" w14:textId="7578A2A3" w:rsidR="003F6E1B" w:rsidRPr="00AB160C" w:rsidRDefault="003F6E1B" w:rsidP="003F6E1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45796A9F" w14:textId="33857C18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110E3D5A" w14:textId="77777777" w:rsidTr="00AB160C">
        <w:tblPrEx>
          <w:tblBorders>
            <w:bottom w:val="nil"/>
          </w:tblBorders>
        </w:tblPrEx>
        <w:trPr>
          <w:trHeight w:hRule="exact" w:val="454"/>
        </w:trPr>
        <w:tc>
          <w:tcPr>
            <w:tcW w:w="5011" w:type="dxa"/>
            <w:gridSpan w:val="7"/>
          </w:tcPr>
          <w:p w14:paraId="2D3CA9D2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510" w:type="dxa"/>
            <w:gridSpan w:val="6"/>
          </w:tcPr>
          <w:p w14:paraId="0B4B9B55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443" w:type="dxa"/>
          </w:tcPr>
          <w:p w14:paraId="6E92CEA3" w14:textId="77777777" w:rsidR="003F6E1B" w:rsidRPr="00AB160C" w:rsidRDefault="003F6E1B" w:rsidP="003F6E1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F6E1B" w:rsidRPr="00AB160C" w14:paraId="62ADE19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6A545C2A" w14:textId="6F6492C1" w:rsidR="003F6E1B" w:rsidRPr="00AB160C" w:rsidRDefault="003F6E1B" w:rsidP="003F6E1B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AB160C">
              <w:rPr>
                <w:b/>
              </w:rPr>
              <w:t>[</w:t>
            </w:r>
            <w:r>
              <w:rPr>
                <w:b/>
              </w:rPr>
              <w:t>FECHA</w:t>
            </w:r>
            <w:r w:rsidRPr="00AB160C">
              <w:rPr>
                <w:b/>
              </w:rPr>
              <w:t xml:space="preserve">] | </w:t>
            </w:r>
            <w:r>
              <w:rPr>
                <w:b/>
              </w:rPr>
              <w:t>LECTURA SEMANAL DE LA BIBLIA</w:t>
            </w:r>
          </w:p>
        </w:tc>
        <w:tc>
          <w:tcPr>
            <w:tcW w:w="2510" w:type="dxa"/>
            <w:gridSpan w:val="6"/>
            <w:vAlign w:val="center"/>
          </w:tcPr>
          <w:p w14:paraId="4160B97C" w14:textId="5EF01812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36B8980C" w14:textId="270EDE04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76D316F0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43B37661" w14:textId="77777777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56D146FF" w14:textId="615AEB97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Consejero de la sala auxiliar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359D83B9" w14:textId="4F300957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5434594A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1B23E103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4A7BF240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10096A01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191A661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7525D2C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DCD5367" w14:textId="4BBF1278" w:rsidR="003F6E1B" w:rsidRPr="00AB160C" w:rsidRDefault="003F6E1B" w:rsidP="003F6E1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390557FB" w14:textId="12B201D6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1D0D0F8D" w14:textId="2FAD1FCD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4C976CA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4CC7B32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539EEF06" w14:textId="299E7E81" w:rsidR="003F6E1B" w:rsidRPr="00AB160C" w:rsidRDefault="00FF1A3A" w:rsidP="003F6E1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>Palabras de introducción</w:t>
            </w:r>
            <w:r w:rsidRPr="00AB160C">
              <w:rPr>
                <w:sz w:val="24"/>
                <w:szCs w:val="24"/>
              </w:rPr>
              <w:t xml:space="preserve"> </w:t>
            </w:r>
            <w:r w:rsidR="003F6E1B" w:rsidRPr="00AB160C">
              <w:rPr>
                <w:sz w:val="24"/>
                <w:szCs w:val="24"/>
              </w:rPr>
              <w:t> </w:t>
            </w:r>
            <w:r w:rsidR="003F6E1B"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4" w:type="dxa"/>
            <w:gridSpan w:val="5"/>
            <w:vAlign w:val="center"/>
          </w:tcPr>
          <w:p w14:paraId="1344AC6C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21A055EB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682FE5BB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108D3770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14948ADF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7BEBDB4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1F0CE819" w14:textId="065331D8" w:rsidR="003F6E1B" w:rsidRPr="00AB160C" w:rsidRDefault="003F6E1B" w:rsidP="003F6E1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7" w:type="dxa"/>
            <w:gridSpan w:val="5"/>
            <w:vAlign w:val="bottom"/>
          </w:tcPr>
          <w:p w14:paraId="4D30C4BF" w14:textId="31D434EC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62F8C008" w14:textId="38E032F0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F6E1B" w:rsidRPr="00AB160C" w14:paraId="107A8538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24833F9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6FE90A1" w14:textId="61A127E1" w:rsidR="003F6E1B" w:rsidRPr="00AB160C" w:rsidRDefault="003F6E1B" w:rsidP="003F6E1B">
            <w:pPr>
              <w:spacing w:after="0" w:line="240" w:lineRule="auto"/>
            </w:pPr>
            <w:r w:rsidRPr="00AB160C">
              <w:t>1.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2EFF3AAB" w14:textId="01461209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17E4D55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75579AE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529D4DD" w14:textId="0A2E507C" w:rsidR="003F6E1B" w:rsidRPr="00AB160C" w:rsidRDefault="003F6E1B" w:rsidP="003F6E1B">
            <w:pPr>
              <w:spacing w:after="0" w:line="240" w:lineRule="auto"/>
            </w:pPr>
            <w:r w:rsidRPr="00AB160C">
              <w:t xml:space="preserve">2. </w:t>
            </w:r>
            <w:r w:rsidR="00DB75CC">
              <w:t xml:space="preserve">Busquemos perlas escondidas </w:t>
            </w:r>
            <w:r w:rsidR="00DB75CC"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20D7F528" w14:textId="4FA2AAFE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1DC40130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D8AA2B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5305055E" w14:textId="3FFF4E67" w:rsidR="003F6E1B" w:rsidRPr="00AB160C" w:rsidRDefault="003F6E1B" w:rsidP="00DB75CC">
            <w:pPr>
              <w:spacing w:after="0" w:line="240" w:lineRule="auto"/>
              <w:ind w:right="-102"/>
            </w:pPr>
            <w:r w:rsidRPr="00AB160C">
              <w:t xml:space="preserve">3. </w:t>
            </w:r>
            <w:r w:rsidR="00DB75CC">
              <w:t>Lectura de la Biblia</w:t>
            </w:r>
            <w:r w:rsidR="00DB75CC" w:rsidRPr="00AB160C">
              <w:rPr>
                <w:sz w:val="24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(4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02ABC783" w14:textId="5AB5DCE9" w:rsidR="003F6E1B" w:rsidRPr="00AB160C" w:rsidRDefault="00DB75CC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40" w:type="dxa"/>
            <w:vAlign w:val="center"/>
          </w:tcPr>
          <w:p w14:paraId="13119055" w14:textId="40411AEE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23DAD903" w14:textId="182CBED2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0B4B1FC1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36E51A7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3A3F2486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2368ECA4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2A2EA57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5C0DF039" w14:textId="03E591CD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2" w:type="dxa"/>
            <w:gridSpan w:val="3"/>
            <w:vAlign w:val="bottom"/>
          </w:tcPr>
          <w:p w14:paraId="1DC5B4FE" w14:textId="61AF852A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44BD3888" w14:textId="4D9736D4" w:rsidR="00FF1A3A" w:rsidRPr="00AB160C" w:rsidRDefault="00FF1A3A" w:rsidP="00FF1A3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F6E1B" w:rsidRPr="00AB160C" w14:paraId="2A75BEAD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A8E2A22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AF32FC6" w14:textId="7E83DE37" w:rsidR="003F6E1B" w:rsidRPr="00AB160C" w:rsidRDefault="003F6E1B" w:rsidP="003F6E1B">
            <w:pPr>
              <w:spacing w:after="0" w:line="240" w:lineRule="auto"/>
            </w:pPr>
            <w:r w:rsidRPr="00AB160C">
              <w:t>4.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7E7C7519" w14:textId="1C93CDA4" w:rsidR="003F6E1B" w:rsidRPr="00AB160C" w:rsidRDefault="00DB75CC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07A54CCD" w14:textId="089F86B9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B800CBE" w14:textId="60F21C32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258D8EAB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220AAD3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A460811" w14:textId="23F0F15F" w:rsidR="003F6E1B" w:rsidRPr="00AB160C" w:rsidRDefault="003F6E1B" w:rsidP="003F6E1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2BB03C7C" w14:textId="2091BD47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30D3664" w14:textId="7BDBF676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4CEC6FE5" w14:textId="3789E8EF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63317951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2A6EDDE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9003CE3" w14:textId="6D689A0F" w:rsidR="003F6E1B" w:rsidRPr="00AB160C" w:rsidRDefault="003F6E1B" w:rsidP="003F6E1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392C7EC5" w14:textId="3E6416DF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B082F25" w14:textId="3125416D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40587A5" w14:textId="353B1C7D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295B0CC1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C07F0FD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57B50E93" w14:textId="60EB1567" w:rsidR="003F6E1B" w:rsidRPr="00AB160C" w:rsidRDefault="003F6E1B" w:rsidP="003F6E1B">
            <w:pPr>
              <w:spacing w:after="0" w:line="240" w:lineRule="auto"/>
            </w:pPr>
            <w:r w:rsidRPr="00AB160C">
              <w:t>7.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7FCF032" w14:textId="74BCD5F0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D97A35B" w14:textId="5DACF05A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5D6290D4" w14:textId="757B2BAF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1F3B18B9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50505A2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4CB5D032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7600FEC7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2896B27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39303192" w14:textId="3FEB3FC0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6" w:type="dxa"/>
            <w:gridSpan w:val="8"/>
            <w:vAlign w:val="center"/>
          </w:tcPr>
          <w:p w14:paraId="08EA8901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1430E80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498DE5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8D55E08" w14:textId="65FF43F1" w:rsidR="003F6E1B" w:rsidRPr="00AB160C" w:rsidRDefault="003F6E1B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2C8562ED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05365608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3431F47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113B77E" w14:textId="35A0F63F" w:rsidR="003F6E1B" w:rsidRPr="00AB160C" w:rsidRDefault="003F6E1B" w:rsidP="003F6E1B">
            <w:pPr>
              <w:spacing w:after="0" w:line="240" w:lineRule="auto"/>
            </w:pPr>
            <w:r w:rsidRPr="00AB160C">
              <w:t>8. [</w:t>
            </w:r>
            <w:r w:rsidR="00FF1A3A"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5C73284D" w14:textId="77777777" w:rsidR="003F6E1B" w:rsidRPr="00AB160C" w:rsidRDefault="003F6E1B" w:rsidP="003F6E1B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48DDEF68" w14:textId="246898BB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700C16F8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08F1DF1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D7C6065" w14:textId="7B13A2F4" w:rsidR="003F6E1B" w:rsidRPr="00AB160C" w:rsidRDefault="003F6E1B" w:rsidP="003F6E1B">
            <w:pPr>
              <w:spacing w:after="0" w:line="240" w:lineRule="auto"/>
            </w:pPr>
            <w:r w:rsidRPr="00AB160C">
              <w:t>9. [</w:t>
            </w:r>
            <w:r w:rsidR="00FF1A3A"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078AE53A" w14:textId="77777777" w:rsidR="003F6E1B" w:rsidRPr="00AB160C" w:rsidRDefault="003F6E1B" w:rsidP="003F6E1B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76889013" w14:textId="1D6C32CA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6B69BF4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ADA21DB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D51887B" w14:textId="24702FBA" w:rsidR="003F6E1B" w:rsidRPr="00AB160C" w:rsidRDefault="003F6E1B" w:rsidP="00DB75CC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 w:rsidRPr="00AB160C">
              <w:t xml:space="preserve">10. </w:t>
            </w:r>
            <w:r w:rsidR="00DB75CC">
              <w:t>Estudio bíblico de la congregación</w:t>
            </w:r>
            <w:r w:rsidR="00DB75CC" w:rsidRPr="00DB75CC">
              <w:rPr>
                <w:sz w:val="8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(30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BED99D1" w14:textId="2C041E7F" w:rsidR="003F6E1B" w:rsidRPr="00AB160C" w:rsidRDefault="003F6E1B" w:rsidP="003F6E1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 w:rsidR="00DB75CC"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6532DD89" w14:textId="29C7A0E7" w:rsidR="003F6E1B" w:rsidRPr="00AB160C" w:rsidRDefault="003F6E1B" w:rsidP="003F6E1B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3F6E1B" w:rsidRPr="00AB160C" w14:paraId="18B261A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2DC50A6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90ED754" w14:textId="3B5F6333" w:rsidR="003F6E1B" w:rsidRPr="00AB160C" w:rsidRDefault="00FF1A3A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</w:t>
            </w:r>
            <w:r w:rsidRPr="00AB160C">
              <w:t xml:space="preserve"> </w:t>
            </w:r>
            <w:r w:rsidR="003F6E1B" w:rsidRPr="00AB160C">
              <w:t> </w:t>
            </w:r>
            <w:r w:rsidR="003F6E1B" w:rsidRPr="00AB160C">
              <w:rPr>
                <w:sz w:val="20"/>
                <w:szCs w:val="20"/>
              </w:rPr>
              <w:t>(3 min</w:t>
            </w:r>
            <w:r w:rsidR="00DB75CC">
              <w:rPr>
                <w:sz w:val="20"/>
                <w:szCs w:val="20"/>
              </w:rPr>
              <w:t>s</w:t>
            </w:r>
            <w:r w:rsidR="003F6E1B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7967A859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296FE76D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E5A3A17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6732AB8" w14:textId="14E57D85" w:rsidR="003F6E1B" w:rsidRPr="00AB160C" w:rsidRDefault="003F6E1B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7B3AAEAE" w14:textId="4CA737E1" w:rsidR="003F6E1B" w:rsidRPr="00AB160C" w:rsidRDefault="003F6E1B" w:rsidP="003F6E1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154C4140" w14:textId="613B4883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3B82D16C" w14:textId="77777777" w:rsidTr="00AB160C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450E1CC2" w14:textId="2183F93C" w:rsidR="003F6E1B" w:rsidRPr="00AB160C" w:rsidRDefault="003F6E1B" w:rsidP="003F6E1B">
            <w:pPr>
              <w:spacing w:after="60" w:line="240" w:lineRule="auto"/>
              <w:rPr>
                <w:b/>
              </w:rPr>
            </w:pPr>
            <w:r w:rsidRPr="00AB160C">
              <w:rPr>
                <w:b/>
              </w:rPr>
              <w:lastRenderedPageBreak/>
              <w:t>[</w:t>
            </w:r>
            <w:r>
              <w:rPr>
                <w:b/>
              </w:rPr>
              <w:t>NOMBRE DE LA CONGREGACIÓN</w:t>
            </w:r>
            <w:r w:rsidRPr="00AB160C">
              <w:rPr>
                <w:b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4972285A" w14:textId="6CD3F8BB" w:rsidR="003F6E1B" w:rsidRPr="00AB160C" w:rsidRDefault="003F6E1B" w:rsidP="003F6E1B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6C04D6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3F6E1B" w:rsidRPr="00AB160C" w14:paraId="4361E1F9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24A8F613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00F50894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5356C8CA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0CD8292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1D26E4AD" w14:textId="51903303" w:rsidR="003F6E1B" w:rsidRPr="00AB160C" w:rsidRDefault="003F6E1B" w:rsidP="003F6E1B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AB160C">
              <w:rPr>
                <w:b/>
              </w:rPr>
              <w:t>[</w:t>
            </w:r>
            <w:r>
              <w:rPr>
                <w:b/>
              </w:rPr>
              <w:t>FECHA</w:t>
            </w:r>
            <w:r w:rsidRPr="00AB160C">
              <w:rPr>
                <w:b/>
              </w:rPr>
              <w:t xml:space="preserve">] | </w:t>
            </w:r>
            <w:r>
              <w:rPr>
                <w:b/>
              </w:rPr>
              <w:t>LECTURA SEMANAL DE LA BIBLIA</w:t>
            </w:r>
          </w:p>
        </w:tc>
        <w:tc>
          <w:tcPr>
            <w:tcW w:w="2510" w:type="dxa"/>
            <w:gridSpan w:val="6"/>
            <w:vAlign w:val="center"/>
          </w:tcPr>
          <w:p w14:paraId="781F84CE" w14:textId="73B2A42C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6C36C95F" w14:textId="4607DC5E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5EEAF54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5BAF05A5" w14:textId="77777777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6478744A" w14:textId="22F3B1B7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Consejero de la sala auxiliar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7C12238E" w14:textId="24D43889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0F2C7F7E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76D04D7A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3039335D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1D743BF2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3E71BD3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923D0AD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E0956C3" w14:textId="30590FCA" w:rsidR="003F6E1B" w:rsidRPr="00AB160C" w:rsidRDefault="003F6E1B" w:rsidP="003F6E1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37524F7B" w14:textId="2597CF83" w:rsidR="003F6E1B" w:rsidRPr="00AB160C" w:rsidRDefault="003F6E1B" w:rsidP="003F6E1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6BBFF6F3" w14:textId="0C18061B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58D096F8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C75BBD5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3BB398B8" w14:textId="248FE044" w:rsidR="003F6E1B" w:rsidRPr="00AB160C" w:rsidRDefault="00FF1A3A" w:rsidP="003F6E1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>Palabras de introducción</w:t>
            </w:r>
            <w:r w:rsidRPr="00AB160C">
              <w:rPr>
                <w:sz w:val="24"/>
                <w:szCs w:val="24"/>
              </w:rPr>
              <w:t xml:space="preserve"> </w:t>
            </w:r>
            <w:r w:rsidR="003F6E1B" w:rsidRPr="00AB160C">
              <w:rPr>
                <w:sz w:val="24"/>
                <w:szCs w:val="24"/>
              </w:rPr>
              <w:t> </w:t>
            </w:r>
            <w:r w:rsidR="003F6E1B"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4" w:type="dxa"/>
            <w:gridSpan w:val="5"/>
            <w:vAlign w:val="center"/>
          </w:tcPr>
          <w:p w14:paraId="73F6A97A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3F6E1B" w:rsidRPr="00AB160C" w14:paraId="57BE496F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553C866D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0DFDF7BD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6315D5F7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5A2C1E6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3A1405F6" w14:textId="1DDC6CD8" w:rsidR="003F6E1B" w:rsidRPr="00AB160C" w:rsidRDefault="003F6E1B" w:rsidP="003F6E1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7" w:type="dxa"/>
            <w:gridSpan w:val="5"/>
            <w:vAlign w:val="bottom"/>
          </w:tcPr>
          <w:p w14:paraId="2D3571A7" w14:textId="1FBB0FED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7655F1DA" w14:textId="5B7FFB84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F6E1B" w:rsidRPr="00AB160C" w14:paraId="5CDB76E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996FF9A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0D89AE6" w14:textId="556D7F68" w:rsidR="003F6E1B" w:rsidRPr="00AB160C" w:rsidRDefault="003F6E1B" w:rsidP="003F6E1B">
            <w:pPr>
              <w:spacing w:after="0" w:line="240" w:lineRule="auto"/>
            </w:pPr>
            <w:r w:rsidRPr="00AB160C">
              <w:t>1. [</w:t>
            </w:r>
            <w:r w:rsidR="00FF1A3A"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70BB4F3B" w14:textId="0C0882C9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62FAD0B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A6E62E6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27D4F49D" w14:textId="7A21F845" w:rsidR="003F6E1B" w:rsidRPr="00AB160C" w:rsidRDefault="003F6E1B" w:rsidP="003F6E1B">
            <w:pPr>
              <w:spacing w:after="0" w:line="240" w:lineRule="auto"/>
            </w:pPr>
            <w:r w:rsidRPr="00AB160C">
              <w:t xml:space="preserve">2. </w:t>
            </w:r>
            <w:r w:rsidR="00DB75CC">
              <w:t xml:space="preserve">Busquemos perlas escondidas </w:t>
            </w:r>
            <w:r w:rsidR="00DB75CC"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2FB8E375" w14:textId="1A18210D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674F702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B264583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1645998B" w14:textId="6603C39F" w:rsidR="003F6E1B" w:rsidRPr="00AB160C" w:rsidRDefault="003F6E1B" w:rsidP="00DB75CC">
            <w:pPr>
              <w:spacing w:after="0" w:line="240" w:lineRule="auto"/>
              <w:ind w:right="-102"/>
            </w:pPr>
            <w:r w:rsidRPr="00AB160C">
              <w:t xml:space="preserve">3. </w:t>
            </w:r>
            <w:r w:rsidR="00DB75CC">
              <w:t>Lectura de la Biblia</w:t>
            </w:r>
            <w:r w:rsidR="00DB75CC" w:rsidRPr="00AB160C">
              <w:rPr>
                <w:sz w:val="24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(4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07203301" w14:textId="52E87F43" w:rsidR="003F6E1B" w:rsidRPr="00AB160C" w:rsidRDefault="00DB75CC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40" w:type="dxa"/>
            <w:vAlign w:val="center"/>
          </w:tcPr>
          <w:p w14:paraId="7951681B" w14:textId="3C71F16A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4313BD3C" w14:textId="1517BD3B" w:rsidR="003F6E1B" w:rsidRPr="00AB160C" w:rsidRDefault="003F6E1B" w:rsidP="003F6E1B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3F6E1B" w:rsidRPr="00AB160C" w14:paraId="70A7B376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6D8E5B56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0952E3E9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4BFE2A40" w14:textId="77777777" w:rsidR="003F6E1B" w:rsidRPr="00AB160C" w:rsidRDefault="003F6E1B" w:rsidP="003F6E1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3819441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6C9CAA61" w14:textId="0B6921E3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2" w:type="dxa"/>
            <w:gridSpan w:val="3"/>
            <w:vAlign w:val="bottom"/>
          </w:tcPr>
          <w:p w14:paraId="51413676" w14:textId="40C22485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4DD32402" w14:textId="5BCD864A" w:rsidR="00FF1A3A" w:rsidRPr="00AB160C" w:rsidRDefault="00FF1A3A" w:rsidP="00FF1A3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F1A3A" w:rsidRPr="00AB160C" w14:paraId="2E7FE40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C55ADEC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DFE1DD6" w14:textId="64BD977D" w:rsidR="00FF1A3A" w:rsidRPr="00AB160C" w:rsidRDefault="00FF1A3A" w:rsidP="00FF1A3A">
            <w:pPr>
              <w:spacing w:after="0" w:line="240" w:lineRule="auto"/>
            </w:pPr>
            <w:r w:rsidRPr="00AB160C">
              <w:t>4.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58CB722F" w14:textId="3BEE397E" w:rsidR="00FF1A3A" w:rsidRPr="00AB160C" w:rsidRDefault="00DB75CC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0FE84DF1" w14:textId="15CC40B4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5E02DA5C" w14:textId="3DB008C6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02AE06C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B5B838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0D1F1F2" w14:textId="58698707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113B7602" w14:textId="1F901417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12ADAD5" w14:textId="0655FFF6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5419F3E2" w14:textId="24E3A27A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5B733AB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94697AB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54356EBD" w14:textId="636DF19B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20E61D8E" w14:textId="6AF584D2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708A2B5" w14:textId="0DCFC8BB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156D697" w14:textId="72C91BDB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7FCE75D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EA072D7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C62A5AF" w14:textId="0BDAADE4" w:rsidR="00FF1A3A" w:rsidRPr="00AB160C" w:rsidRDefault="00FF1A3A" w:rsidP="00FF1A3A">
            <w:pPr>
              <w:spacing w:after="0" w:line="240" w:lineRule="auto"/>
            </w:pPr>
            <w:r w:rsidRPr="00AB160C">
              <w:t>7.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0F7ADC8E" w14:textId="4BA682A9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76BECFA" w14:textId="7E99633D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26F3846" w14:textId="033A66BB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7B2922DA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E8CDECE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6D4C59E1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2520ECCC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563A4D60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742AEFBE" w14:textId="1535A3E1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6" w:type="dxa"/>
            <w:gridSpan w:val="8"/>
            <w:vAlign w:val="center"/>
          </w:tcPr>
          <w:p w14:paraId="2E3C3141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3367DFC0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5B72FA6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2FABA9A1" w14:textId="482B3CF0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7975369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4BD03EF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2FFA536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471E801" w14:textId="5F4DAA7D" w:rsidR="00FF1A3A" w:rsidRPr="00AB160C" w:rsidRDefault="00FF1A3A" w:rsidP="00FF1A3A">
            <w:pPr>
              <w:spacing w:after="0" w:line="240" w:lineRule="auto"/>
            </w:pPr>
            <w:r w:rsidRPr="00AB160C">
              <w:t>8. [</w:t>
            </w:r>
            <w:r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0DE2A9A" w14:textId="77777777" w:rsidR="00FF1A3A" w:rsidRPr="00AB160C" w:rsidRDefault="00FF1A3A" w:rsidP="00FF1A3A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161557A6" w14:textId="75324CD9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19AA97F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F0C6466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9744849" w14:textId="4192731F" w:rsidR="00FF1A3A" w:rsidRPr="00AB160C" w:rsidRDefault="00FF1A3A" w:rsidP="00FF1A3A">
            <w:pPr>
              <w:spacing w:after="0" w:line="240" w:lineRule="auto"/>
            </w:pPr>
            <w:r w:rsidRPr="00AB160C">
              <w:t>9. [</w:t>
            </w:r>
            <w:r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2D06114E" w14:textId="77777777" w:rsidR="00FF1A3A" w:rsidRPr="00AB160C" w:rsidRDefault="00FF1A3A" w:rsidP="00FF1A3A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5CD2AFAE" w14:textId="21CAAE8C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63816C31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943B24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1ADA335" w14:textId="4177B9A7" w:rsidR="00FF1A3A" w:rsidRPr="00AB160C" w:rsidRDefault="00FF1A3A" w:rsidP="00DB75CC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 w:rsidRPr="00AB160C">
              <w:t xml:space="preserve">10. </w:t>
            </w:r>
            <w:r w:rsidR="00DB75CC">
              <w:t>Estudio bíblico de la congregación</w:t>
            </w:r>
            <w:r w:rsidR="00DB75CC" w:rsidRPr="00DB75CC">
              <w:rPr>
                <w:sz w:val="8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(30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4D5AD489" w14:textId="3512C86D" w:rsidR="00FF1A3A" w:rsidRPr="00AB160C" w:rsidRDefault="00FF1A3A" w:rsidP="00FF1A3A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 w:rsidR="00DB75CC"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30987306" w14:textId="42948F31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109C3E8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7208AC9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6792BF1" w14:textId="2A5753D0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</w:t>
            </w:r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61979E2E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30340813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5187A04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270DE0A5" w14:textId="5BBF95E7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5A6FD0B6" w14:textId="44AB101D" w:rsidR="00FF1A3A" w:rsidRPr="00AB160C" w:rsidRDefault="00FF1A3A" w:rsidP="00FF1A3A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0EA6CDDB" w14:textId="17671DA3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7BCD0EA3" w14:textId="77777777" w:rsidTr="00AB160C">
        <w:tblPrEx>
          <w:tblBorders>
            <w:bottom w:val="nil"/>
          </w:tblBorders>
        </w:tblPrEx>
        <w:trPr>
          <w:trHeight w:hRule="exact" w:val="454"/>
        </w:trPr>
        <w:tc>
          <w:tcPr>
            <w:tcW w:w="5011" w:type="dxa"/>
            <w:gridSpan w:val="7"/>
          </w:tcPr>
          <w:p w14:paraId="57269F9C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510" w:type="dxa"/>
            <w:gridSpan w:val="6"/>
          </w:tcPr>
          <w:p w14:paraId="7FC61449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443" w:type="dxa"/>
          </w:tcPr>
          <w:p w14:paraId="6D0534F2" w14:textId="77777777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F1A3A" w:rsidRPr="00AB160C" w14:paraId="44AAD1D3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04B7849F" w14:textId="77DB329B" w:rsidR="00FF1A3A" w:rsidRPr="00AB160C" w:rsidRDefault="00FF1A3A" w:rsidP="00FF1A3A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AB160C">
              <w:rPr>
                <w:b/>
              </w:rPr>
              <w:t>[</w:t>
            </w:r>
            <w:r>
              <w:rPr>
                <w:b/>
              </w:rPr>
              <w:t>FECHA</w:t>
            </w:r>
            <w:r w:rsidRPr="00AB160C">
              <w:rPr>
                <w:b/>
              </w:rPr>
              <w:t xml:space="preserve">] | </w:t>
            </w:r>
            <w:r>
              <w:rPr>
                <w:b/>
              </w:rPr>
              <w:t>LECTURA SEMANAL DE LA BIBLIA</w:t>
            </w:r>
          </w:p>
        </w:tc>
        <w:tc>
          <w:tcPr>
            <w:tcW w:w="2510" w:type="dxa"/>
            <w:gridSpan w:val="6"/>
            <w:vAlign w:val="center"/>
          </w:tcPr>
          <w:p w14:paraId="0F676F8D" w14:textId="70835A52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0E2F3903" w14:textId="154F4B18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631B891B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68406C28" w14:textId="77777777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0A8238F0" w14:textId="57BDC089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Consejero de la sala auxiliar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40CF1313" w14:textId="2AF3C103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4BFD80E6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3267BC6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50B3B55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19401F4D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14EFE4E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746CCAC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5226C983" w14:textId="45C8E850" w:rsidR="00FF1A3A" w:rsidRPr="00AB160C" w:rsidRDefault="00FF1A3A" w:rsidP="00FF1A3A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350D7710" w14:textId="54666E57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609D7DCC" w14:textId="6EB30291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1A821FA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22D8467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373D4161" w14:textId="62AA5C59" w:rsidR="00FF1A3A" w:rsidRPr="00AB160C" w:rsidRDefault="00FF1A3A" w:rsidP="00FF1A3A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>Palabras de introducción</w:t>
            </w:r>
            <w:r w:rsidRPr="00AB160C">
              <w:rPr>
                <w:sz w:val="24"/>
                <w:szCs w:val="24"/>
              </w:rPr>
              <w:t xml:space="preserve"> 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4" w:type="dxa"/>
            <w:gridSpan w:val="5"/>
            <w:vAlign w:val="center"/>
          </w:tcPr>
          <w:p w14:paraId="4401F789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2F52EC30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D06390B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42C724E0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6CDE82F5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1F1F303F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1B3BB898" w14:textId="71275D70" w:rsidR="00FF1A3A" w:rsidRPr="00AB160C" w:rsidRDefault="00FF1A3A" w:rsidP="00FF1A3A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7" w:type="dxa"/>
            <w:gridSpan w:val="5"/>
            <w:vAlign w:val="bottom"/>
          </w:tcPr>
          <w:p w14:paraId="5D2559D0" w14:textId="4411A38A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7CF35C0C" w14:textId="02E25BEB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F1A3A" w:rsidRPr="00AB160C" w14:paraId="12D60A4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A8AAC5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05025C14" w14:textId="73372D73" w:rsidR="00FF1A3A" w:rsidRPr="00AB160C" w:rsidRDefault="00FF1A3A" w:rsidP="00FF1A3A">
            <w:pPr>
              <w:spacing w:after="0" w:line="240" w:lineRule="auto"/>
            </w:pPr>
            <w:r w:rsidRPr="00AB160C">
              <w:t>1.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46930FE8" w14:textId="68D6E470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622F336D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560FB4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8A53D2A" w14:textId="69E65FBF" w:rsidR="00FF1A3A" w:rsidRPr="00AB160C" w:rsidRDefault="00FF1A3A" w:rsidP="00FF1A3A">
            <w:pPr>
              <w:spacing w:after="0" w:line="240" w:lineRule="auto"/>
            </w:pPr>
            <w:r w:rsidRPr="00AB160C">
              <w:t xml:space="preserve">2. </w:t>
            </w:r>
            <w:r w:rsidR="00DB75CC">
              <w:t xml:space="preserve">Busquemos perlas escondidas </w:t>
            </w:r>
            <w:r w:rsidR="00DB75CC"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562846C1" w14:textId="77E6B7E1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2CD81A1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7D4CA3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495E9638" w14:textId="3E432632" w:rsidR="00FF1A3A" w:rsidRPr="00AB160C" w:rsidRDefault="00FF1A3A" w:rsidP="00DB75CC">
            <w:pPr>
              <w:spacing w:after="0" w:line="240" w:lineRule="auto"/>
              <w:ind w:right="-102"/>
            </w:pPr>
            <w:r w:rsidRPr="00AB160C">
              <w:t xml:space="preserve">3. </w:t>
            </w:r>
            <w:r w:rsidR="00DB75CC">
              <w:t>Lectura de la Biblia</w:t>
            </w:r>
            <w:r w:rsidR="00DB75CC" w:rsidRPr="00AB160C">
              <w:rPr>
                <w:sz w:val="24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(4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4CB5ADF2" w14:textId="36DF4FA0" w:rsidR="00FF1A3A" w:rsidRPr="00AB160C" w:rsidRDefault="00DB75CC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40" w:type="dxa"/>
            <w:vAlign w:val="center"/>
          </w:tcPr>
          <w:p w14:paraId="70DF0151" w14:textId="5137CFBC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3642698D" w14:textId="46900B87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296C7E1D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796CE1D4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6120722E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34C94BC4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3DF2E191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422EE531" w14:textId="08A4E2D1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2" w:type="dxa"/>
            <w:gridSpan w:val="3"/>
            <w:vAlign w:val="bottom"/>
          </w:tcPr>
          <w:p w14:paraId="1C1B6DA8" w14:textId="7E1B6A5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634A8C3D" w14:textId="258BEF4C" w:rsidR="00FF1A3A" w:rsidRPr="00AB160C" w:rsidRDefault="00FF1A3A" w:rsidP="00FF1A3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F1A3A" w:rsidRPr="00AB160C" w14:paraId="49208BBC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9C4569D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C3B7DD4" w14:textId="26D77B48" w:rsidR="00FF1A3A" w:rsidRPr="00AB160C" w:rsidRDefault="00FF1A3A" w:rsidP="00FF1A3A">
            <w:pPr>
              <w:spacing w:after="0" w:line="240" w:lineRule="auto"/>
            </w:pPr>
            <w:r w:rsidRPr="00AB160C">
              <w:t>4.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41572214" w14:textId="295E44A0" w:rsidR="00FF1A3A" w:rsidRPr="00AB160C" w:rsidRDefault="00DB75CC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46C3410B" w14:textId="5A5282FF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4BA30C6D" w14:textId="16F56DDF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46E3F01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09D98D9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8FD5F60" w14:textId="33A13F37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6B40B599" w14:textId="23D24CBD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C839E14" w14:textId="630A84C9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50542388" w14:textId="6193A4A5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6A4A1BEB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17DD04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42AD4482" w14:textId="4C02F473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0C2A18F4" w14:textId="5FFA806F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60C076E" w14:textId="30D254AE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5685E90B" w14:textId="07D3509A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2DCD98A8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81DE6CE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E2C3DE8" w14:textId="2868C6F5" w:rsidR="00FF1A3A" w:rsidRPr="00AB160C" w:rsidRDefault="00FF1A3A" w:rsidP="00FF1A3A">
            <w:pPr>
              <w:spacing w:after="0" w:line="240" w:lineRule="auto"/>
            </w:pPr>
            <w:r w:rsidRPr="00AB160C">
              <w:t>7.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324FDBA7" w14:textId="370B0FDD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CAA5E93" w14:textId="45F463CE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EFAFD20" w14:textId="2068FBD6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7496393C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3662B64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419B644F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01640165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3269BFD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421E9FD2" w14:textId="55FA01C4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6" w:type="dxa"/>
            <w:gridSpan w:val="8"/>
            <w:vAlign w:val="center"/>
          </w:tcPr>
          <w:p w14:paraId="2BE60565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526CDE3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DF0A3B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3C6A2AA" w14:textId="23B780AF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65B2A26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3E89451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595480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AF93E43" w14:textId="56A55D0D" w:rsidR="00FF1A3A" w:rsidRPr="00AB160C" w:rsidRDefault="00FF1A3A" w:rsidP="00FF1A3A">
            <w:pPr>
              <w:spacing w:after="0" w:line="240" w:lineRule="auto"/>
            </w:pPr>
            <w:r w:rsidRPr="00AB160C">
              <w:t>8. [</w:t>
            </w:r>
            <w:r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06D664A3" w14:textId="77777777" w:rsidR="00FF1A3A" w:rsidRPr="00AB160C" w:rsidRDefault="00FF1A3A" w:rsidP="00FF1A3A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69DF81F3" w14:textId="308FD162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56C318D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32C0F7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C5B3EF3" w14:textId="20EF9078" w:rsidR="00FF1A3A" w:rsidRPr="00AB160C" w:rsidRDefault="00FF1A3A" w:rsidP="00FF1A3A">
            <w:pPr>
              <w:spacing w:after="0" w:line="240" w:lineRule="auto"/>
            </w:pPr>
            <w:r w:rsidRPr="00AB160C">
              <w:t>9. [</w:t>
            </w:r>
            <w:r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138AB284" w14:textId="77777777" w:rsidR="00FF1A3A" w:rsidRPr="00AB160C" w:rsidRDefault="00FF1A3A" w:rsidP="00FF1A3A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4AEF3B4F" w14:textId="7C047802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49683D1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59DEE51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6CC61F4" w14:textId="70F08E33" w:rsidR="00FF1A3A" w:rsidRPr="00AB160C" w:rsidRDefault="00FF1A3A" w:rsidP="00DB75CC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 w:rsidRPr="00AB160C">
              <w:t xml:space="preserve">10. </w:t>
            </w:r>
            <w:r w:rsidR="00DB75CC">
              <w:t>Estudio bíblico de la congregación</w:t>
            </w:r>
            <w:r w:rsidR="00DB75CC" w:rsidRPr="00DB75CC">
              <w:rPr>
                <w:sz w:val="8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(30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49D6C740" w14:textId="2C9FD2B8" w:rsidR="00FF1A3A" w:rsidRPr="00AB160C" w:rsidRDefault="00FF1A3A" w:rsidP="00FF1A3A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 w:rsidR="00DB75CC"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4FA6B485" w14:textId="08B9AF33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2B2294E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EFC6EFA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53A3B91" w14:textId="21860FC8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</w:t>
            </w:r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560C2635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04C2AD77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8B706A1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0864ED7" w14:textId="7348FB5E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4B8B6DB7" w14:textId="5E61CCDD" w:rsidR="00FF1A3A" w:rsidRPr="00AB160C" w:rsidRDefault="00FF1A3A" w:rsidP="00FF1A3A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3EFCD6A1" w14:textId="0B872642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0CFF07D8" w14:textId="77777777" w:rsidTr="00AB160C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3B8572F1" w14:textId="30C91C11" w:rsidR="00FF1A3A" w:rsidRPr="00AB160C" w:rsidRDefault="00FF1A3A" w:rsidP="00FF1A3A">
            <w:pPr>
              <w:spacing w:after="60" w:line="240" w:lineRule="auto"/>
              <w:rPr>
                <w:b/>
              </w:rPr>
            </w:pPr>
            <w:bookmarkStart w:id="0" w:name="_GoBack"/>
            <w:bookmarkEnd w:id="0"/>
            <w:r w:rsidRPr="00AB160C">
              <w:rPr>
                <w:b/>
              </w:rPr>
              <w:lastRenderedPageBreak/>
              <w:t>[</w:t>
            </w:r>
            <w:r>
              <w:rPr>
                <w:b/>
              </w:rPr>
              <w:t>NOMBRE DE LA CONGREGACIÓN</w:t>
            </w:r>
            <w:r w:rsidRPr="00AB160C">
              <w:rPr>
                <w:b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099750AF" w14:textId="0763220D" w:rsidR="00FF1A3A" w:rsidRPr="00AB160C" w:rsidRDefault="00FF1A3A" w:rsidP="00FF1A3A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6C04D6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FF1A3A" w:rsidRPr="00AB160C" w14:paraId="6EEA4672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2EDC9AC6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602A6556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557E720D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5D3DF84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C9D6892" w14:textId="16009AB8" w:rsidR="00FF1A3A" w:rsidRPr="00AB160C" w:rsidRDefault="00FF1A3A" w:rsidP="00FF1A3A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AB160C">
              <w:rPr>
                <w:b/>
              </w:rPr>
              <w:t>[</w:t>
            </w:r>
            <w:r>
              <w:rPr>
                <w:b/>
              </w:rPr>
              <w:t>FECHA</w:t>
            </w:r>
            <w:r w:rsidRPr="00AB160C">
              <w:rPr>
                <w:b/>
              </w:rPr>
              <w:t xml:space="preserve">] | </w:t>
            </w:r>
            <w:r>
              <w:rPr>
                <w:b/>
              </w:rPr>
              <w:t>LECTURA SEMANAL DE LA BIBLIA</w:t>
            </w:r>
          </w:p>
        </w:tc>
        <w:tc>
          <w:tcPr>
            <w:tcW w:w="2510" w:type="dxa"/>
            <w:gridSpan w:val="6"/>
            <w:vAlign w:val="center"/>
          </w:tcPr>
          <w:p w14:paraId="2DC164E9" w14:textId="2AE03031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6F48F723" w14:textId="4D85E9E1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5BD4B2A3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D6A40F7" w14:textId="77777777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604B0BA9" w14:textId="28968A9E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Consejero de la sala auxiliar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3A0B3A9F" w14:textId="05563E96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67AA26A9" w14:textId="77777777" w:rsidTr="00AB160C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09D5FEF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10" w:type="dxa"/>
            <w:gridSpan w:val="6"/>
          </w:tcPr>
          <w:p w14:paraId="71A41FB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3" w:type="dxa"/>
          </w:tcPr>
          <w:p w14:paraId="40611688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1CBE678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59A17A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03896D75" w14:textId="1C91FB76" w:rsidR="00FF1A3A" w:rsidRPr="00AB160C" w:rsidRDefault="00FF1A3A" w:rsidP="00FF1A3A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4A38DF8B" w14:textId="39F0D925" w:rsidR="00FF1A3A" w:rsidRPr="00AB160C" w:rsidRDefault="00FF1A3A" w:rsidP="00FF1A3A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02E4C0A0" w14:textId="4A651CBC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4BB196F8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F96A91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61E1E2A5" w14:textId="2A39C91B" w:rsidR="00FF1A3A" w:rsidRPr="00AB160C" w:rsidRDefault="00FF1A3A" w:rsidP="00FF1A3A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>Palabras de introducción</w:t>
            </w:r>
            <w:r w:rsidRPr="00AB160C">
              <w:rPr>
                <w:sz w:val="24"/>
                <w:szCs w:val="24"/>
              </w:rPr>
              <w:t xml:space="preserve"> 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4" w:type="dxa"/>
            <w:gridSpan w:val="5"/>
            <w:vAlign w:val="center"/>
          </w:tcPr>
          <w:p w14:paraId="31C0C77B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53523BF1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76F98766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5DCC560E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030E36A0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485025BD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14D25FA7" w14:textId="2C38DE74" w:rsidR="00FF1A3A" w:rsidRPr="00AB160C" w:rsidRDefault="00FF1A3A" w:rsidP="00FF1A3A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7" w:type="dxa"/>
            <w:gridSpan w:val="5"/>
            <w:vAlign w:val="bottom"/>
          </w:tcPr>
          <w:p w14:paraId="65AC3EA4" w14:textId="0651C6C2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1BEC0387" w14:textId="39F620B9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F1A3A" w:rsidRPr="00AB160C" w14:paraId="692B13F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5C49961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223CF049" w14:textId="2F182A5F" w:rsidR="00FF1A3A" w:rsidRPr="00AB160C" w:rsidRDefault="00FF1A3A" w:rsidP="00FF1A3A">
            <w:pPr>
              <w:spacing w:after="0" w:line="240" w:lineRule="auto"/>
            </w:pPr>
            <w:r w:rsidRPr="00AB160C">
              <w:t>1.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16DAF664" w14:textId="76D96201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5F4D722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4A91EE7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71364A6" w14:textId="3DF499AA" w:rsidR="00FF1A3A" w:rsidRPr="00AB160C" w:rsidRDefault="00FF1A3A" w:rsidP="00FF1A3A">
            <w:pPr>
              <w:spacing w:after="0" w:line="240" w:lineRule="auto"/>
            </w:pPr>
            <w:r w:rsidRPr="00AB160C">
              <w:t xml:space="preserve">2. </w:t>
            </w:r>
            <w:r w:rsidR="00DB75CC">
              <w:t xml:space="preserve">Busquemos perlas escondidas </w:t>
            </w:r>
            <w:r w:rsidR="00DB75CC"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1E092141" w14:textId="5E719E62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602900D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920730B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2CEA4E08" w14:textId="319B226D" w:rsidR="00FF1A3A" w:rsidRPr="00AB160C" w:rsidRDefault="00FF1A3A" w:rsidP="00DB75CC">
            <w:pPr>
              <w:spacing w:after="0" w:line="240" w:lineRule="auto"/>
              <w:ind w:right="-102"/>
            </w:pPr>
            <w:r w:rsidRPr="00AB160C">
              <w:t xml:space="preserve">3. </w:t>
            </w:r>
            <w:r w:rsidR="00DB75CC">
              <w:t>Lectura de la Biblia</w:t>
            </w:r>
            <w:r w:rsidR="00DB75CC" w:rsidRPr="00AB160C">
              <w:rPr>
                <w:sz w:val="24"/>
                <w:szCs w:val="24"/>
              </w:rPr>
              <w:t> </w:t>
            </w:r>
            <w:r w:rsidR="00DB75CC" w:rsidRPr="00AB160C">
              <w:rPr>
                <w:sz w:val="20"/>
                <w:szCs w:val="20"/>
              </w:rPr>
              <w:t>(4 min</w:t>
            </w:r>
            <w:r w:rsidR="00DB75CC">
              <w:rPr>
                <w:sz w:val="20"/>
                <w:szCs w:val="20"/>
              </w:rPr>
              <w:t>s</w:t>
            </w:r>
            <w:r w:rsidR="00DB75CC"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33C04500" w14:textId="349B1246" w:rsidR="00FF1A3A" w:rsidRPr="00AB160C" w:rsidRDefault="00DB75CC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40" w:type="dxa"/>
            <w:vAlign w:val="center"/>
          </w:tcPr>
          <w:p w14:paraId="7223DE66" w14:textId="05227950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517E13E" w14:textId="7B2ED3B0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06620D9B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011C824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6537E1F8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2BE4DF94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7AA7DADE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7AB0A8CE" w14:textId="0B6DDFCC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2" w:type="dxa"/>
            <w:gridSpan w:val="3"/>
            <w:vAlign w:val="bottom"/>
          </w:tcPr>
          <w:p w14:paraId="6648DB33" w14:textId="42DED949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43" w:type="dxa"/>
            <w:vAlign w:val="bottom"/>
          </w:tcPr>
          <w:p w14:paraId="140E10D1" w14:textId="69303ADC" w:rsidR="00FF1A3A" w:rsidRPr="00AB160C" w:rsidRDefault="00FF1A3A" w:rsidP="00FF1A3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F1A3A" w:rsidRPr="00AB160C" w14:paraId="15A948F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48478A7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91557D7" w14:textId="4D1E59A0" w:rsidR="00FF1A3A" w:rsidRPr="00AB160C" w:rsidRDefault="00FF1A3A" w:rsidP="00FF1A3A">
            <w:pPr>
              <w:spacing w:after="0" w:line="240" w:lineRule="auto"/>
            </w:pPr>
            <w:r w:rsidRPr="00AB160C">
              <w:t>4.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02D79D4A" w14:textId="33450278" w:rsidR="00FF1A3A" w:rsidRPr="00AB160C" w:rsidRDefault="00DB75CC" w:rsidP="00FF1A3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24B9CC9E" w14:textId="5AA1F79F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6EB8DBD" w14:textId="786CEC4C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7973F6E5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A60827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3792609" w14:textId="2061242C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9B4D9D8" w14:textId="1963BD7C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A16249D" w14:textId="71AFEAD3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0E875927" w14:textId="1DE59B74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38D875F9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0D3A53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2759908" w14:textId="49B565AE" w:rsidR="00FF1A3A" w:rsidRPr="00AB160C" w:rsidRDefault="00FF1A3A" w:rsidP="00FF1A3A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747C72FD" w14:textId="2380646F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65543EC2" w14:textId="533EDD4D" w:rsidR="00FF1A3A" w:rsidRPr="00AB160C" w:rsidRDefault="00FF1A3A" w:rsidP="00FF1A3A">
            <w:pPr>
              <w:spacing w:after="0" w:line="240" w:lineRule="auto"/>
              <w:rPr>
                <w:sz w:val="20"/>
                <w:szCs w:val="20"/>
              </w:rPr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BF88A24" w14:textId="0DF9F22B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3F91719A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332A4B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28E55FAA" w14:textId="4F0A98CE" w:rsidR="00FF1A3A" w:rsidRPr="00AB160C" w:rsidRDefault="00FF1A3A" w:rsidP="00FF1A3A">
            <w:pPr>
              <w:spacing w:after="0" w:line="240" w:lineRule="auto"/>
            </w:pPr>
            <w:r w:rsidRPr="00AB160C">
              <w:t>7. [</w:t>
            </w:r>
            <w:r>
              <w:t>Título</w:t>
            </w:r>
            <w:r w:rsidRPr="00AB160C">
              <w:t>]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0293C12C" w14:textId="34218386" w:rsidR="00FF1A3A" w:rsidRPr="00AB160C" w:rsidRDefault="00DB75CC" w:rsidP="00FF1A3A">
            <w:pPr>
              <w:spacing w:after="0" w:line="240" w:lineRule="auto"/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Estudiante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/</w:t>
            </w:r>
            <w:r>
              <w:rPr>
                <w:b/>
                <w:color w:val="575A5D"/>
                <w:sz w:val="16"/>
                <w:szCs w:val="16"/>
              </w:rPr>
              <w:t>Ayudante</w:t>
            </w:r>
            <w:r w:rsidR="00FF1A3A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966623D" w14:textId="3BFC0530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67D3B346" w14:textId="58C7D41B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1429153C" w14:textId="77777777" w:rsidTr="00AB160C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9BFED5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630239D7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6771CF42" w14:textId="77777777" w:rsidR="00FF1A3A" w:rsidRPr="00AB160C" w:rsidRDefault="00FF1A3A" w:rsidP="00FF1A3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FF1A3A" w:rsidRPr="00AB160C" w14:paraId="42407A3A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072054C0" w14:textId="268191EA" w:rsidR="00FF1A3A" w:rsidRPr="00AB160C" w:rsidRDefault="00FF1A3A" w:rsidP="00FF1A3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6" w:type="dxa"/>
            <w:gridSpan w:val="8"/>
            <w:vAlign w:val="center"/>
          </w:tcPr>
          <w:p w14:paraId="7E5FF4D5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0B775696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E9DDDC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95326C4" w14:textId="72AAABE5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443" w:type="dxa"/>
            <w:vAlign w:val="center"/>
          </w:tcPr>
          <w:p w14:paraId="1602FB82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06A2C430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C418058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7E5B796" w14:textId="2A9E54B4" w:rsidR="00FF1A3A" w:rsidRPr="00AB160C" w:rsidRDefault="00FF1A3A" w:rsidP="00FF1A3A">
            <w:pPr>
              <w:spacing w:after="0" w:line="240" w:lineRule="auto"/>
            </w:pPr>
            <w:r w:rsidRPr="00AB160C">
              <w:t>8. [</w:t>
            </w:r>
            <w:r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42C0ED01" w14:textId="77777777" w:rsidR="00FF1A3A" w:rsidRPr="00AB160C" w:rsidRDefault="00FF1A3A" w:rsidP="00FF1A3A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7E510E69" w14:textId="61F528A4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3FD256D2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D4D2A99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467FC2A" w14:textId="0A639D83" w:rsidR="00FF1A3A" w:rsidRPr="00AB160C" w:rsidRDefault="00FF1A3A" w:rsidP="00FF1A3A">
            <w:pPr>
              <w:spacing w:after="0" w:line="240" w:lineRule="auto"/>
            </w:pPr>
            <w:r w:rsidRPr="00AB160C">
              <w:t>9. [</w:t>
            </w:r>
            <w:r>
              <w:t>Título</w:t>
            </w:r>
            <w:r w:rsidRPr="00AB160C">
              <w:t>]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24417CCD" w14:textId="77777777" w:rsidR="00FF1A3A" w:rsidRPr="00AB160C" w:rsidRDefault="00FF1A3A" w:rsidP="00FF1A3A">
            <w:pPr>
              <w:spacing w:after="0" w:line="240" w:lineRule="auto"/>
            </w:pPr>
          </w:p>
        </w:tc>
        <w:tc>
          <w:tcPr>
            <w:tcW w:w="2443" w:type="dxa"/>
            <w:vAlign w:val="center"/>
          </w:tcPr>
          <w:p w14:paraId="7F5D7805" w14:textId="0C95E0A4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  <w:tr w:rsidR="00FF1A3A" w:rsidRPr="00AB160C" w14:paraId="045DC681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3598BA3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D4E9B6C" w14:textId="0DD0C068" w:rsidR="00FF1A3A" w:rsidRPr="00AB160C" w:rsidRDefault="00FF1A3A" w:rsidP="00FF1A3A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 w:rsidRPr="00AB160C">
              <w:t xml:space="preserve">10. </w:t>
            </w:r>
            <w:r>
              <w:t>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(30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6BAD4258" w14:textId="3D5A6165" w:rsidR="00FF1A3A" w:rsidRPr="00AB160C" w:rsidRDefault="00FF1A3A" w:rsidP="00FF1A3A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 w:rsidR="00DB75CC"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70D70813" w14:textId="5083AB17" w:rsidR="00FF1A3A" w:rsidRPr="00AB160C" w:rsidRDefault="00FF1A3A" w:rsidP="00FF1A3A">
            <w:pPr>
              <w:spacing w:after="0" w:line="240" w:lineRule="auto"/>
            </w:pPr>
            <w:r w:rsidRPr="00AB160C">
              <w:t>[N</w:t>
            </w:r>
            <w:r>
              <w:t>ombre</w:t>
            </w:r>
            <w:r w:rsidRPr="00AB160C">
              <w:t>/N</w:t>
            </w:r>
            <w:r>
              <w:t>ombre</w:t>
            </w:r>
            <w:r w:rsidRPr="00AB160C">
              <w:t>]</w:t>
            </w:r>
          </w:p>
        </w:tc>
      </w:tr>
      <w:tr w:rsidR="00FF1A3A" w:rsidRPr="00AB160C" w14:paraId="02F9B58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C94F13F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18F7C213" w14:textId="6BB7D497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3" w:type="dxa"/>
            <w:vAlign w:val="center"/>
          </w:tcPr>
          <w:p w14:paraId="73DD119D" w14:textId="77777777" w:rsidR="00FF1A3A" w:rsidRPr="00AB160C" w:rsidRDefault="00FF1A3A" w:rsidP="00FF1A3A">
            <w:pPr>
              <w:spacing w:after="0" w:line="240" w:lineRule="auto"/>
            </w:pPr>
          </w:p>
        </w:tc>
      </w:tr>
      <w:tr w:rsidR="00FF1A3A" w:rsidRPr="00AB160C" w14:paraId="0A962254" w14:textId="77777777" w:rsidTr="00AB160C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B537A2" w14:textId="77777777" w:rsidR="00FF1A3A" w:rsidRPr="00AB160C" w:rsidRDefault="00FF1A3A" w:rsidP="00FF1A3A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32421EA" w14:textId="5821855F" w:rsidR="00FF1A3A" w:rsidRPr="00AB160C" w:rsidRDefault="00FF1A3A" w:rsidP="00FF1A3A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[</w:t>
            </w:r>
            <w:r>
              <w:t>Número</w:t>
            </w:r>
            <w:r w:rsidRPr="00AB160C"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1C35D33E" w14:textId="43FE34F0" w:rsidR="00FF1A3A" w:rsidRPr="00AB160C" w:rsidRDefault="00FF1A3A" w:rsidP="00FF1A3A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Oración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3" w:type="dxa"/>
            <w:vAlign w:val="center"/>
          </w:tcPr>
          <w:p w14:paraId="57F5C512" w14:textId="2CEFC9DD" w:rsidR="00FF1A3A" w:rsidRPr="00AB160C" w:rsidRDefault="00FF1A3A" w:rsidP="00FF1A3A">
            <w:pPr>
              <w:spacing w:after="0" w:line="240" w:lineRule="auto"/>
            </w:pPr>
            <w:r w:rsidRPr="00AB160C">
              <w:t>[</w:t>
            </w:r>
            <w:r>
              <w:t>Nombre</w:t>
            </w:r>
            <w:r w:rsidRPr="00AB160C">
              <w:t>]</w:t>
            </w:r>
          </w:p>
        </w:tc>
      </w:tr>
    </w:tbl>
    <w:p w14:paraId="778815D4" w14:textId="77777777" w:rsidR="00762BCB" w:rsidRPr="00AB160C" w:rsidRDefault="00762BCB" w:rsidP="00901B81">
      <w:pPr>
        <w:spacing w:after="0" w:line="180" w:lineRule="exact"/>
      </w:pPr>
    </w:p>
    <w:sectPr w:rsidR="00762BCB" w:rsidRPr="00AB160C" w:rsidSect="00F536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09" w:right="1140" w:bottom="720" w:left="11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B488A" w14:textId="77777777" w:rsidR="00AB160C" w:rsidRDefault="00AB160C">
      <w:r>
        <w:separator/>
      </w:r>
    </w:p>
  </w:endnote>
  <w:endnote w:type="continuationSeparator" w:id="0">
    <w:p w14:paraId="32B2DCF2" w14:textId="77777777" w:rsidR="00AB160C" w:rsidRDefault="00AB1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97E18" w14:textId="272F6C9A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S-140-S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24FA06" w14:textId="2515B3A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S-140-S  11/23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4A127" w14:textId="6F34392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bookmarkStart w:id="1" w:name="_Hlk52262100"/>
    <w:bookmarkStart w:id="2" w:name="_Hlk52262101"/>
    <w:bookmarkStart w:id="3" w:name="_Hlk52262179"/>
    <w:bookmarkStart w:id="4" w:name="_Hlk52262180"/>
    <w:r>
      <w:rPr>
        <w:sz w:val="20"/>
        <w:szCs w:val="20"/>
      </w:rPr>
      <w:t>S-140-S  11/2</w:t>
    </w:r>
    <w:bookmarkEnd w:id="1"/>
    <w:bookmarkEnd w:id="2"/>
    <w:bookmarkEnd w:id="3"/>
    <w:bookmarkEnd w:id="4"/>
    <w:r>
      <w:rPr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56C93" w14:textId="77777777" w:rsidR="00AB160C" w:rsidRDefault="00AB160C">
      <w:r>
        <w:separator/>
      </w:r>
    </w:p>
  </w:footnote>
  <w:footnote w:type="continuationSeparator" w:id="0">
    <w:p w14:paraId="0201714D" w14:textId="77777777" w:rsidR="00AB160C" w:rsidRDefault="00AB1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F43E0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3A3B5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2842F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removePersonalInformation/>
  <w:removeDateAndTim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354"/>
    <w:rsid w:val="000223AD"/>
    <w:rsid w:val="00024468"/>
    <w:rsid w:val="000316AF"/>
    <w:rsid w:val="000D348D"/>
    <w:rsid w:val="00142CC8"/>
    <w:rsid w:val="0015153B"/>
    <w:rsid w:val="001664B7"/>
    <w:rsid w:val="0018071A"/>
    <w:rsid w:val="001970B5"/>
    <w:rsid w:val="001F3E06"/>
    <w:rsid w:val="00245EDD"/>
    <w:rsid w:val="0026230D"/>
    <w:rsid w:val="002B524D"/>
    <w:rsid w:val="002C615D"/>
    <w:rsid w:val="002F733E"/>
    <w:rsid w:val="00310508"/>
    <w:rsid w:val="00316824"/>
    <w:rsid w:val="0032070D"/>
    <w:rsid w:val="00347FCB"/>
    <w:rsid w:val="00363354"/>
    <w:rsid w:val="00382AE7"/>
    <w:rsid w:val="00384B03"/>
    <w:rsid w:val="003B4AD0"/>
    <w:rsid w:val="003E4164"/>
    <w:rsid w:val="003F6E1B"/>
    <w:rsid w:val="004030AC"/>
    <w:rsid w:val="0041422D"/>
    <w:rsid w:val="004241B3"/>
    <w:rsid w:val="004500A2"/>
    <w:rsid w:val="004C3CBD"/>
    <w:rsid w:val="004C51DA"/>
    <w:rsid w:val="004C5EB7"/>
    <w:rsid w:val="005D4494"/>
    <w:rsid w:val="005F1299"/>
    <w:rsid w:val="005F29B7"/>
    <w:rsid w:val="005F48AC"/>
    <w:rsid w:val="00636463"/>
    <w:rsid w:val="006634F9"/>
    <w:rsid w:val="00683A19"/>
    <w:rsid w:val="006B2E68"/>
    <w:rsid w:val="006C04D6"/>
    <w:rsid w:val="006D0A9F"/>
    <w:rsid w:val="006E3C82"/>
    <w:rsid w:val="0075006C"/>
    <w:rsid w:val="00762BCB"/>
    <w:rsid w:val="00796D66"/>
    <w:rsid w:val="007A584B"/>
    <w:rsid w:val="00804262"/>
    <w:rsid w:val="00863830"/>
    <w:rsid w:val="00875211"/>
    <w:rsid w:val="00883635"/>
    <w:rsid w:val="008904BE"/>
    <w:rsid w:val="00891DAC"/>
    <w:rsid w:val="008E30C3"/>
    <w:rsid w:val="008F667F"/>
    <w:rsid w:val="00901B81"/>
    <w:rsid w:val="00922735"/>
    <w:rsid w:val="00936CA5"/>
    <w:rsid w:val="00980020"/>
    <w:rsid w:val="009C0528"/>
    <w:rsid w:val="009C7D92"/>
    <w:rsid w:val="00A13B03"/>
    <w:rsid w:val="00A155F2"/>
    <w:rsid w:val="00A5335B"/>
    <w:rsid w:val="00A73FF6"/>
    <w:rsid w:val="00A842F4"/>
    <w:rsid w:val="00AA09DB"/>
    <w:rsid w:val="00AB160C"/>
    <w:rsid w:val="00AC39C4"/>
    <w:rsid w:val="00AE6BE6"/>
    <w:rsid w:val="00B017D4"/>
    <w:rsid w:val="00B01E5A"/>
    <w:rsid w:val="00B04C0D"/>
    <w:rsid w:val="00B118E1"/>
    <w:rsid w:val="00B14CF7"/>
    <w:rsid w:val="00B67617"/>
    <w:rsid w:val="00B87B77"/>
    <w:rsid w:val="00BD11FD"/>
    <w:rsid w:val="00BD6AB0"/>
    <w:rsid w:val="00C37E6E"/>
    <w:rsid w:val="00C53006"/>
    <w:rsid w:val="00C543C1"/>
    <w:rsid w:val="00C80CFE"/>
    <w:rsid w:val="00C92D5F"/>
    <w:rsid w:val="00CA2E7C"/>
    <w:rsid w:val="00CB36F2"/>
    <w:rsid w:val="00CB6089"/>
    <w:rsid w:val="00CC567C"/>
    <w:rsid w:val="00D30B38"/>
    <w:rsid w:val="00D41195"/>
    <w:rsid w:val="00D67FE7"/>
    <w:rsid w:val="00D73167"/>
    <w:rsid w:val="00D75449"/>
    <w:rsid w:val="00D8020A"/>
    <w:rsid w:val="00DA0FE2"/>
    <w:rsid w:val="00DA268D"/>
    <w:rsid w:val="00DB2F35"/>
    <w:rsid w:val="00DB75CC"/>
    <w:rsid w:val="00DC1EBB"/>
    <w:rsid w:val="00DE253C"/>
    <w:rsid w:val="00E05694"/>
    <w:rsid w:val="00EB2741"/>
    <w:rsid w:val="00EF3BC1"/>
    <w:rsid w:val="00F010A7"/>
    <w:rsid w:val="00F171CB"/>
    <w:rsid w:val="00F43B2E"/>
    <w:rsid w:val="00F536DF"/>
    <w:rsid w:val="00F66502"/>
    <w:rsid w:val="00F90D2E"/>
    <w:rsid w:val="00F935DB"/>
    <w:rsid w:val="00FA0AAA"/>
    <w:rsid w:val="00FB6530"/>
    <w:rsid w:val="00FB734A"/>
    <w:rsid w:val="00FF1A3A"/>
    <w:rsid w:val="00FF6E12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4FBEEC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536D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character" w:styleId="Nmerodepgina">
    <w:name w:val="page number"/>
    <w:basedOn w:val="Fuentedeprrafopredeter"/>
    <w:rsid w:val="00D73167"/>
    <w:rPr>
      <w:rFonts w:ascii="Arial" w:hAnsi="Arial"/>
      <w:sz w:val="24"/>
    </w:rPr>
  </w:style>
  <w:style w:type="character" w:styleId="Nmerodelnea">
    <w:name w:val="line number"/>
    <w:basedOn w:val="Fuentedeprrafopredeter"/>
    <w:rsid w:val="00D73167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6DF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15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5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5F2"/>
    <w:rPr>
      <w:rFonts w:asciiTheme="minorHAnsi" w:eastAsiaTheme="minorHAnsi" w:hAnsiTheme="minorHAnsi" w:cstheme="minorBidi"/>
    </w:rPr>
  </w:style>
  <w:style w:type="paragraph" w:styleId="Textodeglobo">
    <w:name w:val="Balloon Text"/>
    <w:basedOn w:val="Normal"/>
    <w:link w:val="TextodegloboCar"/>
    <w:rsid w:val="00A15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155F2"/>
    <w:rPr>
      <w:rFonts w:ascii="Segoe UI" w:eastAsiaTheme="minorHAns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734A"/>
    <w:rPr>
      <w:rFonts w:asciiTheme="minorHAnsi" w:eastAsiaTheme="minorHAnsi" w:hAnsiTheme="minorHAnsi" w:cstheme="minorBidi"/>
      <w:sz w:val="22"/>
      <w:szCs w:val="22"/>
    </w:rPr>
  </w:style>
  <w:style w:type="paragraph" w:styleId="Revisin">
    <w:name w:val="Revision"/>
    <w:hidden/>
    <w:uiPriority w:val="99"/>
    <w:semiHidden/>
    <w:rsid w:val="0018071A"/>
    <w:rPr>
      <w:rFonts w:asciiTheme="minorHAnsi" w:eastAsiaTheme="minorHAnsi" w:hAnsiTheme="minorHAnsi" w:cstheme="minorBidi"/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B160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AB160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D8052-5A31-47AC-BE37-ED7841B52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885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2023-11-27T17:04:00Z</dcterms:created>
  <dcterms:modified xsi:type="dcterms:W3CDTF">2023-11-27T17:04:00Z</dcterms:modified>
</cp:coreProperties>
</file>