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AAF9E" w14:textId="2CB5D2A0" w:rsidR="00A264DF" w:rsidRPr="00A264DF" w:rsidRDefault="00A264DF" w:rsidP="00895E99">
      <w:pPr>
        <w:rPr>
          <w:b/>
          <w:bCs/>
        </w:rPr>
      </w:pPr>
      <w:r w:rsidRPr="00A264DF">
        <w:rPr>
          <w:b/>
          <w:bCs/>
        </w:rPr>
        <w:t>CS 499 Code Review Script — Stacey Griggs</w:t>
      </w:r>
    </w:p>
    <w:p w14:paraId="7885AE3D" w14:textId="77777777" w:rsidR="00A264DF" w:rsidRPr="00A264DF" w:rsidRDefault="00A264DF" w:rsidP="00895E99">
      <w:r w:rsidRPr="00A264DF">
        <w:t>Hi, my name is Stacey Griggs, and this is my code review for CS 499.</w:t>
      </w:r>
    </w:p>
    <w:p w14:paraId="3B7A563E" w14:textId="737BA48B" w:rsidR="00A264DF" w:rsidRPr="00895E99" w:rsidRDefault="00A264DF" w:rsidP="00895E99">
      <w:r w:rsidRPr="00A264DF">
        <w:t>For this milestone, I</w:t>
      </w:r>
      <w:r w:rsidR="002908C4">
        <w:t xml:space="preserve"> wi</w:t>
      </w:r>
      <w:r w:rsidRPr="00A264DF">
        <w:t>ll be walking</w:t>
      </w:r>
      <w:r w:rsidR="002908C4">
        <w:t xml:space="preserve"> you</w:t>
      </w:r>
      <w:r w:rsidRPr="00A264DF">
        <w:t xml:space="preserve"> through one of my earlier projects, reviewing the code, and explaining how I plan to enhance it in three areas: software engineering and design, algorithms and data structures, and databases.</w:t>
      </w:r>
    </w:p>
    <w:p w14:paraId="40B16805" w14:textId="6C55C13E" w:rsidR="004371D0" w:rsidRPr="004371D0" w:rsidRDefault="004371D0" w:rsidP="00895E99">
      <w:pPr>
        <w:rPr>
          <w:b/>
          <w:bCs/>
        </w:rPr>
      </w:pPr>
      <w:r w:rsidRPr="004371D0">
        <w:rPr>
          <w:b/>
          <w:bCs/>
        </w:rPr>
        <w:t>Structure</w:t>
      </w:r>
    </w:p>
    <w:p w14:paraId="70F0542A" w14:textId="687727B1" w:rsidR="004371D0" w:rsidRPr="004371D0" w:rsidRDefault="004371D0" w:rsidP="00895E99">
      <w:r w:rsidRPr="004371D0">
        <w:t>Does the code completely and correctly implement the design?</w:t>
      </w:r>
      <w:r w:rsidRPr="004371D0">
        <w:br/>
        <w:t>Yes, the dashboard meets the original goals: displaying shelter data in a table, pie chart, and map, with filtering options.</w:t>
      </w:r>
    </w:p>
    <w:p w14:paraId="4ED9D2FB" w14:textId="6C3CD918" w:rsidR="004371D0" w:rsidRPr="004371D0" w:rsidRDefault="004371D0" w:rsidP="00895E99">
      <w:r w:rsidRPr="004371D0">
        <w:t>Does the code conform to any pertinent coding standards?</w:t>
      </w:r>
      <w:r w:rsidRPr="004371D0">
        <w:br/>
        <w:t>Mostly, but some parts of the code need better formatting and consistent naming to align with Python and Dash best practices.</w:t>
      </w:r>
    </w:p>
    <w:p w14:paraId="157FCD9D" w14:textId="13C3E676" w:rsidR="004371D0" w:rsidRPr="004371D0" w:rsidRDefault="004371D0" w:rsidP="00895E99">
      <w:r w:rsidRPr="004371D0">
        <w:t>Is the code well-structured, consistent in style, and consistently formatted?</w:t>
      </w:r>
      <w:r w:rsidRPr="004371D0">
        <w:br/>
        <w:t>There are areas that could be cleaned up</w:t>
      </w:r>
      <w:r w:rsidR="00882CAC">
        <w:t xml:space="preserve">, </w:t>
      </w:r>
      <w:r w:rsidRPr="004371D0">
        <w:t>especially in layout and callback structure. I plan to refactor and organize those.</w:t>
      </w:r>
    </w:p>
    <w:p w14:paraId="62FFBF1F" w14:textId="75607B1B" w:rsidR="004371D0" w:rsidRPr="004371D0" w:rsidRDefault="004371D0" w:rsidP="00895E99">
      <w:r w:rsidRPr="004371D0">
        <w:t>Are there any uncalled-for or unneeded procedures or any unreachable code?</w:t>
      </w:r>
      <w:r w:rsidRPr="004371D0">
        <w:br/>
        <w:t>No major unused code</w:t>
      </w:r>
      <w:r w:rsidR="00FB3DBE">
        <w:t xml:space="preserve">. </w:t>
      </w:r>
      <w:r w:rsidR="00F36D8E">
        <w:t xml:space="preserve">Some of the functions are </w:t>
      </w:r>
      <w:r w:rsidR="00C7757D">
        <w:t>outdated</w:t>
      </w:r>
      <w:r w:rsidR="00F36D8E">
        <w:t xml:space="preserve"> and </w:t>
      </w:r>
      <w:r w:rsidR="005E1BE1">
        <w:t>could be</w:t>
      </w:r>
      <w:r w:rsidR="00F36D8E">
        <w:t xml:space="preserve"> refactored</w:t>
      </w:r>
      <w:r w:rsidR="005E1BE1">
        <w:t xml:space="preserve">. </w:t>
      </w:r>
      <w:r w:rsidR="00F36D8E">
        <w:t xml:space="preserve">I </w:t>
      </w:r>
      <w:r w:rsidR="005E1BE1">
        <w:t xml:space="preserve">also included </w:t>
      </w:r>
      <w:r w:rsidRPr="004371D0">
        <w:t xml:space="preserve">test print statements </w:t>
      </w:r>
      <w:r w:rsidR="00F36D8E">
        <w:t xml:space="preserve">that </w:t>
      </w:r>
      <w:r w:rsidRPr="004371D0">
        <w:t>could be removed.</w:t>
      </w:r>
    </w:p>
    <w:p w14:paraId="08540638" w14:textId="6FF93EF9" w:rsidR="004371D0" w:rsidRPr="004371D0" w:rsidRDefault="004371D0" w:rsidP="00895E99">
      <w:r w:rsidRPr="004371D0">
        <w:t>Are there any leftover stubs or test routines in the code?</w:t>
      </w:r>
      <w:r w:rsidRPr="004371D0">
        <w:br/>
        <w:t>A few pieces of placeholder code (like old div IDs or empty layout blocks) still exist. These will be cleaned out in the enhancement.</w:t>
      </w:r>
    </w:p>
    <w:p w14:paraId="1A7F52C9" w14:textId="0600B8E6" w:rsidR="004371D0" w:rsidRPr="004371D0" w:rsidRDefault="004371D0" w:rsidP="00895E99">
      <w:r w:rsidRPr="004371D0">
        <w:t>Can any code be replaced by calls to external reusable components or library functions?</w:t>
      </w:r>
      <w:r w:rsidRPr="004371D0">
        <w:br/>
        <w:t>Dash components are used well, but layout code could be streamlined using helper functions.</w:t>
      </w:r>
    </w:p>
    <w:p w14:paraId="2197A497" w14:textId="43F730A7" w:rsidR="004371D0" w:rsidRPr="004371D0" w:rsidRDefault="004371D0" w:rsidP="00895E99">
      <w:r w:rsidRPr="004371D0">
        <w:t>Are there any blocks of repeated code that could be condensed into a single procedure?</w:t>
      </w:r>
      <w:r w:rsidRPr="004371D0">
        <w:br/>
        <w:t xml:space="preserve">Callback functions repeat some </w:t>
      </w:r>
      <w:proofErr w:type="gramStart"/>
      <w:r w:rsidRPr="004371D0">
        <w:t>logic</w:t>
      </w:r>
      <w:r w:rsidR="005E1BE1">
        <w:t>,</w:t>
      </w:r>
      <w:proofErr w:type="gramEnd"/>
      <w:r w:rsidR="005E1BE1">
        <w:t xml:space="preserve"> I will look at </w:t>
      </w:r>
      <w:r w:rsidRPr="004371D0">
        <w:t>simplif</w:t>
      </w:r>
      <w:r w:rsidR="005E1BE1">
        <w:t>ying them</w:t>
      </w:r>
      <w:r w:rsidRPr="004371D0">
        <w:t>.</w:t>
      </w:r>
    </w:p>
    <w:p w14:paraId="5191F7D7" w14:textId="18620EE7" w:rsidR="004371D0" w:rsidRPr="004371D0" w:rsidRDefault="004371D0" w:rsidP="00895E99">
      <w:proofErr w:type="gramStart"/>
      <w:r w:rsidRPr="004371D0">
        <w:t>Is</w:t>
      </w:r>
      <w:proofErr w:type="gramEnd"/>
      <w:r w:rsidRPr="004371D0">
        <w:t xml:space="preserve"> storage use efficient?</w:t>
      </w:r>
      <w:r w:rsidRPr="004371D0">
        <w:br/>
        <w:t>Yes, but queries could be more efficient by retrieving only needed fields</w:t>
      </w:r>
      <w:r w:rsidR="005E1BE1">
        <w:t>,</w:t>
      </w:r>
      <w:r w:rsidRPr="004371D0">
        <w:t xml:space="preserve"> this will be </w:t>
      </w:r>
      <w:r w:rsidR="005E1BE1">
        <w:t xml:space="preserve">part of my </w:t>
      </w:r>
      <w:r w:rsidRPr="004371D0">
        <w:t>enhancement.</w:t>
      </w:r>
    </w:p>
    <w:p w14:paraId="67DDDBC7" w14:textId="7440BDA8" w:rsidR="004371D0" w:rsidRPr="004371D0" w:rsidRDefault="004371D0" w:rsidP="00895E99">
      <w:r w:rsidRPr="004371D0">
        <w:t>Are symbolics used rather than “magic number” constants or string constants?</w:t>
      </w:r>
      <w:r w:rsidRPr="004371D0">
        <w:br/>
        <w:t xml:space="preserve">There are some hard-coded strings (like column names) that could be moved to constants </w:t>
      </w:r>
      <w:r w:rsidR="005E1BE1">
        <w:t>to make it easier</w:t>
      </w:r>
      <w:r w:rsidRPr="004371D0">
        <w:t>.</w:t>
      </w:r>
    </w:p>
    <w:p w14:paraId="454557FB" w14:textId="4410B91F" w:rsidR="004371D0" w:rsidRPr="004371D0" w:rsidRDefault="004371D0" w:rsidP="00895E99">
      <w:r w:rsidRPr="004371D0">
        <w:lastRenderedPageBreak/>
        <w:t>Are any modules excessively complex and should be restructured or split into multiple routines?</w:t>
      </w:r>
      <w:r w:rsidRPr="004371D0">
        <w:br/>
        <w:t xml:space="preserve">The main layout and some callbacks are long and </w:t>
      </w:r>
      <w:r w:rsidR="00941A37">
        <w:t>need to be</w:t>
      </w:r>
      <w:r w:rsidRPr="004371D0">
        <w:t xml:space="preserve"> broken up into smaller, more manageable parts.</w:t>
      </w:r>
    </w:p>
    <w:p w14:paraId="153D3610" w14:textId="39BD31BE" w:rsidR="00895E99" w:rsidRPr="00895E99" w:rsidRDefault="00895E99" w:rsidP="00895E99">
      <w:pPr>
        <w:rPr>
          <w:b/>
          <w:bCs/>
        </w:rPr>
      </w:pPr>
      <w:r w:rsidRPr="00895E99">
        <w:rPr>
          <w:b/>
          <w:bCs/>
        </w:rPr>
        <w:t xml:space="preserve">Documentation </w:t>
      </w:r>
      <w:r w:rsidRPr="00895E99">
        <w:br/>
        <w:t xml:space="preserve">The code is </w:t>
      </w:r>
      <w:r w:rsidR="00941A37">
        <w:t xml:space="preserve">well </w:t>
      </w:r>
      <w:r w:rsidRPr="00895E99">
        <w:t>commented</w:t>
      </w:r>
      <w:r w:rsidR="00941A37">
        <w:t xml:space="preserve"> but will need reviewed after enhancements</w:t>
      </w:r>
      <w:r w:rsidRPr="00895E99">
        <w:t>.</w:t>
      </w:r>
    </w:p>
    <w:p w14:paraId="4BB773D8" w14:textId="77777777" w:rsidR="001D5D97" w:rsidRDefault="00895E99" w:rsidP="00895E99">
      <w:r w:rsidRPr="00895E99">
        <w:rPr>
          <w:b/>
          <w:bCs/>
        </w:rPr>
        <w:t>Variables</w:t>
      </w:r>
      <w:r w:rsidRPr="00895E99">
        <w:br/>
        <w:t>Variables have clear and descriptive names</w:t>
      </w:r>
      <w:r w:rsidR="00FC3828">
        <w:t xml:space="preserve">. </w:t>
      </w:r>
      <w:r w:rsidR="001D5D97" w:rsidRPr="001D5D97">
        <w:t>There are no major type issues</w:t>
      </w:r>
      <w:r w:rsidR="001D5D97">
        <w:t xml:space="preserve"> since </w:t>
      </w:r>
      <w:r w:rsidR="001D5D97" w:rsidRPr="001D5D97">
        <w:t>Dash handles most data types</w:t>
      </w:r>
    </w:p>
    <w:p w14:paraId="4C76A25B" w14:textId="141AF25C" w:rsidR="00895E99" w:rsidRPr="00895E99" w:rsidRDefault="00895E99" w:rsidP="00895E99">
      <w:pPr>
        <w:rPr>
          <w:b/>
          <w:bCs/>
        </w:rPr>
      </w:pPr>
      <w:r w:rsidRPr="00895E99">
        <w:rPr>
          <w:b/>
          <w:bCs/>
        </w:rPr>
        <w:t>Arithmetic Operations</w:t>
      </w:r>
      <w:r w:rsidRPr="00895E99">
        <w:br/>
        <w:t>The app does</w:t>
      </w:r>
      <w:r w:rsidR="001D5D97">
        <w:t xml:space="preserve"> </w:t>
      </w:r>
      <w:r w:rsidRPr="00895E99">
        <w:t>n</w:t>
      </w:r>
      <w:r w:rsidR="001D5D97">
        <w:t>o</w:t>
      </w:r>
      <w:r w:rsidRPr="00895E99">
        <w:t xml:space="preserve">t perform complex math or </w:t>
      </w:r>
      <w:proofErr w:type="gramStart"/>
      <w:r w:rsidRPr="00895E99">
        <w:t>floating-points</w:t>
      </w:r>
      <w:proofErr w:type="gramEnd"/>
      <w:r w:rsidRPr="00895E99">
        <w:t>. It mostly displays and filters data.</w:t>
      </w:r>
    </w:p>
    <w:p w14:paraId="1E4965DC" w14:textId="4773F8C7" w:rsidR="00895E99" w:rsidRPr="00895E99" w:rsidRDefault="00895E99" w:rsidP="00895E99">
      <w:pPr>
        <w:rPr>
          <w:b/>
          <w:bCs/>
        </w:rPr>
      </w:pPr>
      <w:r w:rsidRPr="00895E99">
        <w:rPr>
          <w:b/>
          <w:bCs/>
        </w:rPr>
        <w:t>Loops and Branches</w:t>
      </w:r>
      <w:r w:rsidRPr="00895E99">
        <w:br/>
        <w:t>No traditional loops or case statements are used; logic is handled mostly through Dash callbacks.</w:t>
      </w:r>
      <w:r w:rsidR="00BA1288">
        <w:t xml:space="preserve"> </w:t>
      </w:r>
      <w:r w:rsidRPr="00895E99">
        <w:t>Some callbacks could be simplified.</w:t>
      </w:r>
      <w:r w:rsidR="00816A98">
        <w:t xml:space="preserve"> </w:t>
      </w:r>
      <w:r w:rsidRPr="00895E99">
        <w:t>Logic is easy to follow and works for layout updates based on user input.</w:t>
      </w:r>
    </w:p>
    <w:p w14:paraId="17B8FF07" w14:textId="7B34E594" w:rsidR="00895E99" w:rsidRPr="00895E99" w:rsidRDefault="00895E99" w:rsidP="00895E99">
      <w:pPr>
        <w:rPr>
          <w:b/>
          <w:bCs/>
        </w:rPr>
      </w:pPr>
      <w:r w:rsidRPr="00895E99">
        <w:rPr>
          <w:b/>
          <w:bCs/>
        </w:rPr>
        <w:t>Defensive Programming</w:t>
      </w:r>
    </w:p>
    <w:p w14:paraId="2F1C6365" w14:textId="5EA5C8FD" w:rsidR="00895E99" w:rsidRPr="00895E99" w:rsidRDefault="00895E99" w:rsidP="00895E99">
      <w:r w:rsidRPr="00895E99">
        <w:t>Error Handling and Input Checks:</w:t>
      </w:r>
      <w:r w:rsidRPr="00895E99">
        <w:br/>
        <w:t xml:space="preserve">Currently, user inputs </w:t>
      </w:r>
      <w:r w:rsidR="00816A98">
        <w:t xml:space="preserve">for </w:t>
      </w:r>
      <w:r w:rsidRPr="00895E99">
        <w:t>dropdowns</w:t>
      </w:r>
      <w:r w:rsidR="00816A98">
        <w:t xml:space="preserve"> and</w:t>
      </w:r>
      <w:r w:rsidRPr="00895E99">
        <w:t xml:space="preserve"> radio buttons are not validated fo</w:t>
      </w:r>
      <w:r w:rsidR="004D21CF">
        <w:t>r</w:t>
      </w:r>
      <w:r w:rsidRPr="00895E99">
        <w:t xml:space="preserve"> unexpected values.</w:t>
      </w:r>
      <w:r w:rsidR="004D21CF">
        <w:t xml:space="preserve"> </w:t>
      </w:r>
      <w:r w:rsidRPr="00895E99">
        <w:br/>
      </w:r>
      <w:r w:rsidR="004D21CF">
        <w:t>The d</w:t>
      </w:r>
      <w:r w:rsidRPr="00895E99">
        <w:t xml:space="preserve">atabase queries </w:t>
      </w:r>
      <w:r w:rsidR="004D21CF">
        <w:t xml:space="preserve">do </w:t>
      </w:r>
      <w:r w:rsidRPr="00895E99">
        <w:t xml:space="preserve">lack </w:t>
      </w:r>
      <w:proofErr w:type="gramStart"/>
      <w:r w:rsidRPr="00895E99">
        <w:t>error</w:t>
      </w:r>
      <w:proofErr w:type="gramEnd"/>
      <w:r w:rsidRPr="00895E99">
        <w:t xml:space="preserve"> handling if </w:t>
      </w:r>
      <w:r w:rsidR="004D21CF">
        <w:t xml:space="preserve">no </w:t>
      </w:r>
      <w:r w:rsidRPr="00895E99">
        <w:t>data is returned.</w:t>
      </w:r>
      <w:r w:rsidRPr="00895E99">
        <w:br/>
      </w:r>
      <w:r w:rsidR="004D21CF">
        <w:t>My e</w:t>
      </w:r>
      <w:r w:rsidRPr="00895E99">
        <w:t xml:space="preserve">nhancement plan </w:t>
      </w:r>
      <w:r w:rsidR="004D21CF">
        <w:t xml:space="preserve">will </w:t>
      </w:r>
      <w:r w:rsidRPr="00895E99">
        <w:t>prevent empty queries and</w:t>
      </w:r>
      <w:r w:rsidR="000D4BAA">
        <w:t xml:space="preserve"> will add</w:t>
      </w:r>
      <w:r w:rsidRPr="00895E99">
        <w:t xml:space="preserve"> logging errors when things go wrong.</w:t>
      </w:r>
    </w:p>
    <w:p w14:paraId="68DE68E8" w14:textId="2D62BBDB" w:rsidR="00A264DF" w:rsidRPr="00A264DF" w:rsidRDefault="00A264DF" w:rsidP="00895E99">
      <w:pPr>
        <w:rPr>
          <w:b/>
          <w:bCs/>
        </w:rPr>
      </w:pPr>
      <w:r w:rsidRPr="00A264DF">
        <w:rPr>
          <w:b/>
          <w:bCs/>
        </w:rPr>
        <w:t>Software Engineering and Design</w:t>
      </w:r>
      <w:r w:rsidR="002908C4" w:rsidRPr="002908C4">
        <w:rPr>
          <w:b/>
          <w:bCs/>
        </w:rPr>
        <w:t xml:space="preserve"> </w:t>
      </w:r>
    </w:p>
    <w:p w14:paraId="376B6C44" w14:textId="77777777" w:rsidR="00A264DF" w:rsidRPr="00A264DF" w:rsidRDefault="00A264DF" w:rsidP="00895E99">
      <w:r w:rsidRPr="00A264DF">
        <w:t xml:space="preserve">What </w:t>
      </w:r>
      <w:proofErr w:type="gramStart"/>
      <w:r w:rsidRPr="00A264DF">
        <w:t>the code does</w:t>
      </w:r>
      <w:proofErr w:type="gramEnd"/>
      <w:r w:rsidRPr="00A264DF">
        <w:t xml:space="preserve"> now:</w:t>
      </w:r>
    </w:p>
    <w:p w14:paraId="2F253A55" w14:textId="66E7F76B" w:rsidR="00A264DF" w:rsidRPr="00A264DF" w:rsidRDefault="00A264DF" w:rsidP="00895E99">
      <w:r w:rsidRPr="00A264DF">
        <w:t xml:space="preserve">This project is a Python dashboard built using Dash. It connects to a MongoDB database and allows users to explore animal shelter data. Users can filter animals by rescue type and view the results in a table, a pie chart, and a map. </w:t>
      </w:r>
      <w:r w:rsidR="00227E8E" w:rsidRPr="00895E99">
        <w:t xml:space="preserve">There is also </w:t>
      </w:r>
      <w:r w:rsidRPr="00A264DF">
        <w:t>a logo, some layout styling, and interactive options for users.</w:t>
      </w:r>
    </w:p>
    <w:p w14:paraId="010D22D6" w14:textId="3DB2B4E8" w:rsidR="00A264DF" w:rsidRPr="00A264DF" w:rsidRDefault="00A264DF" w:rsidP="00895E99">
      <w:r w:rsidRPr="00A264DF">
        <w:t>The dashboard works, but there are a few things I</w:t>
      </w:r>
      <w:r w:rsidR="00227E8E" w:rsidRPr="00895E99">
        <w:t xml:space="preserve"> woul</w:t>
      </w:r>
      <w:r w:rsidRPr="00A264DF">
        <w:t>d like to improve. First, the layout could be cleaner. Some of the styling is inconsistent. The pie chart and map are responsive, but I want to organize how everything fits together</w:t>
      </w:r>
      <w:r w:rsidR="00620189">
        <w:t xml:space="preserve"> better</w:t>
      </w:r>
      <w:r w:rsidRPr="00A264DF">
        <w:t>.</w:t>
      </w:r>
    </w:p>
    <w:p w14:paraId="6FFE2343" w14:textId="48C26A86" w:rsidR="00A264DF" w:rsidRPr="00A264DF" w:rsidRDefault="00A264DF" w:rsidP="00895E99">
      <w:r w:rsidRPr="00A264DF">
        <w:lastRenderedPageBreak/>
        <w:t>Also, the code doe</w:t>
      </w:r>
      <w:r w:rsidR="00227E8E" w:rsidRPr="00895E99">
        <w:t>s no</w:t>
      </w:r>
      <w:r w:rsidRPr="00A264DF">
        <w:t>t include any user login or security when connecting to the database. Anyone running the code could access the data without credentials. That</w:t>
      </w:r>
      <w:r w:rsidR="00227E8E" w:rsidRPr="00895E99">
        <w:t xml:space="preserve"> i</w:t>
      </w:r>
      <w:r w:rsidRPr="00A264DF">
        <w:t>s not great from a software design perspective.</w:t>
      </w:r>
    </w:p>
    <w:p w14:paraId="039BB20A" w14:textId="44B365F8" w:rsidR="00A264DF" w:rsidRPr="00A264DF" w:rsidRDefault="00A264DF" w:rsidP="00895E99">
      <w:r w:rsidRPr="00A264DF">
        <w:t xml:space="preserve">Some of the callback functions are long and could be </w:t>
      </w:r>
      <w:r w:rsidR="00227E8E" w:rsidRPr="00895E99">
        <w:t>improved</w:t>
      </w:r>
      <w:r w:rsidRPr="00A264DF">
        <w:t>. There</w:t>
      </w:r>
      <w:r w:rsidR="00227E8E" w:rsidRPr="00895E99">
        <w:t xml:space="preserve"> i</w:t>
      </w:r>
      <w:r w:rsidRPr="00A264DF">
        <w:t>s no real error handling either</w:t>
      </w:r>
      <w:r w:rsidR="00227E8E" w:rsidRPr="00895E99">
        <w:t>,</w:t>
      </w:r>
      <w:r w:rsidRPr="00A264DF">
        <w:t xml:space="preserve"> if the connection fails or the data is empty, the app just loads blank.</w:t>
      </w:r>
    </w:p>
    <w:p w14:paraId="0709C97B" w14:textId="77777777" w:rsidR="00A264DF" w:rsidRPr="00A264DF" w:rsidRDefault="00A264DF" w:rsidP="00895E99">
      <w:r w:rsidRPr="00A264DF">
        <w:t>Enhancement plan:</w:t>
      </w:r>
    </w:p>
    <w:p w14:paraId="1D832EBB" w14:textId="659CD5A0" w:rsidR="00A264DF" w:rsidRPr="00A264DF" w:rsidRDefault="00A264DF" w:rsidP="00895E99">
      <w:r w:rsidRPr="00A264DF">
        <w:t xml:space="preserve">I want to add a login screen so that users </w:t>
      </w:r>
      <w:r w:rsidR="00620189">
        <w:t>need to</w:t>
      </w:r>
      <w:r w:rsidRPr="00A264DF">
        <w:t xml:space="preserve"> enter their MongoDB username and password before</w:t>
      </w:r>
      <w:r w:rsidR="00620189">
        <w:t xml:space="preserve"> they can</w:t>
      </w:r>
      <w:r w:rsidRPr="00A264DF">
        <w:t xml:space="preserve"> access the data. I</w:t>
      </w:r>
      <w:r w:rsidR="00227E8E" w:rsidRPr="00895E99">
        <w:t xml:space="preserve"> wi</w:t>
      </w:r>
      <w:r w:rsidRPr="00A264DF">
        <w:t>ll use environment variables to store the credentials, instead of hardcoding them.</w:t>
      </w:r>
    </w:p>
    <w:p w14:paraId="5C165805" w14:textId="11F3BEA8" w:rsidR="00A264DF" w:rsidRPr="00A264DF" w:rsidRDefault="00A264DF" w:rsidP="00895E99">
      <w:r w:rsidRPr="00A264DF">
        <w:t>I</w:t>
      </w:r>
      <w:r w:rsidR="00227E8E" w:rsidRPr="00895E99">
        <w:t xml:space="preserve"> wi</w:t>
      </w:r>
      <w:r w:rsidRPr="00A264DF">
        <w:t>ll also clean up the code structure</w:t>
      </w:r>
      <w:r w:rsidR="00227E8E" w:rsidRPr="00895E99">
        <w:t xml:space="preserve"> for</w:t>
      </w:r>
      <w:r w:rsidRPr="00A264DF">
        <w:t xml:space="preserve"> the layout and callbacks to make </w:t>
      </w:r>
      <w:proofErr w:type="gramStart"/>
      <w:r w:rsidRPr="00A264DF">
        <w:t>them</w:t>
      </w:r>
      <w:proofErr w:type="gramEnd"/>
      <w:r w:rsidRPr="00A264DF">
        <w:t xml:space="preserve"> </w:t>
      </w:r>
      <w:r w:rsidR="00227E8E" w:rsidRPr="00895E99">
        <w:t>easier to</w:t>
      </w:r>
      <w:r w:rsidRPr="00A264DF">
        <w:t xml:space="preserve"> </w:t>
      </w:r>
      <w:r w:rsidR="00227E8E" w:rsidRPr="00895E99">
        <w:t>read</w:t>
      </w:r>
      <w:r w:rsidRPr="00A264DF">
        <w:t>. These changes will show my skills in secure programming and modular design.</w:t>
      </w:r>
    </w:p>
    <w:p w14:paraId="6C3DBE70" w14:textId="0289ADB6" w:rsidR="00A264DF" w:rsidRPr="00A264DF" w:rsidRDefault="00A264DF" w:rsidP="00895E99">
      <w:pPr>
        <w:rPr>
          <w:b/>
          <w:bCs/>
        </w:rPr>
      </w:pPr>
      <w:r w:rsidRPr="00A264DF">
        <w:rPr>
          <w:b/>
          <w:bCs/>
        </w:rPr>
        <w:t>Algorithms and Data Structures</w:t>
      </w:r>
    </w:p>
    <w:p w14:paraId="17BFB784" w14:textId="77777777" w:rsidR="00A264DF" w:rsidRPr="00A264DF" w:rsidRDefault="00A264DF" w:rsidP="00895E99">
      <w:r w:rsidRPr="00A264DF">
        <w:t xml:space="preserve">What </w:t>
      </w:r>
      <w:proofErr w:type="gramStart"/>
      <w:r w:rsidRPr="00A264DF">
        <w:t>the code does</w:t>
      </w:r>
      <w:proofErr w:type="gramEnd"/>
      <w:r w:rsidRPr="00A264DF">
        <w:t xml:space="preserve"> now:</w:t>
      </w:r>
    </w:p>
    <w:p w14:paraId="45BF10AE" w14:textId="76DFA204" w:rsidR="00A264DF" w:rsidRPr="00A264DF" w:rsidRDefault="00A264DF" w:rsidP="00895E99">
      <w:r w:rsidRPr="00A264DF">
        <w:t xml:space="preserve">Right now, the dashboard updates the charts and map automatically when a user selects options in the radio buttons or </w:t>
      </w:r>
      <w:r w:rsidR="00EB6076" w:rsidRPr="00895E99">
        <w:t xml:space="preserve">the </w:t>
      </w:r>
      <w:r w:rsidRPr="00A264DF">
        <w:t>dropdown</w:t>
      </w:r>
      <w:r w:rsidR="00EB6076" w:rsidRPr="00895E99">
        <w:t xml:space="preserve"> menu</w:t>
      </w:r>
      <w:r w:rsidRPr="00A264DF">
        <w:t>. Every time you change something, the page tries to update instantly.</w:t>
      </w:r>
      <w:r w:rsidR="00C341A0">
        <w:t xml:space="preserve"> This is not the best approach, and </w:t>
      </w:r>
      <w:r w:rsidRPr="00A264DF">
        <w:t>i</w:t>
      </w:r>
      <w:r w:rsidR="00C341A0">
        <w:t>t</w:t>
      </w:r>
      <w:r w:rsidR="00DB20D6">
        <w:t xml:space="preserve"> does not work the best </w:t>
      </w:r>
      <w:r w:rsidRPr="00A264DF">
        <w:t xml:space="preserve">if </w:t>
      </w:r>
      <w:r w:rsidR="00C341A0">
        <w:t>users</w:t>
      </w:r>
      <w:r w:rsidRPr="00A264DF">
        <w:t xml:space="preserve"> want to select multiple options before submitting.</w:t>
      </w:r>
    </w:p>
    <w:p w14:paraId="02D5461C" w14:textId="77777777" w:rsidR="00A264DF" w:rsidRPr="00A264DF" w:rsidRDefault="00A264DF" w:rsidP="00895E99">
      <w:r w:rsidRPr="00A264DF">
        <w:t>Enhancement plan:</w:t>
      </w:r>
    </w:p>
    <w:p w14:paraId="4AEF5B71" w14:textId="4BFF9B6B" w:rsidR="00A264DF" w:rsidRPr="00A264DF" w:rsidRDefault="00696735" w:rsidP="00895E99">
      <w:r w:rsidRPr="00895E99">
        <w:t xml:space="preserve">For this enhancement </w:t>
      </w:r>
      <w:r w:rsidR="00A264DF" w:rsidRPr="00A264DF">
        <w:t>I</w:t>
      </w:r>
      <w:r w:rsidR="004C237A" w:rsidRPr="00895E99">
        <w:t xml:space="preserve"> a</w:t>
      </w:r>
      <w:r w:rsidR="00A264DF" w:rsidRPr="00A264DF">
        <w:t>m going to add a Submit button. Instead of updating right away, the app will wait until the user finishes choosing filters and clicks the button. I</w:t>
      </w:r>
      <w:r w:rsidR="004C237A" w:rsidRPr="00895E99">
        <w:t xml:space="preserve"> wi</w:t>
      </w:r>
      <w:r w:rsidR="00A264DF" w:rsidRPr="00A264DF">
        <w:t>ll use Dash’s State inputs with the submit button’s click as the trigger.</w:t>
      </w:r>
    </w:p>
    <w:p w14:paraId="5B93CB87" w14:textId="0997DDB9" w:rsidR="00A264DF" w:rsidRPr="00A264DF" w:rsidRDefault="00A264DF" w:rsidP="00895E99">
      <w:r w:rsidRPr="00A264DF">
        <w:t>This makes the logic more controlled. It also improves the user experience by avoiding partial updates. It shows that I understand event-driven programming and how to handle state and inputs in a more scalable way.</w:t>
      </w:r>
    </w:p>
    <w:p w14:paraId="5A789B3A" w14:textId="07CE2DAA" w:rsidR="00A264DF" w:rsidRPr="00A264DF" w:rsidRDefault="00A264DF" w:rsidP="00895E99">
      <w:pPr>
        <w:rPr>
          <w:b/>
          <w:bCs/>
        </w:rPr>
      </w:pPr>
      <w:r w:rsidRPr="00A264DF">
        <w:rPr>
          <w:b/>
          <w:bCs/>
        </w:rPr>
        <w:t>Databases</w:t>
      </w:r>
    </w:p>
    <w:p w14:paraId="5FE7DE07" w14:textId="77777777" w:rsidR="00A264DF" w:rsidRPr="00A264DF" w:rsidRDefault="00A264DF" w:rsidP="00895E99">
      <w:r w:rsidRPr="00A264DF">
        <w:t xml:space="preserve">What </w:t>
      </w:r>
      <w:proofErr w:type="gramStart"/>
      <w:r w:rsidRPr="00A264DF">
        <w:t>the code does</w:t>
      </w:r>
      <w:proofErr w:type="gramEnd"/>
      <w:r w:rsidRPr="00A264DF">
        <w:t xml:space="preserve"> now:</w:t>
      </w:r>
    </w:p>
    <w:p w14:paraId="5D3DAA34" w14:textId="0844E429" w:rsidR="00A264DF" w:rsidRPr="00A264DF" w:rsidRDefault="00A264DF" w:rsidP="00895E99">
      <w:r w:rsidRPr="00A264DF">
        <w:t xml:space="preserve">The app connects to MongoDB using a custom </w:t>
      </w:r>
      <w:proofErr w:type="spellStart"/>
      <w:r w:rsidRPr="00A264DF">
        <w:t>AnimalShelter</w:t>
      </w:r>
      <w:proofErr w:type="spellEnd"/>
      <w:r w:rsidRPr="00A264DF">
        <w:t xml:space="preserve"> class. It reads data from the database using the </w:t>
      </w:r>
      <w:proofErr w:type="gramStart"/>
      <w:r w:rsidRPr="00A264DF">
        <w:t>read()</w:t>
      </w:r>
      <w:proofErr w:type="gramEnd"/>
      <w:r w:rsidRPr="00A264DF">
        <w:t xml:space="preserve"> method with some filters for breed, animal type, and </w:t>
      </w:r>
      <w:r w:rsidR="00A51636" w:rsidRPr="00895E99">
        <w:t>more</w:t>
      </w:r>
      <w:r w:rsidRPr="00A264DF">
        <w:t>.</w:t>
      </w:r>
    </w:p>
    <w:p w14:paraId="2D6B4FC9" w14:textId="77777777" w:rsidR="003F2070" w:rsidRDefault="00A264DF" w:rsidP="00C36921">
      <w:r w:rsidRPr="00A264DF">
        <w:t xml:space="preserve">In the original project, I </w:t>
      </w:r>
      <w:r w:rsidR="00C341A0">
        <w:t xml:space="preserve">did not finish </w:t>
      </w:r>
      <w:r w:rsidR="00486DA4">
        <w:t>adding</w:t>
      </w:r>
      <w:r w:rsidRPr="00A264DF">
        <w:t xml:space="preserve"> user authentication for connecting to the database. </w:t>
      </w:r>
      <w:r w:rsidR="00C36921" w:rsidRPr="00C36921">
        <w:t xml:space="preserve">It also pulls all the data even if only a little is needed, which slows things down. </w:t>
      </w:r>
      <w:r w:rsidR="00C36921" w:rsidRPr="00C36921">
        <w:lastRenderedPageBreak/>
        <w:t>There</w:t>
      </w:r>
      <w:r w:rsidR="00C36921">
        <w:t xml:space="preserve"> i</w:t>
      </w:r>
      <w:r w:rsidR="00C36921" w:rsidRPr="00C36921">
        <w:t>s no check on the user’s input, and there</w:t>
      </w:r>
      <w:r w:rsidR="003F2070">
        <w:t xml:space="preserve"> i</w:t>
      </w:r>
      <w:r w:rsidR="00C36921" w:rsidRPr="00C36921">
        <w:t>s no error message or logging if something goes wrong.</w:t>
      </w:r>
    </w:p>
    <w:p w14:paraId="3E06E87F" w14:textId="6A21CABB" w:rsidR="00A264DF" w:rsidRPr="00A264DF" w:rsidRDefault="00A264DF" w:rsidP="00C36921">
      <w:r w:rsidRPr="00A264DF">
        <w:t>Enhancement plan:</w:t>
      </w:r>
    </w:p>
    <w:p w14:paraId="2A121B4B" w14:textId="17EEC103" w:rsidR="00A264DF" w:rsidRPr="00A264DF" w:rsidRDefault="00A264DF" w:rsidP="00895E99">
      <w:r w:rsidRPr="00A264DF">
        <w:t>My enhancement will be adding user credentials for the database connection. I</w:t>
      </w:r>
      <w:r w:rsidR="00C32C2D" w:rsidRPr="00895E99">
        <w:t xml:space="preserve"> wi</w:t>
      </w:r>
      <w:r w:rsidRPr="00A264DF">
        <w:t xml:space="preserve">ll update the class to accept a username and password </w:t>
      </w:r>
      <w:r w:rsidR="00F60732" w:rsidRPr="00895E99">
        <w:t>to add security</w:t>
      </w:r>
      <w:r w:rsidRPr="00A264DF">
        <w:t>.</w:t>
      </w:r>
    </w:p>
    <w:p w14:paraId="61274579" w14:textId="6BEC458D" w:rsidR="00A264DF" w:rsidRPr="00A264DF" w:rsidRDefault="00A264DF" w:rsidP="00895E99">
      <w:r w:rsidRPr="00A264DF">
        <w:t>I</w:t>
      </w:r>
      <w:r w:rsidR="005736AF" w:rsidRPr="00895E99">
        <w:t xml:space="preserve"> wi</w:t>
      </w:r>
      <w:r w:rsidRPr="00A264DF">
        <w:t>ll add basic input sanitization and error handling so that the app gives clear messages if the query fails. These changes will improve security, performance, and reliability.</w:t>
      </w:r>
    </w:p>
    <w:p w14:paraId="3AA12FCA" w14:textId="3AC0CF60" w:rsidR="00A264DF" w:rsidRPr="00A264DF" w:rsidRDefault="00A264DF" w:rsidP="00895E99">
      <w:r w:rsidRPr="00A264DF">
        <w:t>Conclusion</w:t>
      </w:r>
    </w:p>
    <w:p w14:paraId="54B32363" w14:textId="7D47A5BD" w:rsidR="00A264DF" w:rsidRPr="00A264DF" w:rsidRDefault="008B3F78" w:rsidP="00895E99">
      <w:r w:rsidRPr="00895E99">
        <w:t>T</w:t>
      </w:r>
      <w:r w:rsidR="00A264DF" w:rsidRPr="00A264DF">
        <w:t>his project already connects the front-end dashboard with a database and shows filtered animal data using visual tools. But I plan to improve the structure, security, and user control with simple</w:t>
      </w:r>
      <w:r w:rsidR="00E13AC4">
        <w:t xml:space="preserve"> </w:t>
      </w:r>
      <w:r w:rsidR="00A264DF" w:rsidRPr="00A264DF">
        <w:t>enhancements.</w:t>
      </w:r>
    </w:p>
    <w:p w14:paraId="77615FFB" w14:textId="2CE1F9EB" w:rsidR="00A264DF" w:rsidRPr="00A264DF" w:rsidRDefault="00A264DF" w:rsidP="00895E99">
      <w:r w:rsidRPr="00A264DF">
        <w:t>I</w:t>
      </w:r>
      <w:r w:rsidR="008B3F78" w:rsidRPr="00895E99">
        <w:t xml:space="preserve"> wi</w:t>
      </w:r>
      <w:r w:rsidRPr="00A264DF">
        <w:t>ll improve the UI, add login authentication, use a submit button for better control, and clean up how I query and handle data.</w:t>
      </w:r>
    </w:p>
    <w:p w14:paraId="6DAC2A46" w14:textId="2E32E1F6" w:rsidR="00A264DF" w:rsidRPr="00A264DF" w:rsidRDefault="00A264DF" w:rsidP="00895E99">
      <w:r w:rsidRPr="00A264DF">
        <w:t>Thanks for watching my code review and I</w:t>
      </w:r>
      <w:r w:rsidR="00E13AC4">
        <w:t xml:space="preserve">  a</w:t>
      </w:r>
      <w:r w:rsidRPr="00A264DF">
        <w:t>m looking forward to continuing this work in CS 499!</w:t>
      </w:r>
    </w:p>
    <w:sectPr w:rsidR="00A264DF" w:rsidRPr="00A2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4D48"/>
    <w:multiLevelType w:val="multilevel"/>
    <w:tmpl w:val="F1A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03A7"/>
    <w:multiLevelType w:val="multilevel"/>
    <w:tmpl w:val="757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712C"/>
    <w:multiLevelType w:val="multilevel"/>
    <w:tmpl w:val="0184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0464E"/>
    <w:multiLevelType w:val="multilevel"/>
    <w:tmpl w:val="C440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16693"/>
    <w:multiLevelType w:val="multilevel"/>
    <w:tmpl w:val="A62E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94132"/>
    <w:multiLevelType w:val="multilevel"/>
    <w:tmpl w:val="C514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62BAB"/>
    <w:multiLevelType w:val="multilevel"/>
    <w:tmpl w:val="E47E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0366D"/>
    <w:multiLevelType w:val="multilevel"/>
    <w:tmpl w:val="6C46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A3FC4"/>
    <w:multiLevelType w:val="multilevel"/>
    <w:tmpl w:val="1104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B212F"/>
    <w:multiLevelType w:val="multilevel"/>
    <w:tmpl w:val="689A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E1429"/>
    <w:multiLevelType w:val="multilevel"/>
    <w:tmpl w:val="2A0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C4C97"/>
    <w:multiLevelType w:val="multilevel"/>
    <w:tmpl w:val="0614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616E6"/>
    <w:multiLevelType w:val="multilevel"/>
    <w:tmpl w:val="7394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46C5A"/>
    <w:multiLevelType w:val="multilevel"/>
    <w:tmpl w:val="1B1E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37643"/>
    <w:multiLevelType w:val="multilevel"/>
    <w:tmpl w:val="64F4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D6C77"/>
    <w:multiLevelType w:val="multilevel"/>
    <w:tmpl w:val="B8A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4C3D5C"/>
    <w:multiLevelType w:val="multilevel"/>
    <w:tmpl w:val="4C76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72979"/>
    <w:multiLevelType w:val="multilevel"/>
    <w:tmpl w:val="870E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F4B87"/>
    <w:multiLevelType w:val="multilevel"/>
    <w:tmpl w:val="7056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3D29EB"/>
    <w:multiLevelType w:val="multilevel"/>
    <w:tmpl w:val="A594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37742"/>
    <w:multiLevelType w:val="multilevel"/>
    <w:tmpl w:val="CAEE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61EDA"/>
    <w:multiLevelType w:val="multilevel"/>
    <w:tmpl w:val="8360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C5016"/>
    <w:multiLevelType w:val="multilevel"/>
    <w:tmpl w:val="4764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652369">
    <w:abstractNumId w:val="8"/>
  </w:num>
  <w:num w:numId="2" w16cid:durableId="1232929460">
    <w:abstractNumId w:val="3"/>
  </w:num>
  <w:num w:numId="3" w16cid:durableId="974261553">
    <w:abstractNumId w:val="20"/>
  </w:num>
  <w:num w:numId="4" w16cid:durableId="2125415987">
    <w:abstractNumId w:val="15"/>
  </w:num>
  <w:num w:numId="5" w16cid:durableId="62412956">
    <w:abstractNumId w:val="17"/>
  </w:num>
  <w:num w:numId="6" w16cid:durableId="324941989">
    <w:abstractNumId w:val="11"/>
  </w:num>
  <w:num w:numId="7" w16cid:durableId="1803039252">
    <w:abstractNumId w:val="18"/>
  </w:num>
  <w:num w:numId="8" w16cid:durableId="1450470978">
    <w:abstractNumId w:val="16"/>
  </w:num>
  <w:num w:numId="9" w16cid:durableId="260843423">
    <w:abstractNumId w:val="13"/>
  </w:num>
  <w:num w:numId="10" w16cid:durableId="493423070">
    <w:abstractNumId w:val="14"/>
  </w:num>
  <w:num w:numId="11" w16cid:durableId="230431129">
    <w:abstractNumId w:val="12"/>
  </w:num>
  <w:num w:numId="12" w16cid:durableId="1526552200">
    <w:abstractNumId w:val="10"/>
  </w:num>
  <w:num w:numId="13" w16cid:durableId="1487823708">
    <w:abstractNumId w:val="21"/>
  </w:num>
  <w:num w:numId="14" w16cid:durableId="658926674">
    <w:abstractNumId w:val="5"/>
  </w:num>
  <w:num w:numId="15" w16cid:durableId="2130200663">
    <w:abstractNumId w:val="19"/>
  </w:num>
  <w:num w:numId="16" w16cid:durableId="304356203">
    <w:abstractNumId w:val="0"/>
  </w:num>
  <w:num w:numId="17" w16cid:durableId="311443834">
    <w:abstractNumId w:val="6"/>
  </w:num>
  <w:num w:numId="18" w16cid:durableId="1210150040">
    <w:abstractNumId w:val="22"/>
  </w:num>
  <w:num w:numId="19" w16cid:durableId="1104426300">
    <w:abstractNumId w:val="1"/>
  </w:num>
  <w:num w:numId="20" w16cid:durableId="481505830">
    <w:abstractNumId w:val="4"/>
  </w:num>
  <w:num w:numId="21" w16cid:durableId="1997148547">
    <w:abstractNumId w:val="7"/>
  </w:num>
  <w:num w:numId="22" w16cid:durableId="1223902807">
    <w:abstractNumId w:val="2"/>
  </w:num>
  <w:num w:numId="23" w16cid:durableId="10304970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EA"/>
    <w:rsid w:val="000D4BAA"/>
    <w:rsid w:val="001D5D97"/>
    <w:rsid w:val="00227E8E"/>
    <w:rsid w:val="002908C4"/>
    <w:rsid w:val="003F2070"/>
    <w:rsid w:val="004371D0"/>
    <w:rsid w:val="00486DA4"/>
    <w:rsid w:val="004C237A"/>
    <w:rsid w:val="004D21CF"/>
    <w:rsid w:val="005736AF"/>
    <w:rsid w:val="00587D7C"/>
    <w:rsid w:val="005E1BE1"/>
    <w:rsid w:val="00620189"/>
    <w:rsid w:val="00623E29"/>
    <w:rsid w:val="00675889"/>
    <w:rsid w:val="00696735"/>
    <w:rsid w:val="00812FDE"/>
    <w:rsid w:val="00816A98"/>
    <w:rsid w:val="00882CAC"/>
    <w:rsid w:val="00895E99"/>
    <w:rsid w:val="008B3F78"/>
    <w:rsid w:val="00941A37"/>
    <w:rsid w:val="00A264DF"/>
    <w:rsid w:val="00A51636"/>
    <w:rsid w:val="00A5356C"/>
    <w:rsid w:val="00AA04EA"/>
    <w:rsid w:val="00BA1288"/>
    <w:rsid w:val="00BE4A8F"/>
    <w:rsid w:val="00C32C2D"/>
    <w:rsid w:val="00C341A0"/>
    <w:rsid w:val="00C36921"/>
    <w:rsid w:val="00C7757D"/>
    <w:rsid w:val="00C91182"/>
    <w:rsid w:val="00CB37DC"/>
    <w:rsid w:val="00D66C08"/>
    <w:rsid w:val="00DB20D6"/>
    <w:rsid w:val="00E13AC4"/>
    <w:rsid w:val="00E2294C"/>
    <w:rsid w:val="00EB6076"/>
    <w:rsid w:val="00F36D75"/>
    <w:rsid w:val="00F36D8E"/>
    <w:rsid w:val="00F60732"/>
    <w:rsid w:val="00FB3DBE"/>
    <w:rsid w:val="00FC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57DD"/>
  <w15:chartTrackingRefBased/>
  <w15:docId w15:val="{446E6AF0-E769-481C-88EC-51E4DDD7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2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0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8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22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36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4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1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15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63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1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41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46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61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1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6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48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70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08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0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1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0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75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3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06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7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84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34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Griggs, Stacey</dc:creator>
  <cp:keywords/>
  <dc:description/>
  <cp:lastModifiedBy>Griggs, Stacey</cp:lastModifiedBy>
  <cp:revision>38</cp:revision>
  <dcterms:created xsi:type="dcterms:W3CDTF">2025-07-13T20:36:00Z</dcterms:created>
  <dcterms:modified xsi:type="dcterms:W3CDTF">2025-07-13T21:25:00Z</dcterms:modified>
</cp:coreProperties>
</file>