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cron调度进程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c r o n是系统主要的调度进程，可以在无需人工干预的情况下运行作业。有一个叫做 c r o n t a b的命令允许用户提交、编辑或删除相应的作业。每一个用户都可以有一个c r o n t a b文件来保存调度信息。可以使用它运行任意一个s h e l l脚本或某个命令，每小时运行一次，或一周三次，这完全取决于你。每一个用户都可以有自己的c r o nt a b文件，但在一个较大的系统中， 系统管理员一般会禁止这些文件，而只在整个系统保留一个这样的文件。系统管理员是通过 c r o n . d e n y和c r o n . a l l o w这两个文件来禁止或允许用户拥有自己的c r o n t a b文件。 </w:t>
      </w:r>
    </w:p>
    <w:p w:rsidR="008C6A91" w:rsidRDefault="008C6A91" w:rsidP="008C6A91">
      <w:pPr>
        <w:rPr>
          <w:rFonts w:ascii="仿宋" w:eastAsia="仿宋" w:hAnsi="仿宋" w:hint="eastAsia"/>
          <w:b/>
          <w:sz w:val="28"/>
        </w:rPr>
      </w:pPr>
    </w:p>
    <w:p w:rsidR="00706C21" w:rsidRPr="00706C21" w:rsidRDefault="00706C21" w:rsidP="00706C21">
      <w:pPr>
        <w:rPr>
          <w:rFonts w:ascii="仿宋" w:eastAsia="仿宋" w:hAnsi="仿宋" w:hint="eastAsia"/>
          <w:b/>
          <w:sz w:val="28"/>
        </w:rPr>
      </w:pPr>
      <w:r w:rsidRPr="00706C21">
        <w:rPr>
          <w:rFonts w:ascii="仿宋" w:eastAsia="仿宋" w:hAnsi="仿宋" w:hint="eastAsia"/>
          <w:b/>
          <w:sz w:val="28"/>
        </w:rPr>
        <w:t>启动定时服务</w:t>
      </w:r>
    </w:p>
    <w:p w:rsidR="00706C21" w:rsidRPr="00706C21" w:rsidRDefault="00706C21" w:rsidP="00706C21">
      <w:pPr>
        <w:rPr>
          <w:rFonts w:ascii="仿宋" w:eastAsia="仿宋" w:hAnsi="仿宋"/>
          <w:b/>
          <w:sz w:val="28"/>
        </w:rPr>
      </w:pPr>
      <w:r w:rsidRPr="00706C21">
        <w:rPr>
          <w:rFonts w:ascii="仿宋" w:eastAsia="仿宋" w:hAnsi="仿宋"/>
          <w:b/>
          <w:sz w:val="28"/>
        </w:rPr>
        <w:t>[root@]# service crond stop</w:t>
      </w:r>
    </w:p>
    <w:p w:rsidR="00706C21" w:rsidRDefault="00706C21" w:rsidP="00706C21">
      <w:pPr>
        <w:rPr>
          <w:rFonts w:ascii="仿宋" w:eastAsia="仿宋" w:hAnsi="仿宋" w:hint="eastAsia"/>
          <w:b/>
          <w:sz w:val="28"/>
        </w:rPr>
      </w:pPr>
      <w:r w:rsidRPr="00706C21">
        <w:rPr>
          <w:rFonts w:ascii="仿宋" w:eastAsia="仿宋" w:hAnsi="仿宋"/>
          <w:b/>
          <w:sz w:val="28"/>
        </w:rPr>
        <w:t>[root@]# service crond start</w:t>
      </w:r>
      <w:bookmarkStart w:id="0" w:name="_GoBack"/>
      <w:bookmarkEnd w:id="0"/>
    </w:p>
    <w:p w:rsidR="00706C21" w:rsidRPr="007F3E65" w:rsidRDefault="00706C21" w:rsidP="008C6A91">
      <w:pPr>
        <w:rPr>
          <w:rFonts w:ascii="仿宋" w:eastAsia="仿宋" w:hAnsi="仿宋"/>
          <w:b/>
          <w:sz w:val="28"/>
        </w:rPr>
      </w:pP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1.1 crontab的域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为了能够在特定的时间运行作业，需要了解c r o n t a b文件每个条目中各个域的意义和格式。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下面就是这些域：</w:t>
      </w:r>
      <w:r w:rsidR="009615E9">
        <w:rPr>
          <w:rFonts w:ascii="仿宋" w:eastAsia="仿宋" w:hAnsi="仿宋" w:hint="eastAsia"/>
          <w:b/>
          <w:sz w:val="28"/>
        </w:rPr>
        <w:t>(6个)</w:t>
      </w:r>
      <w:r w:rsidRPr="007F3E65">
        <w:rPr>
          <w:rFonts w:ascii="仿宋" w:eastAsia="仿宋" w:hAnsi="仿宋" w:hint="eastAsia"/>
          <w:b/>
          <w:sz w:val="28"/>
        </w:rPr>
        <w:t xml:space="preserve">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第1列分钟1～5 9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第2列小时1～2 3（0表示子夜）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lastRenderedPageBreak/>
        <w:t xml:space="preserve">第3列日1～3 1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第4列月1～1 2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第5列星期0～6（0表示星期天）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第6列要运行的命令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crontab的范例格式：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下面是c r o n t a b的格式： </w:t>
      </w:r>
    </w:p>
    <w:p w:rsidR="008C6A91" w:rsidRPr="00C44607" w:rsidRDefault="008C6A91" w:rsidP="008C6A91">
      <w:pPr>
        <w:rPr>
          <w:rFonts w:ascii="仿宋" w:eastAsia="仿宋" w:hAnsi="仿宋"/>
          <w:b/>
          <w:color w:val="FF0000"/>
          <w:sz w:val="28"/>
        </w:rPr>
      </w:pPr>
      <w:r w:rsidRPr="00C44607">
        <w:rPr>
          <w:rFonts w:ascii="仿宋" w:eastAsia="仿宋" w:hAnsi="仿宋" w:hint="eastAsia"/>
          <w:b/>
          <w:color w:val="FF0000"/>
          <w:sz w:val="28"/>
        </w:rPr>
        <w:t xml:space="preserve">分&lt; &gt;时&lt; &gt;日&lt; &gt;月&lt; &gt;星期&lt; &gt;要运行的命令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其中&lt; &gt;表示空格。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C r o n t a b文件的一个条目是从左边读起的，第一列是分，最后一列是要运行的命令，它位于星期的后面。在这些域中，可以用横杠-来表示一个时间范围，例如你希望星期一至星期五运行某个作业，那么可以在星期域使用1 - 5来表示。还可以在这些域中使用逗号“,”，例如你希望星期一 和星期四运行某个作业，只需要使用1 , 4来表示。可以用星号*来表示连续的时间段。如果你对某个表示时间的域没有特别的限定，也应该在该域填入*。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该文件的每一个条目必须含有5 个时间域，而且每个域之间要用空格分隔。该文件中所有的注释行要在行首用#来表示。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crontab条目举例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这里有c r o n t a b文件条目的一些例子： </w:t>
      </w:r>
    </w:p>
    <w:p w:rsidR="008C6A91" w:rsidRDefault="007A0730" w:rsidP="008C6A91">
      <w:pPr>
        <w:rPr>
          <w:rFonts w:ascii="仿宋" w:eastAsia="仿宋" w:hAnsi="仿宋" w:hint="eastAsia"/>
          <w:b/>
          <w:sz w:val="28"/>
        </w:rPr>
      </w:pPr>
      <w:r w:rsidRPr="007A0730">
        <w:rPr>
          <w:rFonts w:ascii="仿宋" w:eastAsia="仿宋" w:hAnsi="仿宋"/>
          <w:b/>
          <w:sz w:val="28"/>
        </w:rPr>
        <w:lastRenderedPageBreak/>
        <w:t>10 * * * * /home/crontab/bin/logininfo.sh</w:t>
      </w:r>
    </w:p>
    <w:p w:rsidR="007A0730" w:rsidRPr="007F3E65" w:rsidRDefault="007A0730" w:rsidP="008C6A91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上面是每小时10分的时候执行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30 21* * * /apps/bin/cleanup.sh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上面的例子表示每晚的2 1 : 3 0运行/ a p p s / b i n目录下的c l e a n u p . s h。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45 4 1,10,22 * * /apps/bin/backup.sh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上面的例子表示每月1、1 0、2 2日的4 : 4 5运行/ a p p s 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/ b i n目录下的b a c k u p . s h。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10 1 * * 6,0 /bin/find -name "core" -exec rm {} ;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上面的例子表示每周六、周日的1 : 1 0运行一个f i n d命令。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0,30 18-23 * * * /apps/bin/dbcheck.sh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上面的例子表示在每天1 8 : 0 0至2 3 : 0 0之间每隔3 0分钟运行/ a p p s / b i n目录下的d b c h e c k . s h。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0 23 * * 6 /apps/bin/qtrend.sh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上面的例子表示每星期六的11 : 0 0 p m运行/ a p p s / bi n目录下的q t r e n d . s h。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你可能已经注意到上面的例子中，每个命令都给出了绝对路径。当使</w:t>
      </w:r>
      <w:r w:rsidRPr="007F3E65">
        <w:rPr>
          <w:rFonts w:ascii="仿宋" w:eastAsia="仿宋" w:hAnsi="仿宋" w:hint="eastAsia"/>
          <w:b/>
          <w:sz w:val="28"/>
        </w:rPr>
        <w:lastRenderedPageBreak/>
        <w:t>用c r o n t a b运行s h e l l 脚本时，要由用户来给出脚本的绝对路径，设置相应的环境变量。记住，既然是用户向c r o n 提交了这些作业，就要向c r o n提供所需的全部环境。不要假定c r o n知道所需要的特殊环境，它其实并不知道。所以你要保证在s h e l l脚本中提供所有必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要的路径和环境变量，除了一些自动设置的全局变量。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命令形式：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c r o n t a b命令的一般形式为： </w:t>
      </w:r>
    </w:p>
    <w:p w:rsidR="008C6A91" w:rsidRPr="00AD6C86" w:rsidRDefault="008C6A91" w:rsidP="008C6A91">
      <w:pPr>
        <w:rPr>
          <w:rFonts w:ascii="仿宋" w:eastAsia="仿宋" w:hAnsi="仿宋"/>
          <w:b/>
          <w:color w:val="FF0000"/>
          <w:sz w:val="28"/>
        </w:rPr>
      </w:pPr>
      <w:r w:rsidRPr="00AD6C86">
        <w:rPr>
          <w:rFonts w:ascii="仿宋" w:eastAsia="仿宋" w:hAnsi="仿宋" w:hint="eastAsia"/>
          <w:b/>
          <w:color w:val="FF0000"/>
          <w:sz w:val="28"/>
        </w:rPr>
        <w:t xml:space="preserve">Crontab [-u user] -e -l -r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其中：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-u 用户名。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-e 编辑c r o n t a b文件。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-l 列出c r o n t a b文件中的内容。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-r 删除c r o n t a b文件。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如果使用自己的名字登录，就不用使用- u选项，因为在执行c r o n t a b命令时，该命令能够知道当前的用户建一个新的crontab文件在考虑向c r o n进程提交一个c r o n t a b文件之前，首先要做的一件事情就是设置环境变量E D I TO R。c r o n进程根据它来确定使用哪个编辑器编辑c r o n t a b文件。9 9 %的U N I X和L I N U X用 户都使用v i，如果你也是这样，那么你就编辑$ H O M E目录下的. p r o f i l e文件，在其中加入这样 一行：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lastRenderedPageBreak/>
        <w:t xml:space="preserve">EDITOR=vi; export EDITOR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然后保存并退出。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不妨创建一个名为&lt; u s e r &gt; c r o n的文件，其中&lt; u s e r &gt;是用户名，例如， j a m e s c r o n。该文件中加入如下的内容。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＃。。。。这里是解释的话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0，15，30，45 18－06 * * * /bin/echo 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'time'&gt;/dev/console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保存并退出。确信前面5个域用空格分隔。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在上面的例子中，系统将每隔1 5分钟向控制台输出一次当前时间。如果系统崩溃或挂起，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从最后所显示的时间就可以一眼看出系统是什么时间停止工作的。在有些系统中，用t t y 1来表 示控制台，可以根据实际情况对上面的例子进行相应的修改。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为了提交你刚刚创建的c r o n t a b文件，可以把这个新创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建的文件作为c r o n命令的参数：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$ crontab jamescron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现在该文件已经提交给c r o n进程，它将每隔1 5分钟运行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一次。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lastRenderedPageBreak/>
        <w:t xml:space="preserve">同时，新创建文件的一个副本已经被放在/ v a r / s p o o 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l / c r o n目录中，文件名就是用户名（即，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james）。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列出crontab文件：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为了列出c r o n t a b文件，可以用：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你将会看到和上面类似的内容。可以使用这种方法在$ H O M 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E目录中对c r o n t a b文件做一备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份：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$ crontab -l &gt; $HOME/mycron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这样，一旦不小心误删了c r o n t a b文件，可以用上一节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所讲述的方法迅速恢复。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编辑crontab文件：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如果希望添加、删除或编辑c r o n t a b文件中的条目，而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E D I TO R环境变量又设置为v i，那么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lastRenderedPageBreak/>
        <w:t xml:space="preserve">就可以用v i来编辑c r o n t a b文件，相应的命令为：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$ crontab -e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可以像使用v i编辑其他任何文件那样修改c r o n t a b文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件并退出。如果修改了某些条目或添加了新的条目，那么在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保存该文件时， c r o n会对其进行必要的完整性检查。如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果其中的某个域出现了超出允许范围的值，它会提示你。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保存并退出。最好在c r o n t a b文件的每一个条目之上加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入一条注释，这样就可以知道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它的功能、运行时间，更为重要的是，知道这是哪位用户的</w:t>
      </w:r>
      <w:r w:rsidRPr="007F3E65">
        <w:rPr>
          <w:rFonts w:ascii="仿宋" w:eastAsia="仿宋" w:hAnsi="仿宋" w:hint="eastAsia"/>
          <w:b/>
          <w:sz w:val="28"/>
        </w:rPr>
        <w:cr/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作业。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可以使用前面讲过的crontab -l命令列出它的全部信息   </w:t>
      </w:r>
    </w:p>
    <w:p w:rsidR="008C6A91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 xml:space="preserve">为了删除c r o n t a b文件，可以用： </w:t>
      </w:r>
    </w:p>
    <w:p w:rsidR="005271C8" w:rsidRPr="007F3E65" w:rsidRDefault="008C6A91" w:rsidP="008C6A91">
      <w:pPr>
        <w:rPr>
          <w:rFonts w:ascii="仿宋" w:eastAsia="仿宋" w:hAnsi="仿宋"/>
          <w:b/>
          <w:sz w:val="28"/>
        </w:rPr>
      </w:pPr>
      <w:r w:rsidRPr="007F3E65">
        <w:rPr>
          <w:rFonts w:ascii="仿宋" w:eastAsia="仿宋" w:hAnsi="仿宋" w:hint="eastAsia"/>
          <w:b/>
          <w:sz w:val="28"/>
        </w:rPr>
        <w:t>$ crontab -r</w:t>
      </w:r>
    </w:p>
    <w:sectPr w:rsidR="005271C8" w:rsidRPr="007F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91"/>
    <w:rsid w:val="005271C8"/>
    <w:rsid w:val="00706C21"/>
    <w:rsid w:val="007A0730"/>
    <w:rsid w:val="007F3E65"/>
    <w:rsid w:val="008C6A91"/>
    <w:rsid w:val="009615E9"/>
    <w:rsid w:val="00AC0190"/>
    <w:rsid w:val="00AD6C86"/>
    <w:rsid w:val="00C4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8</cp:revision>
  <dcterms:created xsi:type="dcterms:W3CDTF">2014-06-17T06:03:00Z</dcterms:created>
  <dcterms:modified xsi:type="dcterms:W3CDTF">2014-06-27T01:56:00Z</dcterms:modified>
</cp:coreProperties>
</file>