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6EFDF" w14:textId="02E567AB" w:rsidR="00670270" w:rsidRDefault="00D041A0">
      <w:r>
        <w:t>Data Analytics</w:t>
      </w:r>
    </w:p>
    <w:p w14:paraId="24BE82EE" w14:textId="0A6F57D7" w:rsidR="00D041A0" w:rsidRDefault="00D041A0">
      <w:r>
        <w:t>Assignment 2</w:t>
      </w:r>
    </w:p>
    <w:p w14:paraId="71D1E13F" w14:textId="512FD252" w:rsidR="00D041A0" w:rsidRDefault="00D041A0">
      <w:r>
        <w:t>Joelle Wilensky</w:t>
      </w:r>
    </w:p>
    <w:p w14:paraId="0F751262" w14:textId="77777777" w:rsidR="00D03EAC" w:rsidRDefault="00D03EAC"/>
    <w:p w14:paraId="04658461" w14:textId="29FE3DB4" w:rsidR="00D03EAC" w:rsidRDefault="00D03EAC">
      <w:r>
        <w:rPr>
          <w:b/>
          <w:bCs/>
        </w:rPr>
        <w:t>Variable Distributions</w:t>
      </w:r>
    </w:p>
    <w:p w14:paraId="1007BACD" w14:textId="5FBE57E7" w:rsidR="00D03EAC" w:rsidRDefault="00686352">
      <w:r>
        <w:t>Boxplots</w:t>
      </w:r>
    </w:p>
    <w:p w14:paraId="1F938321" w14:textId="778AA00A" w:rsidR="00686352" w:rsidRDefault="00686352" w:rsidP="00686352">
      <w:r w:rsidRPr="00686352">
        <w:drawing>
          <wp:inline distT="0" distB="0" distL="0" distR="0" wp14:anchorId="782E3426" wp14:editId="2B2EFB85">
            <wp:extent cx="4602227" cy="3068152"/>
            <wp:effectExtent l="0" t="0" r="8255" b="0"/>
            <wp:docPr id="1888486125" name="Picture 2" descr="A graph with a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86125" name="Picture 2" descr="A graph with a rectangular obje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912" cy="3092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FD810" w14:textId="71B48F3F" w:rsidR="00D5200E" w:rsidRDefault="00D5200E" w:rsidP="00D5200E">
      <w:r w:rsidRPr="00D5200E">
        <w:drawing>
          <wp:inline distT="0" distB="0" distL="0" distR="0" wp14:anchorId="2183F738" wp14:editId="62171935">
            <wp:extent cx="4613564" cy="3075709"/>
            <wp:effectExtent l="0" t="0" r="0" b="0"/>
            <wp:docPr id="618610149" name="Picture 4" descr="A graph with a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10149" name="Picture 4" descr="A graph with a rectang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831" cy="3089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A10B6" w14:textId="77F04D69" w:rsidR="005948C1" w:rsidRDefault="005948C1" w:rsidP="00D5200E">
      <w:r>
        <w:lastRenderedPageBreak/>
        <w:t>Histograms</w:t>
      </w:r>
    </w:p>
    <w:p w14:paraId="41230D2C" w14:textId="50F1EC8A" w:rsidR="005948C1" w:rsidRPr="005948C1" w:rsidRDefault="005948C1" w:rsidP="005948C1">
      <w:r w:rsidRPr="005948C1">
        <w:drawing>
          <wp:inline distT="0" distB="0" distL="0" distR="0" wp14:anchorId="69461867" wp14:editId="579E6244">
            <wp:extent cx="4568221" cy="3045481"/>
            <wp:effectExtent l="0" t="0" r="3810" b="2540"/>
            <wp:docPr id="1021722555" name="Picture 6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22555" name="Picture 6" descr="A graph with a line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076" cy="3054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4D307" w14:textId="60E01F15" w:rsidR="006C07F8" w:rsidRDefault="006C07F8" w:rsidP="006C07F8">
      <w:r w:rsidRPr="006C07F8">
        <w:drawing>
          <wp:inline distT="0" distB="0" distL="0" distR="0" wp14:anchorId="7862FD85" wp14:editId="2CEB3D60">
            <wp:extent cx="4572000" cy="3048000"/>
            <wp:effectExtent l="0" t="0" r="0" b="0"/>
            <wp:docPr id="1988314448" name="Picture 8" descr="A graph with a line and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14448" name="Picture 8" descr="A graph with a line and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842" cy="3053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77EBC" w14:textId="77777777" w:rsidR="006C07F8" w:rsidRDefault="006C07F8" w:rsidP="006C07F8"/>
    <w:p w14:paraId="64DF4122" w14:textId="63D2A7D7" w:rsidR="006C07F8" w:rsidRDefault="006C07F8">
      <w:r>
        <w:br w:type="page"/>
      </w:r>
    </w:p>
    <w:p w14:paraId="237DD1ED" w14:textId="2E1B6779" w:rsidR="006C07F8" w:rsidRDefault="00A40A15" w:rsidP="006C07F8">
      <w:r>
        <w:lastRenderedPageBreak/>
        <w:t>QQ Plot</w:t>
      </w:r>
    </w:p>
    <w:p w14:paraId="239CB699" w14:textId="3353309F" w:rsidR="00693219" w:rsidRPr="00693219" w:rsidRDefault="00693219" w:rsidP="00693219">
      <w:r w:rsidRPr="00693219">
        <w:drawing>
          <wp:inline distT="0" distB="0" distL="0" distR="0" wp14:anchorId="1A9D679D" wp14:editId="538E7ECD">
            <wp:extent cx="5943600" cy="4457700"/>
            <wp:effectExtent l="0" t="0" r="0" b="0"/>
            <wp:docPr id="690019253" name="Picture 10" descr="A graph of a number of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19253" name="Picture 10" descr="A graph of a number of poin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EAF1" w14:textId="77777777" w:rsidR="00A40A15" w:rsidRDefault="00A40A15" w:rsidP="006C07F8"/>
    <w:p w14:paraId="04B123F7" w14:textId="77777777" w:rsidR="00A40A15" w:rsidRDefault="00A40A15" w:rsidP="006C07F8"/>
    <w:p w14:paraId="716A6B37" w14:textId="77777777" w:rsidR="00A40A15" w:rsidRDefault="00A40A15" w:rsidP="006C07F8"/>
    <w:p w14:paraId="09420035" w14:textId="48C01849" w:rsidR="00A40A15" w:rsidRDefault="00A40A15" w:rsidP="006C07F8">
      <w:r>
        <w:rPr>
          <w:b/>
          <w:bCs/>
        </w:rPr>
        <w:t>Linear Models</w:t>
      </w:r>
    </w:p>
    <w:p w14:paraId="51E44500" w14:textId="77777777" w:rsidR="00A40A15" w:rsidRPr="006C07F8" w:rsidRDefault="00A40A15" w:rsidP="006C07F8"/>
    <w:p w14:paraId="3F0953BD" w14:textId="77777777" w:rsidR="005948C1" w:rsidRDefault="005948C1" w:rsidP="00D5200E"/>
    <w:p w14:paraId="3FF2D661" w14:textId="77777777" w:rsidR="00D5200E" w:rsidRPr="00D5200E" w:rsidRDefault="00D5200E" w:rsidP="00D5200E">
      <w:pPr>
        <w:rPr>
          <w:b/>
          <w:bCs/>
        </w:rPr>
      </w:pPr>
    </w:p>
    <w:p w14:paraId="5B7E4FD6" w14:textId="77777777" w:rsidR="00D5200E" w:rsidRPr="00686352" w:rsidRDefault="00D5200E" w:rsidP="00686352"/>
    <w:p w14:paraId="2579EEB9" w14:textId="77777777" w:rsidR="00686352" w:rsidRPr="00D03EAC" w:rsidRDefault="00686352"/>
    <w:sectPr w:rsidR="00686352" w:rsidRPr="00D03E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154"/>
    <w:rsid w:val="000676F0"/>
    <w:rsid w:val="004467F9"/>
    <w:rsid w:val="0049777D"/>
    <w:rsid w:val="004E6354"/>
    <w:rsid w:val="005948C1"/>
    <w:rsid w:val="005A79E2"/>
    <w:rsid w:val="005C3154"/>
    <w:rsid w:val="00670270"/>
    <w:rsid w:val="00686352"/>
    <w:rsid w:val="00693219"/>
    <w:rsid w:val="006C07F8"/>
    <w:rsid w:val="008A53E8"/>
    <w:rsid w:val="00975568"/>
    <w:rsid w:val="00A40A15"/>
    <w:rsid w:val="00D03EAC"/>
    <w:rsid w:val="00D041A0"/>
    <w:rsid w:val="00D52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6FA91"/>
  <w15:chartTrackingRefBased/>
  <w15:docId w15:val="{7CBF2E0E-027E-4537-A0FA-B88BF57CA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15</Words>
  <Characters>116</Characters>
  <Application>Microsoft Office Word</Application>
  <DocSecurity>0</DocSecurity>
  <Lines>12</Lines>
  <Paragraphs>8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Wilensky, Joelle</dc:creator>
  <cp:keywords/>
  <dc:description/>
  <cp:lastModifiedBy>Wilensky, Joelle</cp:lastModifiedBy>
  <cp:revision>10</cp:revision>
  <dcterms:created xsi:type="dcterms:W3CDTF">2025-10-16T03:05:00Z</dcterms:created>
  <dcterms:modified xsi:type="dcterms:W3CDTF">2025-10-17T07:21:00Z</dcterms:modified>
</cp:coreProperties>
</file>