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-368300</wp:posOffset>
                </wp:positionV>
                <wp:extent cx="2089150" cy="78740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9pt;margin-top:-29pt;height:62pt;width:164.5pt;z-index:251641856;mso-width-relative:page;mso-height-relative:page;" filled="f" stroked="f" coordsize="21600,21600" o:gfxdata="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JiRkUNYAAAAK&#10;AQAADwAAAAAAAAABACAAAAA4AAAAZHJzL2Rvd25yZXYueG1sUEsBAhQAFAAAAAgAh07iQONoWwAI&#10;AgAA2wMAAA4AAAAAAAAAAQAgAAAAOw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</w:pPr>
                      <w:r>
                        <w:rPr>
                          <w:rFonts w:hint="eastAsia" w:ascii="微软雅黑" w:hAnsi="微软雅黑"/>
                          <w:color w:val="4E7282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574272;mso-width-relative:page;mso-height-relative:page;" coordsize="6781800,284400" o:gfxdata="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Fmj9+vgAAANsAAAAPAAAAAAAAAAEA&#10;IAAAADgAAABkcnMvZG93bnJldi54bWxQSwECFAAUAAAACACHTuJAMy8FnjsAAAA5AAAAFQAAAAAA&#10;AAABACAAAAAjAQAAZHJzL2dyb3Vwc2hhcGV4bWwueG1sUEsFBgAAAAAGAAYAYAEAAOADAAAAAA=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PBzj961AAAA2wAAAA8AAAAAAAAAAQAgAAAAOAAAAGRycy9kb3ducmV2LnhtbFBLAQIU&#10;ABQAAAAIAIdO4kAzLwWeOwAAADkAAAAQAAAAAAAAAAEAIAAAABoBAABkcnMvc2hhcGV4bWwueG1s&#10;UEsFBgAAAAAGAAYAWwEAAMQ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ElqR27AAAA2wAAAA8AAAAAAAAAAQAgAAAAOAAAAGRycy9kb3ducmV2Lnht&#10;bFBLAQIUABQAAAAIAIdO4kAzLwWeOwAAADkAAAAQAAAAAAAAAAEAIAAAACABAABkcnMvc2hhcGV4&#10;bWwueG1sUEsFBgAAAAAGAAYAWwEAAMo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eGnCB7QAAADbAAAADwAAAAAAAAABACAAAAA4AAAAZHJzL2Rvd25yZXYueG1sUEsBAhQA&#10;FAAAAAgAh07iQDMvBZ47AAAAOQAAABAAAAAAAAAAAQAgAAAAGQEAAGRycy9zaGFwZXhtbC54bWxQ&#10;SwUGAAAAAAYABgBbAQAAwwMAAAAA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545600" behindDoc="1" locked="0" layoutInCell="1" allowOverlap="1">
                <wp:simplePos x="0" y="0"/>
                <wp:positionH relativeFrom="margin">
                  <wp:posOffset>-584835</wp:posOffset>
                </wp:positionH>
                <wp:positionV relativeFrom="page">
                  <wp:posOffset>1035685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05pt;margin-top:81.55pt;height:15pt;width:615.4pt;mso-position-horizontal-relative:margin;mso-position-vertical-relative:page;z-index:-251770880;mso-width-relative:page;mso-height-relative:page;" coordsize="7817283,191707" o:gfxdata="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/f3Wq+AAAA2wAAAA8AAAAAAAAAAQAgAAAAOAAAAGRycy9kb3ducmV2&#10;LnhtbFBLAQIUABQAAAAIAIdO4kAzLwWeOwAAADkAAAAQAAAAAAAAAAEAIAAAACMBAABkcnMvc2hh&#10;cGV4bWwueG1sUEsFBgAAAAAGAAYAWwEAAM0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tPqZpvAAAANsAAAAPAAAAAAAAAAEAIAAAADgAAABkcnMvZG93bnJldi54&#10;bWxQSwECFAAUAAAACACHTuJAMy8FnjsAAAA5AAAAEAAAAAAAAAABACAAAAAhAQAAZHJzL3NoYXBl&#10;eG1sLnhtbFBLBQYAAAAABgAGAFsBAADLAwAAAAA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547648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768832;mso-width-relative:page;mso-height-relative:page;" filled="f" stroked="t" coordsize="21600,21600" o:gfxdata="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q1KZVtUAAAAKAQAADwAAAAAAAAABACAA&#10;AAA4AAAAZHJzL2Rvd25yZXYueG1sUEsBAhQAFAAAAAgAh07iQJ+YtgfBAQAATgMAAA4AAAAAAAAA&#10;AQAgAAAAOgEAAGRycy9lMm9Eb2MueG1sUEsFBgAAAAAGAAYAWQEAAG0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ge">
                  <wp:posOffset>5994400</wp:posOffset>
                </wp:positionV>
                <wp:extent cx="6416675" cy="422910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675" cy="422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8.09-2019.08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深圳市艾德网络科技发展有限公司          前端工程师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Vue+Element+Nodejs+AWS     开发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模式：敏捷开发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艾德CRM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这是艾德集团工作人员使用的一个平台。我主要负责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常规的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story的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开发，以及封装controller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层前端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输入的字段非空与类型的统一校验功能，另外完成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RESTful路由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的实现，以及底层重要接口的单元测试的编写。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艾德C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lient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-Portal项目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这是一个PC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端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客户使用的资金管理平台。我主要负责常规story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开发，以及使用SQS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来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实现部分关键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Web API的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异步化。期间后端公共接口被恶意调用注入脏数据，我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采用了实时token的验证机制以及根据请求方的IP限制访问次数的方式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来防卫，截至目前位置再未发现脏数据。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艾德C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lient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-Portal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obile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这是嵌套在艾德金融APP里的手机版资金管理平台。我全权负责该项目，实现项目的搭建与配置和常规story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开发。采用组件库按需引入、路由懒加载、骨架屏、CDN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加速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以及开启GZIP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方式来优化首屏加载问题，使得加载时间由3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秒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左右优化到1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秒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左右，大大提高用户体验感。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7.09-2018.08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湖北新纵科病毒疾病工程技术有限公司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实习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前端工程师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Angular+Ng-Align+Ng-Zorro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样本库管理系统项目：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这是一个样本库管理的系统。我参与样本类型，设备类型，邮箱 两个板块的开发。主要工作是：实现卡片，表格，树型三个View的效果，和三者之间 的数据类型转换以及文件的上传与下载，邮箱板块的富文本编辑器等功能。</w:t>
                            </w:r>
                          </w:p>
                          <w:p>
                            <w:pPr>
                              <w:pStyle w:val="13"/>
                              <w:adjustRightInd w:val="0"/>
                              <w:snapToGrid w:val="0"/>
                              <w:ind w:firstLine="0" w:firstLineChars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.5pt;margin-top:472pt;height:333pt;width:505.25pt;mso-position-vertical-relative:page;z-index:251697152;v-text-anchor:middle;mso-width-relative:page;mso-height-relative:page;" filled="f" stroked="f" coordsize="21600,21600" o:gfxdata="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Dt&#10;3odu2gAAAAwBAAAPAAAAAAAAAAEAIAAAADgAAABkcnMvZG93bnJldi54bWxQSwECFAAUAAAACACH&#10;TuJAett/QQwCAADfAwAADgAAAAAAAAABACAAAAA/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8.09-2019.08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深圳市艾德网络科技发展有限公司          前端工程师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Vue+Element+Nodejs+AWS     开发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模式：敏捷开发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艾德CRM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项目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这是艾德集团工作人员使用的一个平台。我主要负责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常规的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story的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开发，以及封装controller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层前端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输入的字段非空与类型的统一校验功能，另外完成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RESTful路由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的实现，以及底层重要接口的单元测试的编写。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艾德C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lient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-Portal项目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这是一个PC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端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客户使用的资金管理平台。我主要负责常规story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开发，以及使用SQS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来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实现部分关键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Web API的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异步化。期间后端公共接口被恶意调用注入脏数据，我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采用了实时token的验证机制以及根据请求方的IP限制访问次数的方式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来防卫，截至目前位置再未发现脏数据。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艾德C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lient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-Portal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obile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项目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这是嵌套在艾德金融APP里的手机版资金管理平台。我全权负责该项目，实现项目的搭建与配置和常规story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开发。采用组件库按需引入、路由懒加载、骨架屏、CDN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加速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以及开启GZIP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方式来优化首屏加载问题，使得加载时间由3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秒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左右优化到1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秒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左右，大大提高用户体验感。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7.09-2018.08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湖北新纵科病毒疾病工程技术有限公司        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实习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前端工程师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Angular+Ng-Align+Ng-Zorro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样本库管理系统项目：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这是一个样本库管理的系统。我参与样本类型，设备类型，邮箱 两个板块的开发。主要工作是：实现卡片，表格，树型三个View的效果，和三者之间 的数据类型转换以及文件的上传与下载，邮箱板块的富文本编辑器等功能。</w:t>
                      </w:r>
                    </w:p>
                    <w:p>
                      <w:pPr>
                        <w:pStyle w:val="13"/>
                        <w:adjustRightInd w:val="0"/>
                        <w:snapToGrid w:val="0"/>
                        <w:ind w:firstLine="0" w:firstLineChars="0"/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ge">
                  <wp:posOffset>4051300</wp:posOffset>
                </wp:positionV>
                <wp:extent cx="6429375" cy="164465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64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熟悉H5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ES6等前端开发技能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熟练掌握JS的高级用法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，诸如T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his，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原型，闭包等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熟悉使用Vue全家桶，可独自建立配置Vue项目并且封装常用的组件，对Vue的基本原理有着一定的了解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并学习过相关源码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熟悉Nodejs后端的开发以及Mongoose的使用，可根据业务需求编写Web API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ocha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与C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hai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单元测试，可根据业务代码编写相应的单元测试；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对数据结构和常用算法有着一定的研究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可结合业务场景选择合适的数据结构和算法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熟悉 Http 和 Https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对Web安全有一定了解和实践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熟悉Web的优化，对SPA首屏加载优化有着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自己的见解；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.5pt;margin-top:319pt;height:129.5pt;width:506.25pt;mso-position-vertical-relative:page;z-index:251654144;v-text-anchor:middle;mso-width-relative:page;mso-height-relative:page;" filled="f" stroked="f" coordsize="21600,21600" o:gfxdata="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c5ZvKdoAAAALAQAADwAAAAAAAAABACAAAAA4AAAAZHJzL2Rvd25yZXYueG1sUEsBAhQAFAAAAAgA&#10;h07iQAc0z3oNAgAA3wMAAA4AAAAAAAAAAQAgAAAAP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熟悉H5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CSS3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ES6等前端开发技能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</w:rPr>
                        <w:t>熟练掌握JS的高级用法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，诸如T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his，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原型，闭包等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熟悉使用Vue全家桶，可独自建立配置Vue项目并且封装常用的组件，对Vue的基本原理有着一定的了解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并学习过相关源码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熟悉Nodejs后端的开发以及Mongoose的使用，可根据业务需求编写Web API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基于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ocha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与C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hai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单元测试，可根据业务代码编写相应的单元测试；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对数据结构和常用算法有着一定的研究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可结合业务场景选择合适的数据结构和算法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熟悉 Http 和 Https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对Web安全有一定了解和实践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熟悉Web的优化，对SPA首屏加载优化有着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自己的见解；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5702935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2pt;margin-top:449.05pt;height:22.3pt;width:534pt;mso-position-vertical-relative:page;z-index:251675648;mso-width-relative:page;mso-height-relative:page;" coordsize="6781800,284400" o:gfxdata="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OG9vgi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hvb4IuwAAANsAAAAPAAAAAAAAAAEAIAAA&#10;ADgAAABkcnMvZG93bnJldi54bWxQSwECFAAUAAAACACHTuJAMy8FnjsAAAA5AAAAFQAAAAAAAAAB&#10;ACAAAAAgAQAAZHJzL2dyb3Vwc2hhcGV4bWwueG1sUEsFBgAAAAAGAAYAYAEAAN0DAAAAAA=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MSPrS4AAAA2wAAAA8AAAAAAAAAAQAgAAAAOAAAAGRycy9kb3ducmV2LnhtbFBL&#10;AQIUABQAAAAIAIdO4kAzLwWeOwAAADkAAAAQAAAAAAAAAAEAIAAAAB0BAABkcnMvc2hhcGV4bWwu&#10;eG1sUEsFBgAAAAAGAAYAWwEAAMc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dojm7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OQzdW63AAAA2wAAAA8AAABkcnMvZG93bnJldi54bWxFj9sKwjAQRN8F/yGs&#10;4JumXhCpRkGh4JN4+4ClWZtqs6lNvP29EQQfh5k5w8yXL1uJBzW+dKxg0E9AEOdOl1woOB2z3hSE&#10;D8gaK8ek4E0elot2a46pdk/e0+MQChEh7FNUYEKoUyl9bsii77uaOHpn11gMUTaF1A0+I9xWcpgk&#10;E2mx5LhgsKa1ofx6uFsFmblvd7dV0Cd3y6S9kN+sh16pbmeQzEAEeoV/+NfeaAXjEXy/xB8gF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5DN1brcAAADbAAAADwAAAAAAAAABACAAAAA4AAAAZHJzL2Rvd25yZXYueG1sUEsB&#10;AhQAFAAAAAgAh07iQDMvBZ47AAAAOQAAABAAAAAAAAAAAQAgAAAAHAEAAGRycy9zaGFwZXhtbC54&#10;bWxQSwUGAAAAAAYABgBbAQAAxgMAAAAA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5396230</wp:posOffset>
            </wp:positionH>
            <wp:positionV relativeFrom="paragraph">
              <wp:posOffset>66040</wp:posOffset>
            </wp:positionV>
            <wp:extent cx="837565" cy="1172845"/>
            <wp:effectExtent l="19050" t="19050" r="19685" b="2730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117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2940050</wp:posOffset>
                </wp:positionV>
                <wp:extent cx="6429375" cy="86360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86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.07          武汉纺织大学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网络工程（本科）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C++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数据结构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操作系统，组成原理，数据库概论，组网技术等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231.5pt;height:68pt;width:506.25pt;mso-position-vertical-relative:page;z-index:251614208;v-text-anchor:middle;mso-width-relative:page;mso-height-relative:page;" filled="f" stroked="f" coordsize="21600,21600" o:gfxdata="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zQtI&#10;8toAAAALAQAADwAAAAAAAAABACAAAAA4AAAAZHJzL2Rvd25yZXYueG1sUEsBAhQAFAAAAAgAh07i&#10;QKsiVc8KAgAA3gMAAA4AAAAAAAAAAQAgAAAAP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14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.09-201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.07          武汉纺织大学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网络工程（本科）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C++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Java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数据结构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操作系统，组成原理，数据库概论，组网技术等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ge">
                  <wp:posOffset>3771900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1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5pt;margin-top:297pt;height:22.3pt;width:534pt;mso-position-vertical-relative:page;z-index:251630592;mso-width-relative:page;mso-height-relative:page;" coordsize="6781800,284400" o:gfxdata="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<o:lock v:ext="edit" aspectratio="t"/>
                  <v:shape id="任意多边形 2" o:spid="_x0000_s1026" o:spt="100" style="position:absolute;left:3;top:0;height:287655;width:1255739;v-text-anchor:middle;" fillcolor="#4E7282" filled="t" stroked="f" coordsize="1406296,288031" o:gfxdata="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1Ip2JbcAAADbAAAADwAAAAAAAAABACAAAAA4AAAAZHJzL2Rvd25yZXYueG1sUEsB&#10;AhQAFAAAAAgAh07iQDMvBZ47AAAAOQAAABAAAAAAAAAAAQAgAAAAHAEAAGRycy9zaGFwZXhtbC54&#10;bWxQSwUGAAAAAAYABgBbAQAAxgMAAAAA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XltCb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FyQO/y3AAAA2wAAAA8AAABkcnMvZG93bnJldi54bWxFj80KwjAQhO+C7xBW&#10;8KapiiLVKCgUPIl/D7A0a1NtNrWJf29vBMHjMDPfMPPly1biQY0vHSsY9BMQxLnTJRcKTsesNwXh&#10;A7LGyjEpeJOH5aLdmmOq3ZP39DiEQkQI+xQVmBDqVEqfG7Lo+64mjt7ZNRZDlE0hdYPPCLeVHCbJ&#10;RFosOS4YrGltKL8e7lZBZu7b3W0V9MndMmkv5DfroVeq2xkkMxCBXuEf/rU3WsFoDN8v8QfIx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XJA7/LcAAADbAAAADwAAAAAAAAABACAAAAA4AAAAZHJzL2Rvd25yZXYueG1sUEsB&#10;AhQAFAAAAAgAh07iQDMvBZ47AAAAOQAAABAAAAAAAAAAAQAgAAAAHAEAAGRycy9zaGFwZXhtbC54&#10;bWxQSwUGAAAAAAYABgBbAQAAxgMAAAAA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ge">
                  <wp:posOffset>2719705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5pt;margin-top:214.15pt;height:22.35pt;width:534pt;mso-position-vertical-relative:page;z-index:251592704;mso-width-relative:page;mso-height-relative:page;" coordsize="6781800,284400" o:gfxdata="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FgAAAGRycy9QSwECFAAUAAAACACHTuJACbWPcNsAAAALAQAA&#10;DwAAAAAAAAABACAAAAA4AAAAZHJzL2Rvd25yZXYueG1sUEsBAhQAFAAAAAgAh07iQIbOx+oCBgAA&#10;VRUAAA4AAAAAAAAAAQAgAAAAQAEAAGRycy9lMm9Eb2MueG1sUEsFBgAAAAAGAAYAWQEAALQJAAAA&#10;AA==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DxiW6i6AAAA2wAAAA8AAAAAAAAAAQAgAAAA&#10;OAAAAGRycy9kb3ducmV2LnhtbFBLAQIUABQAAAAIAIdO4kAzLwWeOwAAADkAAAAVAAAAAAAAAAEA&#10;IAAAAB8BAABkcnMvZ3JvdXBzaGFwZXhtbC54bWxQSwUGAAAAAAYABgBgAQAA3A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zs3bFLcAAADbAAAADwAAAAAAAAABACAAAAA4AAAAZHJzL2Rvd25yZXYueG1sUEsB&#10;AhQAFAAAAAgAh07iQDMvBZ47AAAAOQAAABAAAAAAAAAAAQAgAAAAHAEAAGRycy9zaGFwZXhtbC54&#10;bWxQSwUGAAAAAAYABgBbAQAAx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AXGO7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DnskM63AAAA2wAAAA8AAABkcnMvZG93bnJldi54bWxFj80KwjAQhO+C7xBW&#10;8KapFUSqUVAoeBL/HmBp1qbabGoT/97eCILHYWa+YebLl63Fg1pfOVYwGiYgiAunKy4VnI75YArC&#10;B2SNtWNS8CYPy0W3M8dMuyfv6XEIpYgQ9hkqMCE0mZS+MGTRD11DHL2zay2GKNtS6hafEW5rmSbJ&#10;RFqsOC4YbGhtqLge7lZBbu7b3W0V9Mndcmkv5Dfr1CvV742SGYhAr/AP/9obrSAdw/dL/AFy8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OeyQzrcAAADbAAAADwAAAAAAAAABACAAAAA4AAAAZHJzL2Rvd25yZXYueG1sUEsB&#10;AhQAFAAAAAgAh07iQDMvBZ47AAAAOQAAABAAAAAAAAAAAQAgAAAAHAEAAGRycy9zaGFwZXhtbC54&#10;bWxQSwUGAAAAAAYABgBbAQAAxgMAAAAA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060450"/>
                <wp:effectExtent l="0" t="0" r="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060450"/>
                          <a:chOff x="0" y="0"/>
                          <a:chExt cx="4649138" cy="921397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921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：牛栋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13100673910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986365052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@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qq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788" cy="841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95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籍    贯：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湖北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：武汉纺织大学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83.5pt;width:366pt;mso-position-vertical-relative:page;z-index:251572224;mso-width-relative:page;mso-height-relative:page;" coordsize="4649138,921397" o:gfxdata="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BYAAABkcnMvUEsBAhQAFAAAAAgAh07iQEkphKHaAAAACgEAAA8AAAAAAAAAAQAgAAAAOAAA&#10;AGRycy9kb3ducmV2LnhtbFBLAQIUABQAAAAIAIdO4kBoiPjCmwIAAGAHAAAOAAAAAAAAAAEAIAAA&#10;AD8BAABkcnMvZTJvRG9jLnhtbFBLBQYAAAAABgAGAFkBAABMBgAAAAA=&#10;">
                <o:lock v:ext="edit" aspectratio="f"/>
                <v:shape id="_x0000_s1026" o:spid="_x0000_s1026" o:spt="202" type="#_x0000_t202" style="position:absolute;left:0;top:0;height:921397;width:2229788;v-text-anchor:middle;" filled="f" stroked="f" coordsize="21600,21600" o:gfxdata="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ha8OvAAAANoAAAAPAAAAAAAAAAEAIAAAADgAAABkcnMvZG93bnJldi54&#10;bWxQSwECFAAUAAAACACHTuJAMy8FnjsAAAA5AAAAEAAAAAAAAAABACAAAAAhAQAAZHJzL3NoYXBl&#10;eG1sLnhtbF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：牛栋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13100673910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986365052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@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  <w:t>qq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.com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2419350;top:0;height:841770;width:2229788;v-text-anchor:middle;" filled="f" stroked="f" coordsize="21600,21600" o:gfxdata="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yQqVvAAAANoAAAAPAAAAAAAAAAEAIAAAADgAAABkcnMvZG93bnJldi54&#10;bWxQSwECFAAUAAAACACHTuJAMy8FnjsAAAA5AAAAEAAAAAAAAAABACAAAAAhAQAAZHJzL3NoYXBl&#10;eG1sLnhtbF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95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12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籍    贯：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湖北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：武汉纺织大学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6325B"/>
    <w:multiLevelType w:val="multilevel"/>
    <w:tmpl w:val="4FC632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37822"/>
    <w:rsid w:val="00145F04"/>
    <w:rsid w:val="0016204C"/>
    <w:rsid w:val="001864CD"/>
    <w:rsid w:val="0019746D"/>
    <w:rsid w:val="001A5B5C"/>
    <w:rsid w:val="001D355C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105"/>
    <w:rsid w:val="00557EDC"/>
    <w:rsid w:val="005A0074"/>
    <w:rsid w:val="005B4768"/>
    <w:rsid w:val="005C3A11"/>
    <w:rsid w:val="005F01B4"/>
    <w:rsid w:val="006314A6"/>
    <w:rsid w:val="006922FB"/>
    <w:rsid w:val="00694DFC"/>
    <w:rsid w:val="006B4C9F"/>
    <w:rsid w:val="006F567F"/>
    <w:rsid w:val="007344BF"/>
    <w:rsid w:val="00735052"/>
    <w:rsid w:val="007719C0"/>
    <w:rsid w:val="0077420C"/>
    <w:rsid w:val="00792CE6"/>
    <w:rsid w:val="007B1C07"/>
    <w:rsid w:val="0082702B"/>
    <w:rsid w:val="0085417A"/>
    <w:rsid w:val="00864F6B"/>
    <w:rsid w:val="00872A0E"/>
    <w:rsid w:val="0089146D"/>
    <w:rsid w:val="00911736"/>
    <w:rsid w:val="00914ECC"/>
    <w:rsid w:val="00923016"/>
    <w:rsid w:val="0092591B"/>
    <w:rsid w:val="0093682A"/>
    <w:rsid w:val="009872F7"/>
    <w:rsid w:val="009B0EDF"/>
    <w:rsid w:val="009C366C"/>
    <w:rsid w:val="009D6057"/>
    <w:rsid w:val="009F213A"/>
    <w:rsid w:val="009F5C1E"/>
    <w:rsid w:val="009F7C4F"/>
    <w:rsid w:val="00A2143F"/>
    <w:rsid w:val="00A24A7B"/>
    <w:rsid w:val="00A26FC6"/>
    <w:rsid w:val="00A546D3"/>
    <w:rsid w:val="00A702BF"/>
    <w:rsid w:val="00AB760C"/>
    <w:rsid w:val="00AD3779"/>
    <w:rsid w:val="00AE5B76"/>
    <w:rsid w:val="00B31A69"/>
    <w:rsid w:val="00B42D5D"/>
    <w:rsid w:val="00B822E2"/>
    <w:rsid w:val="00BE2CF8"/>
    <w:rsid w:val="00BE4D64"/>
    <w:rsid w:val="00BF0749"/>
    <w:rsid w:val="00C21631"/>
    <w:rsid w:val="00CD3E9B"/>
    <w:rsid w:val="00D06232"/>
    <w:rsid w:val="00D141DA"/>
    <w:rsid w:val="00D50E46"/>
    <w:rsid w:val="00D76D6E"/>
    <w:rsid w:val="00D8497B"/>
    <w:rsid w:val="00D93DFF"/>
    <w:rsid w:val="00DB4EC6"/>
    <w:rsid w:val="00DD7BC7"/>
    <w:rsid w:val="00DF4DCE"/>
    <w:rsid w:val="00E17ECD"/>
    <w:rsid w:val="00E62B66"/>
    <w:rsid w:val="00EA688C"/>
    <w:rsid w:val="00F4103D"/>
    <w:rsid w:val="00FA5888"/>
    <w:rsid w:val="00FF5D10"/>
    <w:rsid w:val="00FF7F4E"/>
    <w:rsid w:val="1D987788"/>
    <w:rsid w:val="5AD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字符"/>
    <w:basedOn w:val="6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字符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字符"/>
    <w:basedOn w:val="6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0</TotalTime>
  <ScaleCrop>false</ScaleCrop>
  <LinksUpToDate>false</LinksUpToDate>
  <CharactersWithSpaces>17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2019-07-22T23:23:00Z</dcterms:created>
  <dc:creator>五百丁</dc:creator>
  <cp:lastModifiedBy>will</cp:lastModifiedBy>
  <dcterms:modified xsi:type="dcterms:W3CDTF">2019-09-07T12:48:48Z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