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88FB" w14:textId="77777777" w:rsidR="004D7D73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作业：</w:t>
      </w:r>
    </w:p>
    <w:p w14:paraId="2D9A256D" w14:textId="1F8E8EFF" w:rsidR="000F3EAC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1，</w:t>
      </w:r>
      <w:r w:rsidR="00370579" w:rsidRPr="00BD6194">
        <w:rPr>
          <w:rFonts w:ascii="华文楷体" w:eastAsia="华文楷体" w:hAnsi="华文楷体" w:hint="eastAsia"/>
          <w:sz w:val="24"/>
          <w:szCs w:val="24"/>
        </w:rPr>
        <w:t>复习</w:t>
      </w:r>
      <w:r w:rsidR="00D107DC" w:rsidRPr="00BD6194">
        <w:rPr>
          <w:rFonts w:ascii="华文楷体" w:eastAsia="华文楷体" w:hAnsi="华文楷体" w:hint="eastAsia"/>
          <w:sz w:val="24"/>
          <w:szCs w:val="24"/>
        </w:rPr>
        <w:t>书本第十</w:t>
      </w:r>
      <w:r w:rsidR="006E2E6A" w:rsidRPr="00BD6194">
        <w:rPr>
          <w:rFonts w:ascii="华文楷体" w:eastAsia="华文楷体" w:hAnsi="华文楷体" w:hint="eastAsia"/>
          <w:sz w:val="24"/>
          <w:szCs w:val="24"/>
        </w:rPr>
        <w:t>四</w:t>
      </w:r>
      <w:r w:rsidR="00D107DC" w:rsidRPr="00BD6194">
        <w:rPr>
          <w:rFonts w:ascii="华文楷体" w:eastAsia="华文楷体" w:hAnsi="华文楷体" w:hint="eastAsia"/>
          <w:sz w:val="24"/>
          <w:szCs w:val="24"/>
        </w:rPr>
        <w:t>章的内容</w:t>
      </w:r>
      <w:r w:rsidRPr="00BD6194">
        <w:rPr>
          <w:rFonts w:ascii="华文楷体" w:eastAsia="华文楷体" w:hAnsi="华文楷体" w:hint="eastAsia"/>
          <w:sz w:val="24"/>
          <w:szCs w:val="24"/>
        </w:rPr>
        <w:t>。</w:t>
      </w:r>
    </w:p>
    <w:p w14:paraId="0E84F9C8" w14:textId="0600C854" w:rsidR="000F3EAC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2，</w:t>
      </w:r>
      <w:r w:rsidR="006E2E6A" w:rsidRPr="00BD6194">
        <w:rPr>
          <w:rFonts w:ascii="华文楷体" w:eastAsia="华文楷体" w:hAnsi="华文楷体" w:hint="eastAsia"/>
          <w:sz w:val="24"/>
          <w:szCs w:val="24"/>
        </w:rPr>
        <w:t>数据库</w:t>
      </w:r>
      <w:r w:rsidR="00FF07D3" w:rsidRPr="00BD6194">
        <w:rPr>
          <w:rFonts w:ascii="华文楷体" w:eastAsia="华文楷体" w:hAnsi="华文楷体" w:hint="eastAsia"/>
          <w:sz w:val="24"/>
          <w:szCs w:val="24"/>
        </w:rPr>
        <w:t>练习（提交）</w:t>
      </w:r>
    </w:p>
    <w:p w14:paraId="079E721F" w14:textId="6711EBFF" w:rsidR="00FF07D3" w:rsidRPr="00BD6194" w:rsidRDefault="0092316D" w:rsidP="00B0710F">
      <w:pPr>
        <w:rPr>
          <w:rFonts w:ascii="华文楷体" w:eastAsia="华文楷体" w:hAnsi="华文楷体"/>
          <w:color w:val="FF0000"/>
          <w:sz w:val="24"/>
          <w:szCs w:val="24"/>
        </w:rPr>
      </w:pP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按要求完成以下内容</w:t>
      </w:r>
    </w:p>
    <w:p w14:paraId="030A3C4F" w14:textId="6219539B" w:rsidR="00FF07D3" w:rsidRPr="00BD6194" w:rsidRDefault="003B766B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要求：</w:t>
      </w:r>
    </w:p>
    <w:p w14:paraId="46655457" w14:textId="55CD774F" w:rsidR="003B766B" w:rsidRPr="00BD6194" w:rsidRDefault="00FC60CD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结合QQ群里安装mysql的视频方法，在自己电脑里安装一个mysql，假如自己电脑因为系统或者电脑配置的原因无法实现mysql安装（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尽力完成安装，大二等课程中还会用到，因此尽力</w:t>
      </w:r>
      <w:r w:rsidR="007B4C9B" w:rsidRPr="00BD6194">
        <w:rPr>
          <w:rFonts w:ascii="华文楷体" w:eastAsia="华文楷体" w:hAnsi="华文楷体" w:hint="eastAsia"/>
          <w:color w:val="FF0000"/>
          <w:sz w:val="24"/>
          <w:szCs w:val="24"/>
        </w:rPr>
        <w:t>在自己电脑里安装好</w:t>
      </w:r>
      <w:r w:rsidRPr="00BD6194">
        <w:rPr>
          <w:rFonts w:ascii="华文楷体" w:eastAsia="华文楷体" w:hAnsi="华文楷体" w:hint="eastAsia"/>
          <w:sz w:val="24"/>
          <w:szCs w:val="24"/>
        </w:rPr>
        <w:t>），那么至少找到一个可以正常连接的mysql（HE403/</w:t>
      </w:r>
      <w:r w:rsidRPr="00BD6194">
        <w:rPr>
          <w:rFonts w:ascii="华文楷体" w:eastAsia="华文楷体" w:hAnsi="华文楷体"/>
          <w:sz w:val="24"/>
          <w:szCs w:val="24"/>
        </w:rPr>
        <w:t>Alibaba/</w:t>
      </w:r>
      <w:r w:rsidRPr="00BD6194">
        <w:rPr>
          <w:rFonts w:ascii="华文楷体" w:eastAsia="华文楷体" w:hAnsi="华文楷体" w:hint="eastAsia"/>
          <w:sz w:val="24"/>
          <w:szCs w:val="24"/>
        </w:rPr>
        <w:t>同学的mysql）</w:t>
      </w:r>
      <w:r w:rsidR="003B766B" w:rsidRPr="00BD6194">
        <w:rPr>
          <w:rFonts w:ascii="华文楷体" w:eastAsia="华文楷体" w:hAnsi="华文楷体" w:hint="eastAsia"/>
          <w:sz w:val="24"/>
          <w:szCs w:val="24"/>
        </w:rPr>
        <w:t>；</w:t>
      </w:r>
    </w:p>
    <w:p w14:paraId="5E5B168B" w14:textId="6A5DA01D" w:rsidR="0002427E" w:rsidRPr="00BD6194" w:rsidRDefault="007B4C9B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将data</w:t>
      </w:r>
      <w:r w:rsidRPr="00BD6194">
        <w:rPr>
          <w:rFonts w:ascii="华文楷体" w:eastAsia="华文楷体" w:hAnsi="华文楷体"/>
          <w:sz w:val="24"/>
          <w:szCs w:val="24"/>
        </w:rPr>
        <w:t>1</w:t>
      </w:r>
      <w:r w:rsidRPr="00BD6194">
        <w:rPr>
          <w:rFonts w:ascii="华文楷体" w:eastAsia="华文楷体" w:hAnsi="华文楷体" w:hint="eastAsia"/>
          <w:sz w:val="24"/>
          <w:szCs w:val="24"/>
        </w:rPr>
        <w:t>的表格导入到数据库中</w:t>
      </w:r>
      <w:r w:rsidR="003B399D" w:rsidRPr="00BD6194">
        <w:rPr>
          <w:rFonts w:ascii="华文楷体" w:eastAsia="华文楷体" w:hAnsi="华文楷体"/>
          <w:sz w:val="24"/>
          <w:szCs w:val="24"/>
        </w:rPr>
        <w:t>;</w:t>
      </w:r>
    </w:p>
    <w:p w14:paraId="4352AB69" w14:textId="7FED944F" w:rsidR="00035727" w:rsidRPr="00BD6194" w:rsidRDefault="007B4C9B" w:rsidP="00035727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尝试编写sql在navicat中实现</w:t>
      </w:r>
      <w:r w:rsidR="00BD6194" w:rsidRPr="00BD6194">
        <w:rPr>
          <w:rFonts w:ascii="华文楷体" w:eastAsia="华文楷体" w:hAnsi="华文楷体" w:hint="eastAsia"/>
          <w:sz w:val="24"/>
          <w:szCs w:val="24"/>
        </w:rPr>
        <w:t>data</w:t>
      </w:r>
      <w:r w:rsidR="00BD6194" w:rsidRPr="00BD6194">
        <w:rPr>
          <w:rFonts w:ascii="华文楷体" w:eastAsia="华文楷体" w:hAnsi="华文楷体"/>
          <w:sz w:val="24"/>
          <w:szCs w:val="24"/>
        </w:rPr>
        <w:t>1</w:t>
      </w:r>
      <w:r w:rsidR="00BD6194" w:rsidRPr="00BD6194">
        <w:rPr>
          <w:rFonts w:ascii="华文楷体" w:eastAsia="华文楷体" w:hAnsi="华文楷体" w:hint="eastAsia"/>
          <w:sz w:val="24"/>
          <w:szCs w:val="24"/>
        </w:rPr>
        <w:t>表</w:t>
      </w:r>
      <w:r w:rsidR="00BD6194">
        <w:rPr>
          <w:rFonts w:ascii="华文楷体" w:eastAsia="华文楷体" w:hAnsi="华文楷体" w:hint="eastAsia"/>
          <w:sz w:val="24"/>
          <w:szCs w:val="24"/>
        </w:rPr>
        <w:t>的</w:t>
      </w:r>
      <w:r w:rsidRPr="00BD6194">
        <w:rPr>
          <w:rFonts w:ascii="华文楷体" w:eastAsia="华文楷体" w:hAnsi="华文楷体" w:hint="eastAsia"/>
          <w:sz w:val="24"/>
          <w:szCs w:val="24"/>
        </w:rPr>
        <w:t>按行、</w:t>
      </w:r>
      <w:r w:rsidR="004E31A2" w:rsidRPr="00BD6194">
        <w:rPr>
          <w:rFonts w:ascii="华文楷体" w:eastAsia="华文楷体" w:hAnsi="华文楷体" w:hint="eastAsia"/>
          <w:sz w:val="24"/>
          <w:szCs w:val="24"/>
        </w:rPr>
        <w:t>按</w:t>
      </w:r>
      <w:r w:rsidRPr="00BD6194">
        <w:rPr>
          <w:rFonts w:ascii="华文楷体" w:eastAsia="华文楷体" w:hAnsi="华文楷体" w:hint="eastAsia"/>
          <w:sz w:val="24"/>
          <w:szCs w:val="24"/>
        </w:rPr>
        <w:t>列查询</w:t>
      </w:r>
      <w:r w:rsidR="004E31A2" w:rsidRPr="00BD6194">
        <w:rPr>
          <w:rFonts w:ascii="华文楷体" w:eastAsia="华文楷体" w:hAnsi="华文楷体" w:hint="eastAsia"/>
          <w:sz w:val="24"/>
          <w:szCs w:val="24"/>
        </w:rPr>
        <w:t>、列与列的简单计算</w:t>
      </w:r>
      <w:r w:rsidRPr="00BD6194">
        <w:rPr>
          <w:rFonts w:ascii="华文楷体" w:eastAsia="华文楷体" w:hAnsi="华文楷体" w:hint="eastAsia"/>
          <w:sz w:val="24"/>
          <w:szCs w:val="24"/>
        </w:rPr>
        <w:t>（</w:t>
      </w:r>
      <w:r w:rsidR="00BD6194">
        <w:rPr>
          <w:rFonts w:ascii="华文楷体" w:eastAsia="华文楷体" w:hAnsi="华文楷体" w:hint="eastAsia"/>
          <w:sz w:val="24"/>
          <w:szCs w:val="24"/>
        </w:rPr>
        <w:t>行与列的选择可以自由发挥；sql编写</w:t>
      </w:r>
      <w:r w:rsidRPr="00BD6194">
        <w:rPr>
          <w:rFonts w:ascii="华文楷体" w:eastAsia="华文楷体" w:hAnsi="华文楷体" w:hint="eastAsia"/>
          <w:sz w:val="24"/>
          <w:szCs w:val="24"/>
        </w:rPr>
        <w:t>提示：s</w:t>
      </w:r>
      <w:r w:rsidRPr="00BD6194">
        <w:rPr>
          <w:rFonts w:ascii="华文楷体" w:eastAsia="华文楷体" w:hAnsi="华文楷体"/>
          <w:sz w:val="24"/>
          <w:szCs w:val="24"/>
        </w:rPr>
        <w:t>elect * from table_name where rowname =‘XXX’</w:t>
      </w:r>
      <w:r w:rsidRPr="00BD6194">
        <w:rPr>
          <w:rFonts w:ascii="华文楷体" w:eastAsia="华文楷体" w:hAnsi="华文楷体" w:hint="eastAsia"/>
          <w:sz w:val="24"/>
          <w:szCs w:val="24"/>
        </w:rPr>
        <w:t>）</w:t>
      </w:r>
      <w:r w:rsidR="00035727" w:rsidRPr="00BD6194">
        <w:rPr>
          <w:rFonts w:ascii="华文楷体" w:eastAsia="华文楷体" w:hAnsi="华文楷体" w:hint="eastAsia"/>
          <w:sz w:val="24"/>
          <w:szCs w:val="24"/>
        </w:rPr>
        <w:t>；</w:t>
      </w:r>
    </w:p>
    <w:p w14:paraId="6F81A017" w14:textId="33530439" w:rsidR="003B766B" w:rsidRPr="00BD6194" w:rsidRDefault="007B4C9B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将</w:t>
      </w:r>
      <w:r w:rsidRPr="00B86D75">
        <w:rPr>
          <w:rFonts w:ascii="华文楷体" w:eastAsia="华文楷体" w:hAnsi="华文楷体" w:hint="eastAsia"/>
          <w:color w:val="FF0000"/>
          <w:sz w:val="24"/>
          <w:szCs w:val="24"/>
        </w:rPr>
        <w:t>插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入表、查询结果等截图</w:t>
      </w:r>
      <w:r w:rsidRPr="00BD6194">
        <w:rPr>
          <w:rFonts w:ascii="华文楷体" w:eastAsia="华文楷体" w:hAnsi="华文楷体" w:hint="eastAsia"/>
          <w:sz w:val="24"/>
          <w:szCs w:val="24"/>
        </w:rPr>
        <w:t>打包成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压缩文件</w:t>
      </w:r>
      <w:r w:rsidRPr="00BD6194">
        <w:rPr>
          <w:rFonts w:ascii="华文楷体" w:eastAsia="华文楷体" w:hAnsi="华文楷体" w:hint="eastAsia"/>
          <w:sz w:val="24"/>
          <w:szCs w:val="24"/>
        </w:rPr>
        <w:t>作为作业上传</w:t>
      </w:r>
      <w:r w:rsidR="003B399D" w:rsidRPr="00BD6194">
        <w:rPr>
          <w:rFonts w:ascii="华文楷体" w:eastAsia="华文楷体" w:hAnsi="华文楷体" w:hint="eastAsia"/>
          <w:sz w:val="24"/>
          <w:szCs w:val="24"/>
        </w:rPr>
        <w:t>。</w:t>
      </w:r>
    </w:p>
    <w:p w14:paraId="12D5BE8D" w14:textId="5452A63D" w:rsidR="007B4C9B" w:rsidRPr="00BD6194" w:rsidRDefault="007B4C9B" w:rsidP="007B4C9B">
      <w:pPr>
        <w:rPr>
          <w:rFonts w:ascii="华文楷体" w:eastAsia="华文楷体" w:hAnsi="华文楷体"/>
          <w:sz w:val="24"/>
          <w:szCs w:val="24"/>
        </w:rPr>
      </w:pPr>
    </w:p>
    <w:p w14:paraId="01C0421D" w14:textId="0D2892B0" w:rsidR="0090007E" w:rsidRPr="00BD6194" w:rsidRDefault="0090007E" w:rsidP="007B4C9B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附加题（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趣味加分题</w:t>
      </w:r>
      <w:r w:rsidRPr="00BD6194">
        <w:rPr>
          <w:rFonts w:ascii="华文楷体" w:eastAsia="华文楷体" w:hAnsi="华文楷体" w:hint="eastAsia"/>
          <w:sz w:val="24"/>
          <w:szCs w:val="24"/>
        </w:rPr>
        <w:t>）</w:t>
      </w:r>
    </w:p>
    <w:p w14:paraId="68901DF0" w14:textId="7A77DBD1" w:rsidR="00170FF3" w:rsidRPr="00BD6194" w:rsidRDefault="00170FF3" w:rsidP="007B4C9B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批量文件重命名</w:t>
      </w:r>
    </w:p>
    <w:p w14:paraId="6338DC7B" w14:textId="0B554B3B" w:rsidR="00170FF3" w:rsidRPr="00BD6194" w:rsidRDefault="00170FF3" w:rsidP="00170FF3">
      <w:pPr>
        <w:ind w:firstLineChars="300" w:firstLine="72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在附加题的文件夹中存在多个txt文件，这些文件的取名存在混乱的情况，现在需要</w:t>
      </w:r>
      <w:r w:rsidR="00FF5AB6" w:rsidRPr="00BD6194">
        <w:rPr>
          <w:rFonts w:ascii="华文楷体" w:eastAsia="华文楷体" w:hAnsi="华文楷体" w:hint="eastAsia"/>
          <w:sz w:val="24"/>
          <w:szCs w:val="24"/>
        </w:rPr>
        <w:t>使用</w:t>
      </w:r>
      <w:r w:rsidR="00FF5AB6" w:rsidRPr="00BD6194">
        <w:rPr>
          <w:rFonts w:ascii="华文楷体" w:eastAsia="华文楷体" w:hAnsi="华文楷体" w:hint="eastAsia"/>
          <w:color w:val="FF0000"/>
          <w:sz w:val="24"/>
          <w:szCs w:val="24"/>
        </w:rPr>
        <w:t>python编程</w:t>
      </w:r>
      <w:r w:rsidR="00FF5AB6" w:rsidRPr="00BD6194">
        <w:rPr>
          <w:rFonts w:ascii="华文楷体" w:eastAsia="华文楷体" w:hAnsi="华文楷体" w:hint="eastAsia"/>
          <w:sz w:val="24"/>
          <w:szCs w:val="24"/>
        </w:rPr>
        <w:t>实现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批量处理</w:t>
      </w:r>
      <w:r w:rsidRPr="00BD6194">
        <w:rPr>
          <w:rFonts w:ascii="华文楷体" w:eastAsia="华文楷体" w:hAnsi="华文楷体" w:hint="eastAsia"/>
          <w:sz w:val="24"/>
          <w:szCs w:val="24"/>
        </w:rPr>
        <w:t>该文件的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文件名</w:t>
      </w:r>
      <w:r w:rsidRPr="00BD6194">
        <w:rPr>
          <w:rFonts w:ascii="华文楷体" w:eastAsia="华文楷体" w:hAnsi="华文楷体" w:hint="eastAsia"/>
          <w:sz w:val="24"/>
          <w:szCs w:val="24"/>
        </w:rPr>
        <w:t>，</w:t>
      </w:r>
      <w:r w:rsidR="001B0027" w:rsidRPr="00BD6194">
        <w:rPr>
          <w:rFonts w:ascii="华文楷体" w:eastAsia="华文楷体" w:hAnsi="华文楷体" w:hint="eastAsia"/>
          <w:color w:val="FF0000"/>
          <w:sz w:val="24"/>
          <w:szCs w:val="24"/>
        </w:rPr>
        <w:t>但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文件内容不变</w:t>
      </w:r>
      <w:r w:rsidRPr="00BD6194">
        <w:rPr>
          <w:rFonts w:ascii="华文楷体" w:eastAsia="华文楷体" w:hAnsi="华文楷体" w:hint="eastAsia"/>
          <w:sz w:val="24"/>
          <w:szCs w:val="24"/>
        </w:rPr>
        <w:t>。</w:t>
      </w:r>
    </w:p>
    <w:p w14:paraId="4B392C95" w14:textId="2AA151ED" w:rsidR="001B0027" w:rsidRPr="00BD6194" w:rsidRDefault="001B0027" w:rsidP="001B0027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现有的混乱的文件名有几个部分：</w:t>
      </w:r>
    </w:p>
    <w:p w14:paraId="11C0FE29" w14:textId="1147A75F" w:rsidR="001B0027" w:rsidRPr="00BD6194" w:rsidRDefault="001B0027" w:rsidP="001B0027">
      <w:pPr>
        <w:pStyle w:val="a9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序号（1~</w:t>
      </w:r>
      <w:r w:rsidRPr="00BD6194">
        <w:rPr>
          <w:rFonts w:ascii="华文楷体" w:eastAsia="华文楷体" w:hAnsi="华文楷体"/>
          <w:sz w:val="24"/>
          <w:szCs w:val="24"/>
        </w:rPr>
        <w:t>2</w:t>
      </w:r>
      <w:r w:rsidR="004A0A4A">
        <w:rPr>
          <w:rFonts w:ascii="华文楷体" w:eastAsia="华文楷体" w:hAnsi="华文楷体" w:hint="eastAsia"/>
          <w:sz w:val="24"/>
          <w:szCs w:val="24"/>
        </w:rPr>
        <w:t>位</w:t>
      </w:r>
      <w:r w:rsidRPr="00BD6194">
        <w:rPr>
          <w:rFonts w:ascii="华文楷体" w:eastAsia="华文楷体" w:hAnsi="华文楷体" w:hint="eastAsia"/>
          <w:sz w:val="24"/>
          <w:szCs w:val="24"/>
        </w:rPr>
        <w:t>数值）；</w:t>
      </w:r>
    </w:p>
    <w:p w14:paraId="25F845B8" w14:textId="71889111" w:rsidR="001B0027" w:rsidRDefault="001B0027" w:rsidP="001B0027">
      <w:pPr>
        <w:pStyle w:val="a9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lastRenderedPageBreak/>
        <w:t>姓名；</w:t>
      </w:r>
    </w:p>
    <w:p w14:paraId="1F3233E9" w14:textId="2A04EA60" w:rsidR="007F1BEB" w:rsidRPr="00BD6194" w:rsidRDefault="007F1BEB" w:rsidP="001B0027">
      <w:pPr>
        <w:pStyle w:val="a9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学号（多位数值）；</w:t>
      </w:r>
    </w:p>
    <w:p w14:paraId="1B623436" w14:textId="3C675C3A" w:rsidR="001B0027" w:rsidRPr="00BD6194" w:rsidRDefault="001B0027" w:rsidP="001B0027">
      <w:pPr>
        <w:pStyle w:val="a9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特殊符号；</w:t>
      </w:r>
    </w:p>
    <w:p w14:paraId="6449FACE" w14:textId="374C3DD9" w:rsidR="001B0027" w:rsidRPr="00BD6194" w:rsidRDefault="001B0027" w:rsidP="001B0027">
      <w:pPr>
        <w:pStyle w:val="a9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文件内容名称。</w:t>
      </w:r>
    </w:p>
    <w:p w14:paraId="02ED7D09" w14:textId="43918C69" w:rsidR="001B0027" w:rsidRPr="00BD6194" w:rsidRDefault="001B0027" w:rsidP="001B0027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修改目标：将所有的文件名修改成以序号作为文件名的txt文件，例如：</w:t>
      </w:r>
      <w:r w:rsidRPr="00BD6194">
        <w:rPr>
          <w:rFonts w:ascii="华文楷体" w:eastAsia="华文楷体" w:hAnsi="华文楷体"/>
          <w:sz w:val="24"/>
          <w:szCs w:val="24"/>
        </w:rPr>
        <w:t>24 马X丰 191205102433_24 马X丰.txt</w:t>
      </w:r>
      <w:r w:rsidRPr="00BD6194">
        <w:rPr>
          <w:rFonts w:ascii="华文楷体" w:eastAsia="华文楷体" w:hAnsi="华文楷体" w:hint="eastAsia"/>
          <w:sz w:val="24"/>
          <w:szCs w:val="24"/>
        </w:rPr>
        <w:t>（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原文件名</w:t>
      </w:r>
      <w:r w:rsidRPr="00BD6194">
        <w:rPr>
          <w:rFonts w:ascii="华文楷体" w:eastAsia="华文楷体" w:hAnsi="华文楷体" w:hint="eastAsia"/>
          <w:sz w:val="24"/>
          <w:szCs w:val="24"/>
        </w:rPr>
        <w:t>）→2</w:t>
      </w:r>
      <w:r w:rsidRPr="00BD6194">
        <w:rPr>
          <w:rFonts w:ascii="华文楷体" w:eastAsia="华文楷体" w:hAnsi="华文楷体"/>
          <w:sz w:val="24"/>
          <w:szCs w:val="24"/>
        </w:rPr>
        <w:t>4.</w:t>
      </w:r>
      <w:r w:rsidRPr="00BD6194">
        <w:rPr>
          <w:rFonts w:ascii="华文楷体" w:eastAsia="华文楷体" w:hAnsi="华文楷体" w:hint="eastAsia"/>
          <w:sz w:val="24"/>
          <w:szCs w:val="24"/>
        </w:rPr>
        <w:t>txt（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正常文件名</w:t>
      </w:r>
      <w:r w:rsidRPr="00BD6194">
        <w:rPr>
          <w:rFonts w:ascii="华文楷体" w:eastAsia="华文楷体" w:hAnsi="华文楷体" w:hint="eastAsia"/>
          <w:sz w:val="24"/>
          <w:szCs w:val="24"/>
        </w:rPr>
        <w:t>）</w:t>
      </w:r>
    </w:p>
    <w:p w14:paraId="41C47402" w14:textId="2FF34946" w:rsidR="00964BC0" w:rsidRPr="00BD6194" w:rsidRDefault="00964BC0" w:rsidP="001B0027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考点：</w:t>
      </w:r>
    </w:p>
    <w:p w14:paraId="234EC664" w14:textId="2F88A7FA" w:rsidR="00964BC0" w:rsidRPr="00BD6194" w:rsidRDefault="00964BC0" w:rsidP="00964BC0">
      <w:pPr>
        <w:pStyle w:val="a9"/>
        <w:numPr>
          <w:ilvl w:val="0"/>
          <w:numId w:val="4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面向对象编程；</w:t>
      </w:r>
    </w:p>
    <w:p w14:paraId="6C087865" w14:textId="121B5D56" w:rsidR="00964BC0" w:rsidRPr="00BD6194" w:rsidRDefault="00964BC0" w:rsidP="00964BC0">
      <w:pPr>
        <w:pStyle w:val="a9"/>
        <w:numPr>
          <w:ilvl w:val="0"/>
          <w:numId w:val="4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全程实现自动化，程序处理；</w:t>
      </w:r>
    </w:p>
    <w:p w14:paraId="3ED870BA" w14:textId="2F2073FD" w:rsidR="00964BC0" w:rsidRPr="00BD6194" w:rsidRDefault="00964BC0" w:rsidP="00964BC0">
      <w:pPr>
        <w:pStyle w:val="a9"/>
        <w:numPr>
          <w:ilvl w:val="0"/>
          <w:numId w:val="4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自动获取所有文件名称（假设存在1</w:t>
      </w:r>
      <w:r w:rsidRPr="00BD6194">
        <w:rPr>
          <w:rFonts w:ascii="华文楷体" w:eastAsia="华文楷体" w:hAnsi="华文楷体"/>
          <w:color w:val="FF0000"/>
          <w:sz w:val="24"/>
          <w:szCs w:val="24"/>
        </w:rPr>
        <w:t>0000000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个这种txt的处理方式）；</w:t>
      </w:r>
    </w:p>
    <w:p w14:paraId="1AB8445B" w14:textId="1E623C35" w:rsidR="00964BC0" w:rsidRPr="00BD6194" w:rsidRDefault="00964BC0" w:rsidP="00964BC0">
      <w:pPr>
        <w:pStyle w:val="a9"/>
        <w:numPr>
          <w:ilvl w:val="0"/>
          <w:numId w:val="4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文件名称转换；</w:t>
      </w:r>
    </w:p>
    <w:p w14:paraId="39AC6DE2" w14:textId="0B0E82A9" w:rsidR="00964BC0" w:rsidRPr="00BD6194" w:rsidRDefault="00964BC0" w:rsidP="00964BC0">
      <w:pPr>
        <w:pStyle w:val="a9"/>
        <w:numPr>
          <w:ilvl w:val="0"/>
          <w:numId w:val="4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文件内容保留。</w:t>
      </w:r>
    </w:p>
    <w:p w14:paraId="46B74764" w14:textId="1F90DB99" w:rsidR="00964BC0" w:rsidRPr="00BD6194" w:rsidRDefault="00964BC0" w:rsidP="00964BC0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BD619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提交方式：和本次作业的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截图一起</w:t>
      </w:r>
      <w:r w:rsidR="009724DC" w:rsidRPr="00BD6194">
        <w:rPr>
          <w:rFonts w:ascii="华文楷体" w:eastAsia="华文楷体" w:hAnsi="华文楷体" w:hint="eastAsia"/>
          <w:color w:val="FF0000"/>
          <w:sz w:val="24"/>
          <w:szCs w:val="24"/>
        </w:rPr>
        <w:t>压缩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提交</w:t>
      </w:r>
      <w:r w:rsidRPr="00BD6194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，提交</w:t>
      </w:r>
      <w:r w:rsidR="009724DC" w:rsidRPr="00BD6194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一个</w:t>
      </w:r>
      <w:r w:rsidR="009724DC" w:rsidRPr="00BD6194">
        <w:rPr>
          <w:rFonts w:ascii="华文楷体" w:eastAsia="华文楷体" w:hAnsi="华文楷体" w:hint="eastAsia"/>
          <w:color w:val="FF0000"/>
          <w:sz w:val="24"/>
          <w:szCs w:val="24"/>
        </w:rPr>
        <w:t>包含代码解释的py脚本</w:t>
      </w:r>
      <w:r w:rsidR="009724DC" w:rsidRPr="00BD6194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，以及一个</w:t>
      </w:r>
      <w:r w:rsidR="009724DC" w:rsidRPr="00BD6194">
        <w:rPr>
          <w:rFonts w:ascii="华文楷体" w:eastAsia="华文楷体" w:hAnsi="华文楷体" w:hint="eastAsia"/>
          <w:color w:val="FF0000"/>
          <w:sz w:val="24"/>
          <w:szCs w:val="24"/>
        </w:rPr>
        <w:t>包含处理好的所有txt的文件夹</w:t>
      </w:r>
      <w:r w:rsidR="009724DC" w:rsidRPr="00BD6194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14:paraId="6B631CBE" w14:textId="77777777" w:rsidR="0090007E" w:rsidRPr="00BD6194" w:rsidRDefault="0090007E" w:rsidP="007B4C9B">
      <w:pPr>
        <w:rPr>
          <w:rFonts w:ascii="华文楷体" w:eastAsia="华文楷体" w:hAnsi="华文楷体"/>
          <w:sz w:val="24"/>
          <w:szCs w:val="24"/>
        </w:rPr>
      </w:pPr>
    </w:p>
    <w:p w14:paraId="4BC65FEA" w14:textId="4C086DC1" w:rsidR="004D7D73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提交时间和方式</w:t>
      </w:r>
      <w:r w:rsidR="00FE01E0" w:rsidRPr="00BD6194">
        <w:rPr>
          <w:rFonts w:ascii="华文楷体" w:eastAsia="华文楷体" w:hAnsi="华文楷体" w:hint="eastAsia"/>
          <w:sz w:val="24"/>
          <w:szCs w:val="24"/>
        </w:rPr>
        <w:t>：</w:t>
      </w:r>
    </w:p>
    <w:p w14:paraId="145A80CF" w14:textId="31FFFADE" w:rsidR="004D7D73" w:rsidRPr="00BD6194" w:rsidRDefault="007F3AAC" w:rsidP="00FE01E0">
      <w:pPr>
        <w:ind w:firstLineChars="300" w:firstLine="72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地址：</w:t>
      </w:r>
      <w:r w:rsidR="00FA667E" w:rsidRPr="00FA667E">
        <w:rPr>
          <w:rFonts w:ascii="华文楷体" w:eastAsia="华文楷体" w:hAnsi="华文楷体"/>
          <w:sz w:val="24"/>
          <w:szCs w:val="24"/>
        </w:rPr>
        <w:t>http://xzc.cn/SwnY1wynwy</w:t>
      </w:r>
      <w:r w:rsidR="006E2207" w:rsidRPr="00BD6194">
        <w:rPr>
          <w:rFonts w:ascii="华文楷体" w:eastAsia="华文楷体" w:hAnsi="华文楷体"/>
          <w:sz w:val="24"/>
          <w:szCs w:val="24"/>
        </w:rPr>
        <w:t xml:space="preserve"> </w:t>
      </w:r>
      <w:r w:rsidR="00932307" w:rsidRPr="00BD6194">
        <w:rPr>
          <w:rFonts w:ascii="华文楷体" w:eastAsia="华文楷体" w:hAnsi="华文楷体" w:hint="eastAsia"/>
          <w:sz w:val="24"/>
          <w:szCs w:val="24"/>
        </w:rPr>
        <w:t>，（</w:t>
      </w:r>
      <w:r w:rsidR="00C337BE" w:rsidRPr="00BD6194">
        <w:rPr>
          <w:rFonts w:ascii="华文楷体" w:eastAsia="华文楷体" w:hAnsi="华文楷体"/>
          <w:sz w:val="24"/>
          <w:szCs w:val="24"/>
        </w:rPr>
        <w:t>4</w:t>
      </w:r>
      <w:r w:rsidR="00932307" w:rsidRPr="00BD6194">
        <w:rPr>
          <w:rFonts w:ascii="华文楷体" w:eastAsia="华文楷体" w:hAnsi="华文楷体" w:hint="eastAsia"/>
          <w:sz w:val="24"/>
          <w:szCs w:val="24"/>
        </w:rPr>
        <w:t>.</w:t>
      </w:r>
      <w:r w:rsidR="005C4158">
        <w:rPr>
          <w:rFonts w:ascii="华文楷体" w:eastAsia="华文楷体" w:hAnsi="华文楷体"/>
          <w:sz w:val="24"/>
          <w:szCs w:val="24"/>
        </w:rPr>
        <w:t>17</w:t>
      </w:r>
      <w:r w:rsidR="00932307" w:rsidRPr="00BD6194">
        <w:rPr>
          <w:rFonts w:ascii="华文楷体" w:eastAsia="华文楷体" w:hAnsi="华文楷体"/>
          <w:sz w:val="24"/>
          <w:szCs w:val="24"/>
        </w:rPr>
        <w:t xml:space="preserve"> 24</w:t>
      </w:r>
      <w:r w:rsidR="00932307" w:rsidRPr="00BD6194">
        <w:rPr>
          <w:rFonts w:ascii="华文楷体" w:eastAsia="华文楷体" w:hAnsi="华文楷体" w:hint="eastAsia"/>
          <w:sz w:val="24"/>
          <w:szCs w:val="24"/>
        </w:rPr>
        <w:t>:</w:t>
      </w:r>
      <w:r w:rsidR="00932307" w:rsidRPr="00BD6194">
        <w:rPr>
          <w:rFonts w:ascii="华文楷体" w:eastAsia="华文楷体" w:hAnsi="华文楷体"/>
          <w:sz w:val="24"/>
          <w:szCs w:val="24"/>
        </w:rPr>
        <w:t>00</w:t>
      </w:r>
      <w:r w:rsidR="004D7D73" w:rsidRPr="00BD6194">
        <w:rPr>
          <w:rFonts w:ascii="华文楷体" w:eastAsia="华文楷体" w:hAnsi="华文楷体" w:hint="eastAsia"/>
          <w:sz w:val="24"/>
          <w:szCs w:val="24"/>
        </w:rPr>
        <w:t>前）</w:t>
      </w:r>
    </w:p>
    <w:p w14:paraId="187A28A6" w14:textId="3B37B32B" w:rsidR="004D7D73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命名方式：序号+姓名+学号！</w:t>
      </w:r>
      <w:r w:rsidR="005C4158">
        <w:rPr>
          <w:rFonts w:ascii="华文楷体" w:eastAsia="华文楷体" w:hAnsi="华文楷体" w:hint="eastAsia"/>
          <w:sz w:val="24"/>
          <w:szCs w:val="24"/>
        </w:rPr>
        <w:t>（截图名称自取）</w:t>
      </w:r>
    </w:p>
    <w:p w14:paraId="0BFBA3FF" w14:textId="181D08E5" w:rsidR="00BC4719" w:rsidRPr="00BD6194" w:rsidRDefault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若有修改，可以将修改后的内容按照地址重新上传一份，并在文件名尾加上“修改版”/“最终版”等标识。（在作业截止日前）</w:t>
      </w:r>
    </w:p>
    <w:sectPr w:rsidR="00BC4719" w:rsidRPr="00BD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B557" w14:textId="77777777" w:rsidR="00573C75" w:rsidRDefault="00573C75" w:rsidP="004D7D73">
      <w:r>
        <w:separator/>
      </w:r>
    </w:p>
  </w:endnote>
  <w:endnote w:type="continuationSeparator" w:id="0">
    <w:p w14:paraId="6188E2B7" w14:textId="77777777" w:rsidR="00573C75" w:rsidRDefault="00573C75" w:rsidP="004D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3397D" w14:textId="77777777" w:rsidR="00573C75" w:rsidRDefault="00573C75" w:rsidP="004D7D73">
      <w:r>
        <w:separator/>
      </w:r>
    </w:p>
  </w:footnote>
  <w:footnote w:type="continuationSeparator" w:id="0">
    <w:p w14:paraId="6B79EFA6" w14:textId="77777777" w:rsidR="00573C75" w:rsidRDefault="00573C75" w:rsidP="004D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55B2"/>
    <w:multiLevelType w:val="hybridMultilevel"/>
    <w:tmpl w:val="A470E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872B5"/>
    <w:multiLevelType w:val="hybridMultilevel"/>
    <w:tmpl w:val="D272D506"/>
    <w:lvl w:ilvl="0" w:tplc="137862E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56630"/>
    <w:multiLevelType w:val="hybridMultilevel"/>
    <w:tmpl w:val="B2563B6A"/>
    <w:lvl w:ilvl="0" w:tplc="4D94B9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EA6248"/>
    <w:multiLevelType w:val="hybridMultilevel"/>
    <w:tmpl w:val="E17026A4"/>
    <w:lvl w:ilvl="0" w:tplc="3244EC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3967299">
    <w:abstractNumId w:val="0"/>
  </w:num>
  <w:num w:numId="2" w16cid:durableId="1207256881">
    <w:abstractNumId w:val="2"/>
  </w:num>
  <w:num w:numId="3" w16cid:durableId="2016223587">
    <w:abstractNumId w:val="3"/>
  </w:num>
  <w:num w:numId="4" w16cid:durableId="155314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85"/>
    <w:rsid w:val="0002427E"/>
    <w:rsid w:val="00035727"/>
    <w:rsid w:val="00043F66"/>
    <w:rsid w:val="0009672A"/>
    <w:rsid w:val="000C4CD4"/>
    <w:rsid w:val="000F2358"/>
    <w:rsid w:val="000F3EAC"/>
    <w:rsid w:val="001429B6"/>
    <w:rsid w:val="00152F6D"/>
    <w:rsid w:val="00170FF3"/>
    <w:rsid w:val="001A7FEE"/>
    <w:rsid w:val="001B0027"/>
    <w:rsid w:val="002B00FB"/>
    <w:rsid w:val="002D0AB2"/>
    <w:rsid w:val="0031794C"/>
    <w:rsid w:val="00325260"/>
    <w:rsid w:val="00332AE5"/>
    <w:rsid w:val="00370579"/>
    <w:rsid w:val="003B399D"/>
    <w:rsid w:val="003B766B"/>
    <w:rsid w:val="003D49B2"/>
    <w:rsid w:val="003F2EDB"/>
    <w:rsid w:val="004A0A4A"/>
    <w:rsid w:val="004D7D73"/>
    <w:rsid w:val="004E31A2"/>
    <w:rsid w:val="00504B7E"/>
    <w:rsid w:val="00532169"/>
    <w:rsid w:val="00543BDC"/>
    <w:rsid w:val="00560D0E"/>
    <w:rsid w:val="00573C75"/>
    <w:rsid w:val="00582F7E"/>
    <w:rsid w:val="00593E72"/>
    <w:rsid w:val="005A197E"/>
    <w:rsid w:val="005C4158"/>
    <w:rsid w:val="0061259C"/>
    <w:rsid w:val="00631F4C"/>
    <w:rsid w:val="006346BC"/>
    <w:rsid w:val="00646400"/>
    <w:rsid w:val="006E2207"/>
    <w:rsid w:val="006E2E6A"/>
    <w:rsid w:val="007B4C9B"/>
    <w:rsid w:val="007F1BEB"/>
    <w:rsid w:val="007F3AAC"/>
    <w:rsid w:val="00887E26"/>
    <w:rsid w:val="0090007E"/>
    <w:rsid w:val="00907C2E"/>
    <w:rsid w:val="00913835"/>
    <w:rsid w:val="0092316D"/>
    <w:rsid w:val="00932307"/>
    <w:rsid w:val="00951EE8"/>
    <w:rsid w:val="00956869"/>
    <w:rsid w:val="00964BC0"/>
    <w:rsid w:val="009724DC"/>
    <w:rsid w:val="00997993"/>
    <w:rsid w:val="009C384A"/>
    <w:rsid w:val="00A35914"/>
    <w:rsid w:val="00A55178"/>
    <w:rsid w:val="00A64C60"/>
    <w:rsid w:val="00B0494E"/>
    <w:rsid w:val="00B0710F"/>
    <w:rsid w:val="00B20F27"/>
    <w:rsid w:val="00B3356D"/>
    <w:rsid w:val="00B530BB"/>
    <w:rsid w:val="00B706AF"/>
    <w:rsid w:val="00B86D75"/>
    <w:rsid w:val="00BC4719"/>
    <w:rsid w:val="00BD6194"/>
    <w:rsid w:val="00BE31C9"/>
    <w:rsid w:val="00C052AA"/>
    <w:rsid w:val="00C07234"/>
    <w:rsid w:val="00C337BE"/>
    <w:rsid w:val="00CA1A13"/>
    <w:rsid w:val="00CD3CBB"/>
    <w:rsid w:val="00CE5A85"/>
    <w:rsid w:val="00D039D4"/>
    <w:rsid w:val="00D107DC"/>
    <w:rsid w:val="00D178C1"/>
    <w:rsid w:val="00DF6D02"/>
    <w:rsid w:val="00F35B50"/>
    <w:rsid w:val="00FA667E"/>
    <w:rsid w:val="00FC60CD"/>
    <w:rsid w:val="00FE01E0"/>
    <w:rsid w:val="00FF07D3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CC1B1"/>
  <w15:chartTrackingRefBased/>
  <w15:docId w15:val="{836CCFBC-05FB-4224-899C-AC6001E7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D73"/>
    <w:rPr>
      <w:sz w:val="18"/>
      <w:szCs w:val="18"/>
    </w:rPr>
  </w:style>
  <w:style w:type="character" w:styleId="a7">
    <w:name w:val="Hyperlink"/>
    <w:basedOn w:val="a0"/>
    <w:uiPriority w:val="99"/>
    <w:unhideWhenUsed/>
    <w:rsid w:val="004D7D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7D7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05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zhou youyu</cp:lastModifiedBy>
  <cp:revision>61</cp:revision>
  <dcterms:created xsi:type="dcterms:W3CDTF">2021-03-09T17:12:00Z</dcterms:created>
  <dcterms:modified xsi:type="dcterms:W3CDTF">2022-04-13T11:21:00Z</dcterms:modified>
</cp:coreProperties>
</file>