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03E03" w14:textId="352B310A" w:rsidR="00456DCA" w:rsidRDefault="007D7D64">
      <w:r>
        <w:rPr>
          <w:noProof/>
        </w:rPr>
        <w:drawing>
          <wp:anchor distT="0" distB="0" distL="114300" distR="114300" simplePos="0" relativeHeight="251658240" behindDoc="1" locked="0" layoutInCell="1" allowOverlap="1" wp14:anchorId="38289DF6" wp14:editId="23BD6DD4">
            <wp:simplePos x="0" y="0"/>
            <wp:positionH relativeFrom="column">
              <wp:posOffset>2707</wp:posOffset>
            </wp:positionH>
            <wp:positionV relativeFrom="paragraph">
              <wp:posOffset>2573</wp:posOffset>
            </wp:positionV>
            <wp:extent cx="5401310" cy="881570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881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050A00" w14:textId="3D5D72C6" w:rsidR="007D7D64" w:rsidRPr="007D7D64" w:rsidRDefault="007D7D64" w:rsidP="007D7D64"/>
    <w:p w14:paraId="4508E86D" w14:textId="01C976EB" w:rsidR="007D7D64" w:rsidRPr="007D7D64" w:rsidRDefault="007D7D64" w:rsidP="007D7D64"/>
    <w:p w14:paraId="28E3B644" w14:textId="42D41E94" w:rsidR="007D7D64" w:rsidRPr="007D7D64" w:rsidRDefault="007D7D64" w:rsidP="007D7D64"/>
    <w:p w14:paraId="5EA5F65F" w14:textId="1FE975DA" w:rsidR="007D7D64" w:rsidRPr="007D7D64" w:rsidRDefault="007D7D64" w:rsidP="007D7D64"/>
    <w:p w14:paraId="5A5AEFC8" w14:textId="6DAD9F59" w:rsidR="007D7D64" w:rsidRPr="007D7D64" w:rsidRDefault="007D7D64" w:rsidP="007D7D64"/>
    <w:p w14:paraId="38C7156A" w14:textId="488D558E" w:rsidR="007D7D64" w:rsidRPr="007D7D64" w:rsidRDefault="007D7D64" w:rsidP="007D7D64"/>
    <w:p w14:paraId="7117FE73" w14:textId="40898820" w:rsidR="007D7D64" w:rsidRPr="007D7D64" w:rsidRDefault="007D7D64" w:rsidP="007D7D64"/>
    <w:p w14:paraId="77380153" w14:textId="3A97B4DB" w:rsidR="007D7D64" w:rsidRPr="007D7D64" w:rsidRDefault="007D7D64" w:rsidP="007D7D64"/>
    <w:p w14:paraId="6901F805" w14:textId="0B94B614" w:rsidR="007D7D64" w:rsidRPr="007D7D64" w:rsidRDefault="007D7D64" w:rsidP="007D7D64"/>
    <w:p w14:paraId="6319E412" w14:textId="734F7954" w:rsidR="007D7D64" w:rsidRPr="007D7D64" w:rsidRDefault="007D7D64" w:rsidP="007D7D64"/>
    <w:p w14:paraId="4AEE6FD8" w14:textId="384593B3" w:rsidR="007D7D64" w:rsidRPr="007D7D64" w:rsidRDefault="007D7D64" w:rsidP="007D7D64"/>
    <w:p w14:paraId="604018E3" w14:textId="160794A9" w:rsidR="007D7D64" w:rsidRPr="007D7D64" w:rsidRDefault="007D7D64" w:rsidP="007D7D64"/>
    <w:p w14:paraId="3BDEC2DB" w14:textId="6BE60C85" w:rsidR="007D7D64" w:rsidRPr="007D7D64" w:rsidRDefault="007D7D64" w:rsidP="007D7D64"/>
    <w:p w14:paraId="737B36A9" w14:textId="58ECE469" w:rsidR="007D7D64" w:rsidRPr="007D7D64" w:rsidRDefault="007D7D64" w:rsidP="007D7D64"/>
    <w:p w14:paraId="13036318" w14:textId="03FD461F" w:rsidR="007D7D64" w:rsidRPr="007D7D64" w:rsidRDefault="007D7D64" w:rsidP="007D7D64"/>
    <w:p w14:paraId="2677C1CB" w14:textId="5B525ADE" w:rsidR="007D7D64" w:rsidRPr="007D7D64" w:rsidRDefault="007D7D64" w:rsidP="007D7D64"/>
    <w:p w14:paraId="0174D37D" w14:textId="79E217E8" w:rsidR="007D7D64" w:rsidRPr="007D7D64" w:rsidRDefault="007D7D64" w:rsidP="007D7D64"/>
    <w:p w14:paraId="71BC13A5" w14:textId="574A89C4" w:rsidR="007D7D64" w:rsidRPr="007D7D64" w:rsidRDefault="007D7D64" w:rsidP="007D7D64"/>
    <w:p w14:paraId="61940289" w14:textId="063235EA" w:rsidR="007D7D64" w:rsidRPr="007D7D64" w:rsidRDefault="007D7D64" w:rsidP="007D7D64"/>
    <w:p w14:paraId="4F4AF3F3" w14:textId="097D95FC" w:rsidR="007D7D64" w:rsidRPr="007D7D64" w:rsidRDefault="007D7D64" w:rsidP="007D7D64"/>
    <w:p w14:paraId="31EF9CD2" w14:textId="505FE793" w:rsidR="007D7D64" w:rsidRPr="007D7D64" w:rsidRDefault="007D7D64" w:rsidP="007D7D64"/>
    <w:p w14:paraId="0A43D097" w14:textId="66A5F0B1" w:rsidR="007D7D64" w:rsidRPr="007D7D64" w:rsidRDefault="007D7D64" w:rsidP="007D7D64"/>
    <w:p w14:paraId="070FAD37" w14:textId="7F74D491" w:rsidR="007D7D64" w:rsidRPr="007D7D64" w:rsidRDefault="007D7D64" w:rsidP="007D7D64"/>
    <w:p w14:paraId="400BCAB8" w14:textId="1F6CBB0E" w:rsidR="007D7D64" w:rsidRPr="007D7D64" w:rsidRDefault="007D7D64" w:rsidP="007D7D64"/>
    <w:p w14:paraId="2950C322" w14:textId="1A5AA7ED" w:rsidR="007D7D64" w:rsidRPr="007D7D64" w:rsidRDefault="007D7D64" w:rsidP="007D7D64"/>
    <w:p w14:paraId="22E8E7E5" w14:textId="5C1509E4" w:rsidR="007D7D64" w:rsidRPr="007D7D64" w:rsidRDefault="007D7D64" w:rsidP="007D7D64"/>
    <w:p w14:paraId="2E295788" w14:textId="030FBEDF" w:rsidR="007D7D64" w:rsidRDefault="007D7D64" w:rsidP="007D7D64"/>
    <w:p w14:paraId="0E1A28E9" w14:textId="1CA03975" w:rsidR="007D7D64" w:rsidRDefault="007D7D64" w:rsidP="007D7D64"/>
    <w:p w14:paraId="49C8FA92" w14:textId="3E418E4D" w:rsidR="007D7D64" w:rsidRDefault="007D7D64">
      <w:r>
        <w:br w:type="page"/>
      </w:r>
    </w:p>
    <w:p w14:paraId="6047D4B9" w14:textId="0ED084FB" w:rsidR="007D7D64" w:rsidRPr="00E03CB7" w:rsidRDefault="007D7D64" w:rsidP="00E03CB7">
      <w:pPr>
        <w:jc w:val="center"/>
        <w:rPr>
          <w:rFonts w:ascii="Arial" w:hAnsi="Arial" w:cs="Arial"/>
          <w:b/>
          <w:bCs/>
        </w:rPr>
      </w:pPr>
      <w:r w:rsidRPr="00E03CB7">
        <w:rPr>
          <w:rFonts w:ascii="Arial" w:hAnsi="Arial" w:cs="Arial"/>
          <w:b/>
          <w:bCs/>
        </w:rPr>
        <w:lastRenderedPageBreak/>
        <w:t>TAREA 3</w:t>
      </w:r>
    </w:p>
    <w:p w14:paraId="4DC91387" w14:textId="04C29BE6" w:rsidR="007D7D64" w:rsidRPr="00E03CB7" w:rsidRDefault="007D7D64" w:rsidP="007D7D64">
      <w:pPr>
        <w:rPr>
          <w:rFonts w:ascii="Arial" w:hAnsi="Arial" w:cs="Arial"/>
          <w:b/>
          <w:bCs/>
        </w:rPr>
      </w:pPr>
      <w:r w:rsidRPr="00E03CB7">
        <w:rPr>
          <w:rFonts w:ascii="Arial" w:hAnsi="Arial" w:cs="Arial"/>
          <w:b/>
          <w:bCs/>
        </w:rPr>
        <w:t>1.- ¿Qué es megabyte (MB)?</w:t>
      </w:r>
    </w:p>
    <w:p w14:paraId="42ABB2A7" w14:textId="238531E4" w:rsidR="007D7D64" w:rsidRPr="00E03CB7" w:rsidRDefault="007D7D64" w:rsidP="007D7D64">
      <w:pPr>
        <w:rPr>
          <w:rFonts w:ascii="Arial" w:hAnsi="Arial" w:cs="Arial"/>
        </w:rPr>
      </w:pPr>
      <w:r w:rsidRPr="00E03CB7">
        <w:rPr>
          <w:rFonts w:ascii="Arial" w:hAnsi="Arial" w:cs="Arial"/>
          <w:b/>
          <w:bCs/>
        </w:rPr>
        <w:t>R.</w:t>
      </w:r>
      <w:r w:rsidRPr="00E03CB7">
        <w:rPr>
          <w:rFonts w:ascii="Arial" w:hAnsi="Arial" w:cs="Arial"/>
        </w:rPr>
        <w:t xml:space="preserve"> </w:t>
      </w:r>
      <w:r w:rsidRPr="00E03CB7">
        <w:rPr>
          <w:rFonts w:ascii="Arial" w:hAnsi="Arial" w:cs="Arial"/>
        </w:rPr>
        <w:t>Un megabyte (MB) es una unidad de medida de datos que equivale aproximadamente a un millón de bytes o a 1,024 kilobytes, situándose entre el kilobyte (menor) y el gigabyte (mayor) en la escala de almacenamiento. Se utiliza principalmente para cuantificar el tamaño de archivos, como fotos o canciones, y no debe confundirse con el megabit (Mb), que mide la velocidad de conexión; de hecho, un megabyte es ocho veces más grande que un megabit. En términos prácticos, un solo MB puede almacenar cerca de mil páginas de texto plano o un minuto de música en formato comprimido.</w:t>
      </w:r>
    </w:p>
    <w:p w14:paraId="47D7B3D8" w14:textId="6DDAB1FC" w:rsidR="007D7D64" w:rsidRPr="00E03CB7" w:rsidRDefault="007D7D64" w:rsidP="007D7D64">
      <w:pPr>
        <w:rPr>
          <w:rFonts w:ascii="Arial" w:hAnsi="Arial" w:cs="Arial"/>
          <w:b/>
          <w:bCs/>
        </w:rPr>
      </w:pPr>
      <w:r w:rsidRPr="00E03CB7">
        <w:rPr>
          <w:rFonts w:ascii="Arial" w:hAnsi="Arial" w:cs="Arial"/>
          <w:b/>
          <w:bCs/>
        </w:rPr>
        <w:t>2.- ¿Qué es megabit (Mb)?</w:t>
      </w:r>
    </w:p>
    <w:p w14:paraId="08A14521" w14:textId="1576F7D8" w:rsidR="007D7D64" w:rsidRPr="00E03CB7" w:rsidRDefault="007D7D64" w:rsidP="007D7D64">
      <w:pPr>
        <w:rPr>
          <w:rFonts w:ascii="Arial" w:hAnsi="Arial" w:cs="Arial"/>
        </w:rPr>
      </w:pPr>
      <w:r w:rsidRPr="00E03CB7">
        <w:rPr>
          <w:rFonts w:ascii="Arial" w:hAnsi="Arial" w:cs="Arial"/>
          <w:b/>
          <w:bCs/>
        </w:rPr>
        <w:t xml:space="preserve">R. </w:t>
      </w:r>
      <w:r w:rsidRPr="00E03CB7">
        <w:rPr>
          <w:rFonts w:ascii="Arial" w:hAnsi="Arial" w:cs="Arial"/>
        </w:rPr>
        <w:t>Un megabit (Mb) es una unidad de medida utilizada casi exclusivamente para cuantificar la velocidad de transmisión de datos, como tu conexión a internet o el ancho de banda de una red. A diferencia del megabyte, que mide el tamaño de un archivo almacenado, el megabit mide cuántos datos se mueven por segundo (Mbps); un bit es la unidad mínima de información (un 0 o un 1) y un megabit equivale a un millón de estos bits. Es fundamental no confundirlos, ya que un megabyte es 8 veces más grande que un megabit; por ejemplo, si tienes una velocidad de 100 megabits por segundo, en realidad estás descargando unos 12.5 megabytes de información cada segundo. </w:t>
      </w:r>
    </w:p>
    <w:p w14:paraId="100EE1A1" w14:textId="3397A74B" w:rsidR="007D7D64" w:rsidRPr="00E03CB7" w:rsidRDefault="00501D86" w:rsidP="007D7D64">
      <w:pPr>
        <w:rPr>
          <w:rFonts w:ascii="Arial" w:hAnsi="Arial" w:cs="Arial"/>
          <w:b/>
          <w:bCs/>
        </w:rPr>
      </w:pPr>
      <w:r w:rsidRPr="00E03CB7">
        <w:rPr>
          <w:rFonts w:ascii="Arial" w:hAnsi="Arial" w:cs="Arial"/>
          <w:b/>
          <w:bCs/>
        </w:rPr>
        <w:t>3.-</w:t>
      </w:r>
      <w:r w:rsidR="00D53BF7" w:rsidRPr="00E03CB7">
        <w:rPr>
          <w:rFonts w:ascii="Arial" w:hAnsi="Arial" w:cs="Arial"/>
          <w:b/>
          <w:bCs/>
        </w:rPr>
        <w:t xml:space="preserve"> Para descargar</w:t>
      </w:r>
      <w:r w:rsidRPr="00E03CB7">
        <w:rPr>
          <w:rFonts w:ascii="Arial" w:hAnsi="Arial" w:cs="Arial"/>
          <w:b/>
          <w:bCs/>
        </w:rPr>
        <w:t xml:space="preserve"> </w:t>
      </w:r>
      <w:r w:rsidR="00D53BF7" w:rsidRPr="00E03CB7">
        <w:rPr>
          <w:rFonts w:ascii="Arial" w:hAnsi="Arial" w:cs="Arial"/>
          <w:b/>
          <w:bCs/>
        </w:rPr>
        <w:t>u</w:t>
      </w:r>
      <w:r w:rsidRPr="00E03CB7">
        <w:rPr>
          <w:rFonts w:ascii="Arial" w:hAnsi="Arial" w:cs="Arial"/>
          <w:b/>
          <w:bCs/>
        </w:rPr>
        <w:t>n archivo que pesa 60 MB</w:t>
      </w:r>
      <w:r w:rsidR="00D53BF7" w:rsidRPr="00E03CB7">
        <w:rPr>
          <w:rFonts w:ascii="Arial" w:hAnsi="Arial" w:cs="Arial"/>
          <w:b/>
          <w:bCs/>
        </w:rPr>
        <w:t>,</w:t>
      </w:r>
      <w:r w:rsidRPr="00E03CB7">
        <w:rPr>
          <w:rFonts w:ascii="Arial" w:hAnsi="Arial" w:cs="Arial"/>
          <w:b/>
          <w:bCs/>
        </w:rPr>
        <w:t xml:space="preserve"> con una velocidad de internet de 60 Mb por segundo</w:t>
      </w:r>
      <w:r w:rsidR="00D53BF7" w:rsidRPr="00E03CB7">
        <w:rPr>
          <w:rFonts w:ascii="Arial" w:hAnsi="Arial" w:cs="Arial"/>
          <w:b/>
          <w:bCs/>
        </w:rPr>
        <w:t>, ¿cuál sería el tiempo de descarga?</w:t>
      </w:r>
    </w:p>
    <w:p w14:paraId="4BC3B908" w14:textId="77777777" w:rsidR="00E03CB7" w:rsidRPr="00D53BF7" w:rsidRDefault="00D53BF7" w:rsidP="00E03CB7">
      <w:pPr>
        <w:rPr>
          <w:rFonts w:ascii="Arial" w:hAnsi="Arial" w:cs="Arial"/>
          <w:b/>
          <w:bCs/>
        </w:rPr>
      </w:pPr>
      <w:r w:rsidRPr="00E03CB7">
        <w:rPr>
          <w:rFonts w:ascii="Arial" w:hAnsi="Arial" w:cs="Arial"/>
          <w:b/>
          <w:bCs/>
        </w:rPr>
        <w:t xml:space="preserve">R. </w:t>
      </w:r>
      <w:r w:rsidR="00E03CB7" w:rsidRPr="00D53BF7">
        <w:rPr>
          <w:rFonts w:ascii="Arial" w:hAnsi="Arial" w:cs="Arial"/>
        </w:rPr>
        <w:t>El tiempo estimado de descarga para un archivo de 60 MB con una conexión de 60 Mbps es de 8 segundos.</w:t>
      </w:r>
    </w:p>
    <w:p w14:paraId="0EA9FCBC" w14:textId="77777777" w:rsidR="00E03CB7" w:rsidRPr="00E03CB7" w:rsidRDefault="00E03CB7" w:rsidP="00D53BF7">
      <w:pPr>
        <w:rPr>
          <w:rFonts w:ascii="Arial" w:hAnsi="Arial" w:cs="Arial"/>
        </w:rPr>
      </w:pPr>
      <w:r w:rsidRPr="00E03CB7">
        <w:rPr>
          <w:rFonts w:ascii="Arial" w:hAnsi="Arial" w:cs="Arial"/>
        </w:rPr>
        <w:t>Para comprobar este resultado debemos hacer lo siguiente:</w:t>
      </w:r>
    </w:p>
    <w:p w14:paraId="03967543" w14:textId="5A37183F" w:rsidR="00D53BF7" w:rsidRPr="00E03CB7" w:rsidRDefault="00D53BF7" w:rsidP="00D53BF7">
      <w:pPr>
        <w:rPr>
          <w:rFonts w:ascii="Arial" w:hAnsi="Arial" w:cs="Arial"/>
          <w:u w:val="single"/>
        </w:rPr>
      </w:pPr>
      <w:r w:rsidRPr="00E03CB7">
        <w:rPr>
          <w:rFonts w:ascii="Arial" w:hAnsi="Arial" w:cs="Arial"/>
          <w:u w:val="single"/>
        </w:rPr>
        <w:t>Cálculo de Tiempo de Descarga</w:t>
      </w:r>
    </w:p>
    <w:p w14:paraId="3E1D4470" w14:textId="77777777" w:rsidR="00D53BF7" w:rsidRPr="00D53BF7" w:rsidRDefault="00D53BF7" w:rsidP="00D53BF7">
      <w:pPr>
        <w:rPr>
          <w:rFonts w:ascii="Arial" w:hAnsi="Arial" w:cs="Arial"/>
        </w:rPr>
      </w:pPr>
      <w:r w:rsidRPr="00D53BF7">
        <w:rPr>
          <w:rFonts w:ascii="Arial" w:hAnsi="Arial" w:cs="Arial"/>
        </w:rPr>
        <w:t>Datos del problema:</w:t>
      </w:r>
    </w:p>
    <w:p w14:paraId="03D73FE7" w14:textId="77777777" w:rsidR="00D53BF7" w:rsidRPr="00D53BF7" w:rsidRDefault="00D53BF7" w:rsidP="00D53BF7">
      <w:pPr>
        <w:numPr>
          <w:ilvl w:val="0"/>
          <w:numId w:val="1"/>
        </w:numPr>
        <w:rPr>
          <w:rFonts w:ascii="Arial" w:hAnsi="Arial" w:cs="Arial"/>
        </w:rPr>
      </w:pPr>
      <w:r w:rsidRPr="00D53BF7">
        <w:rPr>
          <w:rFonts w:ascii="Arial" w:hAnsi="Arial" w:cs="Arial"/>
        </w:rPr>
        <w:t>Tamaño del archivo: 60 MB (Megabytes)</w:t>
      </w:r>
    </w:p>
    <w:p w14:paraId="73BB31C5" w14:textId="77777777" w:rsidR="00D53BF7" w:rsidRPr="00D53BF7" w:rsidRDefault="00D53BF7" w:rsidP="00D53BF7">
      <w:pPr>
        <w:numPr>
          <w:ilvl w:val="0"/>
          <w:numId w:val="1"/>
        </w:numPr>
        <w:rPr>
          <w:rFonts w:ascii="Arial" w:hAnsi="Arial" w:cs="Arial"/>
        </w:rPr>
      </w:pPr>
      <w:r w:rsidRPr="00D53BF7">
        <w:rPr>
          <w:rFonts w:ascii="Arial" w:hAnsi="Arial" w:cs="Arial"/>
        </w:rPr>
        <w:t>Velocidad de conexión: 60 Mbps (Megabits por segundo)</w:t>
      </w:r>
    </w:p>
    <w:p w14:paraId="6F713CE3" w14:textId="77777777" w:rsidR="00D53BF7" w:rsidRPr="00D53BF7" w:rsidRDefault="00D53BF7" w:rsidP="00D53BF7">
      <w:pPr>
        <w:rPr>
          <w:rFonts w:ascii="Arial" w:hAnsi="Arial" w:cs="Arial"/>
          <w:u w:val="single"/>
        </w:rPr>
      </w:pPr>
      <w:r w:rsidRPr="00D53BF7">
        <w:rPr>
          <w:rFonts w:ascii="Arial" w:hAnsi="Arial" w:cs="Arial"/>
          <w:u w:val="single"/>
        </w:rPr>
        <w:t>Procedimiento:</w:t>
      </w:r>
    </w:p>
    <w:p w14:paraId="6639C713" w14:textId="77777777" w:rsidR="00D53BF7" w:rsidRPr="00D53BF7" w:rsidRDefault="00D53BF7" w:rsidP="00D53BF7">
      <w:pPr>
        <w:numPr>
          <w:ilvl w:val="0"/>
          <w:numId w:val="2"/>
        </w:numPr>
        <w:rPr>
          <w:rFonts w:ascii="Arial" w:hAnsi="Arial" w:cs="Arial"/>
        </w:rPr>
      </w:pPr>
      <w:r w:rsidRPr="00D53BF7">
        <w:rPr>
          <w:rFonts w:ascii="Arial" w:hAnsi="Arial" w:cs="Arial"/>
        </w:rPr>
        <w:t>Conversión de unidades: Dado que 1 Byte equivale a 8 bits, primero transformamos el tamaño del archivo a megabits para igualar las unidades de medida.</w:t>
      </w:r>
    </w:p>
    <w:p w14:paraId="5197126C" w14:textId="37D70C49" w:rsidR="00D53BF7" w:rsidRPr="00E03CB7" w:rsidRDefault="00D53BF7" w:rsidP="00E03CB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03CB7">
        <w:rPr>
          <w:rFonts w:ascii="Arial" w:hAnsi="Arial" w:cs="Arial"/>
        </w:rPr>
        <w:t>60 MB × 8 = 480 Megabits (Mb).</w:t>
      </w:r>
    </w:p>
    <w:p w14:paraId="2BAA9001" w14:textId="77777777" w:rsidR="00D53BF7" w:rsidRPr="00D53BF7" w:rsidRDefault="00D53BF7" w:rsidP="00D53BF7">
      <w:pPr>
        <w:numPr>
          <w:ilvl w:val="0"/>
          <w:numId w:val="3"/>
        </w:numPr>
        <w:rPr>
          <w:rFonts w:ascii="Arial" w:hAnsi="Arial" w:cs="Arial"/>
        </w:rPr>
      </w:pPr>
      <w:r w:rsidRPr="00D53BF7">
        <w:rPr>
          <w:rFonts w:ascii="Arial" w:hAnsi="Arial" w:cs="Arial"/>
        </w:rPr>
        <w:t>Cálculo del tiempo: Dividimos el total de megabits del archivo entre la velocidad de la red.</w:t>
      </w:r>
    </w:p>
    <w:p w14:paraId="496336E0" w14:textId="0852A0F8" w:rsidR="00D53BF7" w:rsidRPr="00E03CB7" w:rsidRDefault="00D53BF7" w:rsidP="00E03CB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03CB7">
        <w:rPr>
          <w:rFonts w:ascii="Arial" w:hAnsi="Arial" w:cs="Arial"/>
        </w:rPr>
        <w:t>480 Mb / 60 Mbps = 8 segundos.</w:t>
      </w:r>
    </w:p>
    <w:p w14:paraId="7E3D1845" w14:textId="77777777" w:rsidR="00D53BF7" w:rsidRPr="00D53BF7" w:rsidRDefault="00D53BF7" w:rsidP="00D53BF7">
      <w:pPr>
        <w:rPr>
          <w:rFonts w:ascii="Arial" w:hAnsi="Arial" w:cs="Arial"/>
        </w:rPr>
      </w:pPr>
      <w:r w:rsidRPr="00D53BF7">
        <w:rPr>
          <w:rFonts w:ascii="Arial" w:hAnsi="Arial" w:cs="Arial"/>
          <w:u w:val="single"/>
        </w:rPr>
        <w:t>Resultado:</w:t>
      </w:r>
      <w:r w:rsidRPr="00D53BF7">
        <w:rPr>
          <w:rFonts w:ascii="Arial" w:hAnsi="Arial" w:cs="Arial"/>
          <w:u w:val="single"/>
        </w:rPr>
        <w:br/>
      </w:r>
      <w:r w:rsidRPr="00D53BF7">
        <w:rPr>
          <w:rFonts w:ascii="Arial" w:hAnsi="Arial" w:cs="Arial"/>
        </w:rPr>
        <w:t>El tiempo estimado de descarga para un archivo de 60 MB con una conexión de 60 Mbps es de 8 segundos.</w:t>
      </w:r>
    </w:p>
    <w:p w14:paraId="3CE15372" w14:textId="08D91AA9" w:rsidR="00D53BF7" w:rsidRPr="00D53BF7" w:rsidRDefault="00D53BF7" w:rsidP="00D53BF7">
      <w:pPr>
        <w:rPr>
          <w:rFonts w:ascii="Arial" w:hAnsi="Arial" w:cs="Arial"/>
        </w:rPr>
      </w:pPr>
    </w:p>
    <w:p w14:paraId="2B4B0EC3" w14:textId="7F26AE25" w:rsidR="00D53BF7" w:rsidRPr="00D53BF7" w:rsidRDefault="00D53BF7" w:rsidP="00D53BF7">
      <w:pPr>
        <w:rPr>
          <w:b/>
          <w:bCs/>
        </w:rPr>
      </w:pPr>
      <w:r w:rsidRPr="00D53BF7">
        <w:rPr>
          <w:b/>
          <w:bCs/>
        </w:rPr>
        <mc:AlternateContent>
          <mc:Choice Requires="wps">
            <w:drawing>
              <wp:inline distT="0" distB="0" distL="0" distR="0" wp14:anchorId="00BE01F0" wp14:editId="5397BC7B">
                <wp:extent cx="302260" cy="30226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6E2B7" id="Rectángulo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79821A37" w14:textId="62C01A6D" w:rsidR="00D53BF7" w:rsidRPr="00D53BF7" w:rsidRDefault="00D53BF7" w:rsidP="00D53BF7">
      <w:pPr>
        <w:rPr>
          <w:b/>
          <w:bCs/>
        </w:rPr>
      </w:pPr>
      <w:r w:rsidRPr="00D53BF7">
        <w:rPr>
          <w:b/>
          <w:bCs/>
        </w:rPr>
        <mc:AlternateContent>
          <mc:Choice Requires="wps">
            <w:drawing>
              <wp:inline distT="0" distB="0" distL="0" distR="0" wp14:anchorId="145D0651" wp14:editId="50F85ACC">
                <wp:extent cx="302260" cy="30226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499F7" id="Rectángulo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0F34A5D9" w14:textId="77777777" w:rsidR="00D53BF7" w:rsidRPr="00D53BF7" w:rsidRDefault="00D53BF7" w:rsidP="00D53BF7">
      <w:pPr>
        <w:rPr>
          <w:b/>
          <w:bCs/>
        </w:rPr>
      </w:pPr>
      <w:r w:rsidRPr="00D53BF7">
        <w:rPr>
          <w:b/>
          <w:bCs/>
        </w:rPr>
        <w:t>.</w:t>
      </w:r>
    </w:p>
    <w:p w14:paraId="5BF9B100" w14:textId="71CB1EAA" w:rsidR="00D53BF7" w:rsidRDefault="00D53BF7" w:rsidP="007D7D64">
      <w:pPr>
        <w:rPr>
          <w:b/>
          <w:bCs/>
        </w:rPr>
      </w:pPr>
    </w:p>
    <w:p w14:paraId="66F831FE" w14:textId="77777777" w:rsidR="00D53BF7" w:rsidRPr="00501D86" w:rsidRDefault="00D53BF7" w:rsidP="007D7D64">
      <w:pPr>
        <w:rPr>
          <w:b/>
          <w:bCs/>
        </w:rPr>
      </w:pPr>
    </w:p>
    <w:sectPr w:rsidR="00D53BF7" w:rsidRPr="00501D86" w:rsidSect="007D7D64">
      <w:pgSz w:w="11906" w:h="16838"/>
      <w:pgMar w:top="1417" w:right="1701" w:bottom="1417" w:left="1701" w:header="708" w:footer="708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A29"/>
    <w:multiLevelType w:val="multilevel"/>
    <w:tmpl w:val="9FC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916E4"/>
    <w:multiLevelType w:val="multilevel"/>
    <w:tmpl w:val="DB78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64"/>
    <w:rsid w:val="00456DCA"/>
    <w:rsid w:val="00501D86"/>
    <w:rsid w:val="007D7D64"/>
    <w:rsid w:val="00D53BF7"/>
    <w:rsid w:val="00E0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CD32FE"/>
  <w15:chartTrackingRefBased/>
  <w15:docId w15:val="{4C7824B4-9071-4291-B035-222B5044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3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1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9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ALEXIS CORO JANCKO</dc:creator>
  <cp:keywords/>
  <dc:description/>
  <cp:lastModifiedBy>WILLIAM ALEXIS CORO JANCKO</cp:lastModifiedBy>
  <cp:revision>1</cp:revision>
  <dcterms:created xsi:type="dcterms:W3CDTF">2026-04-03T23:57:00Z</dcterms:created>
  <dcterms:modified xsi:type="dcterms:W3CDTF">2026-04-04T00:36:00Z</dcterms:modified>
</cp:coreProperties>
</file>