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DD2" w14:textId="66FB899A" w:rsidR="00A2306F" w:rsidRDefault="00A2306F" w:rsidP="00A2306F">
      <w:r>
        <w:t xml:space="preserve">Module </w:t>
      </w:r>
      <w:r w:rsidR="00403B66">
        <w:t>2</w:t>
      </w:r>
      <w:r>
        <w:t xml:space="preserve"> Challenge</w:t>
      </w:r>
    </w:p>
    <w:p w14:paraId="0574B3C2" w14:textId="779DF417" w:rsidR="00CE14B8" w:rsidRDefault="00CE14B8" w:rsidP="00A2306F">
      <w:r>
        <w:t xml:space="preserve">Will Davis | </w:t>
      </w:r>
      <w:hyperlink r:id="rId5" w:history="1">
        <w:r w:rsidRPr="00180ED9">
          <w:rPr>
            <w:rStyle w:val="Hyperlink"/>
          </w:rPr>
          <w:t>william.c.davis@nasa.gov</w:t>
        </w:r>
      </w:hyperlink>
    </w:p>
    <w:p w14:paraId="2ADF608F" w14:textId="44427325" w:rsidR="00CE14B8" w:rsidRPr="0009314F" w:rsidRDefault="00CE14B8" w:rsidP="00A2306F">
      <w:r w:rsidRPr="0009314F">
        <w:t>-----</w:t>
      </w:r>
    </w:p>
    <w:p w14:paraId="2DBFEAEF" w14:textId="77777777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of Data (20 points)</w:t>
      </w:r>
    </w:p>
    <w:p w14:paraId="36A49BF5" w14:textId="77777777" w:rsidR="00403B66" w:rsidRPr="00403B66" w:rsidRDefault="00403B66" w:rsidP="00403B6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The script loops through one quarter of stock data and reads/ stores all of the following values from each row:</w:t>
      </w:r>
    </w:p>
    <w:p w14:paraId="63FFC444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ticker symbol (5 points)</w:t>
      </w:r>
    </w:p>
    <w:p w14:paraId="661962BB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volume of stock (5 points)</w:t>
      </w:r>
    </w:p>
    <w:p w14:paraId="76ED8DB3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open price (5 points)</w:t>
      </w:r>
    </w:p>
    <w:p w14:paraId="12621034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close price (5 points)</w:t>
      </w:r>
    </w:p>
    <w:p w14:paraId="60A0AD5D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94F3FEE" w14:textId="0B50500A" w:rsidR="008817CA" w:rsidRDefault="008817CA" w:rsidP="008817CA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6640EDFB" w14:textId="2AF039A4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Excel file: Multiple_year_stock_data-wcd</w:t>
      </w:r>
    </w:p>
    <w:p w14:paraId="5112AC25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212E6CBC" w14:textId="32DE2919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ticker symbol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Dim Ticker As String</w:t>
      </w:r>
    </w:p>
    <w:p w14:paraId="0D0E1C00" w14:textId="22871284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volume of stock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Dim Vol as Double</w:t>
      </w:r>
    </w:p>
    <w:p w14:paraId="7154EC36" w14:textId="75BE59C7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open price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Dim OpenValue as Double</w:t>
      </w:r>
    </w:p>
    <w:p w14:paraId="068236DA" w14:textId="7CF59E14" w:rsidR="008817CA" w:rsidRPr="008817CA" w:rsidRDefault="008817CA" w:rsidP="008817CA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close price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Dim CloseValue as Double</w:t>
      </w:r>
    </w:p>
    <w:p w14:paraId="1DA393E6" w14:textId="0AD103E1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0B9F2121" w14:textId="77777777" w:rsidR="008817CA" w:rsidRDefault="008817CA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07C2E78" w14:textId="77777777" w:rsidR="005F09F7" w:rsidRPr="00403B66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Creation (10 points)</w:t>
      </w:r>
    </w:p>
    <w:p w14:paraId="470F8E21" w14:textId="77777777" w:rsidR="005F09F7" w:rsidRPr="00403B66" w:rsidRDefault="005F09F7" w:rsidP="005F09F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On the same worksheet as the raw data, or on a new worksheet all columns were correctly created for:</w:t>
      </w:r>
    </w:p>
    <w:p w14:paraId="3ACC6E57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ticker symbol (2.5 points)</w:t>
      </w:r>
    </w:p>
    <w:p w14:paraId="4FB1DE17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total stock volume (2.5 points)</w:t>
      </w:r>
    </w:p>
    <w:p w14:paraId="75A1F411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quarterly change ($) (2.5 points)</w:t>
      </w:r>
    </w:p>
    <w:p w14:paraId="611D169A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percent change (2.5 points)</w:t>
      </w:r>
    </w:p>
    <w:p w14:paraId="33F8F779" w14:textId="77777777" w:rsidR="005F09F7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12B51B" w14:textId="77777777" w:rsidR="008817CA" w:rsidRDefault="008817CA" w:rsidP="008817CA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ABA835C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Excel file: Multiple_year_stock_data-wcd</w:t>
      </w:r>
    </w:p>
    <w:p w14:paraId="304E1CE4" w14:textId="4332483D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73E23FC6" w14:textId="3DCC2B4F" w:rsidR="008817CA" w:rsidRPr="000F6CA1" w:rsidRDefault="008817CA" w:rsidP="008817CA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ticker symbol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ws.Range("I" &amp; SummaryRow).Value = "Ticker”</w:t>
      </w:r>
    </w:p>
    <w:p w14:paraId="373D6513" w14:textId="77777777" w:rsidR="00B43A69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total stock volume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ws.Range("J" &amp; SummaryRow).Value = "Quarterly Change"</w:t>
      </w:r>
    </w:p>
    <w:p w14:paraId="78E2485C" w14:textId="1DDECBF8" w:rsidR="00B43A69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quarterly change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ws.Range("J" &amp; SummaryRow).Value = "Quarterly Change"</w:t>
      </w:r>
    </w:p>
    <w:p w14:paraId="15390BC1" w14:textId="43E69759" w:rsidR="008817CA" w:rsidRPr="000F6CA1" w:rsidRDefault="008817CA" w:rsidP="008817CA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percent change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r w:rsidR="00B43A69"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ws.Range("K" &amp; SummaryRow).Value = "Percent Change"</w:t>
      </w:r>
    </w:p>
    <w:p w14:paraId="4884A5B5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3F4BB606" w14:textId="77777777" w:rsidR="008817CA" w:rsidRDefault="008817CA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859DA25" w14:textId="77777777" w:rsidR="008817CA" w:rsidRDefault="008817CA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6ABE3C" w14:textId="77777777" w:rsidR="005F09F7" w:rsidRPr="00403B66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Formatting (20 points)</w:t>
      </w:r>
    </w:p>
    <w:p w14:paraId="7510CA4D" w14:textId="77777777" w:rsidR="005F09F7" w:rsidRPr="00403B66" w:rsidRDefault="005F09F7" w:rsidP="005F09F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correctly and appropriately to the quarterly change column (10 points)</w:t>
      </w:r>
    </w:p>
    <w:p w14:paraId="202DE941" w14:textId="77777777" w:rsidR="005F09F7" w:rsidRPr="00403B66" w:rsidRDefault="005F09F7" w:rsidP="005F09F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correctly and appropriately to the percent change column (10 points)</w:t>
      </w:r>
    </w:p>
    <w:p w14:paraId="46B750CB" w14:textId="77777777" w:rsidR="005F09F7" w:rsidRDefault="005F09F7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2037E7" w14:textId="77777777" w:rsidR="00B43A69" w:rsidRPr="000F6CA1" w:rsidRDefault="00B43A69" w:rsidP="00B43A69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See attached files in submittal.</w:t>
      </w:r>
    </w:p>
    <w:p w14:paraId="080D7EC0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Excel file: Multiple_year_stock_data-wcd</w:t>
      </w:r>
    </w:p>
    <w:p w14:paraId="297F666C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VBS file: quarter_single.vbs or quarter_all.vbs</w:t>
      </w:r>
    </w:p>
    <w:p w14:paraId="205EBD49" w14:textId="586558AA" w:rsidR="000F6CA1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lastRenderedPageBreak/>
        <w:t xml:space="preserve">quarterly change column </w:t>
      </w:r>
      <w:r w:rsidRPr="000F6CA1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>
        <w:rPr>
          <w:rFonts w:eastAsia="Times New Roman" w:cstheme="minorHAnsi"/>
          <w:color w:val="2B2B2B"/>
          <w:kern w:val="0"/>
          <w14:ligatures w14:val="none"/>
        </w:rPr>
        <w:t>see code below</w:t>
      </w:r>
    </w:p>
    <w:p w14:paraId="670CC637" w14:textId="505C5D86" w:rsidR="000F6CA1" w:rsidRPr="000F6CA1" w:rsidRDefault="000F6CA1" w:rsidP="000F6CA1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Formatting</w:t>
      </w:r>
    </w:p>
    <w:p w14:paraId="1788FA14" w14:textId="40826FEE" w:rsidR="00B43A69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ws.Range("J" &amp; SummaryRow).NumberFormat = "0.00"</w:t>
      </w:r>
    </w:p>
    <w:p w14:paraId="060C35D2" w14:textId="4F5F0A13" w:rsidR="000F6CA1" w:rsidRPr="000F6CA1" w:rsidRDefault="000F6CA1" w:rsidP="000F6CA1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Conditional coloring</w:t>
      </w:r>
    </w:p>
    <w:p w14:paraId="47271AB8" w14:textId="027CBA85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If QtrChangeNum &gt; 0 Then</w:t>
      </w:r>
    </w:p>
    <w:p w14:paraId="1881EB3E" w14:textId="349062F1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ws.Range("J" &amp; SummaryRow).Interior.ColorIndex = 4</w:t>
      </w:r>
    </w:p>
    <w:p w14:paraId="36945443" w14:textId="3535DB1D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ElseIf QtrChangeNum &lt; 0 Then</w:t>
      </w:r>
    </w:p>
    <w:p w14:paraId="613218D2" w14:textId="3B5505DD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ws.Range("J" &amp; SummaryRow).Interior.ColorIndex = 3</w:t>
      </w:r>
    </w:p>
    <w:p w14:paraId="44868D17" w14:textId="6E23A68C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</w:t>
      </w:r>
    </w:p>
    <w:p w14:paraId="2F98BCC6" w14:textId="6317E185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ws.Range("J" &amp; SummaryRow).Interior.ColorIndex = xlNone</w:t>
      </w:r>
    </w:p>
    <w:p w14:paraId="6DD011E7" w14:textId="68B93FD8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End If</w:t>
      </w:r>
    </w:p>
    <w:p w14:paraId="4685C460" w14:textId="531D2C3E" w:rsidR="00B43A69" w:rsidRPr="000F6CA1" w:rsidRDefault="00B43A69" w:rsidP="000F6CA1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percent change column</w:t>
      </w:r>
    </w:p>
    <w:p w14:paraId="775B4F0C" w14:textId="5DA918A6" w:rsidR="000F6CA1" w:rsidRPr="000F6CA1" w:rsidRDefault="000F6CA1" w:rsidP="000F6CA1">
      <w:pPr>
        <w:pStyle w:val="ListParagraph"/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Formatting</w:t>
      </w:r>
    </w:p>
    <w:p w14:paraId="5DC9DFF6" w14:textId="74D4E804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ws.Range("J" &amp; SummaryRow).NumberFormat = "0.00"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ab/>
      </w:r>
    </w:p>
    <w:p w14:paraId="3CCFA2B4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4ABBBDF0" w14:textId="77777777" w:rsidR="00403B66" w:rsidRPr="00BB4DA3" w:rsidRDefault="00403B66" w:rsidP="00403B66">
      <w:pPr>
        <w:spacing w:after="0" w:line="240" w:lineRule="auto"/>
        <w:outlineLvl w:val="3"/>
        <w:rPr>
          <w:rFonts w:eastAsia="Times New Roman" w:cstheme="minorHAnsi"/>
          <w:color w:val="2B2B2B"/>
          <w:kern w:val="0"/>
          <w14:ligatures w14:val="none"/>
        </w:rPr>
      </w:pPr>
    </w:p>
    <w:p w14:paraId="74662740" w14:textId="2002384D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Calculated Values (15 points)</w:t>
      </w:r>
    </w:p>
    <w:p w14:paraId="0DFCAEE6" w14:textId="77777777" w:rsidR="00403B66" w:rsidRPr="00403B66" w:rsidRDefault="00403B66" w:rsidP="00403B6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All three of the following values are calculated correctly and displayed in the output:</w:t>
      </w:r>
    </w:p>
    <w:p w14:paraId="31CE6FB8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% Increase (5 points)</w:t>
      </w:r>
    </w:p>
    <w:p w14:paraId="57A0A83B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% Decrease (5 points)</w:t>
      </w:r>
    </w:p>
    <w:p w14:paraId="4962B6BA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Total Volume (5 points)</w:t>
      </w:r>
    </w:p>
    <w:p w14:paraId="358C600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8F47F0" w14:textId="77777777" w:rsidR="000F6CA1" w:rsidRDefault="000F6CA1" w:rsidP="000F6CA1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4FC7B115" w14:textId="77777777" w:rsidR="000F6CA1" w:rsidRPr="008817CA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Excel file: Multiple_year_stock_data-wcd</w:t>
      </w:r>
    </w:p>
    <w:p w14:paraId="3AE145E0" w14:textId="77777777" w:rsidR="000F6CA1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4D933A92" w14:textId="041491AD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>Greatest % Increase (5 points)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243AE3BC" w14:textId="2DEC579E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 xml:space="preserve">Greatest % Decrease (5 points) 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023F5DF8" w14:textId="71E0EE07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>Greatest Total Volume (5 points)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60043360" w14:textId="5148BFF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br/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SumHigh = ws.Cells(2, 11)</w:t>
      </w:r>
    </w:p>
    <w:p w14:paraId="0A88E267" w14:textId="6EF91A4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umLow = ws.Cells(2, 11)</w:t>
      </w:r>
    </w:p>
    <w:p w14:paraId="16257394" w14:textId="368256B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umVol = ws.Cells(2, 12)</w:t>
      </w:r>
    </w:p>
    <w:p w14:paraId="35CFB49B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</w:t>
      </w:r>
    </w:p>
    <w:p w14:paraId="57FE2AF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For j = jStart To (jEnd - 1)</w:t>
      </w:r>
    </w:p>
    <w:p w14:paraId="50FB503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If ws.Cells(j + 1, 11) &gt; SumHigh Then</w:t>
      </w:r>
    </w:p>
    <w:p w14:paraId="3FD285DF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SumHigh = ws.Cells(j + 1, 11)</w:t>
      </w:r>
    </w:p>
    <w:p w14:paraId="1C89DE2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SumTickerHigh = ws.Cells(j + 1, 9)</w:t>
      </w:r>
    </w:p>
    <w:p w14:paraId="6355D873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ElseIf ws.Cells(j + 1, 11) &lt; SumLow Then</w:t>
      </w:r>
    </w:p>
    <w:p w14:paraId="77C601C0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SumLow = ws.Cells(j + 1, 11)</w:t>
      </w:r>
    </w:p>
    <w:p w14:paraId="2417C4AB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SumTickerLow = ws.Cells(j + 1, 9)</w:t>
      </w:r>
    </w:p>
    <w:p w14:paraId="4700FE48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ElseIf ws.Cells(j + 1, 12) &gt; SumVol Then</w:t>
      </w:r>
    </w:p>
    <w:p w14:paraId="73E69AAF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SumVol = ws.Cells(j + 1, 12)</w:t>
      </w:r>
    </w:p>
    <w:p w14:paraId="6DDE22DA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SumTickerVol = ws.Cells(j + 1, 9)</w:t>
      </w:r>
    </w:p>
    <w:p w14:paraId="6047C67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End If</w:t>
      </w:r>
    </w:p>
    <w:p w14:paraId="3C94C26E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</w:t>
      </w:r>
    </w:p>
    <w:p w14:paraId="49205107" w14:textId="31F3C69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Next j</w:t>
      </w:r>
    </w:p>
    <w:p w14:paraId="33BDD0AE" w14:textId="77777777" w:rsidR="000F6CA1" w:rsidRPr="00403B66" w:rsidRDefault="000F6CA1" w:rsidP="000F6CA1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50C74A39" w14:textId="77777777" w:rsidR="000F6CA1" w:rsidRPr="008817CA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701F7B7F" w14:textId="77777777" w:rsidR="008568AA" w:rsidRDefault="008568AA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08C87F" w14:textId="17C114B0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Looping Across Worksheet (20 points)</w:t>
      </w:r>
    </w:p>
    <w:p w14:paraId="4B00A28D" w14:textId="77777777" w:rsidR="00403B66" w:rsidRPr="00403B66" w:rsidRDefault="00403B66" w:rsidP="00403B6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The VBA script can run on all sheets successfully.</w:t>
      </w:r>
    </w:p>
    <w:p w14:paraId="1A46E323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2B0F69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1BFB27EE" w14:textId="77777777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Excel file: Multiple_year_stock_data-wcd</w:t>
      </w:r>
    </w:p>
    <w:p w14:paraId="0D37A7D0" w14:textId="2B2D7B94" w:rsidR="00371CEE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lastRenderedPageBreak/>
        <w:t xml:space="preserve">VBS file: </w:t>
      </w:r>
      <w:r>
        <w:rPr>
          <w:rFonts w:eastAsia="Times New Roman" w:cstheme="minorHAnsi"/>
          <w:color w:val="2B2B2B"/>
          <w:kern w:val="0"/>
          <w14:ligatures w14:val="none"/>
        </w:rPr>
        <w:t>quarter_all.vbs</w:t>
      </w:r>
    </w:p>
    <w:p w14:paraId="6E0976E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F4346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268E325" w14:textId="7C226E73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GitHub/GitLab Submission (15 points)</w:t>
      </w:r>
    </w:p>
    <w:p w14:paraId="3CDF002C" w14:textId="77777777" w:rsidR="00403B66" w:rsidRPr="00403B66" w:rsidRDefault="00403B66" w:rsidP="00403B6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All three of the following are uploaded to GitHub/GitLab:</w:t>
      </w:r>
    </w:p>
    <w:p w14:paraId="52166A08" w14:textId="77777777" w:rsidR="00403B66" w:rsidRDefault="00403B66" w:rsidP="00403B66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Screenshots of the results (5 points)</w:t>
      </w:r>
    </w:p>
    <w:p w14:paraId="5797C5BB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1FFA6F33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62AE9E7E" w14:textId="77777777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5A980C7E" w14:textId="77777777" w:rsidR="00371CEE" w:rsidRPr="00403B66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0EE8AC6" w14:textId="77777777" w:rsidR="00403B66" w:rsidRDefault="00403B66" w:rsidP="00403B66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Separate VBA script files (5 points)</w:t>
      </w:r>
    </w:p>
    <w:p w14:paraId="047F131F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3928082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7AEF87F4" w14:textId="3A1EF8B6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</w:t>
      </w:r>
      <w:r>
        <w:rPr>
          <w:rFonts w:eastAsia="Times New Roman" w:cstheme="minorHAnsi"/>
          <w:color w:val="2B2B2B"/>
          <w:kern w:val="0"/>
          <w14:ligatures w14:val="none"/>
        </w:rPr>
        <w:t>s</w:t>
      </w:r>
      <w:r w:rsidRPr="008817CA">
        <w:rPr>
          <w:rFonts w:eastAsia="Times New Roman" w:cstheme="minorHAnsi"/>
          <w:color w:val="2B2B2B"/>
          <w:kern w:val="0"/>
          <w14:ligatures w14:val="none"/>
        </w:rPr>
        <w:t>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5EF04BA2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08DA4CC4" w14:textId="77777777" w:rsidR="00371CEE" w:rsidRPr="00403B66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2BFB15CF" w14:textId="47FAC569" w:rsidR="0009314F" w:rsidRDefault="00403B66" w:rsidP="000931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README file (5 points)</w:t>
      </w:r>
    </w:p>
    <w:p w14:paraId="0C7CF9C7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669F5C23" w14:textId="03437BC7" w:rsidR="00371CEE" w:rsidRPr="008568AA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sectPr w:rsidR="00371CEE" w:rsidRPr="0085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D9"/>
    <w:multiLevelType w:val="hybridMultilevel"/>
    <w:tmpl w:val="591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AD0"/>
    <w:multiLevelType w:val="hybridMultilevel"/>
    <w:tmpl w:val="8B4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4A4"/>
    <w:multiLevelType w:val="hybridMultilevel"/>
    <w:tmpl w:val="07E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68D"/>
    <w:multiLevelType w:val="multilevel"/>
    <w:tmpl w:val="9FD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369C"/>
    <w:multiLevelType w:val="multilevel"/>
    <w:tmpl w:val="87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5BF6"/>
    <w:multiLevelType w:val="hybridMultilevel"/>
    <w:tmpl w:val="58AC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2D14"/>
    <w:multiLevelType w:val="multilevel"/>
    <w:tmpl w:val="02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F6390"/>
    <w:multiLevelType w:val="multilevel"/>
    <w:tmpl w:val="AF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A074D"/>
    <w:multiLevelType w:val="multilevel"/>
    <w:tmpl w:val="849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02AA"/>
    <w:multiLevelType w:val="multilevel"/>
    <w:tmpl w:val="EB8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A23CD"/>
    <w:multiLevelType w:val="multilevel"/>
    <w:tmpl w:val="63B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B631C"/>
    <w:multiLevelType w:val="multilevel"/>
    <w:tmpl w:val="CB5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242E0"/>
    <w:multiLevelType w:val="multilevel"/>
    <w:tmpl w:val="AA5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2171B"/>
    <w:multiLevelType w:val="hybridMultilevel"/>
    <w:tmpl w:val="154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28AF"/>
    <w:multiLevelType w:val="multilevel"/>
    <w:tmpl w:val="FDE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D0FC2"/>
    <w:multiLevelType w:val="multilevel"/>
    <w:tmpl w:val="7F0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A368A"/>
    <w:multiLevelType w:val="multilevel"/>
    <w:tmpl w:val="F0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B1372"/>
    <w:multiLevelType w:val="multilevel"/>
    <w:tmpl w:val="852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117">
    <w:abstractNumId w:val="2"/>
  </w:num>
  <w:num w:numId="2" w16cid:durableId="386803160">
    <w:abstractNumId w:val="5"/>
  </w:num>
  <w:num w:numId="3" w16cid:durableId="398477378">
    <w:abstractNumId w:val="13"/>
  </w:num>
  <w:num w:numId="4" w16cid:durableId="872108656">
    <w:abstractNumId w:val="16"/>
  </w:num>
  <w:num w:numId="5" w16cid:durableId="1767144083">
    <w:abstractNumId w:val="6"/>
  </w:num>
  <w:num w:numId="6" w16cid:durableId="809707147">
    <w:abstractNumId w:val="15"/>
  </w:num>
  <w:num w:numId="7" w16cid:durableId="1355500685">
    <w:abstractNumId w:val="17"/>
  </w:num>
  <w:num w:numId="8" w16cid:durableId="196158786">
    <w:abstractNumId w:val="8"/>
  </w:num>
  <w:num w:numId="9" w16cid:durableId="369577468">
    <w:abstractNumId w:val="7"/>
  </w:num>
  <w:num w:numId="10" w16cid:durableId="2073313972">
    <w:abstractNumId w:val="4"/>
  </w:num>
  <w:num w:numId="11" w16cid:durableId="1135755565">
    <w:abstractNumId w:val="9"/>
  </w:num>
  <w:num w:numId="12" w16cid:durableId="707219264">
    <w:abstractNumId w:val="3"/>
  </w:num>
  <w:num w:numId="13" w16cid:durableId="182522396">
    <w:abstractNumId w:val="14"/>
  </w:num>
  <w:num w:numId="14" w16cid:durableId="1604073927">
    <w:abstractNumId w:val="10"/>
  </w:num>
  <w:num w:numId="15" w16cid:durableId="1215846540">
    <w:abstractNumId w:val="12"/>
  </w:num>
  <w:num w:numId="16" w16cid:durableId="1026977837">
    <w:abstractNumId w:val="11"/>
  </w:num>
  <w:num w:numId="17" w16cid:durableId="984895012">
    <w:abstractNumId w:val="1"/>
  </w:num>
  <w:num w:numId="18" w16cid:durableId="2680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F"/>
    <w:rsid w:val="0009314F"/>
    <w:rsid w:val="000F6CA1"/>
    <w:rsid w:val="001D3F50"/>
    <w:rsid w:val="002F0DE4"/>
    <w:rsid w:val="00371CEE"/>
    <w:rsid w:val="003C0D1B"/>
    <w:rsid w:val="00403B66"/>
    <w:rsid w:val="004968EE"/>
    <w:rsid w:val="005F09F7"/>
    <w:rsid w:val="006E6C29"/>
    <w:rsid w:val="00813938"/>
    <w:rsid w:val="008568AA"/>
    <w:rsid w:val="008817CA"/>
    <w:rsid w:val="00A15886"/>
    <w:rsid w:val="00A2306F"/>
    <w:rsid w:val="00A458E7"/>
    <w:rsid w:val="00AA3BAB"/>
    <w:rsid w:val="00B43A69"/>
    <w:rsid w:val="00BB4DA3"/>
    <w:rsid w:val="00C10A37"/>
    <w:rsid w:val="00C722BA"/>
    <w:rsid w:val="00CE14B8"/>
    <w:rsid w:val="00D4166D"/>
    <w:rsid w:val="00DD47DD"/>
    <w:rsid w:val="00E743D9"/>
    <w:rsid w:val="00ED378E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A76F"/>
  <w15:chartTrackingRefBased/>
  <w15:docId w15:val="{E40CAC48-1C82-4F28-BE86-CE7E13F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1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.davis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2</cp:revision>
  <dcterms:created xsi:type="dcterms:W3CDTF">2024-09-30T15:04:00Z</dcterms:created>
  <dcterms:modified xsi:type="dcterms:W3CDTF">2024-09-30T15:04:00Z</dcterms:modified>
</cp:coreProperties>
</file>