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17F3" w14:textId="62E88547" w:rsidR="00F46B7F" w:rsidRPr="00F46B7F" w:rsidRDefault="00F46B7F" w:rsidP="00F4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Objetivo: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Criar um website dinâmico com design bonito e intuitivo, otimizado para hospedagem na Vercel</w:t>
      </w:r>
      <w:r w:rsidR="00260C3C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e feito em next.js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, que receba um arquivo ZIP contendo a estrutura do site e manipule seus elementos HTML com dados de arquivos CSV.</w:t>
      </w:r>
    </w:p>
    <w:p w14:paraId="763F8078" w14:textId="77777777" w:rsidR="00F46B7F" w:rsidRPr="00F46B7F" w:rsidRDefault="00F46B7F" w:rsidP="00F4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Entradas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Obrigatórias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7D306876" w14:textId="77777777" w:rsidR="00F46B7F" w:rsidRPr="00F46B7F" w:rsidRDefault="00F46B7F" w:rsidP="00F46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Arquivo ZIP: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Contém a estrutura completa de um website (HTML, CSS, JavaScript, imagens, etc.).</w:t>
      </w:r>
    </w:p>
    <w:p w14:paraId="45247439" w14:textId="161FBDE7" w:rsidR="00F46B7F" w:rsidRPr="00F46B7F" w:rsidRDefault="00F46B7F" w:rsidP="00F46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Arquivo(s) CSV: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Contém dados para manipular o website. É obrigatório pelo menos um arquivo CSV. Cada arquivo CSV deve conter as colunas: "Name" e "Adress". Opcionalmente, pode conter a coluna "Format"</w:t>
      </w:r>
      <w:r w:rsidR="00985BC1" w:rsidRPr="00985BC1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atençao para qu</w:t>
      </w:r>
      <w:r w:rsidR="00985BC1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e a verificaçao nao seja case sensitive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228B8434" w14:textId="77777777" w:rsidR="00F46B7F" w:rsidRPr="00F46B7F" w:rsidRDefault="00F46B7F" w:rsidP="00F4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Processamento 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Principal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5D5B7C08" w14:textId="77777777" w:rsidR="00F46B7F" w:rsidRPr="00F46B7F" w:rsidRDefault="00F46B7F" w:rsidP="00F46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Atributo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Customizado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"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nv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":</w:t>
      </w:r>
    </w:p>
    <w:p w14:paraId="19B22124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No momento da criação de cada elemento HTML no website, um atributo customizado chamado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será inserido manualmente.</w:t>
      </w:r>
    </w:p>
    <w:p w14:paraId="61AE1A93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O valor desse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corresponderá a um dos valores da coluna "Name" presente nos arquivos CSV.</w:t>
      </w:r>
    </w:p>
    <w:p w14:paraId="6F3E5197" w14:textId="77777777" w:rsidR="00F46B7F" w:rsidRPr="00F46B7F" w:rsidRDefault="00F46B7F" w:rsidP="00F46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Manipulação de Elementos HTML com Atributo "nv":</w:t>
      </w:r>
    </w:p>
    <w:p w14:paraId="44CD060A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Condição: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Se um elemento HTML possuir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, o seguinte processamento será aplicado:</w:t>
      </w:r>
    </w:p>
    <w:p w14:paraId="086D94F6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Para 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elementos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&lt;input&gt;</w:t>
      </w: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6EF86759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Localizar a linha no(s) arquivo(s) CSV onde a coluna "Name" é igual ao valor do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4AA1B432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customizado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data-llweb-par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 o valor correspondente da coluna "Adress" dessa linha do CSV.</w:t>
      </w:r>
    </w:p>
    <w:p w14:paraId="388ACD89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data-llweb-refresh="true"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3FFBE5C6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id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do elemento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"txt-ctrl-" + [valor da coluna "Adress"]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3DAAB113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Formatação (Opcional):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Se a mesma linha do CSV possuir um valor na coluna "Format", aplicar a seguinte lógica: </w:t>
      </w:r>
    </w:p>
    <w:p w14:paraId="5857FF11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valor em "Format" for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xxx.y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, 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data-llweb-format="%.1D"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42E10EDC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valor em "Format" for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xx.yy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, 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data-llweb-format="%.2D"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4F03E609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valor em "Format" for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x.yyy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, 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data-llweb-format="%.3D"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639CD87C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valor em "Format" for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%04x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, 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data-llweb-format="%04x"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1329F87F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valor em "Format" for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HH:MM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, 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data-llweb-format="HH:MM"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4C2EE5BF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a coluna "Format" estiver vazia para a linha correspondente, nenhum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data-llweb-format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deve ser adicionado.</w:t>
      </w:r>
    </w:p>
    <w:p w14:paraId="3E30A069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 xml:space="preserve">Para elementos </w:t>
      </w:r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t-BR" w:eastAsia="it-IT"/>
          <w14:ligatures w14:val="none"/>
        </w:rPr>
        <w:t>&lt;input type="checkbox"&gt;</w:t>
      </w: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:</w:t>
      </w:r>
    </w:p>
    <w:p w14:paraId="6A86B5AE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Localizar a linha no(s) arquivo(s) CSV onde a coluna "Name" é igual ao valor do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4CF4D6BC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customizado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data-llweb-par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 o valor correspondente da coluna "Adress" dessa linha do CSV.</w:t>
      </w:r>
    </w:p>
    <w:p w14:paraId="67DED42B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data-llweb-refresh="true"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6A7E68B5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lastRenderedPageBreak/>
        <w:t xml:space="preserve">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id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do elemento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"chk-ctrl-" + [valor da coluna "Adress"]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0E83E7F6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Para 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elementos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select</w:t>
      </w:r>
      <w:proofErr w:type="spellEnd"/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&gt;</w:t>
      </w: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756673AC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Localizar a linha no(s) arquivo(s) CSV onde a coluna "Name" é igual ao valor do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76708D3C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customizado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data-llweb-par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 o valor correspondente da coluna "Adress" dessa linha do CSV.</w:t>
      </w:r>
    </w:p>
    <w:p w14:paraId="56E72B76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data-llweb-refresh="true"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7D7B20A9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id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do elemento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"sel-ctrl-" + [valor da coluna "Adress"]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77A0E894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Para 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elementos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button</w:t>
      </w:r>
      <w:proofErr w:type="spellEnd"/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&gt;</w:t>
      </w: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73077943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Localizar a linha no(s) arquivo(s) CSV onde a coluna "Name" é igual ao valor do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00C3F728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customizado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data-llweb-par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 o valor correspondente da coluna "Adress" dessa linha do CSV.</w:t>
      </w:r>
    </w:p>
    <w:p w14:paraId="78ED57B9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data-llweb-refresh="true"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444B5C21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ID e Value: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</w:p>
    <w:p w14:paraId="1A1A300A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value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do elemento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&lt;button&gt;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for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"true"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(case-sensitive), 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id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"btn-ctrl-" + [valor da coluna "Adress"] + "-1"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79B19F22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value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do elemento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&lt;button&gt;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for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"false"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(case-sensitive), 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id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"btn-ctrl-" + [valor da coluna "Adress"] + "-2"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2E32E1B3" w14:textId="77777777" w:rsidR="00F46B7F" w:rsidRPr="00F46B7F" w:rsidRDefault="00F46B7F" w:rsidP="00F46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Para </w:t>
      </w:r>
      <w:proofErr w:type="spellStart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elementos</w:t>
      </w:r>
      <w:proofErr w:type="spellEnd"/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&lt;input </w:t>
      </w:r>
      <w:proofErr w:type="spellStart"/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type</w:t>
      </w:r>
      <w:proofErr w:type="spellEnd"/>
      <w:r w:rsidRPr="00F46B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="radio"&gt;</w:t>
      </w: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71095DBA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Localizar a linha no(s) arquivo(s) CSV onde a coluna "Name" é igual ao valor do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nv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0F5D9046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Adicionar o atributo customizado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data-llweb-par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 o valor correspondente da coluna "Adress" dessa linha do CSV.</w:t>
      </w:r>
    </w:p>
    <w:p w14:paraId="13748FE5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name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"rad-" + [valor da coluna "Adress"]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79C0FC16" w14:textId="77777777" w:rsidR="00F46B7F" w:rsidRPr="00F46B7F" w:rsidRDefault="00F46B7F" w:rsidP="00F46B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ID e Value: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</w:p>
    <w:p w14:paraId="7B93C529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elemento possuir um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value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igual a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"true"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(case-sensitive), 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id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"rad-ctrl-" + [valor da coluna "Adress"] + "-1"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6EFFA8C2" w14:textId="77777777" w:rsidR="00F46B7F" w:rsidRPr="00F46B7F" w:rsidRDefault="00F46B7F" w:rsidP="00F46B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Se o elemento possuir um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value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igual a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"false"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(case-sensitive), definir o atributo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id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como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"rad-ctrl-" + [valor da coluna "Adress"] + "-2"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.</w:t>
      </w:r>
    </w:p>
    <w:p w14:paraId="60FA05D9" w14:textId="77777777" w:rsidR="00F46B7F" w:rsidRPr="00F46B7F" w:rsidRDefault="00F46B7F" w:rsidP="00F4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Requisitos de Design e Hospedagem na Vercel:</w:t>
      </w:r>
    </w:p>
    <w:p w14:paraId="72BF3AE8" w14:textId="77777777" w:rsidR="00F46B7F" w:rsidRPr="00F46B7F" w:rsidRDefault="00F46B7F" w:rsidP="00F46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Design: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O website resultante deve ter um design visualmente atraente e uma interface de usuário intuitiva, facilitando a interação com os elementos manipulados. </w:t>
      </w:r>
      <w:proofErr w:type="spellStart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Considere</w:t>
      </w:r>
      <w:proofErr w:type="spellEnd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 </w:t>
      </w:r>
      <w:proofErr w:type="spellStart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usabilidade</w:t>
      </w:r>
      <w:proofErr w:type="spellEnd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a </w:t>
      </w:r>
      <w:proofErr w:type="spellStart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responsividade</w:t>
      </w:r>
      <w:proofErr w:type="spellEnd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para </w:t>
      </w:r>
      <w:proofErr w:type="spellStart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diferentes</w:t>
      </w:r>
      <w:proofErr w:type="spellEnd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dispositivos</w:t>
      </w:r>
      <w:proofErr w:type="spellEnd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D43D7C2" w14:textId="77777777" w:rsidR="00F46B7F" w:rsidRPr="00F46B7F" w:rsidRDefault="00F46B7F" w:rsidP="00F46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Otimização para Vercel: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A estrutura do projeto e as tecnologias utilizadas devem ser compatíveis com a Vercel para uma implantação fácil e eficiente. 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Isso </w:t>
      </w:r>
      <w:proofErr w:type="spellStart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geralmente</w:t>
      </w:r>
      <w:proofErr w:type="spellEnd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envolve</w:t>
      </w:r>
      <w:proofErr w:type="spellEnd"/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</w:p>
    <w:p w14:paraId="1EB90286" w14:textId="77777777" w:rsidR="00F46B7F" w:rsidRPr="00F46B7F" w:rsidRDefault="00F46B7F" w:rsidP="00F46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Uma estrutura de projeto bem definida (por exemplo, com um arquivo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index.html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na raiz ou dentro de um diretório </w:t>
      </w:r>
      <w:r w:rsidRPr="00F46B7F">
        <w:rPr>
          <w:rFonts w:ascii="Courier New" w:eastAsia="Times New Roman" w:hAnsi="Courier New" w:cs="Courier New"/>
          <w:kern w:val="0"/>
          <w:sz w:val="20"/>
          <w:szCs w:val="20"/>
          <w:lang w:val="pt-BR" w:eastAsia="it-IT"/>
          <w14:ligatures w14:val="none"/>
        </w:rPr>
        <w:t>public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).</w:t>
      </w:r>
    </w:p>
    <w:p w14:paraId="3AA28860" w14:textId="77777777" w:rsidR="00F46B7F" w:rsidRPr="00F46B7F" w:rsidRDefault="00F46B7F" w:rsidP="00F46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Utilização de tecnologias suportadas pela Vercel (HTML, CSS, JavaScript puro ou frameworks como React, Next.js, etc. - </w:t>
      </w:r>
      <w:r w:rsidRPr="00F46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BR" w:eastAsia="it-IT"/>
          <w14:ligatures w14:val="none"/>
        </w:rPr>
        <w:t>considerando que a manipulação será feita pela IA, a escolha da tecnologia para o website original no ZIP pode influenciar aqui</w:t>
      </w: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).</w:t>
      </w:r>
    </w:p>
    <w:p w14:paraId="08569F79" w14:textId="77777777" w:rsidR="00F46B7F" w:rsidRPr="00F46B7F" w:rsidRDefault="00F46B7F" w:rsidP="00F46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lastRenderedPageBreak/>
        <w:t>Ausência de dependências de servidor backend complexas (a lógica principal de manipulação está no front-end).</w:t>
      </w:r>
    </w:p>
    <w:p w14:paraId="7E309B34" w14:textId="77777777" w:rsidR="00F46B7F" w:rsidRDefault="00F46B7F" w:rsidP="00F46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Se houver necessidade de alguma lógica de backend simples, considerar as Serverless Functions da Vercel.</w:t>
      </w:r>
    </w:p>
    <w:p w14:paraId="5F2403B0" w14:textId="21B79166" w:rsidR="00260C3C" w:rsidRPr="00F46B7F" w:rsidRDefault="00260C3C" w:rsidP="00260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Preciso tambem que apos todas essas logicas sejam adicionados ao zip final 4 arquivos se for possivel fazer isso lado cliente è melhor para nao ter imcopatibilidades com a vercel </w:t>
      </w:r>
    </w:p>
    <w:p w14:paraId="29BF0736" w14:textId="77777777" w:rsidR="00F46B7F" w:rsidRPr="00F46B7F" w:rsidRDefault="00F46B7F" w:rsidP="00F4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 w:rsidRPr="00F46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it-IT"/>
          <w14:ligatures w14:val="none"/>
        </w:rPr>
        <w:t>Formato de Saída Esperado:</w:t>
      </w:r>
    </w:p>
    <w:p w14:paraId="2250498E" w14:textId="77777777" w:rsidR="00260C3C" w:rsidRDefault="00F46B7F">
      <w:pPr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>Para saida quero um arquivo zip que contem o website que agora contem os atributos customizado que è baixado no pc do usuario quando ele aperta um botao</w:t>
      </w:r>
      <w:r w:rsidR="00260C3C"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 o nome do zip em saida sera “website”</w:t>
      </w:r>
    </w:p>
    <w:p w14:paraId="627F3863" w14:textId="6AE0F34D" w:rsidR="00880E67" w:rsidRPr="00F46B7F" w:rsidRDefault="00260C3C">
      <w:pPr>
        <w:rPr>
          <w:lang w:val="pt-B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it-IT"/>
          <w14:ligatures w14:val="none"/>
        </w:rPr>
        <w:t xml:space="preserve">No fim irei baixar o projeto colocar ele dentro do meu repositorio github e depois vercel para deixar acessivel.  </w:t>
      </w:r>
    </w:p>
    <w:sectPr w:rsidR="00880E67" w:rsidRPr="00F46B7F">
      <w:footerReference w:type="even" r:id="rId7"/>
      <w:footerReference w:type="default" r:id="rId8"/>
      <w:footerReference w:type="firs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B090" w14:textId="77777777" w:rsidR="00DD248A" w:rsidRDefault="00DD248A" w:rsidP="00E6733D">
      <w:pPr>
        <w:spacing w:after="0" w:line="240" w:lineRule="auto"/>
      </w:pPr>
      <w:r>
        <w:separator/>
      </w:r>
    </w:p>
  </w:endnote>
  <w:endnote w:type="continuationSeparator" w:id="0">
    <w:p w14:paraId="5C680180" w14:textId="77777777" w:rsidR="00DD248A" w:rsidRDefault="00DD248A" w:rsidP="00E6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285F" w14:textId="6A4D94EF" w:rsidR="00E6733D" w:rsidRDefault="00E6733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578AE9" wp14:editId="676269A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12133622" name="Casella di testo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D7515D" w14:textId="3F593799" w:rsidR="00E6733D" w:rsidRPr="00E6733D" w:rsidRDefault="00E6733D" w:rsidP="00E673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E6733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78AE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0D7515D" w14:textId="3F593799" w:rsidR="00E6733D" w:rsidRPr="00E6733D" w:rsidRDefault="00E6733D" w:rsidP="00E673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E6733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51F8" w14:textId="2F81F1FF" w:rsidR="00E6733D" w:rsidRDefault="00E6733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2D7D42" wp14:editId="0F2DAF8C">
              <wp:simplePos x="7239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773014406" name="Casella di testo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7E7CB" w14:textId="310434C8" w:rsidR="00E6733D" w:rsidRPr="00E6733D" w:rsidRDefault="00E6733D" w:rsidP="00E673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E6733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D7D42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677E7CB" w14:textId="310434C8" w:rsidR="00E6733D" w:rsidRPr="00E6733D" w:rsidRDefault="00E6733D" w:rsidP="00E673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E6733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53678" w14:textId="1DFE9454" w:rsidR="00E6733D" w:rsidRDefault="00E6733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8D2B70" wp14:editId="6A0A9CC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009919201" name="Casella di testo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E113F" w14:textId="79C88D14" w:rsidR="00E6733D" w:rsidRPr="00E6733D" w:rsidRDefault="00E6733D" w:rsidP="00E673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E6733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D2B70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E5E113F" w14:textId="79C88D14" w:rsidR="00E6733D" w:rsidRPr="00E6733D" w:rsidRDefault="00E6733D" w:rsidP="00E673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E6733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3975" w14:textId="77777777" w:rsidR="00DD248A" w:rsidRDefault="00DD248A" w:rsidP="00E6733D">
      <w:pPr>
        <w:spacing w:after="0" w:line="240" w:lineRule="auto"/>
      </w:pPr>
      <w:r>
        <w:separator/>
      </w:r>
    </w:p>
  </w:footnote>
  <w:footnote w:type="continuationSeparator" w:id="0">
    <w:p w14:paraId="3EDA936C" w14:textId="77777777" w:rsidR="00DD248A" w:rsidRDefault="00DD248A" w:rsidP="00E6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01BE"/>
    <w:multiLevelType w:val="multilevel"/>
    <w:tmpl w:val="EEF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B7589"/>
    <w:multiLevelType w:val="multilevel"/>
    <w:tmpl w:val="984E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6585"/>
    <w:multiLevelType w:val="multilevel"/>
    <w:tmpl w:val="B3E6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01B0E"/>
    <w:multiLevelType w:val="multilevel"/>
    <w:tmpl w:val="1CC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873193">
    <w:abstractNumId w:val="1"/>
  </w:num>
  <w:num w:numId="2" w16cid:durableId="1093474095">
    <w:abstractNumId w:val="2"/>
  </w:num>
  <w:num w:numId="3" w16cid:durableId="68043749">
    <w:abstractNumId w:val="0"/>
  </w:num>
  <w:num w:numId="4" w16cid:durableId="120960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7F"/>
    <w:rsid w:val="00260C3C"/>
    <w:rsid w:val="007A046B"/>
    <w:rsid w:val="00880E67"/>
    <w:rsid w:val="00985BC1"/>
    <w:rsid w:val="00DD248A"/>
    <w:rsid w:val="00E6733D"/>
    <w:rsid w:val="00F4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8F8A"/>
  <w15:chartTrackingRefBased/>
  <w15:docId w15:val="{869A4B12-8FAB-411C-A28F-1589AFC6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4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46B7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46B7F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F46B7F"/>
    <w:rPr>
      <w:i/>
      <w:iCs/>
    </w:rPr>
  </w:style>
  <w:style w:type="paragraph" w:styleId="Pidipagina">
    <w:name w:val="footer"/>
    <w:basedOn w:val="Normale"/>
    <w:link w:val="PidipaginaCarattere"/>
    <w:uiPriority w:val="99"/>
    <w:unhideWhenUsed/>
    <w:rsid w:val="00E673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3507802-f8e4-4e38-829c-ac8ea9b241e4}" enabled="1" method="Privileged" siteId="{6e51e1ad-c54b-4b39-b598-0ffe9ae68fe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Folle</dc:creator>
  <cp:keywords/>
  <dc:description/>
  <cp:lastModifiedBy>William Fernando Folle</cp:lastModifiedBy>
  <cp:revision>1</cp:revision>
  <dcterms:created xsi:type="dcterms:W3CDTF">2025-05-07T07:08:00Z</dcterms:created>
  <dcterms:modified xsi:type="dcterms:W3CDTF">2025-05-07T15:03:00Z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3c3224e1,483fb0f6,2e134386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</Properties>
</file>