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AVIBRAS AEROCO</w:t>
      </w:r>
    </w:p>
    <w:p>
      <w:pPr>
        <w:spacing w:after="0" w:before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 AUTOR]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PROCEDIMENTO DE TESTE FUNCIONAL DO INCLINÔMETRO E AZIMUTÍMETRO ESP32 — INSTALAÇÃO E TESTE FUNCIONAL EM BANCADA (MODO NOTEBOOK)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José dos Campos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 AUTOR]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PROCEDIMENTO DE TESTE FUNCIONAL DO INCLINÔMETRO E AZIMUTÍMETRO ESP32 — INSTALAÇÃO E TESTE FUNCIONAL EM BANCADA (MODO NOTEBOOK)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200" w:line="360" w:lineRule="auto"/>
        <w:ind w:left="4535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Procedimento técnico apresentado como documentação do projeto do inclinômetro/azimutímetro eletrônico baseado em ESP32, elaborado para a Avibras Aeroco, descrevendo a instalação do software desktop em modo notebook e o teste funcional completo do conjunto em bancada, antes da instalação em campo.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José dos Campos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HISTÓRICO DE REVISÕES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1400"/>
        <w:gridCol w:w="1600"/>
        <w:gridCol w:w="4670"/>
        <w:gridCol w:w="1400"/>
      </w:tblGrid>
      <w:tr>
        <w:trPr>
          <w:tblHeader/>
        </w:trPr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Revisão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46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 da alteração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18/09/2026</w:t>
            </w:r>
          </w:p>
        </w:tc>
        <w:tc>
          <w:tcPr>
            <w:tcW w:type="dxa" w:w="4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Emissão inicial do documento.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[NOME DO AUTOR]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— Histórico de revisões deste documento. A revisão "00" corresponde à emissão inicial; revisões subsequentes devem ser numeradas sequencialmente (01, 02, ...) e descrever apenas o que foi alterado em relação à revisão anterior. Fonte: elaborado pelo autor.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7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OBJETIVO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procedimento estabelece a sequência de atividades para o teste funcional completo, em bancada, do conjunto inclinômetro/azimutímetro eletrônico baseado em ESP32, desenvolvido para a Avibras Aeroco. O escopo cobre a instalação do software de supervisão no modo notebook (software desktop, em Python) e a verificação funcional de todos os modos de conexão, comandos e funcionalidades disponíveis na interface do usuário. O objetivo é confirmar, de forma padronizada e reprodutível, que um conjunto ESP32 + MPU6050 recém-gravado — ver "Procedimento Técnico de Gravação de Firmware do ESP32" — está operacional e íntegro em todas as suas funções antes de ser instalado na plataforma pan-tilt do mastro.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é um teste funcional (confirma que cada função responde e se comporta como esperado), não um teste de exatidão ou calibração de fábrica do sensor. A calibração de campo (zeragem dos dois eixos e correção do fator de escala do giroscópio) é abordada como uma das funções testadas, mas os valores numéricos de referência não são aferidos aqui contra um padrão metrológico.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Aplica-se apenas ao software desktop (Python/PyQt5), executado em notebook — o teste funcional do aplicativo Android (Kotlin) está fora do escopo deste documento.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EQUIPAMENTOS UTILIZADOS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3000"/>
        <w:gridCol w:w="3400"/>
        <w:gridCol w:w="2670"/>
      </w:tblGrid>
      <w:tr>
        <w:trPr>
          <w:tblHeader/>
        </w:trPr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26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Conjunto ESP32 + MPU6050 (GY-521)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Firmware gravado, versão mínima 1.6.0</w:t>
            </w:r>
          </w:p>
        </w:tc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Fiação conforme docs/pinout.md; ver "Procedimento Técnico de Gravação de Firmware do ESP32"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Cabo USB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A-MicroUSB ou A-C, conforme o conector da placa</w:t>
            </w:r>
          </w:p>
        </w:tc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mesmo cabo usado para gravar o firmware; alimenta o conjunto — ver seção 3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Notebook ou computador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Windows 10 ou 11 (64 bits); porta USB livre; adaptador Bluetooth (integrado ou USB) para o teste em modo BLE</w:t>
            </w:r>
          </w:p>
        </w:tc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Software desktop instalado conforme a seção 4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Software desktop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Instalado conforme este procedimento (seção 4)</w:t>
            </w:r>
          </w:p>
        </w:tc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python-app/README.md traz o detalhamento das opções de instalação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Transferidor ou nível digital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Referência angular aproximada (opcional)</w:t>
            </w:r>
          </w:p>
        </w:tc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Apoio qualitativo à observação da leitura — não é instrumento de calibração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Multímetro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Só necessário em caso de suspeita de falha elétrica (tensão de 3,3V/5V)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— Equipamentos e materiais necessários ao teste funcional em bancada. Fonte: elaborado pelo autor.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regulador PTN78020W (com resistor de ajuste para 5V), integrante da lista de materiais do projeto (HARDWARE/README.md), não é necessário neste teste: em bancada, no modo notebook, o próprio cabo USB fornece a alimentação de 5V ao conjunto, e o regulador da placa ESP32 gera os 3,3V internamente. Aquele regulador destina-se a uma fonte de alimentação de campo ainda em avaliação (bateria), não ao teste aqui descrito.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SETUP DE TESTE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setup de bancada é intencionalmente simples: não depende da plataforma pan-tilt do mastro nem de fonte de alimentação externa. A sequência de montagem é a seguinte: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Apoiar o conjunto ESP32 + MPU6050 sobre uma superfície plana e estável, com o módulo MPU6050 fixado conforme a fiação de docs/pinout.md (AD0 ligado a GND, alimentação em 3,3V — nunca 5V direto no módulo).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Definir a posição de repouso (módulo apoiado plano sobre a mesa) como a referência visual de "0°" de inclinação para as observações qualitativas dos testes 5.3 e 5.4 — o zero elétrico só é fixado pela calibração (teste 5.4), então antes de calibrar a leitura pode não mostrar exatamente 0,00°.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Conectar o ESP32 ao notebook pelo cabo USB. Não é necessário cabo de extensão USB ativo nesta distância de bancada (o cabo de extensão é uma solução para o alcance de ~7m até o painel de controle no mastro, ver firmware/README.md).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Aguardar a alimentação estabilizar (LEDs da placa acesos) antes de abrir o software — a própria conexão da porta USB já reinicia o ESP32 (efeito colateral do circuito de auto-reset usado para gravação, ver Procedimento de Gravação de Firmware).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Para o teste em modo Bluetooth (seção 5.2), manter o notebook com o Bluetooth habilitado e a uma distância de até alguns metros do ESP32; não é necessário nenhum outro ajuste de hardware — o firmware anuncia o serviço BLE automaticamente ao inicializar.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eixo de azimute (pan) é medido pelo giroscópio do próprio MPU6050, sem qualquer sensor ou fiação adicional. Para observar variação nesse eixo durante os testes, gira-se manualmente o conjunto inteiro em torno do eixo vertical e devolve-se à posição original — não há necessidade da plataforma pan-tilt motorizada nesta etapa de bancada.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PROCEDIMENTO DE INSTALAÇÃO (MODO NOTEBOOK SOMENTE)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seção cobre apenas a instalação do software desktop (Python/PyQt5) em um notebook Windows, pela via mais direta para uso em bancada/campo. As demais opções de instalação (executável autônomo, instalador com atalhos) e a instalação do aplicativo Android estão fora do escopo deste procedimento — ver "Procedimento Técnico de Instalação dos Softwares" para o detalhamento completo de todas as opções.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Copiar a pasta python-app inteira (do repositório do projeto) para o notebook de destino.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Dar duplo clique em windows\install.bat. Este passo cria um ambiente virtual em python-app\.venv e baixa e instala automaticamente as dependências: PyQt5, pymodbus, pyserial, bleak, reportlab e matplotlib. Exige conexão à internet nesta etapa.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Dar duplo clique em windows\run.bat para abrir o software. Nas próximas vezes, este é o único passo necessário para abrir o aplicativo — não é preciso repetir o passo 2, salvo se o arquivo requirements.txt for alterado.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Confirmar que a janela principal abre sem erros, com o título "Inclinômetro Avibras Aeroco — Painel Desktop". Recomenda-se, antes de conectar o hardware real, abrir uma vez em Configurações... com o modo "Simulação" selecionado, apenas para confirmar que a instalação está íntegra (ângulos sintéticos devem aparecer na tela ao clicar em "Iniciar").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Concluída a instalação, o teste funcional propriamente dito (seção 5) é executado com o hardware real conectado.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TESTE FUNCIONAL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testes desta seção devem ser executados na ordem apresentada, com o setup da seção 3 montado e o software instalado conforme a seção 4. Cada subseção indica o resultado esperado; a seção 5.9 apresenta a tabela de registro de resultados a ser preenchida durante a execução.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Detecção e conexão via USB/Modbus RTU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Abrir o software e clicar em "Configurações...".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Selecionar o modo "Real (USB/Modbus RTU)".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Clicar em "Detectar automaticamente". O software varre as portas seriais do sistema, ignorando portas Bluetooth virtuais, e testa cada porta candidata.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a porta correta é preenchida automaticamente em "Porta serial:" e a mensagem de status muda para "✓ ESP32 encontrado em &lt;porta&gt;.".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Clicar em "Testar conexão com ESP32".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mensagem de sucesso exibindo o ângulo de inclinação lido e a versão do firmware (ex.: 1.6.0), sem necessidade de fechar o diálogo.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Confirmar em "OK" e clicar em "Iniciar" na janela principal.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o botão muda de "Iniciar" para "Parar", a leitura de inclinação passa a atualizar continuamente na tela, e a barra de status não exibe mensagens de erro.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Detecção e conexão via Bluetooth BLE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 a leitura parada ("Parar", se ainda ligada), abrir "Configurações..." novamente — o software libera a porta serial automaticamente antes de abrir o diálogo, então não é necessário desconectar nada manualmente.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Selecionar o modo "Real (Bluetooth BLE)" e clicar em "Escanear".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o dispositivo aparece na lista com o nome "Inclinometro-ESP32", e a mensagem de status indica quantos dispositivos BLE foram encontrados.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Selecionar o dispositivo encontrado e clicar em "Testar conexão com ESP32".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mensagem de sucesso análoga à do teste 5.1, confirmando leitura do ângulo e da versão do firmware pelo transporte BLE.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Confirmar em "OK" e clicar em "Iniciar".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leitura contínua via notificação BLE, com o rótulo de conexão da janela principal indicando o transporte Bluetooth.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Desligar o ESP32 (desconectar o cabo USB) e observar a janela principal por até 10 segundos.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o software detecta a queda de conexão (pelo retorno do sistema operacional ou pelo tempo sem notificação) e reporta o erro "Conexão Bluetooth perdida" na barra de status, em vez de continuar exibindo a última leitura como se a conexão estivesse ativa.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Leitura contínua dos dois eixos (tilt e pan)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Reconectar o ESP32 (USB ou BLE) e clicar em "Iniciar".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 o conjunto na posição de repouso (passo 2 da seção 3), observar a leitura de inclinação por 10 segundos.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leitura estável, sem tremular além de um dígito no segundo decimal.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Inclinar o conjunto manualmente para um lado e depois para o outro, observando a tela.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a leitura de inclinação acompanha o movimento em tempo real, com sinal (positivo/negativo) coerente com o sentido da inclinação.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Girar o conjunto manualmente em torno do eixo vertical (~30 a 90°) e devolvê-lo à posição original.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a leitura de azimute (pan) varia durante o giro e retorna a um valor próximo do inicial ao final do movimento — pequeno desvio residual é esperado antes da calibração do fator de escala do giroscópio (ver firmware/README.md, "Azimute (pan)").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o conjunto parado por pelo menos 1 minuto após o giro do passo 3.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a leitura de pan converge de volta para um valor estável (efeito do cancelamento de bias do giroscópio com o eixo parado — ZUPT), sem deriva contínua.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 Calibração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 o conjunto na posição de repouso, clicar em "Calibrar".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sem mensagem de erro na barra de status; a leitura de inclinação e a de azimute passam a exibir 0,00° (ou próximo disso) na posição atual, que se torna o novo "zero" mecânico dos dois eixos.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Inclinar e depois devolver o conjunto à mesma posição de repouso.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a leitura volta a 0,00° (dentro do ruído normal do sensor), confirmando que o zero foi de fato gravado no firmware, e não apenas na tela.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 Extremos (mín/máx) e reset de limites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função depende de firmware 1.5.0 ou superior — o firmware gravado para este teste (mínimo 1.6.0, ver seção 2) a inclui.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 a leitura contínua ativa, produzir um movimento breve e nítido (por exemplo, meio segundo) de inclinação, retornando em seguida à posição de repouso.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os campos de mínimo e/ou máximo exibidos na tela são atualizados com um valor coerente com a amplitude do movimento, mesmo sendo um movimento rápido — os extremos são medidos pelo próprio firmware a 100Hz, e não apenas a partir do que aparece na tela (ver firmware/README.md, "Extremos medidos no firmware").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Clicar em "Resetar limites".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os campos de mínimo/máximo voltam a exibir "--,--°" e, na leitura seguinte, passam a acompanhar novamente a partir do valor atual — sem retornar aos extremos antigos.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 Modo Vibração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 a leitura contínua ativa (USB ou BLE), clicar em "Modo Vibração".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 janela de configuração, manter os valores padrão (30s de duração, 50Hz de taxa) e confirmar.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barra de progresso avança de 0% a 100% durante a captura e, em seguida (sobretudo via BLE), durante a fase de transferência das amostras — a mensagem de fase ("Transferindo amostras do ESP32...") deve aparecer nesse segundo trecho.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Ao final, verificar a janela de resultado.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exibição do espectro/estatísticas sem mensagem de erro, e o botão "Salvar relatório PDF..." disponível.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Repetir o teste no modo BLE especificamente, produzindo um movimento manual do conjunto durante a captura (para gerar um pico real no espectro, além do ruído de base).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captura concluída sem erro de "séries corrompidas"; se algum pacote BLE se perder durante a transferência, o software deve retransmitir automaticamente (característica de retransmissão do firmware 1.4.0+) e concluir normalmente — só reportando erro se a retransmissão se esgotar.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5.7 Geração de relatório PDF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 histórico de leituras já acumulado pelos testes anteriores, clicar em "Gerar relatório PDF".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arquivo PDF gerado sem erro, com os gráficos de inclinação/azimute ao longo do tempo dentro da escala correta (sem a curva aparecer "cortada" no topo/base do gráfico) e o resumo numérico de mínimo/máximo coerente com os valores observados na tela durante os testes.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5.8 Comportamento em falha e recuperação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 a leitura via USB ativa, desconectar o cabo USB do ESP32 por alguns segundos e reconectá-lo.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o software reporta o erro de leitura, tenta reconectar automaticamente após um pequeno número de falhas consecutivas e, ao reconectar o cabo, retoma a leitura sozinho, reportando "Comunicação com o ESP32 restabelecida." — sem necessidade de clicar em "Parar"/"Iniciar" manualmente.</w:t>
      </w:r>
    </w:p>
    <w:p>
      <w:pPr>
        <w:spacing w:after="120" w:line="360" w:lineRule="auto"/>
        <w:ind w:left="700" w:hanging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Abrir "Configurações..." enquanto a leitura estiver ativa.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esperado: a porta serial (ou conexão BLE) é liberada automaticamente ao abrir o diálogo, permitindo repetir os testes de detecção/conexão das seções 5.1/5.2 sem erro de porta ocupada; ao fechar o diálogo, a leitura retoma sozinha caso estivesse ativa antes.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5.9 Registro de resultados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Preencher a tabela abaixo durante a execução, marcando "C" (conforme) ou "NC" (não conforme) para cada item, com observações quando aplicável.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900"/>
        <w:gridCol w:w="5170"/>
        <w:gridCol w:w="1000"/>
        <w:gridCol w:w="20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1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C/NC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Detecção e conexão via USB/Modbus RTU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Detecção e conexão via Bluetooth BLE (incl. detecção de queda)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Leitura contínua dos dois eixos (tilt e pan)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Calibração (zeragem dos dois eixos)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Extremos (mín/máx) medidos pelo firmware e reset de limites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5.6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Modo Vibração (USB e BLE, incl. retransmissão)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5.7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Geração de relatório PDF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5.8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Recuperação automática de falha de conexão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— Registro de resultados do teste funcional. O conjunto só deve ser considerado aprovado para instalação em campo com todos os itens marcados "C". Fonte: elaborado pelo autor.</w:t>
      </w:r>
    </w:p>
    <w:sectPr>
      <w:head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 w:lineRule="auto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200" w:before="360" w:line="360" w:lineRule="auto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60" w:before="280" w:line="360" w:lineRule="auto"/>
      <w:outlineLvl w:val="2"/>
    </w:pPr>
    <w:rPr>
      <w:rFonts w:ascii="Times New Roman" w:cs="Times New Roman" w:eastAsia="Times New Roman" w:hAnsi="Times New Roman"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de Teste Funcional em Bancada — Inclinômetro ESP32</dc:title>
  <dc:description>Procedimento técnico de instalação (modo notebook) e teste funcional completo em bancada do inclinômetro/azimutímetro ESP32 da Avibras Aeroco.</dc:description>
  <cp:lastModifiedBy>Un-named</cp:lastModifiedBy>
  <cp:revision>1</cp:revision>
  <dcterms:created xsi:type="dcterms:W3CDTF">2026-09-18T14:31:44.704Z</dcterms:created>
  <dcterms:modified xsi:type="dcterms:W3CDTF">2026-09-18T14:31:44.715Z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