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BF0B" w14:textId="1A441BC7" w:rsidR="00D10BFA" w:rsidRPr="008F1540" w:rsidRDefault="00D10BFA" w:rsidP="004E163D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南</w:t>
      </w:r>
      <w:proofErr w:type="gramStart"/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臺</w:t>
      </w:r>
      <w:proofErr w:type="gramEnd"/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科技大學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資訊工程學系</w:t>
      </w:r>
    </w:p>
    <w:p w14:paraId="45CC65EA" w14:textId="73A399EB" w:rsidR="00D10BFA" w:rsidRPr="008F1540" w:rsidRDefault="00D10BFA" w:rsidP="00D10BFA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17861822"/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基礎程式設計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(</w:t>
      </w:r>
      <w:r w:rsidR="00F0186F"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二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0"/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五專資工</w:t>
      </w:r>
      <w:r w:rsidR="00F0186F"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二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甲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期中考試試題</w:t>
      </w:r>
    </w:p>
    <w:p w14:paraId="154E3696" w14:textId="77777777" w:rsidR="00CC09CC" w:rsidRPr="008F1540" w:rsidRDefault="00CC09CC" w:rsidP="00E15512">
      <w:pPr>
        <w:jc w:val="both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238C0C83" w:rsidR="00CC09CC" w:rsidRPr="008F1540" w:rsidRDefault="00CC09CC" w:rsidP="00E15512">
      <w:pPr>
        <w:jc w:val="both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F746D8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="00F746D8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F746D8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5b1g0028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F746D8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F746D8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25A2461E" w14:textId="77777777" w:rsidR="00B7473F" w:rsidRPr="008F1540" w:rsidRDefault="00B7473F" w:rsidP="00E15512">
      <w:pPr>
        <w:jc w:val="both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847A59B" w14:textId="386C6C68" w:rsidR="00D10BFA" w:rsidRPr="008F1540" w:rsidRDefault="00D10BFA" w:rsidP="00C4229C">
      <w:pPr>
        <w:pStyle w:val="Default"/>
        <w:spacing w:line="500" w:lineRule="exact"/>
        <w:jc w:val="both"/>
        <w:rPr>
          <w:rFonts w:eastAsia="標楷體"/>
          <w:b/>
          <w:bCs/>
          <w:sz w:val="28"/>
          <w:szCs w:val="28"/>
          <w:u w:val="single"/>
        </w:rPr>
      </w:pPr>
      <w:r w:rsidRPr="008F1540">
        <w:rPr>
          <w:rFonts w:eastAsia="標楷體"/>
          <w:b/>
          <w:bCs/>
          <w:sz w:val="28"/>
          <w:szCs w:val="28"/>
          <w:u w:val="single"/>
        </w:rPr>
        <w:t xml:space="preserve">I. </w:t>
      </w:r>
      <w:r w:rsidR="00AB3596" w:rsidRPr="008F1540">
        <w:rPr>
          <w:rFonts w:eastAsia="標楷體"/>
          <w:b/>
          <w:bCs/>
          <w:sz w:val="28"/>
          <w:szCs w:val="28"/>
          <w:u w:val="single"/>
        </w:rPr>
        <w:t>問</w:t>
      </w:r>
      <w:r w:rsidRPr="008F1540">
        <w:rPr>
          <w:rFonts w:eastAsia="標楷體"/>
          <w:b/>
          <w:bCs/>
          <w:sz w:val="28"/>
          <w:szCs w:val="28"/>
          <w:u w:val="single"/>
        </w:rPr>
        <w:t>答題</w:t>
      </w:r>
      <w:r w:rsidR="00B7473F" w:rsidRPr="008F1540">
        <w:rPr>
          <w:rFonts w:eastAsia="標楷體"/>
          <w:b/>
          <w:bCs/>
          <w:sz w:val="28"/>
          <w:szCs w:val="28"/>
          <w:u w:val="single"/>
        </w:rPr>
        <w:t>:</w:t>
      </w:r>
      <w:r w:rsidR="00AB3596" w:rsidRPr="008F1540">
        <w:rPr>
          <w:rFonts w:eastAsia="標楷體"/>
          <w:b/>
          <w:bCs/>
          <w:sz w:val="28"/>
          <w:szCs w:val="28"/>
        </w:rPr>
        <w:t xml:space="preserve"> (</w:t>
      </w:r>
      <w:r w:rsidR="00F0186F" w:rsidRPr="008F1540">
        <w:rPr>
          <w:rFonts w:eastAsia="標楷體"/>
          <w:b/>
          <w:bCs/>
          <w:sz w:val="28"/>
          <w:szCs w:val="28"/>
        </w:rPr>
        <w:t>2</w:t>
      </w:r>
      <w:r w:rsidR="00AB3596" w:rsidRPr="008F1540">
        <w:rPr>
          <w:rFonts w:eastAsia="標楷體"/>
          <w:b/>
          <w:bCs/>
          <w:sz w:val="28"/>
          <w:szCs w:val="28"/>
        </w:rPr>
        <w:t>0</w:t>
      </w:r>
      <w:r w:rsidR="00AB3596" w:rsidRPr="008F1540">
        <w:rPr>
          <w:rFonts w:eastAsia="標楷體"/>
          <w:b/>
          <w:bCs/>
          <w:sz w:val="28"/>
          <w:szCs w:val="28"/>
        </w:rPr>
        <w:t>分</w:t>
      </w:r>
      <w:r w:rsidR="00AB3596" w:rsidRPr="008F1540">
        <w:rPr>
          <w:rFonts w:eastAsia="標楷體"/>
          <w:b/>
          <w:bCs/>
          <w:sz w:val="28"/>
          <w:szCs w:val="28"/>
        </w:rPr>
        <w:t>)</w:t>
      </w:r>
    </w:p>
    <w:p w14:paraId="10D5C463" w14:textId="17A8BFDC" w:rsidR="00D10BFA" w:rsidRPr="008F1540" w:rsidRDefault="00D10BFA" w:rsidP="00C4229C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 w:rsidRPr="008F1540">
        <w:rPr>
          <w:rFonts w:eastAsia="標楷體"/>
          <w:b/>
          <w:bCs/>
          <w:sz w:val="28"/>
          <w:szCs w:val="28"/>
          <w:u w:val="single"/>
        </w:rPr>
        <w:t>(1).</w:t>
      </w:r>
      <w:r w:rsidRPr="008F1540">
        <w:rPr>
          <w:rFonts w:eastAsia="標楷體"/>
          <w:sz w:val="28"/>
          <w:szCs w:val="28"/>
        </w:rPr>
        <w:t xml:space="preserve"> </w:t>
      </w:r>
      <w:r w:rsidR="00FA093F" w:rsidRPr="008F1540">
        <w:rPr>
          <w:rFonts w:eastAsia="標楷體"/>
          <w:sz w:val="28"/>
          <w:szCs w:val="28"/>
        </w:rPr>
        <w:t>請</w:t>
      </w:r>
      <w:r w:rsidR="0024049B" w:rsidRPr="008F1540">
        <w:rPr>
          <w:rFonts w:eastAsia="標楷體"/>
          <w:color w:val="000000" w:themeColor="text1"/>
          <w:sz w:val="28"/>
          <w:szCs w:val="28"/>
        </w:rPr>
        <w:t>參考課本</w:t>
      </w:r>
      <w:r w:rsidR="00FA093F" w:rsidRPr="008F1540">
        <w:rPr>
          <w:rFonts w:eastAsia="標楷體"/>
          <w:color w:val="000000" w:themeColor="text1"/>
          <w:sz w:val="28"/>
          <w:szCs w:val="28"/>
        </w:rPr>
        <w:t>第</w:t>
      </w:r>
      <w:r w:rsidR="0084527F" w:rsidRPr="008F1540">
        <w:rPr>
          <w:rFonts w:eastAsia="標楷體"/>
          <w:color w:val="000000" w:themeColor="text1"/>
          <w:sz w:val="28"/>
          <w:szCs w:val="28"/>
        </w:rPr>
        <w:t xml:space="preserve"> </w:t>
      </w:r>
      <w:r w:rsidR="00F0186F" w:rsidRPr="008F1540">
        <w:rPr>
          <w:rFonts w:eastAsia="標楷體"/>
          <w:color w:val="000000" w:themeColor="text1"/>
          <w:sz w:val="28"/>
          <w:szCs w:val="28"/>
        </w:rPr>
        <w:t xml:space="preserve">5 </w:t>
      </w:r>
      <w:r w:rsidR="00FA093F" w:rsidRPr="008F1540">
        <w:rPr>
          <w:rFonts w:eastAsia="標楷體"/>
          <w:color w:val="000000" w:themeColor="text1"/>
          <w:sz w:val="28"/>
          <w:szCs w:val="28"/>
        </w:rPr>
        <w:t>章與第</w:t>
      </w:r>
      <w:r w:rsidR="0084527F" w:rsidRPr="008F1540">
        <w:rPr>
          <w:rFonts w:eastAsia="標楷體"/>
          <w:color w:val="000000" w:themeColor="text1"/>
          <w:sz w:val="28"/>
          <w:szCs w:val="28"/>
        </w:rPr>
        <w:t xml:space="preserve"> </w:t>
      </w:r>
      <w:r w:rsidR="00F0186F" w:rsidRPr="008F1540">
        <w:rPr>
          <w:rFonts w:eastAsia="標楷體"/>
          <w:color w:val="000000" w:themeColor="text1"/>
          <w:sz w:val="28"/>
          <w:szCs w:val="28"/>
        </w:rPr>
        <w:t xml:space="preserve">6 </w:t>
      </w:r>
      <w:r w:rsidR="00FA093F" w:rsidRPr="008F1540">
        <w:rPr>
          <w:rFonts w:eastAsia="標楷體"/>
          <w:color w:val="000000" w:themeColor="text1"/>
          <w:sz w:val="28"/>
          <w:szCs w:val="28"/>
        </w:rPr>
        <w:t>章</w:t>
      </w:r>
      <w:r w:rsidR="00FA093F" w:rsidRPr="008F1540">
        <w:rPr>
          <w:rFonts w:eastAsia="標楷體"/>
          <w:color w:val="000000" w:themeColor="text1"/>
          <w:sz w:val="28"/>
          <w:szCs w:val="28"/>
        </w:rPr>
        <w:t>(</w:t>
      </w:r>
      <w:r w:rsidR="004E7D6C" w:rsidRPr="008F1540">
        <w:rPr>
          <w:rFonts w:eastAsia="標楷體"/>
          <w:color w:val="000000" w:themeColor="text1"/>
          <w:sz w:val="28"/>
          <w:szCs w:val="28"/>
        </w:rPr>
        <w:t>或簡報</w:t>
      </w:r>
      <w:r w:rsidR="0084527F" w:rsidRPr="008F1540">
        <w:rPr>
          <w:rFonts w:eastAsia="標楷體"/>
          <w:color w:val="000000" w:themeColor="text1"/>
          <w:sz w:val="28"/>
          <w:szCs w:val="28"/>
        </w:rPr>
        <w:t>第</w:t>
      </w:r>
      <w:r w:rsidR="0084527F" w:rsidRPr="008F1540">
        <w:rPr>
          <w:rFonts w:eastAsia="標楷體"/>
          <w:color w:val="000000" w:themeColor="text1"/>
          <w:sz w:val="28"/>
          <w:szCs w:val="28"/>
        </w:rPr>
        <w:t xml:space="preserve"> </w:t>
      </w:r>
      <w:r w:rsidR="00F0186F" w:rsidRPr="008F1540">
        <w:rPr>
          <w:rFonts w:eastAsia="標楷體"/>
          <w:color w:val="000000" w:themeColor="text1"/>
          <w:sz w:val="28"/>
          <w:szCs w:val="28"/>
        </w:rPr>
        <w:t>5</w:t>
      </w:r>
      <w:r w:rsidR="0084527F" w:rsidRPr="008F1540">
        <w:rPr>
          <w:rFonts w:eastAsia="標楷體"/>
          <w:color w:val="000000" w:themeColor="text1"/>
          <w:sz w:val="28"/>
          <w:szCs w:val="28"/>
        </w:rPr>
        <w:t xml:space="preserve"> </w:t>
      </w:r>
      <w:r w:rsidR="0084527F" w:rsidRPr="008F1540">
        <w:rPr>
          <w:rFonts w:eastAsia="標楷體"/>
          <w:color w:val="000000" w:themeColor="text1"/>
          <w:sz w:val="28"/>
          <w:szCs w:val="28"/>
        </w:rPr>
        <w:t>章與第</w:t>
      </w:r>
      <w:r w:rsidR="0084527F" w:rsidRPr="008F1540">
        <w:rPr>
          <w:rFonts w:eastAsia="標楷體"/>
          <w:color w:val="000000" w:themeColor="text1"/>
          <w:sz w:val="28"/>
          <w:szCs w:val="28"/>
        </w:rPr>
        <w:t xml:space="preserve"> </w:t>
      </w:r>
      <w:r w:rsidR="00F0186F" w:rsidRPr="008F1540">
        <w:rPr>
          <w:rFonts w:eastAsia="標楷體"/>
          <w:color w:val="000000" w:themeColor="text1"/>
          <w:sz w:val="28"/>
          <w:szCs w:val="28"/>
        </w:rPr>
        <w:t>6</w:t>
      </w:r>
      <w:r w:rsidR="0084527F" w:rsidRPr="008F1540">
        <w:rPr>
          <w:rFonts w:eastAsia="標楷體"/>
          <w:color w:val="000000" w:themeColor="text1"/>
          <w:sz w:val="28"/>
          <w:szCs w:val="28"/>
        </w:rPr>
        <w:t xml:space="preserve"> </w:t>
      </w:r>
      <w:r w:rsidR="0084527F" w:rsidRPr="008F1540">
        <w:rPr>
          <w:rFonts w:eastAsia="標楷體"/>
          <w:color w:val="000000" w:themeColor="text1"/>
          <w:sz w:val="28"/>
          <w:szCs w:val="28"/>
        </w:rPr>
        <w:t>章</w:t>
      </w:r>
      <w:r w:rsidR="00FA093F" w:rsidRPr="008F1540">
        <w:rPr>
          <w:rFonts w:eastAsia="標楷體"/>
          <w:color w:val="000000" w:themeColor="text1"/>
          <w:sz w:val="28"/>
          <w:szCs w:val="28"/>
        </w:rPr>
        <w:t>)</w:t>
      </w:r>
      <w:r w:rsidR="00110C21" w:rsidRPr="008F1540">
        <w:rPr>
          <w:rFonts w:eastAsia="標楷體"/>
          <w:color w:val="000000" w:themeColor="text1"/>
          <w:sz w:val="28"/>
          <w:szCs w:val="28"/>
        </w:rPr>
        <w:t>之上課進度內容</w:t>
      </w:r>
      <w:r w:rsidR="0024049B" w:rsidRPr="008F1540">
        <w:rPr>
          <w:rFonts w:eastAsia="標楷體"/>
          <w:color w:val="000000" w:themeColor="text1"/>
          <w:sz w:val="28"/>
          <w:szCs w:val="28"/>
        </w:rPr>
        <w:t>，</w:t>
      </w:r>
      <w:r w:rsidR="00FA093F" w:rsidRPr="008F1540">
        <w:rPr>
          <w:rFonts w:eastAsia="標楷體"/>
          <w:color w:val="000000" w:themeColor="text1"/>
          <w:sz w:val="28"/>
          <w:szCs w:val="28"/>
        </w:rPr>
        <w:t>在下面空白處</w:t>
      </w:r>
      <w:r w:rsidR="00FA093F" w:rsidRPr="008F1540">
        <w:rPr>
          <w:rFonts w:eastAsia="標楷體"/>
          <w:sz w:val="28"/>
          <w:szCs w:val="28"/>
        </w:rPr>
        <w:t>寫下</w:t>
      </w:r>
      <w:r w:rsidR="00110C21" w:rsidRPr="008F1540">
        <w:rPr>
          <w:rFonts w:eastAsia="標楷體"/>
          <w:color w:val="000000" w:themeColor="text1"/>
          <w:sz w:val="28"/>
          <w:szCs w:val="28"/>
        </w:rPr>
        <w:t>自己學</w:t>
      </w:r>
      <w:r w:rsidRPr="008F1540">
        <w:rPr>
          <w:rFonts w:eastAsia="標楷體"/>
          <w:color w:val="000000" w:themeColor="text1"/>
          <w:sz w:val="28"/>
          <w:szCs w:val="28"/>
        </w:rPr>
        <w:t>到什麼樣的</w:t>
      </w:r>
      <w:r w:rsidR="0024049B" w:rsidRPr="008F1540">
        <w:rPr>
          <w:rFonts w:eastAsia="標楷體"/>
          <w:color w:val="000000" w:themeColor="text1"/>
          <w:sz w:val="28"/>
          <w:szCs w:val="28"/>
        </w:rPr>
        <w:t>知識</w:t>
      </w:r>
      <w:r w:rsidRPr="008F1540">
        <w:rPr>
          <w:rFonts w:eastAsia="標楷體"/>
          <w:color w:val="000000" w:themeColor="text1"/>
          <w:sz w:val="28"/>
          <w:szCs w:val="28"/>
        </w:rPr>
        <w:t>或</w:t>
      </w:r>
      <w:r w:rsidR="00110C21" w:rsidRPr="008F1540">
        <w:rPr>
          <w:rFonts w:eastAsia="標楷體"/>
          <w:color w:val="000000" w:themeColor="text1"/>
          <w:sz w:val="28"/>
          <w:szCs w:val="28"/>
        </w:rPr>
        <w:t>概念</w:t>
      </w:r>
      <w:r w:rsidRPr="008F1540">
        <w:rPr>
          <w:rFonts w:eastAsia="標楷體"/>
          <w:color w:val="000000" w:themeColor="text1"/>
          <w:sz w:val="28"/>
          <w:szCs w:val="28"/>
        </w:rPr>
        <w:t>。</w:t>
      </w:r>
      <w:r w:rsidRPr="008F1540">
        <w:rPr>
          <w:rFonts w:eastAsia="標楷體"/>
          <w:color w:val="000000" w:themeColor="text1"/>
          <w:sz w:val="28"/>
          <w:szCs w:val="28"/>
        </w:rPr>
        <w:t>(</w:t>
      </w:r>
      <w:r w:rsidR="004E7D6C" w:rsidRPr="008F1540">
        <w:rPr>
          <w:rFonts w:eastAsia="標楷體"/>
          <w:color w:val="000000" w:themeColor="text1"/>
          <w:sz w:val="28"/>
          <w:szCs w:val="28"/>
        </w:rPr>
        <w:t>2</w:t>
      </w:r>
      <w:r w:rsidRPr="008F1540">
        <w:rPr>
          <w:rFonts w:eastAsia="標楷體"/>
          <w:color w:val="000000" w:themeColor="text1"/>
          <w:sz w:val="28"/>
          <w:szCs w:val="28"/>
        </w:rPr>
        <w:t>0%)</w:t>
      </w:r>
    </w:p>
    <w:p w14:paraId="2EB7A50A" w14:textId="573B25C4" w:rsidR="0077760D" w:rsidRDefault="00224AF9" w:rsidP="00C629D1">
      <w:pPr>
        <w:pStyle w:val="Default"/>
        <w:jc w:val="both"/>
        <w:rPr>
          <w:rFonts w:eastAsia="標楷體" w:hint="eastAsia"/>
          <w:color w:val="000000" w:themeColor="text1"/>
          <w:sz w:val="28"/>
          <w:szCs w:val="28"/>
        </w:rPr>
      </w:pPr>
      <w:r>
        <w:rPr>
          <w:rFonts w:eastAsia="標楷體" w:hint="eastAsia"/>
          <w:color w:val="000000" w:themeColor="text1"/>
          <w:sz w:val="28"/>
          <w:szCs w:val="28"/>
        </w:rPr>
        <w:t>學到如何使用</w:t>
      </w:r>
      <w:r>
        <w:rPr>
          <w:rFonts w:eastAsia="標楷體" w:hint="eastAsia"/>
          <w:color w:val="000000" w:themeColor="text1"/>
          <w:sz w:val="28"/>
          <w:szCs w:val="28"/>
        </w:rPr>
        <w:t>if</w:t>
      </w:r>
      <w:r>
        <w:rPr>
          <w:rFonts w:eastAsia="標楷體" w:hint="eastAsia"/>
          <w:color w:val="000000" w:themeColor="text1"/>
          <w:sz w:val="28"/>
          <w:szCs w:val="28"/>
        </w:rPr>
        <w:t>和</w:t>
      </w:r>
      <w:r>
        <w:rPr>
          <w:rFonts w:eastAsia="標楷體" w:hint="eastAsia"/>
          <w:color w:val="000000" w:themeColor="text1"/>
          <w:sz w:val="28"/>
          <w:szCs w:val="28"/>
        </w:rPr>
        <w:t>for</w:t>
      </w:r>
      <w:proofErr w:type="gramStart"/>
      <w:r>
        <w:rPr>
          <w:rFonts w:eastAsia="標楷體" w:hint="eastAsia"/>
          <w:color w:val="000000" w:themeColor="text1"/>
          <w:sz w:val="28"/>
          <w:szCs w:val="28"/>
        </w:rPr>
        <w:t>迴</w:t>
      </w:r>
      <w:proofErr w:type="gramEnd"/>
      <w:r>
        <w:rPr>
          <w:rFonts w:eastAsia="標楷體" w:hint="eastAsia"/>
          <w:color w:val="000000" w:themeColor="text1"/>
          <w:sz w:val="28"/>
          <w:szCs w:val="28"/>
        </w:rPr>
        <w:t>圈解決各種問題</w:t>
      </w:r>
    </w:p>
    <w:p w14:paraId="6AC9E0F3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48A4430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A520927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2AF05D5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9AD76CE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69FEA426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766D904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34A13AF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90E1223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9CC7F1A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5700381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48A7163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62AD9B07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BFDEBC5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3B2C59CC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46BD275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30CA5511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1229040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6DA475B8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61D8AF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08E3429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73EE0F8" w14:textId="77777777" w:rsidR="0077760D" w:rsidRDefault="0077760D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4429E41" w14:textId="77777777" w:rsidR="00C4229C" w:rsidRDefault="00C4229C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93583AE" w14:textId="77777777" w:rsidR="00C4229C" w:rsidRDefault="00C4229C" w:rsidP="00C629D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63B02931" w14:textId="0A73CAFC" w:rsidR="0084527F" w:rsidRPr="008F1540" w:rsidRDefault="00B7473F" w:rsidP="00C4229C">
      <w:pPr>
        <w:pStyle w:val="Default"/>
        <w:spacing w:line="500" w:lineRule="exact"/>
        <w:jc w:val="both"/>
        <w:rPr>
          <w:rFonts w:eastAsia="標楷體"/>
          <w:b/>
          <w:bCs/>
          <w:color w:val="000000" w:themeColor="text1"/>
          <w:sz w:val="28"/>
          <w:szCs w:val="28"/>
          <w:u w:val="single"/>
        </w:rPr>
      </w:pPr>
      <w:r w:rsidRPr="008F1540">
        <w:rPr>
          <w:rFonts w:eastAsia="標楷體"/>
          <w:b/>
          <w:bCs/>
          <w:color w:val="000000" w:themeColor="text1"/>
          <w:sz w:val="28"/>
          <w:szCs w:val="28"/>
          <w:u w:val="single"/>
        </w:rPr>
        <w:lastRenderedPageBreak/>
        <w:t xml:space="preserve">II. </w:t>
      </w:r>
      <w:r w:rsidRPr="008F1540">
        <w:rPr>
          <w:rFonts w:eastAsia="標楷體"/>
          <w:b/>
          <w:bCs/>
          <w:color w:val="000000" w:themeColor="text1"/>
          <w:sz w:val="28"/>
          <w:szCs w:val="28"/>
          <w:u w:val="single"/>
        </w:rPr>
        <w:t>程式題</w:t>
      </w:r>
      <w:r w:rsidRPr="008F1540">
        <w:rPr>
          <w:rFonts w:eastAsia="標楷體"/>
          <w:b/>
          <w:bCs/>
          <w:color w:val="000000" w:themeColor="text1"/>
          <w:sz w:val="28"/>
          <w:szCs w:val="28"/>
          <w:u w:val="single"/>
        </w:rPr>
        <w:t>:</w:t>
      </w:r>
      <w:r w:rsidR="00AB3596" w:rsidRPr="008F1540">
        <w:rPr>
          <w:rFonts w:eastAsia="標楷體"/>
          <w:b/>
          <w:bCs/>
          <w:color w:val="000000" w:themeColor="text1"/>
          <w:sz w:val="28"/>
          <w:szCs w:val="28"/>
        </w:rPr>
        <w:t xml:space="preserve"> (</w:t>
      </w:r>
      <w:r w:rsidR="00FA5B28" w:rsidRPr="008F1540">
        <w:rPr>
          <w:rFonts w:eastAsia="標楷體"/>
          <w:b/>
          <w:bCs/>
          <w:color w:val="000000" w:themeColor="text1"/>
          <w:sz w:val="28"/>
          <w:szCs w:val="28"/>
        </w:rPr>
        <w:t>8</w:t>
      </w:r>
      <w:r w:rsidR="00AB3596" w:rsidRPr="008F1540">
        <w:rPr>
          <w:rFonts w:eastAsia="標楷體"/>
          <w:b/>
          <w:bCs/>
          <w:color w:val="000000" w:themeColor="text1"/>
          <w:sz w:val="28"/>
          <w:szCs w:val="28"/>
        </w:rPr>
        <w:t>0</w:t>
      </w:r>
      <w:r w:rsidR="00AB3596" w:rsidRPr="008F1540">
        <w:rPr>
          <w:rFonts w:eastAsia="標楷體"/>
          <w:b/>
          <w:bCs/>
          <w:color w:val="000000" w:themeColor="text1"/>
          <w:sz w:val="28"/>
          <w:szCs w:val="28"/>
        </w:rPr>
        <w:t>分</w:t>
      </w:r>
      <w:r w:rsidR="00AB3596" w:rsidRPr="008F1540">
        <w:rPr>
          <w:rFonts w:eastAsia="標楷體"/>
          <w:b/>
          <w:bCs/>
          <w:color w:val="000000" w:themeColor="text1"/>
          <w:sz w:val="28"/>
          <w:szCs w:val="28"/>
        </w:rPr>
        <w:t>)</w:t>
      </w:r>
    </w:p>
    <w:p w14:paraId="42E258B6" w14:textId="595650F9" w:rsidR="00A739D5" w:rsidRPr="008F1540" w:rsidRDefault="00C35EBA" w:rsidP="00C4229C">
      <w:pPr>
        <w:widowControl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  <w:u w:val="single"/>
        </w:rPr>
        <w:t>(</w:t>
      </w:r>
      <w:r w:rsidR="00C2245E"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  <w:u w:val="single"/>
        </w:rPr>
        <w:t>2</w:t>
      </w: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  <w:u w:val="single"/>
        </w:rPr>
        <w:t>).</w:t>
      </w:r>
      <w:r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</w:t>
      </w:r>
      <w:r w:rsidR="00070315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請</w:t>
      </w:r>
      <w:r w:rsidR="009712D5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</w:t>
      </w:r>
      <w:r w:rsidR="008F154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</w:t>
      </w:r>
      <w:r w:rsidR="009712D5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="009712D5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5-</w:t>
      </w:r>
      <w:r w:rsidR="008F154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9712D5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9712D5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(</w:t>
      </w:r>
      <w:r w:rsidR="0082301B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上課投影片</w:t>
      </w:r>
      <w:r w:rsidR="008F154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第五章</w:t>
      </w:r>
      <w:r w:rsidR="009712D5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第</w:t>
      </w:r>
      <w:r w:rsidR="009712D5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</w:t>
      </w:r>
      <w:r w:rsidR="008F154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 w:rsidR="009712D5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9712D5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8F154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」</w:t>
      </w:r>
      <w:r w:rsidR="009712D5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，寫出一</w:t>
      </w:r>
      <w:r w:rsidR="004F008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個可以</w:t>
      </w:r>
      <w:r w:rsidR="002658A8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猜出正確數字</w:t>
      </w:r>
      <w:r w:rsidR="004F008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9712D5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0E1EF9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r w:rsidR="0077760D">
        <w:rPr>
          <w:rFonts w:ascii="微軟正黑體" w:eastAsia="微軟正黑體" w:hAnsi="微軟正黑體" w:cs="Times New Roman" w:hint="eastAsia"/>
          <w:color w:val="000000" w:themeColor="text1"/>
          <w:sz w:val="28"/>
          <w:szCs w:val="28"/>
        </w:rPr>
        <w:t>「</w:t>
      </w:r>
      <w:r w:rsidR="000E1EF9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請注意</w:t>
      </w:r>
      <w:r w:rsidR="000E1EF9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: </w:t>
      </w:r>
      <w:r w:rsidR="00D73808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你</w:t>
      </w:r>
      <w:r w:rsidR="000E1EF9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要猜的正確數字必須落在</w:t>
      </w:r>
      <w:r w:rsidR="000E1EF9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1</w:t>
      </w:r>
      <w:r w:rsidR="000E1EF9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到</w:t>
      </w:r>
      <w:r w:rsidR="000E1EF9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500 </w:t>
      </w:r>
      <w:r w:rsidR="000E1EF9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的範圍值內，且因為正確數字是隨機變</w:t>
      </w:r>
      <w:r w:rsidR="0082301B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化</w:t>
      </w:r>
      <w:r w:rsidR="000E1EF9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，所以每一位同學要猜的正確數字都會不一樣</w:t>
      </w:r>
      <w:r w:rsidR="000E1EF9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r w:rsidR="0077760D">
        <w:rPr>
          <w:rFonts w:ascii="微軟正黑體" w:eastAsia="微軟正黑體" w:hAnsi="微軟正黑體" w:cs="Times New Roman" w:hint="eastAsia"/>
          <w:color w:val="000000" w:themeColor="text1"/>
          <w:sz w:val="28"/>
          <w:szCs w:val="28"/>
        </w:rPr>
        <w:t>」</w:t>
      </w:r>
      <w:r w:rsidR="00A739D5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(20%)</w:t>
      </w:r>
    </w:p>
    <w:p w14:paraId="097A11D4" w14:textId="1FE0103D" w:rsidR="009712D5" w:rsidRPr="008F1540" w:rsidRDefault="009712D5" w:rsidP="0077760D">
      <w:pPr>
        <w:widowControl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猜對時顯示如下</w:t>
      </w:r>
      <w:r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:</w:t>
      </w:r>
    </w:p>
    <w:p w14:paraId="2864A797" w14:textId="50E76B4D" w:rsidR="009712D5" w:rsidRPr="008F1540" w:rsidRDefault="00FA5B28" w:rsidP="00FA5B28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 w:rsidRPr="008F1540"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6846CEC2" wp14:editId="028F5CCA">
            <wp:extent cx="3990975" cy="695325"/>
            <wp:effectExtent l="0" t="0" r="9525" b="9525"/>
            <wp:docPr id="105730643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485E" w14:textId="226CD842" w:rsidR="009712D5" w:rsidRPr="008F1540" w:rsidRDefault="009712D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 w:rsidRPr="008F1540">
        <w:rPr>
          <w:rFonts w:eastAsia="標楷體"/>
          <w:color w:val="000000" w:themeColor="text1"/>
          <w:sz w:val="28"/>
          <w:szCs w:val="28"/>
        </w:rPr>
        <w:t>猜錯時顯示如下</w:t>
      </w:r>
      <w:r w:rsidRPr="008F1540">
        <w:rPr>
          <w:rFonts w:eastAsia="標楷體"/>
          <w:color w:val="000000" w:themeColor="text1"/>
          <w:sz w:val="28"/>
          <w:szCs w:val="28"/>
        </w:rPr>
        <w:t>:</w:t>
      </w:r>
    </w:p>
    <w:p w14:paraId="420FC733" w14:textId="2B5DDBE1" w:rsidR="00FA5B28" w:rsidRPr="008F1540" w:rsidRDefault="00FA5B28" w:rsidP="00FA5B28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 w:rsidRPr="008F1540"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743EFA8D" wp14:editId="1F7270C5">
            <wp:extent cx="4548505" cy="662305"/>
            <wp:effectExtent l="0" t="0" r="4445" b="4445"/>
            <wp:docPr id="5329999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1902" w14:textId="12EE4482" w:rsidR="00A739D5" w:rsidRPr="008F1540" w:rsidRDefault="00AD78EB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6A9707F" wp14:editId="6E60207E">
            <wp:simplePos x="0" y="0"/>
            <wp:positionH relativeFrom="column">
              <wp:posOffset>-95250</wp:posOffset>
            </wp:positionH>
            <wp:positionV relativeFrom="paragraph">
              <wp:posOffset>903605</wp:posOffset>
            </wp:positionV>
            <wp:extent cx="5274310" cy="413385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9D5" w:rsidRPr="008F1540">
        <w:rPr>
          <w:rFonts w:eastAsia="標楷體"/>
          <w:color w:val="000000" w:themeColor="text1"/>
          <w:kern w:val="24"/>
          <w:sz w:val="28"/>
          <w:szCs w:val="28"/>
        </w:rPr>
        <w:t>(</w:t>
      </w:r>
      <w:proofErr w:type="gramStart"/>
      <w:r w:rsidR="00A739D5" w:rsidRPr="008F1540">
        <w:rPr>
          <w:rFonts w:eastAsia="標楷體"/>
          <w:color w:val="000000" w:themeColor="text1"/>
          <w:kern w:val="24"/>
          <w:sz w:val="28"/>
          <w:szCs w:val="28"/>
        </w:rPr>
        <w:t>一</w:t>
      </w:r>
      <w:proofErr w:type="gramEnd"/>
      <w:r w:rsidR="00A739D5" w:rsidRPr="008F1540">
        <w:rPr>
          <w:rFonts w:eastAsia="標楷體"/>
          <w:color w:val="000000" w:themeColor="text1"/>
          <w:kern w:val="24"/>
          <w:sz w:val="28"/>
          <w:szCs w:val="28"/>
        </w:rPr>
        <w:t xml:space="preserve">). </w:t>
      </w:r>
      <w:r w:rsidR="004F008B">
        <w:rPr>
          <w:rFonts w:eastAsia="標楷體" w:hint="eastAsia"/>
          <w:color w:val="000000" w:themeColor="text1"/>
          <w:kern w:val="24"/>
          <w:sz w:val="28"/>
          <w:szCs w:val="28"/>
        </w:rPr>
        <w:t>請</w:t>
      </w:r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上傳程式碼</w:t>
      </w:r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檔案命名為</w:t>
      </w:r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: 2)</w:t>
      </w:r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9712D5" w:rsidRPr="008F1540">
        <w:rPr>
          <w:rFonts w:eastAsia="標楷體"/>
          <w:color w:val="000000" w:themeColor="text1"/>
          <w:sz w:val="28"/>
          <w:szCs w:val="28"/>
        </w:rPr>
        <w:t>，將「程式碼」</w:t>
      </w:r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9712D5" w:rsidRPr="008F1540">
        <w:rPr>
          <w:rFonts w:eastAsia="標楷體"/>
          <w:color w:val="000000" w:themeColor="text1"/>
          <w:sz w:val="28"/>
          <w:szCs w:val="28"/>
        </w:rPr>
        <w:t>。</w:t>
      </w:r>
    </w:p>
    <w:p w14:paraId="07A33E95" w14:textId="5C85C548" w:rsidR="00A739D5" w:rsidRPr="008F1540" w:rsidRDefault="00A739D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42BA17C3" w14:textId="39264389" w:rsidR="00070315" w:rsidRPr="008F1540" w:rsidRDefault="0007031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0121D6EA" w14:textId="24599431" w:rsidR="00C35EBA" w:rsidRPr="008F1540" w:rsidRDefault="00AD78EB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1B50C9" wp14:editId="2E94C04B">
            <wp:simplePos x="0" y="0"/>
            <wp:positionH relativeFrom="column">
              <wp:posOffset>3614</wp:posOffset>
            </wp:positionH>
            <wp:positionV relativeFrom="paragraph">
              <wp:posOffset>1250315</wp:posOffset>
            </wp:positionV>
            <wp:extent cx="2676190" cy="400000"/>
            <wp:effectExtent l="0" t="0" r="0" b="63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6D8">
        <w:rPr>
          <w:noProof/>
        </w:rPr>
        <w:drawing>
          <wp:anchor distT="0" distB="0" distL="114300" distR="114300" simplePos="0" relativeHeight="251658240" behindDoc="0" locked="0" layoutInCell="1" allowOverlap="1" wp14:anchorId="21D39C04" wp14:editId="7CA373FA">
            <wp:simplePos x="0" y="0"/>
            <wp:positionH relativeFrom="column">
              <wp:posOffset>4314</wp:posOffset>
            </wp:positionH>
            <wp:positionV relativeFrom="paragraph">
              <wp:posOffset>708025</wp:posOffset>
            </wp:positionV>
            <wp:extent cx="3190476" cy="409524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9D5" w:rsidRPr="008F1540">
        <w:rPr>
          <w:rFonts w:eastAsia="標楷體"/>
          <w:color w:val="000000" w:themeColor="text1"/>
          <w:sz w:val="28"/>
          <w:szCs w:val="28"/>
        </w:rPr>
        <w:t>(</w:t>
      </w:r>
      <w:r w:rsidR="00A739D5" w:rsidRPr="008F1540">
        <w:rPr>
          <w:rFonts w:eastAsia="標楷體"/>
          <w:color w:val="000000" w:themeColor="text1"/>
          <w:sz w:val="28"/>
          <w:szCs w:val="28"/>
        </w:rPr>
        <w:t>二</w:t>
      </w:r>
      <w:r w:rsidR="00A739D5" w:rsidRPr="008F1540">
        <w:rPr>
          <w:rFonts w:eastAsia="標楷體"/>
          <w:color w:val="000000" w:themeColor="text1"/>
          <w:sz w:val="28"/>
          <w:szCs w:val="28"/>
        </w:rPr>
        <w:t xml:space="preserve">). </w:t>
      </w:r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程式碼執行後</w:t>
      </w:r>
      <w:r w:rsidR="00070315" w:rsidRPr="008F1540">
        <w:rPr>
          <w:rFonts w:eastAsia="標楷體"/>
          <w:color w:val="000000" w:themeColor="text1"/>
          <w:sz w:val="28"/>
          <w:szCs w:val="28"/>
        </w:rPr>
        <w:t>，</w:t>
      </w:r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請將「你猜對的結果」和「</w:t>
      </w:r>
      <w:r w:rsidR="00070315" w:rsidRPr="008F1540">
        <w:rPr>
          <w:rFonts w:eastAsia="標楷體"/>
          <w:color w:val="000000" w:themeColor="text1"/>
          <w:kern w:val="24"/>
          <w:sz w:val="28"/>
          <w:szCs w:val="28"/>
        </w:rPr>
        <w:t>任</w:t>
      </w:r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選一個你猜錯的結果」進行</w:t>
      </w:r>
      <w:proofErr w:type="gramStart"/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9712D5" w:rsidRPr="008F1540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9712D5" w:rsidRPr="008F1540">
        <w:rPr>
          <w:rFonts w:eastAsia="標楷體"/>
          <w:color w:val="000000" w:themeColor="text1"/>
          <w:sz w:val="28"/>
          <w:szCs w:val="28"/>
        </w:rPr>
        <w:t>。</w:t>
      </w:r>
    </w:p>
    <w:p w14:paraId="7493F20F" w14:textId="6D8C2C9C" w:rsidR="00D1386A" w:rsidRPr="008F1540" w:rsidRDefault="00D1386A" w:rsidP="00A739D5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6066BCFE" w14:textId="77777777" w:rsidR="0077760D" w:rsidRPr="008F1540" w:rsidRDefault="0077760D" w:rsidP="00A739D5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A8EFEC3" w14:textId="682ECA48" w:rsidR="002C5AD4" w:rsidRPr="008F1540" w:rsidRDefault="00D1386A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bookmarkStart w:id="1" w:name="_Hlk149345683"/>
      <w:r w:rsidRPr="008F1540">
        <w:rPr>
          <w:rFonts w:eastAsia="標楷體"/>
          <w:b/>
          <w:bCs/>
          <w:color w:val="000000" w:themeColor="text1"/>
          <w:sz w:val="28"/>
          <w:szCs w:val="28"/>
          <w:u w:val="single"/>
        </w:rPr>
        <w:t>(3).</w:t>
      </w:r>
      <w:r w:rsidRPr="008F1540">
        <w:rPr>
          <w:rFonts w:eastAsia="標楷體"/>
          <w:color w:val="000000" w:themeColor="text1"/>
          <w:sz w:val="28"/>
          <w:szCs w:val="28"/>
        </w:rPr>
        <w:t xml:space="preserve"> </w:t>
      </w:r>
      <w:r w:rsidR="002658A8" w:rsidRPr="008F1540">
        <w:rPr>
          <w:rFonts w:eastAsia="標楷體"/>
          <w:color w:val="000000" w:themeColor="text1"/>
          <w:sz w:val="28"/>
          <w:szCs w:val="28"/>
        </w:rPr>
        <w:t>圓可以由一個中心點和一個半徑來描述，其方程式為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</w:rPr>
        <w:t>(x-a)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  <w:vertAlign w:val="superscript"/>
        </w:rPr>
        <w:t>2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</w:rPr>
        <w:t>+(y-b)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  <w:vertAlign w:val="superscript"/>
        </w:rPr>
        <w:t>2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</w:rPr>
        <w:t>=r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  <w:vertAlign w:val="superscript"/>
        </w:rPr>
        <w:t>2</w:t>
      </w:r>
      <w:r w:rsidR="002658A8" w:rsidRPr="008F1540">
        <w:rPr>
          <w:rFonts w:eastAsia="標楷體"/>
          <w:color w:val="000000" w:themeColor="text1"/>
          <w:sz w:val="28"/>
          <w:szCs w:val="28"/>
        </w:rPr>
        <w:t>，其中</w:t>
      </w:r>
      <w:r w:rsidR="002658A8" w:rsidRPr="008F1540">
        <w:rPr>
          <w:rFonts w:eastAsia="標楷體"/>
          <w:color w:val="000000" w:themeColor="text1"/>
          <w:sz w:val="28"/>
          <w:szCs w:val="28"/>
        </w:rPr>
        <w:t>(a, b)</w:t>
      </w:r>
      <w:r w:rsidR="002658A8" w:rsidRPr="008F1540">
        <w:rPr>
          <w:rFonts w:eastAsia="標楷體"/>
          <w:color w:val="000000" w:themeColor="text1"/>
          <w:sz w:val="28"/>
          <w:szCs w:val="28"/>
        </w:rPr>
        <w:t>表示圓心的坐標，</w:t>
      </w:r>
      <w:r w:rsidR="002658A8" w:rsidRPr="008F1540">
        <w:rPr>
          <w:rFonts w:eastAsia="標楷體"/>
          <w:color w:val="000000" w:themeColor="text1"/>
          <w:sz w:val="28"/>
          <w:szCs w:val="28"/>
        </w:rPr>
        <w:t>r</w:t>
      </w:r>
      <w:r w:rsidR="002658A8" w:rsidRPr="008F1540">
        <w:rPr>
          <w:rFonts w:eastAsia="標楷體"/>
          <w:color w:val="000000" w:themeColor="text1"/>
          <w:sz w:val="28"/>
          <w:szCs w:val="28"/>
        </w:rPr>
        <w:t>表示半徑的長度。</w:t>
      </w:r>
      <w:r w:rsidR="00116169" w:rsidRPr="008F1540">
        <w:rPr>
          <w:rFonts w:eastAsia="標楷體"/>
          <w:color w:val="000000" w:themeColor="text1"/>
          <w:sz w:val="28"/>
          <w:szCs w:val="28"/>
        </w:rPr>
        <w:t>請</w:t>
      </w:r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參考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「</w:t>
      </w:r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課本</w:t>
      </w:r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5-1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2</w:t>
      </w:r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頁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上課投影片第五章第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32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頁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」</w:t>
      </w:r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，寫出</w:t>
      </w:r>
      <w:proofErr w:type="gramStart"/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一</w:t>
      </w:r>
      <w:proofErr w:type="gramEnd"/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「程式碼」可執行出下面結果</w:t>
      </w:r>
      <w:r w:rsidR="0099485A" w:rsidRPr="008F1540">
        <w:rPr>
          <w:rFonts w:eastAsia="標楷體"/>
          <w:color w:val="000000" w:themeColor="text1"/>
          <w:sz w:val="28"/>
          <w:szCs w:val="28"/>
        </w:rPr>
        <w:t>。</w:t>
      </w:r>
      <w:r w:rsidR="0099485A" w:rsidRPr="008F1540">
        <w:rPr>
          <w:rFonts w:eastAsia="標楷體"/>
          <w:color w:val="000000" w:themeColor="text1"/>
          <w:kern w:val="24"/>
          <w:sz w:val="28"/>
          <w:szCs w:val="28"/>
        </w:rPr>
        <w:t>請注意</w:t>
      </w:r>
      <w:r w:rsidR="0099485A" w:rsidRPr="008F1540">
        <w:rPr>
          <w:rFonts w:eastAsia="標楷體"/>
          <w:color w:val="000000" w:themeColor="text1"/>
          <w:kern w:val="24"/>
          <w:sz w:val="28"/>
          <w:szCs w:val="28"/>
        </w:rPr>
        <w:t xml:space="preserve">: 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</w:rPr>
        <w:t>此題目</w:t>
      </w:r>
      <w:r w:rsidR="00116169" w:rsidRPr="008F1540">
        <w:rPr>
          <w:rFonts w:eastAsia="標楷體"/>
          <w:color w:val="000000" w:themeColor="text1"/>
          <w:kern w:val="24"/>
          <w:sz w:val="28"/>
          <w:szCs w:val="28"/>
        </w:rPr>
        <w:t>為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</w:rPr>
        <w:t>輸入「</w:t>
      </w:r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預測點</w:t>
      </w:r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X</w:t>
      </w:r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軸的座標點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</w:rPr>
        <w:t>」與「</w:t>
      </w:r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預測點</w:t>
      </w:r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Y</w:t>
      </w:r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軸的座標點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</w:rPr>
        <w:t>」</w:t>
      </w:r>
      <w:r w:rsidR="002658A8" w:rsidRPr="008F1540">
        <w:rPr>
          <w:rFonts w:eastAsia="標楷體"/>
          <w:color w:val="000000" w:themeColor="text1"/>
          <w:sz w:val="28"/>
          <w:szCs w:val="28"/>
        </w:rPr>
        <w:t>，</w:t>
      </w:r>
      <w:r w:rsidR="00116169" w:rsidRPr="008F1540">
        <w:rPr>
          <w:rFonts w:eastAsia="標楷體"/>
          <w:color w:val="000000" w:themeColor="text1"/>
          <w:sz w:val="28"/>
          <w:szCs w:val="28"/>
        </w:rPr>
        <w:t>進行</w:t>
      </w:r>
      <w:r w:rsidR="002658A8" w:rsidRPr="008F1540">
        <w:rPr>
          <w:rFonts w:eastAsia="標楷體"/>
          <w:color w:val="000000" w:themeColor="text1"/>
          <w:sz w:val="28"/>
          <w:szCs w:val="28"/>
        </w:rPr>
        <w:t>判斷此「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</w:rPr>
        <w:t>預測點」是落在</w:t>
      </w:r>
      <w:r w:rsidR="0099485A" w:rsidRPr="008F1540">
        <w:rPr>
          <w:rFonts w:eastAsia="標楷體"/>
          <w:color w:val="000000" w:themeColor="text1"/>
          <w:kern w:val="24"/>
          <w:sz w:val="28"/>
          <w:szCs w:val="28"/>
        </w:rPr>
        <w:t>圓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</w:rPr>
        <w:t>的</w:t>
      </w:r>
      <w:r w:rsidR="0099485A" w:rsidRPr="008F1540">
        <w:rPr>
          <w:rFonts w:eastAsia="標楷體"/>
          <w:color w:val="000000" w:themeColor="text1"/>
          <w:kern w:val="24"/>
          <w:sz w:val="28"/>
          <w:szCs w:val="28"/>
        </w:rPr>
        <w:t>範圍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</w:rPr>
        <w:t>何處</w:t>
      </w:r>
      <w:r w:rsidR="0099485A" w:rsidRPr="008F1540">
        <w:rPr>
          <w:rFonts w:eastAsia="標楷體"/>
          <w:color w:val="000000" w:themeColor="text1"/>
          <w:kern w:val="24"/>
          <w:sz w:val="28"/>
          <w:szCs w:val="28"/>
        </w:rPr>
        <w:t>，其中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</w:rPr>
        <w:t>圓</w:t>
      </w:r>
      <w:r w:rsidR="002658A8" w:rsidRPr="008F1540">
        <w:rPr>
          <w:rFonts w:eastAsia="標楷體"/>
          <w:color w:val="000000" w:themeColor="text1"/>
          <w:sz w:val="28"/>
          <w:szCs w:val="28"/>
        </w:rPr>
        <w:t>方程式的</w:t>
      </w:r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x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</w:rPr>
        <w:t>值</w:t>
      </w:r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為固定點</w:t>
      </w:r>
      <w:bookmarkStart w:id="2" w:name="_Hlk149349933"/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X</w:t>
      </w:r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軸的座標點</w:t>
      </w:r>
      <w:bookmarkEnd w:id="2"/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，</w:t>
      </w:r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y</w:t>
      </w:r>
      <w:r w:rsidR="002658A8" w:rsidRPr="008F1540">
        <w:rPr>
          <w:rFonts w:eastAsia="標楷體"/>
          <w:color w:val="000000" w:themeColor="text1"/>
          <w:kern w:val="24"/>
          <w:sz w:val="28"/>
          <w:szCs w:val="28"/>
        </w:rPr>
        <w:t>值</w:t>
      </w:r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為固定點</w:t>
      </w:r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Y</w:t>
      </w:r>
      <w:r w:rsidR="00F97048" w:rsidRPr="008F1540">
        <w:rPr>
          <w:rFonts w:eastAsia="標楷體"/>
          <w:color w:val="000000" w:themeColor="text1"/>
          <w:kern w:val="24"/>
          <w:sz w:val="28"/>
          <w:szCs w:val="28"/>
        </w:rPr>
        <w:t>軸的座標點，</w:t>
      </w:r>
      <w:r w:rsidR="0099485A" w:rsidRPr="008F1540">
        <w:rPr>
          <w:rFonts w:eastAsia="標楷體"/>
          <w:color w:val="000000" w:themeColor="text1"/>
          <w:kern w:val="24"/>
          <w:sz w:val="28"/>
          <w:szCs w:val="28"/>
        </w:rPr>
        <w:t>a=4</w:t>
      </w:r>
      <w:r w:rsidR="0099485A" w:rsidRPr="008F1540">
        <w:rPr>
          <w:rFonts w:eastAsia="標楷體"/>
          <w:color w:val="000000" w:themeColor="text1"/>
          <w:kern w:val="24"/>
          <w:sz w:val="28"/>
          <w:szCs w:val="28"/>
        </w:rPr>
        <w:t>，</w:t>
      </w:r>
      <w:r w:rsidR="0099485A" w:rsidRPr="008F1540">
        <w:rPr>
          <w:rFonts w:eastAsia="標楷體"/>
          <w:color w:val="000000" w:themeColor="text1"/>
          <w:kern w:val="24"/>
          <w:sz w:val="28"/>
          <w:szCs w:val="28"/>
        </w:rPr>
        <w:t>b=2</w:t>
      </w:r>
      <w:r w:rsidR="0099485A" w:rsidRPr="008F1540">
        <w:rPr>
          <w:rFonts w:eastAsia="標楷體"/>
          <w:color w:val="000000" w:themeColor="text1"/>
          <w:sz w:val="28"/>
          <w:szCs w:val="28"/>
        </w:rPr>
        <w:t>。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 xml:space="preserve"> </w:t>
      </w:r>
      <w:r w:rsidRPr="008F1540">
        <w:rPr>
          <w:rFonts w:eastAsia="標楷體"/>
          <w:color w:val="000000" w:themeColor="text1"/>
          <w:sz w:val="28"/>
          <w:szCs w:val="28"/>
        </w:rPr>
        <w:t>(20%)</w:t>
      </w:r>
    </w:p>
    <w:p w14:paraId="6A015016" w14:textId="1B7630A1" w:rsidR="0059409F" w:rsidRPr="008F1540" w:rsidRDefault="0099485A" w:rsidP="0059409F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 w:rsidRPr="008F1540"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252EE4E" wp14:editId="323AF92E">
            <wp:extent cx="3329305" cy="4981575"/>
            <wp:effectExtent l="0" t="0" r="4445" b="9525"/>
            <wp:docPr id="66208233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7C4F" w14:textId="2FC3F501" w:rsidR="00D1386A" w:rsidRPr="008F1540" w:rsidRDefault="00D1386A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 w:rsidRPr="008F1540">
        <w:rPr>
          <w:rFonts w:eastAsia="標楷體"/>
          <w:color w:val="000000" w:themeColor="text1"/>
          <w:kern w:val="24"/>
          <w:sz w:val="28"/>
          <w:szCs w:val="28"/>
        </w:rPr>
        <w:t>(</w:t>
      </w:r>
      <w:proofErr w:type="gramStart"/>
      <w:r w:rsidRPr="008F1540">
        <w:rPr>
          <w:rFonts w:eastAsia="標楷體"/>
          <w:color w:val="000000" w:themeColor="text1"/>
          <w:kern w:val="24"/>
          <w:sz w:val="28"/>
          <w:szCs w:val="28"/>
        </w:rPr>
        <w:t>一</w:t>
      </w:r>
      <w:proofErr w:type="gramEnd"/>
      <w:r w:rsidRPr="008F1540">
        <w:rPr>
          <w:rFonts w:eastAsia="標楷體"/>
          <w:color w:val="000000" w:themeColor="text1"/>
          <w:kern w:val="24"/>
          <w:sz w:val="28"/>
          <w:szCs w:val="28"/>
        </w:rPr>
        <w:t xml:space="preserve">). </w:t>
      </w:r>
      <w:r w:rsidR="004F008B">
        <w:rPr>
          <w:rFonts w:eastAsia="標楷體" w:hint="eastAsia"/>
          <w:color w:val="000000" w:themeColor="text1"/>
          <w:kern w:val="24"/>
          <w:sz w:val="28"/>
          <w:szCs w:val="28"/>
        </w:rPr>
        <w:t>請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上傳程式碼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檔案命名為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: 3)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8F1540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8F1540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8F1540">
        <w:rPr>
          <w:rFonts w:eastAsia="標楷體"/>
          <w:color w:val="000000" w:themeColor="text1"/>
          <w:sz w:val="28"/>
          <w:szCs w:val="28"/>
        </w:rPr>
        <w:t>，將「程式碼」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8F1540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8F1540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8F1540">
        <w:rPr>
          <w:rFonts w:eastAsia="標楷體"/>
          <w:color w:val="000000" w:themeColor="text1"/>
          <w:sz w:val="28"/>
          <w:szCs w:val="28"/>
        </w:rPr>
        <w:t>。</w:t>
      </w:r>
    </w:p>
    <w:p w14:paraId="4481BBB7" w14:textId="3F25D505" w:rsidR="00D1386A" w:rsidRPr="008F1540" w:rsidRDefault="008B13E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DD8882A" wp14:editId="72ABF3B5">
            <wp:simplePos x="0" y="0"/>
            <wp:positionH relativeFrom="column">
              <wp:posOffset>-160655</wp:posOffset>
            </wp:positionH>
            <wp:positionV relativeFrom="paragraph">
              <wp:posOffset>217805</wp:posOffset>
            </wp:positionV>
            <wp:extent cx="2974975" cy="417957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12735" w14:textId="41C50A38" w:rsidR="0077760D" w:rsidRDefault="00D1386A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 w:rsidRPr="008F1540">
        <w:rPr>
          <w:rFonts w:eastAsia="標楷體"/>
          <w:color w:val="000000" w:themeColor="text1"/>
          <w:sz w:val="28"/>
          <w:szCs w:val="28"/>
        </w:rPr>
        <w:t>(</w:t>
      </w:r>
      <w:r w:rsidRPr="008F1540">
        <w:rPr>
          <w:rFonts w:eastAsia="標楷體"/>
          <w:color w:val="000000" w:themeColor="text1"/>
          <w:sz w:val="28"/>
          <w:szCs w:val="28"/>
        </w:rPr>
        <w:t>二</w:t>
      </w:r>
      <w:r w:rsidRPr="008F1540">
        <w:rPr>
          <w:rFonts w:eastAsia="標楷體"/>
          <w:color w:val="000000" w:themeColor="text1"/>
          <w:sz w:val="28"/>
          <w:szCs w:val="28"/>
        </w:rPr>
        <w:t xml:space="preserve">). 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請將執行後結果進行</w:t>
      </w:r>
      <w:proofErr w:type="gramStart"/>
      <w:r w:rsidRPr="008F1540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8F1540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8F1540">
        <w:rPr>
          <w:rFonts w:eastAsia="標楷體"/>
          <w:color w:val="000000" w:themeColor="text1"/>
          <w:sz w:val="28"/>
          <w:szCs w:val="28"/>
        </w:rPr>
        <w:t>，而且「</w:t>
      </w:r>
      <w:proofErr w:type="gramStart"/>
      <w:r w:rsidRPr="008F1540">
        <w:rPr>
          <w:rFonts w:eastAsia="標楷體"/>
          <w:color w:val="000000" w:themeColor="text1"/>
          <w:sz w:val="28"/>
          <w:szCs w:val="28"/>
        </w:rPr>
        <w:t>結果截圖</w:t>
      </w:r>
      <w:proofErr w:type="gramEnd"/>
      <w:r w:rsidRPr="008F1540">
        <w:rPr>
          <w:rFonts w:eastAsia="標楷體"/>
          <w:color w:val="000000" w:themeColor="text1"/>
          <w:sz w:val="28"/>
          <w:szCs w:val="28"/>
        </w:rPr>
        <w:t>」必須要與</w:t>
      </w:r>
      <w:proofErr w:type="gramStart"/>
      <w:r w:rsidRPr="008F1540">
        <w:rPr>
          <w:rFonts w:eastAsia="標楷體"/>
          <w:color w:val="000000" w:themeColor="text1"/>
          <w:sz w:val="28"/>
          <w:szCs w:val="28"/>
        </w:rPr>
        <w:t>上面截圖</w:t>
      </w:r>
      <w:proofErr w:type="gramEnd"/>
      <w:r w:rsidRPr="008F1540">
        <w:rPr>
          <w:rFonts w:eastAsia="標楷體"/>
          <w:color w:val="000000" w:themeColor="text1"/>
          <w:kern w:val="24"/>
          <w:sz w:val="28"/>
          <w:szCs w:val="28"/>
        </w:rPr>
        <w:t>完全一樣</w:t>
      </w:r>
      <w:r w:rsidRPr="008F1540">
        <w:rPr>
          <w:rFonts w:eastAsia="標楷體"/>
          <w:color w:val="000000" w:themeColor="text1"/>
          <w:sz w:val="28"/>
          <w:szCs w:val="28"/>
        </w:rPr>
        <w:t>。</w:t>
      </w:r>
      <w:bookmarkEnd w:id="1"/>
    </w:p>
    <w:p w14:paraId="35613605" w14:textId="4E7A785D" w:rsidR="008B13E5" w:rsidRPr="008F1540" w:rsidRDefault="008B13E5" w:rsidP="0077760D">
      <w:pPr>
        <w:pStyle w:val="Default"/>
        <w:spacing w:line="500" w:lineRule="exact"/>
        <w:jc w:val="both"/>
        <w:rPr>
          <w:rFonts w:eastAsia="標楷體" w:hint="eastAsia"/>
          <w:color w:val="000000" w:themeColor="text1"/>
          <w:sz w:val="28"/>
          <w:szCs w:val="28"/>
        </w:rPr>
      </w:pPr>
    </w:p>
    <w:p w14:paraId="23F07EFC" w14:textId="4B685BA1" w:rsidR="00FA5B28" w:rsidRPr="008F1540" w:rsidRDefault="008B13E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DAE917" wp14:editId="4FA85220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447619" cy="4314286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B28" w:rsidRPr="008F1540">
        <w:rPr>
          <w:rFonts w:eastAsia="標楷體"/>
          <w:b/>
          <w:bCs/>
          <w:color w:val="000000" w:themeColor="text1"/>
          <w:sz w:val="28"/>
          <w:szCs w:val="28"/>
          <w:u w:val="single"/>
        </w:rPr>
        <w:t>(4).</w:t>
      </w:r>
      <w:r w:rsidR="00FA5B28" w:rsidRPr="008F1540">
        <w:rPr>
          <w:rFonts w:eastAsia="標楷體"/>
          <w:color w:val="000000" w:themeColor="text1"/>
          <w:sz w:val="28"/>
          <w:szCs w:val="28"/>
        </w:rPr>
        <w:t xml:space="preserve"> </w:t>
      </w:r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參考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「</w:t>
      </w:r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課本</w:t>
      </w:r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5-1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9</w:t>
      </w:r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頁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上課投影片第五章第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48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頁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8F1540" w:rsidRPr="008F1540">
        <w:rPr>
          <w:rFonts w:eastAsia="標楷體"/>
          <w:color w:val="000000" w:themeColor="text1"/>
          <w:kern w:val="24"/>
          <w:sz w:val="28"/>
          <w:szCs w:val="28"/>
        </w:rPr>
        <w:t>」</w:t>
      </w:r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，寫出</w:t>
      </w:r>
      <w:proofErr w:type="gramStart"/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一</w:t>
      </w:r>
      <w:proofErr w:type="gramEnd"/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>「程式碼」可執行出下面結果</w:t>
      </w:r>
      <w:r w:rsidR="00FA5B28" w:rsidRPr="008F1540">
        <w:rPr>
          <w:rFonts w:eastAsia="標楷體"/>
          <w:color w:val="000000" w:themeColor="text1"/>
          <w:kern w:val="24"/>
          <w:sz w:val="28"/>
          <w:szCs w:val="28"/>
        </w:rPr>
        <w:t xml:space="preserve">: </w:t>
      </w:r>
      <w:r w:rsidR="00FA5B28" w:rsidRPr="008F1540">
        <w:rPr>
          <w:rFonts w:eastAsia="標楷體"/>
          <w:color w:val="000000" w:themeColor="text1"/>
          <w:sz w:val="28"/>
          <w:szCs w:val="28"/>
        </w:rPr>
        <w:t>(20%)</w:t>
      </w:r>
    </w:p>
    <w:p w14:paraId="5C44451D" w14:textId="77777777" w:rsidR="00FA5B28" w:rsidRPr="008F1540" w:rsidRDefault="00FA5B28" w:rsidP="00FA5B28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 w:rsidRPr="008F1540"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8326672" wp14:editId="70911587">
            <wp:extent cx="4848225" cy="5205730"/>
            <wp:effectExtent l="0" t="0" r="9525" b="0"/>
            <wp:docPr id="1859708114" name="圖片 1859708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52E2" w14:textId="5EC442C8" w:rsidR="00FA5B28" w:rsidRPr="008F1540" w:rsidRDefault="00FA5B28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 w:rsidRPr="008F1540">
        <w:rPr>
          <w:rFonts w:eastAsia="標楷體"/>
          <w:color w:val="000000" w:themeColor="text1"/>
          <w:kern w:val="24"/>
          <w:sz w:val="28"/>
          <w:szCs w:val="28"/>
        </w:rPr>
        <w:t>(</w:t>
      </w:r>
      <w:proofErr w:type="gramStart"/>
      <w:r w:rsidRPr="008F1540">
        <w:rPr>
          <w:rFonts w:eastAsia="標楷體"/>
          <w:color w:val="000000" w:themeColor="text1"/>
          <w:kern w:val="24"/>
          <w:sz w:val="28"/>
          <w:szCs w:val="28"/>
        </w:rPr>
        <w:t>一</w:t>
      </w:r>
      <w:proofErr w:type="gramEnd"/>
      <w:r w:rsidRPr="008F1540">
        <w:rPr>
          <w:rFonts w:eastAsia="標楷體"/>
          <w:color w:val="000000" w:themeColor="text1"/>
          <w:kern w:val="24"/>
          <w:sz w:val="28"/>
          <w:szCs w:val="28"/>
        </w:rPr>
        <w:t xml:space="preserve">). 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上傳程式碼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檔案命名為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 xml:space="preserve">: </w:t>
      </w:r>
      <w:r w:rsidR="0099485A" w:rsidRPr="008F1540">
        <w:rPr>
          <w:rFonts w:eastAsia="標楷體"/>
          <w:color w:val="000000" w:themeColor="text1"/>
          <w:kern w:val="24"/>
          <w:sz w:val="28"/>
          <w:szCs w:val="28"/>
        </w:rPr>
        <w:t>4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8F1540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8F1540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8F1540">
        <w:rPr>
          <w:rFonts w:eastAsia="標楷體"/>
          <w:color w:val="000000" w:themeColor="text1"/>
          <w:sz w:val="28"/>
          <w:szCs w:val="28"/>
        </w:rPr>
        <w:t>，將「程式碼」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8F1540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8F1540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8F1540">
        <w:rPr>
          <w:rFonts w:eastAsia="標楷體"/>
          <w:color w:val="000000" w:themeColor="text1"/>
          <w:sz w:val="28"/>
          <w:szCs w:val="28"/>
        </w:rPr>
        <w:t>。</w:t>
      </w:r>
    </w:p>
    <w:p w14:paraId="53A490C7" w14:textId="0DE50BC4" w:rsidR="00FA5B28" w:rsidRPr="008F1540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953534E" wp14:editId="6207BA73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74310" cy="4648835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435D3" w14:textId="43682876" w:rsidR="00FA5B28" w:rsidRPr="008F1540" w:rsidRDefault="00FA5B28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 w:rsidRPr="008F1540">
        <w:rPr>
          <w:rFonts w:eastAsia="標楷體"/>
          <w:color w:val="000000" w:themeColor="text1"/>
          <w:sz w:val="28"/>
          <w:szCs w:val="28"/>
        </w:rPr>
        <w:t>(</w:t>
      </w:r>
      <w:r w:rsidRPr="008F1540">
        <w:rPr>
          <w:rFonts w:eastAsia="標楷體"/>
          <w:color w:val="000000" w:themeColor="text1"/>
          <w:sz w:val="28"/>
          <w:szCs w:val="28"/>
        </w:rPr>
        <w:t>二</w:t>
      </w:r>
      <w:r w:rsidRPr="008F1540">
        <w:rPr>
          <w:rFonts w:eastAsia="標楷體"/>
          <w:color w:val="000000" w:themeColor="text1"/>
          <w:sz w:val="28"/>
          <w:szCs w:val="28"/>
        </w:rPr>
        <w:t xml:space="preserve">). 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請將執行後結果進行</w:t>
      </w:r>
      <w:proofErr w:type="gramStart"/>
      <w:r w:rsidRPr="008F1540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8F1540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8F1540">
        <w:rPr>
          <w:rFonts w:eastAsia="標楷體"/>
          <w:color w:val="000000" w:themeColor="text1"/>
          <w:sz w:val="28"/>
          <w:szCs w:val="28"/>
        </w:rPr>
        <w:t>，而且「</w:t>
      </w:r>
      <w:proofErr w:type="gramStart"/>
      <w:r w:rsidRPr="008F1540">
        <w:rPr>
          <w:rFonts w:eastAsia="標楷體"/>
          <w:color w:val="000000" w:themeColor="text1"/>
          <w:sz w:val="28"/>
          <w:szCs w:val="28"/>
        </w:rPr>
        <w:t>結果截圖</w:t>
      </w:r>
      <w:proofErr w:type="gramEnd"/>
      <w:r w:rsidRPr="008F1540">
        <w:rPr>
          <w:rFonts w:eastAsia="標楷體"/>
          <w:color w:val="000000" w:themeColor="text1"/>
          <w:sz w:val="28"/>
          <w:szCs w:val="28"/>
        </w:rPr>
        <w:t>」必須要與</w:t>
      </w:r>
      <w:proofErr w:type="gramStart"/>
      <w:r w:rsidRPr="008F1540">
        <w:rPr>
          <w:rFonts w:eastAsia="標楷體"/>
          <w:color w:val="000000" w:themeColor="text1"/>
          <w:sz w:val="28"/>
          <w:szCs w:val="28"/>
        </w:rPr>
        <w:t>上面截圖</w:t>
      </w:r>
      <w:proofErr w:type="gramEnd"/>
      <w:r w:rsidRPr="008F1540">
        <w:rPr>
          <w:rFonts w:eastAsia="標楷體"/>
          <w:color w:val="000000" w:themeColor="text1"/>
          <w:kern w:val="24"/>
          <w:sz w:val="28"/>
          <w:szCs w:val="28"/>
        </w:rPr>
        <w:t>完全一樣</w:t>
      </w:r>
      <w:r w:rsidRPr="008F1540">
        <w:rPr>
          <w:rFonts w:eastAsia="標楷體"/>
          <w:color w:val="000000" w:themeColor="text1"/>
          <w:sz w:val="28"/>
          <w:szCs w:val="28"/>
        </w:rPr>
        <w:t>。</w:t>
      </w:r>
    </w:p>
    <w:p w14:paraId="2D02EC28" w14:textId="2CAAB82E" w:rsidR="00A12E1A" w:rsidRPr="008F1540" w:rsidRDefault="00A12E1A" w:rsidP="00FA5B28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BC1BD77" w14:textId="216A17C0" w:rsidR="0077760D" w:rsidRPr="008F1540" w:rsidRDefault="008B13E5" w:rsidP="00FA5B28">
      <w:pPr>
        <w:pStyle w:val="Default"/>
        <w:jc w:val="both"/>
        <w:rPr>
          <w:rFonts w:eastAsia="標楷體" w:hint="eastAsia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A849C6" wp14:editId="79D5FD7A">
            <wp:simplePos x="0" y="0"/>
            <wp:positionH relativeFrom="column">
              <wp:posOffset>3412</wp:posOffset>
            </wp:positionH>
            <wp:positionV relativeFrom="paragraph">
              <wp:posOffset>27296</wp:posOffset>
            </wp:positionV>
            <wp:extent cx="3190476" cy="4285714"/>
            <wp:effectExtent l="0" t="0" r="0" b="63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AD2F9" w14:textId="56289777" w:rsidR="006A05F0" w:rsidRPr="008F1540" w:rsidRDefault="00A12E1A" w:rsidP="0077760D">
      <w:pPr>
        <w:widowControl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8F1540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  <w:u w:val="single"/>
        </w:rPr>
        <w:t>(5).</w:t>
      </w:r>
      <w:r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連續正整數的乘積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1×2×3× </w:t>
      </w:r>
      <w:r w:rsidR="0082301B" w:rsidRPr="008F1540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⋯⋯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×(n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－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1)×n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＝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n!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，定義為「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n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的階乘計算結果」。</w:t>
      </w:r>
      <w:proofErr w:type="gramStart"/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1!+</w:t>
      </w:r>
      <w:proofErr w:type="gramEnd"/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2!+3!+ </w:t>
      </w:r>
      <w:r w:rsidR="0082301B" w:rsidRPr="008F1540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⋯⋯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+(n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－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1)!+n!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，定義為「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n</w:t>
      </w:r>
      <w:r w:rsidR="0082301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的階乘總和結果」。請</w:t>
      </w:r>
      <w:r w:rsidR="006A05F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</w:t>
      </w:r>
      <w:r w:rsidR="008F154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</w:t>
      </w:r>
      <w:r w:rsidR="006A05F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bookmarkStart w:id="3" w:name="_Hlk144583717"/>
      <w:r w:rsidR="006A05F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6-3</w:t>
      </w:r>
      <w:r w:rsidR="006A05F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bookmarkEnd w:id="3"/>
      <w:r w:rsidR="008F154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(</w:t>
      </w:r>
      <w:r w:rsidR="008F154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上課投影片第六章第</w:t>
      </w:r>
      <w:r w:rsidR="008F154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10</w:t>
      </w:r>
      <w:r w:rsidR="008F154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8F154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8F154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」</w:t>
      </w:r>
      <w:r w:rsidR="006A05F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，利用</w:t>
      </w:r>
      <w:r w:rsidR="006A05F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for</w:t>
      </w:r>
      <w:r w:rsidR="006A05F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迴圈寫出</w:t>
      </w:r>
      <w:r w:rsidR="004F008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可以進行</w:t>
      </w:r>
      <w:r w:rsidR="0082301B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「階層計算」</w:t>
      </w:r>
      <w:r w:rsidR="006A05F0" w:rsidRPr="008F154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的「程式碼」</w:t>
      </w:r>
      <w:r w:rsidR="004F008B" w:rsidRPr="008F1540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049C676A" w14:textId="74BD85EA" w:rsidR="006A05F0" w:rsidRPr="008F1540" w:rsidRDefault="0082301B" w:rsidP="006A05F0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 w:rsidRPr="008F1540"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01B831F7" wp14:editId="7563122F">
            <wp:extent cx="5000625" cy="2938780"/>
            <wp:effectExtent l="0" t="0" r="9525" b="0"/>
            <wp:docPr id="100150140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EF86" w14:textId="106CD97A" w:rsidR="006A05F0" w:rsidRPr="008F1540" w:rsidRDefault="006A05F0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 w:rsidRPr="008F1540">
        <w:rPr>
          <w:rFonts w:eastAsia="標楷體"/>
          <w:color w:val="000000" w:themeColor="text1"/>
          <w:kern w:val="24"/>
          <w:sz w:val="28"/>
          <w:szCs w:val="28"/>
        </w:rPr>
        <w:lastRenderedPageBreak/>
        <w:t xml:space="preserve">(1). 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請上傳程式碼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82301B" w:rsidRPr="008F1540">
        <w:rPr>
          <w:rFonts w:eastAsia="標楷體"/>
          <w:color w:val="000000" w:themeColor="text1"/>
          <w:kern w:val="24"/>
          <w:sz w:val="28"/>
          <w:szCs w:val="28"/>
        </w:rPr>
        <w:t>檔案命名為</w:t>
      </w:r>
      <w:r w:rsidR="0082301B" w:rsidRPr="008F1540">
        <w:rPr>
          <w:rFonts w:eastAsia="標楷體"/>
          <w:color w:val="000000" w:themeColor="text1"/>
          <w:kern w:val="24"/>
          <w:sz w:val="28"/>
          <w:szCs w:val="28"/>
        </w:rPr>
        <w:t>: 5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8F1540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8F1540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8F1540">
        <w:rPr>
          <w:rFonts w:eastAsia="標楷體"/>
          <w:color w:val="000000" w:themeColor="text1"/>
          <w:sz w:val="28"/>
          <w:szCs w:val="28"/>
        </w:rPr>
        <w:t>，將「程式碼」</w:t>
      </w:r>
      <w:r w:rsidRPr="008F1540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8F1540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8F1540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8F1540">
        <w:rPr>
          <w:rFonts w:eastAsia="標楷體"/>
          <w:color w:val="000000" w:themeColor="text1"/>
          <w:sz w:val="28"/>
          <w:szCs w:val="28"/>
        </w:rPr>
        <w:t>。</w:t>
      </w:r>
    </w:p>
    <w:p w14:paraId="1FECD35B" w14:textId="4026B06E" w:rsidR="006A05F0" w:rsidRPr="008F1540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5115DE0" wp14:editId="631F7DB4">
            <wp:simplePos x="0" y="0"/>
            <wp:positionH relativeFrom="column">
              <wp:posOffset>-65376</wp:posOffset>
            </wp:positionH>
            <wp:positionV relativeFrom="paragraph">
              <wp:posOffset>101979</wp:posOffset>
            </wp:positionV>
            <wp:extent cx="2976880" cy="4899025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4FE48" w14:textId="4C92CD5F" w:rsidR="006A05F0" w:rsidRDefault="006A05F0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36DD87B5" w14:textId="0F4563C1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74109D68" w14:textId="576105C1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1E48F972" w14:textId="5D8445BE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36746117" w14:textId="05973F6B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1668A079" w14:textId="36899361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56E7D3E4" w14:textId="4D1CD88D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66AC8A5D" w14:textId="295569FA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4CCF5284" w14:textId="45A2A0CE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0AFFCC9D" w14:textId="0E0C2E56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045A5C88" w14:textId="0B6E95FB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2C7C7BC7" w14:textId="44F0C746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6419AB7C" w14:textId="61FCD7E3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3BF3066B" w14:textId="3925DD9C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7CB372F3" w14:textId="3487C838" w:rsidR="00386B35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</w:p>
    <w:p w14:paraId="5A5460A5" w14:textId="77777777" w:rsidR="00386B35" w:rsidRPr="008F1540" w:rsidRDefault="00386B35" w:rsidP="0077760D">
      <w:pPr>
        <w:pStyle w:val="Default"/>
        <w:spacing w:line="500" w:lineRule="exact"/>
        <w:jc w:val="both"/>
        <w:rPr>
          <w:rFonts w:eastAsia="標楷體" w:hint="eastAsia"/>
          <w:color w:val="000000" w:themeColor="text1"/>
          <w:sz w:val="28"/>
          <w:szCs w:val="28"/>
        </w:rPr>
      </w:pPr>
    </w:p>
    <w:p w14:paraId="48AC9970" w14:textId="37027B7A" w:rsidR="00A12E1A" w:rsidRDefault="00386B35" w:rsidP="0077760D">
      <w:pPr>
        <w:pStyle w:val="Default"/>
        <w:spacing w:line="500" w:lineRule="exact"/>
        <w:jc w:val="both"/>
        <w:rPr>
          <w:rFonts w:eastAsia="標楷體"/>
          <w:color w:val="000000" w:themeColor="text1"/>
          <w:sz w:val="28"/>
          <w:szCs w:val="28"/>
        </w:rPr>
      </w:pPr>
      <w:bookmarkStart w:id="4" w:name="_Hlk134971699"/>
      <w:r>
        <w:rPr>
          <w:noProof/>
        </w:rPr>
        <w:drawing>
          <wp:anchor distT="0" distB="0" distL="114300" distR="114300" simplePos="0" relativeHeight="251664384" behindDoc="0" locked="0" layoutInCell="1" allowOverlap="1" wp14:anchorId="5EBD83EF" wp14:editId="31736C12">
            <wp:simplePos x="0" y="0"/>
            <wp:positionH relativeFrom="column">
              <wp:posOffset>28575</wp:posOffset>
            </wp:positionH>
            <wp:positionV relativeFrom="paragraph">
              <wp:posOffset>787400</wp:posOffset>
            </wp:positionV>
            <wp:extent cx="2390140" cy="1675765"/>
            <wp:effectExtent l="0" t="0" r="0" b="63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F0" w:rsidRPr="008F1540">
        <w:rPr>
          <w:rFonts w:eastAsia="標楷體"/>
          <w:color w:val="000000" w:themeColor="text1"/>
          <w:kern w:val="24"/>
          <w:sz w:val="28"/>
          <w:szCs w:val="28"/>
        </w:rPr>
        <w:t xml:space="preserve">(2). </w:t>
      </w:r>
      <w:r w:rsidR="006A05F0" w:rsidRPr="008F1540">
        <w:rPr>
          <w:rFonts w:eastAsia="標楷體"/>
          <w:color w:val="000000" w:themeColor="text1"/>
          <w:kern w:val="24"/>
          <w:sz w:val="28"/>
          <w:szCs w:val="28"/>
        </w:rPr>
        <w:t>請將執行後結果進行</w:t>
      </w:r>
      <w:proofErr w:type="gramStart"/>
      <w:r w:rsidR="006A05F0" w:rsidRPr="008F1540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6A05F0" w:rsidRPr="008F1540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6A05F0" w:rsidRPr="008F1540">
        <w:rPr>
          <w:rFonts w:eastAsia="標楷體"/>
          <w:color w:val="000000" w:themeColor="text1"/>
          <w:sz w:val="28"/>
          <w:szCs w:val="28"/>
        </w:rPr>
        <w:t>，而且必須要能顯示如上「相同」的結果</w:t>
      </w:r>
      <w:r w:rsidR="006A05F0" w:rsidRPr="008F1540">
        <w:rPr>
          <w:rFonts w:eastAsia="標楷體"/>
          <w:color w:val="000000" w:themeColor="text1"/>
          <w:sz w:val="28"/>
          <w:szCs w:val="28"/>
        </w:rPr>
        <w:t xml:space="preserve"> (</w:t>
      </w:r>
      <w:r w:rsidR="006A05F0" w:rsidRPr="008F1540">
        <w:rPr>
          <w:rFonts w:eastAsia="標楷體"/>
          <w:color w:val="000000" w:themeColor="text1"/>
          <w:sz w:val="28"/>
          <w:szCs w:val="28"/>
        </w:rPr>
        <w:t>你</w:t>
      </w:r>
      <w:proofErr w:type="gramStart"/>
      <w:r w:rsidR="006A05F0" w:rsidRPr="008F1540">
        <w:rPr>
          <w:rFonts w:eastAsia="標楷體"/>
          <w:color w:val="000000" w:themeColor="text1"/>
          <w:sz w:val="28"/>
          <w:szCs w:val="28"/>
        </w:rPr>
        <w:t>的截圖</w:t>
      </w:r>
      <w:r w:rsidR="006A05F0" w:rsidRPr="008F1540">
        <w:rPr>
          <w:rFonts w:eastAsia="標楷體"/>
          <w:color w:val="000000" w:themeColor="text1"/>
          <w:kern w:val="24"/>
          <w:sz w:val="28"/>
          <w:szCs w:val="28"/>
        </w:rPr>
        <w:t>會</w:t>
      </w:r>
      <w:proofErr w:type="gramEnd"/>
      <w:r w:rsidR="006A05F0" w:rsidRPr="008F1540">
        <w:rPr>
          <w:rFonts w:eastAsia="標楷體"/>
          <w:color w:val="000000" w:themeColor="text1"/>
          <w:kern w:val="24"/>
          <w:sz w:val="28"/>
          <w:szCs w:val="28"/>
        </w:rPr>
        <w:t>與上面的文字和數值一模一樣</w:t>
      </w:r>
      <w:r w:rsidR="006A05F0" w:rsidRPr="008F1540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6A05F0" w:rsidRPr="008F1540">
        <w:rPr>
          <w:rFonts w:eastAsia="標楷體"/>
          <w:color w:val="000000" w:themeColor="text1"/>
          <w:sz w:val="28"/>
          <w:szCs w:val="28"/>
        </w:rPr>
        <w:t>。</w:t>
      </w:r>
      <w:bookmarkEnd w:id="4"/>
    </w:p>
    <w:p w14:paraId="323925C4" w14:textId="3EBEC118" w:rsidR="00386B35" w:rsidRPr="008F1540" w:rsidRDefault="00386B35" w:rsidP="0077760D">
      <w:pPr>
        <w:pStyle w:val="Default"/>
        <w:spacing w:line="500" w:lineRule="exact"/>
        <w:jc w:val="both"/>
        <w:rPr>
          <w:rFonts w:eastAsia="標楷體" w:hint="eastAsia"/>
          <w:color w:val="000000" w:themeColor="text1"/>
          <w:sz w:val="28"/>
          <w:szCs w:val="28"/>
        </w:rPr>
      </w:pPr>
    </w:p>
    <w:sectPr w:rsidR="00386B35" w:rsidRPr="008F15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4F32" w14:textId="77777777" w:rsidR="00A04F4E" w:rsidRDefault="00A04F4E" w:rsidP="000A404A">
      <w:r>
        <w:separator/>
      </w:r>
    </w:p>
  </w:endnote>
  <w:endnote w:type="continuationSeparator" w:id="0">
    <w:p w14:paraId="5BFD2DED" w14:textId="77777777" w:rsidR="00A04F4E" w:rsidRDefault="00A04F4E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5494" w14:textId="77777777" w:rsidR="00A04F4E" w:rsidRDefault="00A04F4E" w:rsidP="000A404A">
      <w:r>
        <w:separator/>
      </w:r>
    </w:p>
  </w:footnote>
  <w:footnote w:type="continuationSeparator" w:id="0">
    <w:p w14:paraId="0700489A" w14:textId="77777777" w:rsidR="00A04F4E" w:rsidRDefault="00A04F4E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6E67C4"/>
    <w:multiLevelType w:val="hybridMultilevel"/>
    <w:tmpl w:val="379A59A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000968"/>
    <w:multiLevelType w:val="hybridMultilevel"/>
    <w:tmpl w:val="FA7026A0"/>
    <w:lvl w:ilvl="0" w:tplc="20BA08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D2B3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6274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BE2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08F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F09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429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EAB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7E1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15F46"/>
    <w:multiLevelType w:val="hybridMultilevel"/>
    <w:tmpl w:val="86002ED4"/>
    <w:lvl w:ilvl="0" w:tplc="0A468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27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81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94E9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649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C873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A9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D8B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762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4538B1"/>
    <w:multiLevelType w:val="hybridMultilevel"/>
    <w:tmpl w:val="7B54EA74"/>
    <w:lvl w:ilvl="0" w:tplc="04CE9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14E71"/>
    <w:rsid w:val="000479D5"/>
    <w:rsid w:val="0005740F"/>
    <w:rsid w:val="00070315"/>
    <w:rsid w:val="00076197"/>
    <w:rsid w:val="00080AFF"/>
    <w:rsid w:val="000902ED"/>
    <w:rsid w:val="000A404A"/>
    <w:rsid w:val="000A43F9"/>
    <w:rsid w:val="000A5711"/>
    <w:rsid w:val="000B63A6"/>
    <w:rsid w:val="000D74A8"/>
    <w:rsid w:val="000E1EF9"/>
    <w:rsid w:val="00110C21"/>
    <w:rsid w:val="00116169"/>
    <w:rsid w:val="00150540"/>
    <w:rsid w:val="001A28F5"/>
    <w:rsid w:val="001B0472"/>
    <w:rsid w:val="001C07DC"/>
    <w:rsid w:val="001C63C7"/>
    <w:rsid w:val="00203073"/>
    <w:rsid w:val="00210B98"/>
    <w:rsid w:val="00224AF9"/>
    <w:rsid w:val="002376F4"/>
    <w:rsid w:val="0024049B"/>
    <w:rsid w:val="002658A8"/>
    <w:rsid w:val="002730A4"/>
    <w:rsid w:val="00280AA1"/>
    <w:rsid w:val="002C5AD4"/>
    <w:rsid w:val="0030228C"/>
    <w:rsid w:val="00305A2F"/>
    <w:rsid w:val="00310A0C"/>
    <w:rsid w:val="00321D94"/>
    <w:rsid w:val="0033353F"/>
    <w:rsid w:val="0035296F"/>
    <w:rsid w:val="0036619C"/>
    <w:rsid w:val="00372B90"/>
    <w:rsid w:val="00386B35"/>
    <w:rsid w:val="00397779"/>
    <w:rsid w:val="004014E9"/>
    <w:rsid w:val="004026CA"/>
    <w:rsid w:val="00427FC3"/>
    <w:rsid w:val="00467D93"/>
    <w:rsid w:val="004725A7"/>
    <w:rsid w:val="0049365E"/>
    <w:rsid w:val="004D5CAA"/>
    <w:rsid w:val="004D70D0"/>
    <w:rsid w:val="004D7D1D"/>
    <w:rsid w:val="004E163D"/>
    <w:rsid w:val="004E771B"/>
    <w:rsid w:val="004E7D6C"/>
    <w:rsid w:val="004F008B"/>
    <w:rsid w:val="0054104C"/>
    <w:rsid w:val="00567008"/>
    <w:rsid w:val="0059409F"/>
    <w:rsid w:val="00594163"/>
    <w:rsid w:val="005B10EA"/>
    <w:rsid w:val="005B785C"/>
    <w:rsid w:val="005F6561"/>
    <w:rsid w:val="00685AB0"/>
    <w:rsid w:val="006A05F0"/>
    <w:rsid w:val="006A1BE2"/>
    <w:rsid w:val="006F68BA"/>
    <w:rsid w:val="00706709"/>
    <w:rsid w:val="00707CA1"/>
    <w:rsid w:val="00713095"/>
    <w:rsid w:val="00766CAC"/>
    <w:rsid w:val="0077760D"/>
    <w:rsid w:val="007A37FC"/>
    <w:rsid w:val="007B1068"/>
    <w:rsid w:val="0082301B"/>
    <w:rsid w:val="0084527F"/>
    <w:rsid w:val="00867CB2"/>
    <w:rsid w:val="00873330"/>
    <w:rsid w:val="008966C0"/>
    <w:rsid w:val="008A1708"/>
    <w:rsid w:val="008B13E5"/>
    <w:rsid w:val="008E046C"/>
    <w:rsid w:val="008F1540"/>
    <w:rsid w:val="008F3D46"/>
    <w:rsid w:val="009712D5"/>
    <w:rsid w:val="00992AD6"/>
    <w:rsid w:val="0099485A"/>
    <w:rsid w:val="009A6178"/>
    <w:rsid w:val="009A76FA"/>
    <w:rsid w:val="009D6A9B"/>
    <w:rsid w:val="009F276B"/>
    <w:rsid w:val="009F483D"/>
    <w:rsid w:val="00A04F4E"/>
    <w:rsid w:val="00A12E1A"/>
    <w:rsid w:val="00A1564E"/>
    <w:rsid w:val="00A164A0"/>
    <w:rsid w:val="00A17B07"/>
    <w:rsid w:val="00A57083"/>
    <w:rsid w:val="00A65BBF"/>
    <w:rsid w:val="00A739D5"/>
    <w:rsid w:val="00A764FE"/>
    <w:rsid w:val="00A76F24"/>
    <w:rsid w:val="00AA7433"/>
    <w:rsid w:val="00AB3596"/>
    <w:rsid w:val="00AB35DE"/>
    <w:rsid w:val="00AD5C26"/>
    <w:rsid w:val="00AD78EB"/>
    <w:rsid w:val="00AF174C"/>
    <w:rsid w:val="00B5111C"/>
    <w:rsid w:val="00B7473F"/>
    <w:rsid w:val="00C2245E"/>
    <w:rsid w:val="00C270AB"/>
    <w:rsid w:val="00C35EBA"/>
    <w:rsid w:val="00C3750B"/>
    <w:rsid w:val="00C4229C"/>
    <w:rsid w:val="00C44315"/>
    <w:rsid w:val="00C629D1"/>
    <w:rsid w:val="00C63741"/>
    <w:rsid w:val="00C85FB3"/>
    <w:rsid w:val="00C86E52"/>
    <w:rsid w:val="00CC09CC"/>
    <w:rsid w:val="00D0005E"/>
    <w:rsid w:val="00D04DA0"/>
    <w:rsid w:val="00D10BFA"/>
    <w:rsid w:val="00D1386A"/>
    <w:rsid w:val="00D73808"/>
    <w:rsid w:val="00D808E8"/>
    <w:rsid w:val="00DA79F1"/>
    <w:rsid w:val="00DC0250"/>
    <w:rsid w:val="00DD6CFF"/>
    <w:rsid w:val="00DE69D0"/>
    <w:rsid w:val="00E1303A"/>
    <w:rsid w:val="00E15512"/>
    <w:rsid w:val="00E21DED"/>
    <w:rsid w:val="00E2752F"/>
    <w:rsid w:val="00E45FA7"/>
    <w:rsid w:val="00E577E0"/>
    <w:rsid w:val="00E60F3D"/>
    <w:rsid w:val="00E70208"/>
    <w:rsid w:val="00EA16D2"/>
    <w:rsid w:val="00EF62B8"/>
    <w:rsid w:val="00F0186F"/>
    <w:rsid w:val="00F33A5C"/>
    <w:rsid w:val="00F3660F"/>
    <w:rsid w:val="00F746D8"/>
    <w:rsid w:val="00F85212"/>
    <w:rsid w:val="00F97048"/>
    <w:rsid w:val="00FA093F"/>
    <w:rsid w:val="00FA5B28"/>
    <w:rsid w:val="00FA6FF3"/>
    <w:rsid w:val="00F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0A43F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310A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Placeholder Text"/>
    <w:basedOn w:val="a0"/>
    <w:uiPriority w:val="99"/>
    <w:semiHidden/>
    <w:rsid w:val="0099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62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5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921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1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10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80</cp:revision>
  <dcterms:created xsi:type="dcterms:W3CDTF">2022-09-14T06:12:00Z</dcterms:created>
  <dcterms:modified xsi:type="dcterms:W3CDTF">2023-10-30T08:14:00Z</dcterms:modified>
</cp:coreProperties>
</file>