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3954D" w14:textId="2B6850FD" w:rsidR="007A0933" w:rsidRDefault="00A2403E" w:rsidP="00A2403E">
      <w:pPr>
        <w:pStyle w:val="Heading1"/>
      </w:pPr>
      <w:r>
        <w:t>La Historia de las redes de computadoras</w:t>
      </w:r>
    </w:p>
    <w:p w14:paraId="5BF7CE0E" w14:textId="4C0A8EF1" w:rsidR="00A2403E" w:rsidRDefault="00A2403E"/>
    <w:p w14:paraId="4C1A7E68" w14:textId="5CB4D97D" w:rsidR="00A2403E" w:rsidRDefault="00A2403E">
      <w:r>
        <w:t xml:space="preserve">La historia de estas redes empieza con la necesidad del hombre de comunicarse rápida y eficientemente; claramente al, la tecnología empezar a avanzar con creces pues nos encontramos en el punto en que era caro mantener estaciones de trabajo individuales para cada una de las personas de una institución e incluso llegaba a ser ineficiente ya que si alguien llegaba a requerir algún archivo de una manera rápida pues tenía que ir con alguien que lo tuviese para que se lo pudiera facilitar, esto era insostenible </w:t>
      </w:r>
      <w:r w:rsidR="0000755F">
        <w:t>y se tuvieron que crear las redes para poder comunicar distintos dispositivos de una manera eficiente y “</w:t>
      </w:r>
      <w:r w:rsidR="0000755F" w:rsidRPr="006A1946">
        <w:t>segura</w:t>
      </w:r>
      <w:r w:rsidR="0000755F">
        <w:t>” porque la seguridad es otro tema, pero aquí estamos la interconectividad de las computadoras y no solo entre ellas sino también con otros dispositivos ( actualmente ) ya que antes era inimaginable el simple hecho de tener una computadora con tal aptitud ni mucho menos se imaginaba que se podría tener un computador en la palma de la mano como lo hacemos nosotros hoy en día con los celulares.</w:t>
      </w:r>
    </w:p>
    <w:p w14:paraId="21088AFF" w14:textId="1C121287" w:rsidR="0000755F" w:rsidRDefault="0000755F">
      <w:r>
        <w:t xml:space="preserve">Estas redes tuvieron que ir empezando poco a poco ya que las tecnologías han ido avanzando a su propio ritmo y si es cierto que esta va muy rápido pero también </w:t>
      </w:r>
      <w:r w:rsidR="00FD2034">
        <w:t>hay que tomar en cuenta de que a muchas compañías no les gusta adaptarse a la nuevas tecnologías y prefieren quedarse en la comodidad de lo que les funciona, por esto muchas veces sobre todo en nuestro país no somos acreedores a grandes velocidades de internet ( aunque ya se están empezando a introducir algunas líneas mas potentes ) aunque la telefonía móvil es la que ha avanzado más rápido puesto que la mayoría de personas cuentan con este servicio pues es uno de los que tiene que estar mejor establecido y aunque en algunas partes del mundo ya se estén implementado redes de 5G nosotros ya somos capaces de tener 4.5G esto nos puede llegar a brindar una mejor conectividad que el internet de nuestra casa.</w:t>
      </w:r>
    </w:p>
    <w:p w14:paraId="755B64CA" w14:textId="3D1B5019" w:rsidR="00FD2034" w:rsidRDefault="00FD2034">
      <w:r>
        <w:t>Pero las redes no solo se van a la conectividad móvil o entre computadoras, sino también a redes personales las cuales utilizamos todos los días sin darnos cuenta porque nuestros mismos dispositivos crean redes ya que internamente el dispositivo necesita tener comunicación con distintas partes de el para poder brindarnos lo que le solicitamos ya sea que muestre un archivo o que reproduzca una canción.</w:t>
      </w:r>
    </w:p>
    <w:p w14:paraId="4996363E" w14:textId="33446F66" w:rsidR="006A1946" w:rsidRDefault="00FD2034" w:rsidP="006A1946">
      <w:r>
        <w:t xml:space="preserve">Pero todas estas redes tuvieron que tener algún inicio y pues este es nada </w:t>
      </w:r>
      <w:r w:rsidR="002B0E6F">
        <w:t>más</w:t>
      </w:r>
      <w:r>
        <w:t xml:space="preserve"> y nada menos que la guerra, así es en estos acontecimientos es donde se dan los grandes avances tecnológicos ya que quien cuenta con mayor tecnología cuenta con la ventaja y </w:t>
      </w:r>
      <w:r w:rsidR="00C551BD">
        <w:t xml:space="preserve">pues fue </w:t>
      </w:r>
      <w:r w:rsidR="006A1946">
        <w:t>así</w:t>
      </w:r>
      <w:r w:rsidR="00C551BD">
        <w:t xml:space="preserve"> como </w:t>
      </w:r>
      <w:r>
        <w:t xml:space="preserve">se desarrolló </w:t>
      </w:r>
      <w:r w:rsidR="006A1946">
        <w:t>“</w:t>
      </w:r>
      <w:r w:rsidRPr="006A1946">
        <w:rPr>
          <w:b/>
          <w:bCs/>
          <w:i/>
          <w:iCs/>
        </w:rPr>
        <w:t>ARPANET</w:t>
      </w:r>
      <w:r w:rsidRPr="006A1946">
        <w:rPr>
          <w:i/>
          <w:iCs/>
        </w:rPr>
        <w:t xml:space="preserve"> que fue una red formada por unos 60 000 ordenadores en la década de 1960, desarrollada por la Advanced Research Projects Agency (ARPA) del Departamento de Defensa de Estados Unidos</w:t>
      </w:r>
      <w:r w:rsidR="006A1946">
        <w:t xml:space="preserve">” y se creó por el miedo que existía de que en caso de un ataque se podrían quedar son comunicaciones telefónicas y pues decidieron crear una manera descentralizada de poder comunicarse, años </w:t>
      </w:r>
      <w:r w:rsidR="002B0E6F">
        <w:t>más</w:t>
      </w:r>
      <w:r w:rsidR="006A1946">
        <w:t xml:space="preserve"> tarde cuando este sistema queda obsoleto se crea el protocolo TCP/IP que sique vigente al día de hoy y posteriormente se crea el World Wide Web gracias a Tim Berners-Lee el cual no patentó su creación para no truncar el desarrollo de este avance tecnológico que es la red mundial de computadoras y se crea la necesidad de tener dominios DNS ( .org, .edu, etc. ) por lo tanto estos hacen su aparición</w:t>
      </w:r>
      <w:r w:rsidR="006A1946" w:rsidRPr="006A1946">
        <w:t xml:space="preserve"> </w:t>
      </w:r>
      <w:r w:rsidR="00CF1E55">
        <w:t xml:space="preserve">ya que el hecho de memorizar una </w:t>
      </w:r>
      <w:r w:rsidR="005E46FC">
        <w:t>IP</w:t>
      </w:r>
      <w:r w:rsidR="00CF1E55">
        <w:t xml:space="preserve"> para poder acceder a una pagina de internet era demasiado para la persona promedio</w:t>
      </w:r>
      <w:r w:rsidR="005E46FC">
        <w:t xml:space="preserve"> como en el caso de Google.com</w:t>
      </w:r>
      <w:r w:rsidR="002B0E6F">
        <w:t xml:space="preserve"> es más fácil recordar ese nombre que su dirección IP que es  </w:t>
      </w:r>
      <w:r w:rsidR="002B0E6F">
        <w:rPr>
          <w:rStyle w:val="clip20"/>
        </w:rPr>
        <w:t>216.58.209.238</w:t>
      </w:r>
      <w:r w:rsidR="005E46FC">
        <w:t>.</w:t>
      </w:r>
    </w:p>
    <w:p w14:paraId="41C220E7" w14:textId="22ABBE18" w:rsidR="006A1946" w:rsidRDefault="006A1946"/>
    <w:p w14:paraId="6318B1A1" w14:textId="45635E7B" w:rsidR="002A0F7E" w:rsidRDefault="002A0F7E"/>
    <w:p w14:paraId="102C6B3B" w14:textId="0538FCCB" w:rsidR="002A0F7E" w:rsidRDefault="002A0F7E" w:rsidP="002A0F7E">
      <w:pPr>
        <w:pStyle w:val="Heading1"/>
      </w:pPr>
      <w:r>
        <w:lastRenderedPageBreak/>
        <w:t>Bibliografía</w:t>
      </w:r>
    </w:p>
    <w:p w14:paraId="7646A06E" w14:textId="77777777" w:rsidR="002A0F7E" w:rsidRPr="002A0F7E" w:rsidRDefault="002A0F7E" w:rsidP="002A0F7E"/>
    <w:p w14:paraId="424C276B" w14:textId="3E5667A0" w:rsidR="002A0F7E" w:rsidRDefault="002A0F7E" w:rsidP="002A0F7E">
      <w:hyperlink r:id="rId4" w:history="1">
        <w:r w:rsidRPr="005A4125">
          <w:rPr>
            <w:rStyle w:val="Hyperlink"/>
          </w:rPr>
          <w:t>https://www.infobae.com/2004/09/13/139362-la-primera-red-informatica-surgio-la-guerra-fria/</w:t>
        </w:r>
      </w:hyperlink>
    </w:p>
    <w:p w14:paraId="7676CB20" w14:textId="684048E2" w:rsidR="002A0F7E" w:rsidRDefault="002A0F7E" w:rsidP="002A0F7E">
      <w:hyperlink r:id="rId5" w:history="1">
        <w:r w:rsidRPr="005A4125">
          <w:rPr>
            <w:rStyle w:val="Hyperlink"/>
          </w:rPr>
          <w:t>https://www.ecured.cu/ARPANET</w:t>
        </w:r>
      </w:hyperlink>
    </w:p>
    <w:p w14:paraId="0B25AE67" w14:textId="0B6A443F" w:rsidR="002A0F7E" w:rsidRDefault="002A0F7E" w:rsidP="002A0F7E">
      <w:hyperlink r:id="rId6" w:history="1">
        <w:r w:rsidRPr="005A4125">
          <w:rPr>
            <w:rStyle w:val="Hyperlink"/>
          </w:rPr>
          <w:t>https://www.monografias.com/trabajos18/redes-computadoras/redes-computadoras.shtml#quees</w:t>
        </w:r>
      </w:hyperlink>
    </w:p>
    <w:p w14:paraId="695752A6" w14:textId="77777777" w:rsidR="002A0F7E" w:rsidRPr="002A0F7E" w:rsidRDefault="002A0F7E" w:rsidP="002A0F7E">
      <w:bookmarkStart w:id="0" w:name="_GoBack"/>
      <w:bookmarkEnd w:id="0"/>
    </w:p>
    <w:sectPr w:rsidR="002A0F7E" w:rsidRPr="002A0F7E" w:rsidSect="002B0E6F">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03E"/>
    <w:rsid w:val="0000755F"/>
    <w:rsid w:val="002A0F7E"/>
    <w:rsid w:val="002B0E6F"/>
    <w:rsid w:val="004E3340"/>
    <w:rsid w:val="005E46FC"/>
    <w:rsid w:val="006A1946"/>
    <w:rsid w:val="00904C47"/>
    <w:rsid w:val="00A2403E"/>
    <w:rsid w:val="00C551BD"/>
    <w:rsid w:val="00CF1E55"/>
    <w:rsid w:val="00FD20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F2F9D"/>
  <w15:chartTrackingRefBased/>
  <w15:docId w15:val="{31C5B469-E899-4869-ADD3-CBE4DCED9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0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03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D2034"/>
    <w:rPr>
      <w:color w:val="0000FF"/>
      <w:u w:val="single"/>
    </w:rPr>
  </w:style>
  <w:style w:type="character" w:customStyle="1" w:styleId="clip20">
    <w:name w:val="clip20"/>
    <w:basedOn w:val="DefaultParagraphFont"/>
    <w:rsid w:val="002B0E6F"/>
  </w:style>
  <w:style w:type="character" w:styleId="UnresolvedMention">
    <w:name w:val="Unresolved Mention"/>
    <w:basedOn w:val="DefaultParagraphFont"/>
    <w:uiPriority w:val="99"/>
    <w:semiHidden/>
    <w:unhideWhenUsed/>
    <w:rsid w:val="002A0F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onografias.com/trabajos18/redes-computadoras/redes-computadoras.shtml#quees" TargetMode="External"/><Relationship Id="rId5" Type="http://schemas.openxmlformats.org/officeDocument/2006/relationships/hyperlink" Target="https://www.ecured.cu/ARPANET" TargetMode="External"/><Relationship Id="rId4" Type="http://schemas.openxmlformats.org/officeDocument/2006/relationships/hyperlink" Target="https://www.infobae.com/2004/09/13/139362-la-primera-red-informatica-surgio-la-guerra-f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634</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lalo poo</dc:creator>
  <cp:keywords/>
  <dc:description/>
  <cp:lastModifiedBy>lalo poo</cp:lastModifiedBy>
  <cp:revision>7</cp:revision>
  <dcterms:created xsi:type="dcterms:W3CDTF">2020-01-28T02:25:00Z</dcterms:created>
  <dcterms:modified xsi:type="dcterms:W3CDTF">2020-01-28T03:23:00Z</dcterms:modified>
</cp:coreProperties>
</file>