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03AD027E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18AC5E9B" w14:textId="52C82BF2" w:rsidR="00BA28BD" w:rsidRPr="00BA28BD" w:rsidRDefault="00BA28BD" w:rsidP="0003241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B340B2" w14:textId="1F455865" w:rsidR="0003241B" w:rsidRPr="00FF1956" w:rsidRDefault="001238F3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DB8A01" wp14:editId="192D2FAC">
                <wp:simplePos x="0" y="0"/>
                <wp:positionH relativeFrom="column">
                  <wp:posOffset>1695450</wp:posOffset>
                </wp:positionH>
                <wp:positionV relativeFrom="paragraph">
                  <wp:posOffset>88265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01552" w14:textId="679FB17A" w:rsidR="001238F3" w:rsidRPr="00CD7A43" w:rsidRDefault="001238F3" w:rsidP="001238F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0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3</w:t>
                            </w:r>
                            <w:r w:rsidR="00F642C4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1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DB8A01" id="Rectángulo: esquinas redondeadas 2" o:spid="_x0000_s1026" style="position:absolute;left:0;text-align:left;margin-left:133.5pt;margin-top:6.95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" filled="f" stroked="f" strokeweight="1pt">
                <v:stroke joinstyle="miter"/>
                <v:textbox>
                  <w:txbxContent>
                    <w:p w14:paraId="40E01552" w14:textId="679FB17A" w:rsidR="001238F3" w:rsidRPr="00CD7A43" w:rsidRDefault="001238F3" w:rsidP="001238F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2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0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3</w:t>
                      </w:r>
                      <w:r w:rsidR="00F642C4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1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- 10</w:t>
                      </w:r>
                    </w:p>
                  </w:txbxContent>
                </v:textbox>
              </v:roundrect>
            </w:pict>
          </mc:Fallback>
        </mc:AlternateContent>
      </w:r>
      <w:r w:rsidR="003A7083">
        <w:rPr>
          <w:rFonts w:ascii="Arial" w:hAnsi="Arial" w:cs="Arial"/>
          <w:b/>
          <w:sz w:val="56"/>
          <w:szCs w:val="56"/>
        </w:rPr>
        <w:t>2</w:t>
      </w:r>
      <w:r w:rsidR="00A66293">
        <w:rPr>
          <w:rFonts w:ascii="Arial" w:hAnsi="Arial" w:cs="Arial"/>
          <w:b/>
          <w:sz w:val="56"/>
          <w:szCs w:val="56"/>
        </w:rPr>
        <w:t>-</w:t>
      </w:r>
      <w:r w:rsidR="003A7083">
        <w:rPr>
          <w:rFonts w:ascii="Arial" w:hAnsi="Arial" w:cs="Arial"/>
          <w:b/>
          <w:sz w:val="56"/>
          <w:szCs w:val="56"/>
        </w:rPr>
        <w:t>AVANCE</w:t>
      </w:r>
    </w:p>
    <w:p w14:paraId="2A2C8DC1" w14:textId="77777777" w:rsidR="0003241B" w:rsidRPr="00BA28BD" w:rsidRDefault="0003241B" w:rsidP="0003241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0A46FC7C" w14:textId="0ECDC9C4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</w:t>
      </w:r>
      <w:r>
        <w:rPr>
          <w:rFonts w:ascii="Arial" w:hAnsi="Arial" w:cs="Arial"/>
        </w:rPr>
        <w:t>MEZCLADO NPK</w:t>
      </w:r>
      <w:r w:rsidR="00D554B1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</w:t>
      </w:r>
    </w:p>
    <w:p w14:paraId="6050CC94" w14:textId="3A60D3A9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71AEE523" w14:textId="75B9179C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Nitrógeno Total (N)...………………..……………….  </w:t>
      </w:r>
      <w:r w:rsidR="0062640F">
        <w:rPr>
          <w:rFonts w:ascii="Segoe UI" w:hAnsi="Segoe UI" w:cs="Segoe UI"/>
          <w:lang w:val="es-MX"/>
        </w:rPr>
        <w:t>19.50</w:t>
      </w:r>
      <w:r>
        <w:rPr>
          <w:rFonts w:ascii="Segoe UI" w:hAnsi="Segoe UI" w:cs="Segoe UI"/>
          <w:lang w:val="es-MX"/>
        </w:rPr>
        <w:t xml:space="preserve"> %</w:t>
      </w:r>
    </w:p>
    <w:p w14:paraId="5D99699F" w14:textId="014455BD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(N)……………. 6.</w:t>
      </w:r>
      <w:r w:rsidR="00C00BFD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0 %</w:t>
      </w:r>
    </w:p>
    <w:p w14:paraId="6175E6FB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3.00 %</w:t>
      </w:r>
    </w:p>
    <w:p w14:paraId="032B0C72" w14:textId="76386793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Ureico (N) …………………1</w:t>
      </w:r>
      <w:r w:rsidR="0062640F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62640F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25891C0D" w14:textId="758F8044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</w:t>
      </w:r>
      <w:r w:rsidR="00C00BFD">
        <w:rPr>
          <w:rFonts w:ascii="Segoe UI" w:hAnsi="Segoe UI" w:cs="Segoe UI"/>
          <w:lang w:val="es-MX"/>
        </w:rPr>
        <w:t>3</w:t>
      </w:r>
      <w:r w:rsidR="0062640F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.00 %</w:t>
      </w:r>
    </w:p>
    <w:p w14:paraId="1805DFC4" w14:textId="7F8E6C56" w:rsidR="001238F3" w:rsidRDefault="001238F3" w:rsidP="001238F3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………………..    10.</w:t>
      </w:r>
      <w:r w:rsidR="0062640F">
        <w:rPr>
          <w:rFonts w:ascii="Segoe UI" w:hAnsi="Segoe UI" w:cs="Segoe UI"/>
          <w:lang w:val="es-MX"/>
        </w:rPr>
        <w:t>50</w:t>
      </w:r>
      <w:r>
        <w:rPr>
          <w:rFonts w:ascii="Segoe UI" w:hAnsi="Segoe UI" w:cs="Segoe UI"/>
          <w:lang w:val="es-MX"/>
        </w:rPr>
        <w:t xml:space="preserve"> %</w:t>
      </w:r>
    </w:p>
    <w:p w14:paraId="34661FCC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1.00 %</w:t>
      </w:r>
    </w:p>
    <w:p w14:paraId="4CDE946C" w14:textId="6D641624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Azufre soluble en agua (S) ………………….……     </w:t>
      </w:r>
      <w:r w:rsidR="00C00BFD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.0</w:t>
      </w:r>
      <w:r w:rsidR="001415A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 xml:space="preserve"> %</w:t>
      </w:r>
    </w:p>
    <w:p w14:paraId="11F0DFBC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………………...……….   0.020 %</w:t>
      </w:r>
    </w:p>
    <w:p w14:paraId="60C3E35F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55F69691" w14:textId="285CFEF9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……………..………  0.0</w:t>
      </w:r>
      <w:r w:rsidR="00C00BFD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0 %</w:t>
      </w:r>
    </w:p>
    <w:p w14:paraId="6FFB1775" w14:textId="45AD0C99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…………….………... 0.0</w:t>
      </w:r>
      <w:r w:rsidR="00C00BFD">
        <w:rPr>
          <w:rFonts w:ascii="Segoe UI" w:hAnsi="Segoe UI" w:cs="Segoe UI"/>
          <w:lang w:val="es-MX"/>
        </w:rPr>
        <w:t>8</w:t>
      </w:r>
      <w:r>
        <w:rPr>
          <w:rFonts w:ascii="Segoe UI" w:hAnsi="Segoe UI" w:cs="Segoe UI"/>
          <w:lang w:val="es-MX"/>
        </w:rPr>
        <w:t>0 %</w:t>
      </w:r>
    </w:p>
    <w:p w14:paraId="0EBFDB18" w14:textId="2F558F72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(Mn)*…….………  0.0</w:t>
      </w:r>
      <w:r w:rsidR="00C00BFD">
        <w:rPr>
          <w:rFonts w:ascii="Segoe UI" w:hAnsi="Segoe UI" w:cs="Segoe UI"/>
          <w:lang w:val="es-MX"/>
        </w:rPr>
        <w:t>9</w:t>
      </w:r>
      <w:r>
        <w:rPr>
          <w:rFonts w:ascii="Segoe UI" w:hAnsi="Segoe UI" w:cs="Segoe UI"/>
          <w:lang w:val="es-MX"/>
        </w:rPr>
        <w:t>0 %</w:t>
      </w:r>
    </w:p>
    <w:p w14:paraId="7144D74C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7904658F" w14:textId="66498A7B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</w:t>
      </w:r>
      <w:r w:rsidR="00C00BFD">
        <w:rPr>
          <w:rFonts w:ascii="Segoe UI" w:hAnsi="Segoe UI" w:cs="Segoe UI"/>
          <w:lang w:val="es-MX"/>
        </w:rPr>
        <w:t>30</w:t>
      </w:r>
      <w:r>
        <w:rPr>
          <w:rFonts w:ascii="Segoe UI" w:hAnsi="Segoe UI" w:cs="Segoe UI"/>
          <w:lang w:val="es-MX"/>
        </w:rPr>
        <w:t>0 %</w:t>
      </w:r>
    </w:p>
    <w:p w14:paraId="38B90EF8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………………….……..  0.020 %</w:t>
      </w:r>
    </w:p>
    <w:p w14:paraId="2E8008DA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769910BE" w14:textId="77777777" w:rsidR="00BA28BD" w:rsidRDefault="00BA28BD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022CE6A5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D81FCD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1238F3">
        <w:rPr>
          <w:rFonts w:ascii="Segoe UI" w:hAnsi="Segoe UI" w:cs="Segoe UI"/>
          <w:lang w:val="es-MX"/>
        </w:rPr>
        <w:t>04</w:t>
      </w:r>
    </w:p>
    <w:p w14:paraId="3B0BE2A3" w14:textId="1636D30F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…………</w:t>
      </w:r>
      <w:r>
        <w:rPr>
          <w:rFonts w:ascii="Segoe UI" w:hAnsi="Segoe UI" w:cs="Segoe UI"/>
          <w:lang w:val="es-MX"/>
        </w:rPr>
        <w:t xml:space="preserve"> </w:t>
      </w:r>
      <w:r w:rsidR="001238F3">
        <w:rPr>
          <w:rFonts w:ascii="Segoe UI" w:hAnsi="Segoe UI" w:cs="Segoe UI"/>
          <w:lang w:val="es-MX"/>
        </w:rPr>
        <w:t>5</w:t>
      </w:r>
      <w:r w:rsidR="0094702A">
        <w:rPr>
          <w:rFonts w:ascii="Segoe UI" w:hAnsi="Segoe UI" w:cs="Segoe UI"/>
          <w:lang w:val="es-MX"/>
        </w:rPr>
        <w:t>.</w:t>
      </w:r>
      <w:r w:rsidR="001238F3">
        <w:rPr>
          <w:rFonts w:ascii="Segoe UI" w:hAnsi="Segoe UI" w:cs="Segoe UI"/>
          <w:lang w:val="es-MX"/>
        </w:rPr>
        <w:t>83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20E0C751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3A7083">
        <w:rPr>
          <w:rFonts w:ascii="Segoe UI" w:hAnsi="Segoe UI" w:cs="Segoe UI"/>
          <w:lang w:val="es-MX"/>
        </w:rPr>
        <w:t>3</w:t>
      </w:r>
      <w:r w:rsidR="001238F3">
        <w:rPr>
          <w:rFonts w:ascii="Segoe UI" w:hAnsi="Segoe UI" w:cs="Segoe UI"/>
          <w:lang w:val="es-MX"/>
        </w:rPr>
        <w:t>6</w:t>
      </w:r>
      <w:r w:rsidR="00C132D2">
        <w:rPr>
          <w:rFonts w:ascii="Segoe UI" w:hAnsi="Segoe UI" w:cs="Segoe UI"/>
          <w:lang w:val="es-MX"/>
        </w:rPr>
        <w:t>.</w:t>
      </w:r>
      <w:r w:rsidR="003A7083">
        <w:rPr>
          <w:rFonts w:ascii="Segoe UI" w:hAnsi="Segoe UI" w:cs="Segoe UI"/>
          <w:lang w:val="es-MX"/>
        </w:rPr>
        <w:t>4</w:t>
      </w:r>
      <w:r w:rsidR="001238F3">
        <w:rPr>
          <w:rFonts w:ascii="Segoe UI" w:hAnsi="Segoe UI" w:cs="Segoe UI"/>
          <w:lang w:val="es-MX"/>
        </w:rPr>
        <w:t>3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10C7F71B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BA28BD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1238F3">
        <w:rPr>
          <w:rFonts w:ascii="Segoe UI" w:hAnsi="Segoe UI" w:cs="Segoe UI"/>
          <w:lang w:val="es-MX"/>
        </w:rPr>
        <w:t>90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276BE317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E31A6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FABRICADO Y DISTRIBUIDO POR</w:t>
      </w:r>
    </w:p>
    <w:p w14:paraId="5ACB96FB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CALFERQUIM S.A.S</w:t>
      </w:r>
    </w:p>
    <w:p w14:paraId="4F6BEFED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Vereda Montegrande, Casa China, Bodega 1,</w:t>
      </w:r>
    </w:p>
    <w:p w14:paraId="7AE041A4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Finca Villa Leti San Pedro, Valle del Cauca.</w:t>
      </w:r>
    </w:p>
    <w:p w14:paraId="08433C06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info@calferquim.com - www.calferquim.com</w:t>
      </w:r>
    </w:p>
    <w:p w14:paraId="15BCA39E" w14:textId="0119C441" w:rsidR="00E80DD7" w:rsidRDefault="001D71F6" w:rsidP="00BA28BD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A28BD">
        <w:rPr>
          <w:rFonts w:ascii="Arial" w:hAnsi="Arial" w:cs="Arial"/>
          <w:bCs/>
          <w:sz w:val="16"/>
          <w:szCs w:val="16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9D41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99D3D" w14:textId="77777777" w:rsidR="0012231C" w:rsidRDefault="0012231C" w:rsidP="006C30B0">
      <w:pPr>
        <w:spacing w:after="0" w:line="240" w:lineRule="auto"/>
      </w:pPr>
      <w:r>
        <w:separator/>
      </w:r>
    </w:p>
  </w:endnote>
  <w:endnote w:type="continuationSeparator" w:id="0">
    <w:p w14:paraId="5FB49BE5" w14:textId="77777777" w:rsidR="0012231C" w:rsidRDefault="0012231C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8F46E" w14:textId="77777777" w:rsidR="0012231C" w:rsidRDefault="0012231C" w:rsidP="006C30B0">
      <w:pPr>
        <w:spacing w:after="0" w:line="240" w:lineRule="auto"/>
      </w:pPr>
      <w:r>
        <w:separator/>
      </w:r>
    </w:p>
  </w:footnote>
  <w:footnote w:type="continuationSeparator" w:id="0">
    <w:p w14:paraId="06E713E6" w14:textId="77777777" w:rsidR="0012231C" w:rsidRDefault="0012231C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02C8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231C"/>
    <w:rsid w:val="001238F3"/>
    <w:rsid w:val="001241FE"/>
    <w:rsid w:val="001415AA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3F05"/>
    <w:rsid w:val="00384BFA"/>
    <w:rsid w:val="0038762A"/>
    <w:rsid w:val="003A4413"/>
    <w:rsid w:val="003A4597"/>
    <w:rsid w:val="003A5328"/>
    <w:rsid w:val="003A7083"/>
    <w:rsid w:val="003C746D"/>
    <w:rsid w:val="003D5497"/>
    <w:rsid w:val="003E31A6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07E9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F438E"/>
    <w:rsid w:val="00600453"/>
    <w:rsid w:val="00614CD7"/>
    <w:rsid w:val="0062640F"/>
    <w:rsid w:val="00634D8B"/>
    <w:rsid w:val="00646D34"/>
    <w:rsid w:val="00661EF9"/>
    <w:rsid w:val="0067271C"/>
    <w:rsid w:val="00675F41"/>
    <w:rsid w:val="00682B7B"/>
    <w:rsid w:val="006A32CF"/>
    <w:rsid w:val="006A57D0"/>
    <w:rsid w:val="006C30B0"/>
    <w:rsid w:val="006C5D51"/>
    <w:rsid w:val="006E3DD8"/>
    <w:rsid w:val="006E426F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692F"/>
    <w:rsid w:val="00846DCD"/>
    <w:rsid w:val="008579F2"/>
    <w:rsid w:val="008801DF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1597"/>
    <w:rsid w:val="00986A24"/>
    <w:rsid w:val="009900C1"/>
    <w:rsid w:val="009A4373"/>
    <w:rsid w:val="009B15CD"/>
    <w:rsid w:val="009B5515"/>
    <w:rsid w:val="009D41D4"/>
    <w:rsid w:val="009F4E30"/>
    <w:rsid w:val="009F6AC8"/>
    <w:rsid w:val="00A1437C"/>
    <w:rsid w:val="00A42579"/>
    <w:rsid w:val="00A62082"/>
    <w:rsid w:val="00A66293"/>
    <w:rsid w:val="00AA6C8F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A28BD"/>
    <w:rsid w:val="00BB5571"/>
    <w:rsid w:val="00BC2A5E"/>
    <w:rsid w:val="00BC50C3"/>
    <w:rsid w:val="00BE084B"/>
    <w:rsid w:val="00BE592B"/>
    <w:rsid w:val="00BF77B9"/>
    <w:rsid w:val="00C00BFD"/>
    <w:rsid w:val="00C0336F"/>
    <w:rsid w:val="00C064F8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251"/>
    <w:rsid w:val="00CA7D3F"/>
    <w:rsid w:val="00CB6AC0"/>
    <w:rsid w:val="00CC1CDE"/>
    <w:rsid w:val="00CC1D2A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554B1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E1281D"/>
    <w:rsid w:val="00E14F84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2A74"/>
    <w:rsid w:val="00F265AE"/>
    <w:rsid w:val="00F334DF"/>
    <w:rsid w:val="00F34DFC"/>
    <w:rsid w:val="00F547FE"/>
    <w:rsid w:val="00F61ED3"/>
    <w:rsid w:val="00F642C4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3917</TotalTime>
  <Pages>1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80</cp:revision>
  <dcterms:created xsi:type="dcterms:W3CDTF">2021-02-26T13:40:00Z</dcterms:created>
  <dcterms:modified xsi:type="dcterms:W3CDTF">2024-09-20T13:07:00Z</dcterms:modified>
</cp:coreProperties>
</file>