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F7421" w14:textId="2018ABA7" w:rsidR="00AF1AC9" w:rsidRPr="00402DEF" w:rsidRDefault="00AF1AC9" w:rsidP="00AF1AC9">
      <w:pPr>
        <w:spacing w:before="240" w:line="240" w:lineRule="auto"/>
        <w:rPr>
          <w:sz w:val="16"/>
          <w:szCs w:val="16"/>
          <w:lang w:val="es-ES"/>
        </w:rPr>
      </w:pPr>
      <w:r>
        <w:rPr>
          <w:lang w:val="es-ES"/>
        </w:rPr>
        <w:t xml:space="preserve">San Pedro, Valle del Cauca. </w:t>
      </w:r>
      <w:r w:rsidR="00A21791">
        <w:rPr>
          <w:lang w:val="es-ES"/>
        </w:rPr>
        <w:t>02</w:t>
      </w:r>
      <w:r>
        <w:rPr>
          <w:lang w:val="es-ES"/>
        </w:rPr>
        <w:t xml:space="preserve"> de </w:t>
      </w:r>
      <w:proofErr w:type="gramStart"/>
      <w:r w:rsidR="00A21791">
        <w:rPr>
          <w:lang w:val="es-ES"/>
        </w:rPr>
        <w:t>Septiembre</w:t>
      </w:r>
      <w:proofErr w:type="gramEnd"/>
      <w:r>
        <w:rPr>
          <w:lang w:val="es-ES"/>
        </w:rPr>
        <w:t xml:space="preserve"> de 2024</w:t>
      </w:r>
    </w:p>
    <w:p w14:paraId="7AC6E2DD" w14:textId="77777777" w:rsidR="00AF1AC9" w:rsidRDefault="00AF1AC9" w:rsidP="00AF1AC9">
      <w:pPr>
        <w:spacing w:before="240" w:after="0" w:line="120" w:lineRule="auto"/>
        <w:rPr>
          <w:lang w:val="es-ES"/>
        </w:rPr>
      </w:pPr>
    </w:p>
    <w:p w14:paraId="3AFA2010" w14:textId="77777777" w:rsidR="00AF1AC9" w:rsidRDefault="00AF1AC9" w:rsidP="00AF1AC9">
      <w:pPr>
        <w:spacing w:before="240" w:after="0" w:line="120" w:lineRule="auto"/>
        <w:rPr>
          <w:lang w:val="es-ES"/>
        </w:rPr>
      </w:pPr>
      <w:r>
        <w:rPr>
          <w:lang w:val="es-ES"/>
        </w:rPr>
        <w:t>Señores:</w:t>
      </w:r>
    </w:p>
    <w:p w14:paraId="28ACCF52" w14:textId="77777777" w:rsidR="00AF1AC9" w:rsidRPr="00224EC8" w:rsidRDefault="00AF1AC9" w:rsidP="00AF1AC9">
      <w:pPr>
        <w:spacing w:before="240" w:after="0" w:line="120" w:lineRule="auto"/>
        <w:rPr>
          <w:b/>
          <w:bCs/>
          <w:lang w:val="es-ES"/>
        </w:rPr>
      </w:pPr>
      <w:r w:rsidRPr="00224EC8">
        <w:rPr>
          <w:b/>
          <w:bCs/>
          <w:lang w:val="es-ES"/>
        </w:rPr>
        <w:t>LABORATORIO DOCTOR CALDERON LTDA</w:t>
      </w:r>
      <w:r>
        <w:rPr>
          <w:b/>
          <w:bCs/>
          <w:lang w:val="es-ES"/>
        </w:rPr>
        <w:t>.</w:t>
      </w:r>
    </w:p>
    <w:p w14:paraId="089A3789" w14:textId="77777777" w:rsidR="00AF1AC9" w:rsidRDefault="00AF1AC9" w:rsidP="00AF1AC9">
      <w:pPr>
        <w:spacing w:before="240" w:after="0" w:line="120" w:lineRule="auto"/>
        <w:rPr>
          <w:lang w:val="es-ES"/>
        </w:rPr>
      </w:pPr>
      <w:r>
        <w:rPr>
          <w:lang w:val="es-ES"/>
        </w:rPr>
        <w:t xml:space="preserve">Atención: Señora </w:t>
      </w:r>
      <w:r w:rsidRPr="00747546">
        <w:rPr>
          <w:b/>
          <w:bCs/>
          <w:lang w:val="es-ES"/>
        </w:rPr>
        <w:t>Deisy</w:t>
      </w:r>
      <w:r w:rsidRPr="00224EC8">
        <w:rPr>
          <w:b/>
          <w:bCs/>
          <w:lang w:val="es-ES"/>
        </w:rPr>
        <w:t xml:space="preserve"> Liliana Traslaviña</w:t>
      </w:r>
    </w:p>
    <w:p w14:paraId="77C5170F" w14:textId="77777777" w:rsidR="00380027" w:rsidRDefault="00AF1AC9" w:rsidP="00AF1AC9">
      <w:pPr>
        <w:spacing w:before="240" w:after="0" w:line="120" w:lineRule="auto"/>
        <w:rPr>
          <w:lang w:val="es-ES"/>
        </w:rPr>
      </w:pPr>
      <w:r>
        <w:rPr>
          <w:lang w:val="es-ES"/>
        </w:rPr>
        <w:t xml:space="preserve">Avenida Carrera 20 </w:t>
      </w:r>
      <w:proofErr w:type="spellStart"/>
      <w:r>
        <w:rPr>
          <w:lang w:val="es-ES"/>
        </w:rPr>
        <w:t>N°</w:t>
      </w:r>
      <w:proofErr w:type="spellEnd"/>
      <w:r>
        <w:rPr>
          <w:lang w:val="es-ES"/>
        </w:rPr>
        <w:t xml:space="preserve"> 87-81</w:t>
      </w:r>
    </w:p>
    <w:p w14:paraId="3FB5F0E8" w14:textId="6247CE60" w:rsidR="00380027" w:rsidRDefault="00AF1AC9" w:rsidP="00380027">
      <w:pPr>
        <w:spacing w:before="240" w:line="120" w:lineRule="auto"/>
        <w:rPr>
          <w:lang w:val="es-ES"/>
        </w:rPr>
      </w:pPr>
      <w:r>
        <w:rPr>
          <w:lang w:val="es-ES"/>
        </w:rPr>
        <w:t>Bo</w:t>
      </w:r>
      <w:r w:rsidR="00380027">
        <w:rPr>
          <w:lang w:val="es-ES"/>
        </w:rPr>
        <w:t>g</w:t>
      </w:r>
      <w:r>
        <w:rPr>
          <w:lang w:val="es-ES"/>
        </w:rPr>
        <w:t>otá D.C.</w:t>
      </w:r>
    </w:p>
    <w:p w14:paraId="5B7A26AE" w14:textId="77777777" w:rsidR="00F37C16" w:rsidRDefault="00F37C16" w:rsidP="005710BC">
      <w:pPr>
        <w:spacing w:before="240" w:line="120" w:lineRule="auto"/>
        <w:rPr>
          <w:b/>
          <w:bCs/>
          <w:lang w:val="es-ES"/>
        </w:rPr>
      </w:pPr>
    </w:p>
    <w:p w14:paraId="5D35FE56" w14:textId="05989BA6" w:rsidR="005710BC" w:rsidRDefault="005710BC" w:rsidP="005710BC">
      <w:pPr>
        <w:spacing w:before="240" w:line="120" w:lineRule="auto"/>
        <w:rPr>
          <w:rFonts w:cstheme="minorHAnsi"/>
          <w:b/>
          <w:bCs/>
          <w:sz w:val="24"/>
          <w:szCs w:val="24"/>
          <w:lang w:val="es-ES"/>
        </w:rPr>
      </w:pPr>
      <w:r w:rsidRPr="00224EC8">
        <w:rPr>
          <w:b/>
          <w:bCs/>
          <w:lang w:val="es-ES"/>
        </w:rPr>
        <w:t>Referencia</w:t>
      </w:r>
      <w:r>
        <w:rPr>
          <w:lang w:val="es-ES"/>
        </w:rPr>
        <w:t xml:space="preserve">: Solicitud de análisis físico químico </w:t>
      </w:r>
      <w:r w:rsidRPr="005361B2">
        <w:rPr>
          <w:rFonts w:cstheme="minorHAnsi"/>
          <w:lang w:val="es-ES"/>
        </w:rPr>
        <w:t xml:space="preserve">del </w:t>
      </w:r>
      <w:r w:rsidRPr="005361B2">
        <w:rPr>
          <w:rFonts w:cstheme="minorHAnsi"/>
          <w:b/>
          <w:sz w:val="20"/>
          <w:szCs w:val="20"/>
        </w:rPr>
        <w:t>FERTILIZANTE INORGÁNICO</w:t>
      </w:r>
      <w:r w:rsidRPr="005361B2">
        <w:rPr>
          <w:rFonts w:cstheme="minorHAnsi"/>
          <w:b/>
          <w:bCs/>
          <w:sz w:val="20"/>
          <w:szCs w:val="20"/>
          <w:lang w:val="es-ES"/>
        </w:rPr>
        <w:t xml:space="preserve">: </w:t>
      </w:r>
      <w:r w:rsidR="00BB5878">
        <w:rPr>
          <w:rFonts w:cstheme="minorHAnsi"/>
          <w:b/>
          <w:bCs/>
          <w:sz w:val="24"/>
          <w:szCs w:val="24"/>
          <w:lang w:val="es-ES"/>
        </w:rPr>
        <w:t>CALFERB</w:t>
      </w:r>
      <w:r w:rsidR="00BB5878" w:rsidRPr="00BB5878">
        <w:rPr>
          <w:rFonts w:cstheme="minorHAnsi"/>
          <w:b/>
          <w:bCs/>
          <w:sz w:val="24"/>
          <w:szCs w:val="24"/>
          <w:lang w:val="es-ES"/>
        </w:rPr>
        <w:t>ORO</w:t>
      </w:r>
      <w:r w:rsidR="00BB5878">
        <w:rPr>
          <w:rFonts w:cstheme="minorHAnsi"/>
          <w:b/>
          <w:bCs/>
          <w:sz w:val="24"/>
          <w:szCs w:val="24"/>
          <w:lang w:val="es-ES"/>
        </w:rPr>
        <w:t xml:space="preserve"> </w:t>
      </w:r>
    </w:p>
    <w:p w14:paraId="7B6B1C8E" w14:textId="708B540B" w:rsidR="005710BC" w:rsidRDefault="005710BC" w:rsidP="005710BC">
      <w:pPr>
        <w:spacing w:before="240" w:line="12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                        </w:t>
      </w:r>
      <w:r w:rsidRPr="005361B2">
        <w:rPr>
          <w:rFonts w:cstheme="minorHAnsi"/>
          <w:b/>
          <w:sz w:val="20"/>
          <w:szCs w:val="20"/>
        </w:rPr>
        <w:t>(</w:t>
      </w:r>
      <w:r>
        <w:rPr>
          <w:rFonts w:cstheme="minorHAnsi"/>
          <w:b/>
          <w:sz w:val="20"/>
          <w:szCs w:val="20"/>
        </w:rPr>
        <w:t>PRODUCTO TERMINADO SÓLIDO GRANULADO, FORMULA ESPECIAL CALFERQUIM</w:t>
      </w:r>
      <w:r w:rsidRPr="005361B2">
        <w:rPr>
          <w:rFonts w:cstheme="minorHAnsi"/>
          <w:b/>
          <w:sz w:val="20"/>
          <w:szCs w:val="20"/>
        </w:rPr>
        <w:t>)</w:t>
      </w:r>
    </w:p>
    <w:p w14:paraId="2C241D76" w14:textId="3A02B4B3" w:rsidR="00A33820" w:rsidRDefault="00A33820" w:rsidP="005710BC">
      <w:pPr>
        <w:spacing w:before="240" w:line="12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                          LOTE</w:t>
      </w:r>
      <w:r w:rsidR="00F37C16">
        <w:rPr>
          <w:rFonts w:cstheme="minorHAnsi"/>
          <w:b/>
          <w:sz w:val="20"/>
          <w:szCs w:val="20"/>
        </w:rPr>
        <w:t>S</w:t>
      </w:r>
      <w:r>
        <w:rPr>
          <w:rFonts w:cstheme="minorHAnsi"/>
          <w:b/>
          <w:sz w:val="20"/>
          <w:szCs w:val="20"/>
        </w:rPr>
        <w:t xml:space="preserve">: </w:t>
      </w:r>
      <w:r w:rsidR="00EF5CE2">
        <w:rPr>
          <w:rFonts w:cstheme="minorHAnsi"/>
          <w:b/>
          <w:sz w:val="20"/>
          <w:szCs w:val="20"/>
        </w:rPr>
        <w:t>F</w:t>
      </w:r>
      <w:r w:rsidR="00A21791">
        <w:rPr>
          <w:rFonts w:cstheme="minorHAnsi"/>
          <w:b/>
          <w:sz w:val="20"/>
          <w:szCs w:val="20"/>
        </w:rPr>
        <w:t>N</w:t>
      </w:r>
      <w:r w:rsidR="00EF5CE2">
        <w:rPr>
          <w:rFonts w:cstheme="minorHAnsi"/>
          <w:b/>
          <w:sz w:val="20"/>
          <w:szCs w:val="20"/>
        </w:rPr>
        <w:t>-</w:t>
      </w:r>
      <w:r w:rsidR="00A21791">
        <w:rPr>
          <w:rFonts w:cstheme="minorHAnsi"/>
          <w:b/>
          <w:sz w:val="20"/>
          <w:szCs w:val="20"/>
        </w:rPr>
        <w:t>123</w:t>
      </w:r>
      <w:r w:rsidR="00380027">
        <w:rPr>
          <w:rFonts w:cstheme="minorHAnsi"/>
          <w:b/>
          <w:sz w:val="20"/>
          <w:szCs w:val="20"/>
        </w:rPr>
        <w:t>-</w:t>
      </w:r>
      <w:r w:rsidR="00A21791">
        <w:rPr>
          <w:rFonts w:cstheme="minorHAnsi"/>
          <w:b/>
          <w:sz w:val="20"/>
          <w:szCs w:val="20"/>
        </w:rPr>
        <w:t>29</w:t>
      </w:r>
      <w:r w:rsidR="00EF5CE2">
        <w:rPr>
          <w:rFonts w:cstheme="minorHAnsi"/>
          <w:b/>
          <w:sz w:val="20"/>
          <w:szCs w:val="20"/>
        </w:rPr>
        <w:t>0</w:t>
      </w:r>
      <w:r w:rsidR="00A21791">
        <w:rPr>
          <w:rFonts w:cstheme="minorHAnsi"/>
          <w:b/>
          <w:sz w:val="20"/>
          <w:szCs w:val="20"/>
        </w:rPr>
        <w:t>8</w:t>
      </w:r>
      <w:r w:rsidR="00EF5CE2">
        <w:rPr>
          <w:rFonts w:cstheme="minorHAnsi"/>
          <w:b/>
          <w:sz w:val="20"/>
          <w:szCs w:val="20"/>
        </w:rPr>
        <w:t>24</w:t>
      </w:r>
    </w:p>
    <w:p w14:paraId="57336254" w14:textId="77777777" w:rsidR="005710BC" w:rsidRPr="00DF121E" w:rsidRDefault="005710BC" w:rsidP="005710BC">
      <w:pPr>
        <w:spacing w:before="240" w:after="0" w:line="120" w:lineRule="auto"/>
        <w:rPr>
          <w:lang w:val="es-ES"/>
        </w:rPr>
      </w:pPr>
    </w:p>
    <w:p w14:paraId="1A22F5BA" w14:textId="77777777" w:rsidR="00F37C16" w:rsidRDefault="00F37C16" w:rsidP="005710BC">
      <w:pPr>
        <w:spacing w:before="240" w:line="120" w:lineRule="auto"/>
        <w:rPr>
          <w:lang w:val="es-ES"/>
        </w:rPr>
      </w:pPr>
    </w:p>
    <w:p w14:paraId="69501C56" w14:textId="782AB9B3" w:rsidR="005710BC" w:rsidRPr="00DF121E" w:rsidRDefault="005710BC" w:rsidP="005710BC">
      <w:pPr>
        <w:spacing w:before="240" w:line="120" w:lineRule="auto"/>
        <w:rPr>
          <w:lang w:val="es-ES"/>
        </w:rPr>
      </w:pPr>
      <w:r w:rsidRPr="00DF121E">
        <w:rPr>
          <w:lang w:val="es-ES"/>
        </w:rPr>
        <w:t>Cordial saludo señora Traslaviña,</w:t>
      </w:r>
    </w:p>
    <w:p w14:paraId="415BF7B1" w14:textId="4323C742" w:rsidR="005710BC" w:rsidRPr="0084557A" w:rsidRDefault="005710BC" w:rsidP="005710BC">
      <w:pPr>
        <w:spacing w:before="240" w:line="240" w:lineRule="auto"/>
        <w:jc w:val="both"/>
        <w:rPr>
          <w:lang w:val="es-ES"/>
        </w:rPr>
      </w:pPr>
      <w:r w:rsidRPr="0084557A">
        <w:rPr>
          <w:lang w:val="es-ES"/>
        </w:rPr>
        <w:t xml:space="preserve">De la manera más atenta, le estamos solicitando a ustedes el análisis </w:t>
      </w:r>
      <w:r>
        <w:rPr>
          <w:lang w:val="es-ES"/>
        </w:rPr>
        <w:t>Físico Q</w:t>
      </w:r>
      <w:r w:rsidRPr="0084557A">
        <w:rPr>
          <w:lang w:val="es-ES"/>
        </w:rPr>
        <w:t xml:space="preserve">uímico del </w:t>
      </w:r>
      <w:r w:rsidRPr="00082872">
        <w:rPr>
          <w:lang w:val="es-ES"/>
        </w:rPr>
        <w:t>fertilizante en referencia</w:t>
      </w:r>
      <w:r w:rsidRPr="0084557A">
        <w:rPr>
          <w:sz w:val="24"/>
          <w:szCs w:val="24"/>
          <w:lang w:val="es-ES"/>
        </w:rPr>
        <w:t xml:space="preserve"> </w:t>
      </w:r>
      <w:r w:rsidRPr="0084557A">
        <w:rPr>
          <w:lang w:val="es-ES"/>
        </w:rPr>
        <w:t>para</w:t>
      </w:r>
      <w:r>
        <w:rPr>
          <w:lang w:val="es-ES"/>
        </w:rPr>
        <w:t xml:space="preserve"> </w:t>
      </w:r>
      <w:r w:rsidR="00EF5CE2">
        <w:rPr>
          <w:lang w:val="es-ES"/>
        </w:rPr>
        <w:t xml:space="preserve">una </w:t>
      </w:r>
      <w:r>
        <w:rPr>
          <w:lang w:val="es-ES"/>
        </w:rPr>
        <w:t>(</w:t>
      </w:r>
      <w:r w:rsidR="00EF5CE2">
        <w:rPr>
          <w:lang w:val="es-ES"/>
        </w:rPr>
        <w:t>1</w:t>
      </w:r>
      <w:r>
        <w:rPr>
          <w:lang w:val="es-ES"/>
        </w:rPr>
        <w:t>)</w:t>
      </w:r>
      <w:r w:rsidRPr="0084557A">
        <w:rPr>
          <w:lang w:val="es-ES"/>
        </w:rPr>
        <w:t xml:space="preserve"> muestra que estamos enviando con la presente solicitud, </w:t>
      </w:r>
      <w:r>
        <w:rPr>
          <w:lang w:val="es-ES"/>
        </w:rPr>
        <w:t xml:space="preserve">cuyos </w:t>
      </w:r>
      <w:r w:rsidRPr="0084557A">
        <w:rPr>
          <w:lang w:val="es-ES"/>
        </w:rPr>
        <w:t>parámetro</w:t>
      </w:r>
      <w:r>
        <w:rPr>
          <w:lang w:val="es-ES"/>
        </w:rPr>
        <w:t>s</w:t>
      </w:r>
      <w:r w:rsidRPr="0084557A">
        <w:rPr>
          <w:lang w:val="es-ES"/>
        </w:rPr>
        <w:t xml:space="preserve"> a realizar</w:t>
      </w:r>
      <w:r>
        <w:rPr>
          <w:lang w:val="es-ES"/>
        </w:rPr>
        <w:t xml:space="preserve"> son</w:t>
      </w:r>
      <w:r w:rsidRPr="0084557A">
        <w:rPr>
          <w:lang w:val="es-ES"/>
        </w:rPr>
        <w:t>:</w:t>
      </w:r>
    </w:p>
    <w:p w14:paraId="5EB5DC56" w14:textId="3ED797F1" w:rsidR="00AD168C" w:rsidRDefault="001C072F" w:rsidP="00AF1AC9">
      <w:pPr>
        <w:spacing w:before="240" w:line="240" w:lineRule="auto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Boro Total,</w:t>
      </w:r>
      <w:r w:rsidR="00BB5878">
        <w:rPr>
          <w:rFonts w:ascii="Arial Narrow" w:hAnsi="Arial Narrow" w:cs="Arial"/>
          <w:b/>
        </w:rPr>
        <w:t xml:space="preserve"> </w:t>
      </w:r>
      <w:r>
        <w:rPr>
          <w:rFonts w:ascii="Arial Narrow" w:hAnsi="Arial Narrow" w:cs="Arial"/>
          <w:b/>
        </w:rPr>
        <w:t>Humedad</w:t>
      </w:r>
      <w:r w:rsidR="008255B7">
        <w:rPr>
          <w:rFonts w:ascii="Arial Narrow" w:hAnsi="Arial Narrow" w:cs="Arial"/>
          <w:b/>
        </w:rPr>
        <w:t xml:space="preserve">, Conductividad </w:t>
      </w:r>
      <w:proofErr w:type="spellStart"/>
      <w:r w:rsidR="008255B7">
        <w:rPr>
          <w:rFonts w:ascii="Arial Narrow" w:hAnsi="Arial Narrow" w:cs="Arial"/>
          <w:b/>
        </w:rPr>
        <w:t>Electrica</w:t>
      </w:r>
      <w:proofErr w:type="spellEnd"/>
      <w:r>
        <w:rPr>
          <w:rFonts w:ascii="Arial Narrow" w:hAnsi="Arial Narrow" w:cs="Arial"/>
          <w:b/>
        </w:rPr>
        <w:t xml:space="preserve"> y PH 10%.</w:t>
      </w:r>
    </w:p>
    <w:p w14:paraId="5E865C52" w14:textId="54FBE610" w:rsidR="00AF1AC9" w:rsidRDefault="00AF1AC9" w:rsidP="00AF1AC9">
      <w:pPr>
        <w:spacing w:before="240" w:line="240" w:lineRule="auto"/>
        <w:rPr>
          <w:lang w:val="es-ES"/>
        </w:rPr>
      </w:pPr>
      <w:r>
        <w:rPr>
          <w:lang w:val="es-ES"/>
        </w:rPr>
        <w:t>Agradeciendo de antemano la atención prestada,</w:t>
      </w:r>
    </w:p>
    <w:p w14:paraId="6390A91A" w14:textId="77777777" w:rsidR="00AF1AC9" w:rsidRDefault="00AF1AC9" w:rsidP="00AF1AC9">
      <w:pPr>
        <w:spacing w:before="240" w:line="240" w:lineRule="auto"/>
        <w:rPr>
          <w:lang w:val="es-ES"/>
        </w:rPr>
      </w:pPr>
      <w:r>
        <w:rPr>
          <w:lang w:val="es-ES"/>
        </w:rPr>
        <w:t>Cordialmente,</w:t>
      </w:r>
    </w:p>
    <w:p w14:paraId="0002D21D" w14:textId="0CFC8CE6" w:rsidR="00AF1AC9" w:rsidRDefault="002A50D9" w:rsidP="00AF1AC9">
      <w:pPr>
        <w:spacing w:before="240" w:line="240" w:lineRule="auto"/>
        <w:rPr>
          <w:lang w:val="es-ES"/>
        </w:rPr>
      </w:pPr>
      <w:r w:rsidRPr="002A50D9">
        <w:rPr>
          <w:noProof/>
          <w:lang w:val="es-ES"/>
        </w:rPr>
        <w:drawing>
          <wp:inline distT="0" distB="0" distL="0" distR="0" wp14:anchorId="4FB609E1" wp14:editId="3978379F">
            <wp:extent cx="4200525" cy="142877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734" cy="143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56B0" w14:textId="2B989E66" w:rsidR="00AF1AC9" w:rsidRDefault="00AF1AC9" w:rsidP="00AF1AC9">
      <w:pPr>
        <w:spacing w:before="240" w:line="240" w:lineRule="auto"/>
        <w:rPr>
          <w:sz w:val="16"/>
          <w:szCs w:val="16"/>
          <w:lang w:val="es-ES"/>
        </w:rPr>
      </w:pPr>
      <w:r w:rsidRPr="009E3529">
        <w:rPr>
          <w:sz w:val="16"/>
          <w:szCs w:val="16"/>
          <w:lang w:val="es-ES"/>
        </w:rPr>
        <w:t>Anexo: lo anunciado</w:t>
      </w:r>
    </w:p>
    <w:sectPr w:rsidR="00AF1AC9" w:rsidSect="00EF5CE2">
      <w:headerReference w:type="even" r:id="rId10"/>
      <w:headerReference w:type="default" r:id="rId11"/>
      <w:footerReference w:type="default" r:id="rId12"/>
      <w:headerReference w:type="first" r:id="rId13"/>
      <w:pgSz w:w="12240" w:h="15840" w:code="1"/>
      <w:pgMar w:top="227" w:right="1701" w:bottom="289" w:left="1701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35E90" w14:textId="77777777" w:rsidR="000A55D4" w:rsidRDefault="000A55D4" w:rsidP="00383F21">
      <w:pPr>
        <w:spacing w:after="0" w:line="240" w:lineRule="auto"/>
      </w:pPr>
      <w:r>
        <w:separator/>
      </w:r>
    </w:p>
  </w:endnote>
  <w:endnote w:type="continuationSeparator" w:id="0">
    <w:p w14:paraId="12F5234B" w14:textId="77777777" w:rsidR="000A55D4" w:rsidRDefault="000A55D4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24ACE" w14:textId="77777777" w:rsidR="000A55D4" w:rsidRDefault="000A55D4" w:rsidP="00383F21">
      <w:pPr>
        <w:spacing w:after="0" w:line="240" w:lineRule="auto"/>
      </w:pPr>
      <w:r>
        <w:separator/>
      </w:r>
    </w:p>
  </w:footnote>
  <w:footnote w:type="continuationSeparator" w:id="0">
    <w:p w14:paraId="1BD6CFBB" w14:textId="77777777" w:rsidR="000A55D4" w:rsidRDefault="000A55D4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0A55D4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FEDA0" w14:textId="7FF92A18" w:rsidR="00383F21" w:rsidRPr="00F37C16" w:rsidRDefault="00240DE7" w:rsidP="00F37C16">
    <w:pPr>
      <w:pStyle w:val="Encabezad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47299EFE">
          <wp:simplePos x="0" y="0"/>
          <wp:positionH relativeFrom="column">
            <wp:posOffset>-760095</wp:posOffset>
          </wp:positionH>
          <wp:positionV relativeFrom="paragraph">
            <wp:posOffset>-140970</wp:posOffset>
          </wp:positionV>
          <wp:extent cx="7132320" cy="1614805"/>
          <wp:effectExtent l="0" t="0" r="0" b="4445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55D4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  <w:r w:rsidR="00383F21">
      <w:t xml:space="preserve">                                                                                                                                       </w:t>
    </w:r>
    <w:r>
      <w:t xml:space="preserve">                     </w:t>
    </w:r>
    <w:r w:rsidR="00383F21"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0A55D4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04CC"/>
    <w:multiLevelType w:val="hybridMultilevel"/>
    <w:tmpl w:val="CF3E01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756A93"/>
    <w:multiLevelType w:val="hybridMultilevel"/>
    <w:tmpl w:val="E1DEA3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34010"/>
    <w:rsid w:val="000511B8"/>
    <w:rsid w:val="000553A7"/>
    <w:rsid w:val="00057E5B"/>
    <w:rsid w:val="000A55D4"/>
    <w:rsid w:val="000F0EF0"/>
    <w:rsid w:val="0011062E"/>
    <w:rsid w:val="00116C55"/>
    <w:rsid w:val="00164FAA"/>
    <w:rsid w:val="00190967"/>
    <w:rsid w:val="001C072F"/>
    <w:rsid w:val="001D0477"/>
    <w:rsid w:val="001D3262"/>
    <w:rsid w:val="001F2AE7"/>
    <w:rsid w:val="002122B1"/>
    <w:rsid w:val="00212C8F"/>
    <w:rsid w:val="002337B9"/>
    <w:rsid w:val="00240DE7"/>
    <w:rsid w:val="00243CA5"/>
    <w:rsid w:val="00247810"/>
    <w:rsid w:val="002757C8"/>
    <w:rsid w:val="002807E1"/>
    <w:rsid w:val="00280CCC"/>
    <w:rsid w:val="0028231D"/>
    <w:rsid w:val="00292086"/>
    <w:rsid w:val="00292714"/>
    <w:rsid w:val="00292F4A"/>
    <w:rsid w:val="002A50D9"/>
    <w:rsid w:val="002B0FE4"/>
    <w:rsid w:val="002B1E99"/>
    <w:rsid w:val="002B3734"/>
    <w:rsid w:val="002E20DB"/>
    <w:rsid w:val="002E5366"/>
    <w:rsid w:val="002F486D"/>
    <w:rsid w:val="002F5924"/>
    <w:rsid w:val="00311E02"/>
    <w:rsid w:val="00313430"/>
    <w:rsid w:val="00321D19"/>
    <w:rsid w:val="00347A71"/>
    <w:rsid w:val="00347F07"/>
    <w:rsid w:val="003516B4"/>
    <w:rsid w:val="00380027"/>
    <w:rsid w:val="00383F21"/>
    <w:rsid w:val="00386680"/>
    <w:rsid w:val="003D66ED"/>
    <w:rsid w:val="003F67FB"/>
    <w:rsid w:val="00402DEF"/>
    <w:rsid w:val="00405B2F"/>
    <w:rsid w:val="00416D90"/>
    <w:rsid w:val="00434C3E"/>
    <w:rsid w:val="00464F9D"/>
    <w:rsid w:val="00485F9C"/>
    <w:rsid w:val="004B4365"/>
    <w:rsid w:val="004E2AA5"/>
    <w:rsid w:val="004E34D1"/>
    <w:rsid w:val="004E614F"/>
    <w:rsid w:val="004F078A"/>
    <w:rsid w:val="004F1F27"/>
    <w:rsid w:val="005200B8"/>
    <w:rsid w:val="005329B0"/>
    <w:rsid w:val="00535D45"/>
    <w:rsid w:val="005361B2"/>
    <w:rsid w:val="0055327D"/>
    <w:rsid w:val="005710BC"/>
    <w:rsid w:val="00594CFA"/>
    <w:rsid w:val="005C402D"/>
    <w:rsid w:val="005F28C8"/>
    <w:rsid w:val="006A05E2"/>
    <w:rsid w:val="006A4847"/>
    <w:rsid w:val="006B6833"/>
    <w:rsid w:val="006C4536"/>
    <w:rsid w:val="006D2B81"/>
    <w:rsid w:val="006D54FF"/>
    <w:rsid w:val="006F6079"/>
    <w:rsid w:val="0073018B"/>
    <w:rsid w:val="00747546"/>
    <w:rsid w:val="0074772E"/>
    <w:rsid w:val="007663DA"/>
    <w:rsid w:val="00767EC0"/>
    <w:rsid w:val="00770B19"/>
    <w:rsid w:val="00770C48"/>
    <w:rsid w:val="007B37A4"/>
    <w:rsid w:val="007D2B85"/>
    <w:rsid w:val="007D5EC2"/>
    <w:rsid w:val="007F3CC1"/>
    <w:rsid w:val="008017C9"/>
    <w:rsid w:val="00803804"/>
    <w:rsid w:val="00804C09"/>
    <w:rsid w:val="0081517D"/>
    <w:rsid w:val="008255B7"/>
    <w:rsid w:val="00840290"/>
    <w:rsid w:val="0084557A"/>
    <w:rsid w:val="008506D3"/>
    <w:rsid w:val="008731AE"/>
    <w:rsid w:val="00877D2F"/>
    <w:rsid w:val="00883F9B"/>
    <w:rsid w:val="00907307"/>
    <w:rsid w:val="0091579D"/>
    <w:rsid w:val="009224A8"/>
    <w:rsid w:val="009349BC"/>
    <w:rsid w:val="0094490D"/>
    <w:rsid w:val="0095056D"/>
    <w:rsid w:val="00956BF9"/>
    <w:rsid w:val="00967D18"/>
    <w:rsid w:val="009739D8"/>
    <w:rsid w:val="009A5C67"/>
    <w:rsid w:val="009A7F29"/>
    <w:rsid w:val="009B5F15"/>
    <w:rsid w:val="009D0F25"/>
    <w:rsid w:val="009D4AAA"/>
    <w:rsid w:val="009E1341"/>
    <w:rsid w:val="009E3529"/>
    <w:rsid w:val="00A02DF1"/>
    <w:rsid w:val="00A21791"/>
    <w:rsid w:val="00A24472"/>
    <w:rsid w:val="00A2696A"/>
    <w:rsid w:val="00A33820"/>
    <w:rsid w:val="00A43699"/>
    <w:rsid w:val="00A552D4"/>
    <w:rsid w:val="00A73509"/>
    <w:rsid w:val="00A821D0"/>
    <w:rsid w:val="00A92E0F"/>
    <w:rsid w:val="00AC3B19"/>
    <w:rsid w:val="00AD168C"/>
    <w:rsid w:val="00AD3BBD"/>
    <w:rsid w:val="00AF1AC9"/>
    <w:rsid w:val="00B31C2F"/>
    <w:rsid w:val="00B35D40"/>
    <w:rsid w:val="00B527D2"/>
    <w:rsid w:val="00B5370B"/>
    <w:rsid w:val="00B57300"/>
    <w:rsid w:val="00B66DD0"/>
    <w:rsid w:val="00B81718"/>
    <w:rsid w:val="00B91A59"/>
    <w:rsid w:val="00B92F03"/>
    <w:rsid w:val="00B93038"/>
    <w:rsid w:val="00B96C96"/>
    <w:rsid w:val="00BB3DAF"/>
    <w:rsid w:val="00BB5878"/>
    <w:rsid w:val="00C542CB"/>
    <w:rsid w:val="00C61C5B"/>
    <w:rsid w:val="00C72BA1"/>
    <w:rsid w:val="00C97F3F"/>
    <w:rsid w:val="00CB62E8"/>
    <w:rsid w:val="00CF14E0"/>
    <w:rsid w:val="00CF47CD"/>
    <w:rsid w:val="00D03212"/>
    <w:rsid w:val="00D24C6F"/>
    <w:rsid w:val="00D57F74"/>
    <w:rsid w:val="00D775A8"/>
    <w:rsid w:val="00D77DB2"/>
    <w:rsid w:val="00D94C83"/>
    <w:rsid w:val="00DF121E"/>
    <w:rsid w:val="00E0247A"/>
    <w:rsid w:val="00E0582E"/>
    <w:rsid w:val="00E05EAD"/>
    <w:rsid w:val="00E20DEE"/>
    <w:rsid w:val="00E61759"/>
    <w:rsid w:val="00E62229"/>
    <w:rsid w:val="00E6644D"/>
    <w:rsid w:val="00E80FC0"/>
    <w:rsid w:val="00E81E8A"/>
    <w:rsid w:val="00E941B4"/>
    <w:rsid w:val="00EB7034"/>
    <w:rsid w:val="00EF00B5"/>
    <w:rsid w:val="00EF2EA9"/>
    <w:rsid w:val="00EF5CE2"/>
    <w:rsid w:val="00F1298C"/>
    <w:rsid w:val="00F251D7"/>
    <w:rsid w:val="00F36006"/>
    <w:rsid w:val="00F37C16"/>
    <w:rsid w:val="00F543D3"/>
    <w:rsid w:val="00F714FA"/>
    <w:rsid w:val="00FA31B9"/>
    <w:rsid w:val="00FD7692"/>
    <w:rsid w:val="00FD7942"/>
    <w:rsid w:val="00FD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94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E617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B26E3-97B2-4AEA-BC1F-D28C1E1C1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Calidad</dc:creator>
  <cp:keywords/>
  <dc:description/>
  <cp:lastModifiedBy>DIRECCION TECNICA</cp:lastModifiedBy>
  <cp:revision>4</cp:revision>
  <cp:lastPrinted>2024-09-02T20:46:00Z</cp:lastPrinted>
  <dcterms:created xsi:type="dcterms:W3CDTF">2024-09-02T20:46:00Z</dcterms:created>
  <dcterms:modified xsi:type="dcterms:W3CDTF">2024-09-02T20:46:00Z</dcterms:modified>
</cp:coreProperties>
</file>